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ED82" w14:textId="77777777" w:rsidR="00A10979" w:rsidRPr="00ED7EAE" w:rsidRDefault="00ED7EAE" w:rsidP="00A10979">
      <w:pPr>
        <w:autoSpaceDE w:val="0"/>
        <w:autoSpaceDN w:val="0"/>
        <w:adjustRightInd w:val="0"/>
        <w:spacing w:before="100" w:after="100" w:line="240" w:lineRule="auto"/>
        <w:rPr>
          <w:noProof/>
        </w:rPr>
      </w:pPr>
      <w:bookmarkStart w:id="0" w:name="_Hlk485380337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3C6837" wp14:editId="5C76D421">
            <wp:simplePos x="0" y="0"/>
            <wp:positionH relativeFrom="margin">
              <wp:posOffset>314325</wp:posOffset>
            </wp:positionH>
            <wp:positionV relativeFrom="margin">
              <wp:posOffset>304800</wp:posOffset>
            </wp:positionV>
            <wp:extent cx="1703705" cy="1697990"/>
            <wp:effectExtent l="228600" t="228600" r="220345" b="2260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979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979" w:rsidRPr="00A10979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PDR Hunter application </w:t>
      </w:r>
    </w:p>
    <w:p w14:paraId="58406992" w14:textId="77777777" w:rsidR="00ED7EAE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979">
        <w:rPr>
          <w:rFonts w:ascii="Times New Roman" w:hAnsi="Times New Roman" w:cs="Times New Roman"/>
          <w:color w:val="000000"/>
          <w:sz w:val="28"/>
          <w:szCs w:val="28"/>
        </w:rPr>
        <w:t xml:space="preserve">Please fill out and return the form below. </w:t>
      </w:r>
    </w:p>
    <w:p w14:paraId="3A1EDB9C" w14:textId="77777777" w:rsidR="008677E5" w:rsidRDefault="008677E5" w:rsidP="008677E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Call 605-233-0331 for more information.</w:t>
      </w:r>
    </w:p>
    <w:p w14:paraId="4CDBB3C8" w14:textId="77777777" w:rsidR="008677E5" w:rsidRDefault="008677E5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8CDDC5" w14:textId="77777777" w:rsidR="005E6A4A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979">
        <w:rPr>
          <w:rFonts w:ascii="Times New Roman" w:hAnsi="Times New Roman" w:cs="Times New Roman"/>
          <w:color w:val="000000"/>
          <w:sz w:val="28"/>
          <w:szCs w:val="28"/>
        </w:rPr>
        <w:t xml:space="preserve">Mail to: </w:t>
      </w:r>
      <w:r w:rsidRPr="00A10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Dean Rasmussen 300 1st Avenue W. Clark, South Dakota 57225 </w:t>
      </w:r>
      <w:r w:rsidR="008677E5">
        <w:rPr>
          <w:rFonts w:ascii="Times New Roman" w:hAnsi="Times New Roman" w:cs="Times New Roman"/>
          <w:color w:val="000000"/>
          <w:sz w:val="28"/>
          <w:szCs w:val="28"/>
        </w:rPr>
        <w:t xml:space="preserve">or email: </w:t>
      </w:r>
      <w:hyperlink r:id="rId7" w:history="1">
        <w:r w:rsidR="008677E5" w:rsidRPr="00C43F7D">
          <w:rPr>
            <w:rStyle w:val="Hyperlink"/>
            <w:rFonts w:ascii="Times New Roman" w:hAnsi="Times New Roman" w:cs="Times New Roman"/>
            <w:sz w:val="28"/>
            <w:szCs w:val="28"/>
          </w:rPr>
          <w:t>fbureau@itctel.com</w:t>
        </w:r>
      </w:hyperlink>
      <w:r w:rsidR="008677E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E24876F" w14:textId="0AF14394" w:rsidR="00A10979" w:rsidRPr="00A10979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Today’s date ______________</w:t>
      </w:r>
      <w:r w:rsidR="00214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867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677E5">
        <w:rPr>
          <w:rFonts w:ascii="Times New Roman" w:hAnsi="Times New Roman" w:cs="Times New Roman"/>
          <w:color w:val="000000"/>
          <w:sz w:val="24"/>
          <w:szCs w:val="24"/>
        </w:rPr>
        <w:t>Entrie</w:t>
      </w:r>
      <w:r w:rsidR="00223DA2" w:rsidRPr="008677E5">
        <w:rPr>
          <w:rFonts w:ascii="Times New Roman" w:hAnsi="Times New Roman" w:cs="Times New Roman"/>
          <w:color w:val="000000"/>
          <w:sz w:val="24"/>
          <w:szCs w:val="24"/>
        </w:rPr>
        <w:t>s to be received by August 1, 201</w:t>
      </w:r>
      <w:r w:rsidR="00005CB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677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0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6CA85C" w14:textId="6AD43A2C" w:rsidR="00A10979" w:rsidRPr="00A10979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979">
        <w:rPr>
          <w:rFonts w:ascii="Times New Roman" w:hAnsi="Times New Roman" w:cs="Times New Roman"/>
          <w:color w:val="000000"/>
          <w:sz w:val="28"/>
          <w:szCs w:val="28"/>
        </w:rPr>
        <w:t>Up to ten qualified participants will receive an all-expenses paid hunting adventure</w:t>
      </w:r>
      <w:r w:rsidR="00223DA2">
        <w:rPr>
          <w:rFonts w:ascii="Times New Roman" w:hAnsi="Times New Roman" w:cs="Times New Roman"/>
          <w:color w:val="000000"/>
          <w:sz w:val="28"/>
          <w:szCs w:val="28"/>
        </w:rPr>
        <w:t xml:space="preserve"> September 2</w:t>
      </w:r>
      <w:r w:rsidR="00005C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756C4" w:rsidRPr="00ED7EAE">
        <w:rPr>
          <w:rFonts w:ascii="Times New Roman" w:hAnsi="Times New Roman" w:cs="Times New Roman"/>
          <w:color w:val="000000"/>
          <w:sz w:val="28"/>
          <w:szCs w:val="28"/>
        </w:rPr>
        <w:t xml:space="preserve"> through </w:t>
      </w:r>
      <w:r w:rsidR="002143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5CB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3DA2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="00005CB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756C4" w:rsidRPr="00ED7EA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A10979">
        <w:rPr>
          <w:rFonts w:ascii="Times New Roman" w:hAnsi="Times New Roman" w:cs="Times New Roman"/>
          <w:color w:val="000000"/>
          <w:sz w:val="28"/>
          <w:szCs w:val="28"/>
        </w:rPr>
        <w:t>Included for both hunter and one parent or guardian are: meals/lodging for two nights and the meat processing of one white-tail doe as well as access to: fi</w:t>
      </w:r>
      <w:r w:rsidR="008677E5">
        <w:rPr>
          <w:rFonts w:ascii="Times New Roman" w:hAnsi="Times New Roman" w:cs="Times New Roman"/>
          <w:color w:val="000000"/>
          <w:sz w:val="28"/>
          <w:szCs w:val="28"/>
        </w:rPr>
        <w:t xml:space="preserve">rearms, ammunition, targets, private hunting land, handicap-accessible enclosed </w:t>
      </w:r>
      <w:r w:rsidRPr="00A10979">
        <w:rPr>
          <w:rFonts w:ascii="Times New Roman" w:hAnsi="Times New Roman" w:cs="Times New Roman"/>
          <w:color w:val="000000"/>
          <w:sz w:val="28"/>
          <w:szCs w:val="28"/>
        </w:rPr>
        <w:t xml:space="preserve">deer blinds with hard surface floors to accommodate wheel chairs, individual hunting guides, transportation to/from the field. </w:t>
      </w:r>
    </w:p>
    <w:p w14:paraId="05838ECB" w14:textId="77777777" w:rsidR="00A10979" w:rsidRPr="00A10979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979">
        <w:rPr>
          <w:rFonts w:ascii="Times New Roman" w:hAnsi="Times New Roman" w:cs="Times New Roman"/>
          <w:color w:val="000000"/>
          <w:sz w:val="24"/>
          <w:szCs w:val="24"/>
        </w:rPr>
        <w:t>Name ______________________Address ____________________________________</w:t>
      </w:r>
      <w:r w:rsidR="00ED7EA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2309AC28" w14:textId="77777777" w:rsidR="00A10979" w:rsidRPr="00A10979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979">
        <w:rPr>
          <w:rFonts w:ascii="Times New Roman" w:hAnsi="Times New Roman" w:cs="Times New Roman"/>
          <w:color w:val="000000"/>
          <w:sz w:val="24"/>
          <w:szCs w:val="24"/>
        </w:rPr>
        <w:t>Phone ______________________Email _______________________________________</w:t>
      </w:r>
      <w:r w:rsidR="00ED7EA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1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1E4D07" w14:textId="77777777" w:rsidR="00A10979" w:rsidRPr="00A10979" w:rsidRDefault="009756C4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EAE">
        <w:rPr>
          <w:rFonts w:ascii="Times New Roman" w:hAnsi="Times New Roman" w:cs="Times New Roman"/>
          <w:color w:val="000000"/>
          <w:sz w:val="24"/>
          <w:szCs w:val="24"/>
        </w:rPr>
        <w:t>Date of birth _________________</w:t>
      </w:r>
      <w:r w:rsidR="00A10979" w:rsidRPr="00A10979">
        <w:rPr>
          <w:rFonts w:ascii="Times New Roman" w:hAnsi="Times New Roman" w:cs="Times New Roman"/>
          <w:color w:val="000000"/>
          <w:sz w:val="24"/>
          <w:szCs w:val="24"/>
        </w:rPr>
        <w:t>Name of parent/guardian _______________________</w:t>
      </w:r>
      <w:r w:rsidR="00ED7EA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10979" w:rsidRPr="00A1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7DDEDC" w14:textId="77777777" w:rsidR="00A10979" w:rsidRPr="00A10979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979">
        <w:rPr>
          <w:rFonts w:ascii="Times New Roman" w:hAnsi="Times New Roman" w:cs="Times New Roman"/>
          <w:color w:val="000000"/>
          <w:sz w:val="24"/>
          <w:szCs w:val="24"/>
        </w:rPr>
        <w:t>Disability description and any special needs ________________________________________________________________________________________________________________________________________________</w:t>
      </w:r>
      <w:r w:rsidR="00ED7EA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1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DB652E" w14:textId="77777777" w:rsidR="00A10979" w:rsidRPr="00A10979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979">
        <w:rPr>
          <w:rFonts w:ascii="Times New Roman" w:hAnsi="Times New Roman" w:cs="Times New Roman"/>
          <w:color w:val="000000"/>
          <w:sz w:val="24"/>
          <w:szCs w:val="24"/>
        </w:rPr>
        <w:t>Hunting experience? (none, some) ___________________________________________</w:t>
      </w:r>
      <w:r w:rsidR="00ED7EA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1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C56596" w14:textId="77777777" w:rsidR="00A10979" w:rsidRPr="00A10979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979">
        <w:rPr>
          <w:rFonts w:ascii="Times New Roman" w:hAnsi="Times New Roman" w:cs="Times New Roman"/>
          <w:color w:val="000000"/>
          <w:sz w:val="24"/>
          <w:szCs w:val="24"/>
        </w:rPr>
        <w:t>Past PDR experience (# years) ______________ # of</w:t>
      </w:r>
      <w:r w:rsidR="00ED7EAE">
        <w:rPr>
          <w:rFonts w:ascii="Times New Roman" w:hAnsi="Times New Roman" w:cs="Times New Roman"/>
          <w:color w:val="000000"/>
          <w:sz w:val="24"/>
          <w:szCs w:val="24"/>
        </w:rPr>
        <w:t xml:space="preserve"> PDR animal harvests_________________</w:t>
      </w:r>
    </w:p>
    <w:p w14:paraId="5BD6F718" w14:textId="77777777" w:rsidR="00A10979" w:rsidRPr="00A10979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979">
        <w:rPr>
          <w:rFonts w:ascii="Times New Roman" w:hAnsi="Times New Roman" w:cs="Times New Roman"/>
          <w:color w:val="000000"/>
          <w:sz w:val="24"/>
          <w:szCs w:val="24"/>
        </w:rPr>
        <w:t xml:space="preserve">SD Game Fish and Parks firearm safety course taken? </w:t>
      </w:r>
      <w:r w:rsidR="00074D3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10979">
        <w:rPr>
          <w:rFonts w:ascii="Times New Roman" w:hAnsi="Times New Roman" w:cs="Times New Roman"/>
          <w:color w:val="000000"/>
          <w:sz w:val="24"/>
          <w:szCs w:val="24"/>
        </w:rPr>
        <w:t xml:space="preserve">Yes ___ No ___ Pending ___ </w:t>
      </w:r>
    </w:p>
    <w:p w14:paraId="60D2381F" w14:textId="77777777" w:rsidR="00A10979" w:rsidRPr="00A10979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979">
        <w:rPr>
          <w:rFonts w:ascii="Times New Roman" w:hAnsi="Times New Roman" w:cs="Times New Roman"/>
          <w:color w:val="000000"/>
          <w:sz w:val="24"/>
          <w:szCs w:val="24"/>
        </w:rPr>
        <w:t xml:space="preserve">Can be accompanied by a parent or guardian? Yes ___ No ___ </w:t>
      </w:r>
    </w:p>
    <w:p w14:paraId="7BBFE662" w14:textId="77777777" w:rsidR="00A10979" w:rsidRPr="00A10979" w:rsidRDefault="00A10979" w:rsidP="00A109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979">
        <w:rPr>
          <w:rFonts w:ascii="Times New Roman" w:hAnsi="Times New Roman" w:cs="Times New Roman"/>
          <w:color w:val="000000"/>
          <w:sz w:val="24"/>
          <w:szCs w:val="24"/>
        </w:rPr>
        <w:t xml:space="preserve">Distance traveled to Clark, SD (round trip in miles) ____________________________ </w:t>
      </w:r>
    </w:p>
    <w:p w14:paraId="0BF637BD" w14:textId="77777777" w:rsidR="00BE52D2" w:rsidRDefault="00A10979" w:rsidP="009E651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10979">
        <w:rPr>
          <w:rFonts w:ascii="Times New Roman" w:hAnsi="Times New Roman" w:cs="Times New Roman"/>
          <w:color w:val="000000"/>
          <w:sz w:val="24"/>
          <w:szCs w:val="24"/>
        </w:rPr>
        <w:t xml:space="preserve">The PDR Hunt is a non-profit organization that provides a white-tail deer hunt to disabled youth. The hunt is held annually mid-September near Clark, South Dakota. PDR board members make all hunter selections. Obtaining a South Dakota big game hunting license is the responsibility of each hunter. Forms are available on-line at </w:t>
      </w:r>
      <w:r w:rsidRPr="00A10979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http://gfp.sd.gov/licenses</w:t>
      </w:r>
      <w:r w:rsidRPr="00A109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6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7E5">
        <w:rPr>
          <w:rFonts w:ascii="Times New Roman" w:hAnsi="Times New Roman" w:cs="Times New Roman"/>
          <w:color w:val="000000"/>
          <w:sz w:val="24"/>
          <w:szCs w:val="24"/>
        </w:rPr>
        <w:t xml:space="preserve">Express below </w:t>
      </w:r>
      <w:r w:rsidRPr="00ED7EAE">
        <w:rPr>
          <w:rFonts w:ascii="Times New Roman" w:hAnsi="Times New Roman" w:cs="Times New Roman"/>
          <w:color w:val="000000"/>
          <w:sz w:val="24"/>
          <w:szCs w:val="24"/>
        </w:rPr>
        <w:t xml:space="preserve">why you wish to </w:t>
      </w:r>
      <w:r w:rsidR="008677E5">
        <w:rPr>
          <w:rFonts w:ascii="Times New Roman" w:hAnsi="Times New Roman" w:cs="Times New Roman"/>
          <w:color w:val="000000"/>
          <w:sz w:val="24"/>
          <w:szCs w:val="24"/>
        </w:rPr>
        <w:t>attend the PDR h</w:t>
      </w:r>
      <w:r w:rsidR="00BE52D2">
        <w:rPr>
          <w:rFonts w:ascii="Times New Roman" w:hAnsi="Times New Roman" w:cs="Times New Roman"/>
          <w:color w:val="000000"/>
          <w:sz w:val="24"/>
          <w:szCs w:val="24"/>
        </w:rPr>
        <w:t>unt.</w:t>
      </w:r>
      <w:r w:rsidR="0086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979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</w:t>
      </w:r>
      <w:r w:rsidR="00ED7EAE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  <w:r w:rsidR="00BE52D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</w:t>
      </w:r>
      <w:r w:rsidR="00571408"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  <w:r w:rsidR="008677E5">
        <w:rPr>
          <w:rFonts w:ascii="Times New Roman" w:hAnsi="Times New Roman" w:cs="Times New Roman"/>
          <w:color w:val="000000"/>
          <w:sz w:val="23"/>
          <w:szCs w:val="23"/>
        </w:rPr>
        <w:t>____</w:t>
      </w:r>
    </w:p>
    <w:p w14:paraId="7FC50421" w14:textId="77777777" w:rsidR="00BE52D2" w:rsidRDefault="00BE52D2" w:rsidP="009E651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55B4E122" wp14:editId="172DCBD1">
            <wp:simplePos x="0" y="0"/>
            <wp:positionH relativeFrom="column">
              <wp:posOffset>2592070</wp:posOffset>
            </wp:positionH>
            <wp:positionV relativeFrom="paragraph">
              <wp:posOffset>213995</wp:posOffset>
            </wp:positionV>
            <wp:extent cx="407937" cy="333375"/>
            <wp:effectExtent l="114300" t="114300" r="259080" b="257175"/>
            <wp:wrapNone/>
            <wp:docPr id="6" name="Picture 6" descr="C:\Users\Mike\AppData\Local\Microsoft\Windows\Temporary Internet Files\Content.IE5\97ULI3BF\MC900022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\AppData\Local\Microsoft\Windows\Temporary Internet Files\Content.IE5\97ULI3BF\MC9000223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7" cy="33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52F0CB12" wp14:editId="7AAB4994">
            <wp:simplePos x="0" y="0"/>
            <wp:positionH relativeFrom="column">
              <wp:posOffset>2113915</wp:posOffset>
            </wp:positionH>
            <wp:positionV relativeFrom="paragraph">
              <wp:posOffset>299720</wp:posOffset>
            </wp:positionV>
            <wp:extent cx="573405" cy="468630"/>
            <wp:effectExtent l="95250" t="95250" r="264795" b="274320"/>
            <wp:wrapNone/>
            <wp:docPr id="4" name="Picture 4" descr="C:\Users\Mike\AppData\Local\Microsoft\Windows\Temporary Internet Files\Content.IE5\97ULI3BF\MC900022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\AppData\Local\Microsoft\Windows\Temporary Internet Files\Content.IE5\97ULI3BF\MC9000223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6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6432" behindDoc="1" locked="0" layoutInCell="1" allowOverlap="1" wp14:anchorId="18329D04" wp14:editId="68BE6BCE">
            <wp:simplePos x="0" y="0"/>
            <wp:positionH relativeFrom="column">
              <wp:posOffset>1743075</wp:posOffset>
            </wp:positionH>
            <wp:positionV relativeFrom="paragraph">
              <wp:posOffset>219075</wp:posOffset>
            </wp:positionV>
            <wp:extent cx="407937" cy="333375"/>
            <wp:effectExtent l="114300" t="114300" r="259080" b="257175"/>
            <wp:wrapNone/>
            <wp:docPr id="2" name="Picture 2" descr="C:\Users\Mike\AppData\Local\Microsoft\Windows\Temporary Internet Files\Content.IE5\97ULI3BF\MC900022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\AppData\Local\Microsoft\Windows\Temporary Internet Files\Content.IE5\97ULI3BF\MC9000223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7" cy="33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2D2" w:rsidSect="00A1097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3DF8A" w14:textId="77777777" w:rsidR="009A31E0" w:rsidRDefault="009A31E0" w:rsidP="00A10979">
      <w:pPr>
        <w:spacing w:after="0" w:line="240" w:lineRule="auto"/>
      </w:pPr>
      <w:r>
        <w:separator/>
      </w:r>
    </w:p>
  </w:endnote>
  <w:endnote w:type="continuationSeparator" w:id="0">
    <w:p w14:paraId="61BB169B" w14:textId="77777777" w:rsidR="009A31E0" w:rsidRDefault="009A31E0" w:rsidP="00A1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BACF" w14:textId="77777777" w:rsidR="009A31E0" w:rsidRDefault="009A31E0" w:rsidP="00A10979">
      <w:pPr>
        <w:spacing w:after="0" w:line="240" w:lineRule="auto"/>
      </w:pPr>
      <w:r>
        <w:separator/>
      </w:r>
    </w:p>
  </w:footnote>
  <w:footnote w:type="continuationSeparator" w:id="0">
    <w:p w14:paraId="57AFF383" w14:textId="77777777" w:rsidR="009A31E0" w:rsidRDefault="009A31E0" w:rsidP="00A10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79"/>
    <w:rsid w:val="00005CB2"/>
    <w:rsid w:val="00012ECD"/>
    <w:rsid w:val="00074D31"/>
    <w:rsid w:val="000B72EA"/>
    <w:rsid w:val="00194EA2"/>
    <w:rsid w:val="002143FF"/>
    <w:rsid w:val="00223DA2"/>
    <w:rsid w:val="002B2E0D"/>
    <w:rsid w:val="002F5E58"/>
    <w:rsid w:val="00317A9F"/>
    <w:rsid w:val="00571408"/>
    <w:rsid w:val="005E6A4A"/>
    <w:rsid w:val="00614716"/>
    <w:rsid w:val="00623352"/>
    <w:rsid w:val="00791451"/>
    <w:rsid w:val="008677E5"/>
    <w:rsid w:val="009756C4"/>
    <w:rsid w:val="009A31E0"/>
    <w:rsid w:val="009E651E"/>
    <w:rsid w:val="00A10979"/>
    <w:rsid w:val="00A5375C"/>
    <w:rsid w:val="00B64AF2"/>
    <w:rsid w:val="00BA4D47"/>
    <w:rsid w:val="00BE52D2"/>
    <w:rsid w:val="00C000B5"/>
    <w:rsid w:val="00C91B81"/>
    <w:rsid w:val="00DA455D"/>
    <w:rsid w:val="00E64373"/>
    <w:rsid w:val="00ED7EAE"/>
    <w:rsid w:val="00EF1786"/>
    <w:rsid w:val="00F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5DEE"/>
  <w15:docId w15:val="{4FA4E002-0D16-4AC7-A90F-335ADD1D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79"/>
  </w:style>
  <w:style w:type="paragraph" w:styleId="Footer">
    <w:name w:val="footer"/>
    <w:basedOn w:val="Normal"/>
    <w:link w:val="FooterChar"/>
    <w:uiPriority w:val="99"/>
    <w:unhideWhenUsed/>
    <w:rsid w:val="00A1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79"/>
  </w:style>
  <w:style w:type="paragraph" w:customStyle="1" w:styleId="Default">
    <w:name w:val="Default"/>
    <w:rsid w:val="00A10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7E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677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mailto:fbureau@itc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Brenda</cp:lastModifiedBy>
  <cp:revision>2</cp:revision>
  <cp:lastPrinted>2017-06-16T17:46:00Z</cp:lastPrinted>
  <dcterms:created xsi:type="dcterms:W3CDTF">2018-02-06T02:15:00Z</dcterms:created>
  <dcterms:modified xsi:type="dcterms:W3CDTF">2018-02-06T02:15:00Z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-374124371</vt:i4>
  </property>
</Properties>
</file>