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AD92" w14:textId="77777777" w:rsidR="00D93728" w:rsidRPr="00C1477C" w:rsidRDefault="00D93728" w:rsidP="00D93728">
      <w:pPr>
        <w:rPr>
          <w:rFonts w:cs="Arial"/>
          <w:b/>
          <w:u w:val="single"/>
        </w:rPr>
      </w:pPr>
    </w:p>
    <w:p w14:paraId="0F8B7C34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REGULAR MEETING CALLED TO ORDER:</w:t>
      </w:r>
    </w:p>
    <w:p w14:paraId="75289946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 xml:space="preserve">ATTENDANCE: </w:t>
      </w:r>
    </w:p>
    <w:p w14:paraId="318D1016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</w:p>
    <w:p w14:paraId="0BAEE700" w14:textId="07D1135B" w:rsidR="00D93728" w:rsidRDefault="00D93728" w:rsidP="00FA5271">
      <w:pPr>
        <w:ind w:left="720" w:hanging="54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Elected Officials:</w:t>
      </w:r>
      <w:r w:rsidRPr="00C1477C">
        <w:rPr>
          <w:rFonts w:cs="Arial"/>
          <w:b/>
          <w:sz w:val="22"/>
          <w:szCs w:val="22"/>
        </w:rPr>
        <w:t xml:space="preserve"> </w:t>
      </w:r>
      <w:r w:rsidR="00470591">
        <w:rPr>
          <w:rFonts w:cs="Arial"/>
          <w:b/>
          <w:sz w:val="22"/>
          <w:szCs w:val="22"/>
        </w:rPr>
        <w:t xml:space="preserve">John Koshinski </w:t>
      </w:r>
      <w:r w:rsidRPr="00C1477C">
        <w:rPr>
          <w:rFonts w:cs="Arial"/>
          <w:b/>
          <w:sz w:val="22"/>
          <w:szCs w:val="22"/>
        </w:rPr>
        <w:t xml:space="preserve">Tim </w:t>
      </w:r>
      <w:r w:rsidR="00DE6124" w:rsidRPr="00C1477C">
        <w:rPr>
          <w:rFonts w:cs="Arial"/>
          <w:b/>
          <w:sz w:val="22"/>
          <w:szCs w:val="22"/>
        </w:rPr>
        <w:t xml:space="preserve">Hortman, </w:t>
      </w:r>
      <w:r w:rsidR="00BE2D02" w:rsidRPr="00C1477C">
        <w:rPr>
          <w:rFonts w:cs="Arial"/>
          <w:b/>
          <w:sz w:val="22"/>
          <w:szCs w:val="22"/>
        </w:rPr>
        <w:t>Janice</w:t>
      </w:r>
      <w:r w:rsidR="002A265F">
        <w:rPr>
          <w:rFonts w:cs="Arial"/>
          <w:b/>
          <w:sz w:val="22"/>
          <w:szCs w:val="22"/>
        </w:rPr>
        <w:t xml:space="preserve"> Webster</w:t>
      </w:r>
      <w:r w:rsidR="00DC7BA3">
        <w:rPr>
          <w:rFonts w:cs="Arial"/>
          <w:b/>
          <w:sz w:val="22"/>
          <w:szCs w:val="22"/>
        </w:rPr>
        <w:t xml:space="preserve">, </w:t>
      </w:r>
      <w:r w:rsidR="008B024D">
        <w:rPr>
          <w:rFonts w:cs="Arial"/>
          <w:b/>
          <w:sz w:val="22"/>
          <w:szCs w:val="22"/>
        </w:rPr>
        <w:t xml:space="preserve">Deb </w:t>
      </w:r>
      <w:r w:rsidR="00BC4C81">
        <w:rPr>
          <w:rFonts w:cs="Arial"/>
          <w:b/>
          <w:sz w:val="22"/>
          <w:szCs w:val="22"/>
        </w:rPr>
        <w:t>Norton, Mayor</w:t>
      </w:r>
      <w:r w:rsidR="008B024D">
        <w:rPr>
          <w:rFonts w:cs="Arial"/>
          <w:b/>
          <w:sz w:val="22"/>
          <w:szCs w:val="22"/>
        </w:rPr>
        <w:t xml:space="preserve"> </w:t>
      </w:r>
      <w:r w:rsidR="00537F06">
        <w:rPr>
          <w:rFonts w:cs="Arial"/>
          <w:b/>
          <w:sz w:val="22"/>
          <w:szCs w:val="22"/>
        </w:rPr>
        <w:t>Bill Black</w:t>
      </w:r>
    </w:p>
    <w:p w14:paraId="4FE097A8" w14:textId="77777777" w:rsidR="00944CB8" w:rsidRDefault="00944CB8" w:rsidP="00D93728">
      <w:pPr>
        <w:ind w:left="720"/>
        <w:rPr>
          <w:rFonts w:cs="Arial"/>
          <w:b/>
          <w:sz w:val="22"/>
          <w:szCs w:val="22"/>
        </w:rPr>
      </w:pPr>
    </w:p>
    <w:p w14:paraId="7626EBC2" w14:textId="380D0289" w:rsidR="005E41D1" w:rsidRDefault="005E41D1" w:rsidP="00D93728">
      <w:pPr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Absent</w:t>
      </w:r>
      <w:r w:rsidR="00BC4C81">
        <w:rPr>
          <w:rFonts w:cs="Arial"/>
          <w:b/>
          <w:sz w:val="22"/>
          <w:szCs w:val="22"/>
        </w:rPr>
        <w:t>: Ben</w:t>
      </w:r>
      <w:r w:rsidR="004E6EFB">
        <w:rPr>
          <w:rFonts w:cs="Arial"/>
          <w:b/>
          <w:sz w:val="22"/>
          <w:szCs w:val="22"/>
        </w:rPr>
        <w:t xml:space="preserve"> Stine</w:t>
      </w:r>
    </w:p>
    <w:p w14:paraId="4E2F689D" w14:textId="77777777" w:rsidR="00D55AA4" w:rsidRPr="00C1477C" w:rsidRDefault="00D55AA4" w:rsidP="00D93728">
      <w:pPr>
        <w:ind w:left="720"/>
        <w:rPr>
          <w:rFonts w:cs="Arial"/>
          <w:b/>
          <w:sz w:val="22"/>
          <w:szCs w:val="22"/>
        </w:rPr>
      </w:pPr>
    </w:p>
    <w:p w14:paraId="0BCD21AF" w14:textId="74850FBF" w:rsidR="00F33861" w:rsidRPr="00F33861" w:rsidRDefault="00D93728" w:rsidP="00F33861">
      <w:pPr>
        <w:ind w:firstLine="18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Secretary/Treasurer:</w:t>
      </w:r>
      <w:r w:rsidRPr="00C1477C">
        <w:rPr>
          <w:rFonts w:cs="Arial"/>
          <w:b/>
          <w:sz w:val="22"/>
          <w:szCs w:val="22"/>
        </w:rPr>
        <w:t xml:space="preserve"> </w:t>
      </w:r>
      <w:r w:rsidR="006D0BC8" w:rsidRPr="00C1477C">
        <w:rPr>
          <w:rFonts w:cs="Arial"/>
          <w:b/>
          <w:sz w:val="22"/>
          <w:szCs w:val="22"/>
        </w:rPr>
        <w:t>Amy Black</w:t>
      </w:r>
      <w:r w:rsidR="00537F06">
        <w:rPr>
          <w:rFonts w:cs="Arial"/>
          <w:b/>
          <w:sz w:val="22"/>
          <w:szCs w:val="22"/>
        </w:rPr>
        <w:tab/>
      </w:r>
      <w:r w:rsidR="00F33861">
        <w:rPr>
          <w:rFonts w:cs="Arial"/>
          <w:b/>
          <w:sz w:val="22"/>
          <w:szCs w:val="22"/>
        </w:rPr>
        <w:tab/>
      </w:r>
      <w:r w:rsidR="00F33861" w:rsidRPr="00F33861">
        <w:rPr>
          <w:rFonts w:cs="Arial"/>
          <w:b/>
          <w:sz w:val="22"/>
          <w:szCs w:val="22"/>
        </w:rPr>
        <w:t>Tax</w:t>
      </w:r>
      <w:r w:rsidR="00F33861" w:rsidRPr="00C1477C">
        <w:rPr>
          <w:rFonts w:cs="Arial"/>
          <w:b/>
          <w:sz w:val="22"/>
          <w:szCs w:val="22"/>
          <w:u w:val="single"/>
        </w:rPr>
        <w:t xml:space="preserve"> Collector: Laurie Schwarztrauber</w:t>
      </w:r>
      <w:r w:rsidR="00F33861" w:rsidRPr="00C1477C">
        <w:rPr>
          <w:rFonts w:cs="Arial"/>
          <w:b/>
          <w:sz w:val="22"/>
          <w:szCs w:val="22"/>
        </w:rPr>
        <w:t xml:space="preserve"> </w:t>
      </w:r>
    </w:p>
    <w:p w14:paraId="15CF4F40" w14:textId="77777777" w:rsidR="00F33861" w:rsidRDefault="00F33861" w:rsidP="00F33861">
      <w:pPr>
        <w:ind w:firstLine="180"/>
        <w:rPr>
          <w:rFonts w:cs="Arial"/>
          <w:b/>
          <w:sz w:val="22"/>
          <w:szCs w:val="22"/>
        </w:rPr>
      </w:pPr>
    </w:p>
    <w:p w14:paraId="4D1FF482" w14:textId="77777777" w:rsidR="00D93728" w:rsidRPr="00C1477C" w:rsidRDefault="003918DA" w:rsidP="00F33861">
      <w:pPr>
        <w:ind w:firstLine="18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ab/>
      </w:r>
      <w:r w:rsidR="005971CE" w:rsidRPr="00C1477C">
        <w:rPr>
          <w:rFonts w:cs="Arial"/>
          <w:b/>
          <w:sz w:val="22"/>
          <w:szCs w:val="22"/>
        </w:rPr>
        <w:tab/>
      </w:r>
    </w:p>
    <w:p w14:paraId="5DF40A26" w14:textId="54FC2B58" w:rsidR="00D93728" w:rsidRDefault="00B62EDD" w:rsidP="00237CDE">
      <w:pPr>
        <w:ind w:firstLine="18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Visitors</w:t>
      </w:r>
      <w:r w:rsidR="00BC4C81">
        <w:rPr>
          <w:rFonts w:cs="Arial"/>
          <w:b/>
          <w:sz w:val="22"/>
          <w:szCs w:val="22"/>
          <w:u w:val="single"/>
        </w:rPr>
        <w:t>:</w:t>
      </w:r>
      <w:r w:rsidR="00BC4C81">
        <w:rPr>
          <w:rFonts w:cs="Arial"/>
          <w:b/>
          <w:sz w:val="22"/>
          <w:szCs w:val="22"/>
        </w:rPr>
        <w:t xml:space="preserve"> Jeff</w:t>
      </w:r>
      <w:r w:rsidR="00F33861">
        <w:rPr>
          <w:rFonts w:cs="Arial"/>
          <w:b/>
          <w:sz w:val="22"/>
          <w:szCs w:val="22"/>
        </w:rPr>
        <w:t xml:space="preserve"> Zick, Amanda Zick</w:t>
      </w:r>
      <w:r w:rsidR="004D424F">
        <w:rPr>
          <w:rFonts w:cs="Arial"/>
          <w:b/>
          <w:sz w:val="22"/>
          <w:szCs w:val="22"/>
        </w:rPr>
        <w:t>, Tara Burgess</w:t>
      </w:r>
    </w:p>
    <w:p w14:paraId="7636355C" w14:textId="77777777" w:rsidR="00237CDE" w:rsidRDefault="00237CDE" w:rsidP="00237CDE">
      <w:pPr>
        <w:ind w:firstLine="180"/>
        <w:rPr>
          <w:rFonts w:cs="Arial"/>
          <w:b/>
          <w:sz w:val="22"/>
          <w:szCs w:val="22"/>
        </w:rPr>
      </w:pPr>
    </w:p>
    <w:p w14:paraId="18A9F74C" w14:textId="77777777" w:rsidR="00237CDE" w:rsidRPr="00C1477C" w:rsidRDefault="00237CDE" w:rsidP="00237CDE">
      <w:pPr>
        <w:ind w:firstLine="180"/>
        <w:rPr>
          <w:rFonts w:cs="Arial"/>
          <w:b/>
          <w:sz w:val="22"/>
          <w:szCs w:val="22"/>
        </w:rPr>
      </w:pPr>
    </w:p>
    <w:p w14:paraId="4B80CF3D" w14:textId="40B56DFB" w:rsidR="00D93728" w:rsidRPr="00914E28" w:rsidRDefault="00D93728" w:rsidP="00D93728">
      <w:pPr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ACCEPTANCE ON MINUTES</w:t>
      </w:r>
      <w:r w:rsidR="00BE2D02" w:rsidRPr="00C1477C">
        <w:rPr>
          <w:rFonts w:cs="Arial"/>
          <w:b/>
          <w:sz w:val="22"/>
          <w:szCs w:val="22"/>
        </w:rPr>
        <w:t xml:space="preserve">: </w:t>
      </w:r>
      <w:r w:rsidR="00BE2D02" w:rsidRPr="00BE2D02">
        <w:rPr>
          <w:rFonts w:cs="Arial"/>
          <w:bCs/>
          <w:sz w:val="22"/>
          <w:szCs w:val="22"/>
        </w:rPr>
        <w:t>Motion</w:t>
      </w:r>
      <w:r w:rsidRPr="00914E28">
        <w:rPr>
          <w:rFonts w:cs="Arial"/>
          <w:bCs/>
          <w:sz w:val="22"/>
          <w:szCs w:val="22"/>
        </w:rPr>
        <w:t xml:space="preserve"> to accept the Minutes from </w:t>
      </w:r>
      <w:r w:rsidR="000660DB">
        <w:rPr>
          <w:rFonts w:cs="Arial"/>
          <w:bCs/>
          <w:sz w:val="22"/>
          <w:szCs w:val="22"/>
        </w:rPr>
        <w:t>September 2, 2025 with typos corrected m</w:t>
      </w:r>
      <w:r w:rsidR="004E44DA">
        <w:rPr>
          <w:rFonts w:cs="Arial"/>
          <w:bCs/>
          <w:sz w:val="22"/>
          <w:szCs w:val="22"/>
        </w:rPr>
        <w:t xml:space="preserve">ade- </w:t>
      </w:r>
      <w:r w:rsidR="004E6EFB">
        <w:rPr>
          <w:rFonts w:cs="Arial"/>
          <w:bCs/>
          <w:sz w:val="22"/>
          <w:szCs w:val="22"/>
        </w:rPr>
        <w:t xml:space="preserve">Deb N. </w:t>
      </w:r>
      <w:r w:rsidR="00474B2D">
        <w:rPr>
          <w:rFonts w:cs="Arial"/>
          <w:bCs/>
          <w:sz w:val="22"/>
          <w:szCs w:val="22"/>
        </w:rPr>
        <w:t xml:space="preserve">seconded </w:t>
      </w:r>
      <w:r w:rsidR="00F0516C">
        <w:rPr>
          <w:rFonts w:cs="Arial"/>
          <w:bCs/>
          <w:sz w:val="22"/>
          <w:szCs w:val="22"/>
        </w:rPr>
        <w:t>by</w:t>
      </w:r>
      <w:r w:rsidR="000F5417">
        <w:rPr>
          <w:rFonts w:cs="Arial"/>
          <w:bCs/>
          <w:sz w:val="22"/>
          <w:szCs w:val="22"/>
        </w:rPr>
        <w:t xml:space="preserve"> </w:t>
      </w:r>
      <w:r w:rsidR="004E6EFB">
        <w:rPr>
          <w:rFonts w:cs="Arial"/>
          <w:bCs/>
          <w:sz w:val="22"/>
          <w:szCs w:val="22"/>
        </w:rPr>
        <w:t xml:space="preserve">Janice W. </w:t>
      </w:r>
      <w:r w:rsidR="00175144">
        <w:rPr>
          <w:rFonts w:cs="Arial"/>
          <w:bCs/>
          <w:sz w:val="22"/>
          <w:szCs w:val="22"/>
        </w:rPr>
        <w:t xml:space="preserve"> </w:t>
      </w:r>
      <w:r w:rsidR="00537F06">
        <w:rPr>
          <w:rFonts w:cs="Arial"/>
          <w:bCs/>
          <w:sz w:val="22"/>
          <w:szCs w:val="22"/>
        </w:rPr>
        <w:t xml:space="preserve"> Bill Black agreed. </w:t>
      </w:r>
      <w:r w:rsidRPr="00914E28">
        <w:rPr>
          <w:rFonts w:cs="Arial"/>
          <w:bCs/>
          <w:sz w:val="22"/>
          <w:szCs w:val="22"/>
        </w:rPr>
        <w:t>Motion Duly Passed.</w:t>
      </w:r>
      <w:r w:rsidR="00F121C6">
        <w:rPr>
          <w:rFonts w:cs="Arial"/>
          <w:bCs/>
          <w:sz w:val="22"/>
          <w:szCs w:val="22"/>
        </w:rPr>
        <w:t xml:space="preserve"> </w:t>
      </w:r>
    </w:p>
    <w:p w14:paraId="279B2C95" w14:textId="77777777" w:rsidR="00D93728" w:rsidRPr="00C1477C" w:rsidRDefault="00D93728" w:rsidP="00D93728">
      <w:pPr>
        <w:rPr>
          <w:rFonts w:cs="Arial"/>
          <w:b/>
          <w:sz w:val="22"/>
          <w:szCs w:val="22"/>
        </w:rPr>
      </w:pPr>
    </w:p>
    <w:p w14:paraId="070A064E" w14:textId="04239FC9" w:rsidR="00D93728" w:rsidRPr="00C1477C" w:rsidRDefault="00D93728" w:rsidP="00D93728">
      <w:pPr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TREASURERS' REPORT</w:t>
      </w:r>
      <w:r w:rsidRPr="00C1477C">
        <w:rPr>
          <w:rFonts w:cs="Arial"/>
          <w:b/>
          <w:sz w:val="22"/>
          <w:szCs w:val="22"/>
        </w:rPr>
        <w:t xml:space="preserve">:   </w:t>
      </w:r>
      <w:r w:rsidRPr="00914E28">
        <w:rPr>
          <w:rFonts w:cs="Arial"/>
          <w:bCs/>
          <w:sz w:val="22"/>
          <w:szCs w:val="22"/>
        </w:rPr>
        <w:t xml:space="preserve">Motion to make the necessary transfers and pay the routine </w:t>
      </w:r>
      <w:r w:rsidR="00EE4386" w:rsidRPr="00914E28">
        <w:rPr>
          <w:rFonts w:cs="Arial"/>
          <w:bCs/>
          <w:sz w:val="22"/>
          <w:szCs w:val="22"/>
        </w:rPr>
        <w:t>bills</w:t>
      </w:r>
      <w:r w:rsidRPr="00914E28">
        <w:rPr>
          <w:rFonts w:cs="Arial"/>
          <w:bCs/>
          <w:sz w:val="22"/>
          <w:szCs w:val="22"/>
        </w:rPr>
        <w:t xml:space="preserve"> during </w:t>
      </w:r>
      <w:r w:rsidR="00EE4386" w:rsidRPr="00914E28">
        <w:rPr>
          <w:rFonts w:cs="Arial"/>
          <w:bCs/>
          <w:sz w:val="22"/>
          <w:szCs w:val="22"/>
        </w:rPr>
        <w:t>the upcoming</w:t>
      </w:r>
      <w:r w:rsidRPr="00914E28">
        <w:rPr>
          <w:rFonts w:cs="Arial"/>
          <w:bCs/>
          <w:sz w:val="22"/>
          <w:szCs w:val="22"/>
        </w:rPr>
        <w:t xml:space="preserve"> month was made </w:t>
      </w:r>
      <w:r w:rsidR="00114D0C" w:rsidRPr="00914E28">
        <w:rPr>
          <w:rFonts w:cs="Arial"/>
          <w:bCs/>
          <w:sz w:val="22"/>
          <w:szCs w:val="22"/>
        </w:rPr>
        <w:t>by</w:t>
      </w:r>
      <w:r w:rsidR="00114D0C">
        <w:rPr>
          <w:rFonts w:cs="Arial"/>
          <w:bCs/>
          <w:sz w:val="22"/>
          <w:szCs w:val="22"/>
        </w:rPr>
        <w:t xml:space="preserve"> </w:t>
      </w:r>
      <w:r w:rsidR="0042536B">
        <w:rPr>
          <w:rFonts w:cs="Arial"/>
          <w:bCs/>
          <w:sz w:val="22"/>
          <w:szCs w:val="22"/>
        </w:rPr>
        <w:t xml:space="preserve">Janice W. </w:t>
      </w:r>
      <w:r w:rsidR="00F0500E">
        <w:rPr>
          <w:rFonts w:cs="Arial"/>
          <w:bCs/>
          <w:sz w:val="22"/>
          <w:szCs w:val="22"/>
        </w:rPr>
        <w:t>a</w:t>
      </w:r>
      <w:r w:rsidR="002F02EE">
        <w:rPr>
          <w:rFonts w:cs="Arial"/>
          <w:bCs/>
          <w:sz w:val="22"/>
          <w:szCs w:val="22"/>
        </w:rPr>
        <w:t>nd seconded by</w:t>
      </w:r>
      <w:r w:rsidR="00A03457">
        <w:rPr>
          <w:rFonts w:cs="Arial"/>
          <w:bCs/>
          <w:sz w:val="22"/>
          <w:szCs w:val="22"/>
        </w:rPr>
        <w:t xml:space="preserve"> </w:t>
      </w:r>
      <w:r w:rsidR="0042536B">
        <w:rPr>
          <w:rFonts w:cs="Arial"/>
          <w:bCs/>
          <w:sz w:val="22"/>
          <w:szCs w:val="22"/>
        </w:rPr>
        <w:t xml:space="preserve">Tim H. </w:t>
      </w:r>
      <w:r w:rsidR="00537F06">
        <w:rPr>
          <w:rFonts w:cs="Arial"/>
          <w:bCs/>
          <w:sz w:val="22"/>
          <w:szCs w:val="22"/>
        </w:rPr>
        <w:t xml:space="preserve">Bill Black agreed. </w:t>
      </w:r>
      <w:r w:rsidRPr="00914E28">
        <w:rPr>
          <w:rFonts w:cs="Arial"/>
          <w:bCs/>
          <w:sz w:val="22"/>
          <w:szCs w:val="22"/>
        </w:rPr>
        <w:t>Motion Duly Passed.</w:t>
      </w:r>
      <w:r w:rsidRPr="00C1477C">
        <w:rPr>
          <w:rFonts w:cs="Arial"/>
          <w:b/>
          <w:sz w:val="22"/>
          <w:szCs w:val="22"/>
        </w:rPr>
        <w:t xml:space="preserve"> </w:t>
      </w:r>
    </w:p>
    <w:p w14:paraId="26A09E54" w14:textId="77777777" w:rsidR="00914D80" w:rsidRPr="0056331E" w:rsidRDefault="00914D80" w:rsidP="00D93728">
      <w:pPr>
        <w:rPr>
          <w:rFonts w:cs="Arial"/>
          <w:bCs/>
          <w:sz w:val="22"/>
          <w:szCs w:val="22"/>
        </w:rPr>
      </w:pPr>
    </w:p>
    <w:p w14:paraId="7FACACEC" w14:textId="7C88B486" w:rsidR="00BF230C" w:rsidRPr="00F402BF" w:rsidRDefault="00D93728" w:rsidP="00741687">
      <w:pPr>
        <w:rPr>
          <w:rFonts w:cs="Arial"/>
          <w:sz w:val="22"/>
          <w:szCs w:val="22"/>
        </w:rPr>
      </w:pPr>
      <w:r w:rsidRPr="00C1477C">
        <w:rPr>
          <w:rFonts w:cs="Arial"/>
          <w:b/>
          <w:bCs/>
          <w:sz w:val="22"/>
          <w:szCs w:val="22"/>
          <w:u w:val="single"/>
        </w:rPr>
        <w:t>CITIZEN/VISITOR COMMENTS:</w:t>
      </w:r>
      <w:r w:rsidRPr="00C1477C">
        <w:rPr>
          <w:rFonts w:cs="Arial"/>
          <w:b/>
          <w:bCs/>
          <w:sz w:val="22"/>
          <w:szCs w:val="22"/>
        </w:rPr>
        <w:t xml:space="preserve"> </w:t>
      </w:r>
      <w:r w:rsidR="00C339FB">
        <w:rPr>
          <w:rFonts w:cs="Arial"/>
          <w:b/>
          <w:bCs/>
          <w:sz w:val="22"/>
          <w:szCs w:val="22"/>
        </w:rPr>
        <w:t xml:space="preserve"> </w:t>
      </w:r>
      <w:r w:rsidR="00764F92">
        <w:rPr>
          <w:rFonts w:cs="Arial"/>
          <w:sz w:val="22"/>
          <w:szCs w:val="22"/>
        </w:rPr>
        <w:t xml:space="preserve">  </w:t>
      </w:r>
      <w:r w:rsidR="00F402BF">
        <w:rPr>
          <w:rFonts w:cs="Arial"/>
          <w:b/>
          <w:bCs/>
          <w:sz w:val="22"/>
          <w:szCs w:val="22"/>
        </w:rPr>
        <w:t xml:space="preserve">Laurie S. </w:t>
      </w:r>
      <w:r w:rsidR="000F2940">
        <w:rPr>
          <w:rFonts w:cs="Arial"/>
          <w:sz w:val="22"/>
          <w:szCs w:val="22"/>
        </w:rPr>
        <w:t xml:space="preserve">made some additional </w:t>
      </w:r>
      <w:r w:rsidR="00F402BF">
        <w:rPr>
          <w:rFonts w:cs="Arial"/>
          <w:sz w:val="22"/>
          <w:szCs w:val="22"/>
        </w:rPr>
        <w:t>complain</w:t>
      </w:r>
      <w:r w:rsidR="000F2940">
        <w:rPr>
          <w:rFonts w:cs="Arial"/>
          <w:sz w:val="22"/>
          <w:szCs w:val="22"/>
        </w:rPr>
        <w:t>ts</w:t>
      </w:r>
      <w:r w:rsidR="00F402BF">
        <w:rPr>
          <w:rFonts w:cs="Arial"/>
          <w:sz w:val="22"/>
          <w:szCs w:val="22"/>
        </w:rPr>
        <w:t xml:space="preserve"> about the dirt bikes and quads, she called the State </w:t>
      </w:r>
      <w:r w:rsidR="00092EB5">
        <w:rPr>
          <w:rFonts w:cs="Arial"/>
          <w:sz w:val="22"/>
          <w:szCs w:val="22"/>
        </w:rPr>
        <w:t>Police,</w:t>
      </w:r>
      <w:r w:rsidR="00F402BF">
        <w:rPr>
          <w:rFonts w:cs="Arial"/>
          <w:sz w:val="22"/>
          <w:szCs w:val="22"/>
        </w:rPr>
        <w:t xml:space="preserve"> and they came out</w:t>
      </w:r>
      <w:r w:rsidR="002F69C5">
        <w:rPr>
          <w:rFonts w:cs="Arial"/>
          <w:sz w:val="22"/>
          <w:szCs w:val="22"/>
        </w:rPr>
        <w:t xml:space="preserve"> and went to talk to him.  They stopped for a while and now started coming back.  </w:t>
      </w:r>
      <w:r w:rsidR="00683A6F">
        <w:rPr>
          <w:rFonts w:cs="Arial"/>
          <w:sz w:val="22"/>
          <w:szCs w:val="22"/>
        </w:rPr>
        <w:t xml:space="preserve">She thinks if more people call and complain, the State Police may do more about it. </w:t>
      </w:r>
    </w:p>
    <w:p w14:paraId="20709313" w14:textId="77777777" w:rsidR="00741687" w:rsidRDefault="00741687" w:rsidP="00741687">
      <w:pPr>
        <w:rPr>
          <w:rFonts w:cs="Arial"/>
          <w:sz w:val="22"/>
          <w:szCs w:val="22"/>
        </w:rPr>
      </w:pPr>
    </w:p>
    <w:p w14:paraId="39028835" w14:textId="7826ABBB" w:rsidR="00AB443D" w:rsidRDefault="00D93728" w:rsidP="00D93728">
      <w:pPr>
        <w:rPr>
          <w:rFonts w:cs="Arial"/>
          <w:b/>
          <w:bCs/>
          <w:sz w:val="22"/>
          <w:szCs w:val="22"/>
        </w:rPr>
      </w:pPr>
      <w:r w:rsidRPr="00C1477C">
        <w:rPr>
          <w:rFonts w:cs="Arial"/>
          <w:b/>
          <w:bCs/>
          <w:sz w:val="22"/>
          <w:szCs w:val="22"/>
          <w:u w:val="single"/>
        </w:rPr>
        <w:t>CORRESPONDENCE:</w:t>
      </w:r>
      <w:r w:rsidRPr="00C1477C">
        <w:rPr>
          <w:rFonts w:cs="Arial"/>
          <w:b/>
          <w:bCs/>
          <w:sz w:val="22"/>
          <w:szCs w:val="22"/>
        </w:rPr>
        <w:t xml:space="preserve"> </w:t>
      </w:r>
      <w:r w:rsidR="00266DC9">
        <w:rPr>
          <w:rFonts w:cs="Arial"/>
          <w:b/>
          <w:bCs/>
          <w:sz w:val="22"/>
          <w:szCs w:val="22"/>
        </w:rPr>
        <w:t xml:space="preserve"> </w:t>
      </w:r>
      <w:r w:rsidR="004A3B28">
        <w:rPr>
          <w:rFonts w:cs="Arial"/>
          <w:b/>
          <w:bCs/>
          <w:sz w:val="22"/>
          <w:szCs w:val="22"/>
        </w:rPr>
        <w:t xml:space="preserve">See agenda.  </w:t>
      </w:r>
    </w:p>
    <w:p w14:paraId="465B65FC" w14:textId="77777777" w:rsidR="00E17D72" w:rsidRDefault="00E17D72" w:rsidP="00D93728">
      <w:pPr>
        <w:rPr>
          <w:rFonts w:cs="Arial"/>
          <w:b/>
          <w:bCs/>
          <w:sz w:val="22"/>
          <w:szCs w:val="22"/>
        </w:rPr>
      </w:pPr>
    </w:p>
    <w:p w14:paraId="313037D1" w14:textId="77777777" w:rsidR="00B83663" w:rsidRDefault="00B83663" w:rsidP="00D93728">
      <w:pPr>
        <w:rPr>
          <w:rFonts w:cs="Arial"/>
          <w:bCs/>
          <w:sz w:val="22"/>
          <w:szCs w:val="22"/>
        </w:rPr>
      </w:pPr>
    </w:p>
    <w:p w14:paraId="21DA093F" w14:textId="77777777" w:rsidR="00D93728" w:rsidRPr="00C1477C" w:rsidRDefault="00AB443D" w:rsidP="00D93728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CO</w:t>
      </w:r>
      <w:r w:rsidR="00D93728" w:rsidRPr="00C1477C">
        <w:rPr>
          <w:rFonts w:cs="Arial"/>
          <w:b/>
          <w:sz w:val="22"/>
          <w:szCs w:val="22"/>
          <w:u w:val="single"/>
        </w:rPr>
        <w:t>MMITTEE REPORTS:</w:t>
      </w:r>
    </w:p>
    <w:p w14:paraId="44A171D4" w14:textId="77777777" w:rsidR="00544845" w:rsidRPr="00C1477C" w:rsidRDefault="00544845" w:rsidP="00D93728">
      <w:pPr>
        <w:rPr>
          <w:rFonts w:cs="Arial"/>
          <w:b/>
          <w:sz w:val="22"/>
          <w:szCs w:val="22"/>
          <w:u w:val="single"/>
        </w:rPr>
      </w:pPr>
    </w:p>
    <w:p w14:paraId="7DD1AD89" w14:textId="655C9AB0" w:rsidR="00DA2000" w:rsidRDefault="00D93728" w:rsidP="00BC4216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BUDGET / FINANCE:</w:t>
      </w:r>
      <w:r w:rsidRPr="00C1477C">
        <w:rPr>
          <w:rFonts w:cs="Arial"/>
          <w:b/>
          <w:sz w:val="22"/>
          <w:szCs w:val="22"/>
        </w:rPr>
        <w:t xml:space="preserve">  </w:t>
      </w:r>
      <w:r w:rsidR="001C2BD5">
        <w:rPr>
          <w:rFonts w:cs="Arial"/>
          <w:bCs/>
          <w:sz w:val="22"/>
          <w:szCs w:val="22"/>
        </w:rPr>
        <w:t xml:space="preserve"> </w:t>
      </w:r>
      <w:r w:rsidR="00804E47">
        <w:rPr>
          <w:rFonts w:cs="Arial"/>
          <w:bCs/>
          <w:sz w:val="22"/>
          <w:szCs w:val="22"/>
        </w:rPr>
        <w:t xml:space="preserve"> </w:t>
      </w:r>
      <w:r w:rsidR="00120517">
        <w:rPr>
          <w:rFonts w:cs="Arial"/>
          <w:bCs/>
          <w:sz w:val="22"/>
          <w:szCs w:val="22"/>
        </w:rPr>
        <w:t>3</w:t>
      </w:r>
      <w:r w:rsidR="00120517" w:rsidRPr="00120517">
        <w:rPr>
          <w:rFonts w:cs="Arial"/>
          <w:bCs/>
          <w:sz w:val="22"/>
          <w:szCs w:val="22"/>
          <w:vertAlign w:val="superscript"/>
        </w:rPr>
        <w:t>rd</w:t>
      </w:r>
      <w:r w:rsidR="00120517">
        <w:rPr>
          <w:rFonts w:cs="Arial"/>
          <w:bCs/>
          <w:sz w:val="22"/>
          <w:szCs w:val="22"/>
        </w:rPr>
        <w:t xml:space="preserve"> </w:t>
      </w:r>
      <w:r w:rsidR="00804E47">
        <w:rPr>
          <w:rFonts w:cs="Arial"/>
          <w:bCs/>
          <w:sz w:val="22"/>
          <w:szCs w:val="22"/>
        </w:rPr>
        <w:t>quarter report w</w:t>
      </w:r>
      <w:r w:rsidR="00A319BF">
        <w:rPr>
          <w:rFonts w:cs="Arial"/>
          <w:bCs/>
          <w:sz w:val="22"/>
          <w:szCs w:val="22"/>
        </w:rPr>
        <w:t xml:space="preserve">ill be </w:t>
      </w:r>
      <w:r w:rsidR="00BC4C81">
        <w:rPr>
          <w:rFonts w:cs="Arial"/>
          <w:bCs/>
          <w:sz w:val="22"/>
          <w:szCs w:val="22"/>
        </w:rPr>
        <w:t>reviewed,</w:t>
      </w:r>
      <w:r w:rsidR="00A319BF">
        <w:rPr>
          <w:rFonts w:cs="Arial"/>
          <w:bCs/>
          <w:sz w:val="22"/>
          <w:szCs w:val="22"/>
        </w:rPr>
        <w:t xml:space="preserve"> and </w:t>
      </w:r>
      <w:r w:rsidR="00127AC1">
        <w:rPr>
          <w:rFonts w:cs="Arial"/>
          <w:bCs/>
          <w:sz w:val="22"/>
          <w:szCs w:val="22"/>
        </w:rPr>
        <w:t>2026 budget will be worked on at the November meeting</w:t>
      </w:r>
      <w:r w:rsidR="00E05EB9">
        <w:rPr>
          <w:rFonts w:cs="Arial"/>
          <w:bCs/>
          <w:sz w:val="22"/>
          <w:szCs w:val="22"/>
        </w:rPr>
        <w:t>.</w:t>
      </w:r>
      <w:r w:rsidR="008E236D">
        <w:rPr>
          <w:rFonts w:cs="Arial"/>
          <w:bCs/>
          <w:sz w:val="22"/>
          <w:szCs w:val="22"/>
        </w:rPr>
        <w:tab/>
      </w:r>
    </w:p>
    <w:p w14:paraId="1F97218F" w14:textId="77777777" w:rsidR="00CB535D" w:rsidRPr="00073B4C" w:rsidRDefault="00CB535D" w:rsidP="00BC4216">
      <w:pPr>
        <w:ind w:left="720"/>
        <w:rPr>
          <w:rFonts w:cs="Arial"/>
          <w:bCs/>
          <w:sz w:val="22"/>
          <w:szCs w:val="22"/>
        </w:rPr>
      </w:pPr>
    </w:p>
    <w:p w14:paraId="15BFF2B6" w14:textId="2744465B" w:rsidR="005060E8" w:rsidRDefault="00D93728" w:rsidP="005060E8">
      <w:pPr>
        <w:ind w:left="720" w:hanging="720"/>
        <w:rPr>
          <w:rFonts w:cs="Arial"/>
          <w:bCs/>
          <w:sz w:val="22"/>
          <w:szCs w:val="22"/>
        </w:rPr>
      </w:pP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b/>
          <w:sz w:val="22"/>
          <w:szCs w:val="22"/>
          <w:u w:val="single"/>
        </w:rPr>
        <w:t>PARK</w:t>
      </w:r>
      <w:r w:rsidR="00514E14" w:rsidRPr="00C1477C">
        <w:rPr>
          <w:rFonts w:cs="Arial"/>
          <w:b/>
          <w:sz w:val="22"/>
          <w:szCs w:val="22"/>
        </w:rPr>
        <w:t xml:space="preserve">: </w:t>
      </w:r>
      <w:r w:rsidR="00804E47">
        <w:rPr>
          <w:rFonts w:cs="Arial"/>
          <w:b/>
          <w:sz w:val="22"/>
          <w:szCs w:val="22"/>
        </w:rPr>
        <w:t xml:space="preserve"> </w:t>
      </w:r>
      <w:r w:rsidR="005060E8">
        <w:rPr>
          <w:rFonts w:cs="Arial"/>
          <w:bCs/>
          <w:sz w:val="22"/>
          <w:szCs w:val="22"/>
        </w:rPr>
        <w:t xml:space="preserve"> </w:t>
      </w:r>
      <w:r w:rsidR="00490AEF">
        <w:rPr>
          <w:rFonts w:cs="Arial"/>
          <w:bCs/>
          <w:sz w:val="22"/>
          <w:szCs w:val="22"/>
        </w:rPr>
        <w:t xml:space="preserve">We </w:t>
      </w:r>
      <w:r w:rsidR="00E05EB9">
        <w:rPr>
          <w:rFonts w:cs="Arial"/>
          <w:bCs/>
          <w:sz w:val="22"/>
          <w:szCs w:val="22"/>
        </w:rPr>
        <w:t>have r</w:t>
      </w:r>
      <w:r w:rsidR="00490AEF">
        <w:rPr>
          <w:rFonts w:cs="Arial"/>
          <w:bCs/>
          <w:sz w:val="22"/>
          <w:szCs w:val="22"/>
        </w:rPr>
        <w:t xml:space="preserve">eceived the check for the park grant. </w:t>
      </w:r>
      <w:r w:rsidR="00E05EB9">
        <w:rPr>
          <w:rFonts w:cs="Arial"/>
          <w:bCs/>
          <w:sz w:val="22"/>
          <w:szCs w:val="22"/>
        </w:rPr>
        <w:t xml:space="preserve"> </w:t>
      </w:r>
      <w:r w:rsidR="00490AEF">
        <w:rPr>
          <w:rFonts w:cs="Arial"/>
          <w:bCs/>
          <w:sz w:val="22"/>
          <w:szCs w:val="22"/>
        </w:rPr>
        <w:t>John K. went through with</w:t>
      </w:r>
      <w:r w:rsidR="00E05EB9">
        <w:rPr>
          <w:rFonts w:cs="Arial"/>
          <w:bCs/>
          <w:sz w:val="22"/>
          <w:szCs w:val="22"/>
        </w:rPr>
        <w:t xml:space="preserve"> a new weed killer and is optimistic that it will work.  </w:t>
      </w:r>
      <w:r w:rsidR="00067F90">
        <w:rPr>
          <w:rFonts w:cs="Arial"/>
          <w:bCs/>
          <w:sz w:val="22"/>
          <w:szCs w:val="22"/>
        </w:rPr>
        <w:t>Council will revisit removing of the port-o-john at the November meeting.</w:t>
      </w:r>
      <w:r w:rsidR="00F7630D">
        <w:rPr>
          <w:rFonts w:cs="Arial"/>
          <w:bCs/>
          <w:sz w:val="22"/>
          <w:szCs w:val="22"/>
        </w:rPr>
        <w:t xml:space="preserve">  </w:t>
      </w:r>
    </w:p>
    <w:p w14:paraId="3EAAB3A4" w14:textId="77777777" w:rsidR="005060E8" w:rsidRDefault="005060E8" w:rsidP="005060E8">
      <w:pPr>
        <w:ind w:left="720" w:hanging="720"/>
        <w:rPr>
          <w:rFonts w:cs="Arial"/>
          <w:b/>
          <w:sz w:val="22"/>
          <w:szCs w:val="22"/>
          <w:u w:val="single"/>
        </w:rPr>
      </w:pPr>
    </w:p>
    <w:p w14:paraId="17258E79" w14:textId="417C3EFB" w:rsidR="008306D6" w:rsidRDefault="005060E8" w:rsidP="005060E8">
      <w:pPr>
        <w:ind w:left="720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CULVER</w:t>
      </w:r>
      <w:r w:rsidR="00D93728" w:rsidRPr="00C1477C">
        <w:rPr>
          <w:rFonts w:cs="Arial"/>
          <w:b/>
          <w:sz w:val="22"/>
          <w:szCs w:val="22"/>
          <w:u w:val="single"/>
        </w:rPr>
        <w:t>T</w:t>
      </w:r>
      <w:r w:rsidR="000A1E00" w:rsidRPr="00AF417D">
        <w:rPr>
          <w:rFonts w:cs="Arial"/>
          <w:bCs/>
          <w:sz w:val="22"/>
          <w:szCs w:val="22"/>
          <w:u w:val="single"/>
        </w:rPr>
        <w:t>:</w:t>
      </w:r>
      <w:r w:rsidR="000A1E00" w:rsidRPr="00AF417D">
        <w:rPr>
          <w:rFonts w:cs="Arial"/>
          <w:bCs/>
          <w:sz w:val="22"/>
          <w:szCs w:val="22"/>
        </w:rPr>
        <w:t xml:space="preserve"> </w:t>
      </w:r>
      <w:r w:rsidR="00067F90">
        <w:rPr>
          <w:rFonts w:cs="Arial"/>
          <w:bCs/>
          <w:sz w:val="22"/>
          <w:szCs w:val="22"/>
        </w:rPr>
        <w:t>No report was received after the i</w:t>
      </w:r>
      <w:r w:rsidR="000240FC">
        <w:rPr>
          <w:rFonts w:cs="Arial"/>
          <w:bCs/>
          <w:sz w:val="22"/>
          <w:szCs w:val="22"/>
        </w:rPr>
        <w:t xml:space="preserve">nspection </w:t>
      </w:r>
      <w:r w:rsidR="002A61FE">
        <w:rPr>
          <w:rFonts w:cs="Arial"/>
          <w:bCs/>
          <w:sz w:val="22"/>
          <w:szCs w:val="22"/>
        </w:rPr>
        <w:t xml:space="preserve">held </w:t>
      </w:r>
      <w:r w:rsidR="00F4587A" w:rsidRPr="00F4587A">
        <w:rPr>
          <w:rFonts w:cs="Arial"/>
          <w:bCs/>
          <w:sz w:val="22"/>
          <w:szCs w:val="22"/>
        </w:rPr>
        <w:t>August 20, 2025</w:t>
      </w:r>
    </w:p>
    <w:p w14:paraId="53594F9B" w14:textId="77777777" w:rsidR="00067F90" w:rsidRDefault="00067F90" w:rsidP="005060E8">
      <w:pPr>
        <w:ind w:left="720"/>
        <w:rPr>
          <w:rFonts w:cs="Arial"/>
          <w:bCs/>
          <w:sz w:val="22"/>
          <w:szCs w:val="22"/>
        </w:rPr>
      </w:pPr>
    </w:p>
    <w:p w14:paraId="7479A589" w14:textId="72A88301" w:rsidR="00CA7C82" w:rsidRPr="00254A38" w:rsidRDefault="00D93728" w:rsidP="00E14C2E">
      <w:pPr>
        <w:ind w:left="720"/>
        <w:rPr>
          <w:rFonts w:cs="Arial"/>
          <w:bCs/>
          <w:sz w:val="22"/>
          <w:szCs w:val="22"/>
        </w:rPr>
      </w:pPr>
      <w:r w:rsidRPr="00BA3455">
        <w:rPr>
          <w:rFonts w:cs="Arial"/>
          <w:b/>
          <w:sz w:val="22"/>
          <w:szCs w:val="22"/>
          <w:u w:val="single"/>
        </w:rPr>
        <w:t>MARTIN’S CREEK</w:t>
      </w:r>
      <w:r w:rsidR="00514E14">
        <w:rPr>
          <w:rFonts w:cs="Arial"/>
          <w:b/>
          <w:sz w:val="22"/>
          <w:szCs w:val="22"/>
          <w:u w:val="single"/>
        </w:rPr>
        <w:t>:</w:t>
      </w:r>
      <w:r w:rsidR="00E14C2E">
        <w:rPr>
          <w:rFonts w:cs="Arial"/>
          <w:b/>
          <w:sz w:val="22"/>
          <w:szCs w:val="22"/>
        </w:rPr>
        <w:t xml:space="preserve"> </w:t>
      </w:r>
      <w:r w:rsidR="00254A38">
        <w:rPr>
          <w:rFonts w:cs="Arial"/>
          <w:bCs/>
          <w:sz w:val="22"/>
          <w:szCs w:val="22"/>
        </w:rPr>
        <w:t>No update at this time</w:t>
      </w:r>
      <w:r w:rsidR="00EE50B4">
        <w:rPr>
          <w:rFonts w:cs="Arial"/>
          <w:bCs/>
          <w:sz w:val="22"/>
          <w:szCs w:val="22"/>
        </w:rPr>
        <w:t xml:space="preserve">, other than the water is low. </w:t>
      </w:r>
    </w:p>
    <w:p w14:paraId="1EFEA544" w14:textId="77777777" w:rsidR="00E14C2E" w:rsidRDefault="00E14C2E" w:rsidP="00E14C2E">
      <w:pPr>
        <w:ind w:left="720"/>
        <w:rPr>
          <w:rFonts w:cs="Arial"/>
          <w:b/>
          <w:sz w:val="22"/>
          <w:szCs w:val="22"/>
          <w:u w:val="single"/>
        </w:rPr>
      </w:pPr>
    </w:p>
    <w:p w14:paraId="79D07A9E" w14:textId="164E6597" w:rsidR="00D41B15" w:rsidRPr="00365533" w:rsidRDefault="00D93728" w:rsidP="00D07A40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STREET AND SIGN COMMITTEE</w:t>
      </w:r>
      <w:r w:rsidR="002A53D5" w:rsidRPr="00C1477C">
        <w:rPr>
          <w:rFonts w:cs="Arial"/>
          <w:b/>
          <w:sz w:val="22"/>
          <w:szCs w:val="22"/>
          <w:u w:val="single"/>
        </w:rPr>
        <w:t>:</w:t>
      </w:r>
      <w:r w:rsidR="002A53D5">
        <w:rPr>
          <w:rFonts w:cs="Arial"/>
          <w:b/>
          <w:sz w:val="22"/>
          <w:szCs w:val="22"/>
          <w:u w:val="single"/>
        </w:rPr>
        <w:t xml:space="preserve"> </w:t>
      </w:r>
      <w:r w:rsidR="006B0174">
        <w:rPr>
          <w:rFonts w:cs="Arial"/>
          <w:bCs/>
          <w:sz w:val="22"/>
          <w:szCs w:val="22"/>
        </w:rPr>
        <w:t xml:space="preserve"> </w:t>
      </w:r>
      <w:r w:rsidR="00375107">
        <w:rPr>
          <w:rFonts w:cs="Arial"/>
          <w:bCs/>
          <w:sz w:val="22"/>
          <w:szCs w:val="22"/>
        </w:rPr>
        <w:t>One</w:t>
      </w:r>
      <w:r w:rsidR="00214AA8">
        <w:rPr>
          <w:rFonts w:cs="Arial"/>
          <w:bCs/>
          <w:sz w:val="22"/>
          <w:szCs w:val="22"/>
        </w:rPr>
        <w:t xml:space="preserve"> sign </w:t>
      </w:r>
      <w:r w:rsidR="00375107">
        <w:rPr>
          <w:rFonts w:cs="Arial"/>
          <w:bCs/>
          <w:sz w:val="22"/>
          <w:szCs w:val="22"/>
        </w:rPr>
        <w:t>still needs to be moved</w:t>
      </w:r>
      <w:r w:rsidR="00214AA8">
        <w:rPr>
          <w:rFonts w:cs="Arial"/>
          <w:bCs/>
          <w:sz w:val="22"/>
          <w:szCs w:val="22"/>
        </w:rPr>
        <w:t>.</w:t>
      </w:r>
      <w:r w:rsidR="00375107">
        <w:rPr>
          <w:rFonts w:cs="Arial"/>
          <w:bCs/>
          <w:sz w:val="22"/>
          <w:szCs w:val="22"/>
        </w:rPr>
        <w:t xml:space="preserve">  </w:t>
      </w:r>
      <w:r w:rsidR="00D44793">
        <w:rPr>
          <w:rFonts w:cs="Arial"/>
          <w:bCs/>
          <w:sz w:val="22"/>
          <w:szCs w:val="22"/>
        </w:rPr>
        <w:t xml:space="preserve"> </w:t>
      </w:r>
    </w:p>
    <w:p w14:paraId="4DFCF75C" w14:textId="77777777" w:rsidR="00CF448B" w:rsidRDefault="00CF448B" w:rsidP="00D07A40">
      <w:pPr>
        <w:ind w:left="720"/>
        <w:rPr>
          <w:rFonts w:cs="Arial"/>
          <w:bCs/>
          <w:sz w:val="22"/>
          <w:szCs w:val="22"/>
        </w:rPr>
      </w:pPr>
    </w:p>
    <w:p w14:paraId="7CAA56EA" w14:textId="1D1A9D49" w:rsidR="004660C1" w:rsidRDefault="00D93728" w:rsidP="004660C1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EMERGENCY MANAGEMENT:</w:t>
      </w:r>
      <w:r w:rsidR="00A5222A" w:rsidRPr="00C1477C">
        <w:rPr>
          <w:rFonts w:cs="Arial"/>
          <w:b/>
          <w:sz w:val="22"/>
          <w:szCs w:val="22"/>
          <w:u w:val="single"/>
        </w:rPr>
        <w:t xml:space="preserve"> </w:t>
      </w:r>
      <w:r w:rsidR="00971924">
        <w:rPr>
          <w:rFonts w:cs="Arial"/>
          <w:bCs/>
          <w:sz w:val="22"/>
          <w:szCs w:val="22"/>
        </w:rPr>
        <w:t xml:space="preserve"> </w:t>
      </w:r>
      <w:r w:rsidR="00E82094">
        <w:rPr>
          <w:rFonts w:cs="Arial"/>
          <w:bCs/>
          <w:sz w:val="22"/>
          <w:szCs w:val="22"/>
        </w:rPr>
        <w:t xml:space="preserve"> </w:t>
      </w:r>
      <w:r w:rsidR="00C37113">
        <w:rPr>
          <w:rFonts w:cs="Arial"/>
          <w:bCs/>
          <w:sz w:val="22"/>
          <w:szCs w:val="22"/>
        </w:rPr>
        <w:t xml:space="preserve">Deb N. reported </w:t>
      </w:r>
      <w:r w:rsidR="00375107">
        <w:rPr>
          <w:rFonts w:cs="Arial"/>
          <w:bCs/>
          <w:sz w:val="22"/>
          <w:szCs w:val="22"/>
        </w:rPr>
        <w:t>on th</w:t>
      </w:r>
      <w:r w:rsidR="00821C01">
        <w:rPr>
          <w:rFonts w:cs="Arial"/>
          <w:bCs/>
          <w:sz w:val="22"/>
          <w:szCs w:val="22"/>
        </w:rPr>
        <w:t>ree meetings 1) The</w:t>
      </w:r>
      <w:r w:rsidR="00375107">
        <w:rPr>
          <w:rFonts w:cs="Arial"/>
          <w:bCs/>
          <w:sz w:val="22"/>
          <w:szCs w:val="22"/>
        </w:rPr>
        <w:t xml:space="preserve"> Ha</w:t>
      </w:r>
      <w:r w:rsidR="00227761">
        <w:rPr>
          <w:rFonts w:cs="Arial"/>
          <w:bCs/>
          <w:sz w:val="22"/>
          <w:szCs w:val="22"/>
        </w:rPr>
        <w:t>zardous</w:t>
      </w:r>
      <w:r w:rsidR="00C37113">
        <w:rPr>
          <w:rFonts w:cs="Arial"/>
          <w:bCs/>
          <w:sz w:val="22"/>
          <w:szCs w:val="22"/>
        </w:rPr>
        <w:t xml:space="preserve"> Mitigation meeting </w:t>
      </w:r>
      <w:r w:rsidR="00821C01">
        <w:rPr>
          <w:rFonts w:cs="Arial"/>
          <w:bCs/>
          <w:sz w:val="22"/>
          <w:szCs w:val="22"/>
        </w:rPr>
        <w:t xml:space="preserve">was </w:t>
      </w:r>
      <w:r w:rsidR="00C16FA3">
        <w:rPr>
          <w:rFonts w:cs="Arial"/>
          <w:bCs/>
          <w:sz w:val="22"/>
          <w:szCs w:val="22"/>
        </w:rPr>
        <w:t>held;</w:t>
      </w:r>
      <w:r w:rsidR="00821C01">
        <w:rPr>
          <w:rFonts w:cs="Arial"/>
          <w:bCs/>
          <w:sz w:val="22"/>
          <w:szCs w:val="22"/>
        </w:rPr>
        <w:t xml:space="preserve"> </w:t>
      </w:r>
      <w:r w:rsidR="00062F32">
        <w:rPr>
          <w:rFonts w:cs="Arial"/>
          <w:bCs/>
          <w:sz w:val="22"/>
          <w:szCs w:val="22"/>
        </w:rPr>
        <w:t xml:space="preserve">she will complete the documents that need to be done. </w:t>
      </w:r>
      <w:r w:rsidR="000A2BBA">
        <w:rPr>
          <w:rFonts w:cs="Arial"/>
          <w:bCs/>
          <w:sz w:val="22"/>
          <w:szCs w:val="22"/>
        </w:rPr>
        <w:t xml:space="preserve">2) </w:t>
      </w:r>
      <w:r w:rsidR="00C37113">
        <w:rPr>
          <w:rFonts w:cs="Arial"/>
          <w:bCs/>
          <w:sz w:val="22"/>
          <w:szCs w:val="22"/>
        </w:rPr>
        <w:t>The</w:t>
      </w:r>
      <w:r w:rsidR="00062F32">
        <w:rPr>
          <w:rFonts w:cs="Arial"/>
          <w:bCs/>
          <w:sz w:val="22"/>
          <w:szCs w:val="22"/>
        </w:rPr>
        <w:t xml:space="preserve"> </w:t>
      </w:r>
      <w:r w:rsidR="00C34478">
        <w:rPr>
          <w:rFonts w:cs="Arial"/>
          <w:bCs/>
          <w:sz w:val="22"/>
          <w:szCs w:val="22"/>
        </w:rPr>
        <w:t>all-day</w:t>
      </w:r>
      <w:r w:rsidR="00C37113">
        <w:rPr>
          <w:rFonts w:cs="Arial"/>
          <w:bCs/>
          <w:sz w:val="22"/>
          <w:szCs w:val="22"/>
        </w:rPr>
        <w:t xml:space="preserve"> training course</w:t>
      </w:r>
      <w:r w:rsidR="003B0326">
        <w:rPr>
          <w:rFonts w:cs="Arial"/>
          <w:bCs/>
          <w:sz w:val="22"/>
          <w:szCs w:val="22"/>
        </w:rPr>
        <w:t xml:space="preserve"> </w:t>
      </w:r>
      <w:r w:rsidR="00821C01">
        <w:rPr>
          <w:rFonts w:cs="Arial"/>
          <w:bCs/>
          <w:sz w:val="22"/>
          <w:szCs w:val="22"/>
        </w:rPr>
        <w:t>re-introduction</w:t>
      </w:r>
      <w:r w:rsidR="00C37113">
        <w:rPr>
          <w:rFonts w:cs="Arial"/>
          <w:bCs/>
          <w:sz w:val="22"/>
          <w:szCs w:val="22"/>
        </w:rPr>
        <w:t xml:space="preserve"> of </w:t>
      </w:r>
      <w:r w:rsidR="000A2BBA">
        <w:rPr>
          <w:rFonts w:cs="Arial"/>
          <w:bCs/>
          <w:sz w:val="22"/>
          <w:szCs w:val="22"/>
        </w:rPr>
        <w:t>Continuity</w:t>
      </w:r>
      <w:r w:rsidR="00227761">
        <w:rPr>
          <w:rFonts w:cs="Arial"/>
          <w:bCs/>
          <w:sz w:val="22"/>
          <w:szCs w:val="22"/>
        </w:rPr>
        <w:t xml:space="preserve"> of government planning for Rural </w:t>
      </w:r>
      <w:r w:rsidR="000A2BBA">
        <w:rPr>
          <w:rFonts w:cs="Arial"/>
          <w:bCs/>
          <w:sz w:val="22"/>
          <w:szCs w:val="22"/>
        </w:rPr>
        <w:lastRenderedPageBreak/>
        <w:t>Jurisdictions</w:t>
      </w:r>
      <w:r w:rsidR="00622B77">
        <w:rPr>
          <w:rFonts w:cs="Arial"/>
          <w:bCs/>
          <w:sz w:val="22"/>
          <w:szCs w:val="22"/>
        </w:rPr>
        <w:t xml:space="preserve"> </w:t>
      </w:r>
      <w:r w:rsidR="003B0326">
        <w:rPr>
          <w:rFonts w:cs="Arial"/>
          <w:bCs/>
          <w:sz w:val="22"/>
          <w:szCs w:val="22"/>
        </w:rPr>
        <w:t xml:space="preserve">was canceled. </w:t>
      </w:r>
      <w:r w:rsidR="00B971CA">
        <w:rPr>
          <w:rFonts w:cs="Arial"/>
          <w:bCs/>
          <w:sz w:val="22"/>
          <w:szCs w:val="22"/>
        </w:rPr>
        <w:t xml:space="preserve">3) </w:t>
      </w:r>
      <w:r w:rsidR="00227761">
        <w:rPr>
          <w:rFonts w:cs="Arial"/>
          <w:bCs/>
          <w:sz w:val="22"/>
          <w:szCs w:val="22"/>
        </w:rPr>
        <w:t xml:space="preserve">Disaster Recovery in Rural </w:t>
      </w:r>
      <w:r w:rsidR="000A2BBA">
        <w:rPr>
          <w:rFonts w:cs="Arial"/>
          <w:bCs/>
          <w:sz w:val="22"/>
          <w:szCs w:val="22"/>
        </w:rPr>
        <w:t>Jurisdictions</w:t>
      </w:r>
      <w:r w:rsidR="00227761">
        <w:rPr>
          <w:rFonts w:cs="Arial"/>
          <w:bCs/>
          <w:sz w:val="22"/>
          <w:szCs w:val="22"/>
        </w:rPr>
        <w:t xml:space="preserve"> is on October </w:t>
      </w:r>
      <w:r w:rsidR="000A2BBA">
        <w:rPr>
          <w:rFonts w:cs="Arial"/>
          <w:bCs/>
          <w:sz w:val="22"/>
          <w:szCs w:val="22"/>
        </w:rPr>
        <w:t>22</w:t>
      </w:r>
      <w:r w:rsidR="0023591E">
        <w:rPr>
          <w:rFonts w:cs="Arial"/>
          <w:bCs/>
          <w:sz w:val="22"/>
          <w:szCs w:val="22"/>
        </w:rPr>
        <w:t xml:space="preserve">. </w:t>
      </w:r>
      <w:r w:rsidR="009A250F">
        <w:rPr>
          <w:rFonts w:cs="Arial"/>
          <w:bCs/>
          <w:sz w:val="22"/>
          <w:szCs w:val="22"/>
        </w:rPr>
        <w:t xml:space="preserve">Deb does </w:t>
      </w:r>
      <w:r w:rsidR="0036211E">
        <w:rPr>
          <w:rFonts w:cs="Arial"/>
          <w:bCs/>
          <w:sz w:val="22"/>
          <w:szCs w:val="22"/>
        </w:rPr>
        <w:t xml:space="preserve">plan to attend. </w:t>
      </w:r>
    </w:p>
    <w:p w14:paraId="2DD54EB0" w14:textId="77777777" w:rsidR="00660484" w:rsidRDefault="00660484" w:rsidP="00D93728">
      <w:pPr>
        <w:ind w:left="720"/>
        <w:rPr>
          <w:rFonts w:cs="Arial"/>
          <w:b/>
          <w:sz w:val="22"/>
          <w:szCs w:val="22"/>
        </w:rPr>
      </w:pPr>
    </w:p>
    <w:p w14:paraId="41B89004" w14:textId="77777777" w:rsidR="0080009A" w:rsidRDefault="00D93728" w:rsidP="00B87786">
      <w:pPr>
        <w:ind w:left="720"/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OLD BUSINESS:</w:t>
      </w:r>
    </w:p>
    <w:p w14:paraId="6079D14D" w14:textId="77777777" w:rsidR="002E7EC2" w:rsidRPr="00B87786" w:rsidRDefault="002E7EC2" w:rsidP="002E7EC2">
      <w:pPr>
        <w:rPr>
          <w:rFonts w:cs="Arial"/>
          <w:b/>
          <w:sz w:val="22"/>
          <w:szCs w:val="22"/>
          <w:u w:val="single"/>
        </w:rPr>
      </w:pPr>
    </w:p>
    <w:p w14:paraId="44C9C1D1" w14:textId="14B0E198" w:rsidR="0036211E" w:rsidRDefault="0036211E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Bench is to be picked up next week.  Invoice was received. </w:t>
      </w:r>
    </w:p>
    <w:p w14:paraId="670509DC" w14:textId="3A709D87" w:rsidR="0036211E" w:rsidRDefault="0023591E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Deb N. made a motion to accept </w:t>
      </w:r>
      <w:r w:rsidR="00EB1FA3">
        <w:rPr>
          <w:rFonts w:cs="Arial"/>
          <w:sz w:val="22"/>
          <w:szCs w:val="22"/>
        </w:rPr>
        <w:t>Snowplow</w:t>
      </w:r>
      <w:r>
        <w:rPr>
          <w:rFonts w:cs="Arial"/>
          <w:sz w:val="22"/>
          <w:szCs w:val="22"/>
        </w:rPr>
        <w:t xml:space="preserve"> </w:t>
      </w:r>
      <w:r w:rsidR="00C76C5E">
        <w:rPr>
          <w:rFonts w:cs="Arial"/>
          <w:sz w:val="22"/>
          <w:szCs w:val="22"/>
        </w:rPr>
        <w:t>bid from G</w:t>
      </w:r>
      <w:r w:rsidR="002C23B1">
        <w:rPr>
          <w:rFonts w:cs="Arial"/>
          <w:sz w:val="22"/>
          <w:szCs w:val="22"/>
        </w:rPr>
        <w:t xml:space="preserve">L Parrish of $90/hr, </w:t>
      </w:r>
      <w:r>
        <w:rPr>
          <w:rFonts w:cs="Arial"/>
          <w:sz w:val="22"/>
          <w:szCs w:val="22"/>
        </w:rPr>
        <w:t xml:space="preserve"> Jance W. second.  </w:t>
      </w:r>
      <w:r w:rsidR="0036211E">
        <w:rPr>
          <w:rFonts w:cs="Arial"/>
          <w:sz w:val="22"/>
          <w:szCs w:val="22"/>
        </w:rPr>
        <w:t xml:space="preserve">Motion </w:t>
      </w:r>
      <w:r w:rsidR="007930EA">
        <w:rPr>
          <w:rFonts w:cs="Arial"/>
          <w:sz w:val="22"/>
          <w:szCs w:val="22"/>
        </w:rPr>
        <w:t xml:space="preserve">Duly passed.  Bill Black agreed. </w:t>
      </w:r>
      <w:r w:rsidR="0036211E">
        <w:rPr>
          <w:rFonts w:cs="Arial"/>
          <w:sz w:val="22"/>
          <w:szCs w:val="22"/>
        </w:rPr>
        <w:t xml:space="preserve"> </w:t>
      </w:r>
    </w:p>
    <w:p w14:paraId="5CDF4D53" w14:textId="77777777" w:rsidR="00DD5BBC" w:rsidRDefault="00DD5BBC" w:rsidP="00790754">
      <w:pPr>
        <w:ind w:left="720"/>
        <w:jc w:val="both"/>
        <w:rPr>
          <w:rFonts w:cs="Arial"/>
          <w:sz w:val="22"/>
          <w:szCs w:val="22"/>
        </w:rPr>
      </w:pPr>
    </w:p>
    <w:p w14:paraId="4C0E021D" w14:textId="69A177D9" w:rsidR="00505497" w:rsidRDefault="00505497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John K. </w:t>
      </w:r>
      <w:r w:rsidR="00DD5BBC">
        <w:rPr>
          <w:rFonts w:cs="Arial"/>
          <w:sz w:val="22"/>
          <w:szCs w:val="22"/>
        </w:rPr>
        <w:t xml:space="preserve">reported on the storm drain work that was completed by American Rooter.  After that, he </w:t>
      </w:r>
      <w:r>
        <w:rPr>
          <w:rFonts w:cs="Arial"/>
          <w:sz w:val="22"/>
          <w:szCs w:val="22"/>
        </w:rPr>
        <w:t xml:space="preserve">met with Mike F. regarding Phase 2 of the Storm-Water project.  He would like it bid out over the winter and </w:t>
      </w:r>
      <w:r w:rsidR="00CA0FD9">
        <w:rPr>
          <w:rFonts w:cs="Arial"/>
          <w:sz w:val="22"/>
          <w:szCs w:val="22"/>
        </w:rPr>
        <w:t xml:space="preserve">for spring completion. </w:t>
      </w:r>
    </w:p>
    <w:p w14:paraId="1C118A1F" w14:textId="77777777" w:rsidR="0036211E" w:rsidRDefault="0036211E" w:rsidP="00790754">
      <w:pPr>
        <w:ind w:left="720"/>
        <w:jc w:val="both"/>
        <w:rPr>
          <w:rFonts w:cs="Arial"/>
          <w:sz w:val="22"/>
          <w:szCs w:val="22"/>
        </w:rPr>
      </w:pPr>
    </w:p>
    <w:p w14:paraId="0DBF4C33" w14:textId="065191DE" w:rsidR="00CA0FD9" w:rsidRDefault="00CA0FD9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Tim reported that there is water pooling near where the d</w:t>
      </w:r>
      <w:r w:rsidR="006C2DF2">
        <w:rPr>
          <w:rFonts w:cs="Arial"/>
          <w:sz w:val="22"/>
          <w:szCs w:val="22"/>
        </w:rPr>
        <w:t>itch</w:t>
      </w:r>
      <w:r>
        <w:rPr>
          <w:rFonts w:cs="Arial"/>
          <w:sz w:val="22"/>
          <w:szCs w:val="22"/>
        </w:rPr>
        <w:t xml:space="preserve"> was just cleared on </w:t>
      </w:r>
      <w:r w:rsidR="006C2DF2">
        <w:rPr>
          <w:rFonts w:cs="Arial"/>
          <w:sz w:val="22"/>
          <w:szCs w:val="22"/>
        </w:rPr>
        <w:t>S. Center St.</w:t>
      </w:r>
      <w:r w:rsidR="00F565A0">
        <w:rPr>
          <w:rFonts w:cs="Arial"/>
          <w:sz w:val="22"/>
          <w:szCs w:val="22"/>
        </w:rPr>
        <w:t xml:space="preserve"> </w:t>
      </w:r>
    </w:p>
    <w:p w14:paraId="330022D1" w14:textId="77777777" w:rsidR="00CA0FD9" w:rsidRDefault="00CA0FD9" w:rsidP="00790754">
      <w:pPr>
        <w:ind w:left="720"/>
        <w:jc w:val="both"/>
        <w:rPr>
          <w:rFonts w:cs="Arial"/>
          <w:sz w:val="22"/>
          <w:szCs w:val="22"/>
        </w:rPr>
      </w:pPr>
    </w:p>
    <w:p w14:paraId="5508871B" w14:textId="6B77B059" w:rsidR="001B3C7A" w:rsidRPr="00B91649" w:rsidRDefault="00C8713D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Status of the violation letters – Amy has been in touch with NE Inspections </w:t>
      </w:r>
      <w:r w:rsidR="00061BFC">
        <w:rPr>
          <w:rFonts w:cs="Arial"/>
          <w:sz w:val="22"/>
          <w:szCs w:val="22"/>
        </w:rPr>
        <w:t>and provided them with what they need for the letters we’ve sent.  John K. has spoke</w:t>
      </w:r>
      <w:r w:rsidR="00DD5BBC">
        <w:rPr>
          <w:rFonts w:cs="Arial"/>
          <w:sz w:val="22"/>
          <w:szCs w:val="22"/>
        </w:rPr>
        <w:t>n</w:t>
      </w:r>
      <w:r w:rsidR="00061BFC">
        <w:rPr>
          <w:rFonts w:cs="Arial"/>
          <w:sz w:val="22"/>
          <w:szCs w:val="22"/>
        </w:rPr>
        <w:t xml:space="preserve"> to some folks and believes they will comply.  </w:t>
      </w:r>
      <w:r w:rsidR="00DD5BBC">
        <w:rPr>
          <w:rFonts w:cs="Arial"/>
          <w:sz w:val="22"/>
          <w:szCs w:val="22"/>
        </w:rPr>
        <w:t xml:space="preserve">Others have new addresses </w:t>
      </w:r>
      <w:r w:rsidR="002C23B1">
        <w:rPr>
          <w:rFonts w:cs="Arial"/>
          <w:sz w:val="22"/>
          <w:szCs w:val="22"/>
        </w:rPr>
        <w:t>and we will send new letters.</w:t>
      </w:r>
    </w:p>
    <w:p w14:paraId="5424A82D" w14:textId="77777777" w:rsidR="0080009A" w:rsidRDefault="0080009A" w:rsidP="00617A1E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1D54BACA" w14:textId="77777777" w:rsidR="009F50BF" w:rsidRDefault="009F50BF" w:rsidP="009F50BF">
      <w:pPr>
        <w:ind w:left="720"/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NEW BUSINESS:</w:t>
      </w:r>
    </w:p>
    <w:p w14:paraId="568E9533" w14:textId="77777777" w:rsidR="005E7AC5" w:rsidRDefault="005E7AC5" w:rsidP="00C21A5B">
      <w:pPr>
        <w:ind w:left="720"/>
        <w:rPr>
          <w:rFonts w:cs="Arial"/>
          <w:bCs/>
          <w:sz w:val="22"/>
          <w:szCs w:val="22"/>
        </w:rPr>
      </w:pPr>
    </w:p>
    <w:p w14:paraId="0B1C2F02" w14:textId="26168385" w:rsidR="004233D5" w:rsidRDefault="004233D5" w:rsidP="00C21A5B">
      <w:pPr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Tim H. reported that he mowed some of the yards that were overgrown on S. Center St.  </w:t>
      </w:r>
    </w:p>
    <w:p w14:paraId="2B369E0B" w14:textId="77777777" w:rsidR="00EB1FA3" w:rsidRDefault="00EB1FA3" w:rsidP="00C21A5B">
      <w:pPr>
        <w:ind w:left="720"/>
        <w:rPr>
          <w:rFonts w:cs="Arial"/>
          <w:bCs/>
          <w:sz w:val="22"/>
          <w:szCs w:val="22"/>
        </w:rPr>
      </w:pPr>
    </w:p>
    <w:p w14:paraId="33B44F63" w14:textId="4BAAF46F" w:rsidR="00EB1FA3" w:rsidRDefault="00EB1FA3" w:rsidP="00C21A5B">
      <w:pPr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Deb discussed that </w:t>
      </w:r>
      <w:r w:rsidR="000A410A">
        <w:rPr>
          <w:rFonts w:cs="Arial"/>
          <w:bCs/>
          <w:sz w:val="22"/>
          <w:szCs w:val="22"/>
        </w:rPr>
        <w:t xml:space="preserve">since Amy is leaving at the end of the year </w:t>
      </w:r>
      <w:r w:rsidR="002C23B1">
        <w:rPr>
          <w:rFonts w:cs="Arial"/>
          <w:bCs/>
          <w:sz w:val="22"/>
          <w:szCs w:val="22"/>
        </w:rPr>
        <w:t xml:space="preserve">Council </w:t>
      </w:r>
      <w:r w:rsidR="000A410A">
        <w:rPr>
          <w:rFonts w:cs="Arial"/>
          <w:bCs/>
          <w:sz w:val="22"/>
          <w:szCs w:val="22"/>
        </w:rPr>
        <w:t xml:space="preserve">should </w:t>
      </w:r>
      <w:r w:rsidR="004E20C2">
        <w:rPr>
          <w:rFonts w:cs="Arial"/>
          <w:bCs/>
          <w:sz w:val="22"/>
          <w:szCs w:val="22"/>
        </w:rPr>
        <w:t xml:space="preserve">discuss hiring a replacement.  Tara Burgess </w:t>
      </w:r>
      <w:r w:rsidR="002C23B1">
        <w:rPr>
          <w:rFonts w:cs="Arial"/>
          <w:bCs/>
          <w:sz w:val="22"/>
          <w:szCs w:val="22"/>
        </w:rPr>
        <w:t xml:space="preserve">was the only person who has </w:t>
      </w:r>
      <w:r w:rsidR="00C16FA3">
        <w:rPr>
          <w:rFonts w:cs="Arial"/>
          <w:bCs/>
          <w:sz w:val="22"/>
          <w:szCs w:val="22"/>
        </w:rPr>
        <w:t xml:space="preserve">submitted her letter of </w:t>
      </w:r>
      <w:r w:rsidR="003D04EF">
        <w:rPr>
          <w:rFonts w:cs="Arial"/>
          <w:bCs/>
          <w:sz w:val="22"/>
          <w:szCs w:val="22"/>
        </w:rPr>
        <w:t>interest</w:t>
      </w:r>
      <w:r w:rsidR="002C23B1">
        <w:rPr>
          <w:rFonts w:cs="Arial"/>
          <w:bCs/>
          <w:sz w:val="22"/>
          <w:szCs w:val="22"/>
        </w:rPr>
        <w:t xml:space="preserve">.  </w:t>
      </w:r>
      <w:r w:rsidR="003D04EF">
        <w:rPr>
          <w:rFonts w:cs="Arial"/>
          <w:bCs/>
          <w:sz w:val="22"/>
          <w:szCs w:val="22"/>
        </w:rPr>
        <w:t xml:space="preserve"> </w:t>
      </w:r>
      <w:r w:rsidR="000A410A">
        <w:rPr>
          <w:rFonts w:cs="Arial"/>
          <w:bCs/>
          <w:sz w:val="22"/>
          <w:szCs w:val="22"/>
        </w:rPr>
        <w:t xml:space="preserve">Deb N. made a motion to </w:t>
      </w:r>
      <w:r w:rsidR="003D04EF">
        <w:rPr>
          <w:rFonts w:cs="Arial"/>
          <w:bCs/>
          <w:sz w:val="22"/>
          <w:szCs w:val="22"/>
        </w:rPr>
        <w:t>appoint Tara Burgess as Secretary/Treasurer to start immediately to be trained, s</w:t>
      </w:r>
      <w:r w:rsidR="004E20C2">
        <w:rPr>
          <w:rFonts w:cs="Arial"/>
          <w:bCs/>
          <w:sz w:val="22"/>
          <w:szCs w:val="22"/>
        </w:rPr>
        <w:t>econd</w:t>
      </w:r>
      <w:r w:rsidR="003D04EF">
        <w:rPr>
          <w:rFonts w:cs="Arial"/>
          <w:bCs/>
          <w:sz w:val="22"/>
          <w:szCs w:val="22"/>
        </w:rPr>
        <w:t>ed</w:t>
      </w:r>
      <w:r w:rsidR="004E20C2">
        <w:rPr>
          <w:rFonts w:cs="Arial"/>
          <w:bCs/>
          <w:sz w:val="22"/>
          <w:szCs w:val="22"/>
        </w:rPr>
        <w:t xml:space="preserve"> by Janice W.</w:t>
      </w:r>
      <w:r w:rsidR="007930EA">
        <w:rPr>
          <w:rFonts w:cs="Arial"/>
          <w:bCs/>
          <w:sz w:val="22"/>
          <w:szCs w:val="22"/>
        </w:rPr>
        <w:t xml:space="preserve"> Motion duly passed</w:t>
      </w:r>
      <w:r w:rsidR="009E2A85">
        <w:rPr>
          <w:rFonts w:cs="Arial"/>
          <w:bCs/>
          <w:sz w:val="22"/>
          <w:szCs w:val="22"/>
        </w:rPr>
        <w:t xml:space="preserve">.  Bill Black agreed. </w:t>
      </w:r>
    </w:p>
    <w:p w14:paraId="06908273" w14:textId="77777777" w:rsidR="00A3629D" w:rsidRDefault="00A3629D" w:rsidP="00C21A5B">
      <w:pPr>
        <w:ind w:left="720"/>
        <w:rPr>
          <w:rFonts w:cs="Arial"/>
          <w:bCs/>
          <w:sz w:val="22"/>
          <w:szCs w:val="22"/>
        </w:rPr>
      </w:pPr>
    </w:p>
    <w:p w14:paraId="20C6493B" w14:textId="78644E3E" w:rsidR="00F4546B" w:rsidRPr="00C1477C" w:rsidRDefault="00F4546B" w:rsidP="00F4546B">
      <w:pPr>
        <w:pStyle w:val="BodyText"/>
        <w:rPr>
          <w:rFonts w:cs="Arial"/>
          <w:sz w:val="22"/>
          <w:szCs w:val="22"/>
        </w:rPr>
      </w:pPr>
      <w:r w:rsidRPr="00C1477C">
        <w:rPr>
          <w:rFonts w:cs="Arial"/>
          <w:sz w:val="22"/>
          <w:szCs w:val="22"/>
          <w:u w:val="single"/>
        </w:rPr>
        <w:t>MOTION TO ADJURN</w:t>
      </w:r>
      <w:r w:rsidR="006D3742" w:rsidRPr="00C1477C">
        <w:rPr>
          <w:rFonts w:cs="Arial"/>
          <w:sz w:val="22"/>
          <w:szCs w:val="22"/>
          <w:u w:val="single"/>
        </w:rPr>
        <w:t>:</w:t>
      </w:r>
      <w:r w:rsidR="006D3742" w:rsidRPr="00C1477C">
        <w:rPr>
          <w:rFonts w:cs="Arial"/>
          <w:sz w:val="22"/>
          <w:szCs w:val="22"/>
        </w:rPr>
        <w:t xml:space="preserve"> At</w:t>
      </w:r>
      <w:r w:rsidRPr="00C1477C">
        <w:rPr>
          <w:rFonts w:cs="Arial"/>
          <w:sz w:val="22"/>
          <w:szCs w:val="22"/>
        </w:rPr>
        <w:t xml:space="preserve"> </w:t>
      </w:r>
      <w:r w:rsidR="005042F6">
        <w:rPr>
          <w:rFonts w:cs="Arial"/>
          <w:sz w:val="22"/>
          <w:szCs w:val="22"/>
        </w:rPr>
        <w:t>7</w:t>
      </w:r>
      <w:r w:rsidRPr="00C1477C">
        <w:rPr>
          <w:rFonts w:cs="Arial"/>
          <w:sz w:val="22"/>
          <w:szCs w:val="22"/>
        </w:rPr>
        <w:t>:</w:t>
      </w:r>
      <w:r w:rsidR="002E1DF5">
        <w:rPr>
          <w:rFonts w:cs="Arial"/>
          <w:sz w:val="22"/>
          <w:szCs w:val="22"/>
        </w:rPr>
        <w:t>27</w:t>
      </w:r>
      <w:r w:rsidRPr="00C1477C">
        <w:rPr>
          <w:rFonts w:cs="Arial"/>
          <w:sz w:val="22"/>
          <w:szCs w:val="22"/>
        </w:rPr>
        <w:t xml:space="preserve">PM </w:t>
      </w:r>
      <w:r w:rsidR="002E1DF5">
        <w:rPr>
          <w:rFonts w:cs="Arial"/>
          <w:sz w:val="22"/>
          <w:szCs w:val="22"/>
        </w:rPr>
        <w:t xml:space="preserve">made </w:t>
      </w:r>
      <w:r w:rsidRPr="00C1477C">
        <w:rPr>
          <w:rFonts w:cs="Arial"/>
          <w:sz w:val="22"/>
          <w:szCs w:val="22"/>
        </w:rPr>
        <w:t xml:space="preserve">by </w:t>
      </w:r>
      <w:r w:rsidR="002E1DF5">
        <w:rPr>
          <w:rFonts w:cs="Arial"/>
          <w:sz w:val="22"/>
          <w:szCs w:val="22"/>
        </w:rPr>
        <w:t xml:space="preserve"> </w:t>
      </w:r>
      <w:r w:rsidR="00C26646">
        <w:rPr>
          <w:rFonts w:cs="Arial"/>
          <w:sz w:val="22"/>
          <w:szCs w:val="22"/>
        </w:rPr>
        <w:t>Deb N.</w:t>
      </w:r>
      <w:r w:rsidR="002E1DF5">
        <w:rPr>
          <w:rFonts w:cs="Arial"/>
          <w:sz w:val="22"/>
          <w:szCs w:val="22"/>
        </w:rPr>
        <w:t xml:space="preserve">, seconded by Janice W. </w:t>
      </w:r>
      <w:r w:rsidRPr="00C1477C">
        <w:rPr>
          <w:rFonts w:cs="Arial"/>
          <w:sz w:val="22"/>
          <w:szCs w:val="22"/>
        </w:rPr>
        <w:t xml:space="preserve">Meeting adjourned. </w:t>
      </w:r>
    </w:p>
    <w:p w14:paraId="71F423D6" w14:textId="77777777" w:rsidR="00F4546B" w:rsidRPr="00C1477C" w:rsidRDefault="00F4546B" w:rsidP="00F4546B">
      <w:pPr>
        <w:pStyle w:val="BodyText"/>
        <w:rPr>
          <w:rFonts w:cs="Arial"/>
          <w:sz w:val="22"/>
          <w:szCs w:val="22"/>
        </w:rPr>
      </w:pPr>
    </w:p>
    <w:p w14:paraId="3E0FCCEB" w14:textId="77777777" w:rsidR="00D93728" w:rsidRDefault="00D93728" w:rsidP="00ED4EC4">
      <w:pPr>
        <w:rPr>
          <w:rFonts w:cs="Arial"/>
          <w:sz w:val="22"/>
          <w:szCs w:val="22"/>
        </w:rPr>
      </w:pPr>
    </w:p>
    <w:p w14:paraId="7F3516BA" w14:textId="77777777" w:rsidR="00EE2DA8" w:rsidRPr="00C1477C" w:rsidRDefault="00EE2DA8" w:rsidP="00ED4EC4">
      <w:pPr>
        <w:rPr>
          <w:rFonts w:cs="Arial"/>
          <w:sz w:val="22"/>
          <w:szCs w:val="22"/>
        </w:rPr>
      </w:pPr>
    </w:p>
    <w:p w14:paraId="32B5E917" w14:textId="77777777" w:rsidR="006A3C7C" w:rsidRPr="00C1477C" w:rsidRDefault="006A3C7C" w:rsidP="00ED4EC4">
      <w:pPr>
        <w:rPr>
          <w:rFonts w:cs="Arial"/>
          <w:sz w:val="22"/>
          <w:szCs w:val="22"/>
        </w:rPr>
      </w:pPr>
    </w:p>
    <w:p w14:paraId="07BBD33A" w14:textId="77777777" w:rsidR="00D93728" w:rsidRPr="00C1477C" w:rsidRDefault="00D93728" w:rsidP="00D93728">
      <w:pPr>
        <w:pStyle w:val="BodyText"/>
        <w:rPr>
          <w:rFonts w:cs="Arial"/>
          <w:sz w:val="22"/>
          <w:szCs w:val="22"/>
        </w:rPr>
      </w:pPr>
      <w:r w:rsidRPr="00C1477C">
        <w:rPr>
          <w:rFonts w:cs="Arial"/>
          <w:sz w:val="22"/>
          <w:szCs w:val="22"/>
        </w:rPr>
        <w:t>_______________________________</w:t>
      </w:r>
      <w:r w:rsidR="00BC2F46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  <w:t>________________________________</w:t>
      </w:r>
    </w:p>
    <w:p w14:paraId="4BA31091" w14:textId="0278B7F2" w:rsidR="00D93728" w:rsidRPr="00C1477C" w:rsidRDefault="009D6D26" w:rsidP="00D93728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Amy Black, </w:t>
      </w:r>
      <w:r w:rsidRPr="00C1477C">
        <w:rPr>
          <w:rFonts w:cs="Arial"/>
          <w:sz w:val="22"/>
          <w:szCs w:val="22"/>
        </w:rPr>
        <w:t>Secretary/Treasurer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93728" w:rsidRPr="00C1477C">
        <w:rPr>
          <w:rFonts w:cs="Arial"/>
          <w:sz w:val="22"/>
          <w:szCs w:val="22"/>
        </w:rPr>
        <w:t>Bill Black</w:t>
      </w:r>
    </w:p>
    <w:p w14:paraId="49BF62DE" w14:textId="3077EFB9" w:rsidR="006564CD" w:rsidRPr="005042F6" w:rsidRDefault="00D93728" w:rsidP="00E4046A">
      <w:pPr>
        <w:pStyle w:val="BodyText"/>
        <w:rPr>
          <w:rFonts w:cs="Arial"/>
          <w:sz w:val="22"/>
          <w:szCs w:val="22"/>
        </w:rPr>
      </w:pP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>Mayor</w:t>
      </w:r>
    </w:p>
    <w:sectPr w:rsidR="006564CD" w:rsidRPr="005042F6" w:rsidSect="004B65C2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7D54" w14:textId="77777777" w:rsidR="00D31703" w:rsidRDefault="00D31703" w:rsidP="004B65C2">
      <w:r>
        <w:separator/>
      </w:r>
    </w:p>
  </w:endnote>
  <w:endnote w:type="continuationSeparator" w:id="0">
    <w:p w14:paraId="550F095C" w14:textId="77777777" w:rsidR="00D31703" w:rsidRDefault="00D31703" w:rsidP="004B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6137" w14:textId="77777777" w:rsidR="00D31703" w:rsidRDefault="00D31703" w:rsidP="004B65C2">
      <w:r>
        <w:separator/>
      </w:r>
    </w:p>
  </w:footnote>
  <w:footnote w:type="continuationSeparator" w:id="0">
    <w:p w14:paraId="0199450F" w14:textId="77777777" w:rsidR="00D31703" w:rsidRDefault="00D31703" w:rsidP="004B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2AD7" w14:textId="77777777" w:rsidR="00914E28" w:rsidRPr="00C1477C" w:rsidRDefault="00914E28" w:rsidP="00914E28">
    <w:pPr>
      <w:pStyle w:val="Title"/>
      <w:rPr>
        <w:rFonts w:cs="Arial"/>
        <w:sz w:val="24"/>
        <w:szCs w:val="24"/>
      </w:rPr>
    </w:pPr>
    <w:r w:rsidRPr="00C1477C">
      <w:rPr>
        <w:rFonts w:cs="Arial"/>
        <w:sz w:val="24"/>
        <w:szCs w:val="24"/>
      </w:rPr>
      <w:t>HOP BOTTOM BOROUGH MINUTES</w:t>
    </w:r>
  </w:p>
  <w:p w14:paraId="670F6972" w14:textId="5EAD17BB" w:rsidR="008F1162" w:rsidRDefault="003949A8" w:rsidP="003942DC">
    <w:pPr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October 7, 2025</w:t>
    </w:r>
  </w:p>
  <w:p w14:paraId="554D379E" w14:textId="77777777" w:rsidR="00914E28" w:rsidRDefault="00914E28" w:rsidP="00914E28">
    <w:pPr>
      <w:jc w:val="center"/>
      <w:rPr>
        <w:rFonts w:cs="Arial"/>
        <w:b/>
        <w:sz w:val="24"/>
        <w:szCs w:val="24"/>
      </w:rPr>
    </w:pPr>
    <w:r w:rsidRPr="00C1477C">
      <w:rPr>
        <w:rFonts w:cs="Arial"/>
        <w:b/>
        <w:sz w:val="24"/>
        <w:szCs w:val="24"/>
      </w:rPr>
      <w:t>REGULAR MEETING</w:t>
    </w:r>
  </w:p>
  <w:p w14:paraId="0E5B963F" w14:textId="77777777" w:rsidR="00394DF0" w:rsidRPr="00C1477C" w:rsidRDefault="00394DF0" w:rsidP="00914E28">
    <w:pPr>
      <w:jc w:val="center"/>
      <w:rPr>
        <w:rFonts w:cs="Arial"/>
        <w:b/>
        <w:sz w:val="24"/>
        <w:szCs w:val="24"/>
      </w:rPr>
    </w:pPr>
  </w:p>
  <w:p w14:paraId="6A9FAD4D" w14:textId="77777777" w:rsidR="004B65C2" w:rsidRDefault="004B6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D662A"/>
    <w:multiLevelType w:val="hybridMultilevel"/>
    <w:tmpl w:val="409C0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2595D"/>
    <w:multiLevelType w:val="hybridMultilevel"/>
    <w:tmpl w:val="2E98D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291309">
    <w:abstractNumId w:val="1"/>
  </w:num>
  <w:num w:numId="2" w16cid:durableId="170671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28"/>
    <w:rsid w:val="000009D4"/>
    <w:rsid w:val="00001608"/>
    <w:rsid w:val="0000317E"/>
    <w:rsid w:val="000042D4"/>
    <w:rsid w:val="00004A80"/>
    <w:rsid w:val="00004AAE"/>
    <w:rsid w:val="00004C5B"/>
    <w:rsid w:val="00007C20"/>
    <w:rsid w:val="00012272"/>
    <w:rsid w:val="0001334E"/>
    <w:rsid w:val="00013F0C"/>
    <w:rsid w:val="0002190D"/>
    <w:rsid w:val="00022090"/>
    <w:rsid w:val="000229FE"/>
    <w:rsid w:val="00022D72"/>
    <w:rsid w:val="000235BC"/>
    <w:rsid w:val="000240FC"/>
    <w:rsid w:val="0002753D"/>
    <w:rsid w:val="000349F9"/>
    <w:rsid w:val="0003678C"/>
    <w:rsid w:val="00037086"/>
    <w:rsid w:val="00040466"/>
    <w:rsid w:val="00040A18"/>
    <w:rsid w:val="0004282E"/>
    <w:rsid w:val="00044C11"/>
    <w:rsid w:val="00044DF9"/>
    <w:rsid w:val="00046405"/>
    <w:rsid w:val="000615AC"/>
    <w:rsid w:val="00061BFC"/>
    <w:rsid w:val="00062F32"/>
    <w:rsid w:val="00064278"/>
    <w:rsid w:val="00064F1A"/>
    <w:rsid w:val="000653DF"/>
    <w:rsid w:val="000660DB"/>
    <w:rsid w:val="0006675B"/>
    <w:rsid w:val="00067F90"/>
    <w:rsid w:val="00073B4C"/>
    <w:rsid w:val="000770F6"/>
    <w:rsid w:val="00082C0B"/>
    <w:rsid w:val="00082F66"/>
    <w:rsid w:val="000865C9"/>
    <w:rsid w:val="00092EB5"/>
    <w:rsid w:val="000930E5"/>
    <w:rsid w:val="00094CA1"/>
    <w:rsid w:val="000956FC"/>
    <w:rsid w:val="000A1148"/>
    <w:rsid w:val="000A1660"/>
    <w:rsid w:val="000A1E00"/>
    <w:rsid w:val="000A2BBA"/>
    <w:rsid w:val="000A410A"/>
    <w:rsid w:val="000A658D"/>
    <w:rsid w:val="000A6E6F"/>
    <w:rsid w:val="000A74C8"/>
    <w:rsid w:val="000B3AD8"/>
    <w:rsid w:val="000C753D"/>
    <w:rsid w:val="000D12F9"/>
    <w:rsid w:val="000D52EE"/>
    <w:rsid w:val="000D74A8"/>
    <w:rsid w:val="000E2EAE"/>
    <w:rsid w:val="000E4428"/>
    <w:rsid w:val="000E7D4D"/>
    <w:rsid w:val="000F2940"/>
    <w:rsid w:val="000F49CE"/>
    <w:rsid w:val="000F5417"/>
    <w:rsid w:val="000F6B3C"/>
    <w:rsid w:val="000F6CF1"/>
    <w:rsid w:val="00100641"/>
    <w:rsid w:val="0010387D"/>
    <w:rsid w:val="00104CB7"/>
    <w:rsid w:val="00112BF3"/>
    <w:rsid w:val="00114511"/>
    <w:rsid w:val="00114D0C"/>
    <w:rsid w:val="001164E7"/>
    <w:rsid w:val="0011765B"/>
    <w:rsid w:val="00120517"/>
    <w:rsid w:val="00124B01"/>
    <w:rsid w:val="00125697"/>
    <w:rsid w:val="00127AC1"/>
    <w:rsid w:val="0013076E"/>
    <w:rsid w:val="001353C5"/>
    <w:rsid w:val="0013593C"/>
    <w:rsid w:val="00135E55"/>
    <w:rsid w:val="00136B0B"/>
    <w:rsid w:val="00140965"/>
    <w:rsid w:val="0014520F"/>
    <w:rsid w:val="00145976"/>
    <w:rsid w:val="001510FC"/>
    <w:rsid w:val="00152EDC"/>
    <w:rsid w:val="001540B6"/>
    <w:rsid w:val="00155D80"/>
    <w:rsid w:val="00156511"/>
    <w:rsid w:val="00160157"/>
    <w:rsid w:val="00160DDD"/>
    <w:rsid w:val="00165CA1"/>
    <w:rsid w:val="00166ED7"/>
    <w:rsid w:val="001674DC"/>
    <w:rsid w:val="00170CA6"/>
    <w:rsid w:val="00171145"/>
    <w:rsid w:val="00172D90"/>
    <w:rsid w:val="00173351"/>
    <w:rsid w:val="001749B6"/>
    <w:rsid w:val="00175144"/>
    <w:rsid w:val="0017699D"/>
    <w:rsid w:val="0018014C"/>
    <w:rsid w:val="00180778"/>
    <w:rsid w:val="00180B7F"/>
    <w:rsid w:val="00182136"/>
    <w:rsid w:val="0018610F"/>
    <w:rsid w:val="00192255"/>
    <w:rsid w:val="001937D5"/>
    <w:rsid w:val="001966CD"/>
    <w:rsid w:val="001A1595"/>
    <w:rsid w:val="001B2772"/>
    <w:rsid w:val="001B2BF6"/>
    <w:rsid w:val="001B3C7A"/>
    <w:rsid w:val="001C2BD5"/>
    <w:rsid w:val="001C3560"/>
    <w:rsid w:val="001C365E"/>
    <w:rsid w:val="001C4E29"/>
    <w:rsid w:val="001C67C5"/>
    <w:rsid w:val="001D03EB"/>
    <w:rsid w:val="001D1AC2"/>
    <w:rsid w:val="001D28EF"/>
    <w:rsid w:val="001D3044"/>
    <w:rsid w:val="001E19E5"/>
    <w:rsid w:val="001E2634"/>
    <w:rsid w:val="001E2642"/>
    <w:rsid w:val="001E2A8B"/>
    <w:rsid w:val="001E3373"/>
    <w:rsid w:val="001E5D13"/>
    <w:rsid w:val="001E68A7"/>
    <w:rsid w:val="001F4B50"/>
    <w:rsid w:val="001F5242"/>
    <w:rsid w:val="001F5710"/>
    <w:rsid w:val="001F7A49"/>
    <w:rsid w:val="00200128"/>
    <w:rsid w:val="00200E5F"/>
    <w:rsid w:val="00202383"/>
    <w:rsid w:val="00206DC0"/>
    <w:rsid w:val="0020782C"/>
    <w:rsid w:val="00212729"/>
    <w:rsid w:val="00214AA8"/>
    <w:rsid w:val="002155A5"/>
    <w:rsid w:val="0021773D"/>
    <w:rsid w:val="00220967"/>
    <w:rsid w:val="00223668"/>
    <w:rsid w:val="00223844"/>
    <w:rsid w:val="00227761"/>
    <w:rsid w:val="00233001"/>
    <w:rsid w:val="002335AA"/>
    <w:rsid w:val="002346B0"/>
    <w:rsid w:val="0023591E"/>
    <w:rsid w:val="002372E7"/>
    <w:rsid w:val="002378FB"/>
    <w:rsid w:val="00237CDE"/>
    <w:rsid w:val="0024059D"/>
    <w:rsid w:val="00240A9B"/>
    <w:rsid w:val="00240B7D"/>
    <w:rsid w:val="00241D6F"/>
    <w:rsid w:val="00242761"/>
    <w:rsid w:val="00244ECD"/>
    <w:rsid w:val="00245209"/>
    <w:rsid w:val="00247A11"/>
    <w:rsid w:val="0025037F"/>
    <w:rsid w:val="002535C5"/>
    <w:rsid w:val="00254A38"/>
    <w:rsid w:val="00257737"/>
    <w:rsid w:val="00260810"/>
    <w:rsid w:val="00261A67"/>
    <w:rsid w:val="0026423F"/>
    <w:rsid w:val="00266DC9"/>
    <w:rsid w:val="0027195E"/>
    <w:rsid w:val="0027224F"/>
    <w:rsid w:val="00272556"/>
    <w:rsid w:val="002729AD"/>
    <w:rsid w:val="0027392F"/>
    <w:rsid w:val="002815A9"/>
    <w:rsid w:val="00281CC8"/>
    <w:rsid w:val="002822A9"/>
    <w:rsid w:val="0028497B"/>
    <w:rsid w:val="00285C46"/>
    <w:rsid w:val="00287031"/>
    <w:rsid w:val="00293529"/>
    <w:rsid w:val="0029792F"/>
    <w:rsid w:val="002A1B6C"/>
    <w:rsid w:val="002A1C02"/>
    <w:rsid w:val="002A2183"/>
    <w:rsid w:val="002A265F"/>
    <w:rsid w:val="002A2ECD"/>
    <w:rsid w:val="002A53D5"/>
    <w:rsid w:val="002A5E45"/>
    <w:rsid w:val="002A61FE"/>
    <w:rsid w:val="002A6B9A"/>
    <w:rsid w:val="002B1D26"/>
    <w:rsid w:val="002B41C8"/>
    <w:rsid w:val="002B734C"/>
    <w:rsid w:val="002C07F9"/>
    <w:rsid w:val="002C23B1"/>
    <w:rsid w:val="002C2FEC"/>
    <w:rsid w:val="002C44C2"/>
    <w:rsid w:val="002C5AC0"/>
    <w:rsid w:val="002D1AF0"/>
    <w:rsid w:val="002D3276"/>
    <w:rsid w:val="002D4A38"/>
    <w:rsid w:val="002D5CC3"/>
    <w:rsid w:val="002D66C2"/>
    <w:rsid w:val="002D7961"/>
    <w:rsid w:val="002E1DF5"/>
    <w:rsid w:val="002E28AF"/>
    <w:rsid w:val="002E40E2"/>
    <w:rsid w:val="002E7B09"/>
    <w:rsid w:val="002E7EC2"/>
    <w:rsid w:val="002F02EE"/>
    <w:rsid w:val="002F0453"/>
    <w:rsid w:val="002F09C9"/>
    <w:rsid w:val="002F0CEE"/>
    <w:rsid w:val="002F2FD5"/>
    <w:rsid w:val="002F4D2B"/>
    <w:rsid w:val="002F69C5"/>
    <w:rsid w:val="00300393"/>
    <w:rsid w:val="00306994"/>
    <w:rsid w:val="00306A97"/>
    <w:rsid w:val="00307F53"/>
    <w:rsid w:val="00310BEF"/>
    <w:rsid w:val="00312318"/>
    <w:rsid w:val="00312C83"/>
    <w:rsid w:val="00313E15"/>
    <w:rsid w:val="00314B1D"/>
    <w:rsid w:val="00314B99"/>
    <w:rsid w:val="00317F8A"/>
    <w:rsid w:val="003201F0"/>
    <w:rsid w:val="00320759"/>
    <w:rsid w:val="0032093D"/>
    <w:rsid w:val="003232FC"/>
    <w:rsid w:val="00323507"/>
    <w:rsid w:val="003263C1"/>
    <w:rsid w:val="003265E5"/>
    <w:rsid w:val="003276E8"/>
    <w:rsid w:val="003339B5"/>
    <w:rsid w:val="00334528"/>
    <w:rsid w:val="00336058"/>
    <w:rsid w:val="00336CAC"/>
    <w:rsid w:val="003371A2"/>
    <w:rsid w:val="00340512"/>
    <w:rsid w:val="0034188E"/>
    <w:rsid w:val="00342F18"/>
    <w:rsid w:val="00346ACA"/>
    <w:rsid w:val="00351C4F"/>
    <w:rsid w:val="0035300C"/>
    <w:rsid w:val="003530DE"/>
    <w:rsid w:val="00356A64"/>
    <w:rsid w:val="00357D24"/>
    <w:rsid w:val="00360B40"/>
    <w:rsid w:val="00362055"/>
    <w:rsid w:val="0036211E"/>
    <w:rsid w:val="00362FC2"/>
    <w:rsid w:val="00364D48"/>
    <w:rsid w:val="003653E4"/>
    <w:rsid w:val="00365533"/>
    <w:rsid w:val="003700A0"/>
    <w:rsid w:val="0037106E"/>
    <w:rsid w:val="00371D07"/>
    <w:rsid w:val="0037261A"/>
    <w:rsid w:val="00372973"/>
    <w:rsid w:val="00372B6F"/>
    <w:rsid w:val="00372BEC"/>
    <w:rsid w:val="003739D5"/>
    <w:rsid w:val="00373E88"/>
    <w:rsid w:val="00375107"/>
    <w:rsid w:val="00377EF0"/>
    <w:rsid w:val="003823E1"/>
    <w:rsid w:val="00382B57"/>
    <w:rsid w:val="00384413"/>
    <w:rsid w:val="00384BD7"/>
    <w:rsid w:val="00386C21"/>
    <w:rsid w:val="003870C2"/>
    <w:rsid w:val="003918DA"/>
    <w:rsid w:val="0039331B"/>
    <w:rsid w:val="00393376"/>
    <w:rsid w:val="003939C2"/>
    <w:rsid w:val="003941FE"/>
    <w:rsid w:val="003942D8"/>
    <w:rsid w:val="003942DC"/>
    <w:rsid w:val="003949A8"/>
    <w:rsid w:val="00394DF0"/>
    <w:rsid w:val="003952C8"/>
    <w:rsid w:val="003964B7"/>
    <w:rsid w:val="00396BB0"/>
    <w:rsid w:val="003A1CCA"/>
    <w:rsid w:val="003A39E5"/>
    <w:rsid w:val="003A5AD4"/>
    <w:rsid w:val="003B0326"/>
    <w:rsid w:val="003B06EE"/>
    <w:rsid w:val="003B2D68"/>
    <w:rsid w:val="003B352F"/>
    <w:rsid w:val="003B3926"/>
    <w:rsid w:val="003B51FF"/>
    <w:rsid w:val="003C10B8"/>
    <w:rsid w:val="003C1DDA"/>
    <w:rsid w:val="003C249E"/>
    <w:rsid w:val="003C32F1"/>
    <w:rsid w:val="003C339A"/>
    <w:rsid w:val="003C5C2B"/>
    <w:rsid w:val="003D04EF"/>
    <w:rsid w:val="003D0AB5"/>
    <w:rsid w:val="003D3912"/>
    <w:rsid w:val="003D58E2"/>
    <w:rsid w:val="003D5F35"/>
    <w:rsid w:val="003D63BF"/>
    <w:rsid w:val="003D7508"/>
    <w:rsid w:val="003D7882"/>
    <w:rsid w:val="003D7CE4"/>
    <w:rsid w:val="003E0D98"/>
    <w:rsid w:val="003E17F5"/>
    <w:rsid w:val="003F17BE"/>
    <w:rsid w:val="003F4DD2"/>
    <w:rsid w:val="003F56C1"/>
    <w:rsid w:val="003F6BE6"/>
    <w:rsid w:val="003F700E"/>
    <w:rsid w:val="0040049C"/>
    <w:rsid w:val="00404CF4"/>
    <w:rsid w:val="00405FDB"/>
    <w:rsid w:val="00407201"/>
    <w:rsid w:val="00411940"/>
    <w:rsid w:val="004204E8"/>
    <w:rsid w:val="004233D5"/>
    <w:rsid w:val="00424531"/>
    <w:rsid w:val="0042536B"/>
    <w:rsid w:val="00425437"/>
    <w:rsid w:val="00427499"/>
    <w:rsid w:val="00432105"/>
    <w:rsid w:val="00433CA8"/>
    <w:rsid w:val="004349EB"/>
    <w:rsid w:val="0043601F"/>
    <w:rsid w:val="0043708E"/>
    <w:rsid w:val="00442F3F"/>
    <w:rsid w:val="00443922"/>
    <w:rsid w:val="00446ACA"/>
    <w:rsid w:val="00450478"/>
    <w:rsid w:val="0045190C"/>
    <w:rsid w:val="00457F53"/>
    <w:rsid w:val="00460E1C"/>
    <w:rsid w:val="00463214"/>
    <w:rsid w:val="00464C34"/>
    <w:rsid w:val="004660C1"/>
    <w:rsid w:val="00470126"/>
    <w:rsid w:val="00470591"/>
    <w:rsid w:val="00471275"/>
    <w:rsid w:val="0047159E"/>
    <w:rsid w:val="004728BC"/>
    <w:rsid w:val="00473787"/>
    <w:rsid w:val="00473C2E"/>
    <w:rsid w:val="004747A0"/>
    <w:rsid w:val="00474823"/>
    <w:rsid w:val="00474B2D"/>
    <w:rsid w:val="00480F29"/>
    <w:rsid w:val="00482E04"/>
    <w:rsid w:val="00490AEF"/>
    <w:rsid w:val="00491F2F"/>
    <w:rsid w:val="00495B1A"/>
    <w:rsid w:val="004A1C4E"/>
    <w:rsid w:val="004A3B28"/>
    <w:rsid w:val="004A42A6"/>
    <w:rsid w:val="004A4C07"/>
    <w:rsid w:val="004A5A91"/>
    <w:rsid w:val="004A6D50"/>
    <w:rsid w:val="004B1257"/>
    <w:rsid w:val="004B1282"/>
    <w:rsid w:val="004B33DF"/>
    <w:rsid w:val="004B3FE8"/>
    <w:rsid w:val="004B4C51"/>
    <w:rsid w:val="004B5C82"/>
    <w:rsid w:val="004B65C2"/>
    <w:rsid w:val="004C0B25"/>
    <w:rsid w:val="004C2103"/>
    <w:rsid w:val="004C761A"/>
    <w:rsid w:val="004D0B51"/>
    <w:rsid w:val="004D30ED"/>
    <w:rsid w:val="004D424F"/>
    <w:rsid w:val="004D68FF"/>
    <w:rsid w:val="004E20C2"/>
    <w:rsid w:val="004E32B3"/>
    <w:rsid w:val="004E40CA"/>
    <w:rsid w:val="004E44DA"/>
    <w:rsid w:val="004E5CA7"/>
    <w:rsid w:val="004E6EFB"/>
    <w:rsid w:val="004F2820"/>
    <w:rsid w:val="004F3D9F"/>
    <w:rsid w:val="004F4513"/>
    <w:rsid w:val="004F4801"/>
    <w:rsid w:val="004F5C05"/>
    <w:rsid w:val="00500793"/>
    <w:rsid w:val="005042F6"/>
    <w:rsid w:val="00505497"/>
    <w:rsid w:val="005060E8"/>
    <w:rsid w:val="00511E30"/>
    <w:rsid w:val="005131E7"/>
    <w:rsid w:val="00514E14"/>
    <w:rsid w:val="0051722F"/>
    <w:rsid w:val="00517414"/>
    <w:rsid w:val="005228ED"/>
    <w:rsid w:val="00524A46"/>
    <w:rsid w:val="0052548D"/>
    <w:rsid w:val="00527F51"/>
    <w:rsid w:val="005339EB"/>
    <w:rsid w:val="005342BA"/>
    <w:rsid w:val="00536072"/>
    <w:rsid w:val="00536921"/>
    <w:rsid w:val="00537F06"/>
    <w:rsid w:val="00540570"/>
    <w:rsid w:val="00542038"/>
    <w:rsid w:val="00543D0D"/>
    <w:rsid w:val="00544845"/>
    <w:rsid w:val="00551846"/>
    <w:rsid w:val="00551BC8"/>
    <w:rsid w:val="00553731"/>
    <w:rsid w:val="00554460"/>
    <w:rsid w:val="00554DEA"/>
    <w:rsid w:val="005552B8"/>
    <w:rsid w:val="00557C33"/>
    <w:rsid w:val="0056051F"/>
    <w:rsid w:val="0056105D"/>
    <w:rsid w:val="00561C84"/>
    <w:rsid w:val="005625A6"/>
    <w:rsid w:val="0056331E"/>
    <w:rsid w:val="00563FA5"/>
    <w:rsid w:val="00566D69"/>
    <w:rsid w:val="00583A44"/>
    <w:rsid w:val="005850C6"/>
    <w:rsid w:val="00585B56"/>
    <w:rsid w:val="0058637B"/>
    <w:rsid w:val="005866FD"/>
    <w:rsid w:val="005906DB"/>
    <w:rsid w:val="00591662"/>
    <w:rsid w:val="00594722"/>
    <w:rsid w:val="00594B6C"/>
    <w:rsid w:val="0059621A"/>
    <w:rsid w:val="00596C95"/>
    <w:rsid w:val="005971CE"/>
    <w:rsid w:val="0059760B"/>
    <w:rsid w:val="005978F0"/>
    <w:rsid w:val="005A03C8"/>
    <w:rsid w:val="005A0BFE"/>
    <w:rsid w:val="005A183C"/>
    <w:rsid w:val="005A41FD"/>
    <w:rsid w:val="005A78FC"/>
    <w:rsid w:val="005B02C2"/>
    <w:rsid w:val="005B0348"/>
    <w:rsid w:val="005B6EDE"/>
    <w:rsid w:val="005C0715"/>
    <w:rsid w:val="005C421D"/>
    <w:rsid w:val="005C4EF4"/>
    <w:rsid w:val="005C5B26"/>
    <w:rsid w:val="005D0E7E"/>
    <w:rsid w:val="005D5BFA"/>
    <w:rsid w:val="005E1954"/>
    <w:rsid w:val="005E1B7D"/>
    <w:rsid w:val="005E2BD7"/>
    <w:rsid w:val="005E3729"/>
    <w:rsid w:val="005E41D1"/>
    <w:rsid w:val="005E6F38"/>
    <w:rsid w:val="005E7AC5"/>
    <w:rsid w:val="005F0951"/>
    <w:rsid w:val="005F2B0F"/>
    <w:rsid w:val="005F46A8"/>
    <w:rsid w:val="005F54EF"/>
    <w:rsid w:val="005F67FF"/>
    <w:rsid w:val="005F746D"/>
    <w:rsid w:val="006006FA"/>
    <w:rsid w:val="00600F86"/>
    <w:rsid w:val="00603D9C"/>
    <w:rsid w:val="006063F9"/>
    <w:rsid w:val="00606D88"/>
    <w:rsid w:val="00610D1D"/>
    <w:rsid w:val="00615874"/>
    <w:rsid w:val="00615A92"/>
    <w:rsid w:val="006175D8"/>
    <w:rsid w:val="00617A1E"/>
    <w:rsid w:val="00620C1D"/>
    <w:rsid w:val="006212B5"/>
    <w:rsid w:val="00622B77"/>
    <w:rsid w:val="00623722"/>
    <w:rsid w:val="006250E1"/>
    <w:rsid w:val="00627922"/>
    <w:rsid w:val="006367A9"/>
    <w:rsid w:val="0063750D"/>
    <w:rsid w:val="0064063D"/>
    <w:rsid w:val="006417AC"/>
    <w:rsid w:val="006443B1"/>
    <w:rsid w:val="00645E2A"/>
    <w:rsid w:val="0064760D"/>
    <w:rsid w:val="00651DF7"/>
    <w:rsid w:val="006564CD"/>
    <w:rsid w:val="00660484"/>
    <w:rsid w:val="00661996"/>
    <w:rsid w:val="00664493"/>
    <w:rsid w:val="00664D15"/>
    <w:rsid w:val="006709A4"/>
    <w:rsid w:val="00672289"/>
    <w:rsid w:val="006817DA"/>
    <w:rsid w:val="006821EE"/>
    <w:rsid w:val="00683A6F"/>
    <w:rsid w:val="006840DC"/>
    <w:rsid w:val="00692FB2"/>
    <w:rsid w:val="0069409A"/>
    <w:rsid w:val="0069425B"/>
    <w:rsid w:val="00697642"/>
    <w:rsid w:val="006A0CFD"/>
    <w:rsid w:val="006A119B"/>
    <w:rsid w:val="006A337C"/>
    <w:rsid w:val="006A3C7C"/>
    <w:rsid w:val="006A7D76"/>
    <w:rsid w:val="006B0174"/>
    <w:rsid w:val="006B26F8"/>
    <w:rsid w:val="006B5657"/>
    <w:rsid w:val="006C204D"/>
    <w:rsid w:val="006C2DF2"/>
    <w:rsid w:val="006C3A8D"/>
    <w:rsid w:val="006C453A"/>
    <w:rsid w:val="006C568C"/>
    <w:rsid w:val="006C6D32"/>
    <w:rsid w:val="006D0BC8"/>
    <w:rsid w:val="006D1C7E"/>
    <w:rsid w:val="006D3742"/>
    <w:rsid w:val="006E03B8"/>
    <w:rsid w:val="006E2B76"/>
    <w:rsid w:val="006E53D3"/>
    <w:rsid w:val="006E647D"/>
    <w:rsid w:val="006E7DE4"/>
    <w:rsid w:val="006E7EA2"/>
    <w:rsid w:val="006F2CEE"/>
    <w:rsid w:val="006F2FC8"/>
    <w:rsid w:val="006F45D7"/>
    <w:rsid w:val="006F4F19"/>
    <w:rsid w:val="006F7A03"/>
    <w:rsid w:val="00712DAB"/>
    <w:rsid w:val="00713256"/>
    <w:rsid w:val="007173AC"/>
    <w:rsid w:val="0073546C"/>
    <w:rsid w:val="0074060A"/>
    <w:rsid w:val="0074060D"/>
    <w:rsid w:val="007412D4"/>
    <w:rsid w:val="00741687"/>
    <w:rsid w:val="00741A6B"/>
    <w:rsid w:val="00742B8D"/>
    <w:rsid w:val="00743354"/>
    <w:rsid w:val="00744AD8"/>
    <w:rsid w:val="007471BA"/>
    <w:rsid w:val="0074771B"/>
    <w:rsid w:val="00750568"/>
    <w:rsid w:val="00756C0B"/>
    <w:rsid w:val="00760BA4"/>
    <w:rsid w:val="00761BAB"/>
    <w:rsid w:val="00762A07"/>
    <w:rsid w:val="00762FA3"/>
    <w:rsid w:val="007640D6"/>
    <w:rsid w:val="00764F92"/>
    <w:rsid w:val="00766D36"/>
    <w:rsid w:val="00767396"/>
    <w:rsid w:val="0078216C"/>
    <w:rsid w:val="007822F3"/>
    <w:rsid w:val="00785579"/>
    <w:rsid w:val="00786804"/>
    <w:rsid w:val="00787FF0"/>
    <w:rsid w:val="00790566"/>
    <w:rsid w:val="00790754"/>
    <w:rsid w:val="007930EA"/>
    <w:rsid w:val="00793931"/>
    <w:rsid w:val="00794C10"/>
    <w:rsid w:val="00796999"/>
    <w:rsid w:val="007A2F17"/>
    <w:rsid w:val="007A6179"/>
    <w:rsid w:val="007A76A1"/>
    <w:rsid w:val="007B21E3"/>
    <w:rsid w:val="007B2787"/>
    <w:rsid w:val="007B4691"/>
    <w:rsid w:val="007B730F"/>
    <w:rsid w:val="007B7962"/>
    <w:rsid w:val="007C4C2B"/>
    <w:rsid w:val="007C679D"/>
    <w:rsid w:val="007C693B"/>
    <w:rsid w:val="007C6B00"/>
    <w:rsid w:val="007C70A1"/>
    <w:rsid w:val="007C7117"/>
    <w:rsid w:val="007D0B90"/>
    <w:rsid w:val="007D39A4"/>
    <w:rsid w:val="007D5BA0"/>
    <w:rsid w:val="007D6D6A"/>
    <w:rsid w:val="007D70EB"/>
    <w:rsid w:val="007E1724"/>
    <w:rsid w:val="007E5570"/>
    <w:rsid w:val="007E7B5F"/>
    <w:rsid w:val="007F0276"/>
    <w:rsid w:val="007F0723"/>
    <w:rsid w:val="007F3600"/>
    <w:rsid w:val="0080009A"/>
    <w:rsid w:val="008042EA"/>
    <w:rsid w:val="00804E47"/>
    <w:rsid w:val="0081151C"/>
    <w:rsid w:val="00811546"/>
    <w:rsid w:val="008135C1"/>
    <w:rsid w:val="008138E9"/>
    <w:rsid w:val="008139A6"/>
    <w:rsid w:val="008153D4"/>
    <w:rsid w:val="008160C4"/>
    <w:rsid w:val="0082145E"/>
    <w:rsid w:val="00821C01"/>
    <w:rsid w:val="00821FD1"/>
    <w:rsid w:val="00822A33"/>
    <w:rsid w:val="00823C8D"/>
    <w:rsid w:val="00825353"/>
    <w:rsid w:val="0082661E"/>
    <w:rsid w:val="00826AA6"/>
    <w:rsid w:val="008306D6"/>
    <w:rsid w:val="00832032"/>
    <w:rsid w:val="00834C1E"/>
    <w:rsid w:val="00834F1B"/>
    <w:rsid w:val="00837187"/>
    <w:rsid w:val="00842621"/>
    <w:rsid w:val="00842661"/>
    <w:rsid w:val="00844C93"/>
    <w:rsid w:val="008450E9"/>
    <w:rsid w:val="00845D1B"/>
    <w:rsid w:val="0085249D"/>
    <w:rsid w:val="00854804"/>
    <w:rsid w:val="008556CE"/>
    <w:rsid w:val="00856446"/>
    <w:rsid w:val="0086530C"/>
    <w:rsid w:val="008656CE"/>
    <w:rsid w:val="00865830"/>
    <w:rsid w:val="00865D3A"/>
    <w:rsid w:val="00867F4C"/>
    <w:rsid w:val="0087072F"/>
    <w:rsid w:val="0087404B"/>
    <w:rsid w:val="0087640C"/>
    <w:rsid w:val="00876FE1"/>
    <w:rsid w:val="00882CD4"/>
    <w:rsid w:val="0088497C"/>
    <w:rsid w:val="00884F88"/>
    <w:rsid w:val="008858F3"/>
    <w:rsid w:val="00885BA5"/>
    <w:rsid w:val="00887A85"/>
    <w:rsid w:val="00887CAC"/>
    <w:rsid w:val="0089081A"/>
    <w:rsid w:val="00892823"/>
    <w:rsid w:val="00893788"/>
    <w:rsid w:val="00897653"/>
    <w:rsid w:val="008A194E"/>
    <w:rsid w:val="008A2524"/>
    <w:rsid w:val="008A4504"/>
    <w:rsid w:val="008A7EEF"/>
    <w:rsid w:val="008B024D"/>
    <w:rsid w:val="008B049D"/>
    <w:rsid w:val="008B0C4E"/>
    <w:rsid w:val="008B0DCB"/>
    <w:rsid w:val="008B1BAF"/>
    <w:rsid w:val="008B279F"/>
    <w:rsid w:val="008B333A"/>
    <w:rsid w:val="008C06C0"/>
    <w:rsid w:val="008C205B"/>
    <w:rsid w:val="008C2161"/>
    <w:rsid w:val="008C2F15"/>
    <w:rsid w:val="008C4D63"/>
    <w:rsid w:val="008D1E13"/>
    <w:rsid w:val="008E0CBA"/>
    <w:rsid w:val="008E140F"/>
    <w:rsid w:val="008E180B"/>
    <w:rsid w:val="008E236D"/>
    <w:rsid w:val="008E337A"/>
    <w:rsid w:val="008E55D9"/>
    <w:rsid w:val="008E5B98"/>
    <w:rsid w:val="008E7391"/>
    <w:rsid w:val="008F0F40"/>
    <w:rsid w:val="008F1162"/>
    <w:rsid w:val="008F2716"/>
    <w:rsid w:val="008F377F"/>
    <w:rsid w:val="008F3F56"/>
    <w:rsid w:val="008F4A83"/>
    <w:rsid w:val="008F5270"/>
    <w:rsid w:val="0090226F"/>
    <w:rsid w:val="009025D1"/>
    <w:rsid w:val="00906F35"/>
    <w:rsid w:val="009105F9"/>
    <w:rsid w:val="009116BD"/>
    <w:rsid w:val="00913180"/>
    <w:rsid w:val="00913CAC"/>
    <w:rsid w:val="00914D80"/>
    <w:rsid w:val="00914E28"/>
    <w:rsid w:val="00915680"/>
    <w:rsid w:val="00916E7D"/>
    <w:rsid w:val="009172A6"/>
    <w:rsid w:val="00920A55"/>
    <w:rsid w:val="0092101D"/>
    <w:rsid w:val="00927834"/>
    <w:rsid w:val="00930DBB"/>
    <w:rsid w:val="00931013"/>
    <w:rsid w:val="009315B0"/>
    <w:rsid w:val="0093373C"/>
    <w:rsid w:val="00933DFA"/>
    <w:rsid w:val="00934C52"/>
    <w:rsid w:val="00935FEC"/>
    <w:rsid w:val="009413BE"/>
    <w:rsid w:val="00944CB8"/>
    <w:rsid w:val="0095105A"/>
    <w:rsid w:val="009511C7"/>
    <w:rsid w:val="00956147"/>
    <w:rsid w:val="009607F8"/>
    <w:rsid w:val="0096546C"/>
    <w:rsid w:val="00965B4B"/>
    <w:rsid w:val="00966FBF"/>
    <w:rsid w:val="00967FEE"/>
    <w:rsid w:val="00971697"/>
    <w:rsid w:val="00971924"/>
    <w:rsid w:val="00972B21"/>
    <w:rsid w:val="009821D1"/>
    <w:rsid w:val="0099087F"/>
    <w:rsid w:val="00991418"/>
    <w:rsid w:val="00991B85"/>
    <w:rsid w:val="00991FA0"/>
    <w:rsid w:val="009925C1"/>
    <w:rsid w:val="00995901"/>
    <w:rsid w:val="009A05EA"/>
    <w:rsid w:val="009A250F"/>
    <w:rsid w:val="009A3A30"/>
    <w:rsid w:val="009A6488"/>
    <w:rsid w:val="009B139C"/>
    <w:rsid w:val="009B2CC2"/>
    <w:rsid w:val="009B4EE3"/>
    <w:rsid w:val="009B6D28"/>
    <w:rsid w:val="009B77C9"/>
    <w:rsid w:val="009C4082"/>
    <w:rsid w:val="009C66A5"/>
    <w:rsid w:val="009C7287"/>
    <w:rsid w:val="009C77E5"/>
    <w:rsid w:val="009C7EC3"/>
    <w:rsid w:val="009C7ED1"/>
    <w:rsid w:val="009D12C0"/>
    <w:rsid w:val="009D28D1"/>
    <w:rsid w:val="009D3535"/>
    <w:rsid w:val="009D36B2"/>
    <w:rsid w:val="009D3746"/>
    <w:rsid w:val="009D6D26"/>
    <w:rsid w:val="009E1693"/>
    <w:rsid w:val="009E2A85"/>
    <w:rsid w:val="009E4C23"/>
    <w:rsid w:val="009E4E17"/>
    <w:rsid w:val="009E58D3"/>
    <w:rsid w:val="009F13B4"/>
    <w:rsid w:val="009F3795"/>
    <w:rsid w:val="009F3D55"/>
    <w:rsid w:val="009F50BF"/>
    <w:rsid w:val="009F54D4"/>
    <w:rsid w:val="009F6391"/>
    <w:rsid w:val="009F7E0A"/>
    <w:rsid w:val="00A0075A"/>
    <w:rsid w:val="00A02726"/>
    <w:rsid w:val="00A03457"/>
    <w:rsid w:val="00A06F00"/>
    <w:rsid w:val="00A120BA"/>
    <w:rsid w:val="00A123B2"/>
    <w:rsid w:val="00A14621"/>
    <w:rsid w:val="00A1636E"/>
    <w:rsid w:val="00A24FDB"/>
    <w:rsid w:val="00A26149"/>
    <w:rsid w:val="00A26928"/>
    <w:rsid w:val="00A26C90"/>
    <w:rsid w:val="00A27DF6"/>
    <w:rsid w:val="00A319BF"/>
    <w:rsid w:val="00A31BC3"/>
    <w:rsid w:val="00A31D49"/>
    <w:rsid w:val="00A3212B"/>
    <w:rsid w:val="00A32189"/>
    <w:rsid w:val="00A3629D"/>
    <w:rsid w:val="00A3781B"/>
    <w:rsid w:val="00A41977"/>
    <w:rsid w:val="00A42F1C"/>
    <w:rsid w:val="00A4390C"/>
    <w:rsid w:val="00A469B7"/>
    <w:rsid w:val="00A4704D"/>
    <w:rsid w:val="00A4781D"/>
    <w:rsid w:val="00A47970"/>
    <w:rsid w:val="00A516F8"/>
    <w:rsid w:val="00A5222A"/>
    <w:rsid w:val="00A54857"/>
    <w:rsid w:val="00A5697A"/>
    <w:rsid w:val="00A578BF"/>
    <w:rsid w:val="00A605DE"/>
    <w:rsid w:val="00A63761"/>
    <w:rsid w:val="00A64821"/>
    <w:rsid w:val="00A64ECA"/>
    <w:rsid w:val="00A661A1"/>
    <w:rsid w:val="00A706D5"/>
    <w:rsid w:val="00A706E8"/>
    <w:rsid w:val="00A721F4"/>
    <w:rsid w:val="00A7625B"/>
    <w:rsid w:val="00A80981"/>
    <w:rsid w:val="00A83416"/>
    <w:rsid w:val="00A86EC3"/>
    <w:rsid w:val="00A91D95"/>
    <w:rsid w:val="00A91EE5"/>
    <w:rsid w:val="00A92D04"/>
    <w:rsid w:val="00AA0868"/>
    <w:rsid w:val="00AA0AF0"/>
    <w:rsid w:val="00AA289E"/>
    <w:rsid w:val="00AA2AF4"/>
    <w:rsid w:val="00AA4FF9"/>
    <w:rsid w:val="00AA6123"/>
    <w:rsid w:val="00AA631E"/>
    <w:rsid w:val="00AA7100"/>
    <w:rsid w:val="00AB0104"/>
    <w:rsid w:val="00AB2609"/>
    <w:rsid w:val="00AB443D"/>
    <w:rsid w:val="00AB6C44"/>
    <w:rsid w:val="00AB7625"/>
    <w:rsid w:val="00AC2B23"/>
    <w:rsid w:val="00AC3F88"/>
    <w:rsid w:val="00AC54C9"/>
    <w:rsid w:val="00AC7C03"/>
    <w:rsid w:val="00AD19C5"/>
    <w:rsid w:val="00AD6139"/>
    <w:rsid w:val="00AE1291"/>
    <w:rsid w:val="00AE2656"/>
    <w:rsid w:val="00AE2D93"/>
    <w:rsid w:val="00AE3010"/>
    <w:rsid w:val="00AE3345"/>
    <w:rsid w:val="00AE3DBC"/>
    <w:rsid w:val="00AE7103"/>
    <w:rsid w:val="00AE7868"/>
    <w:rsid w:val="00AF151D"/>
    <w:rsid w:val="00AF1912"/>
    <w:rsid w:val="00AF321D"/>
    <w:rsid w:val="00AF417D"/>
    <w:rsid w:val="00AF4212"/>
    <w:rsid w:val="00AF5D8F"/>
    <w:rsid w:val="00AF6F60"/>
    <w:rsid w:val="00B0285D"/>
    <w:rsid w:val="00B03918"/>
    <w:rsid w:val="00B0539C"/>
    <w:rsid w:val="00B13062"/>
    <w:rsid w:val="00B1352A"/>
    <w:rsid w:val="00B2058E"/>
    <w:rsid w:val="00B20ABE"/>
    <w:rsid w:val="00B21123"/>
    <w:rsid w:val="00B2469C"/>
    <w:rsid w:val="00B24AA6"/>
    <w:rsid w:val="00B345CB"/>
    <w:rsid w:val="00B37C40"/>
    <w:rsid w:val="00B40FEB"/>
    <w:rsid w:val="00B43E14"/>
    <w:rsid w:val="00B44175"/>
    <w:rsid w:val="00B44ACF"/>
    <w:rsid w:val="00B5420A"/>
    <w:rsid w:val="00B543AB"/>
    <w:rsid w:val="00B55086"/>
    <w:rsid w:val="00B56675"/>
    <w:rsid w:val="00B56E69"/>
    <w:rsid w:val="00B57719"/>
    <w:rsid w:val="00B62EDD"/>
    <w:rsid w:val="00B664FE"/>
    <w:rsid w:val="00B66AAC"/>
    <w:rsid w:val="00B6787A"/>
    <w:rsid w:val="00B729D5"/>
    <w:rsid w:val="00B75D97"/>
    <w:rsid w:val="00B75EDE"/>
    <w:rsid w:val="00B7792C"/>
    <w:rsid w:val="00B8137A"/>
    <w:rsid w:val="00B83663"/>
    <w:rsid w:val="00B84481"/>
    <w:rsid w:val="00B85A4D"/>
    <w:rsid w:val="00B86E6E"/>
    <w:rsid w:val="00B87786"/>
    <w:rsid w:val="00B91649"/>
    <w:rsid w:val="00B9419E"/>
    <w:rsid w:val="00B944BC"/>
    <w:rsid w:val="00B94865"/>
    <w:rsid w:val="00B95346"/>
    <w:rsid w:val="00B971CA"/>
    <w:rsid w:val="00BA09B2"/>
    <w:rsid w:val="00BA3455"/>
    <w:rsid w:val="00BA51E1"/>
    <w:rsid w:val="00BA7B8E"/>
    <w:rsid w:val="00BB1AB5"/>
    <w:rsid w:val="00BB4134"/>
    <w:rsid w:val="00BC2F46"/>
    <w:rsid w:val="00BC4216"/>
    <w:rsid w:val="00BC4C81"/>
    <w:rsid w:val="00BC4E87"/>
    <w:rsid w:val="00BC5DD9"/>
    <w:rsid w:val="00BC73E5"/>
    <w:rsid w:val="00BD18BE"/>
    <w:rsid w:val="00BD28CE"/>
    <w:rsid w:val="00BD7FA6"/>
    <w:rsid w:val="00BE2D02"/>
    <w:rsid w:val="00BE2E2F"/>
    <w:rsid w:val="00BE30D3"/>
    <w:rsid w:val="00BE65E1"/>
    <w:rsid w:val="00BF230C"/>
    <w:rsid w:val="00BF306C"/>
    <w:rsid w:val="00BF349D"/>
    <w:rsid w:val="00C018C9"/>
    <w:rsid w:val="00C025A8"/>
    <w:rsid w:val="00C03B6F"/>
    <w:rsid w:val="00C0440A"/>
    <w:rsid w:val="00C1477C"/>
    <w:rsid w:val="00C14799"/>
    <w:rsid w:val="00C1561D"/>
    <w:rsid w:val="00C15B46"/>
    <w:rsid w:val="00C16FA3"/>
    <w:rsid w:val="00C203A8"/>
    <w:rsid w:val="00C21A5B"/>
    <w:rsid w:val="00C257C1"/>
    <w:rsid w:val="00C257E6"/>
    <w:rsid w:val="00C26646"/>
    <w:rsid w:val="00C269F4"/>
    <w:rsid w:val="00C2792E"/>
    <w:rsid w:val="00C303D2"/>
    <w:rsid w:val="00C3089B"/>
    <w:rsid w:val="00C339FB"/>
    <w:rsid w:val="00C34478"/>
    <w:rsid w:val="00C3508A"/>
    <w:rsid w:val="00C3699D"/>
    <w:rsid w:val="00C37113"/>
    <w:rsid w:val="00C3746B"/>
    <w:rsid w:val="00C37C8B"/>
    <w:rsid w:val="00C43EE1"/>
    <w:rsid w:val="00C4482F"/>
    <w:rsid w:val="00C475A2"/>
    <w:rsid w:val="00C50EC7"/>
    <w:rsid w:val="00C5406B"/>
    <w:rsid w:val="00C54218"/>
    <w:rsid w:val="00C54CCF"/>
    <w:rsid w:val="00C558C9"/>
    <w:rsid w:val="00C61983"/>
    <w:rsid w:val="00C63CAC"/>
    <w:rsid w:val="00C64C53"/>
    <w:rsid w:val="00C66197"/>
    <w:rsid w:val="00C6673E"/>
    <w:rsid w:val="00C6722C"/>
    <w:rsid w:val="00C67B33"/>
    <w:rsid w:val="00C7425D"/>
    <w:rsid w:val="00C76C5E"/>
    <w:rsid w:val="00C80306"/>
    <w:rsid w:val="00C822FF"/>
    <w:rsid w:val="00C82916"/>
    <w:rsid w:val="00C82B41"/>
    <w:rsid w:val="00C86657"/>
    <w:rsid w:val="00C8713D"/>
    <w:rsid w:val="00C963C3"/>
    <w:rsid w:val="00CA0FD9"/>
    <w:rsid w:val="00CA25B9"/>
    <w:rsid w:val="00CA5236"/>
    <w:rsid w:val="00CA6948"/>
    <w:rsid w:val="00CA73FA"/>
    <w:rsid w:val="00CA7505"/>
    <w:rsid w:val="00CA7955"/>
    <w:rsid w:val="00CA799A"/>
    <w:rsid w:val="00CA7AEE"/>
    <w:rsid w:val="00CA7C82"/>
    <w:rsid w:val="00CB535D"/>
    <w:rsid w:val="00CC0E86"/>
    <w:rsid w:val="00CC1714"/>
    <w:rsid w:val="00CC2514"/>
    <w:rsid w:val="00CC35FF"/>
    <w:rsid w:val="00CC404F"/>
    <w:rsid w:val="00CC4660"/>
    <w:rsid w:val="00CC7E23"/>
    <w:rsid w:val="00CD06F2"/>
    <w:rsid w:val="00CD1217"/>
    <w:rsid w:val="00CD12F6"/>
    <w:rsid w:val="00CD4E2B"/>
    <w:rsid w:val="00CD7602"/>
    <w:rsid w:val="00CE0074"/>
    <w:rsid w:val="00CE167C"/>
    <w:rsid w:val="00CE1CBE"/>
    <w:rsid w:val="00CE3C10"/>
    <w:rsid w:val="00CE6740"/>
    <w:rsid w:val="00CE7879"/>
    <w:rsid w:val="00CF2DA4"/>
    <w:rsid w:val="00CF448B"/>
    <w:rsid w:val="00CF5393"/>
    <w:rsid w:val="00CF6460"/>
    <w:rsid w:val="00D01723"/>
    <w:rsid w:val="00D07A40"/>
    <w:rsid w:val="00D10262"/>
    <w:rsid w:val="00D10AF6"/>
    <w:rsid w:val="00D11906"/>
    <w:rsid w:val="00D131F6"/>
    <w:rsid w:val="00D13A39"/>
    <w:rsid w:val="00D15F6B"/>
    <w:rsid w:val="00D2304F"/>
    <w:rsid w:val="00D23977"/>
    <w:rsid w:val="00D26C17"/>
    <w:rsid w:val="00D30761"/>
    <w:rsid w:val="00D3115F"/>
    <w:rsid w:val="00D31361"/>
    <w:rsid w:val="00D31703"/>
    <w:rsid w:val="00D34386"/>
    <w:rsid w:val="00D3445E"/>
    <w:rsid w:val="00D349C0"/>
    <w:rsid w:val="00D36C03"/>
    <w:rsid w:val="00D36CD9"/>
    <w:rsid w:val="00D377B1"/>
    <w:rsid w:val="00D41B15"/>
    <w:rsid w:val="00D44793"/>
    <w:rsid w:val="00D454E1"/>
    <w:rsid w:val="00D4777C"/>
    <w:rsid w:val="00D50623"/>
    <w:rsid w:val="00D55AA4"/>
    <w:rsid w:val="00D606F8"/>
    <w:rsid w:val="00D6102C"/>
    <w:rsid w:val="00D61672"/>
    <w:rsid w:val="00D61787"/>
    <w:rsid w:val="00D62ACD"/>
    <w:rsid w:val="00D630C0"/>
    <w:rsid w:val="00D64433"/>
    <w:rsid w:val="00D64DDD"/>
    <w:rsid w:val="00D64E54"/>
    <w:rsid w:val="00D67353"/>
    <w:rsid w:val="00D70E4F"/>
    <w:rsid w:val="00D73D94"/>
    <w:rsid w:val="00D75A3F"/>
    <w:rsid w:val="00D77818"/>
    <w:rsid w:val="00D82DD8"/>
    <w:rsid w:val="00D839C6"/>
    <w:rsid w:val="00D8519A"/>
    <w:rsid w:val="00D85B1A"/>
    <w:rsid w:val="00D8616F"/>
    <w:rsid w:val="00D92429"/>
    <w:rsid w:val="00D934AA"/>
    <w:rsid w:val="00D93728"/>
    <w:rsid w:val="00D95291"/>
    <w:rsid w:val="00D96571"/>
    <w:rsid w:val="00D96BA5"/>
    <w:rsid w:val="00DA05E4"/>
    <w:rsid w:val="00DA2000"/>
    <w:rsid w:val="00DA3480"/>
    <w:rsid w:val="00DA4699"/>
    <w:rsid w:val="00DB05FE"/>
    <w:rsid w:val="00DB3B5F"/>
    <w:rsid w:val="00DB40A3"/>
    <w:rsid w:val="00DB449E"/>
    <w:rsid w:val="00DB46C0"/>
    <w:rsid w:val="00DB6AE2"/>
    <w:rsid w:val="00DC0718"/>
    <w:rsid w:val="00DC21FF"/>
    <w:rsid w:val="00DC287C"/>
    <w:rsid w:val="00DC3735"/>
    <w:rsid w:val="00DC3824"/>
    <w:rsid w:val="00DC7BA3"/>
    <w:rsid w:val="00DD0769"/>
    <w:rsid w:val="00DD5027"/>
    <w:rsid w:val="00DD5BBC"/>
    <w:rsid w:val="00DD6072"/>
    <w:rsid w:val="00DE45B7"/>
    <w:rsid w:val="00DE5C48"/>
    <w:rsid w:val="00DE6124"/>
    <w:rsid w:val="00E00DA2"/>
    <w:rsid w:val="00E00F29"/>
    <w:rsid w:val="00E0289B"/>
    <w:rsid w:val="00E055A6"/>
    <w:rsid w:val="00E05EB9"/>
    <w:rsid w:val="00E0624B"/>
    <w:rsid w:val="00E07C69"/>
    <w:rsid w:val="00E11404"/>
    <w:rsid w:val="00E12916"/>
    <w:rsid w:val="00E14174"/>
    <w:rsid w:val="00E14C2E"/>
    <w:rsid w:val="00E15A72"/>
    <w:rsid w:val="00E1747D"/>
    <w:rsid w:val="00E17D72"/>
    <w:rsid w:val="00E21F35"/>
    <w:rsid w:val="00E23F12"/>
    <w:rsid w:val="00E25A98"/>
    <w:rsid w:val="00E263A7"/>
    <w:rsid w:val="00E26625"/>
    <w:rsid w:val="00E27729"/>
    <w:rsid w:val="00E27849"/>
    <w:rsid w:val="00E32D7E"/>
    <w:rsid w:val="00E37FE2"/>
    <w:rsid w:val="00E4046A"/>
    <w:rsid w:val="00E40DE1"/>
    <w:rsid w:val="00E41B24"/>
    <w:rsid w:val="00E439FA"/>
    <w:rsid w:val="00E44E24"/>
    <w:rsid w:val="00E46B57"/>
    <w:rsid w:val="00E506F3"/>
    <w:rsid w:val="00E53071"/>
    <w:rsid w:val="00E53AEB"/>
    <w:rsid w:val="00E53CAF"/>
    <w:rsid w:val="00E5603A"/>
    <w:rsid w:val="00E5637B"/>
    <w:rsid w:val="00E629C8"/>
    <w:rsid w:val="00E63E77"/>
    <w:rsid w:val="00E643AD"/>
    <w:rsid w:val="00E675B2"/>
    <w:rsid w:val="00E67FBF"/>
    <w:rsid w:val="00E720FB"/>
    <w:rsid w:val="00E73690"/>
    <w:rsid w:val="00E82094"/>
    <w:rsid w:val="00E82C05"/>
    <w:rsid w:val="00E82F7C"/>
    <w:rsid w:val="00E841AE"/>
    <w:rsid w:val="00E84804"/>
    <w:rsid w:val="00E86069"/>
    <w:rsid w:val="00E91E9B"/>
    <w:rsid w:val="00E920E0"/>
    <w:rsid w:val="00EA13A4"/>
    <w:rsid w:val="00EA444A"/>
    <w:rsid w:val="00EA4966"/>
    <w:rsid w:val="00EA5514"/>
    <w:rsid w:val="00EB1FA3"/>
    <w:rsid w:val="00EB5813"/>
    <w:rsid w:val="00EC1E37"/>
    <w:rsid w:val="00EC2A89"/>
    <w:rsid w:val="00EC40D1"/>
    <w:rsid w:val="00EC5DD1"/>
    <w:rsid w:val="00EC7211"/>
    <w:rsid w:val="00EC7E2B"/>
    <w:rsid w:val="00ED0633"/>
    <w:rsid w:val="00ED2935"/>
    <w:rsid w:val="00ED2D8A"/>
    <w:rsid w:val="00ED4EC4"/>
    <w:rsid w:val="00ED6E48"/>
    <w:rsid w:val="00EE2CCF"/>
    <w:rsid w:val="00EE2DA8"/>
    <w:rsid w:val="00EE3F8B"/>
    <w:rsid w:val="00EE4386"/>
    <w:rsid w:val="00EE50B4"/>
    <w:rsid w:val="00EE563E"/>
    <w:rsid w:val="00EF127C"/>
    <w:rsid w:val="00F000BC"/>
    <w:rsid w:val="00F0082D"/>
    <w:rsid w:val="00F020D6"/>
    <w:rsid w:val="00F03314"/>
    <w:rsid w:val="00F0419C"/>
    <w:rsid w:val="00F0500E"/>
    <w:rsid w:val="00F0516C"/>
    <w:rsid w:val="00F06D90"/>
    <w:rsid w:val="00F102EA"/>
    <w:rsid w:val="00F121C6"/>
    <w:rsid w:val="00F14015"/>
    <w:rsid w:val="00F14AED"/>
    <w:rsid w:val="00F150BF"/>
    <w:rsid w:val="00F20C25"/>
    <w:rsid w:val="00F218F4"/>
    <w:rsid w:val="00F221EB"/>
    <w:rsid w:val="00F258A3"/>
    <w:rsid w:val="00F32013"/>
    <w:rsid w:val="00F32D4D"/>
    <w:rsid w:val="00F33861"/>
    <w:rsid w:val="00F35405"/>
    <w:rsid w:val="00F35AC1"/>
    <w:rsid w:val="00F402BF"/>
    <w:rsid w:val="00F4546B"/>
    <w:rsid w:val="00F4587A"/>
    <w:rsid w:val="00F45B8E"/>
    <w:rsid w:val="00F461D8"/>
    <w:rsid w:val="00F510D9"/>
    <w:rsid w:val="00F52B07"/>
    <w:rsid w:val="00F5386C"/>
    <w:rsid w:val="00F565A0"/>
    <w:rsid w:val="00F62857"/>
    <w:rsid w:val="00F65506"/>
    <w:rsid w:val="00F656E9"/>
    <w:rsid w:val="00F70C06"/>
    <w:rsid w:val="00F714EF"/>
    <w:rsid w:val="00F72D1A"/>
    <w:rsid w:val="00F74863"/>
    <w:rsid w:val="00F7630D"/>
    <w:rsid w:val="00F862AF"/>
    <w:rsid w:val="00F9017A"/>
    <w:rsid w:val="00F90C3F"/>
    <w:rsid w:val="00F92579"/>
    <w:rsid w:val="00F9338C"/>
    <w:rsid w:val="00F93F01"/>
    <w:rsid w:val="00FA0104"/>
    <w:rsid w:val="00FA187F"/>
    <w:rsid w:val="00FA219F"/>
    <w:rsid w:val="00FA5271"/>
    <w:rsid w:val="00FA797D"/>
    <w:rsid w:val="00FB1E11"/>
    <w:rsid w:val="00FB206D"/>
    <w:rsid w:val="00FB38F5"/>
    <w:rsid w:val="00FB3F6A"/>
    <w:rsid w:val="00FC01D2"/>
    <w:rsid w:val="00FC4186"/>
    <w:rsid w:val="00FC4AB9"/>
    <w:rsid w:val="00FC6C80"/>
    <w:rsid w:val="00FC7860"/>
    <w:rsid w:val="00FD1DDB"/>
    <w:rsid w:val="00FD3945"/>
    <w:rsid w:val="00FD3E4B"/>
    <w:rsid w:val="00FD5690"/>
    <w:rsid w:val="00FE4644"/>
    <w:rsid w:val="00FE4D94"/>
    <w:rsid w:val="00FE5B59"/>
    <w:rsid w:val="00FE6943"/>
    <w:rsid w:val="00FF0EB2"/>
    <w:rsid w:val="00FF2084"/>
    <w:rsid w:val="00FF258A"/>
    <w:rsid w:val="00FF321F"/>
    <w:rsid w:val="00FF41D0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1B7F"/>
  <w15:docId w15:val="{950EB0E7-5E08-484D-8D8D-B3B094F3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2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3728"/>
    <w:rPr>
      <w:b/>
    </w:rPr>
  </w:style>
  <w:style w:type="character" w:customStyle="1" w:styleId="BodyTextChar">
    <w:name w:val="Body Text Char"/>
    <w:basedOn w:val="DefaultParagraphFont"/>
    <w:link w:val="BodyText"/>
    <w:rsid w:val="00D93728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itle">
    <w:name w:val="Title"/>
    <w:basedOn w:val="Normal"/>
    <w:next w:val="Normal"/>
    <w:link w:val="TitleChar"/>
    <w:qFormat/>
    <w:rsid w:val="00D9372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93728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33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5C2"/>
    <w:rPr>
      <w:rFonts w:ascii="Arial" w:eastAsia="Times New Roman" w:hAnsi="Arial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B6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5C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121c27-8ad4-4c3c-a747-14fc039f8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2FA86B98F6C459AC84BC9DF48BF36" ma:contentTypeVersion="19" ma:contentTypeDescription="Create a new document." ma:contentTypeScope="" ma:versionID="9bc3cd8ade61852ef3905341f77a4212">
  <xsd:schema xmlns:xsd="http://www.w3.org/2001/XMLSchema" xmlns:xs="http://www.w3.org/2001/XMLSchema" xmlns:p="http://schemas.microsoft.com/office/2006/metadata/properties" xmlns:ns3="7ea6432c-c43c-4248-8a89-60afcc42d45f" xmlns:ns4="6a121c27-8ad4-4c3c-a747-14fc039f8bae" targetNamespace="http://schemas.microsoft.com/office/2006/metadata/properties" ma:root="true" ma:fieldsID="a7edabdf8797ffb9560ec6bfcf63399e" ns3:_="" ns4:_="">
    <xsd:import namespace="7ea6432c-c43c-4248-8a89-60afcc42d45f"/>
    <xsd:import namespace="6a121c27-8ad4-4c3c-a747-14fc039f8b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32c-c43c-4248-8a89-60afcc42d4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1c27-8ad4-4c3c-a747-14fc039f8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9129D-4574-4417-9FCB-599CBFE7B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9D54A-2BDB-4302-BC11-4DB2C427481E}">
  <ds:schemaRefs>
    <ds:schemaRef ds:uri="http://schemas.microsoft.com/office/2006/metadata/properties"/>
    <ds:schemaRef ds:uri="http://schemas.microsoft.com/office/infopath/2007/PartnerControls"/>
    <ds:schemaRef ds:uri="6a121c27-8ad4-4c3c-a747-14fc039f8bae"/>
  </ds:schemaRefs>
</ds:datastoreItem>
</file>

<file path=customXml/itemProps3.xml><?xml version="1.0" encoding="utf-8"?>
<ds:datastoreItem xmlns:ds="http://schemas.openxmlformats.org/officeDocument/2006/customXml" ds:itemID="{B5DA932A-28FA-4CDA-9903-A90D34545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27744-F7FB-469E-9C90-C6520AC6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6432c-c43c-4248-8a89-60afcc42d45f"/>
    <ds:schemaRef ds:uri="6a121c27-8ad4-4c3c-a747-14fc039f8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567</Words>
  <Characters>2847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Black Hop Bottom Secretary-Treasurer</dc:creator>
  <cp:lastModifiedBy>Amy Black Hop Bottom Secretary-Treasurer</cp:lastModifiedBy>
  <cp:revision>50</cp:revision>
  <cp:lastPrinted>2025-09-02T22:58:00Z</cp:lastPrinted>
  <dcterms:created xsi:type="dcterms:W3CDTF">2025-10-07T22:53:00Z</dcterms:created>
  <dcterms:modified xsi:type="dcterms:W3CDTF">2025-11-02T19:31:00Z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0x0101009F02FA86B98F6C459AC84BC9DF48BF36</vt:lpwstr>
  </property>
</Properties>
</file>