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8428" w14:textId="25CD8BF7" w:rsidR="00AA5662" w:rsidRDefault="003856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42" w:line="240" w:lineRule="auto"/>
        <w:rPr>
          <w:b/>
          <w:bCs/>
          <w:color w:val="C00000"/>
          <w:sz w:val="24"/>
          <w:szCs w:val="24"/>
        </w:rPr>
      </w:pP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6D4F4DB3" wp14:editId="0C4695FA">
            <wp:simplePos x="0" y="0"/>
            <wp:positionH relativeFrom="column">
              <wp:posOffset>19685</wp:posOffset>
            </wp:positionH>
            <wp:positionV relativeFrom="paragraph">
              <wp:posOffset>0</wp:posOffset>
            </wp:positionV>
            <wp:extent cx="2278380" cy="2042160"/>
            <wp:effectExtent l="0" t="0" r="7620" b="0"/>
            <wp:wrapSquare wrapText="right" distT="19050" distB="19050" distL="19050" distR="190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2042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C00000"/>
          <w:sz w:val="24"/>
          <w:szCs w:val="24"/>
        </w:rPr>
        <w:t xml:space="preserve">            Foundation for Boyertown Education </w:t>
      </w:r>
    </w:p>
    <w:p w14:paraId="29B1C21B" w14:textId="5D4B2061" w:rsidR="00AA5662" w:rsidRDefault="00385672" w:rsidP="003856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rPr>
          <w:b/>
          <w:bCs/>
          <w:color w:val="C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 xml:space="preserve">                  2026</w:t>
      </w:r>
      <w:r w:rsidR="00A51FA0">
        <w:rPr>
          <w:b/>
          <w:bCs/>
          <w:color w:val="C00000"/>
          <w:sz w:val="24"/>
          <w:szCs w:val="24"/>
        </w:rPr>
        <w:t>-2027</w:t>
      </w:r>
      <w:r>
        <w:rPr>
          <w:b/>
          <w:bCs/>
          <w:color w:val="C00000"/>
          <w:sz w:val="24"/>
          <w:szCs w:val="24"/>
        </w:rPr>
        <w:t xml:space="preserve"> Mini Grant Application </w:t>
      </w:r>
    </w:p>
    <w:p w14:paraId="481FA5C9" w14:textId="77777777" w:rsidR="00385672" w:rsidRDefault="00385672" w:rsidP="003856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2" w:line="240" w:lineRule="auto"/>
        <w:rPr>
          <w:color w:val="000000"/>
          <w:sz w:val="24"/>
          <w:szCs w:val="24"/>
        </w:rPr>
      </w:pPr>
    </w:p>
    <w:p w14:paraId="23705BE7" w14:textId="6F4F1684" w:rsidR="00AA5662" w:rsidRDefault="00000000" w:rsidP="00A51FA0">
      <w:pPr>
        <w:pStyle w:val="NoSpacing"/>
      </w:pPr>
      <w:r>
        <w:t xml:space="preserve">Name: </w:t>
      </w:r>
    </w:p>
    <w:p w14:paraId="28827B72" w14:textId="77777777" w:rsidR="00AA56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7" w:line="240" w:lineRule="auto"/>
        <w:ind w:left="1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Date: </w:t>
      </w:r>
    </w:p>
    <w:p w14:paraId="30C685AE" w14:textId="77777777" w:rsidR="00AA56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7" w:line="240" w:lineRule="auto"/>
        <w:ind w:left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School: </w:t>
      </w:r>
    </w:p>
    <w:p w14:paraId="4B031FB4" w14:textId="77777777" w:rsidR="00AA56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7" w:line="240" w:lineRule="auto"/>
        <w:ind w:left="1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Department/Grade: </w:t>
      </w:r>
    </w:p>
    <w:p w14:paraId="51E41EC5" w14:textId="77777777" w:rsidR="00AA56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7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Total Project Cost: </w:t>
      </w:r>
    </w:p>
    <w:p w14:paraId="377D585D" w14:textId="77777777" w:rsidR="00AA56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7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Total Requested Amount: </w:t>
      </w:r>
    </w:p>
    <w:p w14:paraId="5EB3B7BB" w14:textId="77777777" w:rsidR="00AA56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7" w:line="240" w:lineRule="auto"/>
        <w:ind w:left="1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Phone: </w:t>
      </w:r>
    </w:p>
    <w:p w14:paraId="2F9C79DF" w14:textId="77777777" w:rsidR="00AA56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7" w:line="240" w:lineRule="auto"/>
        <w:ind w:left="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Email: </w:t>
      </w:r>
    </w:p>
    <w:p w14:paraId="20FC19EF" w14:textId="77777777" w:rsidR="00AA56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7" w:line="240" w:lineRule="auto"/>
        <w:ind w:left="3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Title of Project or Activity. </w:t>
      </w:r>
    </w:p>
    <w:p w14:paraId="027BA8F7" w14:textId="77777777" w:rsidR="00AA56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2" w:line="793" w:lineRule="auto"/>
        <w:ind w:left="364" w:right="2166" w:hanging="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Please provide information indicating the purpose of this project or activity. 3. Number of students that will benefit from this project or activity. </w:t>
      </w:r>
    </w:p>
    <w:p w14:paraId="5D0DB59D" w14:textId="77777777" w:rsidR="00AA56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" w:line="240" w:lineRule="auto"/>
        <w:ind w:left="3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What are your objectives? </w:t>
      </w:r>
    </w:p>
    <w:p w14:paraId="71FD367B" w14:textId="77777777" w:rsidR="00AA56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2" w:line="240" w:lineRule="auto"/>
        <w:ind w:left="36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How will this project or activity benefit students? </w:t>
      </w:r>
    </w:p>
    <w:p w14:paraId="1A1FF37D" w14:textId="77777777" w:rsidR="00AA56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2" w:line="240" w:lineRule="auto"/>
        <w:ind w:left="36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 How will you carry out project or activity? </w:t>
      </w:r>
    </w:p>
    <w:p w14:paraId="56CCBDFA" w14:textId="13A7CE06" w:rsidR="00AA56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2" w:line="240" w:lineRule="auto"/>
        <w:ind w:left="3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 Date of activity and/or when materials or funds are needed (If applicable) </w:t>
      </w:r>
    </w:p>
    <w:p w14:paraId="0C20E2EE" w14:textId="77777777" w:rsidR="00A51FA0" w:rsidRDefault="00A51F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2" w:line="264" w:lineRule="auto"/>
        <w:ind w:left="723" w:right="484" w:hanging="358"/>
        <w:rPr>
          <w:color w:val="000000"/>
          <w:sz w:val="24"/>
          <w:szCs w:val="24"/>
        </w:rPr>
      </w:pPr>
    </w:p>
    <w:p w14:paraId="07A1092C" w14:textId="3B64265F" w:rsidR="00AA56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2" w:line="264" w:lineRule="auto"/>
        <w:ind w:left="723" w:right="484" w:hanging="35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8. Can this project be implemented with partial funding, or is there any other funding you can apply for?</w:t>
      </w:r>
    </w:p>
    <w:p w14:paraId="07ABC039" w14:textId="77777777" w:rsidR="00114552" w:rsidRDefault="0011455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4"/>
        <w:rPr>
          <w:color w:val="000000"/>
          <w:sz w:val="24"/>
          <w:szCs w:val="24"/>
        </w:rPr>
      </w:pPr>
    </w:p>
    <w:p w14:paraId="47E99F4C" w14:textId="4B689F15" w:rsidR="00AA56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 How will you determine if the project is successful? </w:t>
      </w:r>
    </w:p>
    <w:p w14:paraId="6890F6EE" w14:textId="77777777" w:rsidR="00AA56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2" w:line="264" w:lineRule="auto"/>
        <w:ind w:left="721" w:right="97" w:hanging="34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10.Of your total requested amount please provide supporting documentation for all items needed as well as the estimated costs. Include where the items will be purchased and name of store/site where you plan on purchasing items. </w:t>
      </w:r>
    </w:p>
    <w:p w14:paraId="1C5DFDE0" w14:textId="78504AA6" w:rsidR="00AA56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7" w:line="240" w:lineRule="auto"/>
        <w:ind w:left="3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11.If applicable, what is the life expectancy of the materials you are requesting. </w:t>
      </w:r>
    </w:p>
    <w:p w14:paraId="5CE1460D" w14:textId="77777777" w:rsidR="00AA56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2" w:line="264" w:lineRule="auto"/>
        <w:ind w:left="722" w:right="578" w:hanging="34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12.Will there be any maintenance required on the products you are requesting? If so, please outline how this will be managed, including associated costs, if applicable. </w:t>
      </w:r>
    </w:p>
    <w:p w14:paraId="49494C18" w14:textId="75FCA4EF" w:rsidR="00AA56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7" w:line="264" w:lineRule="auto"/>
        <w:ind w:left="730" w:hanging="34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</w:t>
      </w:r>
      <w:r w:rsidRPr="00A51FA0">
        <w:rPr>
          <w:b/>
          <w:bCs/>
          <w:color w:val="000000"/>
          <w:sz w:val="24"/>
          <w:szCs w:val="24"/>
        </w:rPr>
        <w:t>.If your grant is approved, do you agree to provide follow up to the Foundation within 90 days of implementation?</w:t>
      </w:r>
      <w:r>
        <w:rPr>
          <w:color w:val="000000"/>
          <w:sz w:val="24"/>
          <w:szCs w:val="24"/>
        </w:rPr>
        <w:t xml:space="preserve"> </w:t>
      </w:r>
      <w:r w:rsidR="00A51FA0">
        <w:rPr>
          <w:color w:val="000000"/>
          <w:sz w:val="24"/>
          <w:szCs w:val="24"/>
        </w:rPr>
        <w:t>This includes allowing Jaime Fox or Kristen Herb to come to your classroom to see the item in use and take pictures.</w:t>
      </w:r>
    </w:p>
    <w:p w14:paraId="1BF919BA" w14:textId="77777777" w:rsidR="00AA566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30" w:line="240" w:lineRule="auto"/>
        <w:ind w:left="3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14.Additional comments: </w:t>
      </w:r>
    </w:p>
    <w:p w14:paraId="4D33A708" w14:textId="60B9D6D8" w:rsidR="00385672" w:rsidRDefault="00000000" w:rsidP="003856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2" w:line="240" w:lineRule="auto"/>
        <w:ind w:left="3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15.</w:t>
      </w:r>
      <w:r w:rsidRPr="00A51FA0">
        <w:rPr>
          <w:b/>
          <w:bCs/>
          <w:color w:val="000000"/>
          <w:sz w:val="24"/>
          <w:szCs w:val="24"/>
        </w:rPr>
        <w:t xml:space="preserve">Please be sure your building principal signs off on this grant </w:t>
      </w:r>
      <w:r w:rsidR="00A51FA0">
        <w:rPr>
          <w:b/>
          <w:bCs/>
          <w:color w:val="000000"/>
          <w:sz w:val="24"/>
          <w:szCs w:val="24"/>
        </w:rPr>
        <w:t xml:space="preserve">below </w:t>
      </w:r>
      <w:r w:rsidRPr="00A51FA0">
        <w:rPr>
          <w:b/>
          <w:bCs/>
          <w:color w:val="000000"/>
          <w:sz w:val="24"/>
          <w:szCs w:val="24"/>
        </w:rPr>
        <w:t xml:space="preserve">prior to submission. </w:t>
      </w:r>
    </w:p>
    <w:p w14:paraId="5BBA2504" w14:textId="5089A415" w:rsidR="00385672" w:rsidRDefault="00385672" w:rsidP="003856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2" w:line="240" w:lineRule="auto"/>
        <w:rPr>
          <w:color w:val="000000"/>
          <w:sz w:val="24"/>
          <w:szCs w:val="24"/>
        </w:rPr>
      </w:pPr>
      <w:r w:rsidRPr="00114552">
        <w:rPr>
          <w:color w:val="000000"/>
          <w:sz w:val="36"/>
          <w:szCs w:val="36"/>
        </w:rPr>
        <w:t xml:space="preserve">    </w:t>
      </w:r>
      <w:r w:rsidR="00114552" w:rsidRPr="00114552">
        <w:rPr>
          <w:color w:val="000000"/>
          <w:sz w:val="36"/>
          <w:szCs w:val="36"/>
        </w:rPr>
        <w:t>*</w:t>
      </w:r>
      <w:r>
        <w:rPr>
          <w:color w:val="000000"/>
          <w:sz w:val="24"/>
          <w:szCs w:val="24"/>
        </w:rPr>
        <w:t xml:space="preserve"> Teacher </w:t>
      </w:r>
      <w:proofErr w:type="gramStart"/>
      <w:r w:rsidR="00114552">
        <w:rPr>
          <w:color w:val="000000"/>
          <w:sz w:val="24"/>
          <w:szCs w:val="24"/>
        </w:rPr>
        <w:t xml:space="preserve">Signature: </w:t>
      </w:r>
      <w:r>
        <w:rPr>
          <w:color w:val="000000"/>
          <w:sz w:val="24"/>
          <w:szCs w:val="24"/>
        </w:rPr>
        <w:t>_</w:t>
      </w:r>
      <w:proofErr w:type="gramEnd"/>
      <w:r>
        <w:rPr>
          <w:color w:val="000000"/>
          <w:sz w:val="24"/>
          <w:szCs w:val="24"/>
        </w:rPr>
        <w:t xml:space="preserve">_________________________________ </w:t>
      </w:r>
      <w:proofErr w:type="gramStart"/>
      <w:r>
        <w:rPr>
          <w:color w:val="000000"/>
          <w:sz w:val="24"/>
          <w:szCs w:val="24"/>
        </w:rPr>
        <w:t>Date:_</w:t>
      </w:r>
      <w:proofErr w:type="gramEnd"/>
      <w:r>
        <w:rPr>
          <w:color w:val="000000"/>
          <w:sz w:val="24"/>
          <w:szCs w:val="24"/>
        </w:rPr>
        <w:t xml:space="preserve">______________ </w:t>
      </w:r>
    </w:p>
    <w:p w14:paraId="02CD2FDD" w14:textId="2640AF98" w:rsidR="00AA5662" w:rsidRDefault="00114552" w:rsidP="003856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2" w:line="240" w:lineRule="auto"/>
        <w:ind w:left="380"/>
        <w:rPr>
          <w:color w:val="000000"/>
          <w:sz w:val="24"/>
          <w:szCs w:val="24"/>
        </w:rPr>
      </w:pPr>
      <w:r w:rsidRPr="00114552">
        <w:rPr>
          <w:color w:val="000000"/>
          <w:sz w:val="36"/>
          <w:szCs w:val="36"/>
        </w:rPr>
        <w:t xml:space="preserve">* </w:t>
      </w:r>
      <w:r w:rsidR="00000000">
        <w:rPr>
          <w:color w:val="000000"/>
          <w:sz w:val="24"/>
          <w:szCs w:val="24"/>
        </w:rPr>
        <w:t>Building Principal: ___________________________________</w:t>
      </w:r>
      <w:r>
        <w:rPr>
          <w:color w:val="000000"/>
          <w:sz w:val="24"/>
          <w:szCs w:val="24"/>
        </w:rPr>
        <w:t>_</w:t>
      </w:r>
      <w:r w:rsidR="0038567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Date: _</w:t>
      </w:r>
      <w:r w:rsidR="00000000">
        <w:rPr>
          <w:color w:val="000000"/>
          <w:sz w:val="24"/>
          <w:szCs w:val="24"/>
        </w:rPr>
        <w:t xml:space="preserve">_______________ </w:t>
      </w:r>
    </w:p>
    <w:p w14:paraId="3C41FBEC" w14:textId="77777777" w:rsidR="00385672" w:rsidRDefault="003856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366"/>
        <w:rPr>
          <w:color w:val="000000"/>
          <w:sz w:val="24"/>
          <w:szCs w:val="24"/>
        </w:rPr>
      </w:pPr>
    </w:p>
    <w:p w14:paraId="14B1EA9C" w14:textId="07EC213B" w:rsidR="00AA5662" w:rsidRDefault="001145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366"/>
        <w:rPr>
          <w:color w:val="000000"/>
          <w:sz w:val="24"/>
          <w:szCs w:val="24"/>
        </w:rPr>
      </w:pPr>
      <w:r w:rsidRPr="00114552">
        <w:rPr>
          <w:color w:val="000000"/>
          <w:sz w:val="36"/>
          <w:szCs w:val="36"/>
        </w:rPr>
        <w:t>*</w:t>
      </w:r>
      <w:r w:rsidR="00000000">
        <w:rPr>
          <w:color w:val="000000"/>
          <w:sz w:val="24"/>
          <w:szCs w:val="24"/>
        </w:rPr>
        <w:t xml:space="preserve">Central </w:t>
      </w:r>
      <w:r>
        <w:rPr>
          <w:color w:val="000000"/>
          <w:sz w:val="24"/>
          <w:szCs w:val="24"/>
        </w:rPr>
        <w:t>Administration: _</w:t>
      </w:r>
      <w:r w:rsidR="00000000">
        <w:rPr>
          <w:color w:val="000000"/>
          <w:sz w:val="24"/>
          <w:szCs w:val="24"/>
        </w:rPr>
        <w:t>_______________________________</w:t>
      </w:r>
      <w:r w:rsidR="00385672"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>Date: _</w:t>
      </w:r>
      <w:r w:rsidR="00000000">
        <w:rPr>
          <w:color w:val="000000"/>
          <w:sz w:val="24"/>
          <w:szCs w:val="24"/>
        </w:rPr>
        <w:t xml:space="preserve">_______________ </w:t>
      </w:r>
    </w:p>
    <w:p w14:paraId="4E437FCB" w14:textId="77777777" w:rsidR="00F334E8" w:rsidRDefault="00F334E8" w:rsidP="00A51F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3" w:line="240" w:lineRule="auto"/>
        <w:ind w:right="2800"/>
        <w:jc w:val="right"/>
        <w:rPr>
          <w:b/>
          <w:bCs/>
          <w:color w:val="000000"/>
          <w:sz w:val="24"/>
          <w:szCs w:val="24"/>
        </w:rPr>
      </w:pPr>
    </w:p>
    <w:p w14:paraId="0882146E" w14:textId="686037A4" w:rsidR="00AA5662" w:rsidRDefault="00000000" w:rsidP="00F334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3" w:line="240" w:lineRule="auto"/>
        <w:ind w:right="2800"/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The Foundation for Boyertown Education</w:t>
      </w:r>
    </w:p>
    <w:p w14:paraId="01567B75" w14:textId="5D658EF2" w:rsidR="00AA5662" w:rsidRDefault="00000000" w:rsidP="00F334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right="4465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P.O. Box 218</w:t>
      </w:r>
    </w:p>
    <w:p w14:paraId="6DCAF385" w14:textId="1C29D4B9" w:rsidR="00AA5662" w:rsidRDefault="00000000" w:rsidP="00F334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right="401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Boyertown, PA 19512</w:t>
      </w:r>
    </w:p>
    <w:p w14:paraId="1DED221E" w14:textId="0BD28BE3" w:rsidR="00AA5662" w:rsidRDefault="00A51FA0" w:rsidP="00F334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right="338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F</w:t>
      </w:r>
      <w:r w:rsidR="00000000">
        <w:rPr>
          <w:color w:val="000000"/>
          <w:sz w:val="24"/>
          <w:szCs w:val="24"/>
          <w:u w:val="single"/>
        </w:rPr>
        <w:t>oundation</w:t>
      </w:r>
      <w:r>
        <w:rPr>
          <w:color w:val="000000"/>
          <w:sz w:val="24"/>
          <w:szCs w:val="24"/>
          <w:u w:val="single"/>
        </w:rPr>
        <w:t>4</w:t>
      </w:r>
      <w:r w:rsidR="00000000">
        <w:rPr>
          <w:color w:val="000000"/>
          <w:sz w:val="24"/>
          <w:szCs w:val="24"/>
          <w:u w:val="single"/>
        </w:rPr>
        <w:t>be@</w:t>
      </w:r>
      <w:r>
        <w:rPr>
          <w:color w:val="000000"/>
          <w:sz w:val="24"/>
          <w:szCs w:val="24"/>
          <w:u w:val="single"/>
        </w:rPr>
        <w:t>gmail.com</w:t>
      </w:r>
    </w:p>
    <w:sectPr w:rsidR="00AA5662">
      <w:pgSz w:w="12240" w:h="15840"/>
      <w:pgMar w:top="315" w:right="731" w:bottom="962" w:left="72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11C9893-9F38-40B8-AC09-25CCC79F140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E1E24AE-6E42-4431-BFE8-7D8C82C43E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178735E-E7AB-4AD6-94A7-8C822131CC0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662"/>
    <w:rsid w:val="00114552"/>
    <w:rsid w:val="00385672"/>
    <w:rsid w:val="00A51FA0"/>
    <w:rsid w:val="00A8745A"/>
    <w:rsid w:val="00AA5662"/>
    <w:rsid w:val="00C20C1E"/>
    <w:rsid w:val="00C53551"/>
    <w:rsid w:val="00F3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59139"/>
  <w15:docId w15:val="{530BEC63-C411-4B50-BF95-D58EFD74D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Spacing">
    <w:name w:val="No Spacing"/>
    <w:uiPriority w:val="1"/>
    <w:qFormat/>
    <w:rsid w:val="00A51FA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</dc:creator>
  <cp:lastModifiedBy>Fox, Jaime</cp:lastModifiedBy>
  <cp:revision>2</cp:revision>
  <dcterms:created xsi:type="dcterms:W3CDTF">2026-08-21T15:38:00Z</dcterms:created>
  <dcterms:modified xsi:type="dcterms:W3CDTF">2026-08-21T15:38:00Z</dcterms:modified>
</cp:coreProperties>
</file>