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DF" w:rsidRDefault="004E7BDF">
      <w:r>
        <w:t>July 1, 2019</w:t>
      </w:r>
      <w:bookmarkStart w:id="0" w:name="_GoBack"/>
      <w:bookmarkEnd w:id="0"/>
    </w:p>
    <w:p w:rsidR="00ED2F6A" w:rsidRDefault="00DC0C34">
      <w:r>
        <w:t>The summer is upon us – Alaskans are gardening like crazy while Arizonans and desert dwellers are running for the indoors only to peek out through the slats of their blinds at the heat outside.</w:t>
      </w:r>
    </w:p>
    <w:p w:rsidR="00DC0C34" w:rsidRDefault="00DC0C34">
      <w:r>
        <w:t xml:space="preserve">I installed officers for Long Beach Garden Club in (surprisingly) Long Beach, California.  At the sign-in table there were several birthday cards – the associated envelope had the birthday guy/gal’s name on it. Members sign their birthday wishes to any or all of the cards.  The birthday guy/gal then wears a hat at the meeting – so all can easily identify the birthday member that day (they turn in the hats at the end of the meeting). </w:t>
      </w:r>
    </w:p>
    <w:p w:rsidR="009E72A1" w:rsidRPr="00606F26" w:rsidRDefault="009E72A1" w:rsidP="009E72A1">
      <w:r>
        <w:t>The club had a round Education Table – the table had signup sheets for hosting meetings, to attend social events, the Pacific Region Director’s “Coming Attractions” sheet – and it appeared that most members stopped and read all or most of what the table had to offer.</w:t>
      </w:r>
    </w:p>
    <w:p w:rsidR="00DC0C34" w:rsidRDefault="00DC0C34">
      <w:r>
        <w:t xml:space="preserve">At their May meeting, members were asked to jot down a suggestion for a tour for their club.  At this June meeting, members were issued four colored </w:t>
      </w:r>
      <w:r w:rsidR="007D003B">
        <w:t xml:space="preserve">adhesive </w:t>
      </w:r>
      <w:r>
        <w:t xml:space="preserve">circles/dots.    Each of the tour suggestions were hand-printed on a large poster-sized post-it paper.  The posters were hung on the wall and doors around the room – at the break, the members could vote by placing their dots under the name of the tour they most liked – a member could put all four dots on one tour or one dot each on four tours.  Very clever visual so that members could see what was most popular – and if their dot was the only dot on a tour then at least they could know they were the only one interested.  </w:t>
      </w:r>
    </w:p>
    <w:p w:rsidR="008643F2" w:rsidRDefault="008643F2">
      <w:r>
        <w:t>They talked about how much everyone enjoyed their last social outing – members went to the flower mart, got flowers and then went back to a member’s home and arranged the flowers.  Is that something your club or district could try</w:t>
      </w:r>
      <w:r w:rsidR="009E72A1">
        <w:t>?</w:t>
      </w:r>
    </w:p>
    <w:p w:rsidR="009E72A1" w:rsidRPr="00606F26" w:rsidRDefault="009E72A1"/>
    <w:sectPr w:rsidR="009E72A1" w:rsidRPr="00606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26"/>
    <w:rsid w:val="0019101B"/>
    <w:rsid w:val="003114C9"/>
    <w:rsid w:val="003B3098"/>
    <w:rsid w:val="004E7BDF"/>
    <w:rsid w:val="00606F26"/>
    <w:rsid w:val="00661CA8"/>
    <w:rsid w:val="00667296"/>
    <w:rsid w:val="0073432E"/>
    <w:rsid w:val="00766F9F"/>
    <w:rsid w:val="007D003B"/>
    <w:rsid w:val="008643F2"/>
    <w:rsid w:val="009E72A1"/>
    <w:rsid w:val="00A935F7"/>
    <w:rsid w:val="00D54C45"/>
    <w:rsid w:val="00DC0C34"/>
    <w:rsid w:val="00ED2F6A"/>
    <w:rsid w:val="00E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F25D-F3EB-40FA-92CB-61577905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POKORSKI</dc:creator>
  <cp:keywords/>
  <dc:description/>
  <cp:lastModifiedBy>ROBIN POKORSKI</cp:lastModifiedBy>
  <cp:revision>8</cp:revision>
  <dcterms:created xsi:type="dcterms:W3CDTF">2019-06-27T20:44:00Z</dcterms:created>
  <dcterms:modified xsi:type="dcterms:W3CDTF">2019-06-27T22:21:00Z</dcterms:modified>
</cp:coreProperties>
</file>