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8693" w14:textId="65163956" w:rsidR="0005397A" w:rsidRPr="00F23DFA" w:rsidRDefault="00456F4A" w:rsidP="00885140">
      <w:pPr>
        <w:jc w:val="center"/>
        <w:rPr>
          <w:b/>
          <w:bCs/>
          <w:sz w:val="36"/>
          <w:szCs w:val="36"/>
          <w:u w:val="single"/>
        </w:rPr>
      </w:pPr>
      <w:r w:rsidRPr="00F23DFA">
        <w:rPr>
          <w:b/>
          <w:bCs/>
          <w:sz w:val="36"/>
          <w:szCs w:val="36"/>
          <w:u w:val="single"/>
        </w:rPr>
        <w:t>WISCONSIN APPLE PIE CHAMPIONSHIP</w:t>
      </w:r>
    </w:p>
    <w:p w14:paraId="20A27F45" w14:textId="2940C80D" w:rsidR="00456F4A" w:rsidRDefault="00456F4A" w:rsidP="00885140">
      <w:pPr>
        <w:jc w:val="center"/>
      </w:pPr>
      <w:r>
        <w:t>September 26, 2021</w:t>
      </w:r>
    </w:p>
    <w:p w14:paraId="3486E616" w14:textId="4239EEEC" w:rsidR="00456F4A" w:rsidRDefault="00CD470C" w:rsidP="005772EC">
      <w:pPr>
        <w:tabs>
          <w:tab w:val="left" w:pos="225"/>
        </w:tabs>
        <w:jc w:val="both"/>
      </w:pPr>
      <w:r>
        <w:tab/>
        <w:t xml:space="preserve">So, you make a pretty good apple pie, do you?  </w:t>
      </w:r>
      <w:proofErr w:type="gramStart"/>
      <w:r>
        <w:t>But,</w:t>
      </w:r>
      <w:proofErr w:type="gramEnd"/>
      <w:r>
        <w:t xml:space="preserve"> is it the best?</w:t>
      </w:r>
      <w:r w:rsidR="00BD39B1">
        <w:t xml:space="preserve">  Bring it on out to the Wisconsin Apple Pie Championship</w:t>
      </w:r>
      <w:r w:rsidR="00B33BA7">
        <w:t xml:space="preserve"> and let’s find out</w:t>
      </w:r>
      <w:proofErr w:type="gramStart"/>
      <w:r w:rsidR="00B33BA7">
        <w:t>….</w:t>
      </w:r>
      <w:r w:rsidR="00011AAC">
        <w:t>The</w:t>
      </w:r>
      <w:proofErr w:type="gramEnd"/>
      <w:r w:rsidR="00011AAC">
        <w:t xml:space="preserve"> inaugural edition of this event</w:t>
      </w:r>
      <w:r w:rsidR="00322399">
        <w:t xml:space="preserve"> is FREE to enter</w:t>
      </w:r>
      <w:r w:rsidR="00D74B23">
        <w:t>,</w:t>
      </w:r>
      <w:r w:rsidR="00011AAC">
        <w:t xml:space="preserve"> will be held at the Deerfield Apple Festival </w:t>
      </w:r>
      <w:r w:rsidR="00443E3E">
        <w:t xml:space="preserve">and will include a </w:t>
      </w:r>
      <w:r w:rsidR="00443E3E" w:rsidRPr="005772EC">
        <w:rPr>
          <w:b/>
          <w:bCs/>
        </w:rPr>
        <w:t>Benefit Auction supporting the Deerfield Food Pantry.</w:t>
      </w:r>
      <w:r w:rsidR="00011AAC">
        <w:t xml:space="preserve"> </w:t>
      </w:r>
    </w:p>
    <w:p w14:paraId="569FACD0" w14:textId="77777777" w:rsidR="00322399" w:rsidRPr="005772EC" w:rsidRDefault="00322399" w:rsidP="005772EC">
      <w:pPr>
        <w:tabs>
          <w:tab w:val="left" w:pos="225"/>
        </w:tabs>
        <w:jc w:val="both"/>
      </w:pPr>
    </w:p>
    <w:p w14:paraId="602DD65B" w14:textId="1117581C" w:rsidR="00456F4A" w:rsidRDefault="00456F4A">
      <w:r>
        <w:t>Bittersweet Blessings Farm</w:t>
      </w:r>
    </w:p>
    <w:p w14:paraId="479BF267" w14:textId="77525BEE" w:rsidR="00456F4A" w:rsidRDefault="00456F4A">
      <w:r>
        <w:t>4509 State Road 73</w:t>
      </w:r>
    </w:p>
    <w:p w14:paraId="2D9DAAAE" w14:textId="691B5894" w:rsidR="00456F4A" w:rsidRDefault="00456F4A">
      <w:r>
        <w:t>Deerfield, WI  53531</w:t>
      </w:r>
    </w:p>
    <w:p w14:paraId="538C30AB" w14:textId="77777777" w:rsidR="009D2C06" w:rsidRDefault="009D2C06" w:rsidP="009D2C06">
      <w:r>
        <w:t>Entries are open to all WI residents and businesses.</w:t>
      </w:r>
    </w:p>
    <w:p w14:paraId="59221662" w14:textId="28035A44" w:rsidR="00456F4A" w:rsidRDefault="00456F4A">
      <w:r>
        <w:t xml:space="preserve">Pie drop off:  8:00 am – 10:00 </w:t>
      </w:r>
      <w:proofErr w:type="gramStart"/>
      <w:r>
        <w:t>am  (</w:t>
      </w:r>
      <w:proofErr w:type="gramEnd"/>
      <w:r>
        <w:t>no late entries will be accepted)</w:t>
      </w:r>
    </w:p>
    <w:p w14:paraId="17E8A45F" w14:textId="7C92AC9A" w:rsidR="00456F4A" w:rsidRDefault="00456F4A">
      <w:r>
        <w:t>Judging pies to begin at 10:00</w:t>
      </w:r>
    </w:p>
    <w:p w14:paraId="21F493BF" w14:textId="61256EE3" w:rsidR="00456F4A" w:rsidRDefault="00456F4A">
      <w:r>
        <w:t>Awards at 12:00 noon</w:t>
      </w:r>
    </w:p>
    <w:p w14:paraId="741BE6E2" w14:textId="615359D5" w:rsidR="00D374E6" w:rsidRDefault="00883E17">
      <w:r w:rsidRPr="00883E17">
        <w:rPr>
          <w:b/>
          <w:bCs/>
          <w:u w:val="single"/>
        </w:rPr>
        <w:t>BENEFIT AUCTION:</w:t>
      </w:r>
      <w:r>
        <w:t xml:space="preserve">  </w:t>
      </w:r>
      <w:r w:rsidR="00D374E6">
        <w:t xml:space="preserve">The winning pies (top 5) will be auctioned off at </w:t>
      </w:r>
      <w:r w:rsidR="001F4E06">
        <w:t>12:00 noon, with all proceeds go</w:t>
      </w:r>
      <w:r w:rsidR="00556F04">
        <w:t>ing</w:t>
      </w:r>
      <w:r w:rsidR="001F4E06">
        <w:t xml:space="preserve"> to the Deerfield Food Pantry.</w:t>
      </w:r>
      <w:r w:rsidR="00556F04">
        <w:t xml:space="preserve">  Remaining pies to be sliced and sold to </w:t>
      </w:r>
      <w:proofErr w:type="gramStart"/>
      <w:r w:rsidR="00556F04">
        <w:t>general public</w:t>
      </w:r>
      <w:proofErr w:type="gramEnd"/>
      <w:r w:rsidR="00556F04">
        <w:t>.</w:t>
      </w:r>
    </w:p>
    <w:p w14:paraId="55AA1F9D" w14:textId="52367B70" w:rsidR="000852DB" w:rsidRDefault="000852DB">
      <w:r>
        <w:t xml:space="preserve">Contest &amp; Pie Auction continue </w:t>
      </w:r>
      <w:r w:rsidRPr="000852DB">
        <w:rPr>
          <w:b/>
          <w:bCs/>
          <w:u w:val="single"/>
        </w:rPr>
        <w:t xml:space="preserve">RAIN OR </w:t>
      </w:r>
      <w:proofErr w:type="gramStart"/>
      <w:r w:rsidRPr="000852DB">
        <w:rPr>
          <w:b/>
          <w:bCs/>
          <w:u w:val="single"/>
        </w:rPr>
        <w:t>SHINE !!</w:t>
      </w:r>
      <w:proofErr w:type="gramEnd"/>
    </w:p>
    <w:p w14:paraId="082A47B6" w14:textId="590DC438" w:rsidR="00FB29B8" w:rsidRDefault="00FB29B8"/>
    <w:p w14:paraId="002D6D8B" w14:textId="0A9D12D4" w:rsidR="00FB29B8" w:rsidRPr="00FB29B8" w:rsidRDefault="00FB29B8">
      <w:pPr>
        <w:rPr>
          <w:b/>
          <w:bCs/>
          <w:u w:val="single"/>
        </w:rPr>
      </w:pPr>
      <w:r w:rsidRPr="00FB29B8">
        <w:rPr>
          <w:b/>
          <w:bCs/>
          <w:u w:val="single"/>
        </w:rPr>
        <w:t>Apple Pie Contest Rules:</w:t>
      </w:r>
    </w:p>
    <w:p w14:paraId="46E8044A" w14:textId="1A9BEAD1" w:rsidR="00FB29B8" w:rsidRDefault="00595DBA">
      <w:r>
        <w:t>Registration deadline is 10:00am September 26, 2021</w:t>
      </w:r>
      <w:r w:rsidR="00EA7ADF">
        <w:t xml:space="preserve"> (no late entries will be accepted)</w:t>
      </w:r>
      <w:r w:rsidR="001501C7">
        <w:t xml:space="preserve">.  Entrants are highly encouraged to </w:t>
      </w:r>
      <w:r w:rsidR="00F055E3">
        <w:t>print registration form f</w:t>
      </w:r>
      <w:r w:rsidR="00C65B99">
        <w:t>rom</w:t>
      </w:r>
      <w:r w:rsidR="00F055E3">
        <w:t xml:space="preserve"> website </w:t>
      </w:r>
      <w:r w:rsidR="00C65B99">
        <w:t>(</w:t>
      </w:r>
      <w:hyperlink r:id="rId5" w:history="1">
        <w:r w:rsidR="00C65B99" w:rsidRPr="00DE3BED">
          <w:rPr>
            <w:rStyle w:val="Hyperlink"/>
          </w:rPr>
          <w:t>www.bittersweetblessingsfarm.com</w:t>
        </w:r>
      </w:hyperlink>
      <w:r w:rsidR="00C65B99">
        <w:t xml:space="preserve">) </w:t>
      </w:r>
      <w:r w:rsidR="00F055E3">
        <w:t xml:space="preserve">and </w:t>
      </w:r>
      <w:r w:rsidR="00C65B99">
        <w:t>bring to registration.</w:t>
      </w:r>
    </w:p>
    <w:p w14:paraId="1C20CE50" w14:textId="4ADC6F49" w:rsidR="00595DBA" w:rsidRDefault="00595DBA">
      <w:r>
        <w:t>Judging begins promptly at 10:00am</w:t>
      </w:r>
    </w:p>
    <w:p w14:paraId="05A6200F" w14:textId="5B4A6901" w:rsidR="00595DBA" w:rsidRDefault="00EA7ADF">
      <w:r>
        <w:t>All pies become property of Deerfield Apple Festival</w:t>
      </w:r>
      <w:r w:rsidR="0006672D">
        <w:t>, and you do not get your pie back.</w:t>
      </w:r>
    </w:p>
    <w:p w14:paraId="28561140" w14:textId="3F5DDEC1" w:rsidR="00EA7ADF" w:rsidRDefault="00EA7ADF">
      <w:r>
        <w:t>Any type of Apple pie may be entered</w:t>
      </w:r>
      <w:r w:rsidR="00E85E41">
        <w:t>.  H</w:t>
      </w:r>
      <w:r>
        <w:t>owever</w:t>
      </w:r>
      <w:r w:rsidR="006B5198">
        <w:t>,</w:t>
      </w:r>
      <w:r>
        <w:t xml:space="preserve"> the main ingredient </w:t>
      </w:r>
      <w:r w:rsidR="003D0C96">
        <w:t xml:space="preserve">of the filling </w:t>
      </w:r>
      <w:r>
        <w:t>must be apple</w:t>
      </w:r>
      <w:r w:rsidR="00F35A67">
        <w:t>,</w:t>
      </w:r>
      <w:r w:rsidR="002F3788">
        <w:t xml:space="preserve"> other fruits or </w:t>
      </w:r>
      <w:r w:rsidR="001643C6">
        <w:t>ingredients are allowed.</w:t>
      </w:r>
    </w:p>
    <w:p w14:paraId="235CCAFA" w14:textId="274507CB" w:rsidR="00EA7ADF" w:rsidRDefault="00E844D2">
      <w:r>
        <w:tab/>
        <w:t>(IE:  apple/raisin, apple</w:t>
      </w:r>
      <w:r w:rsidR="002C3D74">
        <w:t xml:space="preserve">/rhubarb, Dutch apple, </w:t>
      </w:r>
      <w:r w:rsidR="002C1618">
        <w:t xml:space="preserve">Apple/Blueberry, </w:t>
      </w:r>
      <w:r w:rsidR="00F758D7">
        <w:t>Cranberry/apple</w:t>
      </w:r>
      <w:r w:rsidR="0007497F">
        <w:t xml:space="preserve">, </w:t>
      </w:r>
      <w:r w:rsidR="00595A49">
        <w:t>etc.)</w:t>
      </w:r>
    </w:p>
    <w:p w14:paraId="7B106DB5" w14:textId="2B6FE3A5" w:rsidR="008E3093" w:rsidRDefault="0013186C">
      <w:r>
        <w:t>Each entry consist</w:t>
      </w:r>
      <w:r w:rsidR="0007497F">
        <w:t>s</w:t>
      </w:r>
      <w:r>
        <w:t xml:space="preserve"> of two (2) pies.  One for judging, and one </w:t>
      </w:r>
      <w:r w:rsidR="00E70E65">
        <w:t xml:space="preserve">for </w:t>
      </w:r>
      <w:r w:rsidR="00E70E65" w:rsidRPr="00122B37">
        <w:rPr>
          <w:u w:val="single"/>
        </w:rPr>
        <w:t>Food Pantry Auction</w:t>
      </w:r>
      <w:r w:rsidR="00E70E65">
        <w:t>.</w:t>
      </w:r>
    </w:p>
    <w:p w14:paraId="7E7CF473" w14:textId="6E6A33AD" w:rsidR="006B7D2B" w:rsidRDefault="000C7984">
      <w:r>
        <w:t xml:space="preserve">Each pie must be </w:t>
      </w:r>
      <w:r w:rsidR="001E381A">
        <w:t xml:space="preserve">in </w:t>
      </w:r>
      <w:r>
        <w:t>a 9”</w:t>
      </w:r>
      <w:r w:rsidR="008428AF">
        <w:t>-10”</w:t>
      </w:r>
      <w:r w:rsidR="001E381A">
        <w:t xml:space="preserve"> pie </w:t>
      </w:r>
      <w:r w:rsidR="00B32D57">
        <w:t>plate/pan</w:t>
      </w:r>
      <w:r w:rsidR="00924BC7">
        <w:t xml:space="preserve"> (measured at the top inside edge of the dish).</w:t>
      </w:r>
      <w:r w:rsidR="00C37E1D">
        <w:t xml:space="preserve">  We en</w:t>
      </w:r>
      <w:r w:rsidR="00741452">
        <w:t xml:space="preserve">courage the use of disposable </w:t>
      </w:r>
      <w:r w:rsidR="00CA09F1">
        <w:t xml:space="preserve">pie tins, as your </w:t>
      </w:r>
      <w:r w:rsidR="00F46D20">
        <w:t>baking dish</w:t>
      </w:r>
      <w:r w:rsidR="00CA09F1">
        <w:t xml:space="preserve"> will NOT </w:t>
      </w:r>
      <w:r w:rsidR="006F5C39">
        <w:t>be returned.</w:t>
      </w:r>
    </w:p>
    <w:p w14:paraId="53E232FA" w14:textId="199E859E" w:rsidR="00595A49" w:rsidRDefault="00595A49">
      <w:r>
        <w:t xml:space="preserve">Include </w:t>
      </w:r>
      <w:r w:rsidR="00C6503E">
        <w:t>ingredient card with entry</w:t>
      </w:r>
    </w:p>
    <w:p w14:paraId="7178C893" w14:textId="32411D94" w:rsidR="00C6503E" w:rsidRDefault="00744613">
      <w:r>
        <w:lastRenderedPageBreak/>
        <w:t xml:space="preserve">You/your business may </w:t>
      </w:r>
      <w:r w:rsidR="006F5C39">
        <w:t>submit</w:t>
      </w:r>
      <w:r w:rsidR="00CD6728">
        <w:t xml:space="preserve"> up to two (2) </w:t>
      </w:r>
      <w:r w:rsidR="008E3093">
        <w:t>entries.</w:t>
      </w:r>
      <w:r w:rsidR="00A94BB7">
        <w:t xml:space="preserve">  Pies must be of different varieties, and 2 pies </w:t>
      </w:r>
      <w:r w:rsidR="006F5C39">
        <w:t xml:space="preserve">are required </w:t>
      </w:r>
      <w:r w:rsidR="00A94BB7">
        <w:t>per entry.</w:t>
      </w:r>
    </w:p>
    <w:p w14:paraId="0718897E" w14:textId="2D0EC5D6" w:rsidR="00280FE7" w:rsidRDefault="00B70D2B">
      <w:r>
        <w:t xml:space="preserve">Pies must be from ‘Scratch’:  </w:t>
      </w:r>
      <w:r w:rsidR="000F40C0">
        <w:t>Pie crust and filling must be home</w:t>
      </w:r>
      <w:r>
        <w:t>-</w:t>
      </w:r>
      <w:r w:rsidR="000F40C0">
        <w:t>made.</w:t>
      </w:r>
      <w:r w:rsidR="00122B37">
        <w:t xml:space="preserve"> No</w:t>
      </w:r>
      <w:r w:rsidR="006A3BA7">
        <w:t xml:space="preserve"> pre-made or</w:t>
      </w:r>
      <w:r w:rsidR="00122B37">
        <w:t xml:space="preserve"> mixes</w:t>
      </w:r>
      <w:r w:rsidR="006A3BA7">
        <w:t xml:space="preserve"> allowed</w:t>
      </w:r>
      <w:r>
        <w:t>.</w:t>
      </w:r>
    </w:p>
    <w:p w14:paraId="05B835B0" w14:textId="52BC06D8" w:rsidR="00DF1777" w:rsidRDefault="00A11E9B">
      <w:r>
        <w:t>Contestants agree to have their photo</w:t>
      </w:r>
      <w:r w:rsidR="00187470">
        <w:t xml:space="preserve"> or pie photo to be published without compensation.  Winners </w:t>
      </w:r>
      <w:r w:rsidR="001257F3">
        <w:t xml:space="preserve">give permission to have your photo taken during </w:t>
      </w:r>
      <w:r w:rsidR="000D0E09">
        <w:t>announcement ceremony and have it used for Pie Contest</w:t>
      </w:r>
      <w:r w:rsidR="003C3A53">
        <w:t xml:space="preserve"> and Festival promotional materials</w:t>
      </w:r>
      <w:r w:rsidR="00BF267C">
        <w:t>, without compensation.</w:t>
      </w:r>
    </w:p>
    <w:p w14:paraId="43E92786" w14:textId="5247EB76" w:rsidR="00975D37" w:rsidRPr="00975D37" w:rsidRDefault="00975D37">
      <w:pPr>
        <w:rPr>
          <w:b/>
          <w:bCs/>
          <w:u w:val="single"/>
        </w:rPr>
      </w:pPr>
      <w:r w:rsidRPr="00975D37">
        <w:rPr>
          <w:b/>
          <w:bCs/>
          <w:u w:val="single"/>
        </w:rPr>
        <w:t>JUDGING:</w:t>
      </w:r>
    </w:p>
    <w:p w14:paraId="125F7E83" w14:textId="5A748A44" w:rsidR="0069159F" w:rsidRDefault="0069159F">
      <w:r>
        <w:t>To maintain an</w:t>
      </w:r>
      <w:r w:rsidR="00EE47EA">
        <w:t>onymity, judges will be brought in</w:t>
      </w:r>
      <w:r w:rsidR="00445DFB">
        <w:t xml:space="preserve"> only after all pies have been entered</w:t>
      </w:r>
      <w:r w:rsidR="002B6E0C">
        <w:t xml:space="preserve"> and registered.</w:t>
      </w:r>
    </w:p>
    <w:p w14:paraId="07EC9F55" w14:textId="0EABB9FF" w:rsidR="00975D37" w:rsidRDefault="00E875E1">
      <w:r>
        <w:t xml:space="preserve">Judging area will be “off limits” to </w:t>
      </w:r>
      <w:r w:rsidR="008D655F">
        <w:t xml:space="preserve">everyone except judges and </w:t>
      </w:r>
      <w:r w:rsidR="00543774">
        <w:t>‘</w:t>
      </w:r>
      <w:r w:rsidR="008D655F">
        <w:t>Pie contest committee</w:t>
      </w:r>
      <w:r w:rsidR="00543774">
        <w:t>’</w:t>
      </w:r>
      <w:r w:rsidR="008D655F">
        <w:t xml:space="preserve"> members.</w:t>
      </w:r>
    </w:p>
    <w:p w14:paraId="7D02C76B" w14:textId="7C9BBAD6" w:rsidR="008D655F" w:rsidRDefault="008D655F">
      <w:r>
        <w:t>There will be a minimum of 3 judges</w:t>
      </w:r>
    </w:p>
    <w:p w14:paraId="7D5BACEF" w14:textId="1D7254D3" w:rsidR="008D655F" w:rsidRDefault="00900B53">
      <w:r>
        <w:t>Pies will be judged on</w:t>
      </w:r>
      <w:r w:rsidR="003148C0">
        <w:t>:</w:t>
      </w:r>
    </w:p>
    <w:p w14:paraId="73471419" w14:textId="4D996E7F" w:rsidR="00900B53" w:rsidRDefault="00900B53">
      <w:r>
        <w:tab/>
        <w:t>Overall Appearance</w:t>
      </w:r>
    </w:p>
    <w:p w14:paraId="1230E9F6" w14:textId="56EAFFD4" w:rsidR="00900B53" w:rsidRDefault="00900B53">
      <w:r>
        <w:tab/>
        <w:t>Taste</w:t>
      </w:r>
    </w:p>
    <w:p w14:paraId="10653B1D" w14:textId="736D54E7" w:rsidR="00900B53" w:rsidRDefault="00900B53">
      <w:r>
        <w:tab/>
      </w:r>
      <w:r w:rsidR="00D2515C">
        <w:t>Overall Impression</w:t>
      </w:r>
    </w:p>
    <w:p w14:paraId="445F124F" w14:textId="48CB4241" w:rsidR="00D2515C" w:rsidRDefault="00D2515C">
      <w:r>
        <w:tab/>
        <w:t>Level of Creativity</w:t>
      </w:r>
    </w:p>
    <w:p w14:paraId="4255F3B1" w14:textId="7FAB1C3E" w:rsidR="003148C0" w:rsidRDefault="003148C0" w:rsidP="003148C0">
      <w:pPr>
        <w:pStyle w:val="ListParagraph"/>
        <w:numPr>
          <w:ilvl w:val="0"/>
          <w:numId w:val="1"/>
        </w:numPr>
      </w:pPr>
      <w:r>
        <w:t xml:space="preserve"> See Judging scor</w:t>
      </w:r>
      <w:r w:rsidR="00854730">
        <w:t>ing sheet below.</w:t>
      </w:r>
    </w:p>
    <w:p w14:paraId="29BC0825" w14:textId="77777777" w:rsidR="003148C0" w:rsidRDefault="003148C0"/>
    <w:p w14:paraId="4AC48A27" w14:textId="7672B5F9" w:rsidR="00175CA0" w:rsidRDefault="008D655F">
      <w:r>
        <w:t>The decision of the Judges is final.</w:t>
      </w:r>
    </w:p>
    <w:p w14:paraId="7AD18A99" w14:textId="77777777" w:rsidR="00484D5C" w:rsidRDefault="00484D5C"/>
    <w:sectPr w:rsidR="00484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15A6B"/>
    <w:multiLevelType w:val="hybridMultilevel"/>
    <w:tmpl w:val="9766A8FA"/>
    <w:lvl w:ilvl="0" w:tplc="019C3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4A"/>
    <w:rsid w:val="00011AAC"/>
    <w:rsid w:val="0005397A"/>
    <w:rsid w:val="0006672D"/>
    <w:rsid w:val="0007497F"/>
    <w:rsid w:val="000852DB"/>
    <w:rsid w:val="000C7984"/>
    <w:rsid w:val="000D0E09"/>
    <w:rsid w:val="000F40C0"/>
    <w:rsid w:val="00122B37"/>
    <w:rsid w:val="001257F3"/>
    <w:rsid w:val="0013186C"/>
    <w:rsid w:val="001501C7"/>
    <w:rsid w:val="001643C6"/>
    <w:rsid w:val="00175CA0"/>
    <w:rsid w:val="00187470"/>
    <w:rsid w:val="001E381A"/>
    <w:rsid w:val="001F4E06"/>
    <w:rsid w:val="00280FE7"/>
    <w:rsid w:val="002B6E0C"/>
    <w:rsid w:val="002C1618"/>
    <w:rsid w:val="002C3D74"/>
    <w:rsid w:val="002D5099"/>
    <w:rsid w:val="002F3788"/>
    <w:rsid w:val="003148C0"/>
    <w:rsid w:val="00322399"/>
    <w:rsid w:val="00395AC6"/>
    <w:rsid w:val="003C3A53"/>
    <w:rsid w:val="003D0C96"/>
    <w:rsid w:val="00443E3E"/>
    <w:rsid w:val="00445DFB"/>
    <w:rsid w:val="00456F4A"/>
    <w:rsid w:val="00484D5C"/>
    <w:rsid w:val="00543774"/>
    <w:rsid w:val="00556F04"/>
    <w:rsid w:val="005772EC"/>
    <w:rsid w:val="00595A49"/>
    <w:rsid w:val="00595DBA"/>
    <w:rsid w:val="0069159F"/>
    <w:rsid w:val="006A3BA7"/>
    <w:rsid w:val="006B0F7B"/>
    <w:rsid w:val="006B5198"/>
    <w:rsid w:val="006B7D2B"/>
    <w:rsid w:val="006F5C39"/>
    <w:rsid w:val="00741452"/>
    <w:rsid w:val="00744613"/>
    <w:rsid w:val="008428AF"/>
    <w:rsid w:val="00854730"/>
    <w:rsid w:val="00883E17"/>
    <w:rsid w:val="00885140"/>
    <w:rsid w:val="008D655F"/>
    <w:rsid w:val="008E3093"/>
    <w:rsid w:val="00900B53"/>
    <w:rsid w:val="00924BC7"/>
    <w:rsid w:val="00975D37"/>
    <w:rsid w:val="009D2C06"/>
    <w:rsid w:val="00A11E9B"/>
    <w:rsid w:val="00A94BB7"/>
    <w:rsid w:val="00AF33B3"/>
    <w:rsid w:val="00B32D57"/>
    <w:rsid w:val="00B33BA7"/>
    <w:rsid w:val="00B70D2B"/>
    <w:rsid w:val="00BD39B1"/>
    <w:rsid w:val="00BF267C"/>
    <w:rsid w:val="00C37E1D"/>
    <w:rsid w:val="00C6503E"/>
    <w:rsid w:val="00C65B99"/>
    <w:rsid w:val="00CA09F1"/>
    <w:rsid w:val="00CD470C"/>
    <w:rsid w:val="00CD6728"/>
    <w:rsid w:val="00D2515C"/>
    <w:rsid w:val="00D374E6"/>
    <w:rsid w:val="00D46C49"/>
    <w:rsid w:val="00D74B23"/>
    <w:rsid w:val="00DA43AF"/>
    <w:rsid w:val="00DF1777"/>
    <w:rsid w:val="00E70E65"/>
    <w:rsid w:val="00E70F38"/>
    <w:rsid w:val="00E844D2"/>
    <w:rsid w:val="00E85E41"/>
    <w:rsid w:val="00E875E1"/>
    <w:rsid w:val="00EA7ADF"/>
    <w:rsid w:val="00EE47EA"/>
    <w:rsid w:val="00F055E3"/>
    <w:rsid w:val="00F23DFA"/>
    <w:rsid w:val="00F35A67"/>
    <w:rsid w:val="00F46D20"/>
    <w:rsid w:val="00F758D7"/>
    <w:rsid w:val="00FB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6B64"/>
  <w15:chartTrackingRefBased/>
  <w15:docId w15:val="{47678AEC-BE81-4CA2-94B3-8ABA22FB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B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B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ttersweetblessingsfar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Moerke</dc:creator>
  <cp:keywords/>
  <dc:description/>
  <cp:lastModifiedBy>Jeff Moerke</cp:lastModifiedBy>
  <cp:revision>85</cp:revision>
  <cp:lastPrinted>2021-08-23T03:06:00Z</cp:lastPrinted>
  <dcterms:created xsi:type="dcterms:W3CDTF">2021-08-23T01:13:00Z</dcterms:created>
  <dcterms:modified xsi:type="dcterms:W3CDTF">2021-09-04T18:09:00Z</dcterms:modified>
</cp:coreProperties>
</file>