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70246407"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08/</w:t>
      </w:r>
      <w:r w:rsidR="007E71E7">
        <w:rPr>
          <w:rFonts w:ascii="Cambria" w:hAnsi="Cambria"/>
          <w:b/>
          <w:sz w:val="22"/>
          <w:szCs w:val="22"/>
        </w:rPr>
        <w:t>25</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508178A2"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7E71E7">
        <w:rPr>
          <w:rFonts w:ascii="Cambria" w:hAnsi="Cambria"/>
          <w:b/>
        </w:rPr>
        <w:t xml:space="preserve">tonight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p>
    <w:p w14:paraId="483D796D" w14:textId="77777777" w:rsidR="00B06D4A" w:rsidRDefault="00B06D4A" w:rsidP="003A4290">
      <w:pPr>
        <w:outlineLvl w:val="0"/>
        <w:rPr>
          <w:rFonts w:ascii="Cambria" w:hAnsi="Cambria"/>
          <w:b/>
          <w:sz w:val="22"/>
          <w:szCs w:val="22"/>
        </w:rPr>
      </w:pPr>
    </w:p>
    <w:p w14:paraId="00E2E23D" w14:textId="113F9A1D"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7E71E7">
        <w:rPr>
          <w:rFonts w:ascii="Georgia" w:hAnsi="Georgia"/>
          <w:b/>
          <w:bCs/>
        </w:rPr>
        <w:t>Romans 12:1-2</w:t>
      </w:r>
    </w:p>
    <w:p w14:paraId="12A30AC5" w14:textId="77777777" w:rsidR="00B230CD" w:rsidRDefault="00B230CD" w:rsidP="00962E6E">
      <w:pPr>
        <w:tabs>
          <w:tab w:val="left" w:pos="0"/>
        </w:tabs>
        <w:outlineLvl w:val="0"/>
        <w:rPr>
          <w:rFonts w:ascii="Georgia" w:hAnsi="Georgia"/>
          <w:b/>
          <w:bCs/>
        </w:rPr>
      </w:pPr>
    </w:p>
    <w:p w14:paraId="3FC9E561" w14:textId="748B77C8" w:rsidR="007E71E7" w:rsidRPr="007E71E7" w:rsidRDefault="007E71E7" w:rsidP="007E71E7">
      <w:pPr>
        <w:tabs>
          <w:tab w:val="left" w:pos="0"/>
        </w:tabs>
        <w:outlineLvl w:val="0"/>
        <w:rPr>
          <w:rFonts w:ascii="Georgia" w:hAnsi="Georgia" w:cs="Arial"/>
          <w:color w:val="222222"/>
          <w:shd w:val="clear" w:color="auto" w:fill="FFFFFF"/>
        </w:rPr>
      </w:pPr>
      <w:r>
        <w:rPr>
          <w:rFonts w:ascii="Georgia" w:hAnsi="Georgia" w:cs="Arial"/>
          <w:color w:val="222222"/>
          <w:shd w:val="clear" w:color="auto" w:fill="FFFFFF"/>
        </w:rPr>
        <w:tab/>
      </w:r>
      <w:r w:rsidRPr="007E71E7">
        <w:rPr>
          <w:rFonts w:ascii="Georgia" w:hAnsi="Georgia" w:cs="Arial"/>
          <w:color w:val="222222"/>
          <w:shd w:val="clear" w:color="auto" w:fill="FFFFFF"/>
        </w:rPr>
        <w:t>Therefore, I urge you, brothers and sisters, in view of God’s mercy, to offer your bodies as a living sacrifice, holy and pleasing to God—this is your true and proper worship.</w:t>
      </w:r>
      <w:r>
        <w:rPr>
          <w:rFonts w:ascii="Georgia" w:hAnsi="Georgia" w:cs="Arial"/>
          <w:color w:val="222222"/>
          <w:shd w:val="clear" w:color="auto" w:fill="FFFFFF"/>
        </w:rPr>
        <w:t xml:space="preserve">  </w:t>
      </w:r>
      <w:r w:rsidRPr="007E71E7">
        <w:rPr>
          <w:rFonts w:ascii="Georgia" w:hAnsi="Georgia" w:cs="Arial"/>
          <w:color w:val="222222"/>
          <w:shd w:val="clear" w:color="auto" w:fill="FFFFFF"/>
        </w:rPr>
        <w:t>Do not conform to the pattern of this world, but be transformed by the renewing of your mind. Then you will be able to test and approve what God’s will is—his good, pleasing and perfect will.</w:t>
      </w:r>
    </w:p>
    <w:p w14:paraId="012410D9" w14:textId="77777777" w:rsidR="00A32120" w:rsidRDefault="00A32120" w:rsidP="00110243">
      <w:pPr>
        <w:tabs>
          <w:tab w:val="left" w:pos="0"/>
        </w:tabs>
        <w:outlineLvl w:val="0"/>
        <w:rPr>
          <w:rFonts w:ascii="Georgia" w:hAnsi="Georgia"/>
          <w:b/>
          <w:sz w:val="22"/>
          <w:szCs w:val="22"/>
        </w:rPr>
      </w:pPr>
    </w:p>
    <w:p w14:paraId="7F05A0CC" w14:textId="42369A71"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13DFC">
        <w:rPr>
          <w:rFonts w:ascii="Georgia" w:hAnsi="Georgia"/>
          <w:b/>
          <w:sz w:val="22"/>
          <w:szCs w:val="22"/>
        </w:rPr>
        <w:t xml:space="preserve">“The </w:t>
      </w:r>
      <w:r w:rsidR="00E80F2C">
        <w:rPr>
          <w:rFonts w:ascii="Georgia" w:hAnsi="Georgia"/>
          <w:b/>
          <w:sz w:val="22"/>
          <w:szCs w:val="22"/>
        </w:rPr>
        <w:t>Old Rugged Cross</w:t>
      </w:r>
      <w:r w:rsidR="00913DFC">
        <w:rPr>
          <w:rFonts w:ascii="Georgia" w:hAnsi="Georgia"/>
          <w:b/>
          <w:sz w:val="22"/>
          <w:szCs w:val="22"/>
        </w:rPr>
        <w:t>”</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687C0F15" w14:textId="5F433906" w:rsidR="00DA6CEF" w:rsidRPr="006D2BEB" w:rsidRDefault="00DA6CEF" w:rsidP="00DA6CE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A5B82E0" w14:textId="77777777" w:rsidR="001B329A" w:rsidRDefault="001B329A" w:rsidP="00181658">
      <w:pPr>
        <w:tabs>
          <w:tab w:val="left" w:pos="0"/>
        </w:tabs>
        <w:outlineLvl w:val="0"/>
        <w:rPr>
          <w:rFonts w:ascii="Georgia" w:hAnsi="Georgia"/>
          <w:b/>
          <w:sz w:val="22"/>
          <w:szCs w:val="22"/>
        </w:rPr>
      </w:pPr>
    </w:p>
    <w:p w14:paraId="7697B438" w14:textId="3911E55C" w:rsidR="008D7DE6" w:rsidRDefault="000F66A3" w:rsidP="00181658">
      <w:pPr>
        <w:tabs>
          <w:tab w:val="left" w:pos="0"/>
        </w:tabs>
        <w:outlineLvl w:val="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257F16F0"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AA8E205" w14:textId="77777777" w:rsidR="003056E2" w:rsidRDefault="003056E2" w:rsidP="008D7DE6">
      <w:pPr>
        <w:tabs>
          <w:tab w:val="left" w:pos="0"/>
        </w:tabs>
        <w:spacing w:after="120"/>
        <w:outlineLvl w:val="0"/>
        <w:rPr>
          <w:rFonts w:ascii="Georgia" w:hAnsi="Georgia"/>
          <w:b/>
          <w:sz w:val="22"/>
          <w:szCs w:val="22"/>
        </w:rPr>
      </w:pPr>
    </w:p>
    <w:p w14:paraId="046CA66E" w14:textId="536BD3CB"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254AF40B"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C235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5E1E2282"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C2357">
        <w:rPr>
          <w:rFonts w:ascii="Georgia" w:hAnsi="Georgia"/>
          <w:b/>
          <w:sz w:val="22"/>
          <w:szCs w:val="22"/>
        </w:rPr>
        <w:t>Bob Brown</w:t>
      </w:r>
    </w:p>
    <w:p w14:paraId="46EA167D" w14:textId="6943D80C" w:rsidR="00B36941" w:rsidRDefault="00B313B8" w:rsidP="00FD4A74">
      <w:pPr>
        <w:tabs>
          <w:tab w:val="left" w:pos="720"/>
          <w:tab w:val="left" w:pos="1440"/>
          <w:tab w:val="right" w:pos="6660"/>
        </w:tabs>
        <w:rPr>
          <w:rFonts w:ascii="Georgia" w:hAnsi="Georgia"/>
          <w:b/>
          <w:sz w:val="22"/>
          <w:szCs w:val="22"/>
        </w:rPr>
      </w:pPr>
      <w:r>
        <w:rPr>
          <w:rFonts w:ascii="Georgia" w:hAnsi="Georgia"/>
          <w:b/>
          <w:sz w:val="22"/>
          <w:szCs w:val="22"/>
        </w:rPr>
        <w:t xml:space="preserve"> </w:t>
      </w:r>
    </w:p>
    <w:p w14:paraId="03B95422" w14:textId="7E0C6B2C"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0821EB">
        <w:rPr>
          <w:rFonts w:ascii="Georgia" w:hAnsi="Georgia"/>
          <w:b/>
          <w:sz w:val="22"/>
          <w:szCs w:val="22"/>
        </w:rPr>
        <w:t xml:space="preserve">  “He Lives”</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1DED5B82" w14:textId="4B3CE9B5" w:rsidR="00D939D7" w:rsidRDefault="007E71E7" w:rsidP="007E71E7">
      <w:pPr>
        <w:spacing w:after="120"/>
        <w:ind w:firstLine="720"/>
        <w:rPr>
          <w:rFonts w:ascii="Georgia" w:hAnsi="Georgia"/>
          <w:b/>
          <w:sz w:val="22"/>
          <w:szCs w:val="22"/>
        </w:rPr>
      </w:pPr>
      <w:r w:rsidRPr="007E71E7">
        <w:rPr>
          <w:rFonts w:ascii="Georgia" w:hAnsi="Georgia" w:cs="Open Sans"/>
          <w:color w:val="000000"/>
        </w:rPr>
        <w:t xml:space="preserve">Lord, your word is a lamp to our feet and a light to our path. Thank you that we can live in Your light and walk in Your truth. May the things that </w:t>
      </w:r>
      <w:r>
        <w:rPr>
          <w:rFonts w:ascii="Georgia" w:hAnsi="Georgia" w:cs="Open Sans"/>
          <w:color w:val="000000"/>
        </w:rPr>
        <w:t>Y</w:t>
      </w:r>
      <w:r w:rsidRPr="007E71E7">
        <w:rPr>
          <w:rFonts w:ascii="Georgia" w:hAnsi="Georgia" w:cs="Open Sans"/>
          <w:color w:val="000000"/>
        </w:rPr>
        <w:t xml:space="preserve">ou have revealed and thoughts that we have shared dwell in our hearts and stir us to action. We ask all this in the precious name of Jesus. </w:t>
      </w:r>
      <w:r w:rsidRPr="007E71E7">
        <w:rPr>
          <w:rFonts w:ascii="Georgia" w:hAnsi="Georgia" w:cs="Open Sans"/>
          <w:b/>
          <w:bCs/>
          <w:color w:val="000000"/>
        </w:rPr>
        <w:t>Amen</w:t>
      </w:r>
      <w:r w:rsidRPr="007E71E7">
        <w:rPr>
          <w:rFonts w:ascii="Georgia" w:hAnsi="Georgia" w:cs="Open Sans"/>
          <w:color w:val="000000"/>
        </w:rPr>
        <w:t>.</w:t>
      </w:r>
      <w:r>
        <w:rPr>
          <w:rFonts w:ascii="Georgia" w:hAnsi="Georgia"/>
          <w:b/>
          <w:sz w:val="22"/>
          <w:szCs w:val="22"/>
        </w:rPr>
        <w:t xml:space="preserve"> </w:t>
      </w:r>
    </w:p>
    <w:p w14:paraId="417BBB8D" w14:textId="77777777" w:rsidR="007E71E7" w:rsidRDefault="009922AB" w:rsidP="006D1784">
      <w:pPr>
        <w:spacing w:after="120"/>
        <w:rPr>
          <w:rFonts w:ascii="Georgia" w:hAnsi="Georgia"/>
          <w:b/>
          <w:sz w:val="22"/>
          <w:szCs w:val="22"/>
        </w:rPr>
      </w:pPr>
      <w:r>
        <w:rPr>
          <w:rFonts w:ascii="Georgia" w:hAnsi="Georgia"/>
          <w:b/>
          <w:sz w:val="22"/>
          <w:szCs w:val="22"/>
        </w:rPr>
        <w:t>*</w:t>
      </w:r>
      <w:r w:rsidR="00CD498F" w:rsidRPr="00B0459F">
        <w:rPr>
          <w:rFonts w:ascii="Georgia" w:hAnsi="Georgia"/>
          <w:b/>
          <w:sz w:val="22"/>
          <w:szCs w:val="22"/>
        </w:rPr>
        <w:t xml:space="preserve">Benediction                    </w:t>
      </w:r>
    </w:p>
    <w:p w14:paraId="604DABDA" w14:textId="1EC688D3" w:rsidR="006D1784" w:rsidRPr="00B0459F" w:rsidRDefault="00CD498F" w:rsidP="006D1784">
      <w:pPr>
        <w:spacing w:after="120"/>
        <w:rPr>
          <w:rFonts w:ascii="Lucida Calligraphy" w:hAnsi="Lucida Calligraphy"/>
          <w:b/>
          <w:sz w:val="22"/>
          <w:szCs w:val="22"/>
        </w:rPr>
      </w:pPr>
      <w:r w:rsidRPr="00B0459F">
        <w:rPr>
          <w:rFonts w:ascii="Lucida Calligraphy" w:hAnsi="Lucida Calligraphy"/>
          <w:b/>
          <w:sz w:val="22"/>
          <w:szCs w:val="22"/>
        </w:rPr>
        <w:t>Depart to Serve</w:t>
      </w:r>
    </w:p>
    <w:p w14:paraId="1EC6AF5A" w14:textId="6A304013" w:rsidR="009310DE" w:rsidRDefault="00CD498F" w:rsidP="00DA6CEF">
      <w:pPr>
        <w:rPr>
          <w:rFonts w:ascii="Lucida Calligraphy" w:hAnsi="Lucida Calligraphy"/>
          <w:b/>
          <w:sz w:val="22"/>
          <w:szCs w:val="22"/>
        </w:rPr>
      </w:pPr>
      <w:r>
        <w:rPr>
          <w:rFonts w:ascii="Lucida Calligraphy" w:hAnsi="Lucida Calligraphy"/>
          <w:b/>
          <w:sz w:val="22"/>
          <w:szCs w:val="22"/>
        </w:rPr>
        <w:t>Postlude</w:t>
      </w:r>
    </w:p>
    <w:p w14:paraId="4143A52A" w14:textId="77777777" w:rsidR="00F01838" w:rsidRDefault="00F01838" w:rsidP="00DA6CEF">
      <w:pPr>
        <w:rPr>
          <w:rFonts w:ascii="Lucida Calligraphy" w:hAnsi="Lucida Calligraphy"/>
          <w:b/>
        </w:rPr>
      </w:pPr>
    </w:p>
    <w:p w14:paraId="4741D6E1" w14:textId="35D2C89D" w:rsidR="00DA6CEF" w:rsidRPr="00DA0182" w:rsidRDefault="00DA6CEF" w:rsidP="00DA6CEF">
      <w:pPr>
        <w:rPr>
          <w:rFonts w:ascii="Lucida Calligraphy" w:hAnsi="Lucida Calligraphy"/>
          <w:b/>
        </w:rPr>
      </w:pPr>
      <w:r w:rsidRPr="00DA0182">
        <w:rPr>
          <w:rFonts w:ascii="Lucida Calligraphy" w:hAnsi="Lucida Calligraphy"/>
          <w:b/>
        </w:rPr>
        <w:t>*Please stand if you are able.</w:t>
      </w:r>
    </w:p>
    <w:p w14:paraId="43DD3EA5" w14:textId="77777777" w:rsidR="00CD498F" w:rsidRDefault="00CD498F" w:rsidP="006D1784">
      <w:pPr>
        <w:spacing w:after="120"/>
        <w:rPr>
          <w:rFonts w:ascii="Lucida Calligraphy" w:hAnsi="Lucida Calligraphy"/>
          <w:b/>
          <w:sz w:val="22"/>
          <w:szCs w:val="22"/>
        </w:rPr>
      </w:pP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lastRenderedPageBreak/>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737"/>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1A15"/>
    <w:rsid w:val="00064445"/>
    <w:rsid w:val="000701F5"/>
    <w:rsid w:val="00071790"/>
    <w:rsid w:val="000737BE"/>
    <w:rsid w:val="00074A0D"/>
    <w:rsid w:val="000821EB"/>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100549"/>
    <w:rsid w:val="001041FE"/>
    <w:rsid w:val="00105923"/>
    <w:rsid w:val="00106C85"/>
    <w:rsid w:val="00110243"/>
    <w:rsid w:val="001114EA"/>
    <w:rsid w:val="00114F1C"/>
    <w:rsid w:val="00120FB5"/>
    <w:rsid w:val="001235A6"/>
    <w:rsid w:val="001243E0"/>
    <w:rsid w:val="00126603"/>
    <w:rsid w:val="001304DE"/>
    <w:rsid w:val="00131523"/>
    <w:rsid w:val="00137782"/>
    <w:rsid w:val="00140534"/>
    <w:rsid w:val="00143592"/>
    <w:rsid w:val="00152ABD"/>
    <w:rsid w:val="00153E39"/>
    <w:rsid w:val="001540C5"/>
    <w:rsid w:val="00156D68"/>
    <w:rsid w:val="00161993"/>
    <w:rsid w:val="00164AF2"/>
    <w:rsid w:val="00167254"/>
    <w:rsid w:val="001714BF"/>
    <w:rsid w:val="0017393F"/>
    <w:rsid w:val="00175215"/>
    <w:rsid w:val="00177DD8"/>
    <w:rsid w:val="00181658"/>
    <w:rsid w:val="001831E6"/>
    <w:rsid w:val="0018458B"/>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85409"/>
    <w:rsid w:val="00392BB9"/>
    <w:rsid w:val="00394124"/>
    <w:rsid w:val="003A0239"/>
    <w:rsid w:val="003A4290"/>
    <w:rsid w:val="003A502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67CE7"/>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B663D"/>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E8"/>
    <w:rsid w:val="007444BF"/>
    <w:rsid w:val="00744EB4"/>
    <w:rsid w:val="00745D56"/>
    <w:rsid w:val="0074622F"/>
    <w:rsid w:val="0074627B"/>
    <w:rsid w:val="00750867"/>
    <w:rsid w:val="007524C0"/>
    <w:rsid w:val="007537D9"/>
    <w:rsid w:val="00753CDB"/>
    <w:rsid w:val="00754186"/>
    <w:rsid w:val="00755672"/>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1E7"/>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4A7B"/>
    <w:rsid w:val="00872AF5"/>
    <w:rsid w:val="0087642E"/>
    <w:rsid w:val="0088274C"/>
    <w:rsid w:val="00882C4A"/>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1102D"/>
    <w:rsid w:val="009112A3"/>
    <w:rsid w:val="00913DFC"/>
    <w:rsid w:val="009169C4"/>
    <w:rsid w:val="0092206C"/>
    <w:rsid w:val="0092308F"/>
    <w:rsid w:val="009310DE"/>
    <w:rsid w:val="00933BF1"/>
    <w:rsid w:val="00935B6C"/>
    <w:rsid w:val="009419CC"/>
    <w:rsid w:val="0094217E"/>
    <w:rsid w:val="009453F7"/>
    <w:rsid w:val="00947B8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6AE8"/>
    <w:rsid w:val="00AA4838"/>
    <w:rsid w:val="00AA59B0"/>
    <w:rsid w:val="00AB140A"/>
    <w:rsid w:val="00AB1FE7"/>
    <w:rsid w:val="00AB4884"/>
    <w:rsid w:val="00AC0B2A"/>
    <w:rsid w:val="00AD1A84"/>
    <w:rsid w:val="00AD3074"/>
    <w:rsid w:val="00AD62E1"/>
    <w:rsid w:val="00AE72E2"/>
    <w:rsid w:val="00AF42D6"/>
    <w:rsid w:val="00AF4629"/>
    <w:rsid w:val="00AF5AF5"/>
    <w:rsid w:val="00AF77B8"/>
    <w:rsid w:val="00B01AE8"/>
    <w:rsid w:val="00B0459F"/>
    <w:rsid w:val="00B05851"/>
    <w:rsid w:val="00B0606A"/>
    <w:rsid w:val="00B06D4A"/>
    <w:rsid w:val="00B07B4A"/>
    <w:rsid w:val="00B12FD1"/>
    <w:rsid w:val="00B14787"/>
    <w:rsid w:val="00B163BB"/>
    <w:rsid w:val="00B230CD"/>
    <w:rsid w:val="00B25977"/>
    <w:rsid w:val="00B26A3E"/>
    <w:rsid w:val="00B27DC9"/>
    <w:rsid w:val="00B30B63"/>
    <w:rsid w:val="00B313B8"/>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5C3E"/>
    <w:rsid w:val="00B968BB"/>
    <w:rsid w:val="00B97245"/>
    <w:rsid w:val="00BA384F"/>
    <w:rsid w:val="00BA3D4F"/>
    <w:rsid w:val="00BA6000"/>
    <w:rsid w:val="00BA6ECA"/>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993"/>
    <w:rsid w:val="00C41B22"/>
    <w:rsid w:val="00C517DD"/>
    <w:rsid w:val="00C542C4"/>
    <w:rsid w:val="00C542D2"/>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1D93"/>
    <w:rsid w:val="00CE6527"/>
    <w:rsid w:val="00CF638E"/>
    <w:rsid w:val="00D01421"/>
    <w:rsid w:val="00D0149B"/>
    <w:rsid w:val="00D025FC"/>
    <w:rsid w:val="00D0282E"/>
    <w:rsid w:val="00D14F9F"/>
    <w:rsid w:val="00D310BD"/>
    <w:rsid w:val="00D3179C"/>
    <w:rsid w:val="00D33E12"/>
    <w:rsid w:val="00D3501E"/>
    <w:rsid w:val="00D362CE"/>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5E62"/>
    <w:rsid w:val="00D76765"/>
    <w:rsid w:val="00D777C5"/>
    <w:rsid w:val="00D82E60"/>
    <w:rsid w:val="00D8756D"/>
    <w:rsid w:val="00D91692"/>
    <w:rsid w:val="00D920AC"/>
    <w:rsid w:val="00D939D7"/>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0F2C"/>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298A"/>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Ben Griffith</cp:lastModifiedBy>
  <cp:revision>6</cp:revision>
  <cp:lastPrinted>2024-04-17T22:18:00Z</cp:lastPrinted>
  <dcterms:created xsi:type="dcterms:W3CDTF">2024-08-22T13:14:00Z</dcterms:created>
  <dcterms:modified xsi:type="dcterms:W3CDTF">2024-08-24T23:54:00Z</dcterms:modified>
</cp:coreProperties>
</file>