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B10C5" w14:textId="04CE0E0D" w:rsidR="007A1D00" w:rsidRPr="007A1D00" w:rsidRDefault="007A1D00" w:rsidP="007A1D00">
      <w:pPr>
        <w:pStyle w:val="Heading1"/>
        <w:rPr>
          <w:rFonts w:ascii="Georgia" w:hAnsi="Georgia"/>
        </w:rPr>
      </w:pPr>
      <w:r w:rsidRPr="007A1D00">
        <w:rPr>
          <w:rFonts w:ascii="Georgia" w:hAnsi="Georgia"/>
          <w:b/>
          <w:bCs/>
        </w:rPr>
        <w:t xml:space="preserve">STOEHR RESPONSE TO MASCULINITY </w:t>
      </w:r>
      <w:r w:rsidRPr="007A1D00">
        <w:rPr>
          <w:rFonts w:ascii="Georgia" w:hAnsi="Georgia"/>
        </w:rPr>
        <w:t>10/14/2026</w:t>
      </w:r>
    </w:p>
    <w:p w14:paraId="10B519C4" w14:textId="7B88BCBC" w:rsidR="007A1D00" w:rsidRPr="007A1D00" w:rsidRDefault="007A1D00" w:rsidP="007A1D00">
      <w:pPr>
        <w:pStyle w:val="Heading1"/>
        <w:jc w:val="center"/>
        <w:rPr>
          <w:rFonts w:ascii="Georgia" w:hAnsi="Georgia"/>
        </w:rPr>
      </w:pPr>
      <w:r w:rsidRPr="007A1D00">
        <w:rPr>
          <w:rFonts w:ascii="Georgia" w:hAnsi="Georgia"/>
          <w:b/>
          <w:bCs/>
        </w:rPr>
        <w:t>The Passage to Maturity</w:t>
      </w:r>
      <w:r w:rsidRPr="007A1D00">
        <w:rPr>
          <w:rFonts w:ascii="Georgia" w:hAnsi="Georgia"/>
        </w:rPr>
        <w:t xml:space="preserve"> (As told in song):</w:t>
      </w:r>
    </w:p>
    <w:p w14:paraId="4C2EC7F4" w14:textId="139D8FE7" w:rsidR="007A1D00" w:rsidRPr="00B857AC" w:rsidRDefault="00B857AC" w:rsidP="00B857AC">
      <w:pPr>
        <w:pStyle w:val="ListParagraph"/>
        <w:numPr>
          <w:ilvl w:val="0"/>
          <w:numId w:val="1"/>
        </w:numPr>
      </w:pPr>
      <w:r w:rsidRPr="00B857AC">
        <w:t>“</w:t>
      </w:r>
      <w:r>
        <w:t>…</w:t>
      </w:r>
      <w:r w:rsidR="007A1D00" w:rsidRPr="00B857AC">
        <w:rPr>
          <w:b/>
          <w:bCs/>
        </w:rPr>
        <w:t>Who am I</w:t>
      </w:r>
      <w:r w:rsidR="007A1D00" w:rsidRPr="00B857AC">
        <w:t xml:space="preserve"> anyway?</w:t>
      </w:r>
    </w:p>
    <w:p w14:paraId="3F93EB9F" w14:textId="10D5EADD" w:rsidR="007A1D00" w:rsidRPr="00B857AC" w:rsidRDefault="007A1D00" w:rsidP="00B857AC">
      <w:pPr>
        <w:pStyle w:val="ListParagraph"/>
      </w:pPr>
      <w:r w:rsidRPr="00B857AC">
        <w:t xml:space="preserve">Am </w:t>
      </w:r>
      <w:proofErr w:type="gramStart"/>
      <w:r w:rsidRPr="00B857AC">
        <w:t>I</w:t>
      </w:r>
      <w:proofErr w:type="gramEnd"/>
      <w:r w:rsidRPr="00B857AC">
        <w:t xml:space="preserve"> my resume?</w:t>
      </w:r>
    </w:p>
    <w:p w14:paraId="0C858AA3" w14:textId="12C5CDDC" w:rsidR="00B857AC" w:rsidRDefault="00B857AC" w:rsidP="00B857AC">
      <w:pPr>
        <w:pStyle w:val="ListParagraph"/>
      </w:pPr>
      <w:r w:rsidRPr="00B857AC">
        <w:t>That is a picture of a person I don’t know…” (A Chorus Line, “I Hope I Get It”</w:t>
      </w:r>
      <w:r>
        <w:t>)</w:t>
      </w:r>
    </w:p>
    <w:p w14:paraId="3288550B" w14:textId="381CBDB3" w:rsidR="00B857AC" w:rsidRDefault="00B857AC" w:rsidP="00B857AC">
      <w:pPr>
        <w:pStyle w:val="ListParagraph"/>
        <w:numPr>
          <w:ilvl w:val="0"/>
          <w:numId w:val="1"/>
        </w:numPr>
      </w:pPr>
      <w:r>
        <w:t>“…</w:t>
      </w:r>
      <w:r w:rsidRPr="00B857AC">
        <w:rPr>
          <w:b/>
          <w:bCs/>
        </w:rPr>
        <w:t>I am what I am</w:t>
      </w:r>
    </w:p>
    <w:p w14:paraId="794F7637" w14:textId="4AFFFFEA" w:rsidR="00B857AC" w:rsidRDefault="00B857AC" w:rsidP="00B857AC">
      <w:pPr>
        <w:pStyle w:val="ListParagraph"/>
      </w:pPr>
      <w:r>
        <w:t>And what I am</w:t>
      </w:r>
    </w:p>
    <w:p w14:paraId="3DC41649" w14:textId="61613786" w:rsidR="00B857AC" w:rsidRDefault="00B857AC" w:rsidP="00B857AC">
      <w:pPr>
        <w:pStyle w:val="ListParagraph"/>
      </w:pPr>
      <w:r>
        <w:t>Needs no excuses…” (La Cage aux Folles)</w:t>
      </w:r>
    </w:p>
    <w:p w14:paraId="04266085" w14:textId="77777777" w:rsidR="00B857AC" w:rsidRDefault="00B857AC" w:rsidP="00B857AC">
      <w:pPr>
        <w:pStyle w:val="ListParagraph"/>
        <w:numPr>
          <w:ilvl w:val="0"/>
          <w:numId w:val="1"/>
        </w:numPr>
      </w:pPr>
      <w:r>
        <w:t>“…Who am I?</w:t>
      </w:r>
    </w:p>
    <w:p w14:paraId="1F31CFC8" w14:textId="58710DAC" w:rsidR="00B857AC" w:rsidRDefault="00B857AC" w:rsidP="00B857AC">
      <w:pPr>
        <w:pStyle w:val="ListParagraph"/>
      </w:pPr>
      <w:r>
        <w:t xml:space="preserve"> Who am I?</w:t>
      </w:r>
    </w:p>
    <w:p w14:paraId="076F6B39" w14:textId="334DE752" w:rsidR="00B857AC" w:rsidRDefault="00B857AC" w:rsidP="00B857AC">
      <w:pPr>
        <w:pStyle w:val="ListParagraph"/>
      </w:pPr>
      <w:r w:rsidRPr="00B857AC">
        <w:rPr>
          <w:b/>
          <w:bCs/>
        </w:rPr>
        <w:t>I’m Jean Valjean</w:t>
      </w:r>
      <w:r w:rsidRPr="00B857AC">
        <w:t xml:space="preserve">!” (Les </w:t>
      </w:r>
      <w:r w:rsidR="007C215A" w:rsidRPr="00B857AC">
        <w:t>Misérables</w:t>
      </w:r>
      <w:r>
        <w:t>)</w:t>
      </w:r>
    </w:p>
    <w:p w14:paraId="52923D82" w14:textId="77777777" w:rsidR="00D5427D" w:rsidRDefault="00EF0F87">
      <w:r>
        <w:t xml:space="preserve">And then there’s the (30 something?) guy on You-Tube, obviously in his parent’s basement, attaching an old sheet to the wall, to mostly cover the gray concrete blocks and frame his presentation screen, where he is taking a break from his iron-pumping session to explain the difference between red pill people and blue pill people </w:t>
      </w:r>
      <w:r w:rsidR="00D5427D">
        <w:t xml:space="preserve">and publicly ask why he, the very epitome of the red pill people, is still an “Involuntary Celibate.” </w:t>
      </w:r>
    </w:p>
    <w:p w14:paraId="511AF433" w14:textId="086C94D1" w:rsidR="00B857AC" w:rsidRDefault="00D5427D">
      <w:r>
        <w:t>Girls, any advice for him? (He got 66 views, at least 10 or 12 from Lewes, Delaware)</w:t>
      </w:r>
    </w:p>
    <w:p w14:paraId="3B0C4491" w14:textId="77777777" w:rsidR="00DE16E1" w:rsidRDefault="00D5427D" w:rsidP="00275E00">
      <w:r>
        <w:t>The moral of the story: You’re not really an adult worthy of being listened to, until you’</w:t>
      </w:r>
      <w:r w:rsidR="00BA56F2">
        <w:t xml:space="preserve">ve been self-supporting for </w:t>
      </w:r>
      <w:r w:rsidR="00E062C4">
        <w:t>a while.</w:t>
      </w:r>
      <w:r w:rsidR="00BA56F2">
        <w:t xml:space="preserve"> Would you hire a </w:t>
      </w:r>
      <w:r w:rsidR="007C215A">
        <w:t>dogwalker</w:t>
      </w:r>
      <w:r w:rsidR="00BA56F2">
        <w:t xml:space="preserve"> who never had a dog?</w:t>
      </w:r>
      <w:r w:rsidR="00E062C4">
        <w:t xml:space="preserve"> </w:t>
      </w:r>
      <w:r w:rsidR="00F325E6">
        <w:t>Why t</w:t>
      </w:r>
      <w:r w:rsidR="00275E00">
        <w:t xml:space="preserve">ake advice </w:t>
      </w:r>
      <w:r w:rsidR="008546D8">
        <w:t>from an “influencer</w:t>
      </w:r>
      <w:r w:rsidR="00A4244A">
        <w:t xml:space="preserve">” </w:t>
      </w:r>
      <w:r w:rsidR="00DE16E1">
        <w:t>or worry that others will?</w:t>
      </w:r>
    </w:p>
    <w:p w14:paraId="32FDC161" w14:textId="4591E726" w:rsidR="00D5427D" w:rsidRPr="00983023" w:rsidRDefault="00BA56F2" w:rsidP="00611860">
      <w:pPr>
        <w:jc w:val="center"/>
        <w:rPr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3023">
        <w:rPr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 PERSONAL STORY</w:t>
      </w:r>
    </w:p>
    <w:p w14:paraId="5FEB5D24" w14:textId="11EBD833" w:rsidR="00611860" w:rsidRPr="005C2F0A" w:rsidRDefault="00733E8E" w:rsidP="00B7008F">
      <w:pPr>
        <w:rPr>
          <w:rStyle w:val="Strong"/>
          <w:b w:val="0"/>
          <w:bCs w:val="0"/>
        </w:rPr>
      </w:pPr>
      <w:r w:rsidRPr="005C2F0A">
        <w:rPr>
          <w:rStyle w:val="Strong"/>
          <w:b w:val="0"/>
          <w:bCs w:val="0"/>
        </w:rPr>
        <w:t xml:space="preserve">In 1959-60 I was in </w:t>
      </w:r>
      <w:r w:rsidR="00983023" w:rsidRPr="005C2F0A">
        <w:rPr>
          <w:rStyle w:val="Strong"/>
          <w:b w:val="0"/>
          <w:bCs w:val="0"/>
        </w:rPr>
        <w:t>8th grade</w:t>
      </w:r>
      <w:r w:rsidR="008C2275" w:rsidRPr="005C2F0A">
        <w:rPr>
          <w:rStyle w:val="Strong"/>
          <w:b w:val="0"/>
          <w:bCs w:val="0"/>
        </w:rPr>
        <w:t xml:space="preserve">, a K-8 school </w:t>
      </w:r>
      <w:r w:rsidR="00B866ED" w:rsidRPr="005C2F0A">
        <w:rPr>
          <w:rStyle w:val="Strong"/>
          <w:b w:val="0"/>
          <w:bCs w:val="0"/>
        </w:rPr>
        <w:t xml:space="preserve">in a district where we had just </w:t>
      </w:r>
      <w:r w:rsidR="0017135D" w:rsidRPr="005C2F0A">
        <w:rPr>
          <w:rStyle w:val="Strong"/>
          <w:b w:val="0"/>
          <w:bCs w:val="0"/>
        </w:rPr>
        <w:t>moved.</w:t>
      </w:r>
      <w:r w:rsidR="00C45E18" w:rsidRPr="005C2F0A">
        <w:rPr>
          <w:rStyle w:val="Strong"/>
          <w:b w:val="0"/>
          <w:bCs w:val="0"/>
        </w:rPr>
        <w:t xml:space="preserve"> The principal, who was also new</w:t>
      </w:r>
      <w:r w:rsidR="00774C16" w:rsidRPr="005C2F0A">
        <w:rPr>
          <w:rStyle w:val="Strong"/>
          <w:b w:val="0"/>
          <w:bCs w:val="0"/>
        </w:rPr>
        <w:t>, wanted to try an “enrichment program</w:t>
      </w:r>
      <w:r w:rsidR="004500D2" w:rsidRPr="005C2F0A">
        <w:rPr>
          <w:rStyle w:val="Strong"/>
          <w:b w:val="0"/>
          <w:bCs w:val="0"/>
        </w:rPr>
        <w:t>”</w:t>
      </w:r>
      <w:r w:rsidR="00070E6F" w:rsidRPr="005C2F0A">
        <w:rPr>
          <w:rStyle w:val="Strong"/>
          <w:b w:val="0"/>
          <w:bCs w:val="0"/>
        </w:rPr>
        <w:t xml:space="preserve"> </w:t>
      </w:r>
      <w:r w:rsidR="004500D2" w:rsidRPr="005C2F0A">
        <w:rPr>
          <w:rStyle w:val="Strong"/>
          <w:b w:val="0"/>
          <w:bCs w:val="0"/>
        </w:rPr>
        <w:t>f</w:t>
      </w:r>
      <w:r w:rsidR="00070E6F" w:rsidRPr="005C2F0A">
        <w:rPr>
          <w:rStyle w:val="Strong"/>
          <w:b w:val="0"/>
          <w:bCs w:val="0"/>
        </w:rPr>
        <w:t>or a few students</w:t>
      </w:r>
      <w:r w:rsidR="004500D2" w:rsidRPr="005C2F0A">
        <w:rPr>
          <w:rStyle w:val="Strong"/>
          <w:b w:val="0"/>
          <w:bCs w:val="0"/>
        </w:rPr>
        <w:t xml:space="preserve">. </w:t>
      </w:r>
      <w:r w:rsidR="004A4AD5" w:rsidRPr="005C2F0A">
        <w:rPr>
          <w:rStyle w:val="Strong"/>
          <w:b w:val="0"/>
          <w:bCs w:val="0"/>
        </w:rPr>
        <w:t>6 or 8 of us</w:t>
      </w:r>
      <w:r w:rsidR="00A21D72" w:rsidRPr="005C2F0A">
        <w:rPr>
          <w:rStyle w:val="Strong"/>
          <w:b w:val="0"/>
          <w:bCs w:val="0"/>
        </w:rPr>
        <w:t xml:space="preserve"> (from 4 homerooms of </w:t>
      </w:r>
      <w:r w:rsidR="006E720D" w:rsidRPr="005C2F0A">
        <w:rPr>
          <w:rStyle w:val="Strong"/>
          <w:b w:val="0"/>
          <w:bCs w:val="0"/>
        </w:rPr>
        <w:t>30-35 each) were selected</w:t>
      </w:r>
      <w:r w:rsidR="00D95809" w:rsidRPr="005C2F0A">
        <w:rPr>
          <w:rStyle w:val="Strong"/>
          <w:b w:val="0"/>
          <w:bCs w:val="0"/>
        </w:rPr>
        <w:t xml:space="preserve"> to have </w:t>
      </w:r>
      <w:r w:rsidR="00571496" w:rsidRPr="005C2F0A">
        <w:rPr>
          <w:rStyle w:val="Strong"/>
          <w:b w:val="0"/>
          <w:bCs w:val="0"/>
        </w:rPr>
        <w:t xml:space="preserve">a sort of </w:t>
      </w:r>
      <w:r w:rsidR="00710AA9" w:rsidRPr="005C2F0A">
        <w:rPr>
          <w:rStyle w:val="Strong"/>
          <w:b w:val="0"/>
          <w:bCs w:val="0"/>
        </w:rPr>
        <w:t xml:space="preserve">regular </w:t>
      </w:r>
      <w:r w:rsidR="00571496" w:rsidRPr="005C2F0A">
        <w:rPr>
          <w:rStyle w:val="Strong"/>
          <w:b w:val="0"/>
          <w:bCs w:val="0"/>
        </w:rPr>
        <w:t>seminar with the him</w:t>
      </w:r>
      <w:r w:rsidR="0017135D" w:rsidRPr="005C2F0A">
        <w:rPr>
          <w:rStyle w:val="Strong"/>
          <w:b w:val="0"/>
          <w:bCs w:val="0"/>
        </w:rPr>
        <w:t xml:space="preserve">, and </w:t>
      </w:r>
      <w:r w:rsidR="008E6FFB" w:rsidRPr="005C2F0A">
        <w:rPr>
          <w:rStyle w:val="Strong"/>
          <w:b w:val="0"/>
          <w:bCs w:val="0"/>
        </w:rPr>
        <w:t xml:space="preserve">submit a </w:t>
      </w:r>
      <w:r w:rsidR="00BF5D73" w:rsidRPr="005C2F0A">
        <w:rPr>
          <w:rStyle w:val="Strong"/>
          <w:b w:val="0"/>
          <w:bCs w:val="0"/>
        </w:rPr>
        <w:t>writing sample, which we read to the others</w:t>
      </w:r>
      <w:r w:rsidR="001F391C" w:rsidRPr="005C2F0A">
        <w:rPr>
          <w:rStyle w:val="Strong"/>
          <w:b w:val="0"/>
          <w:bCs w:val="0"/>
        </w:rPr>
        <w:t xml:space="preserve">. One of the topics was </w:t>
      </w:r>
      <w:r w:rsidR="004416F0" w:rsidRPr="005C2F0A">
        <w:rPr>
          <w:rStyle w:val="Strong"/>
          <w:b w:val="0"/>
          <w:bCs w:val="0"/>
        </w:rPr>
        <w:t xml:space="preserve">to </w:t>
      </w:r>
      <w:r w:rsidR="001F391C" w:rsidRPr="005C2F0A">
        <w:rPr>
          <w:rStyle w:val="Strong"/>
          <w:b w:val="0"/>
          <w:bCs w:val="0"/>
        </w:rPr>
        <w:t xml:space="preserve">write about </w:t>
      </w:r>
      <w:r w:rsidR="00FF229E" w:rsidRPr="005C2F0A">
        <w:rPr>
          <w:rStyle w:val="Strong"/>
          <w:b w:val="0"/>
          <w:bCs w:val="0"/>
        </w:rPr>
        <w:t>“</w:t>
      </w:r>
      <w:r w:rsidR="004416F0" w:rsidRPr="005C2F0A">
        <w:rPr>
          <w:rStyle w:val="Strong"/>
          <w:b w:val="0"/>
          <w:bCs w:val="0"/>
        </w:rPr>
        <w:t>T</w:t>
      </w:r>
      <w:r w:rsidR="001F391C" w:rsidRPr="005C2F0A">
        <w:rPr>
          <w:rStyle w:val="Strong"/>
          <w:b w:val="0"/>
          <w:bCs w:val="0"/>
        </w:rPr>
        <w:t xml:space="preserve">he </w:t>
      </w:r>
      <w:r w:rsidR="00FF229E" w:rsidRPr="005C2F0A">
        <w:rPr>
          <w:rStyle w:val="Strong"/>
          <w:b w:val="0"/>
          <w:bCs w:val="0"/>
        </w:rPr>
        <w:t>P</w:t>
      </w:r>
      <w:r w:rsidR="001F391C" w:rsidRPr="005C2F0A">
        <w:rPr>
          <w:rStyle w:val="Strong"/>
          <w:b w:val="0"/>
          <w:bCs w:val="0"/>
        </w:rPr>
        <w:t xml:space="preserve">erson </w:t>
      </w:r>
      <w:r w:rsidR="00FF229E" w:rsidRPr="005C2F0A">
        <w:rPr>
          <w:rStyle w:val="Strong"/>
          <w:b w:val="0"/>
          <w:bCs w:val="0"/>
        </w:rPr>
        <w:t>Y</w:t>
      </w:r>
      <w:r w:rsidR="001F391C" w:rsidRPr="005C2F0A">
        <w:rPr>
          <w:rStyle w:val="Strong"/>
          <w:b w:val="0"/>
          <w:bCs w:val="0"/>
        </w:rPr>
        <w:t xml:space="preserve">ou </w:t>
      </w:r>
      <w:r w:rsidR="00FF229E" w:rsidRPr="005C2F0A">
        <w:rPr>
          <w:rStyle w:val="Strong"/>
          <w:b w:val="0"/>
          <w:bCs w:val="0"/>
        </w:rPr>
        <w:t>A</w:t>
      </w:r>
      <w:r w:rsidR="00B5480E" w:rsidRPr="005C2F0A">
        <w:rPr>
          <w:rStyle w:val="Strong"/>
          <w:b w:val="0"/>
          <w:bCs w:val="0"/>
        </w:rPr>
        <w:t xml:space="preserve">dmire </w:t>
      </w:r>
      <w:r w:rsidR="00FF229E" w:rsidRPr="005C2F0A">
        <w:rPr>
          <w:rStyle w:val="Strong"/>
          <w:b w:val="0"/>
          <w:bCs w:val="0"/>
        </w:rPr>
        <w:t>M</w:t>
      </w:r>
      <w:r w:rsidR="00B5480E" w:rsidRPr="005C2F0A">
        <w:rPr>
          <w:rStyle w:val="Strong"/>
          <w:b w:val="0"/>
          <w:bCs w:val="0"/>
        </w:rPr>
        <w:t>ost.</w:t>
      </w:r>
      <w:r w:rsidR="00AC678F" w:rsidRPr="005C2F0A">
        <w:rPr>
          <w:rStyle w:val="Strong"/>
          <w:b w:val="0"/>
          <w:bCs w:val="0"/>
        </w:rPr>
        <w:t>”</w:t>
      </w:r>
    </w:p>
    <w:p w14:paraId="0A761845" w14:textId="2694A090" w:rsidR="00B5480E" w:rsidRPr="005C2F0A" w:rsidRDefault="007A2074" w:rsidP="00B7008F">
      <w:pPr>
        <w:rPr>
          <w:rStyle w:val="Strong"/>
          <w:b w:val="0"/>
          <w:bCs w:val="0"/>
        </w:rPr>
      </w:pPr>
      <w:r w:rsidRPr="005C2F0A">
        <w:rPr>
          <w:rStyle w:val="Strong"/>
          <w:b w:val="0"/>
          <w:bCs w:val="0"/>
        </w:rPr>
        <w:t xml:space="preserve">Time management </w:t>
      </w:r>
      <w:r w:rsidR="00937D10" w:rsidRPr="005C2F0A">
        <w:rPr>
          <w:rStyle w:val="Strong"/>
          <w:b w:val="0"/>
          <w:bCs w:val="0"/>
        </w:rPr>
        <w:t xml:space="preserve">not being one of my strengths, </w:t>
      </w:r>
      <w:r w:rsidR="000071F2" w:rsidRPr="005C2F0A">
        <w:rPr>
          <w:rStyle w:val="Strong"/>
          <w:b w:val="0"/>
          <w:bCs w:val="0"/>
        </w:rPr>
        <w:t xml:space="preserve">I usually wrote my assignments in Math of English class </w:t>
      </w:r>
      <w:r w:rsidR="00443A3E" w:rsidRPr="005C2F0A">
        <w:rPr>
          <w:rStyle w:val="Strong"/>
          <w:b w:val="0"/>
          <w:bCs w:val="0"/>
        </w:rPr>
        <w:t>on the morning it was due</w:t>
      </w:r>
      <w:r w:rsidR="00B961D3" w:rsidRPr="005C2F0A">
        <w:rPr>
          <w:rStyle w:val="Strong"/>
          <w:b w:val="0"/>
          <w:bCs w:val="0"/>
        </w:rPr>
        <w:t xml:space="preserve">, so </w:t>
      </w:r>
      <w:r w:rsidR="00D57667" w:rsidRPr="005C2F0A">
        <w:rPr>
          <w:rStyle w:val="Strong"/>
          <w:b w:val="0"/>
          <w:bCs w:val="0"/>
        </w:rPr>
        <w:t>they were n</w:t>
      </w:r>
      <w:r w:rsidR="00AC678F" w:rsidRPr="005C2F0A">
        <w:rPr>
          <w:rStyle w:val="Strong"/>
          <w:b w:val="0"/>
          <w:bCs w:val="0"/>
        </w:rPr>
        <w:t>o</w:t>
      </w:r>
      <w:r w:rsidR="00D57667" w:rsidRPr="005C2F0A">
        <w:rPr>
          <w:rStyle w:val="Strong"/>
          <w:b w:val="0"/>
          <w:bCs w:val="0"/>
        </w:rPr>
        <w:t>t necessarily well thought-out</w:t>
      </w:r>
      <w:r w:rsidR="004416F0" w:rsidRPr="005C2F0A">
        <w:rPr>
          <w:rStyle w:val="Strong"/>
          <w:b w:val="0"/>
          <w:bCs w:val="0"/>
        </w:rPr>
        <w:t xml:space="preserve">. </w:t>
      </w:r>
    </w:p>
    <w:p w14:paraId="30263ACA" w14:textId="77777777" w:rsidR="0088445C" w:rsidRPr="005C2F0A" w:rsidRDefault="001C7875" w:rsidP="00B7008F">
      <w:pPr>
        <w:rPr>
          <w:rStyle w:val="Strong"/>
          <w:b w:val="0"/>
          <w:bCs w:val="0"/>
        </w:rPr>
      </w:pPr>
      <w:r w:rsidRPr="005C2F0A">
        <w:rPr>
          <w:rStyle w:val="Strong"/>
          <w:b w:val="0"/>
          <w:bCs w:val="0"/>
        </w:rPr>
        <w:t xml:space="preserve">Most wrote about a parent, </w:t>
      </w:r>
      <w:r w:rsidR="00016D56" w:rsidRPr="005C2F0A">
        <w:rPr>
          <w:rStyle w:val="Strong"/>
          <w:b w:val="0"/>
          <w:bCs w:val="0"/>
        </w:rPr>
        <w:t>influential</w:t>
      </w:r>
      <w:r w:rsidRPr="005C2F0A">
        <w:rPr>
          <w:rStyle w:val="Strong"/>
          <w:b w:val="0"/>
          <w:bCs w:val="0"/>
        </w:rPr>
        <w:t xml:space="preserve"> relative</w:t>
      </w:r>
      <w:r w:rsidR="00016D56" w:rsidRPr="005C2F0A">
        <w:rPr>
          <w:rStyle w:val="Strong"/>
          <w:b w:val="0"/>
          <w:bCs w:val="0"/>
        </w:rPr>
        <w:t xml:space="preserve">, </w:t>
      </w:r>
      <w:r w:rsidR="00994C08" w:rsidRPr="005C2F0A">
        <w:rPr>
          <w:rStyle w:val="Strong"/>
          <w:b w:val="0"/>
          <w:bCs w:val="0"/>
        </w:rPr>
        <w:t>clergyman, the President, etc.</w:t>
      </w:r>
    </w:p>
    <w:p w14:paraId="06DE48F1" w14:textId="270530A9" w:rsidR="0083137B" w:rsidRPr="005C2F0A" w:rsidRDefault="0088445C" w:rsidP="00B7008F">
      <w:pPr>
        <w:rPr>
          <w:rStyle w:val="Strong"/>
          <w:b w:val="0"/>
          <w:bCs w:val="0"/>
          <w:sz w:val="22"/>
          <w:szCs w:val="22"/>
        </w:rPr>
      </w:pPr>
      <w:r w:rsidRPr="005C2F0A">
        <w:rPr>
          <w:rStyle w:val="Strong"/>
          <w:b w:val="0"/>
          <w:bCs w:val="0"/>
          <w:sz w:val="22"/>
          <w:szCs w:val="22"/>
        </w:rPr>
        <w:lastRenderedPageBreak/>
        <w:t xml:space="preserve">I </w:t>
      </w:r>
      <w:r w:rsidR="00F357CD" w:rsidRPr="005C2F0A">
        <w:rPr>
          <w:rStyle w:val="Strong"/>
          <w:b w:val="0"/>
          <w:bCs w:val="0"/>
          <w:sz w:val="22"/>
          <w:szCs w:val="22"/>
        </w:rPr>
        <w:t>c</w:t>
      </w:r>
      <w:r w:rsidRPr="005C2F0A">
        <w:rPr>
          <w:rStyle w:val="Strong"/>
          <w:b w:val="0"/>
          <w:bCs w:val="0"/>
          <w:sz w:val="22"/>
          <w:szCs w:val="22"/>
        </w:rPr>
        <w:t>h</w:t>
      </w:r>
      <w:r w:rsidR="0061057F" w:rsidRPr="005C2F0A">
        <w:rPr>
          <w:rStyle w:val="Strong"/>
          <w:b w:val="0"/>
          <w:bCs w:val="0"/>
          <w:sz w:val="22"/>
          <w:szCs w:val="22"/>
        </w:rPr>
        <w:t>ose Gil Hodges</w:t>
      </w:r>
      <w:r w:rsidR="00F357CD" w:rsidRPr="005C2F0A">
        <w:rPr>
          <w:rStyle w:val="Strong"/>
          <w:b w:val="0"/>
          <w:bCs w:val="0"/>
          <w:sz w:val="22"/>
          <w:szCs w:val="22"/>
        </w:rPr>
        <w:t>.</w:t>
      </w:r>
    </w:p>
    <w:p w14:paraId="37E0769D" w14:textId="1CF5D327" w:rsidR="00F357CD" w:rsidRPr="005C2F0A" w:rsidRDefault="005F35CB" w:rsidP="00B7008F">
      <w:pPr>
        <w:rPr>
          <w:rStyle w:val="Strong"/>
          <w:b w:val="0"/>
          <w:bCs w:val="0"/>
          <w:sz w:val="22"/>
          <w:szCs w:val="22"/>
        </w:rPr>
      </w:pPr>
      <w:r w:rsidRPr="005C2F0A">
        <w:rPr>
          <w:rStyle w:val="Strong"/>
          <w:b w:val="0"/>
          <w:bCs w:val="0"/>
          <w:sz w:val="22"/>
          <w:szCs w:val="22"/>
        </w:rPr>
        <w:t xml:space="preserve">The </w:t>
      </w:r>
      <w:r w:rsidR="00281212" w:rsidRPr="005C2F0A">
        <w:rPr>
          <w:rStyle w:val="Strong"/>
          <w:b w:val="0"/>
          <w:bCs w:val="0"/>
          <w:sz w:val="22"/>
          <w:szCs w:val="22"/>
        </w:rPr>
        <w:t>principal</w:t>
      </w:r>
      <w:r w:rsidR="00003EAB" w:rsidRPr="005C2F0A">
        <w:rPr>
          <w:rStyle w:val="Strong"/>
          <w:b w:val="0"/>
          <w:bCs w:val="0"/>
          <w:sz w:val="22"/>
          <w:szCs w:val="22"/>
        </w:rPr>
        <w:t xml:space="preserve"> was somewhat taken aback. Did I know him? Was he a family friend</w:t>
      </w:r>
      <w:r w:rsidR="00281212" w:rsidRPr="005C2F0A">
        <w:rPr>
          <w:rStyle w:val="Strong"/>
          <w:b w:val="0"/>
          <w:bCs w:val="0"/>
          <w:sz w:val="22"/>
          <w:szCs w:val="22"/>
        </w:rPr>
        <w:t xml:space="preserve">? </w:t>
      </w:r>
      <w:r w:rsidR="00D51EEA" w:rsidRPr="005C2F0A">
        <w:rPr>
          <w:rStyle w:val="Strong"/>
          <w:b w:val="0"/>
          <w:bCs w:val="0"/>
          <w:sz w:val="22"/>
          <w:szCs w:val="22"/>
        </w:rPr>
        <w:t>Had I ever met him</w:t>
      </w:r>
      <w:r w:rsidR="00BD320E" w:rsidRPr="005C2F0A">
        <w:rPr>
          <w:rStyle w:val="Strong"/>
          <w:b w:val="0"/>
          <w:bCs w:val="0"/>
          <w:sz w:val="22"/>
          <w:szCs w:val="22"/>
        </w:rPr>
        <w:t>?</w:t>
      </w:r>
    </w:p>
    <w:p w14:paraId="6358FA71" w14:textId="736C4281" w:rsidR="00BA741A" w:rsidRPr="005C2F0A" w:rsidRDefault="00BA741A" w:rsidP="00B7008F">
      <w:pPr>
        <w:rPr>
          <w:rStyle w:val="Strong"/>
          <w:b w:val="0"/>
          <w:bCs w:val="0"/>
          <w:sz w:val="22"/>
          <w:szCs w:val="22"/>
        </w:rPr>
      </w:pPr>
      <w:r w:rsidRPr="005C2F0A">
        <w:rPr>
          <w:rStyle w:val="Strong"/>
          <w:b w:val="0"/>
          <w:bCs w:val="0"/>
          <w:sz w:val="22"/>
          <w:szCs w:val="22"/>
        </w:rPr>
        <w:t>No.</w:t>
      </w:r>
    </w:p>
    <w:p w14:paraId="157A2425" w14:textId="77777777" w:rsidR="00ED64D3" w:rsidRPr="005C2F0A" w:rsidRDefault="00BA741A" w:rsidP="00B7008F">
      <w:pPr>
        <w:rPr>
          <w:rStyle w:val="Strong"/>
          <w:b w:val="0"/>
          <w:bCs w:val="0"/>
          <w:sz w:val="22"/>
          <w:szCs w:val="22"/>
        </w:rPr>
      </w:pPr>
      <w:r w:rsidRPr="005C2F0A">
        <w:rPr>
          <w:rStyle w:val="Strong"/>
          <w:b w:val="0"/>
          <w:bCs w:val="0"/>
          <w:sz w:val="22"/>
          <w:szCs w:val="22"/>
        </w:rPr>
        <w:t>For those who don’t know him</w:t>
      </w:r>
      <w:r w:rsidR="00F30090" w:rsidRPr="005C2F0A">
        <w:rPr>
          <w:rStyle w:val="Strong"/>
          <w:b w:val="0"/>
          <w:bCs w:val="0"/>
          <w:sz w:val="22"/>
          <w:szCs w:val="22"/>
        </w:rPr>
        <w:t>, Gil Hodges was the first baseman for the Brooklyn Dodgers</w:t>
      </w:r>
      <w:r w:rsidR="00847556" w:rsidRPr="005C2F0A">
        <w:rPr>
          <w:rStyle w:val="Strong"/>
          <w:b w:val="0"/>
          <w:bCs w:val="0"/>
          <w:sz w:val="22"/>
          <w:szCs w:val="22"/>
        </w:rPr>
        <w:t xml:space="preserve"> </w:t>
      </w:r>
      <w:r w:rsidR="0007474E" w:rsidRPr="005C2F0A">
        <w:rPr>
          <w:rStyle w:val="Strong"/>
          <w:b w:val="0"/>
          <w:bCs w:val="0"/>
          <w:sz w:val="22"/>
          <w:szCs w:val="22"/>
        </w:rPr>
        <w:t xml:space="preserve">from the end of World War II until the team moved </w:t>
      </w:r>
      <w:r w:rsidR="00C86223" w:rsidRPr="005C2F0A">
        <w:rPr>
          <w:rStyle w:val="Strong"/>
          <w:b w:val="0"/>
          <w:bCs w:val="0"/>
          <w:sz w:val="22"/>
          <w:szCs w:val="22"/>
        </w:rPr>
        <w:t xml:space="preserve">following the 1956 season. </w:t>
      </w:r>
      <w:r w:rsidR="00DF178D" w:rsidRPr="005C2F0A">
        <w:rPr>
          <w:rStyle w:val="Strong"/>
          <w:b w:val="0"/>
          <w:bCs w:val="0"/>
          <w:sz w:val="22"/>
          <w:szCs w:val="22"/>
        </w:rPr>
        <w:t>He, of course</w:t>
      </w:r>
      <w:r w:rsidR="00F70B68" w:rsidRPr="005C2F0A">
        <w:rPr>
          <w:rStyle w:val="Strong"/>
          <w:b w:val="0"/>
          <w:bCs w:val="0"/>
          <w:sz w:val="22"/>
          <w:szCs w:val="22"/>
        </w:rPr>
        <w:t xml:space="preserve">, </w:t>
      </w:r>
      <w:r w:rsidR="00DF178D" w:rsidRPr="005C2F0A">
        <w:rPr>
          <w:rStyle w:val="Strong"/>
          <w:b w:val="0"/>
          <w:bCs w:val="0"/>
          <w:sz w:val="22"/>
          <w:szCs w:val="22"/>
        </w:rPr>
        <w:t xml:space="preserve">moved with them. </w:t>
      </w:r>
      <w:r w:rsidR="009758C6" w:rsidRPr="005C2F0A">
        <w:rPr>
          <w:rStyle w:val="Strong"/>
          <w:b w:val="0"/>
          <w:bCs w:val="0"/>
          <w:sz w:val="22"/>
          <w:szCs w:val="22"/>
        </w:rPr>
        <w:t xml:space="preserve">He came back to </w:t>
      </w:r>
      <w:r w:rsidR="00301DD6" w:rsidRPr="005C2F0A">
        <w:rPr>
          <w:rStyle w:val="Strong"/>
          <w:b w:val="0"/>
          <w:bCs w:val="0"/>
          <w:sz w:val="22"/>
          <w:szCs w:val="22"/>
        </w:rPr>
        <w:t xml:space="preserve">New York in 1962, when the Mets were </w:t>
      </w:r>
      <w:r w:rsidR="00611EDD" w:rsidRPr="005C2F0A">
        <w:rPr>
          <w:rStyle w:val="Strong"/>
          <w:b w:val="0"/>
          <w:bCs w:val="0"/>
          <w:sz w:val="22"/>
          <w:szCs w:val="22"/>
        </w:rPr>
        <w:t xml:space="preserve">formed (after my story), eventually became </w:t>
      </w:r>
      <w:r w:rsidR="005C681C" w:rsidRPr="005C2F0A">
        <w:rPr>
          <w:rStyle w:val="Strong"/>
          <w:b w:val="0"/>
          <w:bCs w:val="0"/>
          <w:sz w:val="22"/>
          <w:szCs w:val="22"/>
        </w:rPr>
        <w:t>a manager</w:t>
      </w:r>
      <w:r w:rsidR="00A00A6D" w:rsidRPr="005C2F0A">
        <w:rPr>
          <w:rStyle w:val="Strong"/>
          <w:b w:val="0"/>
          <w:bCs w:val="0"/>
          <w:sz w:val="22"/>
          <w:szCs w:val="22"/>
        </w:rPr>
        <w:t>, and managed the “Miracle Mets” of 1969</w:t>
      </w:r>
      <w:r w:rsidR="00547A65" w:rsidRPr="005C2F0A">
        <w:rPr>
          <w:rStyle w:val="Strong"/>
          <w:b w:val="0"/>
          <w:bCs w:val="0"/>
          <w:sz w:val="22"/>
          <w:szCs w:val="22"/>
        </w:rPr>
        <w:t xml:space="preserve">, when they won the </w:t>
      </w:r>
      <w:r w:rsidR="00F740CE" w:rsidRPr="005C2F0A">
        <w:rPr>
          <w:rStyle w:val="Strong"/>
          <w:b w:val="0"/>
          <w:bCs w:val="0"/>
          <w:sz w:val="22"/>
          <w:szCs w:val="22"/>
        </w:rPr>
        <w:t>W</w:t>
      </w:r>
      <w:r w:rsidR="00547A65" w:rsidRPr="005C2F0A">
        <w:rPr>
          <w:rStyle w:val="Strong"/>
          <w:b w:val="0"/>
          <w:bCs w:val="0"/>
          <w:sz w:val="22"/>
          <w:szCs w:val="22"/>
        </w:rPr>
        <w:t xml:space="preserve">orld </w:t>
      </w:r>
      <w:r w:rsidR="00F740CE" w:rsidRPr="005C2F0A">
        <w:rPr>
          <w:rStyle w:val="Strong"/>
          <w:b w:val="0"/>
          <w:bCs w:val="0"/>
          <w:sz w:val="22"/>
          <w:szCs w:val="22"/>
        </w:rPr>
        <w:t>S</w:t>
      </w:r>
      <w:r w:rsidR="00547A65" w:rsidRPr="005C2F0A">
        <w:rPr>
          <w:rStyle w:val="Strong"/>
          <w:b w:val="0"/>
          <w:bCs w:val="0"/>
          <w:sz w:val="22"/>
          <w:szCs w:val="22"/>
        </w:rPr>
        <w:t>eries.</w:t>
      </w:r>
      <w:r w:rsidR="00F740CE" w:rsidRPr="005C2F0A">
        <w:rPr>
          <w:rStyle w:val="Strong"/>
          <w:b w:val="0"/>
          <w:bCs w:val="0"/>
          <w:sz w:val="22"/>
          <w:szCs w:val="22"/>
        </w:rPr>
        <w:t xml:space="preserve"> </w:t>
      </w:r>
    </w:p>
    <w:p w14:paraId="276F3897" w14:textId="77777777" w:rsidR="007E54C7" w:rsidRPr="005C2F0A" w:rsidRDefault="00ED64D3" w:rsidP="00B7008F">
      <w:pPr>
        <w:rPr>
          <w:rStyle w:val="Strong"/>
          <w:b w:val="0"/>
          <w:bCs w:val="0"/>
          <w:sz w:val="22"/>
          <w:szCs w:val="22"/>
        </w:rPr>
      </w:pPr>
      <w:r w:rsidRPr="005C2F0A">
        <w:rPr>
          <w:rStyle w:val="Strong"/>
          <w:b w:val="0"/>
          <w:bCs w:val="0"/>
          <w:sz w:val="22"/>
          <w:szCs w:val="22"/>
        </w:rPr>
        <w:t>That winter</w:t>
      </w:r>
      <w:r w:rsidR="006C3715" w:rsidRPr="005C2F0A">
        <w:rPr>
          <w:rStyle w:val="Strong"/>
          <w:b w:val="0"/>
          <w:bCs w:val="0"/>
          <w:sz w:val="22"/>
          <w:szCs w:val="22"/>
        </w:rPr>
        <w:t>, playing golf in Florida, Gil suffered a fatal heart attack</w:t>
      </w:r>
      <w:r w:rsidR="007E54C7" w:rsidRPr="005C2F0A">
        <w:rPr>
          <w:rStyle w:val="Strong"/>
          <w:b w:val="0"/>
          <w:bCs w:val="0"/>
          <w:sz w:val="22"/>
          <w:szCs w:val="22"/>
        </w:rPr>
        <w:t>. He was 48 years old.</w:t>
      </w:r>
    </w:p>
    <w:p w14:paraId="5FF7FD09" w14:textId="5369F91F" w:rsidR="004202C7" w:rsidRPr="005C2F0A" w:rsidRDefault="00094C23" w:rsidP="00B7008F">
      <w:pPr>
        <w:rPr>
          <w:rStyle w:val="Strong"/>
          <w:b w:val="0"/>
          <w:bCs w:val="0"/>
          <w:sz w:val="22"/>
          <w:szCs w:val="22"/>
        </w:rPr>
      </w:pPr>
      <w:r w:rsidRPr="005C2F0A">
        <w:rPr>
          <w:rStyle w:val="Strong"/>
          <w:b w:val="0"/>
          <w:bCs w:val="0"/>
          <w:sz w:val="22"/>
          <w:szCs w:val="22"/>
        </w:rPr>
        <w:t>In 1959</w:t>
      </w:r>
      <w:r w:rsidR="00141DA3" w:rsidRPr="005C2F0A">
        <w:rPr>
          <w:rStyle w:val="Strong"/>
          <w:b w:val="0"/>
          <w:bCs w:val="0"/>
          <w:sz w:val="22"/>
          <w:szCs w:val="22"/>
        </w:rPr>
        <w:t>, there were 2 baseball leagues with 8 teams in each</w:t>
      </w:r>
      <w:r w:rsidR="00EC0766" w:rsidRPr="005C2F0A">
        <w:rPr>
          <w:rStyle w:val="Strong"/>
          <w:b w:val="0"/>
          <w:bCs w:val="0"/>
          <w:sz w:val="22"/>
          <w:szCs w:val="22"/>
        </w:rPr>
        <w:t xml:space="preserve">. </w:t>
      </w:r>
      <w:r w:rsidR="00A13E1E" w:rsidRPr="005C2F0A">
        <w:rPr>
          <w:rStyle w:val="Strong"/>
          <w:b w:val="0"/>
          <w:bCs w:val="0"/>
          <w:sz w:val="22"/>
          <w:szCs w:val="22"/>
        </w:rPr>
        <w:t xml:space="preserve">There were no playoffs, no </w:t>
      </w:r>
      <w:r w:rsidR="00D82697" w:rsidRPr="005C2F0A">
        <w:rPr>
          <w:rStyle w:val="Strong"/>
          <w:b w:val="0"/>
          <w:bCs w:val="0"/>
          <w:sz w:val="22"/>
          <w:szCs w:val="22"/>
        </w:rPr>
        <w:t>interleague play, just the World Series</w:t>
      </w:r>
      <w:r w:rsidR="00913CEC" w:rsidRPr="005C2F0A">
        <w:rPr>
          <w:rStyle w:val="Strong"/>
          <w:b w:val="0"/>
          <w:bCs w:val="0"/>
          <w:sz w:val="22"/>
          <w:szCs w:val="22"/>
        </w:rPr>
        <w:t>.</w:t>
      </w:r>
      <w:r w:rsidR="00F70B68" w:rsidRPr="005C2F0A">
        <w:rPr>
          <w:rStyle w:val="Strong"/>
          <w:b w:val="0"/>
          <w:bCs w:val="0"/>
          <w:sz w:val="22"/>
          <w:szCs w:val="22"/>
        </w:rPr>
        <w:t xml:space="preserve"> </w:t>
      </w:r>
      <w:r w:rsidR="00EA6DE3" w:rsidRPr="005C2F0A">
        <w:rPr>
          <w:rStyle w:val="Strong"/>
          <w:b w:val="0"/>
          <w:bCs w:val="0"/>
          <w:sz w:val="22"/>
          <w:szCs w:val="22"/>
        </w:rPr>
        <w:t xml:space="preserve"> </w:t>
      </w:r>
      <w:r w:rsidR="006E6D81" w:rsidRPr="005C2F0A">
        <w:rPr>
          <w:rStyle w:val="Strong"/>
          <w:b w:val="0"/>
          <w:bCs w:val="0"/>
          <w:sz w:val="22"/>
          <w:szCs w:val="22"/>
        </w:rPr>
        <w:t>There was no free agency</w:t>
      </w:r>
      <w:r w:rsidR="00285CCB" w:rsidRPr="005C2F0A">
        <w:rPr>
          <w:rStyle w:val="Strong"/>
          <w:b w:val="0"/>
          <w:bCs w:val="0"/>
          <w:sz w:val="22"/>
          <w:szCs w:val="22"/>
        </w:rPr>
        <w:t>; the team essentially owned the player</w:t>
      </w:r>
      <w:r w:rsidR="00AD3419" w:rsidRPr="005C2F0A">
        <w:rPr>
          <w:rStyle w:val="Strong"/>
          <w:b w:val="0"/>
          <w:bCs w:val="0"/>
          <w:sz w:val="22"/>
          <w:szCs w:val="22"/>
        </w:rPr>
        <w:t>, who played with the same team until they didn’t want him anymore</w:t>
      </w:r>
      <w:r w:rsidR="00D449AC" w:rsidRPr="005C2F0A">
        <w:rPr>
          <w:rStyle w:val="Strong"/>
          <w:b w:val="0"/>
          <w:bCs w:val="0"/>
          <w:sz w:val="22"/>
          <w:szCs w:val="22"/>
        </w:rPr>
        <w:t>. Pay was low (Duke Snyder</w:t>
      </w:r>
      <w:r w:rsidR="000848DA" w:rsidRPr="005C2F0A">
        <w:rPr>
          <w:rStyle w:val="Strong"/>
          <w:b w:val="0"/>
          <w:bCs w:val="0"/>
          <w:sz w:val="22"/>
          <w:szCs w:val="22"/>
        </w:rPr>
        <w:t>, a Dodger now in the Baseball Hall of Fame, drove a</w:t>
      </w:r>
      <w:r w:rsidR="00C50320" w:rsidRPr="005C2F0A">
        <w:rPr>
          <w:rStyle w:val="Strong"/>
          <w:b w:val="0"/>
          <w:bCs w:val="0"/>
          <w:sz w:val="22"/>
          <w:szCs w:val="22"/>
        </w:rPr>
        <w:t xml:space="preserve"> truck for a local beer distributor in the off</w:t>
      </w:r>
      <w:r w:rsidR="00927170" w:rsidRPr="005C2F0A">
        <w:rPr>
          <w:rStyle w:val="Strong"/>
          <w:b w:val="0"/>
          <w:bCs w:val="0"/>
          <w:sz w:val="22"/>
          <w:szCs w:val="22"/>
        </w:rPr>
        <w:t>-season to make ends meet)</w:t>
      </w:r>
      <w:r w:rsidR="004202C7" w:rsidRPr="005C2F0A">
        <w:rPr>
          <w:rStyle w:val="Strong"/>
          <w:b w:val="0"/>
          <w:bCs w:val="0"/>
          <w:sz w:val="22"/>
          <w:szCs w:val="22"/>
        </w:rPr>
        <w:t>.</w:t>
      </w:r>
    </w:p>
    <w:p w14:paraId="08D64296" w14:textId="5B21A2F7" w:rsidR="00BA741A" w:rsidRPr="005C2F0A" w:rsidRDefault="004202C7" w:rsidP="00B7008F">
      <w:pPr>
        <w:rPr>
          <w:rStyle w:val="Strong"/>
          <w:b w:val="0"/>
          <w:bCs w:val="0"/>
          <w:sz w:val="22"/>
          <w:szCs w:val="22"/>
        </w:rPr>
      </w:pPr>
      <w:r w:rsidRPr="005C2F0A">
        <w:rPr>
          <w:rStyle w:val="Strong"/>
          <w:b w:val="0"/>
          <w:bCs w:val="0"/>
          <w:sz w:val="22"/>
          <w:szCs w:val="22"/>
        </w:rPr>
        <w:t>There were no “Baseball Fans</w:t>
      </w:r>
      <w:r w:rsidR="00C7641E" w:rsidRPr="005C2F0A">
        <w:rPr>
          <w:rStyle w:val="Strong"/>
          <w:b w:val="0"/>
          <w:bCs w:val="0"/>
          <w:sz w:val="22"/>
          <w:szCs w:val="22"/>
        </w:rPr>
        <w:t>.” Just Dodger fans, Yankee fans</w:t>
      </w:r>
      <w:r w:rsidR="00552478" w:rsidRPr="005C2F0A">
        <w:rPr>
          <w:rStyle w:val="Strong"/>
          <w:b w:val="0"/>
          <w:bCs w:val="0"/>
          <w:sz w:val="22"/>
          <w:szCs w:val="22"/>
        </w:rPr>
        <w:t>, Red Sox fans, etc.</w:t>
      </w:r>
      <w:r w:rsidRPr="005C2F0A">
        <w:rPr>
          <w:rStyle w:val="Strong"/>
          <w:b w:val="0"/>
          <w:bCs w:val="0"/>
          <w:sz w:val="22"/>
          <w:szCs w:val="22"/>
        </w:rPr>
        <w:t xml:space="preserve"> </w:t>
      </w:r>
      <w:r w:rsidR="00D017E4" w:rsidRPr="005C2F0A">
        <w:rPr>
          <w:rStyle w:val="Strong"/>
          <w:b w:val="0"/>
          <w:bCs w:val="0"/>
          <w:sz w:val="22"/>
          <w:szCs w:val="22"/>
        </w:rPr>
        <w:t xml:space="preserve"> Prior to the NY Giants and Brooklyn Dodgers de-camping to California, </w:t>
      </w:r>
      <w:r w:rsidR="009929C0" w:rsidRPr="005C2F0A">
        <w:rPr>
          <w:rStyle w:val="Strong"/>
          <w:b w:val="0"/>
          <w:bCs w:val="0"/>
          <w:sz w:val="22"/>
          <w:szCs w:val="22"/>
        </w:rPr>
        <w:t xml:space="preserve">St. Louis was both the </w:t>
      </w:r>
      <w:r w:rsidR="00C7385A" w:rsidRPr="005C2F0A">
        <w:rPr>
          <w:rStyle w:val="Strong"/>
          <w:b w:val="0"/>
          <w:bCs w:val="0"/>
          <w:sz w:val="22"/>
          <w:szCs w:val="22"/>
        </w:rPr>
        <w:t>most southerly and the most westerly home city</w:t>
      </w:r>
      <w:r w:rsidR="00211A30" w:rsidRPr="005C2F0A">
        <w:rPr>
          <w:rStyle w:val="Strong"/>
          <w:b w:val="0"/>
          <w:bCs w:val="0"/>
          <w:sz w:val="22"/>
          <w:szCs w:val="22"/>
        </w:rPr>
        <w:t>.</w:t>
      </w:r>
    </w:p>
    <w:p w14:paraId="24F5F7DB" w14:textId="43CB9108" w:rsidR="00211A30" w:rsidRPr="005C2F0A" w:rsidRDefault="00211A30" w:rsidP="00B7008F">
      <w:pPr>
        <w:rPr>
          <w:rStyle w:val="Strong"/>
          <w:b w:val="0"/>
          <w:bCs w:val="0"/>
          <w:sz w:val="22"/>
          <w:szCs w:val="22"/>
        </w:rPr>
      </w:pPr>
      <w:r w:rsidRPr="005C2F0A">
        <w:rPr>
          <w:rStyle w:val="Strong"/>
          <w:b w:val="0"/>
          <w:bCs w:val="0"/>
          <w:sz w:val="22"/>
          <w:szCs w:val="22"/>
        </w:rPr>
        <w:t xml:space="preserve">I was not a Brooklyn Dodger </w:t>
      </w:r>
      <w:r w:rsidR="00B73159" w:rsidRPr="005C2F0A">
        <w:rPr>
          <w:rStyle w:val="Strong"/>
          <w:b w:val="0"/>
          <w:bCs w:val="0"/>
          <w:sz w:val="22"/>
          <w:szCs w:val="22"/>
        </w:rPr>
        <w:t>fan.  They were the mortal enemy of my team, the New York Giants</w:t>
      </w:r>
      <w:r w:rsidR="00D37918" w:rsidRPr="005C2F0A">
        <w:rPr>
          <w:rStyle w:val="Strong"/>
          <w:b w:val="0"/>
          <w:bCs w:val="0"/>
          <w:sz w:val="22"/>
          <w:szCs w:val="22"/>
        </w:rPr>
        <w:t xml:space="preserve">. </w:t>
      </w:r>
      <w:r w:rsidR="00F234EB" w:rsidRPr="005C2F0A">
        <w:rPr>
          <w:rStyle w:val="Strong"/>
          <w:b w:val="0"/>
          <w:bCs w:val="0"/>
          <w:sz w:val="22"/>
          <w:szCs w:val="22"/>
        </w:rPr>
        <w:t xml:space="preserve">And anyway, </w:t>
      </w:r>
      <w:r w:rsidR="00553ABA" w:rsidRPr="005C2F0A">
        <w:rPr>
          <w:rStyle w:val="Strong"/>
          <w:b w:val="0"/>
          <w:bCs w:val="0"/>
          <w:sz w:val="22"/>
          <w:szCs w:val="22"/>
        </w:rPr>
        <w:t>they had moved away three years earlier. Games were not televised</w:t>
      </w:r>
      <w:r w:rsidR="00AA5129" w:rsidRPr="005C2F0A">
        <w:rPr>
          <w:rStyle w:val="Strong"/>
          <w:b w:val="0"/>
          <w:bCs w:val="0"/>
          <w:sz w:val="22"/>
          <w:szCs w:val="22"/>
        </w:rPr>
        <w:t xml:space="preserve"> </w:t>
      </w:r>
      <w:proofErr w:type="gramStart"/>
      <w:r w:rsidR="00AA5129" w:rsidRPr="005C2F0A">
        <w:rPr>
          <w:rStyle w:val="Strong"/>
          <w:b w:val="0"/>
          <w:bCs w:val="0"/>
          <w:sz w:val="22"/>
          <w:szCs w:val="22"/>
        </w:rPr>
        <w:t>to</w:t>
      </w:r>
      <w:proofErr w:type="gramEnd"/>
      <w:r w:rsidR="00AA5129" w:rsidRPr="005C2F0A">
        <w:rPr>
          <w:rStyle w:val="Strong"/>
          <w:b w:val="0"/>
          <w:bCs w:val="0"/>
          <w:sz w:val="22"/>
          <w:szCs w:val="22"/>
        </w:rPr>
        <w:t xml:space="preserve"> New York.</w:t>
      </w:r>
    </w:p>
    <w:p w14:paraId="36FF3C4E" w14:textId="43E91F26" w:rsidR="00AA5129" w:rsidRPr="005C2F0A" w:rsidRDefault="00254D66" w:rsidP="00B7008F">
      <w:pPr>
        <w:rPr>
          <w:rStyle w:val="Strong"/>
          <w:b w:val="0"/>
          <w:bCs w:val="0"/>
          <w:sz w:val="22"/>
          <w:szCs w:val="22"/>
        </w:rPr>
      </w:pPr>
      <w:r w:rsidRPr="005C2F0A">
        <w:rPr>
          <w:rStyle w:val="Strong"/>
          <w:b w:val="0"/>
          <w:bCs w:val="0"/>
          <w:sz w:val="22"/>
          <w:szCs w:val="22"/>
        </w:rPr>
        <w:t>So why Gil Hodges</w:t>
      </w:r>
      <w:r w:rsidR="002230FA" w:rsidRPr="005C2F0A">
        <w:rPr>
          <w:rStyle w:val="Strong"/>
          <w:b w:val="0"/>
          <w:bCs w:val="0"/>
          <w:sz w:val="22"/>
          <w:szCs w:val="22"/>
        </w:rPr>
        <w:t>?  I have no idea, nor did I then.</w:t>
      </w:r>
      <w:r w:rsidR="00AF07E4" w:rsidRPr="005C2F0A">
        <w:rPr>
          <w:rStyle w:val="Strong"/>
          <w:b w:val="0"/>
          <w:bCs w:val="0"/>
          <w:sz w:val="22"/>
          <w:szCs w:val="22"/>
        </w:rPr>
        <w:t xml:space="preserve"> My paper was probably terrible, and I’m sure the principal regretted his idea</w:t>
      </w:r>
      <w:r w:rsidR="00230662" w:rsidRPr="005C2F0A">
        <w:rPr>
          <w:rStyle w:val="Strong"/>
          <w:b w:val="0"/>
          <w:bCs w:val="0"/>
          <w:sz w:val="22"/>
          <w:szCs w:val="22"/>
        </w:rPr>
        <w:t xml:space="preserve">. On the other hand, </w:t>
      </w:r>
      <w:r w:rsidR="009758C6" w:rsidRPr="005C2F0A">
        <w:rPr>
          <w:rStyle w:val="Strong"/>
          <w:b w:val="0"/>
          <w:bCs w:val="0"/>
          <w:sz w:val="22"/>
          <w:szCs w:val="22"/>
        </w:rPr>
        <w:t xml:space="preserve">here is what his peers </w:t>
      </w:r>
      <w:r w:rsidR="007E54C7" w:rsidRPr="005C2F0A">
        <w:rPr>
          <w:rStyle w:val="Strong"/>
          <w:b w:val="0"/>
          <w:bCs w:val="0"/>
          <w:sz w:val="22"/>
          <w:szCs w:val="22"/>
        </w:rPr>
        <w:t>said about him after his death:</w:t>
      </w:r>
    </w:p>
    <w:p w14:paraId="2FF8C9BD" w14:textId="6FCC0F64" w:rsidR="007E54C7" w:rsidRPr="005C2F0A" w:rsidRDefault="00AA4F4F" w:rsidP="00B7008F">
      <w:pPr>
        <w:rPr>
          <w:b/>
          <w:bCs/>
          <w:i/>
          <w:iCs/>
          <w:sz w:val="22"/>
          <w:szCs w:val="22"/>
        </w:rPr>
      </w:pPr>
      <w:r w:rsidRPr="005C2F0A">
        <w:rPr>
          <w:sz w:val="22"/>
          <w:szCs w:val="22"/>
        </w:rPr>
        <w:t>“If you had a son, it would be a great thing to have him grow up to be just like Gil Hodges.”</w:t>
      </w:r>
      <w:r w:rsidRPr="005C2F0A">
        <w:rPr>
          <w:sz w:val="22"/>
          <w:szCs w:val="22"/>
        </w:rPr>
        <w:br/>
      </w:r>
      <w:r w:rsidRPr="005C2F0A">
        <w:rPr>
          <w:b/>
          <w:bCs/>
          <w:i/>
          <w:iCs/>
          <w:sz w:val="22"/>
          <w:szCs w:val="22"/>
        </w:rPr>
        <w:t>— Pee Wee Reese</w:t>
      </w:r>
      <w:r w:rsidR="007C6EE0" w:rsidRPr="005C2F0A">
        <w:rPr>
          <w:b/>
          <w:bCs/>
          <w:i/>
          <w:iCs/>
          <w:sz w:val="22"/>
          <w:szCs w:val="22"/>
        </w:rPr>
        <w:t>, Dodger shortstop</w:t>
      </w:r>
    </w:p>
    <w:p w14:paraId="368C395E" w14:textId="6F66BDBA" w:rsidR="007C6EE0" w:rsidRPr="005C2F0A" w:rsidRDefault="00197CF2" w:rsidP="00B7008F">
      <w:pPr>
        <w:rPr>
          <w:b/>
          <w:bCs/>
          <w:i/>
          <w:iCs/>
          <w:sz w:val="22"/>
          <w:szCs w:val="22"/>
        </w:rPr>
      </w:pPr>
      <w:r w:rsidRPr="005C2F0A">
        <w:rPr>
          <w:sz w:val="22"/>
          <w:szCs w:val="22"/>
        </w:rPr>
        <w:t xml:space="preserve">“Not getting booed at Ebbets Field was an amazing thing. Those fans knew their baseball and Gil </w:t>
      </w:r>
      <w:proofErr w:type="gramStart"/>
      <w:r w:rsidRPr="005C2F0A">
        <w:rPr>
          <w:sz w:val="22"/>
          <w:szCs w:val="22"/>
        </w:rPr>
        <w:t>was</w:t>
      </w:r>
      <w:proofErr w:type="gramEnd"/>
      <w:r w:rsidRPr="005C2F0A">
        <w:rPr>
          <w:sz w:val="22"/>
          <w:szCs w:val="22"/>
        </w:rPr>
        <w:t xml:space="preserve"> the only player I can remember whom the fans never, I mean never booed.”</w:t>
      </w:r>
      <w:r w:rsidRPr="005C2F0A">
        <w:rPr>
          <w:sz w:val="22"/>
          <w:szCs w:val="22"/>
        </w:rPr>
        <w:br/>
      </w:r>
      <w:r w:rsidRPr="005C2F0A">
        <w:rPr>
          <w:b/>
          <w:bCs/>
          <w:i/>
          <w:iCs/>
          <w:sz w:val="22"/>
          <w:szCs w:val="22"/>
        </w:rPr>
        <w:t xml:space="preserve">— Clem </w:t>
      </w:r>
      <w:proofErr w:type="gramStart"/>
      <w:r w:rsidRPr="005C2F0A">
        <w:rPr>
          <w:b/>
          <w:bCs/>
          <w:i/>
          <w:iCs/>
          <w:sz w:val="22"/>
          <w:szCs w:val="22"/>
        </w:rPr>
        <w:t>Labine</w:t>
      </w:r>
      <w:r w:rsidR="00256707" w:rsidRPr="005C2F0A">
        <w:rPr>
          <w:b/>
          <w:bCs/>
          <w:i/>
          <w:iCs/>
          <w:sz w:val="22"/>
          <w:szCs w:val="22"/>
        </w:rPr>
        <w:t xml:space="preserve">, </w:t>
      </w:r>
      <w:r w:rsidR="00D177A7" w:rsidRPr="005C2F0A">
        <w:rPr>
          <w:b/>
          <w:bCs/>
          <w:i/>
          <w:iCs/>
          <w:sz w:val="22"/>
          <w:szCs w:val="22"/>
        </w:rPr>
        <w:t xml:space="preserve"> </w:t>
      </w:r>
      <w:r w:rsidR="00373FA7" w:rsidRPr="005C2F0A">
        <w:rPr>
          <w:b/>
          <w:bCs/>
          <w:i/>
          <w:iCs/>
          <w:sz w:val="22"/>
          <w:szCs w:val="22"/>
        </w:rPr>
        <w:t>R</w:t>
      </w:r>
      <w:r w:rsidR="00D177A7" w:rsidRPr="005C2F0A">
        <w:rPr>
          <w:b/>
          <w:bCs/>
          <w:i/>
          <w:iCs/>
          <w:sz w:val="22"/>
          <w:szCs w:val="22"/>
        </w:rPr>
        <w:t>elief</w:t>
      </w:r>
      <w:proofErr w:type="gramEnd"/>
      <w:r w:rsidR="00D177A7" w:rsidRPr="005C2F0A">
        <w:rPr>
          <w:b/>
          <w:bCs/>
          <w:i/>
          <w:iCs/>
          <w:sz w:val="22"/>
          <w:szCs w:val="22"/>
        </w:rPr>
        <w:t xml:space="preserve"> pitcher</w:t>
      </w:r>
    </w:p>
    <w:p w14:paraId="5D4E3150" w14:textId="29A6720F" w:rsidR="00373FA7" w:rsidRDefault="009D3841" w:rsidP="00B7008F">
      <w:pPr>
        <w:rPr>
          <w:b/>
          <w:bCs/>
          <w:i/>
          <w:iCs/>
          <w:sz w:val="22"/>
          <w:szCs w:val="22"/>
        </w:rPr>
      </w:pPr>
      <w:r w:rsidRPr="005C2F0A">
        <w:rPr>
          <w:sz w:val="22"/>
          <w:szCs w:val="22"/>
        </w:rPr>
        <w:t xml:space="preserve">“The umpires call Hodges out on bad balls now and then. No doubt they are bad calls. Hodges </w:t>
      </w:r>
      <w:proofErr w:type="gramStart"/>
      <w:r w:rsidRPr="005C2F0A">
        <w:rPr>
          <w:sz w:val="22"/>
          <w:szCs w:val="22"/>
        </w:rPr>
        <w:t>comes</w:t>
      </w:r>
      <w:proofErr w:type="gramEnd"/>
      <w:r w:rsidRPr="005C2F0A">
        <w:rPr>
          <w:sz w:val="22"/>
          <w:szCs w:val="22"/>
        </w:rPr>
        <w:t xml:space="preserve"> back and </w:t>
      </w:r>
      <w:proofErr w:type="gramStart"/>
      <w:r w:rsidRPr="005C2F0A">
        <w:rPr>
          <w:sz w:val="22"/>
          <w:szCs w:val="22"/>
        </w:rPr>
        <w:t>tells</w:t>
      </w:r>
      <w:proofErr w:type="gramEnd"/>
      <w:r w:rsidRPr="005C2F0A">
        <w:rPr>
          <w:sz w:val="22"/>
          <w:szCs w:val="22"/>
        </w:rPr>
        <w:t xml:space="preserve"> me how bad they are. But he doesn’t tell them. He just walks away from there. I keep telling him, ’You let them know it is a bad call; don’t argue or battle about </w:t>
      </w:r>
      <w:proofErr w:type="gramStart"/>
      <w:r w:rsidRPr="005C2F0A">
        <w:rPr>
          <w:sz w:val="22"/>
          <w:szCs w:val="22"/>
        </w:rPr>
        <w:t>it, but</w:t>
      </w:r>
      <w:proofErr w:type="gramEnd"/>
      <w:r w:rsidRPr="005C2F0A">
        <w:rPr>
          <w:sz w:val="22"/>
          <w:szCs w:val="22"/>
        </w:rPr>
        <w:t xml:space="preserve"> just don’t let them think they are right.’ He’s such a nice guy he wouldn’t even do that. The umps think he is the nicest guy in the league.”</w:t>
      </w:r>
      <w:r w:rsidRPr="005C2F0A">
        <w:rPr>
          <w:sz w:val="22"/>
          <w:szCs w:val="22"/>
        </w:rPr>
        <w:br/>
      </w:r>
      <w:r w:rsidRPr="005C2F0A">
        <w:rPr>
          <w:b/>
          <w:bCs/>
          <w:i/>
          <w:iCs/>
          <w:sz w:val="22"/>
          <w:szCs w:val="22"/>
        </w:rPr>
        <w:t>— Charlie Dressen</w:t>
      </w:r>
      <w:r w:rsidR="00B308B8" w:rsidRPr="005C2F0A">
        <w:rPr>
          <w:b/>
          <w:bCs/>
          <w:i/>
          <w:iCs/>
          <w:sz w:val="22"/>
          <w:szCs w:val="22"/>
        </w:rPr>
        <w:t>, Dodger Manager</w:t>
      </w:r>
    </w:p>
    <w:p w14:paraId="3FC3E960" w14:textId="1E36687F" w:rsidR="005B4F2C" w:rsidRDefault="00415FA6" w:rsidP="00B7008F">
      <w:pPr>
        <w:rPr>
          <w:rStyle w:val="Strong"/>
          <w:b w:val="0"/>
          <w:bCs w:val="0"/>
          <w:sz w:val="22"/>
          <w:szCs w:val="22"/>
        </w:rPr>
      </w:pPr>
      <w:r>
        <w:rPr>
          <w:rStyle w:val="Strong"/>
          <w:b w:val="0"/>
          <w:bCs w:val="0"/>
          <w:sz w:val="22"/>
          <w:szCs w:val="22"/>
        </w:rPr>
        <w:t xml:space="preserve">Even today, </w:t>
      </w:r>
      <w:r w:rsidR="00F21C02">
        <w:rPr>
          <w:rStyle w:val="Strong"/>
          <w:b w:val="0"/>
          <w:bCs w:val="0"/>
          <w:sz w:val="22"/>
          <w:szCs w:val="22"/>
        </w:rPr>
        <w:t xml:space="preserve">Gil </w:t>
      </w:r>
      <w:r>
        <w:rPr>
          <w:rStyle w:val="Strong"/>
          <w:b w:val="0"/>
          <w:bCs w:val="0"/>
          <w:sz w:val="22"/>
          <w:szCs w:val="22"/>
        </w:rPr>
        <w:t>is a pretty good exemplar</w:t>
      </w:r>
      <w:r w:rsidR="005B4F2C" w:rsidRPr="005C2F0A">
        <w:rPr>
          <w:rStyle w:val="Strong"/>
          <w:b w:val="0"/>
          <w:bCs w:val="0"/>
          <w:sz w:val="22"/>
          <w:szCs w:val="22"/>
        </w:rPr>
        <w:t xml:space="preserve"> for Manliness</w:t>
      </w:r>
      <w:r w:rsidR="00C45275">
        <w:rPr>
          <w:rStyle w:val="Strong"/>
          <w:b w:val="0"/>
          <w:bCs w:val="0"/>
          <w:sz w:val="22"/>
          <w:szCs w:val="22"/>
        </w:rPr>
        <w:t>.</w:t>
      </w:r>
    </w:p>
    <w:p w14:paraId="1435435A" w14:textId="184687AA" w:rsidR="00C45275" w:rsidRDefault="00A169E5" w:rsidP="00B7008F">
      <w:pPr>
        <w:rPr>
          <w:rStyle w:val="Strong"/>
          <w:b w:val="0"/>
          <w:bCs w:val="0"/>
          <w:sz w:val="22"/>
          <w:szCs w:val="22"/>
        </w:rPr>
      </w:pPr>
      <w:r>
        <w:rPr>
          <w:rStyle w:val="Strong"/>
          <w:b w:val="0"/>
          <w:bCs w:val="0"/>
          <w:sz w:val="22"/>
          <w:szCs w:val="22"/>
        </w:rPr>
        <w:t xml:space="preserve">Other </w:t>
      </w:r>
      <w:r w:rsidR="005A3C98">
        <w:rPr>
          <w:rStyle w:val="Strong"/>
          <w:b w:val="0"/>
          <w:bCs w:val="0"/>
          <w:sz w:val="22"/>
          <w:szCs w:val="22"/>
        </w:rPr>
        <w:t>words to live by</w:t>
      </w:r>
      <w:r w:rsidR="00AC7773">
        <w:rPr>
          <w:rStyle w:val="Strong"/>
          <w:b w:val="0"/>
          <w:bCs w:val="0"/>
          <w:sz w:val="22"/>
          <w:szCs w:val="22"/>
        </w:rPr>
        <w:t xml:space="preserve"> </w:t>
      </w:r>
      <w:r w:rsidR="007B669E">
        <w:rPr>
          <w:rStyle w:val="Strong"/>
          <w:b w:val="0"/>
          <w:bCs w:val="0"/>
          <w:sz w:val="22"/>
          <w:szCs w:val="22"/>
        </w:rPr>
        <w:t>are:</w:t>
      </w:r>
    </w:p>
    <w:p w14:paraId="41EB3166" w14:textId="77777777" w:rsidR="004047B1" w:rsidRPr="004047B1" w:rsidRDefault="004047B1" w:rsidP="004047B1">
      <w:r w:rsidRPr="00037970">
        <w:rPr>
          <w:b/>
          <w:bCs/>
        </w:rPr>
        <w:lastRenderedPageBreak/>
        <w:t>If</w:t>
      </w:r>
      <w:r w:rsidRPr="004047B1">
        <w:t xml:space="preserve"> you can keep your head when all about you</w:t>
      </w:r>
    </w:p>
    <w:p w14:paraId="76D2E4CD" w14:textId="77777777" w:rsidR="004047B1" w:rsidRDefault="004047B1" w:rsidP="004047B1">
      <w:r w:rsidRPr="004047B1">
        <w:t>Are losing theirs and blaming it on you;</w:t>
      </w:r>
    </w:p>
    <w:p w14:paraId="2C6D343E" w14:textId="77777777" w:rsidR="003810C4" w:rsidRPr="004047B1" w:rsidRDefault="003810C4" w:rsidP="004047B1"/>
    <w:p w14:paraId="13A08902" w14:textId="77777777" w:rsidR="004047B1" w:rsidRPr="004047B1" w:rsidRDefault="004047B1" w:rsidP="004047B1">
      <w:r w:rsidRPr="00037970">
        <w:rPr>
          <w:b/>
          <w:bCs/>
        </w:rPr>
        <w:t>If</w:t>
      </w:r>
      <w:r w:rsidRPr="004047B1">
        <w:t xml:space="preserve"> you can trust yourself when all men doubt you,</w:t>
      </w:r>
    </w:p>
    <w:p w14:paraId="10B4C102" w14:textId="77777777" w:rsidR="004047B1" w:rsidRDefault="004047B1" w:rsidP="004047B1">
      <w:r w:rsidRPr="004047B1">
        <w:t>But make allowance for their doubting too:</w:t>
      </w:r>
    </w:p>
    <w:p w14:paraId="08ED45F8" w14:textId="77777777" w:rsidR="003810C4" w:rsidRPr="004047B1" w:rsidRDefault="003810C4" w:rsidP="004047B1"/>
    <w:p w14:paraId="015D34CF" w14:textId="77777777" w:rsidR="004047B1" w:rsidRPr="004047B1" w:rsidRDefault="004047B1" w:rsidP="004047B1">
      <w:r w:rsidRPr="00037970">
        <w:rPr>
          <w:b/>
          <w:bCs/>
        </w:rPr>
        <w:t>If</w:t>
      </w:r>
      <w:r w:rsidRPr="004047B1">
        <w:t xml:space="preserve"> you can wait and not be tired by waiting,</w:t>
      </w:r>
    </w:p>
    <w:p w14:paraId="6FBF9CD2" w14:textId="77777777" w:rsidR="004047B1" w:rsidRPr="004047B1" w:rsidRDefault="004047B1" w:rsidP="004047B1">
      <w:r w:rsidRPr="004047B1">
        <w:t>Or, being lied about, don't deal in lies,</w:t>
      </w:r>
    </w:p>
    <w:p w14:paraId="24F02A44" w14:textId="77777777" w:rsidR="004047B1" w:rsidRPr="004047B1" w:rsidRDefault="004047B1" w:rsidP="004047B1">
      <w:r w:rsidRPr="004047B1">
        <w:t xml:space="preserve">Or being hated </w:t>
      </w:r>
      <w:proofErr w:type="gramStart"/>
      <w:r w:rsidRPr="004047B1">
        <w:t>don't</w:t>
      </w:r>
      <w:proofErr w:type="gramEnd"/>
      <w:r w:rsidRPr="004047B1">
        <w:t xml:space="preserve"> give way to hating,</w:t>
      </w:r>
    </w:p>
    <w:p w14:paraId="2C922907" w14:textId="77777777" w:rsidR="004047B1" w:rsidRPr="004047B1" w:rsidRDefault="004047B1" w:rsidP="004047B1">
      <w:r w:rsidRPr="004047B1">
        <w:t>And yet don't look too good, nor talk too wise;</w:t>
      </w:r>
    </w:p>
    <w:p w14:paraId="7E3CBF77" w14:textId="77777777" w:rsidR="004047B1" w:rsidRPr="004047B1" w:rsidRDefault="004047B1" w:rsidP="004047B1"/>
    <w:p w14:paraId="7B8A34D5" w14:textId="77777777" w:rsidR="004047B1" w:rsidRDefault="004047B1" w:rsidP="004047B1">
      <w:r w:rsidRPr="00037970">
        <w:rPr>
          <w:b/>
          <w:bCs/>
        </w:rPr>
        <w:t>If</w:t>
      </w:r>
      <w:r w:rsidRPr="004047B1">
        <w:t xml:space="preserve"> you can dream---and not make dreams your master;</w:t>
      </w:r>
    </w:p>
    <w:p w14:paraId="091C330D" w14:textId="77777777" w:rsidR="00063C46" w:rsidRPr="004047B1" w:rsidRDefault="00063C46" w:rsidP="004047B1"/>
    <w:p w14:paraId="0019D248" w14:textId="77777777" w:rsidR="004047B1" w:rsidRDefault="004047B1" w:rsidP="004047B1">
      <w:r w:rsidRPr="00037970">
        <w:rPr>
          <w:b/>
          <w:bCs/>
        </w:rPr>
        <w:t>If</w:t>
      </w:r>
      <w:r w:rsidRPr="004047B1">
        <w:t xml:space="preserve"> you can think---and not make thoughts your aim,</w:t>
      </w:r>
    </w:p>
    <w:p w14:paraId="24487302" w14:textId="77777777" w:rsidR="00063C46" w:rsidRPr="004047B1" w:rsidRDefault="00063C46" w:rsidP="004047B1"/>
    <w:p w14:paraId="79A4D437" w14:textId="77777777" w:rsidR="004047B1" w:rsidRPr="004047B1" w:rsidRDefault="004047B1" w:rsidP="004047B1">
      <w:r w:rsidRPr="00037970">
        <w:rPr>
          <w:b/>
          <w:bCs/>
        </w:rPr>
        <w:t>If</w:t>
      </w:r>
      <w:r w:rsidRPr="004047B1">
        <w:t xml:space="preserve"> you can meet with Triumph and Disaster</w:t>
      </w:r>
    </w:p>
    <w:p w14:paraId="436E4DCC" w14:textId="77777777" w:rsidR="004047B1" w:rsidRDefault="004047B1" w:rsidP="004047B1">
      <w:r w:rsidRPr="004047B1">
        <w:t>And treat those two impostors just the same:</w:t>
      </w:r>
    </w:p>
    <w:p w14:paraId="26DE41CD" w14:textId="77777777" w:rsidR="00063C46" w:rsidRPr="004047B1" w:rsidRDefault="00063C46" w:rsidP="004047B1"/>
    <w:p w14:paraId="79AB707C" w14:textId="77777777" w:rsidR="004047B1" w:rsidRPr="004047B1" w:rsidRDefault="004047B1" w:rsidP="004047B1">
      <w:r w:rsidRPr="00037970">
        <w:rPr>
          <w:b/>
          <w:bCs/>
        </w:rPr>
        <w:t>If</w:t>
      </w:r>
      <w:r w:rsidRPr="004047B1">
        <w:t xml:space="preserve"> you can bear to hear the truth you've spoken</w:t>
      </w:r>
    </w:p>
    <w:p w14:paraId="41073C09" w14:textId="77777777" w:rsidR="004047B1" w:rsidRPr="004047B1" w:rsidRDefault="004047B1" w:rsidP="004047B1">
      <w:r w:rsidRPr="004047B1">
        <w:t>Twisted by knaves to make a trap for fools,</w:t>
      </w:r>
    </w:p>
    <w:p w14:paraId="4D96E9D4" w14:textId="77777777" w:rsidR="004047B1" w:rsidRPr="004047B1" w:rsidRDefault="004047B1" w:rsidP="004047B1">
      <w:r w:rsidRPr="004047B1">
        <w:t>Or watch the things you gave your life to, broken,</w:t>
      </w:r>
    </w:p>
    <w:p w14:paraId="31954B93" w14:textId="77777777" w:rsidR="004047B1" w:rsidRPr="004047B1" w:rsidRDefault="004047B1" w:rsidP="004047B1">
      <w:r w:rsidRPr="004047B1">
        <w:t xml:space="preserve">And stoop and </w:t>
      </w:r>
      <w:proofErr w:type="spellStart"/>
      <w:r w:rsidRPr="004047B1">
        <w:t>build'em</w:t>
      </w:r>
      <w:proofErr w:type="spellEnd"/>
      <w:r w:rsidRPr="004047B1">
        <w:t xml:space="preserve"> up with worn-out tools;</w:t>
      </w:r>
    </w:p>
    <w:p w14:paraId="47810CE9" w14:textId="77777777" w:rsidR="004047B1" w:rsidRPr="004047B1" w:rsidRDefault="004047B1" w:rsidP="004047B1"/>
    <w:p w14:paraId="3CD91D90" w14:textId="77777777" w:rsidR="004047B1" w:rsidRPr="004047B1" w:rsidRDefault="004047B1" w:rsidP="004047B1">
      <w:r w:rsidRPr="00037970">
        <w:rPr>
          <w:b/>
          <w:bCs/>
        </w:rPr>
        <w:t>If</w:t>
      </w:r>
      <w:r w:rsidRPr="004047B1">
        <w:t xml:space="preserve"> you can make one heap of all your winnings</w:t>
      </w:r>
    </w:p>
    <w:p w14:paraId="704FEBC3" w14:textId="77777777" w:rsidR="004047B1" w:rsidRPr="004047B1" w:rsidRDefault="004047B1" w:rsidP="004047B1">
      <w:r w:rsidRPr="004047B1">
        <w:t>And risk it on one turn of pitch-and-toss,</w:t>
      </w:r>
    </w:p>
    <w:p w14:paraId="4514787F" w14:textId="77777777" w:rsidR="004047B1" w:rsidRPr="004047B1" w:rsidRDefault="004047B1" w:rsidP="004047B1">
      <w:r w:rsidRPr="004047B1">
        <w:t>And lose, and start again at your beginnings,</w:t>
      </w:r>
    </w:p>
    <w:p w14:paraId="3D5F8644" w14:textId="77777777" w:rsidR="004047B1" w:rsidRPr="004047B1" w:rsidRDefault="004047B1" w:rsidP="004047B1">
      <w:r w:rsidRPr="004047B1">
        <w:t>And never breathe a word about your loss:</w:t>
      </w:r>
    </w:p>
    <w:p w14:paraId="14AEA849" w14:textId="77777777" w:rsidR="004047B1" w:rsidRPr="004047B1" w:rsidRDefault="004047B1" w:rsidP="004047B1">
      <w:r w:rsidRPr="00037970">
        <w:rPr>
          <w:b/>
          <w:bCs/>
        </w:rPr>
        <w:lastRenderedPageBreak/>
        <w:t>If</w:t>
      </w:r>
      <w:r w:rsidRPr="004047B1">
        <w:t xml:space="preserve"> you can force your heart and nerve and sinew</w:t>
      </w:r>
    </w:p>
    <w:p w14:paraId="0B7ABA3C" w14:textId="77777777" w:rsidR="004047B1" w:rsidRPr="004047B1" w:rsidRDefault="004047B1" w:rsidP="004047B1">
      <w:r w:rsidRPr="004047B1">
        <w:t>To serve your turn long after they are gone,</w:t>
      </w:r>
    </w:p>
    <w:p w14:paraId="7E474EBC" w14:textId="77777777" w:rsidR="004047B1" w:rsidRPr="004047B1" w:rsidRDefault="004047B1" w:rsidP="004047B1">
      <w:r w:rsidRPr="004047B1">
        <w:t xml:space="preserve">And </w:t>
      </w:r>
      <w:proofErr w:type="gramStart"/>
      <w:r w:rsidRPr="004047B1">
        <w:t>so</w:t>
      </w:r>
      <w:proofErr w:type="gramEnd"/>
      <w:r w:rsidRPr="004047B1">
        <w:t xml:space="preserve"> hold on when there is nothing in you</w:t>
      </w:r>
    </w:p>
    <w:p w14:paraId="10A47251" w14:textId="77777777" w:rsidR="004047B1" w:rsidRPr="004047B1" w:rsidRDefault="004047B1" w:rsidP="004047B1">
      <w:r w:rsidRPr="004047B1">
        <w:t>Except the Will which says to them: "Hold on!"</w:t>
      </w:r>
    </w:p>
    <w:p w14:paraId="0FC2562F" w14:textId="77777777" w:rsidR="004047B1" w:rsidRPr="004047B1" w:rsidRDefault="004047B1" w:rsidP="004047B1"/>
    <w:p w14:paraId="2D710ADD" w14:textId="77777777" w:rsidR="004047B1" w:rsidRPr="004047B1" w:rsidRDefault="004047B1" w:rsidP="004047B1">
      <w:r w:rsidRPr="00037970">
        <w:rPr>
          <w:b/>
          <w:bCs/>
        </w:rPr>
        <w:t>If</w:t>
      </w:r>
      <w:r w:rsidRPr="004047B1">
        <w:t xml:space="preserve"> you can talk with crowds and keep your virtue,</w:t>
      </w:r>
    </w:p>
    <w:p w14:paraId="64BA8631" w14:textId="77777777" w:rsidR="004047B1" w:rsidRDefault="004047B1" w:rsidP="004047B1">
      <w:r w:rsidRPr="004047B1">
        <w:t>Or walk with Kings---nor lose the common touch,</w:t>
      </w:r>
    </w:p>
    <w:p w14:paraId="08E93AD4" w14:textId="77777777" w:rsidR="00063C46" w:rsidRPr="004047B1" w:rsidRDefault="00063C46" w:rsidP="004047B1"/>
    <w:p w14:paraId="62BAF1B2" w14:textId="77777777" w:rsidR="004047B1" w:rsidRDefault="004047B1" w:rsidP="004047B1">
      <w:r w:rsidRPr="00037970">
        <w:rPr>
          <w:b/>
          <w:bCs/>
        </w:rPr>
        <w:t>If</w:t>
      </w:r>
      <w:r w:rsidRPr="004047B1">
        <w:t xml:space="preserve"> neither foes nor loving friends can hurt you,</w:t>
      </w:r>
    </w:p>
    <w:p w14:paraId="0E908DF6" w14:textId="77777777" w:rsidR="00063C46" w:rsidRPr="004047B1" w:rsidRDefault="00063C46" w:rsidP="004047B1"/>
    <w:p w14:paraId="38D72915" w14:textId="77777777" w:rsidR="004047B1" w:rsidRDefault="004047B1" w:rsidP="004047B1">
      <w:r w:rsidRPr="00037970">
        <w:rPr>
          <w:b/>
          <w:bCs/>
        </w:rPr>
        <w:t>If</w:t>
      </w:r>
      <w:r w:rsidRPr="004047B1">
        <w:t xml:space="preserve"> all men count with you, but none too much:</w:t>
      </w:r>
    </w:p>
    <w:p w14:paraId="080AE0D4" w14:textId="77777777" w:rsidR="00063C46" w:rsidRPr="004047B1" w:rsidRDefault="00063C46" w:rsidP="004047B1"/>
    <w:p w14:paraId="314FE84A" w14:textId="77777777" w:rsidR="004047B1" w:rsidRPr="004047B1" w:rsidRDefault="004047B1" w:rsidP="004047B1">
      <w:r w:rsidRPr="00037970">
        <w:rPr>
          <w:b/>
          <w:bCs/>
        </w:rPr>
        <w:t>If</w:t>
      </w:r>
      <w:r w:rsidRPr="004047B1">
        <w:t xml:space="preserve"> you can fill the unforgiving minute</w:t>
      </w:r>
    </w:p>
    <w:p w14:paraId="618F3AAB" w14:textId="77777777" w:rsidR="004047B1" w:rsidRPr="004047B1" w:rsidRDefault="004047B1" w:rsidP="004047B1">
      <w:r w:rsidRPr="004047B1">
        <w:t>With sixty seconds' worth of distance run,</w:t>
      </w:r>
    </w:p>
    <w:p w14:paraId="4ECA9F84" w14:textId="77777777" w:rsidR="004047B1" w:rsidRDefault="004047B1" w:rsidP="004047B1">
      <w:r w:rsidRPr="004047B1">
        <w:t>Yours is the Earth and everything that's in it,</w:t>
      </w:r>
    </w:p>
    <w:p w14:paraId="3500544B" w14:textId="77777777" w:rsidR="00063C46" w:rsidRPr="004047B1" w:rsidRDefault="00063C46" w:rsidP="004047B1"/>
    <w:p w14:paraId="4E566C49" w14:textId="77777777" w:rsidR="004047B1" w:rsidRPr="00063C46" w:rsidRDefault="004047B1" w:rsidP="004047B1">
      <w:pPr>
        <w:rPr>
          <w:b/>
          <w:bCs/>
        </w:rPr>
      </w:pPr>
      <w:r w:rsidRPr="004047B1">
        <w:t>And---which is more---</w:t>
      </w:r>
      <w:r w:rsidRPr="00063C46">
        <w:rPr>
          <w:b/>
          <w:bCs/>
        </w:rPr>
        <w:t>you'll be a Man, my son!</w:t>
      </w:r>
    </w:p>
    <w:p w14:paraId="7F7047A7" w14:textId="26899444" w:rsidR="007B669E" w:rsidRDefault="007B669E" w:rsidP="00B7008F">
      <w:pPr>
        <w:rPr>
          <w:rStyle w:val="Strong"/>
          <w:b w:val="0"/>
          <w:bCs w:val="0"/>
        </w:rPr>
      </w:pPr>
    </w:p>
    <w:p w14:paraId="1AE722F8" w14:textId="4C73D7F1" w:rsidR="00A53425" w:rsidRDefault="00A53425" w:rsidP="00B7008F">
      <w:pPr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Rudyard Kipling 1895</w:t>
      </w:r>
    </w:p>
    <w:p w14:paraId="36BFB22E" w14:textId="77777777" w:rsidR="00A53425" w:rsidRDefault="00A53425" w:rsidP="00B7008F">
      <w:pPr>
        <w:rPr>
          <w:rStyle w:val="Strong"/>
          <w:b w:val="0"/>
          <w:bCs w:val="0"/>
        </w:rPr>
      </w:pPr>
    </w:p>
    <w:p w14:paraId="27272B12" w14:textId="77777777" w:rsidR="000E13CF" w:rsidRPr="000E13CF" w:rsidRDefault="000E13CF" w:rsidP="000E13CF">
      <w:pPr>
        <w:jc w:val="center"/>
        <w:rPr>
          <w:rStyle w:val="Strong"/>
        </w:rPr>
      </w:pPr>
      <w:r w:rsidRPr="000E13CF">
        <w:rPr>
          <w:rStyle w:val="Strong"/>
        </w:rPr>
        <w:t>SUMMATION</w:t>
      </w:r>
    </w:p>
    <w:p w14:paraId="3151D0AE" w14:textId="7FCA3D2F" w:rsidR="00A53425" w:rsidRDefault="00B32775" w:rsidP="00B7008F">
      <w:pPr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T</w:t>
      </w:r>
      <w:r w:rsidR="001A0DDE">
        <w:rPr>
          <w:rStyle w:val="Strong"/>
          <w:b w:val="0"/>
          <w:bCs w:val="0"/>
        </w:rPr>
        <w:t xml:space="preserve">here seems to be </w:t>
      </w:r>
      <w:r w:rsidR="00184065">
        <w:rPr>
          <w:rStyle w:val="Strong"/>
          <w:b w:val="0"/>
          <w:bCs w:val="0"/>
        </w:rPr>
        <w:t xml:space="preserve">far too much unfounded fear in </w:t>
      </w:r>
      <w:r w:rsidR="00200A74">
        <w:rPr>
          <w:rStyle w:val="Strong"/>
          <w:b w:val="0"/>
          <w:bCs w:val="0"/>
        </w:rPr>
        <w:t xml:space="preserve">society today. Maybe this is an outgrowth of </w:t>
      </w:r>
      <w:r w:rsidR="00215A6F">
        <w:rPr>
          <w:rStyle w:val="Strong"/>
          <w:b w:val="0"/>
          <w:bCs w:val="0"/>
        </w:rPr>
        <w:t xml:space="preserve">the Impostor Syndrome, where people </w:t>
      </w:r>
      <w:r w:rsidR="00EC42ED">
        <w:rPr>
          <w:rStyle w:val="Strong"/>
          <w:b w:val="0"/>
          <w:bCs w:val="0"/>
        </w:rPr>
        <w:t>don’t feel worthy of the praise heaped on them</w:t>
      </w:r>
      <w:r w:rsidR="00A852F6">
        <w:rPr>
          <w:rStyle w:val="Strong"/>
          <w:b w:val="0"/>
          <w:bCs w:val="0"/>
        </w:rPr>
        <w:t xml:space="preserve">. </w:t>
      </w:r>
      <w:r w:rsidR="00141C79">
        <w:rPr>
          <w:rStyle w:val="Strong"/>
          <w:b w:val="0"/>
          <w:bCs w:val="0"/>
        </w:rPr>
        <w:t>(</w:t>
      </w:r>
      <w:r w:rsidR="000B5823">
        <w:rPr>
          <w:rStyle w:val="Strong"/>
          <w:b w:val="0"/>
          <w:bCs w:val="0"/>
        </w:rPr>
        <w:t>T</w:t>
      </w:r>
      <w:r w:rsidR="00141C79">
        <w:rPr>
          <w:rStyle w:val="Strong"/>
          <w:b w:val="0"/>
          <w:bCs w:val="0"/>
        </w:rPr>
        <w:t xml:space="preserve">hey </w:t>
      </w:r>
      <w:r w:rsidR="000B5823">
        <w:rPr>
          <w:rStyle w:val="Strong"/>
          <w:b w:val="0"/>
          <w:bCs w:val="0"/>
        </w:rPr>
        <w:t>may be right!</w:t>
      </w:r>
      <w:r w:rsidR="00141C79">
        <w:rPr>
          <w:rStyle w:val="Strong"/>
          <w:b w:val="0"/>
          <w:bCs w:val="0"/>
        </w:rPr>
        <w:t>)</w:t>
      </w:r>
      <w:r w:rsidR="00B5017F">
        <w:rPr>
          <w:rStyle w:val="Strong"/>
          <w:b w:val="0"/>
          <w:bCs w:val="0"/>
        </w:rPr>
        <w:t xml:space="preserve"> </w:t>
      </w:r>
      <w:r w:rsidR="00C23BE0">
        <w:rPr>
          <w:rStyle w:val="Strong"/>
          <w:b w:val="0"/>
          <w:bCs w:val="0"/>
        </w:rPr>
        <w:t xml:space="preserve">It could be a result of </w:t>
      </w:r>
      <w:r w:rsidR="00CE1C64">
        <w:rPr>
          <w:rStyle w:val="Strong"/>
          <w:b w:val="0"/>
          <w:bCs w:val="0"/>
        </w:rPr>
        <w:t>too much time on one’s hands, and never having learned how to be idle</w:t>
      </w:r>
      <w:r w:rsidR="00FC4B1E">
        <w:rPr>
          <w:rStyle w:val="Strong"/>
          <w:b w:val="0"/>
          <w:bCs w:val="0"/>
        </w:rPr>
        <w:t>. It could be the result of poor parenting, loss of moral beacons in society</w:t>
      </w:r>
      <w:r w:rsidR="007D47CD">
        <w:rPr>
          <w:rStyle w:val="Strong"/>
          <w:b w:val="0"/>
          <w:bCs w:val="0"/>
        </w:rPr>
        <w:t>, insufficient human contact</w:t>
      </w:r>
      <w:r w:rsidR="00F372BC">
        <w:rPr>
          <w:rStyle w:val="Strong"/>
          <w:b w:val="0"/>
          <w:bCs w:val="0"/>
        </w:rPr>
        <w:t xml:space="preserve">, </w:t>
      </w:r>
      <w:r w:rsidR="00E606B4">
        <w:rPr>
          <w:rStyle w:val="Strong"/>
          <w:b w:val="0"/>
          <w:bCs w:val="0"/>
        </w:rPr>
        <w:t>or a zillion other things.</w:t>
      </w:r>
    </w:p>
    <w:p w14:paraId="284EF945" w14:textId="77777777" w:rsidR="00BE3042" w:rsidRDefault="00C1399E" w:rsidP="00BE3042">
      <w:pPr>
        <w:pStyle w:val="ListParagraph"/>
        <w:rPr>
          <w:rStyle w:val="Strong"/>
          <w:b w:val="0"/>
          <w:bCs w:val="0"/>
        </w:rPr>
      </w:pPr>
      <w:r w:rsidRPr="00BE3042">
        <w:rPr>
          <w:rStyle w:val="Strong"/>
          <w:b w:val="0"/>
          <w:bCs w:val="0"/>
        </w:rPr>
        <w:t xml:space="preserve">I once took a </w:t>
      </w:r>
      <w:r w:rsidR="000A4DB3" w:rsidRPr="00BE3042">
        <w:rPr>
          <w:rStyle w:val="Strong"/>
          <w:b w:val="0"/>
          <w:bCs w:val="0"/>
        </w:rPr>
        <w:t xml:space="preserve">class that stipulated that everyone was divided </w:t>
      </w:r>
      <w:r w:rsidR="00132A9C" w:rsidRPr="00BE3042">
        <w:rPr>
          <w:rStyle w:val="Strong"/>
          <w:b w:val="0"/>
          <w:bCs w:val="0"/>
        </w:rPr>
        <w:t>into 4 groups, based on competent</w:t>
      </w:r>
      <w:r w:rsidR="00F50B5B" w:rsidRPr="00BE3042">
        <w:rPr>
          <w:rStyle w:val="Strong"/>
          <w:b w:val="0"/>
          <w:bCs w:val="0"/>
        </w:rPr>
        <w:t xml:space="preserve"> vs. incompetent and consciousness </w:t>
      </w:r>
      <w:r w:rsidR="00BF741E" w:rsidRPr="00BE3042">
        <w:rPr>
          <w:rStyle w:val="Strong"/>
          <w:b w:val="0"/>
          <w:bCs w:val="0"/>
        </w:rPr>
        <w:t>or unconsciousness of that state</w:t>
      </w:r>
      <w:r w:rsidR="00EF565B" w:rsidRPr="00BE3042">
        <w:rPr>
          <w:rStyle w:val="Strong"/>
          <w:b w:val="0"/>
          <w:bCs w:val="0"/>
        </w:rPr>
        <w:t>.</w:t>
      </w:r>
    </w:p>
    <w:p w14:paraId="19BB9EB2" w14:textId="6C9EF8F0" w:rsidR="00BE3042" w:rsidRDefault="00EF565B" w:rsidP="00BE3042">
      <w:pPr>
        <w:pStyle w:val="ListParagraph"/>
        <w:rPr>
          <w:rStyle w:val="Strong"/>
          <w:b w:val="0"/>
          <w:bCs w:val="0"/>
        </w:rPr>
      </w:pPr>
      <w:r w:rsidRPr="00BE3042">
        <w:rPr>
          <w:rStyle w:val="Strong"/>
          <w:b w:val="0"/>
          <w:bCs w:val="0"/>
        </w:rPr>
        <w:t xml:space="preserve"> </w:t>
      </w:r>
      <w:r w:rsidR="00E01530" w:rsidRPr="00BE3042">
        <w:rPr>
          <w:rStyle w:val="Strong"/>
          <w:b w:val="0"/>
          <w:bCs w:val="0"/>
        </w:rPr>
        <w:t>So,</w:t>
      </w:r>
      <w:r w:rsidRPr="00BE3042">
        <w:rPr>
          <w:rStyle w:val="Strong"/>
          <w:b w:val="0"/>
          <w:bCs w:val="0"/>
        </w:rPr>
        <w:t xml:space="preserve"> there were 4 types of people</w:t>
      </w:r>
      <w:r w:rsidR="00FB65BB" w:rsidRPr="00BE3042">
        <w:rPr>
          <w:rStyle w:val="Strong"/>
          <w:b w:val="0"/>
          <w:bCs w:val="0"/>
        </w:rPr>
        <w:t xml:space="preserve">- </w:t>
      </w:r>
    </w:p>
    <w:p w14:paraId="14BD038F" w14:textId="144E22AC" w:rsidR="00E606B4" w:rsidRDefault="00FB65BB" w:rsidP="00982A46">
      <w:pPr>
        <w:pStyle w:val="ListParagraph"/>
        <w:numPr>
          <w:ilvl w:val="0"/>
          <w:numId w:val="2"/>
        </w:numPr>
        <w:rPr>
          <w:rStyle w:val="Strong"/>
          <w:b w:val="0"/>
          <w:bCs w:val="0"/>
        </w:rPr>
      </w:pPr>
      <w:r w:rsidRPr="00BE3042">
        <w:rPr>
          <w:rStyle w:val="Strong"/>
          <w:b w:val="0"/>
          <w:bCs w:val="0"/>
        </w:rPr>
        <w:lastRenderedPageBreak/>
        <w:t xml:space="preserve">Conscious </w:t>
      </w:r>
      <w:proofErr w:type="spellStart"/>
      <w:r w:rsidR="0087020F" w:rsidRPr="00BE3042">
        <w:rPr>
          <w:rStyle w:val="Strong"/>
          <w:b w:val="0"/>
          <w:bCs w:val="0"/>
        </w:rPr>
        <w:t>Competent</w:t>
      </w:r>
      <w:r w:rsidR="0087020F">
        <w:rPr>
          <w:rStyle w:val="Strong"/>
          <w:b w:val="0"/>
          <w:bCs w:val="0"/>
        </w:rPr>
        <w:t>s</w:t>
      </w:r>
      <w:proofErr w:type="spellEnd"/>
      <w:r w:rsidR="00BE3042" w:rsidRPr="00BE3042">
        <w:rPr>
          <w:rStyle w:val="Strong"/>
          <w:b w:val="0"/>
          <w:bCs w:val="0"/>
        </w:rPr>
        <w:t xml:space="preserve">- </w:t>
      </w:r>
      <w:r w:rsidR="00DB3C24">
        <w:rPr>
          <w:rStyle w:val="Strong"/>
          <w:b w:val="0"/>
          <w:bCs w:val="0"/>
        </w:rPr>
        <w:t xml:space="preserve">Those </w:t>
      </w:r>
      <w:r w:rsidR="00740692">
        <w:rPr>
          <w:rStyle w:val="Strong"/>
          <w:b w:val="0"/>
          <w:bCs w:val="0"/>
        </w:rPr>
        <w:t>who</w:t>
      </w:r>
      <w:r w:rsidR="00BE3042" w:rsidRPr="00BE3042">
        <w:rPr>
          <w:rStyle w:val="Strong"/>
          <w:b w:val="0"/>
          <w:bCs w:val="0"/>
        </w:rPr>
        <w:t xml:space="preserve"> were good and knew it</w:t>
      </w:r>
    </w:p>
    <w:p w14:paraId="5A105223" w14:textId="65422F5D" w:rsidR="00982A46" w:rsidRDefault="0087020F" w:rsidP="00982A46">
      <w:pPr>
        <w:pStyle w:val="ListParagraph"/>
        <w:numPr>
          <w:ilvl w:val="0"/>
          <w:numId w:val="2"/>
        </w:numPr>
        <w:rPr>
          <w:rStyle w:val="Strong"/>
          <w:b w:val="0"/>
          <w:bCs w:val="0"/>
        </w:rPr>
      </w:pPr>
      <w:r w:rsidRPr="0087020F">
        <w:rPr>
          <w:rStyle w:val="Strong"/>
          <w:b w:val="0"/>
          <w:bCs w:val="0"/>
        </w:rPr>
        <w:t>Unconscious</w:t>
      </w:r>
      <w:r w:rsidR="00982A46" w:rsidRPr="0087020F">
        <w:rPr>
          <w:rStyle w:val="Strong"/>
          <w:b w:val="0"/>
          <w:bCs w:val="0"/>
        </w:rPr>
        <w:t xml:space="preserve"> </w:t>
      </w:r>
      <w:proofErr w:type="spellStart"/>
      <w:r w:rsidR="00DB3C24">
        <w:rPr>
          <w:rStyle w:val="Strong"/>
          <w:b w:val="0"/>
          <w:bCs w:val="0"/>
        </w:rPr>
        <w:t>C</w:t>
      </w:r>
      <w:r w:rsidRPr="0087020F">
        <w:rPr>
          <w:rStyle w:val="Strong"/>
          <w:b w:val="0"/>
          <w:bCs w:val="0"/>
        </w:rPr>
        <w:t>ompetent</w:t>
      </w:r>
      <w:r>
        <w:rPr>
          <w:rStyle w:val="Strong"/>
          <w:b w:val="0"/>
          <w:bCs w:val="0"/>
        </w:rPr>
        <w:t>s</w:t>
      </w:r>
      <w:proofErr w:type="spellEnd"/>
      <w:r w:rsidR="00DB3C24">
        <w:rPr>
          <w:rStyle w:val="Strong"/>
          <w:b w:val="0"/>
          <w:bCs w:val="0"/>
        </w:rPr>
        <w:t>-</w:t>
      </w:r>
      <w:r w:rsidR="00982A46" w:rsidRPr="0087020F">
        <w:rPr>
          <w:rStyle w:val="Strong"/>
          <w:b w:val="0"/>
          <w:bCs w:val="0"/>
        </w:rPr>
        <w:t xml:space="preserve"> </w:t>
      </w:r>
      <w:r w:rsidR="00740692">
        <w:rPr>
          <w:rStyle w:val="Strong"/>
          <w:b w:val="0"/>
          <w:bCs w:val="0"/>
        </w:rPr>
        <w:t xml:space="preserve">Those </w:t>
      </w:r>
      <w:r w:rsidR="00982A46" w:rsidRPr="0087020F">
        <w:rPr>
          <w:rStyle w:val="Strong"/>
          <w:b w:val="0"/>
          <w:bCs w:val="0"/>
        </w:rPr>
        <w:t xml:space="preserve">who were better than they </w:t>
      </w:r>
      <w:r w:rsidRPr="0087020F">
        <w:rPr>
          <w:rStyle w:val="Strong"/>
          <w:b w:val="0"/>
          <w:bCs w:val="0"/>
        </w:rPr>
        <w:t>real</w:t>
      </w:r>
      <w:r>
        <w:rPr>
          <w:rStyle w:val="Strong"/>
          <w:b w:val="0"/>
          <w:bCs w:val="0"/>
        </w:rPr>
        <w:t>ized</w:t>
      </w:r>
    </w:p>
    <w:p w14:paraId="25272509" w14:textId="47301C41" w:rsidR="00276787" w:rsidRDefault="00276787" w:rsidP="00982A46">
      <w:pPr>
        <w:pStyle w:val="ListParagraph"/>
        <w:numPr>
          <w:ilvl w:val="0"/>
          <w:numId w:val="2"/>
        </w:numPr>
        <w:rPr>
          <w:rStyle w:val="Strong"/>
          <w:b w:val="0"/>
          <w:bCs w:val="0"/>
        </w:rPr>
      </w:pPr>
      <w:r w:rsidRPr="00276787">
        <w:rPr>
          <w:rStyle w:val="Strong"/>
          <w:b w:val="0"/>
          <w:bCs w:val="0"/>
        </w:rPr>
        <w:t>Consc</w:t>
      </w:r>
      <w:r>
        <w:rPr>
          <w:rStyle w:val="Strong"/>
          <w:b w:val="0"/>
          <w:bCs w:val="0"/>
        </w:rPr>
        <w:t>ious Incompetents</w:t>
      </w:r>
      <w:r w:rsidR="00740692">
        <w:rPr>
          <w:rStyle w:val="Strong"/>
          <w:b w:val="0"/>
          <w:bCs w:val="0"/>
        </w:rPr>
        <w:t>- Those who knew they weren’t good</w:t>
      </w:r>
    </w:p>
    <w:p w14:paraId="20FE32FB" w14:textId="77777777" w:rsidR="001A0048" w:rsidRDefault="00EB1365" w:rsidP="00982A46">
      <w:pPr>
        <w:pStyle w:val="ListParagraph"/>
        <w:numPr>
          <w:ilvl w:val="0"/>
          <w:numId w:val="2"/>
        </w:numPr>
        <w:rPr>
          <w:rStyle w:val="Strong"/>
          <w:b w:val="0"/>
          <w:bCs w:val="0"/>
        </w:rPr>
      </w:pPr>
      <w:r w:rsidRPr="00EB1365">
        <w:rPr>
          <w:rStyle w:val="Strong"/>
          <w:b w:val="0"/>
          <w:bCs w:val="0"/>
        </w:rPr>
        <w:t>Unconsc</w:t>
      </w:r>
      <w:r>
        <w:rPr>
          <w:rStyle w:val="Strong"/>
          <w:b w:val="0"/>
          <w:bCs w:val="0"/>
        </w:rPr>
        <w:t>ious Incompetents-</w:t>
      </w:r>
      <w:r w:rsidR="00A8533C">
        <w:rPr>
          <w:rStyle w:val="Strong"/>
          <w:b w:val="0"/>
          <w:bCs w:val="0"/>
        </w:rPr>
        <w:t>The most dangerous type</w:t>
      </w:r>
    </w:p>
    <w:p w14:paraId="4E31DFFD" w14:textId="353E45A8" w:rsidR="00EB1365" w:rsidRDefault="00BE77B6" w:rsidP="001A0048">
      <w:pPr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 xml:space="preserve">The first </w:t>
      </w:r>
      <w:r w:rsidR="005C4B15">
        <w:rPr>
          <w:rStyle w:val="Strong"/>
          <w:b w:val="0"/>
          <w:bCs w:val="0"/>
        </w:rPr>
        <w:t>group</w:t>
      </w:r>
      <w:r w:rsidR="00CC1D69">
        <w:rPr>
          <w:rStyle w:val="Strong"/>
          <w:b w:val="0"/>
          <w:bCs w:val="0"/>
        </w:rPr>
        <w:t xml:space="preserve"> </w:t>
      </w:r>
      <w:r w:rsidR="005C4B15">
        <w:rPr>
          <w:rStyle w:val="Strong"/>
          <w:b w:val="0"/>
          <w:bCs w:val="0"/>
        </w:rPr>
        <w:t xml:space="preserve">should </w:t>
      </w:r>
      <w:r w:rsidR="00CC1D69">
        <w:rPr>
          <w:rStyle w:val="Strong"/>
          <w:b w:val="0"/>
          <w:bCs w:val="0"/>
        </w:rPr>
        <w:t>exemplify</w:t>
      </w:r>
      <w:r w:rsidR="00FF1218">
        <w:rPr>
          <w:rStyle w:val="Strong"/>
          <w:b w:val="0"/>
          <w:bCs w:val="0"/>
        </w:rPr>
        <w:t xml:space="preserve"> M</w:t>
      </w:r>
      <w:r w:rsidR="00AC68CE">
        <w:rPr>
          <w:rStyle w:val="Strong"/>
          <w:b w:val="0"/>
          <w:bCs w:val="0"/>
        </w:rPr>
        <w:t>anliness, Adulthood or Personhood</w:t>
      </w:r>
      <w:r w:rsidR="00AB5E02">
        <w:rPr>
          <w:rStyle w:val="Strong"/>
          <w:b w:val="0"/>
          <w:bCs w:val="0"/>
        </w:rPr>
        <w:t>.</w:t>
      </w:r>
    </w:p>
    <w:p w14:paraId="2A7FDEEC" w14:textId="14A5DD8C" w:rsidR="00AB5E02" w:rsidRPr="0085573C" w:rsidRDefault="00AB5E02" w:rsidP="001A0048">
      <w:pPr>
        <w:rPr>
          <w:rStyle w:val="Strong"/>
        </w:rPr>
      </w:pPr>
      <w:r w:rsidRPr="0085573C">
        <w:rPr>
          <w:rStyle w:val="Strong"/>
        </w:rPr>
        <w:t xml:space="preserve">To address the writing prompts more </w:t>
      </w:r>
      <w:r w:rsidR="00E46A42" w:rsidRPr="0085573C">
        <w:rPr>
          <w:rStyle w:val="Strong"/>
        </w:rPr>
        <w:t>directly:</w:t>
      </w:r>
    </w:p>
    <w:p w14:paraId="03FAAB01" w14:textId="3190FD3D" w:rsidR="00E46A42" w:rsidRDefault="00507871" w:rsidP="00E46A42">
      <w:pPr>
        <w:pStyle w:val="ListParagraph"/>
        <w:numPr>
          <w:ilvl w:val="0"/>
          <w:numId w:val="3"/>
        </w:numPr>
        <w:rPr>
          <w:rStyle w:val="Strong"/>
          <w:b w:val="0"/>
          <w:bCs w:val="0"/>
        </w:rPr>
      </w:pPr>
      <w:r w:rsidRPr="00507871">
        <w:t xml:space="preserve">Are strength, courage, ambition, and competitiveness inherently masculine—or are they human qualities principally shaped by culture and circumstance? </w:t>
      </w:r>
      <w:r w:rsidR="00385E06" w:rsidRPr="00037970">
        <w:rPr>
          <w:rStyle w:val="Strong"/>
          <w:b w:val="0"/>
          <w:bCs w:val="0"/>
          <w:color w:val="0070C0"/>
        </w:rPr>
        <w:t>S</w:t>
      </w:r>
      <w:r w:rsidR="00567F3E" w:rsidRPr="00037970">
        <w:rPr>
          <w:rStyle w:val="Strong"/>
          <w:b w:val="0"/>
          <w:bCs w:val="0"/>
          <w:color w:val="0070C0"/>
        </w:rPr>
        <w:t xml:space="preserve">trength, </w:t>
      </w:r>
      <w:r w:rsidR="00385E06" w:rsidRPr="00037970">
        <w:rPr>
          <w:rStyle w:val="Strong"/>
          <w:b w:val="0"/>
          <w:bCs w:val="0"/>
          <w:color w:val="0070C0"/>
        </w:rPr>
        <w:t xml:space="preserve">competitiveness, etc. </w:t>
      </w:r>
      <w:r w:rsidR="00CF6425" w:rsidRPr="00037970">
        <w:rPr>
          <w:rStyle w:val="Strong"/>
          <w:b w:val="0"/>
          <w:bCs w:val="0"/>
          <w:color w:val="0070C0"/>
        </w:rPr>
        <w:t xml:space="preserve">are inherent qualities of human and non-human </w:t>
      </w:r>
      <w:r w:rsidR="00622373" w:rsidRPr="00037970">
        <w:rPr>
          <w:rStyle w:val="Strong"/>
          <w:b w:val="0"/>
          <w:bCs w:val="0"/>
          <w:color w:val="0070C0"/>
        </w:rPr>
        <w:t>beings.</w:t>
      </w:r>
    </w:p>
    <w:p w14:paraId="0BBEF0A0" w14:textId="52A60586" w:rsidR="00622373" w:rsidRPr="00037970" w:rsidRDefault="00507871" w:rsidP="00E46A42">
      <w:pPr>
        <w:pStyle w:val="ListParagraph"/>
        <w:numPr>
          <w:ilvl w:val="0"/>
          <w:numId w:val="3"/>
        </w:numPr>
        <w:rPr>
          <w:rStyle w:val="Strong"/>
          <w:b w:val="0"/>
          <w:bCs w:val="0"/>
          <w:color w:val="0070C0"/>
        </w:rPr>
      </w:pPr>
      <w:r w:rsidRPr="00507871">
        <w:t xml:space="preserve">Must these traits conflict with empathy, equality, care, and emotional openness? </w:t>
      </w:r>
      <w:r w:rsidR="00622373" w:rsidRPr="00037970">
        <w:rPr>
          <w:rStyle w:val="Strong"/>
          <w:b w:val="0"/>
          <w:bCs w:val="0"/>
          <w:color w:val="0070C0"/>
        </w:rPr>
        <w:t>No</w:t>
      </w:r>
      <w:r w:rsidR="00EB7D45" w:rsidRPr="00037970">
        <w:rPr>
          <w:rStyle w:val="Strong"/>
          <w:b w:val="0"/>
          <w:bCs w:val="0"/>
          <w:color w:val="0070C0"/>
        </w:rPr>
        <w:t>,</w:t>
      </w:r>
      <w:r w:rsidR="00622373" w:rsidRPr="00037970">
        <w:rPr>
          <w:rStyle w:val="Strong"/>
          <w:b w:val="0"/>
          <w:bCs w:val="0"/>
          <w:color w:val="0070C0"/>
        </w:rPr>
        <w:t xml:space="preserve"> of course not, except in adole</w:t>
      </w:r>
      <w:r w:rsidR="00EB7D45" w:rsidRPr="00037970">
        <w:rPr>
          <w:rStyle w:val="Strong"/>
          <w:b w:val="0"/>
          <w:bCs w:val="0"/>
          <w:color w:val="0070C0"/>
        </w:rPr>
        <w:t>scent males.</w:t>
      </w:r>
    </w:p>
    <w:p w14:paraId="35F0475F" w14:textId="77777777" w:rsidR="00B74125" w:rsidRDefault="00507871" w:rsidP="00E46A42">
      <w:pPr>
        <w:pStyle w:val="ListParagraph"/>
        <w:numPr>
          <w:ilvl w:val="0"/>
          <w:numId w:val="3"/>
        </w:numPr>
      </w:pPr>
      <w:r w:rsidRPr="00507871">
        <w:t xml:space="preserve">Why do some contemporary accounts of masculinity appeal to dominance, hierarchy, and traditional gender roles? </w:t>
      </w:r>
    </w:p>
    <w:p w14:paraId="6E6B4CA1" w14:textId="7A3748C9" w:rsidR="00EB7D45" w:rsidRPr="00037970" w:rsidRDefault="00FE0B13" w:rsidP="00B74125">
      <w:pPr>
        <w:pStyle w:val="ListParagraph"/>
        <w:rPr>
          <w:rStyle w:val="Strong"/>
          <w:b w:val="0"/>
          <w:bCs w:val="0"/>
          <w:color w:val="0070C0"/>
        </w:rPr>
      </w:pPr>
      <w:r w:rsidRPr="00037970">
        <w:rPr>
          <w:rStyle w:val="Strong"/>
          <w:b w:val="0"/>
          <w:bCs w:val="0"/>
          <w:color w:val="0070C0"/>
        </w:rPr>
        <w:t>Because of an inherent fear of life.</w:t>
      </w:r>
    </w:p>
    <w:p w14:paraId="0B92A5D7" w14:textId="77777777" w:rsidR="0032458D" w:rsidRDefault="00507871" w:rsidP="00E46A42">
      <w:pPr>
        <w:pStyle w:val="ListParagraph"/>
        <w:numPr>
          <w:ilvl w:val="0"/>
          <w:numId w:val="3"/>
        </w:numPr>
      </w:pPr>
      <w:r w:rsidRPr="00507871">
        <w:t>How does anxiety about masculinity become politically powerful, particularly within the culture wars and the manosphere?</w:t>
      </w:r>
    </w:p>
    <w:p w14:paraId="09A9CEC6" w14:textId="24EF4E11" w:rsidR="00FE0B13" w:rsidRPr="00037970" w:rsidRDefault="00EF50C1" w:rsidP="0032458D">
      <w:pPr>
        <w:pStyle w:val="ListParagraph"/>
        <w:rPr>
          <w:rStyle w:val="Strong"/>
          <w:b w:val="0"/>
          <w:bCs w:val="0"/>
          <w:color w:val="0070C0"/>
        </w:rPr>
      </w:pPr>
      <w:r w:rsidRPr="00037970">
        <w:rPr>
          <w:rStyle w:val="Strong"/>
          <w:b w:val="0"/>
          <w:bCs w:val="0"/>
          <w:color w:val="0070C0"/>
        </w:rPr>
        <w:t xml:space="preserve">Half </w:t>
      </w:r>
      <w:proofErr w:type="gramStart"/>
      <w:r w:rsidRPr="00037970">
        <w:rPr>
          <w:rStyle w:val="Strong"/>
          <w:b w:val="0"/>
          <w:bCs w:val="0"/>
          <w:color w:val="0070C0"/>
        </w:rPr>
        <w:t>the human race</w:t>
      </w:r>
      <w:proofErr w:type="gramEnd"/>
      <w:r w:rsidRPr="00037970">
        <w:rPr>
          <w:rStyle w:val="Strong"/>
          <w:b w:val="0"/>
          <w:bCs w:val="0"/>
          <w:color w:val="0070C0"/>
        </w:rPr>
        <w:t xml:space="preserve"> is below average</w:t>
      </w:r>
      <w:r w:rsidR="007F671A" w:rsidRPr="00037970">
        <w:rPr>
          <w:rStyle w:val="Strong"/>
          <w:b w:val="0"/>
          <w:bCs w:val="0"/>
          <w:color w:val="0070C0"/>
        </w:rPr>
        <w:t>. They tend to be the loudest.</w:t>
      </w:r>
    </w:p>
    <w:p w14:paraId="109391EA" w14:textId="77777777" w:rsidR="001E4F68" w:rsidRPr="001E4F68" w:rsidRDefault="001E4F68" w:rsidP="001E4F68">
      <w:pPr>
        <w:pStyle w:val="ListParagraph"/>
        <w:numPr>
          <w:ilvl w:val="0"/>
          <w:numId w:val="3"/>
        </w:numPr>
        <w:rPr>
          <w:rStyle w:val="Strong"/>
          <w:b w:val="0"/>
          <w:bCs w:val="0"/>
        </w:rPr>
      </w:pPr>
      <w:r w:rsidRPr="00507871">
        <w:t>What would a positive vision of masculinity look like, and how can society nurture it?</w:t>
      </w:r>
    </w:p>
    <w:p w14:paraId="73B91133" w14:textId="79763FCF" w:rsidR="007F671A" w:rsidRPr="00037970" w:rsidRDefault="0020623F" w:rsidP="001E4F68">
      <w:pPr>
        <w:pStyle w:val="ListParagraph"/>
        <w:rPr>
          <w:rStyle w:val="Strong"/>
          <w:b w:val="0"/>
          <w:bCs w:val="0"/>
          <w:color w:val="0070C0"/>
        </w:rPr>
      </w:pPr>
      <w:r w:rsidRPr="00037970">
        <w:rPr>
          <w:rStyle w:val="Strong"/>
          <w:b w:val="0"/>
          <w:bCs w:val="0"/>
          <w:color w:val="0070C0"/>
        </w:rPr>
        <w:t>A.) See Kipling’s poem. B</w:t>
      </w:r>
      <w:r w:rsidR="00D364CC" w:rsidRPr="00037970">
        <w:rPr>
          <w:rStyle w:val="Strong"/>
          <w:b w:val="0"/>
          <w:bCs w:val="0"/>
          <w:color w:val="0070C0"/>
        </w:rPr>
        <w:t xml:space="preserve">.) </w:t>
      </w:r>
      <w:r w:rsidR="003F63FC" w:rsidRPr="00037970">
        <w:rPr>
          <w:rStyle w:val="Strong"/>
          <w:b w:val="0"/>
          <w:bCs w:val="0"/>
          <w:color w:val="0070C0"/>
        </w:rPr>
        <w:t>Not Society’s (a/k/a Government’s</w:t>
      </w:r>
      <w:r w:rsidR="00E43D22" w:rsidRPr="00037970">
        <w:rPr>
          <w:rStyle w:val="Strong"/>
          <w:b w:val="0"/>
          <w:bCs w:val="0"/>
          <w:color w:val="0070C0"/>
        </w:rPr>
        <w:t>) job.</w:t>
      </w:r>
      <w:r w:rsidR="00037970">
        <w:rPr>
          <w:rStyle w:val="Strong"/>
          <w:b w:val="0"/>
          <w:bCs w:val="0"/>
          <w:color w:val="0070C0"/>
        </w:rPr>
        <w:t xml:space="preserve"> </w:t>
      </w:r>
    </w:p>
    <w:sectPr w:rsidR="007F671A" w:rsidRPr="00037970" w:rsidSect="000454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15D2D"/>
    <w:multiLevelType w:val="hybridMultilevel"/>
    <w:tmpl w:val="B86C8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5921BB"/>
    <w:multiLevelType w:val="hybridMultilevel"/>
    <w:tmpl w:val="79AAFE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923F0F"/>
    <w:multiLevelType w:val="hybridMultilevel"/>
    <w:tmpl w:val="E1C28DE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03504942">
    <w:abstractNumId w:val="0"/>
  </w:num>
  <w:num w:numId="2" w16cid:durableId="2031832614">
    <w:abstractNumId w:val="2"/>
  </w:num>
  <w:num w:numId="3" w16cid:durableId="11334019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D00"/>
    <w:rsid w:val="00003EAB"/>
    <w:rsid w:val="000071F2"/>
    <w:rsid w:val="00016D56"/>
    <w:rsid w:val="00037970"/>
    <w:rsid w:val="0004548D"/>
    <w:rsid w:val="00063C46"/>
    <w:rsid w:val="00070E6F"/>
    <w:rsid w:val="0007474E"/>
    <w:rsid w:val="000848DA"/>
    <w:rsid w:val="00094C23"/>
    <w:rsid w:val="000A4DB3"/>
    <w:rsid w:val="000B5823"/>
    <w:rsid w:val="000E13CF"/>
    <w:rsid w:val="00132A9C"/>
    <w:rsid w:val="00141C79"/>
    <w:rsid w:val="00141DA3"/>
    <w:rsid w:val="0017135D"/>
    <w:rsid w:val="00184065"/>
    <w:rsid w:val="00197CF2"/>
    <w:rsid w:val="001A0048"/>
    <w:rsid w:val="001A0DDE"/>
    <w:rsid w:val="001C7875"/>
    <w:rsid w:val="001E4F68"/>
    <w:rsid w:val="001F391C"/>
    <w:rsid w:val="00200A74"/>
    <w:rsid w:val="0020623F"/>
    <w:rsid w:val="00211A30"/>
    <w:rsid w:val="00215A6F"/>
    <w:rsid w:val="002230FA"/>
    <w:rsid w:val="00230662"/>
    <w:rsid w:val="00254D66"/>
    <w:rsid w:val="00256707"/>
    <w:rsid w:val="002703F5"/>
    <w:rsid w:val="00275E00"/>
    <w:rsid w:val="00276787"/>
    <w:rsid w:val="00281212"/>
    <w:rsid w:val="00285CCB"/>
    <w:rsid w:val="00301DD6"/>
    <w:rsid w:val="00320421"/>
    <w:rsid w:val="0032458D"/>
    <w:rsid w:val="003545F8"/>
    <w:rsid w:val="00373FA7"/>
    <w:rsid w:val="003810C4"/>
    <w:rsid w:val="00385E06"/>
    <w:rsid w:val="003D3A14"/>
    <w:rsid w:val="003E395D"/>
    <w:rsid w:val="003E4E1B"/>
    <w:rsid w:val="003F63FC"/>
    <w:rsid w:val="004047B1"/>
    <w:rsid w:val="00415FA6"/>
    <w:rsid w:val="004202C7"/>
    <w:rsid w:val="004416F0"/>
    <w:rsid w:val="00443A3E"/>
    <w:rsid w:val="00445A94"/>
    <w:rsid w:val="004500D2"/>
    <w:rsid w:val="00462658"/>
    <w:rsid w:val="0048399B"/>
    <w:rsid w:val="004A4AD5"/>
    <w:rsid w:val="004A6EC6"/>
    <w:rsid w:val="004D6C46"/>
    <w:rsid w:val="00507871"/>
    <w:rsid w:val="00547A65"/>
    <w:rsid w:val="00552478"/>
    <w:rsid w:val="00553ABA"/>
    <w:rsid w:val="00567F3E"/>
    <w:rsid w:val="00571496"/>
    <w:rsid w:val="005A3C98"/>
    <w:rsid w:val="005B2E81"/>
    <w:rsid w:val="005B4F2C"/>
    <w:rsid w:val="005C2F0A"/>
    <w:rsid w:val="005C4B15"/>
    <w:rsid w:val="005C681C"/>
    <w:rsid w:val="005F35CB"/>
    <w:rsid w:val="0061057F"/>
    <w:rsid w:val="00611860"/>
    <w:rsid w:val="00611EDD"/>
    <w:rsid w:val="00622373"/>
    <w:rsid w:val="006C3715"/>
    <w:rsid w:val="006E6D81"/>
    <w:rsid w:val="006E720D"/>
    <w:rsid w:val="00710AA9"/>
    <w:rsid w:val="00720FA4"/>
    <w:rsid w:val="00733E8E"/>
    <w:rsid w:val="00740692"/>
    <w:rsid w:val="00774C16"/>
    <w:rsid w:val="00790B7F"/>
    <w:rsid w:val="007A1D00"/>
    <w:rsid w:val="007A2074"/>
    <w:rsid w:val="007B669E"/>
    <w:rsid w:val="007C215A"/>
    <w:rsid w:val="007C6EE0"/>
    <w:rsid w:val="007D47CD"/>
    <w:rsid w:val="007E54C7"/>
    <w:rsid w:val="007F671A"/>
    <w:rsid w:val="0083137B"/>
    <w:rsid w:val="00847556"/>
    <w:rsid w:val="008546D8"/>
    <w:rsid w:val="0085573C"/>
    <w:rsid w:val="0087020F"/>
    <w:rsid w:val="0088445C"/>
    <w:rsid w:val="008C2275"/>
    <w:rsid w:val="008E6FFB"/>
    <w:rsid w:val="00913CEC"/>
    <w:rsid w:val="00927170"/>
    <w:rsid w:val="00937D10"/>
    <w:rsid w:val="009758C6"/>
    <w:rsid w:val="00982A46"/>
    <w:rsid w:val="00983023"/>
    <w:rsid w:val="009929C0"/>
    <w:rsid w:val="00994C08"/>
    <w:rsid w:val="009D3841"/>
    <w:rsid w:val="00A00A6D"/>
    <w:rsid w:val="00A13E1E"/>
    <w:rsid w:val="00A169E5"/>
    <w:rsid w:val="00A21D72"/>
    <w:rsid w:val="00A4244A"/>
    <w:rsid w:val="00A53425"/>
    <w:rsid w:val="00A852F6"/>
    <w:rsid w:val="00A8533C"/>
    <w:rsid w:val="00AA4F4F"/>
    <w:rsid w:val="00AA5129"/>
    <w:rsid w:val="00AB5E02"/>
    <w:rsid w:val="00AC678F"/>
    <w:rsid w:val="00AC68CE"/>
    <w:rsid w:val="00AC7773"/>
    <w:rsid w:val="00AD3419"/>
    <w:rsid w:val="00AF07E4"/>
    <w:rsid w:val="00B27347"/>
    <w:rsid w:val="00B308B8"/>
    <w:rsid w:val="00B32775"/>
    <w:rsid w:val="00B5017F"/>
    <w:rsid w:val="00B5480E"/>
    <w:rsid w:val="00B7008F"/>
    <w:rsid w:val="00B73159"/>
    <w:rsid w:val="00B73EEF"/>
    <w:rsid w:val="00B74125"/>
    <w:rsid w:val="00B857AC"/>
    <w:rsid w:val="00B866ED"/>
    <w:rsid w:val="00B961D3"/>
    <w:rsid w:val="00BA56F2"/>
    <w:rsid w:val="00BA741A"/>
    <w:rsid w:val="00BD320E"/>
    <w:rsid w:val="00BE3042"/>
    <w:rsid w:val="00BE589A"/>
    <w:rsid w:val="00BE77B6"/>
    <w:rsid w:val="00BF5D73"/>
    <w:rsid w:val="00BF741E"/>
    <w:rsid w:val="00C1399E"/>
    <w:rsid w:val="00C23BE0"/>
    <w:rsid w:val="00C45275"/>
    <w:rsid w:val="00C45E18"/>
    <w:rsid w:val="00C50320"/>
    <w:rsid w:val="00C7385A"/>
    <w:rsid w:val="00C7641E"/>
    <w:rsid w:val="00C86223"/>
    <w:rsid w:val="00CC1D69"/>
    <w:rsid w:val="00CE1C64"/>
    <w:rsid w:val="00CF6425"/>
    <w:rsid w:val="00D017E4"/>
    <w:rsid w:val="00D177A7"/>
    <w:rsid w:val="00D364CC"/>
    <w:rsid w:val="00D37918"/>
    <w:rsid w:val="00D449AC"/>
    <w:rsid w:val="00D51EEA"/>
    <w:rsid w:val="00D5427D"/>
    <w:rsid w:val="00D57667"/>
    <w:rsid w:val="00D82697"/>
    <w:rsid w:val="00D95809"/>
    <w:rsid w:val="00DB3C24"/>
    <w:rsid w:val="00DB7883"/>
    <w:rsid w:val="00DE16E1"/>
    <w:rsid w:val="00DF178D"/>
    <w:rsid w:val="00E01530"/>
    <w:rsid w:val="00E062C4"/>
    <w:rsid w:val="00E43D22"/>
    <w:rsid w:val="00E46A42"/>
    <w:rsid w:val="00E606B4"/>
    <w:rsid w:val="00EA6DE3"/>
    <w:rsid w:val="00EB1083"/>
    <w:rsid w:val="00EB1365"/>
    <w:rsid w:val="00EB7D45"/>
    <w:rsid w:val="00EC0766"/>
    <w:rsid w:val="00EC42ED"/>
    <w:rsid w:val="00ED64D3"/>
    <w:rsid w:val="00EF0F87"/>
    <w:rsid w:val="00EF50C1"/>
    <w:rsid w:val="00EF565B"/>
    <w:rsid w:val="00F21C02"/>
    <w:rsid w:val="00F234EB"/>
    <w:rsid w:val="00F30090"/>
    <w:rsid w:val="00F325E6"/>
    <w:rsid w:val="00F357CD"/>
    <w:rsid w:val="00F372BC"/>
    <w:rsid w:val="00F50B5B"/>
    <w:rsid w:val="00F70B68"/>
    <w:rsid w:val="00F72825"/>
    <w:rsid w:val="00F740CE"/>
    <w:rsid w:val="00FB65BB"/>
    <w:rsid w:val="00FB78A6"/>
    <w:rsid w:val="00FC4B1E"/>
    <w:rsid w:val="00FE0B13"/>
    <w:rsid w:val="00FF1218"/>
    <w:rsid w:val="00FF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5E9C8"/>
  <w15:chartTrackingRefBased/>
  <w15:docId w15:val="{44000708-A60D-4406-9C95-0C94C0E56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="Georgia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1D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1D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1D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1D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1D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1D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1D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1D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1D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1D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1D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1D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1D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1D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1D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1D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1D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1D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1D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1D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1D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1D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1D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1D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1D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1D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1D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1D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1D00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B7008F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D3A1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D3A14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5</Pages>
  <Words>1134</Words>
  <Characters>6464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Stoehr</dc:creator>
  <cp:keywords/>
  <dc:description/>
  <cp:lastModifiedBy>Peter Stoehr</cp:lastModifiedBy>
  <cp:revision>192</cp:revision>
  <dcterms:created xsi:type="dcterms:W3CDTF">2026-10-11T19:48:00Z</dcterms:created>
  <dcterms:modified xsi:type="dcterms:W3CDTF">2026-10-12T03:34:00Z</dcterms:modified>
</cp:coreProperties>
</file>