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81EF" w14:textId="77777777" w:rsidR="00711715" w:rsidRPr="006A2B95" w:rsidRDefault="00711715" w:rsidP="00711715">
      <w:pPr>
        <w:widowControl w:val="0"/>
        <w:autoSpaceDE w:val="0"/>
        <w:autoSpaceDN w:val="0"/>
        <w:spacing w:before="0" w:after="0" w:line="310" w:lineRule="exact"/>
        <w:jc w:val="center"/>
        <w:rPr>
          <w:rFonts w:ascii="Arial" w:hAnsi="Arial" w:cs="Arial"/>
          <w:b/>
          <w:color w:val="000000"/>
          <w:spacing w:val="-1"/>
          <w:sz w:val="28"/>
          <w:szCs w:val="28"/>
        </w:rPr>
      </w:pPr>
      <w:r w:rsidRPr="006A2B95">
        <w:rPr>
          <w:rFonts w:ascii="Arial" w:hAnsi="Arial" w:cs="Arial"/>
          <w:b/>
          <w:color w:val="000000"/>
          <w:sz w:val="28"/>
          <w:szCs w:val="28"/>
        </w:rPr>
        <w:t>Auxiliary</w:t>
      </w:r>
      <w:r w:rsidRPr="006A2B95">
        <w:rPr>
          <w:rFonts w:ascii="Arial" w:hAnsi="Arial" w:cs="Arial"/>
          <w:b/>
          <w:color w:val="000000"/>
          <w:spacing w:val="-3"/>
          <w:sz w:val="28"/>
          <w:szCs w:val="28"/>
        </w:rPr>
        <w:t xml:space="preserve"> </w:t>
      </w:r>
      <w:r w:rsidRPr="006A2B95">
        <w:rPr>
          <w:rFonts w:ascii="Arial" w:hAnsi="Arial" w:cs="Arial"/>
          <w:b/>
          <w:color w:val="000000"/>
          <w:sz w:val="28"/>
          <w:szCs w:val="28"/>
        </w:rPr>
        <w:t>Community</w:t>
      </w:r>
      <w:r w:rsidRPr="006A2B95">
        <w:rPr>
          <w:rFonts w:ascii="Arial" w:hAnsi="Arial" w:cs="Arial"/>
          <w:b/>
          <w:color w:val="000000"/>
          <w:spacing w:val="-2"/>
          <w:sz w:val="28"/>
          <w:szCs w:val="28"/>
        </w:rPr>
        <w:t xml:space="preserve"> </w:t>
      </w:r>
      <w:r w:rsidRPr="006A2B95">
        <w:rPr>
          <w:rFonts w:ascii="Arial" w:hAnsi="Arial" w:cs="Arial"/>
          <w:b/>
          <w:color w:val="000000"/>
          <w:sz w:val="28"/>
          <w:szCs w:val="28"/>
        </w:rPr>
        <w:t>Outreach</w:t>
      </w:r>
      <w:r w:rsidRPr="006A2B95">
        <w:rPr>
          <w:rFonts w:ascii="Arial" w:hAnsi="Arial" w:cs="Arial"/>
          <w:b/>
          <w:color w:val="000000"/>
          <w:spacing w:val="-2"/>
          <w:sz w:val="28"/>
          <w:szCs w:val="28"/>
        </w:rPr>
        <w:t xml:space="preserve"> </w:t>
      </w:r>
      <w:r w:rsidRPr="006A2B95">
        <w:rPr>
          <w:rFonts w:ascii="Arial" w:hAnsi="Arial" w:cs="Arial"/>
          <w:b/>
          <w:color w:val="000000"/>
          <w:spacing w:val="-1"/>
          <w:sz w:val="28"/>
          <w:szCs w:val="28"/>
        </w:rPr>
        <w:t>Program</w:t>
      </w:r>
    </w:p>
    <w:p w14:paraId="07748E30" w14:textId="167D5C59" w:rsidR="00711715" w:rsidRPr="006A2B95" w:rsidRDefault="00711715" w:rsidP="00711715">
      <w:pPr>
        <w:widowControl w:val="0"/>
        <w:autoSpaceDE w:val="0"/>
        <w:autoSpaceDN w:val="0"/>
        <w:spacing w:before="0" w:after="0" w:line="310" w:lineRule="exact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6A2B95">
        <w:rPr>
          <w:rFonts w:ascii="Arial" w:hAnsi="Arial" w:cs="Arial"/>
          <w:color w:val="000000"/>
          <w:spacing w:val="-1"/>
          <w:sz w:val="24"/>
          <w:szCs w:val="24"/>
        </w:rPr>
        <w:t>Kimberly Grundon</w:t>
      </w:r>
      <w:r w:rsidR="00021D79">
        <w:rPr>
          <w:rFonts w:ascii="Arial" w:hAnsi="Arial" w:cs="Arial"/>
          <w:color w:val="000000"/>
          <w:spacing w:val="-1"/>
          <w:sz w:val="24"/>
          <w:szCs w:val="24"/>
        </w:rPr>
        <w:t>, Department</w:t>
      </w:r>
      <w:r w:rsidR="003845A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021D79">
        <w:rPr>
          <w:rFonts w:ascii="Arial" w:hAnsi="Arial" w:cs="Arial"/>
          <w:color w:val="000000"/>
          <w:spacing w:val="-1"/>
          <w:sz w:val="24"/>
          <w:szCs w:val="24"/>
        </w:rPr>
        <w:t>Chairman</w:t>
      </w:r>
    </w:p>
    <w:p w14:paraId="3C454F94" w14:textId="77777777" w:rsidR="00711715" w:rsidRPr="006A2B95" w:rsidRDefault="00711715" w:rsidP="00711715">
      <w:pPr>
        <w:widowControl w:val="0"/>
        <w:autoSpaceDE w:val="0"/>
        <w:autoSpaceDN w:val="0"/>
        <w:spacing w:before="0" w:after="0" w:line="310" w:lineRule="exact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6A2B95">
        <w:rPr>
          <w:rFonts w:ascii="Arial" w:hAnsi="Arial" w:cs="Arial"/>
          <w:color w:val="000000"/>
          <w:spacing w:val="-1"/>
          <w:sz w:val="24"/>
          <w:szCs w:val="24"/>
        </w:rPr>
        <w:t>374 Rambo Hill Road, Shermans Dale, PA 17090</w:t>
      </w:r>
    </w:p>
    <w:p w14:paraId="4A0AC758" w14:textId="0994EB14" w:rsidR="00711715" w:rsidRPr="006A2B95" w:rsidRDefault="00711715" w:rsidP="00B40E78">
      <w:pPr>
        <w:widowControl w:val="0"/>
        <w:autoSpaceDE w:val="0"/>
        <w:autoSpaceDN w:val="0"/>
        <w:spacing w:before="0" w:after="0" w:line="310" w:lineRule="exact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6A2B95">
        <w:rPr>
          <w:rFonts w:ascii="Arial" w:hAnsi="Arial" w:cs="Arial"/>
          <w:color w:val="000000"/>
          <w:spacing w:val="-1"/>
          <w:sz w:val="24"/>
          <w:szCs w:val="24"/>
        </w:rPr>
        <w:t>717-275-</w:t>
      </w:r>
      <w:r w:rsidR="006040C7" w:rsidRPr="006A2B95">
        <w:rPr>
          <w:rFonts w:ascii="Arial" w:hAnsi="Arial" w:cs="Arial"/>
          <w:color w:val="000000"/>
          <w:spacing w:val="-1"/>
          <w:sz w:val="24"/>
          <w:szCs w:val="24"/>
        </w:rPr>
        <w:t>7094</w:t>
      </w:r>
      <w:r w:rsidR="00B40E78">
        <w:rPr>
          <w:rFonts w:ascii="Arial" w:hAnsi="Arial" w:cs="Arial"/>
          <w:color w:val="000000"/>
          <w:spacing w:val="-1"/>
          <w:sz w:val="24"/>
          <w:szCs w:val="24"/>
        </w:rPr>
        <w:t xml:space="preserve"> / </w:t>
      </w:r>
      <w:r w:rsidR="006040C7" w:rsidRPr="006A2B95">
        <w:rPr>
          <w:rFonts w:ascii="Arial" w:hAnsi="Arial" w:cs="Arial"/>
          <w:color w:val="000000"/>
          <w:spacing w:val="-1"/>
          <w:sz w:val="24"/>
          <w:szCs w:val="24"/>
        </w:rPr>
        <w:t>kgundon@comcast.net</w:t>
      </w:r>
    </w:p>
    <w:p w14:paraId="1A8E47FF" w14:textId="77777777" w:rsidR="00711715" w:rsidRPr="006A2B95" w:rsidRDefault="00711715" w:rsidP="00711715">
      <w:pPr>
        <w:widowControl w:val="0"/>
        <w:autoSpaceDE w:val="0"/>
        <w:autoSpaceDN w:val="0"/>
        <w:spacing w:before="0" w:after="0" w:line="310" w:lineRule="exact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5F6CD0FC" w14:textId="77777777" w:rsidR="00D6579A" w:rsidRPr="006A2B95" w:rsidRDefault="00D6579A" w:rsidP="0002479C">
      <w:pPr>
        <w:widowControl w:val="0"/>
        <w:autoSpaceDE w:val="0"/>
        <w:autoSpaceDN w:val="0"/>
        <w:spacing w:before="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>The Auxiliary Community</w:t>
      </w:r>
      <w:r w:rsidRPr="006A2B9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>Outreach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 Program</w:t>
      </w:r>
      <w:r w:rsidRPr="006A2B95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is</w:t>
      </w:r>
      <w:r w:rsidRPr="006A2B95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about</w:t>
      </w:r>
      <w:r w:rsidRPr="006A2B9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the</w:t>
      </w:r>
      <w:r w:rsidRPr="006A2B95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>Veterans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2"/>
          <w:sz w:val="24"/>
          <w:szCs w:val="24"/>
        </w:rPr>
        <w:t>of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Foreign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-2"/>
          <w:sz w:val="24"/>
          <w:szCs w:val="24"/>
        </w:rPr>
        <w:t>Wars</w:t>
      </w:r>
      <w:r w:rsidRPr="006A2B95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Auxiliary </w:t>
      </w:r>
      <w:r w:rsidR="00472D46" w:rsidRPr="006A2B95">
        <w:rPr>
          <w:rFonts w:ascii="Arial" w:hAnsi="Arial" w:cs="Arial"/>
          <w:color w:val="000000"/>
          <w:sz w:val="24"/>
          <w:szCs w:val="24"/>
        </w:rPr>
        <w:t>being in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 service</w:t>
      </w:r>
      <w:r w:rsidRPr="006A2B95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with other</w:t>
      </w:r>
      <w:r w:rsidRPr="006A2B95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organizations for the</w:t>
      </w:r>
      <w:r w:rsidRPr="006A2B95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benefit</w:t>
      </w:r>
      <w:r w:rsidRPr="006A2B9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of the community. </w:t>
      </w:r>
      <w:r w:rsidRPr="006A2B95">
        <w:rPr>
          <w:rFonts w:ascii="Arial" w:hAnsi="Arial" w:cs="Arial"/>
          <w:color w:val="000000"/>
          <w:spacing w:val="-3"/>
          <w:sz w:val="24"/>
          <w:szCs w:val="24"/>
        </w:rPr>
        <w:t>It</w:t>
      </w:r>
      <w:r w:rsidRPr="006A2B95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is</w:t>
      </w:r>
      <w:r w:rsidRPr="006A2B95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a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donation of time, not in-kind or monetary</w:t>
      </w:r>
      <w:r w:rsidRPr="006A2B95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donations. 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>Volunteer</w:t>
      </w:r>
      <w:r w:rsidRPr="006A2B9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>work</w:t>
      </w:r>
      <w:r w:rsidRPr="006A2B95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can </w:t>
      </w:r>
      <w:r w:rsidRPr="006A2B95">
        <w:rPr>
          <w:rFonts w:ascii="Arial" w:hAnsi="Arial" w:cs="Arial"/>
          <w:color w:val="000000"/>
          <w:spacing w:val="2"/>
          <w:sz w:val="24"/>
          <w:szCs w:val="24"/>
        </w:rPr>
        <w:t>be</w:t>
      </w:r>
      <w:r w:rsidRPr="006A2B95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performed by one</w:t>
      </w:r>
      <w:r w:rsidRPr="006A2B95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member, a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group </w:t>
      </w:r>
      <w:r w:rsidRPr="006A2B95">
        <w:rPr>
          <w:rFonts w:ascii="Arial" w:hAnsi="Arial" w:cs="Arial"/>
          <w:color w:val="000000"/>
          <w:spacing w:val="2"/>
          <w:sz w:val="24"/>
          <w:szCs w:val="24"/>
        </w:rPr>
        <w:t>of</w:t>
      </w:r>
      <w:r w:rsidRPr="006A2B95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members</w:t>
      </w:r>
      <w:r w:rsidR="00472D46" w:rsidRPr="006A2B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or an</w:t>
      </w:r>
      <w:r w:rsidRPr="006A2B95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Auxiliary to improve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-2"/>
          <w:sz w:val="24"/>
          <w:szCs w:val="24"/>
        </w:rPr>
        <w:t>and</w:t>
      </w:r>
      <w:r w:rsidRPr="006A2B9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show</w:t>
      </w:r>
      <w:r w:rsidRPr="006A2B9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appreciation for</w:t>
      </w:r>
      <w:r w:rsidRPr="006A2B95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1"/>
          <w:sz w:val="24"/>
          <w:szCs w:val="24"/>
        </w:rPr>
        <w:t>the</w:t>
      </w:r>
      <w:r w:rsidRPr="006A2B95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community in which we</w:t>
      </w:r>
      <w:r w:rsidRPr="006A2B95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1"/>
          <w:sz w:val="24"/>
          <w:szCs w:val="24"/>
        </w:rPr>
        <w:t>live</w:t>
      </w:r>
      <w:r w:rsidRPr="006A2B95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and our </w:t>
      </w:r>
      <w:r w:rsidR="00472D46" w:rsidRPr="006A2B95">
        <w:rPr>
          <w:rFonts w:ascii="Arial" w:hAnsi="Arial" w:cs="Arial"/>
          <w:color w:val="000000"/>
          <w:sz w:val="24"/>
          <w:szCs w:val="24"/>
        </w:rPr>
        <w:t>pride as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>members</w:t>
      </w:r>
      <w:r w:rsidRPr="006A2B95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of</w:t>
      </w:r>
      <w:r w:rsidRPr="006A2B95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1"/>
          <w:sz w:val="24"/>
          <w:szCs w:val="24"/>
        </w:rPr>
        <w:t>the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Auxiliary.</w:t>
      </w:r>
    </w:p>
    <w:p w14:paraId="6C9A3B18" w14:textId="77777777" w:rsidR="00D6579A" w:rsidRPr="006A2B95" w:rsidRDefault="00D6579A" w:rsidP="0002479C">
      <w:pPr>
        <w:widowControl w:val="0"/>
        <w:autoSpaceDE w:val="0"/>
        <w:autoSpaceDN w:val="0"/>
        <w:spacing w:before="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</w:p>
    <w:p w14:paraId="73DA08F8" w14:textId="77777777" w:rsidR="00D6579A" w:rsidRPr="006A2B95" w:rsidRDefault="00D6579A" w:rsidP="0002479C">
      <w:pPr>
        <w:widowControl w:val="0"/>
        <w:autoSpaceDE w:val="0"/>
        <w:autoSpaceDN w:val="0"/>
        <w:spacing w:before="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>Auxiliary</w:t>
      </w:r>
      <w:r w:rsidRPr="006A2B95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Community</w:t>
      </w:r>
      <w:r w:rsidRPr="006A2B9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>Outreach</w:t>
      </w:r>
      <w:r w:rsidRPr="006A2B95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-2"/>
          <w:sz w:val="24"/>
          <w:szCs w:val="24"/>
        </w:rPr>
        <w:t>can</w:t>
      </w:r>
      <w:r w:rsidRPr="006A2B9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benefit</w:t>
      </w:r>
      <w:r w:rsidRPr="006A2B9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children, </w:t>
      </w:r>
      <w:r w:rsidRPr="006A2B95">
        <w:rPr>
          <w:rFonts w:ascii="Arial" w:hAnsi="Arial" w:cs="Arial"/>
          <w:color w:val="000000"/>
          <w:spacing w:val="1"/>
          <w:sz w:val="24"/>
          <w:szCs w:val="24"/>
        </w:rPr>
        <w:t>senior citizens</w:t>
      </w:r>
      <w:r w:rsidRPr="006A2B95">
        <w:rPr>
          <w:rFonts w:ascii="Arial" w:hAnsi="Arial" w:cs="Arial"/>
          <w:color w:val="000000"/>
          <w:sz w:val="24"/>
          <w:szCs w:val="24"/>
        </w:rPr>
        <w:t>,</w:t>
      </w:r>
      <w:r w:rsidRPr="006A2B9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-2"/>
          <w:sz w:val="24"/>
          <w:szCs w:val="24"/>
        </w:rPr>
        <w:t>and</w:t>
      </w:r>
      <w:r w:rsidRPr="006A2B95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those</w:t>
      </w:r>
      <w:r w:rsidRPr="006A2B9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with special</w:t>
      </w:r>
      <w:r w:rsidRPr="006A2B95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needs</w:t>
      </w:r>
      <w:r w:rsidRPr="006A2B9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as</w:t>
      </w:r>
      <w:r w:rsidR="00472D46" w:rsidRPr="006A2B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>well</w:t>
      </w:r>
      <w:r w:rsidRPr="006A2B95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as</w:t>
      </w:r>
      <w:r w:rsidRPr="006A2B95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animals, the environment, and public spaces. 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>When</w:t>
      </w:r>
      <w:r w:rsidRPr="006A2B95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2"/>
          <w:sz w:val="24"/>
          <w:szCs w:val="24"/>
        </w:rPr>
        <w:t>we</w:t>
      </w:r>
      <w:r w:rsidRPr="006A2B95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participate</w:t>
      </w:r>
      <w:r w:rsidRPr="006A2B95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in</w:t>
      </w:r>
      <w:r w:rsidRPr="006A2B95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Auxiliary </w:t>
      </w:r>
      <w:r w:rsidR="00472D46" w:rsidRPr="006A2B95">
        <w:rPr>
          <w:rFonts w:ascii="Arial" w:hAnsi="Arial" w:cs="Arial"/>
          <w:color w:val="000000"/>
          <w:sz w:val="24"/>
          <w:szCs w:val="24"/>
        </w:rPr>
        <w:t>Community</w:t>
      </w:r>
      <w:r w:rsidR="00472D46" w:rsidRPr="006A2B95">
        <w:rPr>
          <w:rFonts w:ascii="Arial" w:hAnsi="Arial" w:cs="Arial"/>
          <w:color w:val="000000"/>
          <w:spacing w:val="-1"/>
          <w:sz w:val="24"/>
          <w:szCs w:val="24"/>
        </w:rPr>
        <w:t xml:space="preserve"> Outreach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>,</w:t>
      </w:r>
      <w:r w:rsidRPr="006A2B95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we 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>become</w:t>
      </w:r>
      <w:r w:rsidRPr="006A2B9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better</w:t>
      </w:r>
      <w:r w:rsidRPr="006A2B95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citizens</w:t>
      </w:r>
      <w:r w:rsidRPr="006A2B95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of</w:t>
      </w:r>
      <w:r w:rsidRPr="006A2B95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1"/>
          <w:sz w:val="24"/>
          <w:szCs w:val="24"/>
        </w:rPr>
        <w:t>the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community in which we</w:t>
      </w:r>
      <w:r w:rsidRPr="006A2B95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live.</w:t>
      </w:r>
    </w:p>
    <w:p w14:paraId="0E96F8AD" w14:textId="77777777" w:rsidR="00D6579A" w:rsidRPr="006A2B95" w:rsidRDefault="00D6579A" w:rsidP="0002479C">
      <w:pPr>
        <w:widowControl w:val="0"/>
        <w:autoSpaceDE w:val="0"/>
        <w:autoSpaceDN w:val="0"/>
        <w:spacing w:before="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</w:p>
    <w:p w14:paraId="50CEAB96" w14:textId="135AD92D" w:rsidR="00D6579A" w:rsidRPr="006A2B95" w:rsidRDefault="00D6579A" w:rsidP="0002479C">
      <w:pPr>
        <w:widowControl w:val="0"/>
        <w:autoSpaceDE w:val="0"/>
        <w:autoSpaceDN w:val="0"/>
        <w:spacing w:before="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pacing w:val="-1"/>
          <w:sz w:val="24"/>
          <w:szCs w:val="24"/>
        </w:rPr>
        <w:t>While</w:t>
      </w:r>
      <w:r w:rsidRPr="006A2B9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>emphasis</w:t>
      </w:r>
      <w:r w:rsidRPr="006A2B95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is 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>placed</w:t>
      </w:r>
      <w:r w:rsidRPr="006A2B95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on our</w:t>
      </w:r>
      <w:r w:rsidRPr="006A2B95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core VFW and Auxiliary programs, we</w:t>
      </w:r>
      <w:r w:rsidRPr="006A2B95">
        <w:rPr>
          <w:rFonts w:ascii="Arial" w:hAnsi="Arial" w:cs="Arial"/>
          <w:color w:val="000000"/>
          <w:spacing w:val="2"/>
          <w:sz w:val="24"/>
          <w:szCs w:val="24"/>
        </w:rPr>
        <w:t xml:space="preserve"> realize Auxiliary members and </w:t>
      </w:r>
      <w:r w:rsidR="00B40E78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6A2B95">
        <w:rPr>
          <w:rFonts w:ascii="Arial" w:hAnsi="Arial" w:cs="Arial"/>
          <w:color w:val="000000"/>
          <w:spacing w:val="2"/>
          <w:sz w:val="24"/>
          <w:szCs w:val="24"/>
        </w:rPr>
        <w:t xml:space="preserve">uxiliaries also participate with other community organizations.  </w:t>
      </w:r>
      <w:r w:rsidRPr="006A2B95">
        <w:rPr>
          <w:rFonts w:ascii="Arial" w:hAnsi="Arial" w:cs="Arial"/>
          <w:color w:val="000000"/>
          <w:sz w:val="24"/>
          <w:szCs w:val="24"/>
        </w:rPr>
        <w:t>Members and Auxiliaries</w:t>
      </w:r>
      <w:r w:rsidRPr="006A2B9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-2"/>
          <w:sz w:val="24"/>
          <w:szCs w:val="24"/>
        </w:rPr>
        <w:t>can</w:t>
      </w:r>
      <w:r w:rsidR="0002479C" w:rsidRPr="006A2B95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now report and be recognized</w:t>
      </w:r>
      <w:r w:rsidRPr="006A2B95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for their community work</w:t>
      </w:r>
      <w:r w:rsidRPr="006A2B95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through </w:t>
      </w:r>
      <w:r w:rsidRPr="006A2B95">
        <w:rPr>
          <w:rFonts w:ascii="Arial" w:hAnsi="Arial" w:cs="Arial"/>
          <w:color w:val="000000"/>
          <w:spacing w:val="1"/>
          <w:sz w:val="24"/>
          <w:szCs w:val="24"/>
        </w:rPr>
        <w:t>the</w:t>
      </w:r>
      <w:r w:rsidRPr="006A2B95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Auxiliary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330BCB">
        <w:rPr>
          <w:rFonts w:ascii="Arial" w:hAnsi="Arial" w:cs="Arial"/>
          <w:color w:val="000000"/>
          <w:sz w:val="24"/>
          <w:szCs w:val="24"/>
        </w:rPr>
        <w:t>C</w:t>
      </w:r>
      <w:r w:rsidR="00472D46" w:rsidRPr="006A2B95">
        <w:rPr>
          <w:rFonts w:ascii="Arial" w:hAnsi="Arial" w:cs="Arial"/>
          <w:color w:val="000000"/>
          <w:sz w:val="24"/>
          <w:szCs w:val="24"/>
        </w:rPr>
        <w:t>ommunity</w:t>
      </w:r>
      <w:r w:rsidR="00472D46" w:rsidRPr="006A2B95">
        <w:rPr>
          <w:rFonts w:ascii="Arial" w:hAnsi="Arial" w:cs="Arial"/>
          <w:color w:val="000000"/>
          <w:spacing w:val="-1"/>
          <w:sz w:val="24"/>
          <w:szCs w:val="24"/>
        </w:rPr>
        <w:t xml:space="preserve"> Outreach </w:t>
      </w:r>
      <w:r w:rsidR="00472D46" w:rsidRPr="006A2B95">
        <w:rPr>
          <w:rFonts w:ascii="Arial" w:hAnsi="Arial" w:cs="Arial"/>
          <w:color w:val="000000"/>
          <w:sz w:val="24"/>
          <w:szCs w:val="24"/>
        </w:rPr>
        <w:t>Program</w:t>
      </w:r>
      <w:r w:rsidRPr="006A2B95">
        <w:rPr>
          <w:rFonts w:ascii="Arial" w:hAnsi="Arial" w:cs="Arial"/>
          <w:color w:val="000000"/>
          <w:sz w:val="24"/>
          <w:szCs w:val="24"/>
        </w:rPr>
        <w:t>.</w:t>
      </w:r>
    </w:p>
    <w:p w14:paraId="23996FD0" w14:textId="77777777" w:rsidR="00D6579A" w:rsidRPr="006A2B95" w:rsidRDefault="00D6579A" w:rsidP="0002479C">
      <w:pPr>
        <w:widowControl w:val="0"/>
        <w:autoSpaceDE w:val="0"/>
        <w:autoSpaceDN w:val="0"/>
        <w:spacing w:before="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</w:p>
    <w:p w14:paraId="50633BA1" w14:textId="46B5003D" w:rsidR="00D6579A" w:rsidRPr="006A2B95" w:rsidRDefault="00D6579A" w:rsidP="0002479C">
      <w:pPr>
        <w:widowControl w:val="0"/>
        <w:autoSpaceDE w:val="0"/>
        <w:autoSpaceDN w:val="0"/>
        <w:spacing w:before="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pacing w:val="-3"/>
          <w:sz w:val="24"/>
          <w:szCs w:val="24"/>
        </w:rPr>
        <w:t>It</w:t>
      </w:r>
      <w:r w:rsidRPr="006A2B95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is</w:t>
      </w:r>
      <w:r w:rsidRPr="006A2B95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important </w:t>
      </w:r>
      <w:r w:rsidR="008B28ED" w:rsidRPr="006A2B95">
        <w:rPr>
          <w:rFonts w:ascii="Arial" w:hAnsi="Arial" w:cs="Arial"/>
          <w:color w:val="000000"/>
          <w:sz w:val="24"/>
          <w:szCs w:val="24"/>
        </w:rPr>
        <w:t xml:space="preserve">that </w:t>
      </w:r>
      <w:r w:rsidR="008B28ED" w:rsidRPr="006A2B95">
        <w:rPr>
          <w:rFonts w:ascii="Arial" w:hAnsi="Arial" w:cs="Arial"/>
          <w:color w:val="000000"/>
          <w:spacing w:val="1"/>
          <w:sz w:val="24"/>
          <w:szCs w:val="24"/>
        </w:rPr>
        <w:t xml:space="preserve">all partnerships with other organizations are approved by vote of the Auxiliary and recorded in your minutes.  </w:t>
      </w:r>
      <w:r w:rsidR="008B28ED" w:rsidRPr="006A2B95">
        <w:rPr>
          <w:rFonts w:ascii="Arial" w:hAnsi="Arial" w:cs="Arial"/>
          <w:color w:val="000000"/>
          <w:sz w:val="24"/>
          <w:szCs w:val="24"/>
        </w:rPr>
        <w:t>W</w:t>
      </w:r>
      <w:r w:rsidRPr="006A2B95">
        <w:rPr>
          <w:rFonts w:ascii="Arial" w:hAnsi="Arial" w:cs="Arial"/>
          <w:color w:val="000000"/>
          <w:sz w:val="24"/>
          <w:szCs w:val="24"/>
        </w:rPr>
        <w:t>hen</w:t>
      </w:r>
      <w:r w:rsidR="0002479C" w:rsidRPr="006A2B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members</w:t>
      </w:r>
      <w:r w:rsidRPr="006A2B95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volunteer</w:t>
      </w:r>
      <w:r w:rsidRPr="006A2B95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their</w:t>
      </w:r>
      <w:r w:rsidRPr="006A2B9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1"/>
          <w:sz w:val="24"/>
          <w:szCs w:val="24"/>
        </w:rPr>
        <w:t>time</w:t>
      </w:r>
      <w:r w:rsidRPr="006A2B95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for projects/programs of other</w:t>
      </w:r>
      <w:r w:rsidRPr="006A2B95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organizations they are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representing the</w:t>
      </w:r>
      <w:r w:rsidR="00472D46" w:rsidRPr="006A2B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>VFW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 Auxiliary</w:t>
      </w:r>
      <w:r w:rsidRPr="006A2B95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and should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1"/>
          <w:sz w:val="24"/>
          <w:szCs w:val="24"/>
        </w:rPr>
        <w:t>turn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in their 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>service</w:t>
      </w:r>
      <w:r w:rsidRPr="006A2B95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hours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to be reported for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Auxiliary 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>Outreach.</w:t>
      </w:r>
    </w:p>
    <w:p w14:paraId="09F36AC1" w14:textId="77777777" w:rsidR="00D6579A" w:rsidRPr="006A2B95" w:rsidRDefault="00D6579A" w:rsidP="0002479C">
      <w:pPr>
        <w:widowControl w:val="0"/>
        <w:autoSpaceDE w:val="0"/>
        <w:autoSpaceDN w:val="0"/>
        <w:spacing w:before="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</w:p>
    <w:p w14:paraId="5A532ABB" w14:textId="73AEC39F" w:rsidR="0002479C" w:rsidRPr="006A2B95" w:rsidRDefault="0002479C" w:rsidP="0002479C">
      <w:pPr>
        <w:widowControl w:val="0"/>
        <w:autoSpaceDE w:val="0"/>
        <w:autoSpaceDN w:val="0"/>
        <w:spacing w:before="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>Collectively, all of our volunteer</w:t>
      </w:r>
      <w:r w:rsidRPr="006A2B95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hours need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to be</w:t>
      </w:r>
      <w:r w:rsidRPr="006A2B9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counted to effectively </w:t>
      </w:r>
      <w:r w:rsidRPr="006A2B95">
        <w:rPr>
          <w:rFonts w:ascii="Arial" w:hAnsi="Arial" w:cs="Arial"/>
          <w:color w:val="000000"/>
          <w:spacing w:val="1"/>
          <w:sz w:val="24"/>
          <w:szCs w:val="24"/>
        </w:rPr>
        <w:t>show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the importance</w:t>
      </w:r>
      <w:r w:rsidRPr="006A2B95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2"/>
          <w:sz w:val="24"/>
          <w:szCs w:val="24"/>
        </w:rPr>
        <w:t>of</w:t>
      </w:r>
      <w:r w:rsidRPr="006A2B95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the local</w:t>
      </w:r>
      <w:r w:rsidRPr="006A2B9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>VFW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 and VFW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Auxiliary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to the community. Be visible </w:t>
      </w:r>
      <w:r w:rsidR="00472D46" w:rsidRPr="006A2B95">
        <w:rPr>
          <w:rFonts w:ascii="Arial" w:hAnsi="Arial" w:cs="Arial"/>
          <w:color w:val="000000"/>
          <w:sz w:val="24"/>
          <w:szCs w:val="24"/>
        </w:rPr>
        <w:t>and show</w:t>
      </w:r>
      <w:r w:rsidRPr="006A2B95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1"/>
          <w:sz w:val="24"/>
          <w:szCs w:val="24"/>
        </w:rPr>
        <w:t>your</w:t>
      </w:r>
      <w:r w:rsidRPr="006A2B95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>VFW</w:t>
      </w:r>
      <w:r w:rsidRPr="006A2B9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Auxiliary 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>pride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 by wearing Auxiliary</w:t>
      </w:r>
      <w:r w:rsidRPr="006A2B95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branded attire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– shirt,</w:t>
      </w:r>
      <w:r w:rsidRPr="006A2B9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>hat,</w:t>
      </w:r>
      <w:r w:rsidRPr="006A2B95">
        <w:rPr>
          <w:rFonts w:ascii="Arial" w:hAnsi="Arial" w:cs="Arial"/>
          <w:color w:val="000000"/>
          <w:spacing w:val="1"/>
          <w:sz w:val="24"/>
          <w:szCs w:val="24"/>
        </w:rPr>
        <w:t xml:space="preserve"> jacket, 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name 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>badge</w:t>
      </w:r>
      <w:r w:rsidR="00330BCB">
        <w:rPr>
          <w:rFonts w:ascii="Arial" w:hAnsi="Arial" w:cs="Arial"/>
          <w:color w:val="000000"/>
          <w:spacing w:val="-1"/>
          <w:sz w:val="24"/>
          <w:szCs w:val="24"/>
        </w:rPr>
        <w:t>,</w:t>
      </w:r>
      <w:r w:rsidRPr="006A2B95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472D46" w:rsidRPr="006A2B95">
        <w:rPr>
          <w:rFonts w:ascii="Arial" w:hAnsi="Arial" w:cs="Arial"/>
          <w:color w:val="000000"/>
          <w:sz w:val="24"/>
          <w:szCs w:val="24"/>
        </w:rPr>
        <w:t>etc. T</w:t>
      </w:r>
      <w:r w:rsidRPr="006A2B95">
        <w:rPr>
          <w:rFonts w:ascii="Arial" w:hAnsi="Arial" w:cs="Arial"/>
          <w:color w:val="000000"/>
          <w:sz w:val="24"/>
          <w:szCs w:val="24"/>
        </w:rPr>
        <w:t>he</w:t>
      </w:r>
      <w:r w:rsidRPr="006A2B95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Auxiliary emblem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can</w:t>
      </w:r>
      <w:r w:rsidRPr="006A2B95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>spark</w:t>
      </w:r>
      <w:r w:rsidRPr="006A2B9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a conversation 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>about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pacing w:val="1"/>
          <w:sz w:val="24"/>
          <w:szCs w:val="24"/>
        </w:rPr>
        <w:t>the</w:t>
      </w:r>
      <w:r w:rsidRPr="006A2B9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Auxiliary and what we do.  It also shows our members volunteering out in the community.  </w:t>
      </w:r>
    </w:p>
    <w:p w14:paraId="439B1FC0" w14:textId="77777777" w:rsidR="0002479C" w:rsidRPr="006A2B95" w:rsidRDefault="0002479C" w:rsidP="00D6579A">
      <w:pPr>
        <w:widowControl w:val="0"/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</w:p>
    <w:p w14:paraId="311DDE18" w14:textId="77777777" w:rsidR="0002479C" w:rsidRPr="006A2B95" w:rsidRDefault="00291235" w:rsidP="00D6579A">
      <w:pPr>
        <w:widowControl w:val="0"/>
        <w:autoSpaceDE w:val="0"/>
        <w:autoSpaceDN w:val="0"/>
        <w:spacing w:before="20" w:after="0" w:line="265" w:lineRule="exact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6A2B95">
        <w:rPr>
          <w:rFonts w:ascii="Arial" w:hAnsi="Arial" w:cs="Arial"/>
          <w:b/>
          <w:color w:val="000000"/>
          <w:sz w:val="24"/>
          <w:szCs w:val="24"/>
        </w:rPr>
        <w:t>What’s Considered Auxiliary Outreach</w:t>
      </w:r>
      <w:r w:rsidR="00772BA8" w:rsidRPr="006A2B95">
        <w:rPr>
          <w:rFonts w:ascii="Arial" w:hAnsi="Arial" w:cs="Arial"/>
          <w:b/>
          <w:color w:val="000000"/>
          <w:sz w:val="24"/>
          <w:szCs w:val="24"/>
        </w:rPr>
        <w:t>?</w:t>
      </w:r>
    </w:p>
    <w:p w14:paraId="61DE1449" w14:textId="77777777" w:rsidR="00C227F5" w:rsidRPr="006A2B95" w:rsidRDefault="00C227F5" w:rsidP="005D5C3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>Auxiliary member or group of members volunteers for another organization</w:t>
      </w:r>
    </w:p>
    <w:p w14:paraId="1FBD1EFF" w14:textId="77777777" w:rsidR="00C227F5" w:rsidRPr="006A2B95" w:rsidRDefault="00C227F5" w:rsidP="005D5C3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>Projects NOT AFFILIATED with VFW or VFW Auxiliary Programs</w:t>
      </w:r>
    </w:p>
    <w:p w14:paraId="355AD462" w14:textId="77777777" w:rsidR="00C227F5" w:rsidRPr="006A2B95" w:rsidRDefault="00C227F5" w:rsidP="005D5C3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>Projects must be approved by the Auxiliary and recorded in the meeting minutes</w:t>
      </w:r>
    </w:p>
    <w:p w14:paraId="2A17F06A" w14:textId="1C1CD889" w:rsidR="00291235" w:rsidRPr="006A2B95" w:rsidRDefault="00291235" w:rsidP="008B28E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>Participation in walks that benefit other organizations</w:t>
      </w:r>
      <w:r w:rsidR="006A2B95" w:rsidRPr="006A2B95">
        <w:rPr>
          <w:rFonts w:ascii="Arial" w:hAnsi="Arial" w:cs="Arial"/>
          <w:color w:val="000000"/>
          <w:sz w:val="24"/>
          <w:szCs w:val="24"/>
        </w:rPr>
        <w:t>.</w:t>
      </w:r>
      <w:r w:rsidR="008B28ED" w:rsidRPr="006A2B95">
        <w:rPr>
          <w:rFonts w:ascii="Arial" w:hAnsi="Arial" w:cs="Arial"/>
          <w:color w:val="000000"/>
          <w:sz w:val="24"/>
          <w:szCs w:val="24"/>
        </w:rPr>
        <w:t xml:space="preserve">  </w:t>
      </w:r>
      <w:r w:rsidRPr="006A2B95">
        <w:rPr>
          <w:rFonts w:ascii="Arial" w:hAnsi="Arial" w:cs="Arial"/>
          <w:color w:val="000000"/>
          <w:sz w:val="24"/>
          <w:szCs w:val="24"/>
        </w:rPr>
        <w:t>Examples:  event spotter, water station volunteer, timekeeper, etc. (not walking or running in a race)</w:t>
      </w:r>
    </w:p>
    <w:p w14:paraId="736ECFDF" w14:textId="77777777" w:rsidR="00291235" w:rsidRPr="006A2B95" w:rsidRDefault="00291235" w:rsidP="005D5C3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>Working with local police on child ID kits</w:t>
      </w:r>
    </w:p>
    <w:p w14:paraId="7D299525" w14:textId="77777777" w:rsidR="00291235" w:rsidRPr="006A2B95" w:rsidRDefault="00291235" w:rsidP="005D5C3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>Working with firefighters on fire safety and prevention</w:t>
      </w:r>
    </w:p>
    <w:p w14:paraId="3F4BA573" w14:textId="77777777" w:rsidR="00291235" w:rsidRPr="006A2B95" w:rsidRDefault="00291235" w:rsidP="005D5C3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>Working with EMTs to host CPR training</w:t>
      </w:r>
    </w:p>
    <w:p w14:paraId="5417141A" w14:textId="77777777" w:rsidR="00291235" w:rsidRPr="006A2B95" w:rsidRDefault="00291235" w:rsidP="005D5C3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>Working with parks and recreation departments to plant trees, adopt park initiatives and develop community art installations</w:t>
      </w:r>
    </w:p>
    <w:p w14:paraId="146B15CB" w14:textId="77777777" w:rsidR="00291235" w:rsidRPr="006A2B95" w:rsidRDefault="00291235" w:rsidP="005D5C3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>Volunteering at an animal shelter</w:t>
      </w:r>
    </w:p>
    <w:p w14:paraId="6B2FD93F" w14:textId="77777777" w:rsidR="00291235" w:rsidRPr="006A2B95" w:rsidRDefault="00291235" w:rsidP="005D5C3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>Handing out food at soup kitchens</w:t>
      </w:r>
    </w:p>
    <w:p w14:paraId="25AE3130" w14:textId="7D4ABC31" w:rsidR="00291235" w:rsidRDefault="00291235" w:rsidP="005D5C3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>Delivering food or Meals on Wheels</w:t>
      </w:r>
    </w:p>
    <w:p w14:paraId="3722904C" w14:textId="7DA8AF68" w:rsidR="007C062C" w:rsidRPr="006A2B95" w:rsidRDefault="007C062C" w:rsidP="005D5C3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Working Police or Fire Department Safety Fair</w:t>
      </w:r>
      <w:r w:rsidR="00330BCB">
        <w:rPr>
          <w:rFonts w:ascii="Arial" w:hAnsi="Arial" w:cs="Arial"/>
          <w:color w:val="000000"/>
          <w:sz w:val="24"/>
          <w:szCs w:val="24"/>
        </w:rPr>
        <w:t>s</w:t>
      </w:r>
    </w:p>
    <w:p w14:paraId="26A1B61C" w14:textId="77777777" w:rsidR="00C227F5" w:rsidRPr="006A2B95" w:rsidRDefault="00C227F5" w:rsidP="00D6579A">
      <w:pPr>
        <w:widowControl w:val="0"/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</w:p>
    <w:p w14:paraId="0334F42B" w14:textId="77777777" w:rsidR="00B40E78" w:rsidRDefault="00B40E78" w:rsidP="00D6579A">
      <w:pPr>
        <w:widowControl w:val="0"/>
        <w:autoSpaceDE w:val="0"/>
        <w:autoSpaceDN w:val="0"/>
        <w:spacing w:before="20" w:after="0" w:line="265" w:lineRule="exact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24D42870" w14:textId="1F4A5F41" w:rsidR="00C227F5" w:rsidRPr="006A2B95" w:rsidRDefault="00C227F5" w:rsidP="00D6579A">
      <w:pPr>
        <w:widowControl w:val="0"/>
        <w:autoSpaceDE w:val="0"/>
        <w:autoSpaceDN w:val="0"/>
        <w:spacing w:before="20" w:after="0" w:line="265" w:lineRule="exact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6A2B95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What’s </w:t>
      </w:r>
      <w:r w:rsidRPr="006A2B95">
        <w:rPr>
          <w:rFonts w:ascii="Arial" w:hAnsi="Arial" w:cs="Arial"/>
          <w:b/>
          <w:color w:val="000000"/>
          <w:sz w:val="24"/>
          <w:szCs w:val="24"/>
          <w:u w:val="single"/>
        </w:rPr>
        <w:t>NOT</w:t>
      </w:r>
      <w:r w:rsidRPr="006A2B95">
        <w:rPr>
          <w:rFonts w:ascii="Arial" w:hAnsi="Arial" w:cs="Arial"/>
          <w:b/>
          <w:color w:val="000000"/>
          <w:sz w:val="24"/>
          <w:szCs w:val="24"/>
        </w:rPr>
        <w:t xml:space="preserve"> Considered Auxiliary Community Outreach</w:t>
      </w:r>
      <w:r w:rsidR="00772BA8" w:rsidRPr="006A2B95">
        <w:rPr>
          <w:rFonts w:ascii="Arial" w:hAnsi="Arial" w:cs="Arial"/>
          <w:b/>
          <w:color w:val="000000"/>
          <w:sz w:val="24"/>
          <w:szCs w:val="24"/>
        </w:rPr>
        <w:t>?</w:t>
      </w:r>
    </w:p>
    <w:p w14:paraId="7A202979" w14:textId="18E52665" w:rsidR="00C227F5" w:rsidRPr="006A2B95" w:rsidRDefault="00C227F5" w:rsidP="005D5C3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 xml:space="preserve">Volunteer work that is performed for the benefit of the Post or Auxiliary is </w:t>
      </w:r>
      <w:r w:rsidRPr="006A2B95">
        <w:rPr>
          <w:rFonts w:ascii="Arial" w:hAnsi="Arial" w:cs="Arial"/>
          <w:color w:val="000000"/>
          <w:sz w:val="24"/>
          <w:szCs w:val="24"/>
          <w:u w:val="single"/>
        </w:rPr>
        <w:t>NOT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 considered community service.  Examples of projects that do not qua</w:t>
      </w:r>
      <w:r w:rsidR="00C34AF8">
        <w:rPr>
          <w:rFonts w:ascii="Arial" w:hAnsi="Arial" w:cs="Arial"/>
          <w:color w:val="000000"/>
          <w:sz w:val="24"/>
          <w:szCs w:val="24"/>
        </w:rPr>
        <w:t>lify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 include:</w:t>
      </w:r>
    </w:p>
    <w:p w14:paraId="3EE41087" w14:textId="77777777" w:rsidR="00C227F5" w:rsidRPr="006A2B95" w:rsidRDefault="00C227F5" w:rsidP="005D5C3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>Repairs/maintenance to Post home</w:t>
      </w:r>
    </w:p>
    <w:p w14:paraId="4E5AD166" w14:textId="77777777" w:rsidR="00C227F5" w:rsidRPr="006A2B95" w:rsidRDefault="00C227F5" w:rsidP="005D5C3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>Cooking/serving meals for a Post/Auxiliary fundraiser</w:t>
      </w:r>
    </w:p>
    <w:p w14:paraId="0D202567" w14:textId="582D2B23" w:rsidR="00C227F5" w:rsidRPr="006A2B95" w:rsidRDefault="00C34AF8" w:rsidP="005D5C3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r w:rsidR="00C227F5" w:rsidRPr="006A2B95">
        <w:rPr>
          <w:rFonts w:ascii="Arial" w:hAnsi="Arial" w:cs="Arial"/>
          <w:color w:val="000000"/>
          <w:sz w:val="24"/>
          <w:szCs w:val="24"/>
        </w:rPr>
        <w:t>Buddy” ® Poppy distribution</w:t>
      </w:r>
    </w:p>
    <w:p w14:paraId="254790C0" w14:textId="77777777" w:rsidR="00291235" w:rsidRPr="006A2B95" w:rsidRDefault="00C227F5" w:rsidP="005D5C3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>VFW or Auxiliary meetings, conventions, conferences, etc.</w:t>
      </w:r>
    </w:p>
    <w:p w14:paraId="4588CF4B" w14:textId="77777777" w:rsidR="00C227F5" w:rsidRPr="006A2B95" w:rsidRDefault="00C227F5" w:rsidP="005D5C3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 xml:space="preserve">Church activities for one specific congregation and not the entire community (e.g., usher, elder, deacon, minister, </w:t>
      </w:r>
      <w:r w:rsidR="00772BA8" w:rsidRPr="006A2B95">
        <w:rPr>
          <w:rFonts w:ascii="Arial" w:hAnsi="Arial" w:cs="Arial"/>
          <w:color w:val="000000"/>
          <w:sz w:val="24"/>
          <w:szCs w:val="24"/>
        </w:rPr>
        <w:t>etc.</w:t>
      </w:r>
      <w:r w:rsidRPr="006A2B95">
        <w:rPr>
          <w:rFonts w:ascii="Arial" w:hAnsi="Arial" w:cs="Arial"/>
          <w:color w:val="000000"/>
          <w:sz w:val="24"/>
          <w:szCs w:val="24"/>
        </w:rPr>
        <w:t>)</w:t>
      </w:r>
    </w:p>
    <w:p w14:paraId="2C855D45" w14:textId="77777777" w:rsidR="00C227F5" w:rsidRPr="006A2B95" w:rsidRDefault="00C227F5" w:rsidP="00D6579A">
      <w:pPr>
        <w:widowControl w:val="0"/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</w:p>
    <w:p w14:paraId="1357DE8F" w14:textId="77777777" w:rsidR="005D5C38" w:rsidRPr="006A2B95" w:rsidRDefault="005D5C38" w:rsidP="00D6579A">
      <w:pPr>
        <w:widowControl w:val="0"/>
        <w:autoSpaceDE w:val="0"/>
        <w:autoSpaceDN w:val="0"/>
        <w:spacing w:before="20" w:after="0" w:line="265" w:lineRule="exact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6A2B9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REPORT </w:t>
      </w:r>
      <w:r w:rsidR="00772BA8" w:rsidRPr="006A2B9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MONTHLY </w:t>
      </w:r>
      <w:r w:rsidR="00772BA8" w:rsidRPr="006A2B95">
        <w:rPr>
          <w:rFonts w:ascii="Arial" w:hAnsi="Arial" w:cs="Arial"/>
          <w:b/>
          <w:color w:val="000000"/>
          <w:sz w:val="24"/>
          <w:szCs w:val="24"/>
        </w:rPr>
        <w:t>by</w:t>
      </w:r>
      <w:r w:rsidRPr="006A2B95">
        <w:rPr>
          <w:rFonts w:ascii="Arial" w:hAnsi="Arial" w:cs="Arial"/>
          <w:b/>
          <w:color w:val="000000"/>
          <w:sz w:val="24"/>
          <w:szCs w:val="24"/>
        </w:rPr>
        <w:t xml:space="preserve"> emailing or sending reports to Kimberly Grundon (April 1, 2022 through March 31 2023)</w:t>
      </w:r>
    </w:p>
    <w:p w14:paraId="2D01DA29" w14:textId="77777777" w:rsidR="005D5C38" w:rsidRPr="006A2B95" w:rsidRDefault="005D5C38" w:rsidP="00D6579A">
      <w:pPr>
        <w:widowControl w:val="0"/>
        <w:autoSpaceDE w:val="0"/>
        <w:autoSpaceDN w:val="0"/>
        <w:spacing w:before="20" w:after="0" w:line="265" w:lineRule="exact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3B1B11F0" w14:textId="77777777" w:rsidR="00C227F5" w:rsidRPr="006A2B95" w:rsidRDefault="00C227F5" w:rsidP="00D6579A">
      <w:pPr>
        <w:widowControl w:val="0"/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b/>
          <w:color w:val="000000"/>
          <w:sz w:val="24"/>
          <w:szCs w:val="24"/>
        </w:rPr>
        <w:t>REPORTING GUIDELINES</w:t>
      </w:r>
    </w:p>
    <w:p w14:paraId="188C0320" w14:textId="77777777" w:rsidR="00C227F5" w:rsidRPr="006A2B95" w:rsidRDefault="005D5C38" w:rsidP="008829A1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>The Auxiliary is to report on how many Auxiliary members participated, the number of hours volunteered and the activity/program they participated in.</w:t>
      </w:r>
    </w:p>
    <w:p w14:paraId="4E609B6C" w14:textId="77777777" w:rsidR="005D5C38" w:rsidRPr="006A2B95" w:rsidRDefault="005D5C38" w:rsidP="008829A1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>Fundraisers are NOT considered for this service program IF organized by the VFW or VFW Auxiliary.</w:t>
      </w:r>
    </w:p>
    <w:p w14:paraId="6B374BEF" w14:textId="07429431" w:rsidR="005D5C38" w:rsidRPr="006A2B95" w:rsidRDefault="005D5C38" w:rsidP="008829A1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 xml:space="preserve">It is encouraged </w:t>
      </w:r>
      <w:r w:rsidR="007C062C">
        <w:rPr>
          <w:rFonts w:ascii="Arial" w:hAnsi="Arial" w:cs="Arial"/>
          <w:color w:val="000000"/>
          <w:sz w:val="24"/>
          <w:szCs w:val="24"/>
        </w:rPr>
        <w:t>that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 you include written descriptions of community projects that were participated in by </w:t>
      </w:r>
      <w:r w:rsidR="00B40E78">
        <w:rPr>
          <w:rFonts w:ascii="Arial" w:hAnsi="Arial" w:cs="Arial"/>
          <w:color w:val="000000"/>
          <w:sz w:val="24"/>
          <w:szCs w:val="24"/>
        </w:rPr>
        <w:t>A</w:t>
      </w:r>
      <w:r w:rsidRPr="006A2B95">
        <w:rPr>
          <w:rFonts w:ascii="Arial" w:hAnsi="Arial" w:cs="Arial"/>
          <w:color w:val="000000"/>
          <w:sz w:val="24"/>
          <w:szCs w:val="24"/>
        </w:rPr>
        <w:t>uxiliary members, new</w:t>
      </w:r>
      <w:r w:rsidR="006A2B95" w:rsidRPr="006A2B95">
        <w:rPr>
          <w:rFonts w:ascii="Arial" w:hAnsi="Arial" w:cs="Arial"/>
          <w:color w:val="000000"/>
          <w:sz w:val="24"/>
          <w:szCs w:val="24"/>
        </w:rPr>
        <w:t>s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 articles, fliers, and photos.</w:t>
      </w:r>
    </w:p>
    <w:p w14:paraId="4368F786" w14:textId="77777777" w:rsidR="005D5C38" w:rsidRPr="006A2B95" w:rsidRDefault="005D5C38" w:rsidP="008829A1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>A paper can be passed to members at your monthly meetings so that individual members can report what they have done.</w:t>
      </w:r>
    </w:p>
    <w:p w14:paraId="2CECB881" w14:textId="77777777" w:rsidR="005D5C38" w:rsidRPr="006A2B95" w:rsidRDefault="005D5C38" w:rsidP="00D6579A">
      <w:pPr>
        <w:widowControl w:val="0"/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</w:p>
    <w:p w14:paraId="106F0B20" w14:textId="7E0145DE" w:rsidR="005D5C38" w:rsidRPr="006A2B95" w:rsidRDefault="005D5C38" w:rsidP="00D6579A">
      <w:pPr>
        <w:widowControl w:val="0"/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b/>
          <w:color w:val="000000"/>
          <w:sz w:val="24"/>
          <w:szCs w:val="24"/>
        </w:rPr>
        <w:t>HOW TO SUBMIT MON</w:t>
      </w:r>
      <w:r w:rsidR="00B40E78">
        <w:rPr>
          <w:rFonts w:ascii="Arial" w:hAnsi="Arial" w:cs="Arial"/>
          <w:b/>
          <w:color w:val="000000"/>
          <w:sz w:val="24"/>
          <w:szCs w:val="24"/>
        </w:rPr>
        <w:t xml:space="preserve">THLY </w:t>
      </w:r>
      <w:r w:rsidRPr="006A2B95">
        <w:rPr>
          <w:rFonts w:ascii="Arial" w:hAnsi="Arial" w:cs="Arial"/>
          <w:b/>
          <w:color w:val="000000"/>
          <w:sz w:val="24"/>
          <w:szCs w:val="24"/>
        </w:rPr>
        <w:t>REPORTS</w:t>
      </w:r>
    </w:p>
    <w:p w14:paraId="0F0A9170" w14:textId="77777777" w:rsidR="005D5C38" w:rsidRPr="006A2B95" w:rsidRDefault="005D5C38" w:rsidP="008829A1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>Email your report to kgrundon@comcast.net with subject line Auxiliary Outreach Program</w:t>
      </w:r>
    </w:p>
    <w:p w14:paraId="237A1BC1" w14:textId="5F3CE2AE" w:rsidR="005D5C38" w:rsidRDefault="005D5C38" w:rsidP="008829A1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>Mail a copy to Kimberly Grundon, 374 Rambo Hill Road, Shermans Dale, PA 17090</w:t>
      </w:r>
    </w:p>
    <w:p w14:paraId="544F5B5C" w14:textId="77777777" w:rsidR="00085257" w:rsidRDefault="00085257" w:rsidP="00085257">
      <w:pPr>
        <w:widowControl w:val="0"/>
        <w:autoSpaceDE w:val="0"/>
        <w:autoSpaceDN w:val="0"/>
        <w:spacing w:before="20" w:after="0" w:line="265" w:lineRule="exact"/>
        <w:jc w:val="left"/>
        <w:rPr>
          <w:rFonts w:ascii="Arial" w:hAnsi="Arial" w:cs="Arial"/>
          <w:b/>
          <w:color w:val="000000"/>
          <w:sz w:val="24"/>
        </w:rPr>
      </w:pPr>
    </w:p>
    <w:p w14:paraId="166EA11B" w14:textId="0529E775" w:rsidR="00085257" w:rsidRPr="00085257" w:rsidRDefault="006D1327" w:rsidP="00085257">
      <w:pPr>
        <w:widowControl w:val="0"/>
        <w:autoSpaceDE w:val="0"/>
        <w:autoSpaceDN w:val="0"/>
        <w:spacing w:before="20" w:after="0" w:line="265" w:lineRule="exac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National Auxiliary Community Outreach Awards and Citations</w:t>
      </w:r>
    </w:p>
    <w:p w14:paraId="2D273372" w14:textId="77777777" w:rsidR="00085257" w:rsidRDefault="00085257" w:rsidP="00085257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Most outstanding community partnership with another organization.</w:t>
      </w:r>
    </w:p>
    <w:p w14:paraId="53ED5D73" w14:textId="444F5AB9" w:rsidR="00085257" w:rsidRDefault="00085257" w:rsidP="00085257">
      <w:pPr>
        <w:widowControl w:val="0"/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*Citation to every Auxiliary that partners with another organization within their community.  Criteria and entry form (required) available at vfwauxiliary.org/resources.  Auxiliaries must send the entry form to their Department Auxiliary Outreach Chairman by March 31, 2023.   Citations will be mailed directly to participating Auxiliaries from National Headquarters.</w:t>
      </w:r>
    </w:p>
    <w:p w14:paraId="5426F817" w14:textId="77777777" w:rsidR="00085257" w:rsidRDefault="00085257" w:rsidP="00085257">
      <w:pPr>
        <w:widowControl w:val="0"/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</w:rPr>
      </w:pPr>
    </w:p>
    <w:p w14:paraId="76087919" w14:textId="5EE19210" w:rsidR="00085257" w:rsidRPr="003D3E61" w:rsidRDefault="00085257" w:rsidP="00085257">
      <w:pPr>
        <w:widowControl w:val="0"/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*Citation and $25.00 to one Auxiliary in each of the four Conferences with the most outstanding community partnership.  Winners will be announced and awards presented at the 2023 National convention in Phoenix, Arizona</w:t>
      </w:r>
      <w:r w:rsidR="00B40E78">
        <w:rPr>
          <w:rFonts w:ascii="Arial" w:hAnsi="Arial" w:cs="Arial"/>
          <w:color w:val="000000"/>
          <w:sz w:val="24"/>
        </w:rPr>
        <w:t>.</w:t>
      </w:r>
    </w:p>
    <w:p w14:paraId="78D820C8" w14:textId="77777777" w:rsidR="00085257" w:rsidRPr="00085257" w:rsidRDefault="00085257" w:rsidP="00085257">
      <w:pPr>
        <w:widowControl w:val="0"/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</w:p>
    <w:p w14:paraId="1E877915" w14:textId="77777777" w:rsidR="005D5C38" w:rsidRPr="006A2B95" w:rsidRDefault="005D5C38" w:rsidP="00D6579A">
      <w:pPr>
        <w:widowControl w:val="0"/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</w:p>
    <w:p w14:paraId="1445B398" w14:textId="77777777" w:rsidR="00085257" w:rsidRDefault="00085257" w:rsidP="00D6579A">
      <w:pPr>
        <w:widowControl w:val="0"/>
        <w:autoSpaceDE w:val="0"/>
        <w:autoSpaceDN w:val="0"/>
        <w:spacing w:before="20" w:after="0" w:line="265" w:lineRule="exact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2991299F" w14:textId="77777777" w:rsidR="00085257" w:rsidRDefault="00085257" w:rsidP="00D6579A">
      <w:pPr>
        <w:widowControl w:val="0"/>
        <w:autoSpaceDE w:val="0"/>
        <w:autoSpaceDN w:val="0"/>
        <w:spacing w:before="20" w:after="0" w:line="265" w:lineRule="exact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72F24EB7" w14:textId="77777777" w:rsidR="00563E16" w:rsidRDefault="00563E16" w:rsidP="00085257">
      <w:pPr>
        <w:widowControl w:val="0"/>
        <w:autoSpaceDE w:val="0"/>
        <w:autoSpaceDN w:val="0"/>
        <w:spacing w:before="20" w:after="0" w:line="265" w:lineRule="exac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DC7CFED" w14:textId="0EAD46CF" w:rsidR="00563E16" w:rsidRDefault="00563E16" w:rsidP="00085257">
      <w:pPr>
        <w:widowControl w:val="0"/>
        <w:autoSpaceDE w:val="0"/>
        <w:autoSpaceDN w:val="0"/>
        <w:spacing w:before="20" w:after="0" w:line="265" w:lineRule="exac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8822242" w14:textId="77777777" w:rsidR="00B40E78" w:rsidRDefault="00B40E78" w:rsidP="00085257">
      <w:pPr>
        <w:widowControl w:val="0"/>
        <w:autoSpaceDE w:val="0"/>
        <w:autoSpaceDN w:val="0"/>
        <w:spacing w:before="20" w:after="0" w:line="265" w:lineRule="exac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F712279" w14:textId="77777777" w:rsidR="00021D79" w:rsidRDefault="00021D79" w:rsidP="00085257">
      <w:pPr>
        <w:widowControl w:val="0"/>
        <w:autoSpaceDE w:val="0"/>
        <w:autoSpaceDN w:val="0"/>
        <w:spacing w:before="20" w:after="0" w:line="265" w:lineRule="exac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E3CD66C" w14:textId="4AB4C52A" w:rsidR="005D5C38" w:rsidRPr="00021D79" w:rsidRDefault="00FA5A0C" w:rsidP="00085257">
      <w:pPr>
        <w:widowControl w:val="0"/>
        <w:autoSpaceDE w:val="0"/>
        <w:autoSpaceDN w:val="0"/>
        <w:spacing w:before="20" w:after="0" w:line="265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Department Auxiliary Community Outreach Program Awards and Citations</w:t>
      </w:r>
    </w:p>
    <w:p w14:paraId="47FE613E" w14:textId="77777777" w:rsidR="005C4937" w:rsidRPr="006A2B95" w:rsidRDefault="005C4937" w:rsidP="00D6579A">
      <w:pPr>
        <w:widowControl w:val="0"/>
        <w:autoSpaceDE w:val="0"/>
        <w:autoSpaceDN w:val="0"/>
        <w:spacing w:before="20" w:after="0" w:line="265" w:lineRule="exact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EFAC521" w14:textId="2368F427" w:rsidR="005D5C38" w:rsidRPr="00ED1FDE" w:rsidRDefault="00865D19" w:rsidP="00F23F3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 xml:space="preserve">A citation to the Auxiliary Chairman who submits a </w:t>
      </w:r>
      <w:r w:rsidR="005E233F" w:rsidRPr="006A2B95">
        <w:rPr>
          <w:rFonts w:ascii="Arial" w:hAnsi="Arial" w:cs="Arial"/>
          <w:b/>
          <w:color w:val="000000"/>
          <w:sz w:val="24"/>
          <w:szCs w:val="24"/>
        </w:rPr>
        <w:t>REPORT EVERY MONTH</w:t>
      </w:r>
      <w:r w:rsidR="00B40E78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3BF796B5" w14:textId="40551EB0" w:rsidR="00ED1FDE" w:rsidRDefault="00ED1FDE" w:rsidP="00ED1FDE">
      <w:pPr>
        <w:widowControl w:val="0"/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</w:p>
    <w:p w14:paraId="1C871896" w14:textId="043B681C" w:rsidR="00ED1FDE" w:rsidRPr="00ED1FDE" w:rsidRDefault="00ED1FDE" w:rsidP="00ED1FDE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citation to one District Chairman in each Membership Division with the best promotion of the Community Outreach Program.  (Must send a written description to the Department Chairman)</w:t>
      </w:r>
    </w:p>
    <w:p w14:paraId="57D33713" w14:textId="77777777" w:rsidR="00E06B63" w:rsidRPr="00E06B63" w:rsidRDefault="00E06B63" w:rsidP="00E06B63">
      <w:pPr>
        <w:widowControl w:val="0"/>
        <w:autoSpaceDE w:val="0"/>
        <w:autoSpaceDN w:val="0"/>
        <w:spacing w:before="20" w:after="0" w:line="265" w:lineRule="exact"/>
        <w:ind w:left="360"/>
        <w:jc w:val="left"/>
        <w:rPr>
          <w:rFonts w:ascii="Arial" w:hAnsi="Arial" w:cs="Arial"/>
          <w:color w:val="000000"/>
          <w:sz w:val="24"/>
          <w:szCs w:val="24"/>
        </w:rPr>
      </w:pPr>
    </w:p>
    <w:p w14:paraId="2F82D1B3" w14:textId="7615BD28" w:rsidR="00346D43" w:rsidRDefault="00346D43" w:rsidP="00F23F3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6A2B95">
        <w:rPr>
          <w:rFonts w:ascii="Arial" w:hAnsi="Arial" w:cs="Arial"/>
          <w:color w:val="000000"/>
          <w:sz w:val="24"/>
          <w:szCs w:val="24"/>
        </w:rPr>
        <w:t xml:space="preserve">A citation to </w:t>
      </w:r>
      <w:r w:rsidR="005C4937">
        <w:rPr>
          <w:rFonts w:ascii="Arial" w:hAnsi="Arial" w:cs="Arial"/>
          <w:color w:val="000000"/>
          <w:sz w:val="24"/>
          <w:szCs w:val="24"/>
        </w:rPr>
        <w:t>one</w:t>
      </w:r>
      <w:r w:rsidR="00864B85">
        <w:rPr>
          <w:rFonts w:ascii="Arial" w:hAnsi="Arial" w:cs="Arial"/>
          <w:color w:val="000000"/>
          <w:sz w:val="24"/>
          <w:szCs w:val="24"/>
        </w:rPr>
        <w:t xml:space="preserve"> A</w:t>
      </w:r>
      <w:r w:rsidR="00E06B63">
        <w:rPr>
          <w:rFonts w:ascii="Arial" w:hAnsi="Arial" w:cs="Arial"/>
          <w:color w:val="000000"/>
          <w:sz w:val="24"/>
          <w:szCs w:val="24"/>
        </w:rPr>
        <w:t>uxiliary</w:t>
      </w:r>
      <w:r w:rsidRPr="006A2B95">
        <w:rPr>
          <w:rFonts w:ascii="Arial" w:hAnsi="Arial" w:cs="Arial"/>
          <w:color w:val="000000"/>
          <w:sz w:val="24"/>
          <w:szCs w:val="24"/>
        </w:rPr>
        <w:t xml:space="preserve"> </w:t>
      </w:r>
      <w:r w:rsidR="005C4937">
        <w:rPr>
          <w:rFonts w:ascii="Arial" w:hAnsi="Arial" w:cs="Arial"/>
          <w:color w:val="000000"/>
          <w:sz w:val="24"/>
          <w:szCs w:val="24"/>
        </w:rPr>
        <w:t xml:space="preserve">in each Membership Division </w:t>
      </w:r>
      <w:r w:rsidR="00864B85">
        <w:rPr>
          <w:rFonts w:ascii="Arial" w:hAnsi="Arial" w:cs="Arial"/>
          <w:color w:val="000000"/>
          <w:sz w:val="24"/>
          <w:szCs w:val="24"/>
        </w:rPr>
        <w:t>with the most combined member and/or Auxiliary hours volunteered with another organization not affiliated with the VFW or VFW Auxiliary.</w:t>
      </w:r>
    </w:p>
    <w:p w14:paraId="05D711A8" w14:textId="77777777" w:rsidR="00ED1FDE" w:rsidRPr="00ED1FDE" w:rsidRDefault="00ED1FDE" w:rsidP="00ED1FDE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3B069035" w14:textId="6F5CCF33" w:rsidR="00ED1FDE" w:rsidRPr="006A2B95" w:rsidRDefault="00ED1FDE" w:rsidP="00F23F3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20" w:after="0" w:line="265" w:lineRule="exact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citation to one Auxiliary </w:t>
      </w:r>
      <w:r w:rsidR="005113B1">
        <w:rPr>
          <w:rFonts w:ascii="Arial" w:hAnsi="Arial" w:cs="Arial"/>
          <w:color w:val="000000"/>
          <w:sz w:val="24"/>
          <w:szCs w:val="24"/>
        </w:rPr>
        <w:t xml:space="preserve">in each Membership Division </w:t>
      </w:r>
      <w:r>
        <w:rPr>
          <w:rFonts w:ascii="Arial" w:hAnsi="Arial" w:cs="Arial"/>
          <w:color w:val="000000"/>
          <w:sz w:val="24"/>
          <w:szCs w:val="24"/>
        </w:rPr>
        <w:t>with the most outstanding commun</w:t>
      </w:r>
      <w:r w:rsidR="005113B1">
        <w:rPr>
          <w:rFonts w:ascii="Arial" w:hAnsi="Arial" w:cs="Arial"/>
          <w:color w:val="000000"/>
          <w:sz w:val="24"/>
          <w:szCs w:val="24"/>
        </w:rPr>
        <w:t xml:space="preserve">ity partnership with another organization.  (Must submit </w:t>
      </w:r>
      <w:r w:rsidR="00346398">
        <w:rPr>
          <w:rFonts w:ascii="Arial" w:hAnsi="Arial" w:cs="Arial"/>
          <w:color w:val="000000"/>
          <w:sz w:val="24"/>
          <w:szCs w:val="24"/>
        </w:rPr>
        <w:t xml:space="preserve">a written </w:t>
      </w:r>
      <w:r w:rsidR="005113B1">
        <w:rPr>
          <w:rFonts w:ascii="Arial" w:hAnsi="Arial" w:cs="Arial"/>
          <w:color w:val="000000"/>
          <w:sz w:val="24"/>
          <w:szCs w:val="24"/>
        </w:rPr>
        <w:t>description, photos, fliers, news articles, etc. to the Department Chairman.)</w:t>
      </w:r>
    </w:p>
    <w:p w14:paraId="7A667E28" w14:textId="77777777" w:rsidR="00085257" w:rsidRDefault="00085257" w:rsidP="00085257">
      <w:pPr>
        <w:spacing w:before="0" w:after="0" w:line="240" w:lineRule="auto"/>
        <w:jc w:val="left"/>
        <w:rPr>
          <w:rFonts w:ascii="Arial" w:hAnsi="Arial" w:cs="Arial"/>
          <w:b/>
          <w:color w:val="000000"/>
          <w:sz w:val="24"/>
        </w:rPr>
      </w:pPr>
    </w:p>
    <w:p w14:paraId="0C13DD19" w14:textId="77777777" w:rsidR="00085257" w:rsidRDefault="00085257" w:rsidP="00085257">
      <w:pPr>
        <w:spacing w:before="0" w:after="0" w:line="240" w:lineRule="auto"/>
        <w:jc w:val="left"/>
        <w:rPr>
          <w:rFonts w:ascii="Arial" w:hAnsi="Arial" w:cs="Arial"/>
          <w:b/>
          <w:color w:val="000000"/>
          <w:sz w:val="24"/>
        </w:rPr>
      </w:pPr>
    </w:p>
    <w:p w14:paraId="7724B325" w14:textId="4902D0DF" w:rsidR="00B45370" w:rsidRPr="00085257" w:rsidRDefault="00B45370" w:rsidP="00085257">
      <w:pPr>
        <w:spacing w:before="0" w:after="0" w:line="240" w:lineRule="auto"/>
        <w:jc w:val="center"/>
        <w:rPr>
          <w:rFonts w:ascii="Times New Roman"/>
          <w:b/>
          <w:color w:val="000000"/>
          <w:sz w:val="24"/>
        </w:rPr>
      </w:pPr>
      <w:r w:rsidRPr="003D3E61">
        <w:rPr>
          <w:rFonts w:ascii="Arial" w:hAnsi="Arial" w:cs="Arial"/>
          <w:b/>
          <w:color w:val="000000"/>
          <w:sz w:val="24"/>
        </w:rPr>
        <w:t xml:space="preserve">Reminder:  Only record number of Auxiliary members/hours volunteered with projects/programs </w:t>
      </w:r>
      <w:r w:rsidRPr="003D3E61">
        <w:rPr>
          <w:rFonts w:ascii="Arial" w:hAnsi="Arial" w:cs="Arial"/>
          <w:b/>
          <w:color w:val="000000"/>
          <w:sz w:val="24"/>
          <w:u w:val="single"/>
        </w:rPr>
        <w:t>NOT AFFILIATED WITH VFW OR VFW Auxiliary Programs.</w:t>
      </w:r>
    </w:p>
    <w:p w14:paraId="55F98FDF" w14:textId="77777777" w:rsidR="00B45370" w:rsidRPr="003D3E61" w:rsidRDefault="00B45370" w:rsidP="005E233F">
      <w:pPr>
        <w:widowControl w:val="0"/>
        <w:autoSpaceDE w:val="0"/>
        <w:autoSpaceDN w:val="0"/>
        <w:spacing w:before="20" w:after="0" w:line="265" w:lineRule="exact"/>
        <w:jc w:val="center"/>
        <w:rPr>
          <w:rFonts w:ascii="Arial" w:hAnsi="Arial" w:cs="Arial"/>
          <w:b/>
          <w:color w:val="000000"/>
          <w:sz w:val="24"/>
          <w:u w:val="single"/>
        </w:rPr>
      </w:pPr>
    </w:p>
    <w:p w14:paraId="62113A8C" w14:textId="77777777" w:rsidR="005E233F" w:rsidRPr="003D3E61" w:rsidRDefault="005E233F" w:rsidP="005E233F">
      <w:pPr>
        <w:widowControl w:val="0"/>
        <w:autoSpaceDE w:val="0"/>
        <w:autoSpaceDN w:val="0"/>
        <w:spacing w:before="20" w:after="0" w:line="265" w:lineRule="exact"/>
        <w:jc w:val="center"/>
        <w:rPr>
          <w:rFonts w:ascii="Arial" w:hAnsi="Arial" w:cs="Arial"/>
          <w:b/>
          <w:color w:val="000000"/>
          <w:sz w:val="24"/>
          <w:u w:val="single"/>
        </w:rPr>
      </w:pPr>
    </w:p>
    <w:p w14:paraId="49FFF336" w14:textId="77777777" w:rsidR="00B45370" w:rsidRPr="003D3E61" w:rsidRDefault="00B45370" w:rsidP="00D6579A">
      <w:pPr>
        <w:widowControl w:val="0"/>
        <w:autoSpaceDE w:val="0"/>
        <w:autoSpaceDN w:val="0"/>
        <w:spacing w:before="20" w:after="0" w:line="265" w:lineRule="exact"/>
        <w:jc w:val="left"/>
        <w:rPr>
          <w:rFonts w:ascii="Arial" w:hAnsi="Arial" w:cs="Arial"/>
          <w:b/>
          <w:color w:val="000000"/>
          <w:sz w:val="24"/>
          <w:u w:val="single"/>
        </w:rPr>
      </w:pPr>
    </w:p>
    <w:p w14:paraId="7B223D19" w14:textId="77777777" w:rsidR="00B45370" w:rsidRPr="0055197C" w:rsidRDefault="0055197C" w:rsidP="005E233F">
      <w:pPr>
        <w:widowControl w:val="0"/>
        <w:autoSpaceDE w:val="0"/>
        <w:autoSpaceDN w:val="0"/>
        <w:spacing w:before="20" w:after="0" w:line="265" w:lineRule="exact"/>
        <w:jc w:val="center"/>
        <w:rPr>
          <w:rFonts w:ascii="Times New Roman"/>
          <w:color w:val="000000"/>
          <w:sz w:val="24"/>
        </w:rPr>
      </w:pPr>
      <w:r w:rsidRPr="003D3E61">
        <w:rPr>
          <w:rFonts w:ascii="Arial" w:hAnsi="Arial" w:cs="Arial"/>
          <w:b/>
          <w:color w:val="000000"/>
          <w:sz w:val="28"/>
          <w:szCs w:val="28"/>
        </w:rPr>
        <w:t xml:space="preserve">“Hands that Serve, Hearts that Care” </w:t>
      </w:r>
      <w:r w:rsidRPr="003D3E61">
        <w:rPr>
          <w:rFonts w:ascii="Arial" w:hAnsi="Arial" w:cs="Arial"/>
          <w:color w:val="000000"/>
          <w:sz w:val="28"/>
          <w:szCs w:val="28"/>
        </w:rPr>
        <w:t xml:space="preserve">while we </w:t>
      </w:r>
      <w:r w:rsidRPr="003D3E61">
        <w:rPr>
          <w:rFonts w:ascii="Arial" w:hAnsi="Arial" w:cs="Arial"/>
          <w:b/>
          <w:color w:val="000000"/>
          <w:sz w:val="28"/>
          <w:szCs w:val="28"/>
        </w:rPr>
        <w:t>“</w:t>
      </w:r>
      <w:r w:rsidR="00F23F39" w:rsidRPr="003D3E61">
        <w:rPr>
          <w:rFonts w:ascii="Arial" w:hAnsi="Arial" w:cs="Arial"/>
          <w:b/>
          <w:color w:val="000000"/>
          <w:sz w:val="28"/>
          <w:szCs w:val="28"/>
        </w:rPr>
        <w:t>R</w:t>
      </w:r>
      <w:r w:rsidRPr="003D3E61">
        <w:rPr>
          <w:rFonts w:ascii="Arial" w:hAnsi="Arial" w:cs="Arial"/>
          <w:b/>
          <w:color w:val="000000"/>
          <w:sz w:val="28"/>
          <w:szCs w:val="28"/>
        </w:rPr>
        <w:t>espect…Honor…Remember</w:t>
      </w:r>
      <w:r w:rsidRPr="003D3E61">
        <w:rPr>
          <w:rFonts w:ascii="Arial" w:hAnsi="Arial" w:cs="Arial"/>
          <w:b/>
          <w:color w:val="000000"/>
          <w:sz w:val="24"/>
        </w:rPr>
        <w:t>”</w:t>
      </w:r>
    </w:p>
    <w:p w14:paraId="6B8EEA28" w14:textId="77777777" w:rsidR="005D5C38" w:rsidRPr="00C227F5" w:rsidRDefault="005D5C38" w:rsidP="005E233F">
      <w:pPr>
        <w:widowControl w:val="0"/>
        <w:autoSpaceDE w:val="0"/>
        <w:autoSpaceDN w:val="0"/>
        <w:spacing w:before="20" w:after="0" w:line="265" w:lineRule="exact"/>
        <w:jc w:val="center"/>
        <w:rPr>
          <w:rFonts w:ascii="Times New Roman"/>
          <w:color w:val="000000"/>
          <w:sz w:val="24"/>
        </w:rPr>
      </w:pPr>
    </w:p>
    <w:p w14:paraId="64B9E6F5" w14:textId="77777777" w:rsidR="00291235" w:rsidRDefault="00291235" w:rsidP="00D6579A">
      <w:pPr>
        <w:widowControl w:val="0"/>
        <w:autoSpaceDE w:val="0"/>
        <w:autoSpaceDN w:val="0"/>
        <w:spacing w:before="20" w:after="0" w:line="265" w:lineRule="exact"/>
        <w:jc w:val="left"/>
        <w:rPr>
          <w:rFonts w:ascii="Times New Roman"/>
          <w:color w:val="000000"/>
          <w:sz w:val="24"/>
        </w:rPr>
      </w:pPr>
    </w:p>
    <w:p w14:paraId="4ADE2A88" w14:textId="77777777" w:rsidR="00291235" w:rsidRDefault="00291235" w:rsidP="00D6579A">
      <w:pPr>
        <w:widowControl w:val="0"/>
        <w:autoSpaceDE w:val="0"/>
        <w:autoSpaceDN w:val="0"/>
        <w:spacing w:before="20" w:after="0" w:line="265" w:lineRule="exact"/>
        <w:jc w:val="left"/>
        <w:rPr>
          <w:rFonts w:ascii="Times New Roman"/>
          <w:color w:val="000000"/>
          <w:sz w:val="24"/>
        </w:rPr>
      </w:pPr>
    </w:p>
    <w:p w14:paraId="481281F7" w14:textId="77777777" w:rsidR="00291235" w:rsidRDefault="00291235" w:rsidP="00D6579A">
      <w:pPr>
        <w:widowControl w:val="0"/>
        <w:autoSpaceDE w:val="0"/>
        <w:autoSpaceDN w:val="0"/>
        <w:spacing w:before="20" w:after="0" w:line="265" w:lineRule="exact"/>
        <w:jc w:val="left"/>
        <w:rPr>
          <w:rFonts w:ascii="Times New Roman"/>
          <w:color w:val="000000"/>
          <w:sz w:val="24"/>
        </w:rPr>
      </w:pPr>
    </w:p>
    <w:p w14:paraId="0910C36A" w14:textId="77777777" w:rsidR="00291235" w:rsidRPr="00291235" w:rsidRDefault="00291235" w:rsidP="00D6579A">
      <w:pPr>
        <w:widowControl w:val="0"/>
        <w:autoSpaceDE w:val="0"/>
        <w:autoSpaceDN w:val="0"/>
        <w:spacing w:before="20" w:after="0" w:line="265" w:lineRule="exact"/>
        <w:jc w:val="left"/>
        <w:rPr>
          <w:rFonts w:ascii="Times New Roman"/>
          <w:color w:val="000000"/>
          <w:sz w:val="24"/>
        </w:rPr>
      </w:pPr>
    </w:p>
    <w:p w14:paraId="63257573" w14:textId="77777777" w:rsidR="00291235" w:rsidRPr="00291235" w:rsidRDefault="00291235" w:rsidP="00D6579A">
      <w:pPr>
        <w:widowControl w:val="0"/>
        <w:autoSpaceDE w:val="0"/>
        <w:autoSpaceDN w:val="0"/>
        <w:spacing w:before="20" w:after="0" w:line="265" w:lineRule="exact"/>
        <w:jc w:val="left"/>
        <w:rPr>
          <w:rFonts w:ascii="Times New Roman"/>
          <w:color w:val="000000"/>
          <w:sz w:val="24"/>
        </w:rPr>
      </w:pPr>
    </w:p>
    <w:p w14:paraId="49F9E357" w14:textId="21FE82CE" w:rsidR="00E528FF" w:rsidRPr="0087219D" w:rsidRDefault="00E528FF" w:rsidP="007E1D9B">
      <w:pPr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87219D">
        <w:rPr>
          <w:rFonts w:ascii="Arial" w:hAnsi="Arial" w:cs="Arial"/>
          <w:b/>
          <w:bCs/>
          <w:sz w:val="24"/>
          <w:szCs w:val="24"/>
        </w:rPr>
        <w:t>ALL OBLIGATIONS INCLUDING AUDITS, BONDS, DELEGATE FEES, PLEDGES, SUPPLIES, ETC. TO NATIONAL, DEPARTMENT HEADQUARTERS AND DISTRICT MUST BE MET FOR YOUR AUXILIARY/DISTRICT PRESIDENT AND CHAIRM</w:t>
      </w:r>
      <w:r w:rsidR="00510B86" w:rsidRPr="0087219D">
        <w:rPr>
          <w:rFonts w:ascii="Arial" w:hAnsi="Arial" w:cs="Arial"/>
          <w:b/>
          <w:bCs/>
          <w:sz w:val="24"/>
          <w:szCs w:val="24"/>
        </w:rPr>
        <w:t>E</w:t>
      </w:r>
      <w:r w:rsidRPr="0087219D">
        <w:rPr>
          <w:rFonts w:ascii="Arial" w:hAnsi="Arial" w:cs="Arial"/>
          <w:b/>
          <w:bCs/>
          <w:sz w:val="24"/>
          <w:szCs w:val="24"/>
        </w:rPr>
        <w:t>N TO QUALIFY FOR AWARDS.</w:t>
      </w:r>
    </w:p>
    <w:p w14:paraId="2F17A29B" w14:textId="77777777" w:rsidR="00D6579A" w:rsidRDefault="00D6579A"/>
    <w:sectPr w:rsidR="00D6579A" w:rsidSect="007C062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14D14"/>
    <w:multiLevelType w:val="hybridMultilevel"/>
    <w:tmpl w:val="8D36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609A5"/>
    <w:multiLevelType w:val="hybridMultilevel"/>
    <w:tmpl w:val="72CA3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074FA"/>
    <w:multiLevelType w:val="hybridMultilevel"/>
    <w:tmpl w:val="F8462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8753D"/>
    <w:multiLevelType w:val="hybridMultilevel"/>
    <w:tmpl w:val="0B8C7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9592B"/>
    <w:multiLevelType w:val="hybridMultilevel"/>
    <w:tmpl w:val="4436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65F25"/>
    <w:multiLevelType w:val="hybridMultilevel"/>
    <w:tmpl w:val="9CBC8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60A39"/>
    <w:multiLevelType w:val="hybridMultilevel"/>
    <w:tmpl w:val="0BEC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136790">
    <w:abstractNumId w:val="4"/>
  </w:num>
  <w:num w:numId="2" w16cid:durableId="895504363">
    <w:abstractNumId w:val="6"/>
  </w:num>
  <w:num w:numId="3" w16cid:durableId="333604401">
    <w:abstractNumId w:val="1"/>
  </w:num>
  <w:num w:numId="4" w16cid:durableId="386104997">
    <w:abstractNumId w:val="0"/>
  </w:num>
  <w:num w:numId="5" w16cid:durableId="2074623035">
    <w:abstractNumId w:val="3"/>
  </w:num>
  <w:num w:numId="6" w16cid:durableId="1037391763">
    <w:abstractNumId w:val="2"/>
  </w:num>
  <w:num w:numId="7" w16cid:durableId="1301501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15"/>
    <w:rsid w:val="000106B1"/>
    <w:rsid w:val="00021D79"/>
    <w:rsid w:val="0002479C"/>
    <w:rsid w:val="00085257"/>
    <w:rsid w:val="00097707"/>
    <w:rsid w:val="00291235"/>
    <w:rsid w:val="00294C63"/>
    <w:rsid w:val="00330BCB"/>
    <w:rsid w:val="00346398"/>
    <w:rsid w:val="00346D43"/>
    <w:rsid w:val="003845AC"/>
    <w:rsid w:val="003D3E61"/>
    <w:rsid w:val="00472D46"/>
    <w:rsid w:val="00510B86"/>
    <w:rsid w:val="005113B1"/>
    <w:rsid w:val="0055197C"/>
    <w:rsid w:val="00563E16"/>
    <w:rsid w:val="005C4937"/>
    <w:rsid w:val="005D5C38"/>
    <w:rsid w:val="005E233F"/>
    <w:rsid w:val="006040C7"/>
    <w:rsid w:val="006A2B95"/>
    <w:rsid w:val="006D1327"/>
    <w:rsid w:val="00711715"/>
    <w:rsid w:val="00772BA8"/>
    <w:rsid w:val="007C062C"/>
    <w:rsid w:val="007E1D9B"/>
    <w:rsid w:val="00864B85"/>
    <w:rsid w:val="00865D19"/>
    <w:rsid w:val="0087219D"/>
    <w:rsid w:val="008829A1"/>
    <w:rsid w:val="008B28ED"/>
    <w:rsid w:val="00A53375"/>
    <w:rsid w:val="00AC5296"/>
    <w:rsid w:val="00B40E78"/>
    <w:rsid w:val="00B45370"/>
    <w:rsid w:val="00BE35B1"/>
    <w:rsid w:val="00C227F5"/>
    <w:rsid w:val="00C34AF8"/>
    <w:rsid w:val="00D6579A"/>
    <w:rsid w:val="00E06B63"/>
    <w:rsid w:val="00E528FF"/>
    <w:rsid w:val="00EB4E29"/>
    <w:rsid w:val="00ED1FDE"/>
    <w:rsid w:val="00F23F39"/>
    <w:rsid w:val="00FA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A370"/>
  <w15:docId w15:val="{3DCB185C-BEDC-4DDE-8BA8-3733EA8C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1715"/>
    <w:pPr>
      <w:spacing w:before="120" w:after="240" w:line="259" w:lineRule="auto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7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VERONICA GRANT</cp:lastModifiedBy>
  <cp:revision>2</cp:revision>
  <cp:lastPrinted>2022-04-13T00:10:00Z</cp:lastPrinted>
  <dcterms:created xsi:type="dcterms:W3CDTF">2022-05-09T01:26:00Z</dcterms:created>
  <dcterms:modified xsi:type="dcterms:W3CDTF">2022-05-09T01:26:00Z</dcterms:modified>
</cp:coreProperties>
</file>