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5C22" w14:textId="5A4B0925" w:rsidR="001223F4" w:rsidRDefault="001223F4" w:rsidP="00907EB9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Family member’s name, relationship, and phone</w:t>
      </w:r>
      <w:r w:rsidR="00E1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number if contacted by phone: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950E669" w14:textId="77777777" w:rsidR="001223F4" w:rsidRDefault="001223F4" w:rsidP="00907EB9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6C8098" w14:textId="288E27BA" w:rsidR="001223F4" w:rsidRPr="002C723A" w:rsidRDefault="001223F4" w:rsidP="00907EB9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 w14:paraId="78F413E8" w14:textId="77777777" w:rsidR="005E372E" w:rsidRDefault="005E372E"/>
    <w:tbl>
      <w:tblPr>
        <w:tblW w:w="9799" w:type="dxa"/>
        <w:tblCellSpacing w:w="0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705"/>
        <w:gridCol w:w="5940"/>
        <w:gridCol w:w="2140"/>
        <w:gridCol w:w="7"/>
      </w:tblGrid>
      <w:tr w:rsidR="0090393D" w:rsidRPr="002C723A" w14:paraId="1A510EE9" w14:textId="77777777" w:rsidTr="006463F7">
        <w:trPr>
          <w:gridBefore w:val="1"/>
          <w:wBefore w:w="7" w:type="dxa"/>
          <w:tblHeader/>
          <w:tblCellSpacing w:w="0" w:type="dxa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F866E99" w14:textId="77777777" w:rsidR="0090393D" w:rsidRPr="00C92DDB" w:rsidRDefault="0090393D" w:rsidP="00C9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Care Area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34DBE79" w14:textId="77777777" w:rsidR="0090393D" w:rsidRPr="00C92DDB" w:rsidRDefault="0090393D" w:rsidP="00C92D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Probes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890E818" w14:textId="77777777" w:rsidR="0090393D" w:rsidRPr="00C92DDB" w:rsidRDefault="0090393D" w:rsidP="00C92D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Response Options</w:t>
            </w:r>
          </w:p>
        </w:tc>
      </w:tr>
      <w:tr w:rsidR="0090393D" w:rsidRPr="002C723A" w14:paraId="04C533D6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B5B492" w14:textId="77777777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Choices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DD1A27" w14:textId="568F642F" w:rsidR="0090393D" w:rsidRPr="00313382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[resident’s name] able to make choices about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life that are important to 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1578E" w14:textId="3B993414" w:rsidR="0090393D" w:rsidRPr="00313382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>I’d like to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 to you about [resident’s name] choices. Is [resident’ name]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 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get up and go to bed when he/she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 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 to? </w:t>
            </w:r>
          </w:p>
          <w:p w14:paraId="45C8D97F" w14:textId="4108BE10" w:rsidR="0090393D" w:rsidRPr="00313382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How about bathing,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[resident’s name] able to choose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bath or shower? Does [resident’s name] choose how often he/she bathes?</w:t>
            </w:r>
          </w:p>
          <w:p w14:paraId="454CC117" w14:textId="6C28BF5C" w:rsidR="0090393D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about food, does the facility honor [resident’s name] preferences or requests regarding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times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food and fluid choices?  </w:t>
            </w:r>
          </w:p>
          <w:p w14:paraId="2C987509" w14:textId="0A88091E" w:rsidR="0090393D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about activities, is [resident’s name] able to choose when he/she</w:t>
            </w:r>
            <w:r w:rsidRPr="0031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31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activities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FCEA066" w14:textId="272EC336" w:rsidR="0090393D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about meds, is [resident’s name] able to choose when he/she receives medications? </w:t>
            </w:r>
          </w:p>
          <w:p w14:paraId="64EC69DB" w14:textId="1528DA0B" w:rsidR="0090393D" w:rsidRPr="00907EB9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[resident’s name] choose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doctor?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Does [resident’s name] know their name and how to contact them?</w:t>
            </w:r>
          </w:p>
          <w:p w14:paraId="5CA5D9B0" w14:textId="238D8304" w:rsidR="0090393D" w:rsidRPr="00313382" w:rsidRDefault="0090393D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[resident’s name]</w:t>
            </w:r>
            <w:r w:rsidRPr="00907EB9">
              <w:rPr>
                <w:rFonts w:ascii="Times New Roman" w:hAnsi="Times New Roman" w:cs="Times New Roman"/>
                <w:sz w:val="24"/>
                <w:szCs w:val="24"/>
              </w:rPr>
              <w:t xml:space="preserve"> have visitors any time or are there restricted times?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19D1AB0" w14:textId="17B6300F" w:rsidR="0090393D" w:rsidRDefault="0090393D" w:rsidP="00313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315C566" w14:textId="45CAAF7F" w:rsidR="0090393D" w:rsidRPr="00313382" w:rsidRDefault="0090393D" w:rsidP="00313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7B34F5EB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62555D" w14:textId="77777777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71909D" w14:textId="492AD978" w:rsidR="0090393D" w:rsidRPr="002C723A" w:rsidRDefault="0090393D" w:rsidP="002A04B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icipate in activities here?  If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why?</w:t>
            </w:r>
          </w:p>
          <w:p w14:paraId="36C590B2" w14:textId="59595A0F" w:rsidR="0090393D" w:rsidRPr="002C723A" w:rsidRDefault="0090393D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the activ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ities meet [resident’s name] interests?  If not,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what type of activities would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[resident’s name] like the facility to offer?</w:t>
            </w:r>
          </w:p>
          <w:p w14:paraId="544CBA97" w14:textId="03D3B842" w:rsidR="0090393D" w:rsidRDefault="0090393D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activities offered on the weekends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evenings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not, would 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like to have activities on the weekends or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the evenings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A37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2352C3" w14:textId="0548AB2B" w:rsidR="0090393D" w:rsidRPr="006728C0" w:rsidRDefault="0090393D" w:rsidP="006728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staff provide activities [resident’s name] can do on his/her</w:t>
            </w:r>
            <w:r w:rsidRPr="00033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own (cards, books, other)?  </w:t>
            </w:r>
            <w:r w:rsidRPr="00672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92AD736" w14:textId="1B3EBF25" w:rsidR="0090393D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B8EFA52" w14:textId="77777777" w:rsidR="0090393D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61578" w14:textId="2FEB4A52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66F0D016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CB29F7" w14:textId="77777777" w:rsidR="0090393D" w:rsidRPr="002C723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Dignity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162791" w14:textId="3764E4F9" w:rsidR="0090393D" w:rsidRPr="00033D19" w:rsidRDefault="0090393D" w:rsidP="00986748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 staff treat [resident’s name] </w:t>
            </w:r>
            <w:r w:rsidRPr="00033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respect and dignity?</w:t>
            </w:r>
          </w:p>
          <w:p w14:paraId="78F8E08E" w14:textId="6740F586" w:rsidR="0090393D" w:rsidRPr="002C723A" w:rsidRDefault="0090393D" w:rsidP="00986748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conce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rns about how staff treat [resident’s name]?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so, please describe.</w:t>
            </w:r>
          </w:p>
          <w:p w14:paraId="7ECBA397" w14:textId="0B4A4C16" w:rsidR="0090393D" w:rsidRPr="00907EB9" w:rsidRDefault="0090393D" w:rsidP="00986748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any concerns about how staff treat other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esidents in the facility?  If so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please describe.</w:t>
            </w:r>
          </w:p>
          <w:p w14:paraId="654FC95F" w14:textId="3A63A506" w:rsidR="0090393D" w:rsidRPr="007E3253" w:rsidRDefault="0090393D" w:rsidP="00986748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shared with staff 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of your concerns about how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other residents are treated?  If so, what happened?</w:t>
            </w:r>
          </w:p>
          <w:p w14:paraId="7EC1F12A" w14:textId="77777777" w:rsidR="007E3253" w:rsidRPr="00DF66D1" w:rsidRDefault="007E3253" w:rsidP="007E3253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Have staff searched [resident’s name], his/her room or belongings without your permission? If so, what happened? </w:t>
            </w:r>
          </w:p>
          <w:p w14:paraId="40ED228B" w14:textId="6BBB9800" w:rsidR="0090393D" w:rsidRPr="00DF66D1" w:rsidRDefault="007E3253" w:rsidP="007E3253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Did they tell you the reason for the search?</w:t>
            </w:r>
          </w:p>
          <w:p w14:paraId="16C33BA7" w14:textId="77777777" w:rsidR="007E3253" w:rsidRDefault="007E3253" w:rsidP="007E3253">
            <w:pPr>
              <w:pStyle w:val="ListParagraph"/>
              <w:keepNext/>
              <w:keepLine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3A07C" w14:textId="3A08A0F6" w:rsidR="0090393D" w:rsidRPr="002C723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B75">
              <w:rPr>
                <w:rFonts w:ascii="Times New Roman" w:hAnsi="Times New Roman" w:cs="Times New Roman"/>
                <w:sz w:val="24"/>
                <w:szCs w:val="24"/>
              </w:rPr>
              <w:t xml:space="preserve">NOTE: If abuse is suspected, mark abuse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190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2BDBE18" w14:textId="61BB1E78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5D5D149E" w14:textId="77777777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8B5157" w14:textId="2D255310" w:rsidR="0090393D" w:rsidRPr="00B65D91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04328719" w14:textId="77777777" w:rsidR="0090393D" w:rsidRPr="002C723A" w:rsidRDefault="0090393D" w:rsidP="00986748">
            <w:pPr>
              <w:pStyle w:val="ListParagraph"/>
              <w:keepNext/>
              <w:keepLine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3D" w:rsidRPr="002C723A" w14:paraId="20B4AB27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3F6BCA36" w14:textId="56ECCD42" w:rsidR="0090393D" w:rsidRPr="002C723A" w:rsidRDefault="0090393D" w:rsidP="0063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Abuse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6262F402" w14:textId="77777777" w:rsidR="0090393D" w:rsidRPr="00190B75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scribe any instances where staff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37CADE" w14:textId="094CFF65" w:rsidR="0090393D" w:rsidRDefault="0090393D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 afraid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humiliated/degraded </w:t>
            </w:r>
          </w:p>
          <w:p w14:paraId="3C6E6DD5" w14:textId="7960B7F7" w:rsidR="0090393D" w:rsidRPr="002C723A" w:rsidRDefault="0090393D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mean things to [resident’s name]</w:t>
            </w:r>
          </w:p>
          <w:p w14:paraId="73784D48" w14:textId="0BDAF1C7" w:rsidR="0090393D" w:rsidRPr="002C723A" w:rsidRDefault="0090393D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Hurt [resident’s name] (h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it, slapped, shoved, handled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roughly)</w:t>
            </w:r>
          </w:p>
          <w:p w14:paraId="6939B93E" w14:textId="590907E6" w:rsidR="0090393D" w:rsidRPr="002C723A" w:rsidRDefault="0090393D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 uncomfortable (touched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inappropriately)</w:t>
            </w:r>
          </w:p>
          <w:p w14:paraId="7FEC04DD" w14:textId="2C3F2ED4" w:rsidR="0090393D" w:rsidRDefault="0090393D" w:rsidP="00B65D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seen or heard of any residents being treated in any of these ways?</w:t>
            </w:r>
          </w:p>
          <w:p w14:paraId="1C83A107" w14:textId="6BC2B3E1" w:rsidR="0090393D" w:rsidRPr="00190B75" w:rsidRDefault="0090393D" w:rsidP="00B65D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anyone about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what happened (e.g.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staff, 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family, or other residents)? What was their response?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</w:p>
          <w:p w14:paraId="00C53E12" w14:textId="77777777" w:rsidR="0090393D" w:rsidRPr="007D1F0D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EAF8AE" w14:textId="0FE172DE" w:rsidR="0090393D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an allegation of abuse, immediately report this to the facility administrator, or his/her designated representative if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administrator is not present.</w:t>
            </w:r>
          </w:p>
          <w:p w14:paraId="3652F145" w14:textId="77777777" w:rsidR="0090393D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709FDE" w14:textId="2070E869" w:rsidR="0090393D" w:rsidRPr="002C723A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concern is dignity related, mark dignity as Further Investigation.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168D260F" w14:textId="4CABDB3C" w:rsidR="0090393D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E847213" w14:textId="77777777" w:rsidR="0090393D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DA108A" w14:textId="1CF1B19F" w:rsidR="0090393D" w:rsidRPr="00B65D91" w:rsidRDefault="0090393D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0114DAA3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16C47E" w14:textId="3FF9D59B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Resident-to-Resident Interaction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AE59B1" w14:textId="61374421" w:rsidR="0090393D" w:rsidRDefault="0090393D" w:rsidP="007500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03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[resident’s name]</w:t>
            </w:r>
            <w:r w:rsidRPr="00033D19">
              <w:rPr>
                <w:rFonts w:ascii="Times New Roman" w:hAnsi="Times New Roman" w:cs="Times New Roman"/>
                <w:sz w:val="24"/>
                <w:szCs w:val="24"/>
              </w:rPr>
              <w:t xml:space="preserve"> had any confrontations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19">
              <w:rPr>
                <w:rFonts w:ascii="Times New Roman" w:hAnsi="Times New Roman" w:cs="Times New Roman"/>
                <w:sz w:val="24"/>
                <w:szCs w:val="24"/>
              </w:rPr>
              <w:t xml:space="preserve">with other residents?  If so, please describe. </w:t>
            </w:r>
          </w:p>
          <w:p w14:paraId="0D6040B6" w14:textId="64F169CF" w:rsidR="0090393D" w:rsidRPr="0075003D" w:rsidRDefault="0090393D" w:rsidP="007500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you </w:t>
            </w:r>
            <w:r w:rsidRPr="0075003D">
              <w:rPr>
                <w:rFonts w:ascii="Times New Roman" w:hAnsi="Times New Roman" w:cs="Times New Roman"/>
                <w:sz w:val="24"/>
                <w:szCs w:val="24"/>
              </w:rPr>
              <w:t>reported this to anyone (e.g., staff, family, or other residents)?  If so, what happened afterwards?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0582A19" w14:textId="2BBB68F0" w:rsidR="0090393D" w:rsidRDefault="0090393D" w:rsidP="0075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0B5286D8" w14:textId="77777777" w:rsidR="0090393D" w:rsidRDefault="0090393D" w:rsidP="0075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B7A6" w14:textId="1C6B731C" w:rsidR="0090393D" w:rsidRPr="0075003D" w:rsidRDefault="0090393D" w:rsidP="0075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</w:tc>
      </w:tr>
      <w:tr w:rsidR="0090393D" w:rsidRPr="002C723A" w14:paraId="6164BDB7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1442A9" w14:textId="0153EA5C" w:rsidR="0090393D" w:rsidRPr="002C723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Privacy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E8BCE1" w14:textId="46F376E7" w:rsidR="0090393D" w:rsidRPr="006A6DFD" w:rsidRDefault="0090393D" w:rsidP="00986748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resident has a roommate, ask: 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 like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have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private conversation with you or a visitor if his/her 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roommate is here?</w:t>
            </w:r>
          </w:p>
          <w:p w14:paraId="05A936DB" w14:textId="532B22A5" w:rsidR="0090393D" w:rsidRDefault="0090393D" w:rsidP="00986748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staff provide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privacy when they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helping him/her to bathe or dress, or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treatment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C4DFDA6" w14:textId="05255B61" w:rsidR="0090393D" w:rsidRPr="0075003D" w:rsidRDefault="0090393D" w:rsidP="00986748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privacy when on the telephone?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BBD5664" w14:textId="7FB4AD26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0039F56" w14:textId="77777777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326F37" w14:textId="65E11313" w:rsidR="0090393D" w:rsidRPr="007500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5648C95D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70CEF576" w14:textId="26FA4CD7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Accommodation of Needs (physical)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55B11D60" w14:textId="5A2B46FC" w:rsidR="0090393D" w:rsidRPr="009160E9" w:rsidRDefault="0090393D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room set up so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easily get around the room, get to and from the bathroom, use the sink? </w:t>
            </w:r>
          </w:p>
          <w:p w14:paraId="211C528C" w14:textId="77777777" w:rsidR="0090393D" w:rsidRPr="002C723A" w:rsidRDefault="0090393D" w:rsidP="009160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have any concerns with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roommate’s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 items taking over 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space?</w:t>
            </w:r>
          </w:p>
          <w:p w14:paraId="49A373AD" w14:textId="079BF6CC" w:rsidR="00BE5952" w:rsidRPr="00A86765" w:rsidRDefault="00BE5952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Have there been any recent issues with the call light working? What did the facility do when the call light wasn’t working?</w:t>
            </w:r>
            <w:r w:rsidRPr="00646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393D"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 </w:t>
            </w:r>
            <w:r w:rsidR="0090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="0090393D"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reach it? </w:t>
            </w:r>
          </w:p>
          <w:p w14:paraId="59E6A563" w14:textId="4C6EF7AE" w:rsidR="0090393D" w:rsidRPr="0075003D" w:rsidRDefault="0090393D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</w:t>
            </w:r>
            <w:r w:rsidR="00BE5952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call lights</w:t>
            </w:r>
            <w:r w:rsidRPr="00646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located in the resident’s room</w:t>
            </w:r>
            <w:r w:rsidR="00B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952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(in bed or other sleeping accommodations)</w:t>
            </w:r>
            <w:r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toilet and bathing facilities? </w:t>
            </w:r>
          </w:p>
          <w:p w14:paraId="015F1DD4" w14:textId="36C3DD0A" w:rsidR="00BE5952" w:rsidRPr="006463F7" w:rsidRDefault="00BE5952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If [resident’s name] has been on the floor near his/her bed, toilet, or bath was the resident able to reach the emergency call light</w:t>
            </w:r>
            <w:r w:rsidR="006463F7" w:rsidRPr="006463F7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?</w:t>
            </w:r>
          </w:p>
          <w:p w14:paraId="5E54AAE6" w14:textId="61D69D58" w:rsidR="0090393D" w:rsidRPr="0075003D" w:rsidRDefault="0090393D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[resident’s name] have enough light in his/her 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room to do what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he/she 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do?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0E3565E9" w14:textId="737F55F8" w:rsidR="0090393D" w:rsidRDefault="0090393D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BC224C2" w14:textId="77777777" w:rsidR="0090393D" w:rsidRDefault="0090393D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06FA57" w14:textId="1DBC7505" w:rsidR="0090393D" w:rsidRPr="0075003D" w:rsidRDefault="0090393D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6463F7" w:rsidRPr="006463F7" w14:paraId="01C0BD75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5CE361" w14:textId="77777777" w:rsidR="00BE7604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Mood/</w:t>
            </w:r>
          </w:p>
          <w:p w14:paraId="0994252F" w14:textId="2EFBAE5D" w:rsidR="002878F6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Behavior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632464" w14:textId="77777777" w:rsidR="002878F6" w:rsidRPr="006463F7" w:rsidRDefault="002878F6" w:rsidP="002878F6">
            <w:pPr>
              <w:pStyle w:val="ListParagraph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Only ask for residents who have a diagnosis of PTSD or a history of trauma:</w:t>
            </w:r>
          </w:p>
          <w:p w14:paraId="5D77C4AA" w14:textId="77777777" w:rsidR="002878F6" w:rsidRPr="006463F7" w:rsidRDefault="002878F6" w:rsidP="002878F6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Do you have any concerns regarding the way the facility addresses [resident’s name] history of trauma?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6C09605" w14:textId="77777777" w:rsidR="002878F6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No Issues/NA</w:t>
            </w:r>
          </w:p>
          <w:p w14:paraId="35482152" w14:textId="77777777" w:rsidR="002878F6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2B332906" w14:textId="77777777" w:rsidR="002878F6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Further Investigation</w:t>
            </w:r>
          </w:p>
          <w:p w14:paraId="64B983AC" w14:textId="77777777" w:rsidR="002878F6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3BFD5C0A" w14:textId="77777777" w:rsidR="002878F6" w:rsidRPr="006463F7" w:rsidRDefault="002878F6" w:rsidP="002878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MDS Discrepancy</w:t>
            </w:r>
          </w:p>
        </w:tc>
      </w:tr>
      <w:tr w:rsidR="0090393D" w:rsidRPr="002C723A" w14:paraId="454ED927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61C8DB" w14:textId="3193521E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Funds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859A61" w14:textId="551E073C" w:rsidR="0090393D" w:rsidRPr="002C723A" w:rsidRDefault="0090393D" w:rsidP="007500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facility hold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money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7DD4BB60" w14:textId="2661A268" w:rsidR="0090393D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he/she get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money when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it, including weekends?</w:t>
            </w:r>
          </w:p>
          <w:p w14:paraId="5F634BC1" w14:textId="23F7166D" w:rsidR="0090393D" w:rsidRPr="0075003D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or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a quarterly statement from the facility?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F912D3B" w14:textId="09EF184B" w:rsidR="0090393D" w:rsidRDefault="0090393D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5653FB81" w14:textId="77777777" w:rsidR="0090393D" w:rsidRDefault="0090393D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F97FD" w14:textId="377F0F3A" w:rsidR="0090393D" w:rsidRPr="0075003D" w:rsidRDefault="0090393D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1B985305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ED952A" w14:textId="3F8116C9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Property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6D6879" w14:textId="5915D435" w:rsidR="0090393D" w:rsidRDefault="0090393D" w:rsidP="001256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missing personal items?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4DBCE7" w14:textId="77777777" w:rsidR="0090393D" w:rsidRDefault="0090393D" w:rsidP="0012563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long has it been missing? </w:t>
            </w:r>
          </w:p>
          <w:p w14:paraId="5D54C6AD" w14:textId="73272606" w:rsidR="0090393D" w:rsidRDefault="0090393D" w:rsidP="0012563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do you think happened? </w:t>
            </w:r>
          </w:p>
          <w:p w14:paraId="56609BEE" w14:textId="45768149" w:rsidR="0090393D" w:rsidRPr="00BC1473" w:rsidRDefault="0090393D" w:rsidP="0012563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anyone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about the missing item(s)?  </w:t>
            </w:r>
          </w:p>
          <w:p w14:paraId="790BFD78" w14:textId="476CCBDD" w:rsidR="0090393D" w:rsidRPr="00907EB9" w:rsidRDefault="0090393D" w:rsidP="0012563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happened after you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told staff about the missing item? </w:t>
            </w:r>
          </w:p>
          <w:p w14:paraId="5C07D8F5" w14:textId="550ABF85" w:rsidR="0090393D" w:rsidRPr="009E320A" w:rsidRDefault="0090393D" w:rsidP="001256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facility ask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to sign a piece of paper indicating they are not respons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ible for [resident’s name] lost personal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items?  </w:t>
            </w:r>
          </w:p>
          <w:p w14:paraId="55EB267A" w14:textId="5F115C06" w:rsidR="0090393D" w:rsidRDefault="0090393D" w:rsidP="001256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If the room is not personalized, ask: Were you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encouraged to bring in any personal items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[resident’s name]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34DC7D" w14:textId="77777777" w:rsidR="0090393D" w:rsidRPr="0012563F" w:rsidRDefault="0090393D" w:rsidP="0012563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4DF1E" w14:textId="50711313" w:rsidR="0090393D" w:rsidRPr="0012563F" w:rsidRDefault="0090393D" w:rsidP="0012563F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NOTE:  If the representative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has not informed staff about the property loss, inform the 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representative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will provide the information to the administrator and/or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so that they may follow up with the resident.  Follow up with the facility staff prior to the end of the survey to evaluate the action taken regarding the resident’s concerns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C53B7C9" w14:textId="3BC3FDAC" w:rsidR="0090393D" w:rsidRDefault="0090393D" w:rsidP="0006637E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Issues/NA</w:t>
            </w:r>
          </w:p>
          <w:p w14:paraId="555439C9" w14:textId="32891108" w:rsidR="0090393D" w:rsidRPr="002C723A" w:rsidRDefault="0090393D" w:rsidP="0006637E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7396A4D0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3DB5B3B1" w14:textId="1ADEC6AF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Sufficient Staffing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560A8A8D" w14:textId="4F488FE5" w:rsidR="0090393D" w:rsidRPr="002C723A" w:rsidRDefault="0090393D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[resident’s name] get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help and care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he/she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without waiting a long time?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what happened when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he/she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 to wait a long time?</w:t>
            </w:r>
          </w:p>
          <w:p w14:paraId="6D72205B" w14:textId="1567E2C5" w:rsidR="0090393D" w:rsidRDefault="0090393D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would you say it takes staff to come if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 put the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light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242C5B2C" w14:textId="6C996186" w:rsidR="0090393D" w:rsidRPr="002C723A" w:rsidRDefault="0090393D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does it take staff to come if you put the call light on to take [resident’s name] to the bathroom?</w:t>
            </w:r>
          </w:p>
          <w:p w14:paraId="498AEBD8" w14:textId="77777777" w:rsidR="0090393D" w:rsidRDefault="0090393D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this happen often?  </w:t>
            </w:r>
          </w:p>
          <w:p w14:paraId="7EBB7513" w14:textId="71869655" w:rsidR="0090393D" w:rsidRPr="0053653C" w:rsidRDefault="0090393D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 specific time of day or night this happens?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494739A3" w14:textId="11EE7078" w:rsidR="0090393D" w:rsidRDefault="0090393D" w:rsidP="005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273DFE93" w14:textId="77777777" w:rsidR="0090393D" w:rsidRDefault="0090393D" w:rsidP="005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259AB" w14:textId="0F2C549F" w:rsidR="0090393D" w:rsidRPr="0053653C" w:rsidRDefault="0090393D" w:rsidP="005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27269A50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3DBCC4" w14:textId="4C7B0A11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Participation in Care Planning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D4B16" w14:textId="493FAD47" w:rsidR="0090393D" w:rsidRDefault="0090393D" w:rsidP="008F4B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staff include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 in decisions about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medicine, therapy, or other treatments?</w:t>
            </w:r>
          </w:p>
          <w:p w14:paraId="7F213961" w14:textId="49A6143B" w:rsidR="0090393D" w:rsidRDefault="0090393D" w:rsidP="008F4B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or the responsible party invited to participate in setting goals and planning his/her care? </w:t>
            </w:r>
          </w:p>
          <w:p w14:paraId="09332143" w14:textId="24C09DAD" w:rsidR="0090393D" w:rsidRDefault="0090393D" w:rsidP="008F4B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you share with me how the meeting went?</w:t>
            </w:r>
          </w:p>
          <w:p w14:paraId="43B97F09" w14:textId="2812913A" w:rsidR="0090393D" w:rsidRDefault="0090393D" w:rsidP="008F4B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[resident’s name] receive care according to the plan you or the responsible party developed with the staff to achieve his/her goals? </w:t>
            </w:r>
          </w:p>
          <w:p w14:paraId="38D63028" w14:textId="77777777" w:rsidR="0090393D" w:rsidRDefault="0090393D" w:rsidP="008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24BF9" w14:textId="77777777" w:rsidR="0090393D" w:rsidRPr="00907EB9" w:rsidRDefault="0090393D" w:rsidP="008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ask for new admissions: </w:t>
            </w:r>
          </w:p>
          <w:p w14:paraId="2613C5E8" w14:textId="40B31E32" w:rsidR="0090393D" w:rsidRDefault="0090393D" w:rsidP="008F4B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Did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the responsible party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receive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summary of his/her initial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care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[resident’s name] were admitted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so, did the staff explain the care plan to you?</w:t>
            </w:r>
          </w:p>
          <w:p w14:paraId="2F47167C" w14:textId="5FCE3A9D" w:rsidR="0090393D" w:rsidRPr="008F4B5C" w:rsidRDefault="0090393D" w:rsidP="008F4B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C">
              <w:rPr>
                <w:rFonts w:ascii="Times New Roman" w:hAnsi="Times New Roman" w:cs="Times New Roman"/>
                <w:sz w:val="24"/>
                <w:szCs w:val="24"/>
              </w:rPr>
              <w:t xml:space="preserve">Did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8F4B5C">
              <w:rPr>
                <w:rFonts w:ascii="Times New Roman" w:hAnsi="Times New Roman" w:cs="Times New Roman"/>
                <w:sz w:val="24"/>
                <w:szCs w:val="24"/>
              </w:rPr>
              <w:t xml:space="preserve"> understand it? 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EA30B2D" w14:textId="3367E0EE" w:rsidR="0090393D" w:rsidRDefault="0090393D" w:rsidP="008F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6810AA35" w14:textId="77777777" w:rsidR="0090393D" w:rsidRDefault="0090393D" w:rsidP="008F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DA62" w14:textId="3142CB56" w:rsidR="0090393D" w:rsidRPr="008F4B5C" w:rsidRDefault="0090393D" w:rsidP="008F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</w:tc>
      </w:tr>
      <w:tr w:rsidR="0090393D" w:rsidRPr="002C723A" w14:paraId="092E5A3A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FAC216" w14:textId="1FF07DA3" w:rsidR="0090393D" w:rsidRPr="002C723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Discharge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82BCAA" w14:textId="6FDC9CD7" w:rsidR="0090393D" w:rsidRPr="002C723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new admissions and long-stay residents who want to return to the community: </w:t>
            </w:r>
          </w:p>
          <w:p w14:paraId="028C7D52" w14:textId="6116559B" w:rsidR="0090393D" w:rsidRPr="002C723A" w:rsidRDefault="0090393D" w:rsidP="00986748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[resident’s name]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goals for care incl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ude discharge to the community?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so, has the facility included you or the responsible party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in the discharge planning? </w:t>
            </w:r>
          </w:p>
          <w:p w14:paraId="5EBCAE3E" w14:textId="370B95A2" w:rsidR="0090393D" w:rsidRPr="00DE29F6" w:rsidRDefault="0090393D" w:rsidP="00986748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need referrals to agencies in the community to assist with living arrangements or care after discharge?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A7F437" w14:textId="5D58E2F8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AC46CB2" w14:textId="77777777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FEE769" w14:textId="35F09883" w:rsidR="0090393D" w:rsidRPr="00F11530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575F33C2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481ECA" w14:textId="7E7D7D20" w:rsidR="0090393D" w:rsidRPr="002C723A" w:rsidRDefault="0090393D" w:rsidP="00A6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764D0B" w14:textId="046B9524" w:rsidR="0090393D" w:rsidRDefault="0090393D" w:rsidP="002828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is the noise level in [resident’s name] room?</w:t>
            </w:r>
          </w:p>
          <w:p w14:paraId="47764E47" w14:textId="2E4548D7" w:rsidR="0090393D" w:rsidRDefault="0090393D" w:rsidP="002828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How is the temperature in [resident’s name] room and in the building?</w:t>
            </w:r>
          </w:p>
          <w:p w14:paraId="20A5C4E0" w14:textId="7478B00B" w:rsidR="0090393D" w:rsidRPr="002C723A" w:rsidRDefault="0090393D" w:rsidP="002828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feel his/her room and the building are clean and comfortable?  If not, please describe.</w:t>
            </w:r>
          </w:p>
          <w:p w14:paraId="18F4D49C" w14:textId="51EC0CE7" w:rsidR="0090393D" w:rsidRPr="00907EB9" w:rsidRDefault="0090393D" w:rsidP="002828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nything else in the building that affects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comfort?</w:t>
            </w:r>
          </w:p>
          <w:p w14:paraId="58524488" w14:textId="5FB09835" w:rsidR="0090393D" w:rsidRDefault="0090393D" w:rsidP="002828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gramEnd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water temperatures too hot or too cold when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bathroom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599DD219" w14:textId="7C7EDF0A" w:rsidR="0090393D" w:rsidRPr="002828DD" w:rsidRDefault="0090393D" w:rsidP="002828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his/her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bed clean and comfortable?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85CCC77" w14:textId="73178CF9" w:rsidR="0090393D" w:rsidRDefault="0090393D" w:rsidP="0028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Issues/NA</w:t>
            </w:r>
          </w:p>
          <w:p w14:paraId="2BD235C3" w14:textId="77777777" w:rsidR="0090393D" w:rsidRDefault="0090393D" w:rsidP="0028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8FDB0F" w14:textId="2806AEC2" w:rsidR="0090393D" w:rsidRPr="002828DD" w:rsidRDefault="0090393D" w:rsidP="0028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579DB168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518B70" w14:textId="4B1CD2DD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Food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07B8E1" w14:textId="77777777" w:rsidR="0090393D" w:rsidRPr="002C723A" w:rsidRDefault="0090393D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food taste good and look good? </w:t>
            </w:r>
          </w:p>
          <w:p w14:paraId="494C5891" w14:textId="77777777" w:rsidR="0090393D" w:rsidRPr="002C723A" w:rsidRDefault="0090393D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hot foods served hot and the cold foods served cold?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EEA1CC" w14:textId="6E0C960B" w:rsidR="0090393D" w:rsidRPr="002C723A" w:rsidRDefault="0090393D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facility accommodate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food preferences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(e.g., cultural, ethnic, or religious)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allergies, or sensitivities? </w:t>
            </w:r>
          </w:p>
          <w:p w14:paraId="2DC1D0E6" w14:textId="1A4B3497" w:rsidR="0090393D" w:rsidRPr="002C723A" w:rsidRDefault="0090393D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provided a substitution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 does not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like what is served?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F7031E" w14:textId="44546A01" w:rsidR="0090393D" w:rsidRDefault="0090393D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snacks when he/she request them? </w:t>
            </w:r>
          </w:p>
          <w:p w14:paraId="6E215ADD" w14:textId="757372C4" w:rsidR="0090393D" w:rsidRPr="00EC5025" w:rsidRDefault="0090393D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they the type of snacks [resident’s name] likes to receive? 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8F34A4" w14:textId="260F7933" w:rsidR="0090393D" w:rsidRDefault="0090393D" w:rsidP="00EC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6480624" w14:textId="77777777" w:rsidR="0090393D" w:rsidRDefault="0090393D" w:rsidP="00EC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E1096" w14:textId="5E4463CA" w:rsidR="0090393D" w:rsidRPr="00EC5025" w:rsidRDefault="0090393D" w:rsidP="00EC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3846B94E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ABBC78" w14:textId="60E32D26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9B9A28" w14:textId="78F1A5D6" w:rsidR="0090393D" w:rsidRDefault="0090393D" w:rsidP="003E288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problems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teeth, gums, or dentures?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If so, describe. </w:t>
            </w:r>
          </w:p>
          <w:p w14:paraId="0818E748" w14:textId="218DDC14" w:rsidR="0090393D" w:rsidRPr="002C723A" w:rsidRDefault="0090393D" w:rsidP="003E288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[resident’s name] lost or damaged his/her dentures? Did you tell staff? Did the staff tell you what they are doing about his/her dentures?</w:t>
            </w:r>
          </w:p>
          <w:p w14:paraId="7B2AB196" w14:textId="40663EDB" w:rsidR="0090393D" w:rsidRDefault="0090393D" w:rsidP="003E288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difficulty chewing food? If so, how is the staff addressing this?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9439B9" w14:textId="7375A10B" w:rsidR="0090393D" w:rsidRPr="002C723A" w:rsidRDefault="0090393D" w:rsidP="003E288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staff provide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oral hygiene products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he/she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e.g.</w:t>
            </w:r>
            <w:proofErr w:type="gramEnd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toothbrush, toothpaste, mouthwash, denture tabs/cup/paste)?</w:t>
            </w:r>
          </w:p>
          <w:p w14:paraId="0E7756F6" w14:textId="08E59EE2" w:rsidR="0090393D" w:rsidRDefault="0090393D" w:rsidP="003E288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staff help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brush his/her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teeth? If 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how often does staff assist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him/her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oral care?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0134EE" w14:textId="55D0272C" w:rsidR="0090393D" w:rsidRPr="003E288E" w:rsidRDefault="0090393D" w:rsidP="003E288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facility help with appointments to the dentist?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8340425" w14:textId="0CD94715" w:rsidR="0090393D" w:rsidRDefault="0090393D" w:rsidP="003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F9AF04F" w14:textId="77777777" w:rsidR="0090393D" w:rsidRDefault="0090393D" w:rsidP="003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C658AA" w14:textId="3F250EBD" w:rsidR="0090393D" w:rsidRPr="003E288E" w:rsidRDefault="0090393D" w:rsidP="003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07FE3039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3FB2BE" w14:textId="5E8FD994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4A3A77" w14:textId="4923B332" w:rsidR="0090393D" w:rsidRPr="002C723A" w:rsidRDefault="0090393D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special diet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(which includes an altered consistency)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so, what is it and how long 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received this diet?</w:t>
            </w:r>
          </w:p>
          <w:p w14:paraId="58B1BEAC" w14:textId="13B5E559" w:rsidR="0090393D" w:rsidRDefault="0090393D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 assistance with eating or dining? </w:t>
            </w:r>
          </w:p>
          <w:p w14:paraId="35ECA55A" w14:textId="442C5449" w:rsidR="0090393D" w:rsidRPr="005E7E83" w:rsidRDefault="0090393D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[resident’s name] have difficulty swallowing food? </w:t>
            </w:r>
            <w:r w:rsidRPr="005E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C80A78" w14:textId="46F39EA9" w:rsidR="0090393D" w:rsidRPr="002C723A" w:rsidRDefault="0090393D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gained weight?</w:t>
            </w:r>
          </w:p>
          <w:p w14:paraId="071403A9" w14:textId="1347B0BA" w:rsidR="0090393D" w:rsidRDefault="0090393D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lost weight?</w:t>
            </w:r>
          </w:p>
          <w:p w14:paraId="6B621DD2" w14:textId="5DA9629C" w:rsidR="0090393D" w:rsidRPr="00CD7440" w:rsidRDefault="0090393D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staff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oing to address his/her </w:t>
            </w:r>
            <w:r w:rsidRPr="00CD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loss?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97A315D" w14:textId="416BA43C" w:rsidR="0090393D" w:rsidRDefault="0090393D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3F5C83E" w14:textId="77777777" w:rsidR="0090393D" w:rsidRDefault="0090393D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0FE756" w14:textId="78E2706C" w:rsidR="0090393D" w:rsidRDefault="0090393D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48849388" w14:textId="77777777" w:rsidR="0090393D" w:rsidRDefault="0090393D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5B727" w14:textId="52BB9165" w:rsidR="0090393D" w:rsidRPr="00CD7440" w:rsidRDefault="0090393D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256F47D1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8C9D19" w14:textId="682AAEE6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Hydration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ECEEA8" w14:textId="36C8CB03" w:rsidR="0090393D" w:rsidRPr="002C723A" w:rsidRDefault="0090393D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staff provide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water or other beverages throughout the day, evening, and </w:t>
            </w:r>
            <w:proofErr w:type="gramStart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 time</w:t>
            </w:r>
            <w:proofErr w:type="gramEnd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98C6139" w14:textId="49060561" w:rsidR="0090393D" w:rsidRPr="00907EB9" w:rsidRDefault="0090393D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 assistance to drink the fluids?  If so, how often do staff provide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him/her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the fluids?</w:t>
            </w:r>
          </w:p>
          <w:p w14:paraId="429E8077" w14:textId="0DC3C9C1" w:rsidR="0090393D" w:rsidRDefault="0090393D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been dehydrated?</w:t>
            </w:r>
          </w:p>
          <w:p w14:paraId="58639BF0" w14:textId="159B1308" w:rsidR="0090393D" w:rsidRPr="00B04546" w:rsidRDefault="0090393D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B0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received any IV fluids?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DDEFA22" w14:textId="5F151ABA" w:rsidR="0090393D" w:rsidRDefault="0090393D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7EF0683" w14:textId="77777777" w:rsidR="0090393D" w:rsidRDefault="0090393D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AF5CF" w14:textId="711A32C6" w:rsidR="0090393D" w:rsidRDefault="0090393D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4354E58C" w14:textId="77777777" w:rsidR="0090393D" w:rsidRDefault="0090393D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165C76" w14:textId="3BBA846C" w:rsidR="0090393D" w:rsidRPr="00B04546" w:rsidRDefault="0090393D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90393D" w:rsidRPr="002C723A" w14:paraId="587B8FA2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22D0DA" w14:textId="6E2EE408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 Feeding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8D990" w14:textId="452443C3" w:rsidR="0090393D" w:rsidRPr="002C723A" w:rsidRDefault="0090393D" w:rsidP="0086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observe that a resident is tube fed, ask: </w:t>
            </w:r>
          </w:p>
          <w:p w14:paraId="563F3237" w14:textId="2B1FA5F0" w:rsidR="0090393D" w:rsidRPr="002C723A" w:rsidRDefault="0090393D" w:rsidP="008670E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a tube feeding?</w:t>
            </w:r>
          </w:p>
          <w:p w14:paraId="51765E11" w14:textId="05090CFF" w:rsidR="0090393D" w:rsidRPr="002C723A" w:rsidRDefault="0090393D" w:rsidP="008670E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much 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get? </w:t>
            </w:r>
          </w:p>
          <w:p w14:paraId="6E2752F2" w14:textId="6F7083AF" w:rsidR="0090393D" w:rsidRDefault="0090393D" w:rsidP="008670E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feel like [resident’s name] 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lost/gained weight? </w:t>
            </w:r>
          </w:p>
          <w:p w14:paraId="07B31051" w14:textId="1780F8F5" w:rsidR="0090393D" w:rsidRPr="008670E6" w:rsidRDefault="0090393D" w:rsidP="008670E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86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had any issues with the tube feeding</w:t>
            </w:r>
            <w:r w:rsidRPr="0086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758B719" w14:textId="25CDD092" w:rsidR="0090393D" w:rsidRDefault="0090393D" w:rsidP="0086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03FDC4D" w14:textId="77777777" w:rsidR="0090393D" w:rsidRDefault="0090393D" w:rsidP="0086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F33B34" w14:textId="3E56ED8D" w:rsidR="0090393D" w:rsidRDefault="0090393D" w:rsidP="0086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29570755" w14:textId="77777777" w:rsidR="0090393D" w:rsidRDefault="0090393D" w:rsidP="0086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196704" w14:textId="56E3758A" w:rsidR="0090393D" w:rsidRPr="008670E6" w:rsidRDefault="0090393D" w:rsidP="0086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90393D" w:rsidRPr="002C723A" w14:paraId="32D1AC6A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42206E" w14:textId="43F97D70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 and Hearing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F3536A" w14:textId="29917B45" w:rsidR="0090393D" w:rsidRDefault="0090393D" w:rsidP="007C7A0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problems wi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his/her vision or hearing? </w:t>
            </w:r>
          </w:p>
          <w:p w14:paraId="540F635D" w14:textId="4D32D08B" w:rsidR="0090393D" w:rsidRPr="002C723A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wear glasses or use hearing aids?</w:t>
            </w:r>
          </w:p>
          <w:p w14:paraId="6D63D7ED" w14:textId="069C49AD" w:rsidR="0090393D" w:rsidRPr="002C723A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glasses and/or hearing aids in good repair? If not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 facility staff doing to help with this problem?</w:t>
            </w:r>
          </w:p>
          <w:p w14:paraId="2A5F8394" w14:textId="5F34A190" w:rsidR="0090393D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 glasses or a hearing aid? </w:t>
            </w:r>
          </w:p>
          <w:p w14:paraId="2D478E92" w14:textId="62A7B5AA" w:rsidR="0090393D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[resident’s name] lost his/her glasses or hearing aids at the facility?</w:t>
            </w:r>
          </w:p>
          <w:p w14:paraId="2D354DA8" w14:textId="3B735FC7" w:rsidR="0090393D" w:rsidRPr="002C723A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did the facility do if [resident’s name] lost them?</w:t>
            </w:r>
          </w:p>
          <w:p w14:paraId="4B622F11" w14:textId="34C32A58" w:rsidR="0090393D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facility help make appointments and help with arranging transportation?</w:t>
            </w:r>
          </w:p>
          <w:p w14:paraId="42110142" w14:textId="68C14EB1" w:rsidR="0090393D" w:rsidRPr="007C7A03" w:rsidRDefault="0090393D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resident has either/both - how are they working 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7C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7C56A23" w14:textId="6A6906C5" w:rsidR="0090393D" w:rsidRDefault="0090393D" w:rsidP="007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42A35DA" w14:textId="77777777" w:rsidR="0090393D" w:rsidRDefault="0090393D" w:rsidP="007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791C32" w14:textId="706A4372" w:rsidR="0090393D" w:rsidRPr="007C7A03" w:rsidRDefault="0090393D" w:rsidP="002F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199D953F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D02577" w14:textId="0DF7B385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720AFF" w14:textId="05F7BCB1" w:rsidR="0090393D" w:rsidRPr="002C723A" w:rsidRDefault="0090393D" w:rsidP="006D638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the help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get out of bed 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1CC2CF" w14:textId="420AB99A" w:rsidR="0090393D" w:rsidRPr="002C723A" w:rsidRDefault="0090393D" w:rsidP="006D63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get the help 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when using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bathroom?</w:t>
            </w:r>
          </w:p>
          <w:p w14:paraId="1C6A67CD" w14:textId="32BC25A5" w:rsidR="0090393D" w:rsidRPr="002C723A" w:rsidRDefault="0090393D" w:rsidP="006D63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get the help 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clean 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teeth or get dressed?</w:t>
            </w:r>
          </w:p>
          <w:p w14:paraId="2B2FD37D" w14:textId="1AB27ABA" w:rsidR="0090393D" w:rsidRDefault="0090393D" w:rsidP="00FC36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[resident’s name] get the help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during meals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4A1D5F" w14:textId="64D13AD3" w:rsidR="0090393D" w:rsidRPr="00FC368D" w:rsidRDefault="0090393D" w:rsidP="00FC36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not, please describe. 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2F363E6" w14:textId="5530ACED" w:rsidR="0090393D" w:rsidRDefault="0090393D" w:rsidP="006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B57AC59" w14:textId="77777777" w:rsidR="0090393D" w:rsidRDefault="0090393D" w:rsidP="006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02F743" w14:textId="1B615143" w:rsidR="0090393D" w:rsidRPr="006D6384" w:rsidRDefault="0090393D" w:rsidP="006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4D8B0658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7357B8" w14:textId="3E4C2C99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 Decline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FDFCB1" w14:textId="33E47A26" w:rsidR="0090393D" w:rsidRPr="002C723A" w:rsidRDefault="0090393D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ability to dress him/herself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take a bath changed?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so, please describe.</w:t>
            </w:r>
          </w:p>
          <w:p w14:paraId="25D3F19D" w14:textId="72CB8A31" w:rsidR="0090393D" w:rsidRPr="002C723A" w:rsidRDefault="0090393D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[resident’s name]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ability to get to the bathroom or use the bathroom changed? If so please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describe.</w:t>
            </w:r>
          </w:p>
          <w:p w14:paraId="4EE8C94F" w14:textId="4F35FB32" w:rsidR="0090393D" w:rsidRPr="002C723A" w:rsidRDefault="0090393D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more help now to clean 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teeth or eat meals?</w:t>
            </w:r>
          </w:p>
          <w:p w14:paraId="537FBB28" w14:textId="64F29384" w:rsidR="0090393D" w:rsidRPr="002C723A" w:rsidRDefault="0090393D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need more help with getting out of bed or walking now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960F36C" w14:textId="77777777" w:rsidR="0090393D" w:rsidRDefault="0090393D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this been happening for a long time? About how long?</w:t>
            </w:r>
          </w:p>
          <w:p w14:paraId="26667808" w14:textId="2B6B524F" w:rsidR="0090393D" w:rsidRPr="000C731B" w:rsidRDefault="0090393D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are staff doing to stop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0C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getting worse or to help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him/her </w:t>
            </w:r>
            <w:r w:rsidRPr="000C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 in these areas?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4074A9F" w14:textId="4E6D8D40" w:rsidR="0090393D" w:rsidRDefault="0090393D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Issues/NA</w:t>
            </w:r>
          </w:p>
          <w:p w14:paraId="5B548F0C" w14:textId="77777777" w:rsidR="0090393D" w:rsidRDefault="0090393D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F4C2BB" w14:textId="19AF85BB" w:rsidR="0090393D" w:rsidRDefault="0090393D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Further Investigation</w:t>
            </w:r>
          </w:p>
          <w:p w14:paraId="20E89996" w14:textId="77777777" w:rsidR="0090393D" w:rsidRDefault="0090393D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AA03AC" w14:textId="6419AAD5" w:rsidR="0090393D" w:rsidRPr="00FC368D" w:rsidRDefault="0090393D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90393D" w:rsidRPr="002C723A" w14:paraId="01B52FC8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7F2DEA" w14:textId="1FCFB1AC" w:rsidR="0090393D" w:rsidRPr="002C723A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Catheter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D51508" w14:textId="765F624B" w:rsidR="0090393D" w:rsidRPr="006E5E09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ask for a resident who has a urinary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catheter:</w:t>
            </w:r>
          </w:p>
          <w:p w14:paraId="7BD1DBF3" w14:textId="709FAA3E" w:rsidR="0090393D" w:rsidRPr="00907EB9" w:rsidRDefault="0090393D" w:rsidP="006E5E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know why [resident’s name] has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catheter? </w:t>
            </w:r>
          </w:p>
          <w:p w14:paraId="3CEFE70C" w14:textId="739D97CC" w:rsidR="0090393D" w:rsidRPr="002C723A" w:rsidRDefault="0090393D" w:rsidP="006E5E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it?</w:t>
            </w:r>
          </w:p>
          <w:p w14:paraId="094E8E0A" w14:textId="1EEA3E25" w:rsidR="0090393D" w:rsidRDefault="0090393D" w:rsidP="006E5E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problems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his/her catheter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690D97D5" w14:textId="5AF9E9BC" w:rsidR="0090393D" w:rsidRPr="006E5E09" w:rsidRDefault="0090393D" w:rsidP="006E5E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problems such as infect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ions or pain related to the cat</w:t>
            </w: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33A6CA4" w14:textId="6DC9B528" w:rsidR="0090393D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67548EA" w14:textId="77777777" w:rsidR="0090393D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AF3C0" w14:textId="7FEDE959" w:rsidR="0090393D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5821E5A0" w14:textId="77777777" w:rsidR="0090393D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4084C" w14:textId="0033C18A" w:rsidR="0090393D" w:rsidRPr="006E5E09" w:rsidRDefault="0090393D" w:rsidP="006E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1AA3A2EE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A3A4DF" w14:textId="7C2A73CE" w:rsidR="0090393D" w:rsidRPr="00C46B00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Insulin 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724D44" w14:textId="03A9A511" w:rsidR="0090393D" w:rsidRPr="00907EB9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</w:t>
            </w: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residents receiving insulin:</w:t>
            </w:r>
          </w:p>
          <w:p w14:paraId="1425A8AF" w14:textId="1E2E4123" w:rsidR="0090393D" w:rsidRPr="002C723A" w:rsidRDefault="0090393D" w:rsidP="00986748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[resident’s name] get i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nsulin? </w:t>
            </w:r>
          </w:p>
          <w:p w14:paraId="399A3B9F" w14:textId="1C1E2DA2" w:rsidR="0090393D" w:rsidRPr="00907EB9" w:rsidRDefault="0090393D" w:rsidP="00986748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had any problems with his/her</w:t>
            </w: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blood sugars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such as feeling dizzy 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 headed</w:t>
            </w:r>
            <w:proofErr w:type="gramEnd"/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If so,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they occur and how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staff respond? </w:t>
            </w:r>
          </w:p>
          <w:p w14:paraId="45F7431A" w14:textId="13F1BF97" w:rsidR="0090393D" w:rsidRPr="00C46B00" w:rsidRDefault="0090393D" w:rsidP="00986748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issues?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8F3E643" w14:textId="6936DE53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D250261" w14:textId="77777777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D91FA1" w14:textId="481421DD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5D0A35DC" w14:textId="77777777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F002DB" w14:textId="44715EE2" w:rsidR="0090393D" w:rsidRPr="00C46B00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C77ECC" w:rsidRPr="002C723A" w14:paraId="206922D0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D20335" w14:textId="639EBFF7" w:rsidR="00C77ECC" w:rsidRPr="006463F7" w:rsidRDefault="00DD6C3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Anticoagulant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D1D1E9" w14:textId="6AD65BC1" w:rsidR="00C77ECC" w:rsidRPr="00907EB9" w:rsidRDefault="00C77EC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</w:t>
            </w: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residents receiving an anticoagulant:</w:t>
            </w:r>
          </w:p>
          <w:p w14:paraId="136EA054" w14:textId="27909CEF" w:rsidR="00C77ECC" w:rsidRPr="002C723A" w:rsidRDefault="00C77ECC" w:rsidP="009C210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[resident’s name] get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blood thinner like Coumadin? </w:t>
            </w:r>
          </w:p>
          <w:p w14:paraId="034DBA46" w14:textId="77777777" w:rsidR="00C77ECC" w:rsidRPr="002C723A" w:rsidRDefault="00C77ECC" w:rsidP="009C210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bleeding or bruising?  </w:t>
            </w:r>
          </w:p>
          <w:p w14:paraId="57EFD496" w14:textId="77777777" w:rsidR="00C77ECC" w:rsidRDefault="00C77ECC" w:rsidP="009C210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talked to staff about this?</w:t>
            </w:r>
          </w:p>
          <w:p w14:paraId="26BB7170" w14:textId="77777777" w:rsidR="00C77ECC" w:rsidRPr="00C46B00" w:rsidRDefault="00C77ECC" w:rsidP="009C210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issues?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FFB923A" w14:textId="77777777" w:rsidR="00C77ECC" w:rsidRDefault="00C77EC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125B247" w14:textId="77777777" w:rsidR="00C77ECC" w:rsidRDefault="00C77EC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354DB2" w14:textId="77777777" w:rsidR="00C77ECC" w:rsidRDefault="00C77EC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6DF281E6" w14:textId="77777777" w:rsidR="00C77ECC" w:rsidRDefault="00C77EC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E4566" w14:textId="77777777" w:rsidR="00C77ECC" w:rsidRPr="00C46B00" w:rsidRDefault="00C77ECC" w:rsidP="009C210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7B29814A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AE468D" w14:textId="30556797" w:rsidR="0090393D" w:rsidRPr="002C723A" w:rsidRDefault="000825AB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Respiratory </w:t>
            </w:r>
            <w:r w:rsidR="0090393D"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DFF66B" w14:textId="7B8CABB3" w:rsidR="0090393D" w:rsidRPr="002C723A" w:rsidRDefault="0090393D" w:rsidP="001375D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easy access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a sink with soap to wash 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hands? </w:t>
            </w:r>
          </w:p>
          <w:p w14:paraId="6675900C" w14:textId="42AE2A76" w:rsidR="0090393D" w:rsidRDefault="0090393D" w:rsidP="001375D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staff assist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 his/her hands, if needed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75BC6D4D" w14:textId="4501FE7A" w:rsidR="0090393D" w:rsidRDefault="0090393D" w:rsidP="001375D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fever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lately?</w:t>
            </w:r>
          </w:p>
          <w:p w14:paraId="194EDD29" w14:textId="10A218FB" w:rsidR="0090393D" w:rsidRPr="001375DF" w:rsidRDefault="0090393D" w:rsidP="001375D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[resident’s name]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825AB">
              <w:rPr>
                <w:rFonts w:ascii="Times New Roman" w:hAnsi="Times New Roman" w:cs="Times New Roman"/>
                <w:sz w:val="24"/>
                <w:szCs w:val="24"/>
              </w:rPr>
              <w:t xml:space="preserve"> respiratory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  <w:r w:rsidR="0008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>recently?</w:t>
            </w:r>
          </w:p>
          <w:p w14:paraId="7E3898AE" w14:textId="77777777" w:rsidR="0090393D" w:rsidRDefault="0090393D" w:rsidP="001375D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me about the infection?</w:t>
            </w:r>
          </w:p>
          <w:p w14:paraId="27E1171C" w14:textId="22D12DA2" w:rsidR="0090393D" w:rsidRPr="0055211C" w:rsidRDefault="0090393D" w:rsidP="0055211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currently having any symptoms?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0001F01" w14:textId="765A9C1D" w:rsidR="0090393D" w:rsidRDefault="0090393D" w:rsidP="001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Issues/NA</w:t>
            </w:r>
          </w:p>
          <w:p w14:paraId="661384B0" w14:textId="77777777" w:rsidR="0090393D" w:rsidRDefault="0090393D" w:rsidP="001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1089F" w14:textId="620A2F6C" w:rsidR="0090393D" w:rsidRDefault="0090393D" w:rsidP="00E2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24A7D796" w14:textId="77777777" w:rsidR="0090393D" w:rsidRDefault="0090393D" w:rsidP="001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1CE12" w14:textId="7DE41F63" w:rsidR="0090393D" w:rsidRPr="001375DF" w:rsidRDefault="0090393D" w:rsidP="001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B462FA" w:rsidRPr="002C723A" w14:paraId="14A8F1EA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3ED638" w14:textId="77777777" w:rsidR="00B462FA" w:rsidRPr="002C723A" w:rsidRDefault="00B462FA" w:rsidP="00E9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Tract Infection (UTI)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ACFCB5" w14:textId="77777777" w:rsidR="00B462FA" w:rsidRPr="002C723A" w:rsidRDefault="00B462FA" w:rsidP="00E9453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easy access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a sink with soap to wash 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hands? </w:t>
            </w:r>
          </w:p>
          <w:p w14:paraId="726787D7" w14:textId="77777777" w:rsidR="00B462FA" w:rsidRDefault="00B462FA" w:rsidP="00E9453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staff assist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 his/her hands, if needed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08D32604" w14:textId="77777777" w:rsidR="00B462FA" w:rsidRPr="001375DF" w:rsidRDefault="00B462FA" w:rsidP="00E9453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B4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[resident’s name]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 w:rsidRPr="00B4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UTI recently?</w:t>
            </w:r>
          </w:p>
          <w:p w14:paraId="276611F0" w14:textId="77777777" w:rsidR="00B462FA" w:rsidRDefault="00B462FA" w:rsidP="00E9453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me about the infection?</w:t>
            </w:r>
          </w:p>
          <w:p w14:paraId="11CAFDA8" w14:textId="77777777" w:rsidR="00B462FA" w:rsidRDefault="00B462FA" w:rsidP="00E9453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currently having any symptoms?</w:t>
            </w:r>
          </w:p>
          <w:p w14:paraId="3371C4DD" w14:textId="77777777" w:rsidR="00B462FA" w:rsidRDefault="00B462FA" w:rsidP="00E9453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was it treated?</w:t>
            </w:r>
          </w:p>
          <w:p w14:paraId="2E9A19EB" w14:textId="77777777" w:rsidR="00B462FA" w:rsidRPr="00E94534" w:rsidRDefault="00B462FA" w:rsidP="00E9453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[resident’s name]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still being treated?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8E118B9" w14:textId="77777777" w:rsidR="00B462FA" w:rsidRDefault="00B462FA" w:rsidP="00E9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 Issues/NA</w:t>
            </w:r>
          </w:p>
          <w:p w14:paraId="1E7E4E92" w14:textId="77777777" w:rsidR="00B462FA" w:rsidRDefault="00B462FA" w:rsidP="00E9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8F6F3" w14:textId="77777777" w:rsidR="00B462FA" w:rsidRDefault="00B462FA" w:rsidP="00E9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7D46C627" w14:textId="77777777" w:rsidR="00B462FA" w:rsidRDefault="00B462FA" w:rsidP="00E9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CCC5E" w14:textId="77777777" w:rsidR="00B462FA" w:rsidRPr="00B462FA" w:rsidRDefault="00B462FA" w:rsidP="00B4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0825AB" w:rsidRPr="002C723A" w14:paraId="3876244C" w14:textId="77777777" w:rsidTr="006463F7">
        <w:trPr>
          <w:gridBefore w:val="1"/>
          <w:wBefore w:w="7" w:type="dxa"/>
          <w:trHeight w:val="1482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5C47C7B0" w14:textId="755AC218" w:rsidR="000825AB" w:rsidRPr="002C723A" w:rsidRDefault="000825AB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Infections (not UTI</w:t>
            </w:r>
            <w:r w:rsidR="005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Pressure Ulcer,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Respiratory)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5C820E69" w14:textId="2535AA8F" w:rsidR="000825AB" w:rsidRPr="001375DF" w:rsidRDefault="000825AB" w:rsidP="000825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[resident’s name]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>infections recently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(e.g., surgical infection, eye infection)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46FC3AA" w14:textId="77777777" w:rsidR="000825AB" w:rsidRDefault="000825AB" w:rsidP="000825A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me about the infection?</w:t>
            </w:r>
          </w:p>
          <w:p w14:paraId="48C490FD" w14:textId="6FE3EEDD" w:rsidR="000825AB" w:rsidRPr="0055211C" w:rsidRDefault="000825AB" w:rsidP="0055211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currently having any symptoms?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2AA67536" w14:textId="77777777" w:rsidR="000825AB" w:rsidRDefault="000825AB" w:rsidP="0008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Issues/NA</w:t>
            </w:r>
          </w:p>
          <w:p w14:paraId="4EEB70BB" w14:textId="77777777" w:rsidR="000825AB" w:rsidRDefault="000825AB" w:rsidP="0008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0A727" w14:textId="77777777" w:rsidR="000825AB" w:rsidRDefault="000825AB" w:rsidP="0008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66294840" w14:textId="77777777" w:rsidR="000825AB" w:rsidRDefault="000825AB" w:rsidP="0008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B22E3" w14:textId="58C5AB38" w:rsidR="000825AB" w:rsidRDefault="000825AB" w:rsidP="00082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6463F7" w:rsidRPr="006463F7" w:rsidDel="00BF0B33" w14:paraId="3BB5AF4C" w14:textId="77777777" w:rsidTr="006463F7">
        <w:tblPrEx>
          <w:shd w:val="clear" w:color="auto" w:fill="auto"/>
        </w:tblPrEx>
        <w:trPr>
          <w:gridAfter w:val="1"/>
          <w:wAfter w:w="7" w:type="dxa"/>
          <w:tblCellSpacing w:w="0" w:type="dxa"/>
        </w:trPr>
        <w:tc>
          <w:tcPr>
            <w:tcW w:w="1712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B1A0BB" w14:textId="77777777" w:rsidR="004909BC" w:rsidRPr="006463F7" w:rsidDel="00BF0B33" w:rsidRDefault="004909BC" w:rsidP="0049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Antibiotic Use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6FFE32" w14:textId="77777777" w:rsidR="004909BC" w:rsidRPr="006463F7" w:rsidRDefault="004909BC" w:rsidP="004909B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For residents who have an infection, ask the following: </w:t>
            </w:r>
          </w:p>
          <w:p w14:paraId="5877C351" w14:textId="77777777" w:rsidR="004909BC" w:rsidRPr="006463F7" w:rsidRDefault="004909BC" w:rsidP="004909B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Did [resident’s name] take an antibiotic or other medication? </w:t>
            </w:r>
          </w:p>
          <w:p w14:paraId="058CDDB6" w14:textId="77777777" w:rsidR="004909BC" w:rsidRPr="006463F7" w:rsidRDefault="004909BC" w:rsidP="004909B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Is he/she still taking the medication?</w:t>
            </w:r>
          </w:p>
          <w:p w14:paraId="08223615" w14:textId="77777777" w:rsidR="004909BC" w:rsidRPr="006463F7" w:rsidRDefault="004909BC" w:rsidP="004909B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How long has he/she been taking the antibiotic? </w:t>
            </w:r>
          </w:p>
          <w:p w14:paraId="2381887D" w14:textId="77777777" w:rsidR="004909BC" w:rsidRPr="006463F7" w:rsidRDefault="004909BC" w:rsidP="004909B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Do you know how long he/she is supposed to take the antibiotic? </w:t>
            </w:r>
          </w:p>
          <w:p w14:paraId="3B5DFA7A" w14:textId="77777777" w:rsidR="004909BC" w:rsidRPr="006463F7" w:rsidDel="00BF0B33" w:rsidRDefault="004909BC" w:rsidP="004909B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Has [resident’s name] had any problems while taking the antibiotic? If so, have you talked to staff about it? </w:t>
            </w:r>
          </w:p>
        </w:tc>
        <w:tc>
          <w:tcPr>
            <w:tcW w:w="21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F5EF6B6" w14:textId="77777777" w:rsidR="004909BC" w:rsidRPr="006463F7" w:rsidRDefault="004909BC" w:rsidP="0049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No Issue/NA</w:t>
            </w:r>
          </w:p>
          <w:p w14:paraId="192B562C" w14:textId="77777777" w:rsidR="004909BC" w:rsidRPr="006463F7" w:rsidRDefault="004909BC" w:rsidP="0049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2E959659" w14:textId="77777777" w:rsidR="004909BC" w:rsidRPr="006463F7" w:rsidDel="00BF0B33" w:rsidRDefault="004909BC" w:rsidP="0049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Further Investigation </w:t>
            </w:r>
          </w:p>
        </w:tc>
      </w:tr>
      <w:tr w:rsidR="0055211C" w:rsidRPr="002C723A" w:rsidDel="00BF0B33" w14:paraId="6BF067CD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B09D4C5" w14:textId="77777777" w:rsidR="0055211C" w:rsidDel="00BF0B33" w:rsidRDefault="0055211C" w:rsidP="00892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Transmission-Based Precautions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EF2AE8E" w14:textId="77777777" w:rsidR="0055211C" w:rsidRPr="002C723A" w:rsidRDefault="0055211C" w:rsidP="0055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sz w:val="24"/>
                <w:szCs w:val="24"/>
              </w:rPr>
              <w:t>If a resident is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23A">
              <w:rPr>
                <w:rFonts w:ascii="Times New Roman" w:eastAsia="Times New Roman" w:hAnsi="Times New Roman" w:cs="Times New Roman"/>
                <w:sz w:val="24"/>
                <w:szCs w:val="24"/>
              </w:rPr>
              <w:t>transmission-based precautions, ask the following questions:</w:t>
            </w:r>
          </w:p>
          <w:p w14:paraId="6F1F62BD" w14:textId="77777777" w:rsidR="0055211C" w:rsidRPr="00907EB9" w:rsidRDefault="0055211C" w:rsidP="005521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staff and visitors wearing gowns, gloves, and/or masks when entering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room? If not, please describe what has been occurring.</w:t>
            </w:r>
          </w:p>
          <w:p w14:paraId="221BCEE5" w14:textId="321E92D5" w:rsidR="0055211C" w:rsidRDefault="001B01FE" w:rsidP="005521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</w:t>
            </w:r>
            <w:r w:rsidR="0055211C"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any restrictions on where </w:t>
            </w:r>
            <w:r w:rsidR="005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="0055211C"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and can’t go in the facility? </w:t>
            </w:r>
          </w:p>
          <w:p w14:paraId="1FDCDFC4" w14:textId="77777777" w:rsidR="0055211C" w:rsidRPr="00907EB9" w:rsidRDefault="0055211C" w:rsidP="005521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know the reason for these restrictions? </w:t>
            </w:r>
          </w:p>
          <w:p w14:paraId="77811AFF" w14:textId="77777777" w:rsidR="0055211C" w:rsidRPr="00907EB9" w:rsidRDefault="0055211C" w:rsidP="005521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staff explained why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[resident’s name] is</w:t>
            </w:r>
            <w:r w:rsidRPr="002C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precautions and how long he/she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will be on the precautions?</w:t>
            </w:r>
          </w:p>
          <w:p w14:paraId="2EF59CB4" w14:textId="6B9C0E65" w:rsidR="0055211C" w:rsidRPr="00907EB9" w:rsidRDefault="001B01FE" w:rsidP="005521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r w:rsidR="005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211C"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any restrictions for visitors coming into </w:t>
            </w:r>
            <w:r w:rsidR="005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="0055211C"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room?</w:t>
            </w:r>
          </w:p>
          <w:p w14:paraId="71E6836C" w14:textId="1F8966CE" w:rsidR="0055211C" w:rsidRPr="002C723A" w:rsidDel="00BF0B33" w:rsidRDefault="0055211C" w:rsidP="005521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 any changes in his/her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mood since being placed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, and if so, please describe?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34CC4F0" w14:textId="77777777" w:rsidR="0055211C" w:rsidRDefault="0055211C" w:rsidP="0089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Issue</w:t>
            </w:r>
          </w:p>
          <w:p w14:paraId="232C0B06" w14:textId="77777777" w:rsidR="0055211C" w:rsidRDefault="0055211C" w:rsidP="0089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FA4DE" w14:textId="77777777" w:rsidR="0055211C" w:rsidRDefault="0055211C" w:rsidP="0089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4C54C19F" w14:textId="77777777" w:rsidR="0055211C" w:rsidRDefault="0055211C" w:rsidP="0089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4DD08" w14:textId="77777777" w:rsidR="0055211C" w:rsidDel="00BF0B33" w:rsidRDefault="0055211C" w:rsidP="0089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0393D" w:rsidRPr="002C723A" w14:paraId="21C3A47F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51EA93" w14:textId="386A51E9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Hospitalizations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8FA052" w14:textId="635CB091" w:rsidR="0090393D" w:rsidRDefault="0090393D" w:rsidP="00780E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gone to the hospital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emergency room for treatment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recently?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062A9A" w14:textId="009B953A" w:rsidR="0090393D" w:rsidRDefault="0090393D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did he/she go and why?</w:t>
            </w:r>
          </w:p>
          <w:p w14:paraId="26EE5BCE" w14:textId="08566B07" w:rsidR="0090393D" w:rsidRPr="009E320A" w:rsidRDefault="0090393D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Was [resident’s name] able to go back to his/her same room? </w:t>
            </w:r>
          </w:p>
          <w:p w14:paraId="2E524E8B" w14:textId="699038F7" w:rsidR="0090393D" w:rsidRDefault="0090393D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Were you</w:t>
            </w:r>
            <w:r w:rsidRPr="0078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told whether the facility would hold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his/her</w:t>
            </w:r>
            <w:r w:rsidRPr="0078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bed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7EDCE808" w14:textId="0D6284FF" w:rsidR="0090393D" w:rsidRPr="00780ED7" w:rsidRDefault="0090393D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is</w:t>
            </w:r>
            <w:r w:rsidRPr="0078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78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admitted to the hospital?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6A2A716" w14:textId="3633424F" w:rsidR="0090393D" w:rsidRDefault="0090393D" w:rsidP="00780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Issues/NA</w:t>
            </w:r>
          </w:p>
          <w:p w14:paraId="1C4718F1" w14:textId="574A0C8B" w:rsidR="0090393D" w:rsidRDefault="0090393D" w:rsidP="00780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466CE220" w14:textId="7C0A004F" w:rsidR="0090393D" w:rsidRPr="002F1C40" w:rsidRDefault="0090393D" w:rsidP="00780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MDS Discrepancy </w:t>
            </w:r>
          </w:p>
        </w:tc>
      </w:tr>
      <w:tr w:rsidR="0090393D" w:rsidRPr="002C723A" w14:paraId="084F73E2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8A4E7C" w14:textId="126CCACA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Falls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D3556C" w14:textId="4855437E" w:rsidR="0090393D" w:rsidRPr="00907EB9" w:rsidRDefault="0090393D" w:rsidP="00BA27E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[resident’s name] fallen recently? If so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did he/she fall and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happened?</w:t>
            </w:r>
          </w:p>
          <w:p w14:paraId="3FFA14B1" w14:textId="77777777" w:rsidR="0090393D" w:rsidRPr="002C723A" w:rsidRDefault="0090393D" w:rsidP="00BA27E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many times? </w:t>
            </w:r>
          </w:p>
          <w:p w14:paraId="23FC6818" w14:textId="3878F3D0" w:rsidR="0090393D" w:rsidRDefault="0090393D" w:rsidP="00BA27E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 get any injuries from the fall(s)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136C3C8" w14:textId="73834E16" w:rsidR="0090393D" w:rsidRPr="00BA27E5" w:rsidRDefault="0090393D" w:rsidP="00BA27E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has the facility done to prevent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BA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falling?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2457E84" w14:textId="410CE37C" w:rsidR="0090393D" w:rsidRDefault="0090393D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5E6365EC" w14:textId="77777777" w:rsidR="0090393D" w:rsidRDefault="0090393D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F251" w14:textId="1E9971DF" w:rsidR="0090393D" w:rsidRDefault="0090393D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5AFF7514" w14:textId="77777777" w:rsidR="0090393D" w:rsidRDefault="0090393D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5D02" w14:textId="69EA010B" w:rsidR="0090393D" w:rsidRPr="00BA27E5" w:rsidRDefault="0090393D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90393D" w:rsidRPr="002C723A" w14:paraId="08243B4D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1D56B4" w14:textId="7DE1D042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E592C7" w14:textId="3BD371F3" w:rsidR="0090393D" w:rsidRPr="002C723A" w:rsidRDefault="0090393D" w:rsidP="006642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pain or discomfort?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A304DD" w14:textId="653D898F" w:rsidR="0090393D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Where is his/her pain? </w:t>
            </w:r>
          </w:p>
          <w:p w14:paraId="3E337D0C" w14:textId="306587B7" w:rsidR="0090393D" w:rsidRPr="002C723A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does [resident’s name] have pain?</w:t>
            </w:r>
          </w:p>
          <w:p w14:paraId="5851132B" w14:textId="040F2677" w:rsidR="0090393D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does the facility do to manage his/her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pain (e.g.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hot or cold packs,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 medications)?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594258" w14:textId="77C417DC" w:rsidR="0090393D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Were you or the responsible party involved in the management of his/her pain? </w:t>
            </w:r>
          </w:p>
          <w:p w14:paraId="30530F20" w14:textId="1BA285AB" w:rsidR="0090393D" w:rsidRPr="00907EB9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his/her pain relieved? </w:t>
            </w:r>
          </w:p>
          <w:p w14:paraId="7D77FA57" w14:textId="4482BA28" w:rsidR="0090393D" w:rsidRPr="002C723A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opioid use: What did the facility try before starting that medication? </w:t>
            </w:r>
          </w:p>
          <w:p w14:paraId="4D18388B" w14:textId="13DC7FDC" w:rsidR="0090393D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pain prevent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attending activities or doing other things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would like to do?</w:t>
            </w:r>
          </w:p>
          <w:p w14:paraId="353E1805" w14:textId="4E246534" w:rsidR="0090393D" w:rsidRPr="002C723A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pain medications when needed such as before therapy or treatment?</w:t>
            </w:r>
          </w:p>
          <w:p w14:paraId="2A2C4465" w14:textId="654B555A" w:rsidR="0090393D" w:rsidRPr="002C723A" w:rsidRDefault="0090393D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pain medications in a timely manner when requested?</w:t>
            </w:r>
          </w:p>
          <w:p w14:paraId="712E59CB" w14:textId="0333C9D4" w:rsidR="0090393D" w:rsidRPr="00664232" w:rsidRDefault="0090393D" w:rsidP="00D963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side effects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(e.g., constipation or dizziness)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related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 medications and are they addressed?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724C698" w14:textId="15D94DAA" w:rsidR="0090393D" w:rsidRDefault="0090393D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A985F47" w14:textId="77777777" w:rsidR="0090393D" w:rsidRDefault="0090393D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C159D" w14:textId="75D2D72F" w:rsidR="0090393D" w:rsidRDefault="0090393D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321D5754" w14:textId="77777777" w:rsidR="0090393D" w:rsidRDefault="0090393D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CA36E4" w14:textId="440749C8" w:rsidR="0090393D" w:rsidRPr="00664232" w:rsidRDefault="0090393D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90393D" w:rsidRPr="002C723A" w14:paraId="2AF6C681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03B776" w14:textId="3F452638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Pressure Ulcers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F3FD2C" w14:textId="726ADA3E" w:rsidR="0090393D" w:rsidRPr="002C723A" w:rsidRDefault="0090393D" w:rsidP="00B04E7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sores, open areas, or pressure ulcers? </w:t>
            </w:r>
          </w:p>
          <w:p w14:paraId="10443896" w14:textId="5918B287" w:rsidR="0090393D" w:rsidRPr="002C723A" w:rsidRDefault="0090393D" w:rsidP="00B04E7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Where 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his/her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pressure ulcer? </w:t>
            </w:r>
          </w:p>
          <w:p w14:paraId="243B7D6E" w14:textId="444A41A3" w:rsidR="0090393D" w:rsidRPr="002C723A" w:rsidRDefault="0090393D" w:rsidP="00B04E7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did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it? </w:t>
            </w:r>
          </w:p>
          <w:p w14:paraId="19479B83" w14:textId="6E73AA02" w:rsidR="0090393D" w:rsidRPr="002C723A" w:rsidRDefault="0090393D" w:rsidP="00B04E7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did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it?</w:t>
            </w:r>
          </w:p>
          <w:p w14:paraId="6B25AD0E" w14:textId="77777777" w:rsidR="0090393D" w:rsidRPr="002C723A" w:rsidRDefault="0090393D" w:rsidP="00B04E7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staff here treating it? </w:t>
            </w:r>
          </w:p>
          <w:p w14:paraId="522D9E7D" w14:textId="383636C3" w:rsidR="00AE4955" w:rsidRPr="00AE4955" w:rsidRDefault="0090393D" w:rsidP="00AE495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do they reposition [resident’s name]?</w:t>
            </w:r>
          </w:p>
          <w:p w14:paraId="3DCE8EBF" w14:textId="77777777" w:rsidR="0090393D" w:rsidRDefault="0090393D" w:rsidP="00B04E7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</w:t>
            </w:r>
            <w:r w:rsidRPr="003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 if it is getting better?</w:t>
            </w:r>
          </w:p>
          <w:p w14:paraId="3847087C" w14:textId="77777777" w:rsidR="00B04E70" w:rsidRPr="006463F7" w:rsidRDefault="00B04E70" w:rsidP="00B04E7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Does [resident’s name] have easy access to a sink with soap to wash his/her hands? </w:t>
            </w:r>
          </w:p>
          <w:p w14:paraId="181D4162" w14:textId="77777777" w:rsidR="00B04E70" w:rsidRPr="006463F7" w:rsidRDefault="00B04E70" w:rsidP="00B04E7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lastRenderedPageBreak/>
              <w:t>Does staff assist [resident’s name] with washing his/her hands, if needed?</w:t>
            </w:r>
          </w:p>
          <w:p w14:paraId="35621941" w14:textId="77777777" w:rsidR="00B04E70" w:rsidRPr="006463F7" w:rsidRDefault="00B04E70" w:rsidP="00B04E7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Does staff wash their hands before they do treatments for [resident’s name] pressure ulcer?</w:t>
            </w:r>
          </w:p>
          <w:p w14:paraId="0F6FA57D" w14:textId="77777777" w:rsidR="00B04E70" w:rsidRPr="006463F7" w:rsidRDefault="00B04E70" w:rsidP="00B04E7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Is his/her pressure ulcer infected?</w:t>
            </w:r>
          </w:p>
          <w:p w14:paraId="492C5BD7" w14:textId="77777777" w:rsidR="00B04E70" w:rsidRPr="006463F7" w:rsidRDefault="00B04E70" w:rsidP="00173E6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How long has it been infected?</w:t>
            </w:r>
          </w:p>
          <w:p w14:paraId="36A21670" w14:textId="45CC201F" w:rsidR="00B04E70" w:rsidRPr="0038013C" w:rsidRDefault="00B04E70" w:rsidP="00B04E7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Do you know if they changed the treatment and if it is getting better?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F678296" w14:textId="2A18C8FB" w:rsidR="0090393D" w:rsidRDefault="0090393D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Issues/NA</w:t>
            </w:r>
          </w:p>
          <w:p w14:paraId="40708C11" w14:textId="77777777" w:rsidR="0090393D" w:rsidRDefault="0090393D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C52B21" w14:textId="7F97BFEA" w:rsidR="0090393D" w:rsidRDefault="0090393D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259A9E70" w14:textId="77777777" w:rsidR="0090393D" w:rsidRDefault="0090393D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C7236E" w14:textId="14E7E6CA" w:rsidR="0090393D" w:rsidRPr="0038013C" w:rsidRDefault="0090393D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59DCFA36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2A1D3A" w14:textId="2B0599AF" w:rsidR="0090393D" w:rsidRPr="002C723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Conditions (non-pressure related)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7721C6" w14:textId="4510DA55" w:rsidR="0090393D" w:rsidRPr="002C723A" w:rsidRDefault="0090393D" w:rsidP="00986748">
            <w:pPr>
              <w:pStyle w:val="ListParagraph"/>
              <w:keepNext/>
              <w:keepLines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bruises,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burns, or other issues with his/her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skin? </w:t>
            </w:r>
          </w:p>
          <w:p w14:paraId="025797D4" w14:textId="5BF71DA8" w:rsidR="0090393D" w:rsidRPr="002C723A" w:rsidRDefault="0090393D" w:rsidP="00986748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know how 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got it? </w:t>
            </w:r>
          </w:p>
          <w:p w14:paraId="48F2A7E7" w14:textId="77777777" w:rsidR="0090393D" w:rsidRDefault="0090393D" w:rsidP="00986748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staff aware? </w:t>
            </w:r>
          </w:p>
          <w:p w14:paraId="62B01628" w14:textId="20201592" w:rsidR="0090393D" w:rsidRPr="00F91D7A" w:rsidRDefault="0090393D" w:rsidP="00986748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they doing to prevent it from happening again?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DDE8F4" w14:textId="0891F8BB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6C8CA1C" w14:textId="77777777" w:rsidR="0090393D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08BFE" w14:textId="5627A2B4" w:rsidR="0090393D" w:rsidRPr="00F91D7A" w:rsidRDefault="0090393D" w:rsidP="009867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145712A6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77CFE6" w14:textId="2C3E8D8B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Limited ROM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22F38B" w14:textId="12785C90" w:rsidR="0090393D" w:rsidRDefault="0090393D" w:rsidP="00A2676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any limitations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oints like his/her hands or knees?</w:t>
            </w:r>
          </w:p>
          <w:p w14:paraId="486F5BB5" w14:textId="26C90496" w:rsidR="0090393D" w:rsidRPr="00A26768" w:rsidRDefault="0090393D" w:rsidP="00A26768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are staff doing to help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his/her</w:t>
            </w:r>
            <w:r w:rsidRPr="00A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 range of motion?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6F9AFDF" w14:textId="09EF27E2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36E7BF2F" w14:textId="77777777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9E3A46" w14:textId="2A1B6523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4BB97D80" w14:textId="77777777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A9B9F" w14:textId="13059CE6" w:rsidR="0090393D" w:rsidRPr="00A26768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0489181B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6B731A2E" w14:textId="760CCFAA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4F3C9E43" w14:textId="77777777" w:rsidR="0090393D" w:rsidRPr="002C723A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on a rehab unit or the resident has expressed concerns (e.g., contractures) that should be addressed by rehab, ask: </w:t>
            </w:r>
          </w:p>
          <w:p w14:paraId="39C05989" w14:textId="6B3EF203" w:rsidR="0090393D" w:rsidRPr="002C723A" w:rsidRDefault="0090393D" w:rsidP="00A2676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getting therapy? Tell me about it.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2B88A4CF" w14:textId="5935B62C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639120A" w14:textId="77777777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2A452A" w14:textId="43EAE32C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4EAC5E2F" w14:textId="77777777" w:rsidR="0090393D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3FC684" w14:textId="7567E595" w:rsidR="0090393D" w:rsidRPr="00A26768" w:rsidRDefault="0090393D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90393D" w:rsidRPr="002C723A" w14:paraId="355551F3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6E7052" w14:textId="5CCC310C" w:rsidR="0090393D" w:rsidRPr="00907EB9" w:rsidRDefault="0090393D" w:rsidP="00C9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1071A2" w14:textId="77777777" w:rsidR="0090393D" w:rsidRDefault="0090393D" w:rsidP="002E18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ask if the resident is on dialysis: </w:t>
            </w:r>
          </w:p>
          <w:p w14:paraId="5AE44524" w14:textId="68D75F9D" w:rsidR="0090393D" w:rsidRPr="00A02263" w:rsidRDefault="0090393D" w:rsidP="002E1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type of dialysis 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A0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A0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(hemodialysis or peritoneal dialysis)?</w:t>
            </w:r>
          </w:p>
          <w:p w14:paraId="023D687F" w14:textId="77777777" w:rsidR="0090393D" w:rsidRPr="00907EB9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peritoneal or h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(HHD)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8DE91A1" w14:textId="297BF40F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and how often 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D857786" w14:textId="77777777" w:rsidR="0090393D" w:rsidRPr="00907EB9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administers the 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facility (e.g., family or staff)?</w:t>
            </w:r>
          </w:p>
          <w:p w14:paraId="64473CB0" w14:textId="4EE03022" w:rsidR="0090393D" w:rsidRPr="00907EB9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is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access site located?</w:t>
            </w:r>
          </w:p>
          <w:p w14:paraId="1BF027DF" w14:textId="5ADE3046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is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access site monitored by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facility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staff?</w:t>
            </w:r>
          </w:p>
          <w:p w14:paraId="1FD71EF3" w14:textId="52FE1FBD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problems with infections?</w:t>
            </w:r>
          </w:p>
          <w:p w14:paraId="2B2C3560" w14:textId="1A72C76A" w:rsidR="0090393D" w:rsidRPr="002E1872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 receiving HHD: Has [resident’s name]</w:t>
            </w:r>
            <w:r w:rsidRPr="002E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problems with bleeding at the access site? </w:t>
            </w:r>
          </w:p>
          <w:p w14:paraId="0DDAE00F" w14:textId="311D02C8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a resident receiving HHD: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 do staff use for taking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B/P? </w:t>
            </w:r>
          </w:p>
          <w:p w14:paraId="20D25CAB" w14:textId="5FD67D17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Has 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problems before, during or after dialysis? If so, can you describe what occurred and how staff responded?</w:t>
            </w:r>
          </w:p>
          <w:p w14:paraId="4139CEF5" w14:textId="210801C1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and when is [resident’s name] weighed and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vital signs taken?</w:t>
            </w:r>
          </w:p>
          <w:p w14:paraId="61C567BE" w14:textId="4CF1C588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issue with his/her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eals and medications on days he/she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 hemodialysis?</w:t>
            </w:r>
          </w:p>
          <w:p w14:paraId="6D29BC96" w14:textId="75863F6D" w:rsidR="0090393D" w:rsidRPr="002C723A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fluid restriction or dietary restrictions? </w:t>
            </w:r>
          </w:p>
          <w:p w14:paraId="7534BB27" w14:textId="0B9CC8A9" w:rsidR="0090393D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is he/she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doing with that?</w:t>
            </w:r>
          </w:p>
          <w:p w14:paraId="02FCC055" w14:textId="1E2C1563" w:rsidR="0090393D" w:rsidRPr="002C723A" w:rsidRDefault="0090393D" w:rsidP="002E18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think there is good communication between the dialysis center and the facility? </w:t>
            </w:r>
          </w:p>
          <w:p w14:paraId="356B256B" w14:textId="77777777" w:rsidR="0090393D" w:rsidRDefault="0090393D" w:rsidP="002E187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87379D" w14:textId="77777777" w:rsidR="0090393D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offsite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6D664A" w14:textId="77777777" w:rsidR="0090393D" w:rsidRPr="00907EB9" w:rsidRDefault="0090393D" w:rsidP="002E187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 are the transport arrangements?</w:t>
            </w:r>
          </w:p>
          <w:p w14:paraId="546B2041" w14:textId="0051D778" w:rsidR="0090393D" w:rsidRPr="002E1872" w:rsidRDefault="0090393D" w:rsidP="000D74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there been a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ny concerns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[residents’ name] goes from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dialysis and back to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facility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62EAABA" w14:textId="281E4D2F" w:rsidR="0090393D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</w:t>
            </w:r>
          </w:p>
          <w:p w14:paraId="45EE1A90" w14:textId="77777777" w:rsidR="0090393D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DD476" w14:textId="6E6D33AA" w:rsidR="0090393D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6E48850D" w14:textId="77777777" w:rsidR="00B57D49" w:rsidRDefault="00B57D49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25273A" w14:textId="7F5EBE4C" w:rsidR="00B57D49" w:rsidRDefault="00B57D49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  <w:p w14:paraId="1E56CF8E" w14:textId="77777777" w:rsidR="0090393D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E78028" w14:textId="6F92A7A9" w:rsidR="0090393D" w:rsidRPr="002E1872" w:rsidRDefault="0090393D" w:rsidP="002E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90393D" w:rsidRPr="002C723A" w14:paraId="7A237513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CD2215" w14:textId="76B0706E" w:rsidR="0090393D" w:rsidRPr="002C723A" w:rsidRDefault="0090393D" w:rsidP="00C9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B&amp;B incontinence 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475221" w14:textId="30A230AE" w:rsidR="0090393D" w:rsidRDefault="0090393D" w:rsidP="002E187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[resident’s name] incontinent?</w:t>
            </w:r>
          </w:p>
          <w:p w14:paraId="52AD086B" w14:textId="35AD7616" w:rsidR="0090393D" w:rsidRPr="002C723A" w:rsidRDefault="0090393D" w:rsidP="0074656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did he/she become incontinent? </w:t>
            </w:r>
          </w:p>
          <w:p w14:paraId="5328C5C4" w14:textId="1C75007A" w:rsidR="0090393D" w:rsidRDefault="0090393D" w:rsidP="0074656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know why he/she is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incontinent? </w:t>
            </w:r>
          </w:p>
          <w:p w14:paraId="5E37C253" w14:textId="0316B305" w:rsidR="0090393D" w:rsidRDefault="0090393D" w:rsidP="0074656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the facility doing to try and help [resident’s name] become more continent? </w:t>
            </w:r>
          </w:p>
          <w:p w14:paraId="38747488" w14:textId="59EE3342" w:rsidR="0090393D" w:rsidRDefault="0090393D" w:rsidP="002E187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ncontinence briefs? If so, do you know if he/she has</w:t>
            </w: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ever 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instructed to urinate in his/her</w:t>
            </w: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briefs and the staff will change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him/her</w:t>
            </w: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later?</w:t>
            </w:r>
          </w:p>
          <w:p w14:paraId="012BF6B4" w14:textId="4BE7E8F1" w:rsidR="0090393D" w:rsidRPr="002E1872" w:rsidRDefault="0090393D" w:rsidP="000D744F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74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74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program (e.g., scheduled toileting) to help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him/her maintain his/her</w:t>
            </w:r>
            <w:r w:rsidRPr="0074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level of continence? How is it going? Are there things they could be doing that might help?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31C9865" w14:textId="52DF68A8" w:rsidR="0090393D" w:rsidRDefault="0090393D" w:rsidP="0074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4E2CE99" w14:textId="77777777" w:rsidR="0090393D" w:rsidRDefault="0090393D" w:rsidP="0074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1CAB6F" w14:textId="77777777" w:rsidR="0090393D" w:rsidRDefault="0090393D" w:rsidP="0074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458DFBF7" w14:textId="77777777" w:rsidR="0090393D" w:rsidRDefault="0090393D" w:rsidP="0074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807D1" w14:textId="1E34438A" w:rsidR="0090393D" w:rsidRPr="0074656B" w:rsidRDefault="0090393D" w:rsidP="0074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17F574A4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4F5097" w14:textId="3B1FA465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Constipation/Diarrhea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CAC65C" w14:textId="4D3781B6" w:rsidR="0090393D" w:rsidRPr="002C723A" w:rsidRDefault="0090393D" w:rsidP="00DE6D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having any problems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his/her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bowels?</w:t>
            </w:r>
          </w:p>
          <w:p w14:paraId="13287AA3" w14:textId="77777777" w:rsidR="0090393D" w:rsidRPr="002C723A" w:rsidRDefault="0090393D" w:rsidP="00DE6D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Constipation (longer than 3 days)?</w:t>
            </w:r>
          </w:p>
          <w:p w14:paraId="12F57012" w14:textId="77777777" w:rsidR="0090393D" w:rsidRPr="002C723A" w:rsidRDefault="0090393D" w:rsidP="00DE6D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Diarrhea?</w:t>
            </w:r>
          </w:p>
          <w:p w14:paraId="6CD9267F" w14:textId="49A2B87C" w:rsidR="0090393D" w:rsidRPr="002C723A" w:rsidRDefault="0090393D" w:rsidP="00DE6D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has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the problems with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his/her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bowels?</w:t>
            </w:r>
          </w:p>
          <w:p w14:paraId="314BF292" w14:textId="35D0206E" w:rsidR="0090393D" w:rsidRDefault="0090393D" w:rsidP="00DE6D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bowel management program?  If so, please describe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9D02E3" w14:textId="28C4474D" w:rsidR="0090393D" w:rsidRPr="00DE6D14" w:rsidRDefault="0090393D" w:rsidP="00DE6D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</w:t>
            </w:r>
            <w:r w:rsidRPr="00DE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 that the bowel 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nagement program helps with his/her</w:t>
            </w:r>
            <w:r w:rsidRPr="00DE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bowel problems?  If not, why not?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1404E17" w14:textId="36359122" w:rsidR="0090393D" w:rsidRDefault="0090393D" w:rsidP="00DE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737D1D6" w14:textId="77777777" w:rsidR="0090393D" w:rsidRDefault="0090393D" w:rsidP="00DE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6DFF1F" w14:textId="0E37E719" w:rsidR="0090393D" w:rsidRPr="00DE6D14" w:rsidRDefault="0090393D" w:rsidP="00DE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90393D" w:rsidRPr="002C723A" w14:paraId="20766E74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8876E5" w14:textId="4B00C2A3" w:rsidR="0090393D" w:rsidRPr="002C723A" w:rsidRDefault="0090393D" w:rsidP="00CA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Smoking </w:t>
            </w:r>
          </w:p>
          <w:p w14:paraId="1445F554" w14:textId="77777777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C04A02" w14:textId="7176B757" w:rsidR="0090393D" w:rsidRPr="00CA18F1" w:rsidRDefault="0090393D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 if the resident smokes</w:t>
            </w:r>
            <w:r w:rsidR="00734A82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/vapes</w:t>
            </w:r>
            <w:r w:rsidR="006C0C51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which includes tobacco, electronic cigarettes/vapor pen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CE3FDDB" w14:textId="11E9396E" w:rsidR="0090393D" w:rsidRPr="002C723A" w:rsidRDefault="0090393D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Is [resident’s name] able to smoke</w:t>
            </w:r>
            <w:r w:rsidR="006C0C51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</w:t>
            </w:r>
            <w:r w:rsidRPr="00646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If not, what are the smoking times?</w:t>
            </w:r>
          </w:p>
          <w:p w14:paraId="218E66D8" w14:textId="4DBBFC78" w:rsidR="0090393D" w:rsidRPr="002C723A" w:rsidRDefault="0090393D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keeps his/her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cigarettes </w:t>
            </w:r>
            <w:r w:rsidR="006C0C51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(tobacco or e-cig/vapor pen)</w:t>
            </w:r>
            <w:r w:rsidR="006C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lighter? </w:t>
            </w:r>
          </w:p>
          <w:p w14:paraId="4134E170" w14:textId="23DAF8B0" w:rsidR="0090393D" w:rsidRPr="00907EB9" w:rsidRDefault="0090393D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oxygen? If so,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 he/she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smoked</w:t>
            </w:r>
            <w:r w:rsidR="006C0C51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/vaped</w:t>
            </w:r>
            <w:r w:rsidRPr="00646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facility while using his/her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oxygen?</w:t>
            </w:r>
          </w:p>
          <w:p w14:paraId="6211C235" w14:textId="0139AFDE" w:rsidR="0090393D" w:rsidRPr="002C723A" w:rsidRDefault="0090393D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does [resident’s name] put his/her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ashes and cigarette butts?</w:t>
            </w:r>
          </w:p>
          <w:p w14:paraId="5E545893" w14:textId="045726CC" w:rsidR="0090393D" w:rsidRPr="002C723A" w:rsidRDefault="0090393D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staff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upervise [resident’s name] when 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smoke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C0C51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216D104B" w14:textId="09B60F91" w:rsidR="0090393D" w:rsidRPr="00907EB9" w:rsidRDefault="0090393D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[resident’s name] use devices to help keep him/her safe while he/she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smoke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(e.g., a smoking apron)? </w:t>
            </w:r>
          </w:p>
          <w:p w14:paraId="4782BCC0" w14:textId="13C7CBCA" w:rsidR="0090393D" w:rsidRPr="008869A3" w:rsidRDefault="0090393D" w:rsidP="0006637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accidents or burns while smoking</w:t>
            </w:r>
            <w:r w:rsidR="006C0C51" w:rsidRPr="006463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/vaping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040632F" w14:textId="2D83C4E3" w:rsidR="0090393D" w:rsidRDefault="0090393D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</w:t>
            </w:r>
          </w:p>
          <w:p w14:paraId="4CF4FC8B" w14:textId="77777777" w:rsidR="0090393D" w:rsidRDefault="0090393D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269984" w14:textId="77777777" w:rsidR="0090393D" w:rsidRDefault="0090393D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0BDC31B3" w14:textId="77777777" w:rsidR="00B57D49" w:rsidRDefault="00B57D49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BF196" w14:textId="196B6437" w:rsidR="00B57D49" w:rsidRPr="008869A3" w:rsidRDefault="00B57D49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90393D" w:rsidRPr="002C723A" w14:paraId="3A3084C2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54920067" w14:textId="0BD73D19" w:rsidR="0090393D" w:rsidRPr="002C723A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Hospice</w:t>
            </w:r>
          </w:p>
          <w:p w14:paraId="002645E4" w14:textId="4D1454BB" w:rsidR="0090393D" w:rsidRPr="002C723A" w:rsidRDefault="0090393D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680AF3B4" w14:textId="79751002" w:rsidR="0090393D" w:rsidRPr="00907EB9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 if the resident is receiving hospice services:</w:t>
            </w:r>
          </w:p>
          <w:p w14:paraId="0A8D6AE0" w14:textId="7F52913A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long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received hospice services?  </w:t>
            </w:r>
          </w:p>
          <w:p w14:paraId="6E49D456" w14:textId="397B5858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often does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hospice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staff come in to see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him/her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provide care?  </w:t>
            </w:r>
          </w:p>
          <w:p w14:paraId="2163D397" w14:textId="77777777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type of care or services do they provide?</w:t>
            </w:r>
          </w:p>
          <w:p w14:paraId="0DB91483" w14:textId="38B9C9F8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or the responsible party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involved in care planning decisions with the hospice and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facility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1054921A" w14:textId="6B219F14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facility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provide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 or the responsible party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with the name of the person who coordinates care with the hospice? </w:t>
            </w:r>
          </w:p>
          <w:p w14:paraId="17759EE1" w14:textId="219287A0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this person been in contact with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or the responsible party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EF9E5B3" w14:textId="1C7174D0" w:rsidR="0090393D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any concerns with hospice services?</w:t>
            </w:r>
          </w:p>
          <w:p w14:paraId="3C84B9F5" w14:textId="67122658" w:rsidR="0090393D" w:rsidRPr="0087116B" w:rsidRDefault="0090393D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know who to talk to at the facility concerning his/her hospice care? 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3A2ECDF5" w14:textId="332516E0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</w:p>
          <w:p w14:paraId="06085C42" w14:textId="77777777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7FF7C" w14:textId="308ADC85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37374B9F" w14:textId="77777777" w:rsidR="00B57D49" w:rsidRDefault="00B57D49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5CEDDF" w14:textId="0B1E7F6C" w:rsidR="00B57D49" w:rsidRDefault="00B57D49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  <w:p w14:paraId="3163FABF" w14:textId="77777777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03B39F" w14:textId="365A9120" w:rsidR="0090393D" w:rsidRPr="0087116B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90393D" w:rsidRPr="002C723A" w14:paraId="57DFD2BE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A24067C" w14:textId="40A4AC00" w:rsidR="0090393D" w:rsidRPr="002C723A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Notification of Change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CCC8192" w14:textId="77777777" w:rsidR="0090393D" w:rsidRPr="002C723A" w:rsidRDefault="0090393D" w:rsidP="00E306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the person who would be notified of a change in condition or an accident involving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C93A36A" w14:textId="77777777" w:rsidR="0090393D" w:rsidRPr="002C723A" w:rsidRDefault="0090393D" w:rsidP="00E306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there been a change in [resident's name]'s condition within the past several months?</w:t>
            </w:r>
          </w:p>
          <w:p w14:paraId="226DA97A" w14:textId="77777777" w:rsidR="0090393D" w:rsidRDefault="0090393D" w:rsidP="00E306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the staff notify you promptly?</w:t>
            </w:r>
          </w:p>
          <w:p w14:paraId="3319A80D" w14:textId="640B7D58" w:rsidR="0090393D" w:rsidRPr="00E3061F" w:rsidRDefault="0090393D" w:rsidP="00E306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notified when [resident's name]'s treatment is changed?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7733704" w14:textId="41AA11C7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5A126DD7" w14:textId="77777777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0CEDD" w14:textId="16B70FE2" w:rsidR="0090393D" w:rsidRDefault="0090393D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90393D" w:rsidRPr="002C723A" w14:paraId="6FEF5ECA" w14:textId="77777777" w:rsidTr="006463F7">
        <w:trPr>
          <w:gridBefore w:val="1"/>
          <w:wBefore w:w="7" w:type="dxa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EC6668" w14:textId="1C39C164" w:rsidR="0090393D" w:rsidRPr="002C723A" w:rsidRDefault="0090393D" w:rsidP="0054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Concerns</w:t>
            </w:r>
          </w:p>
        </w:tc>
        <w:tc>
          <w:tcPr>
            <w:tcW w:w="594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21967E" w14:textId="7FF7AB54" w:rsidR="0090393D" w:rsidRPr="002C723A" w:rsidRDefault="0090393D" w:rsidP="005456B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any other concerns or problems that the facility is not helping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[resident’s name]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with?</w:t>
            </w:r>
          </w:p>
        </w:tc>
        <w:tc>
          <w:tcPr>
            <w:tcW w:w="2147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697637F" w14:textId="194063A8" w:rsidR="0090393D" w:rsidRDefault="0090393D" w:rsidP="0054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38D0E591" w14:textId="77777777" w:rsidR="0090393D" w:rsidRDefault="0090393D" w:rsidP="0054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03AAC4" w14:textId="113EF4FE" w:rsidR="0090393D" w:rsidRPr="0087116B" w:rsidRDefault="0090393D" w:rsidP="0054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</w:tbl>
    <w:p w14:paraId="7E46833B" w14:textId="77777777" w:rsidR="00EC006E" w:rsidRPr="005E3176" w:rsidRDefault="00EC006E">
      <w:pPr>
        <w:rPr>
          <w:rFonts w:ascii="Times New Roman" w:hAnsi="Times New Roman" w:cs="Times New Roman"/>
          <w:sz w:val="2"/>
          <w:szCs w:val="2"/>
        </w:rPr>
      </w:pPr>
    </w:p>
    <w:sectPr w:rsidR="00EC006E" w:rsidRPr="005E3176" w:rsidSect="00C15D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B27D" w14:textId="77777777" w:rsidR="00D06489" w:rsidRDefault="00D06489" w:rsidP="00470178">
      <w:pPr>
        <w:spacing w:after="0" w:line="240" w:lineRule="auto"/>
      </w:pPr>
      <w:r>
        <w:separator/>
      </w:r>
    </w:p>
  </w:endnote>
  <w:endnote w:type="continuationSeparator" w:id="0">
    <w:p w14:paraId="08ECC98C" w14:textId="77777777" w:rsidR="00D06489" w:rsidRDefault="00D06489" w:rsidP="004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0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9D635" w14:textId="20E3F94D" w:rsidR="006D3DCC" w:rsidRDefault="00FE49A8" w:rsidP="00986748">
        <w:pPr>
          <w:pStyle w:val="Footer"/>
          <w:tabs>
            <w:tab w:val="clear" w:pos="4680"/>
            <w:tab w:val="clear" w:pos="9360"/>
            <w:tab w:val="left" w:pos="9090"/>
            <w:tab w:val="left" w:pos="11421"/>
          </w:tabs>
        </w:pPr>
        <w:r>
          <w:t>10</w:t>
        </w:r>
        <w:r w:rsidR="000C3CF6">
          <w:t>/</w:t>
        </w:r>
        <w:r w:rsidR="0055211C">
          <w:t>2</w:t>
        </w:r>
        <w:r w:rsidR="00BE5952">
          <w:t>02</w:t>
        </w:r>
        <w:r>
          <w:t>2</w:t>
        </w:r>
        <w:r w:rsidR="000C3CF6">
          <w:tab/>
        </w:r>
        <w:r w:rsidR="006D3DCC">
          <w:fldChar w:fldCharType="begin"/>
        </w:r>
        <w:r w:rsidR="006D3DCC">
          <w:instrText xml:space="preserve"> PAGE   \* MERGEFORMAT </w:instrText>
        </w:r>
        <w:r w:rsidR="006D3DCC">
          <w:fldChar w:fldCharType="separate"/>
        </w:r>
        <w:r w:rsidR="00580D74">
          <w:rPr>
            <w:noProof/>
          </w:rPr>
          <w:t>1</w:t>
        </w:r>
        <w:r w:rsidR="006D3DC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F158" w14:textId="77777777" w:rsidR="00D06489" w:rsidRDefault="00D06489" w:rsidP="00470178">
      <w:pPr>
        <w:spacing w:after="0" w:line="240" w:lineRule="auto"/>
      </w:pPr>
      <w:r>
        <w:separator/>
      </w:r>
    </w:p>
  </w:footnote>
  <w:footnote w:type="continuationSeparator" w:id="0">
    <w:p w14:paraId="58C1B41C" w14:textId="77777777" w:rsidR="00D06489" w:rsidRDefault="00D06489" w:rsidP="0047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0A27" w14:textId="77777777" w:rsidR="00C15DFF" w:rsidRDefault="00C15DFF" w:rsidP="00C15DFF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Initial Pool Process:  Resident Representative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1F7"/>
    <w:multiLevelType w:val="hybridMultilevel"/>
    <w:tmpl w:val="6CB6D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F5D61"/>
    <w:multiLevelType w:val="hybridMultilevel"/>
    <w:tmpl w:val="0DA0F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17A7F"/>
    <w:multiLevelType w:val="hybridMultilevel"/>
    <w:tmpl w:val="FA202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E696C"/>
    <w:multiLevelType w:val="hybridMultilevel"/>
    <w:tmpl w:val="00F2B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445D4"/>
    <w:multiLevelType w:val="hybridMultilevel"/>
    <w:tmpl w:val="1E08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A5D50"/>
    <w:multiLevelType w:val="hybridMultilevel"/>
    <w:tmpl w:val="BD1E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D1E81"/>
    <w:multiLevelType w:val="hybridMultilevel"/>
    <w:tmpl w:val="0872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7321"/>
    <w:multiLevelType w:val="hybridMultilevel"/>
    <w:tmpl w:val="081C86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0221122"/>
    <w:multiLevelType w:val="hybridMultilevel"/>
    <w:tmpl w:val="0E3EB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A43F3"/>
    <w:multiLevelType w:val="hybridMultilevel"/>
    <w:tmpl w:val="132A8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F3258"/>
    <w:multiLevelType w:val="hybridMultilevel"/>
    <w:tmpl w:val="0B342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12CE5"/>
    <w:multiLevelType w:val="hybridMultilevel"/>
    <w:tmpl w:val="84C04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67118"/>
    <w:multiLevelType w:val="hybridMultilevel"/>
    <w:tmpl w:val="0F188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A4A12"/>
    <w:multiLevelType w:val="hybridMultilevel"/>
    <w:tmpl w:val="FB1C2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A5C51"/>
    <w:multiLevelType w:val="hybridMultilevel"/>
    <w:tmpl w:val="C9EE4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9A4FB6"/>
    <w:multiLevelType w:val="hybridMultilevel"/>
    <w:tmpl w:val="9154D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735FB0"/>
    <w:multiLevelType w:val="hybridMultilevel"/>
    <w:tmpl w:val="C2E2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2663E"/>
    <w:multiLevelType w:val="hybridMultilevel"/>
    <w:tmpl w:val="7FFC5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07F7A"/>
    <w:multiLevelType w:val="hybridMultilevel"/>
    <w:tmpl w:val="A792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D249A4"/>
    <w:multiLevelType w:val="hybridMultilevel"/>
    <w:tmpl w:val="A16AC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6707DA"/>
    <w:multiLevelType w:val="hybridMultilevel"/>
    <w:tmpl w:val="AB742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C11CC1"/>
    <w:multiLevelType w:val="hybridMultilevel"/>
    <w:tmpl w:val="9E328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E750FA"/>
    <w:multiLevelType w:val="hybridMultilevel"/>
    <w:tmpl w:val="89B4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A57716"/>
    <w:multiLevelType w:val="hybridMultilevel"/>
    <w:tmpl w:val="945C3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407642"/>
    <w:multiLevelType w:val="hybridMultilevel"/>
    <w:tmpl w:val="1F96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66FE"/>
    <w:multiLevelType w:val="hybridMultilevel"/>
    <w:tmpl w:val="1824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F6550"/>
    <w:multiLevelType w:val="hybridMultilevel"/>
    <w:tmpl w:val="0936B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D7726E"/>
    <w:multiLevelType w:val="hybridMultilevel"/>
    <w:tmpl w:val="2E865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6424C9"/>
    <w:multiLevelType w:val="hybridMultilevel"/>
    <w:tmpl w:val="F4E6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B42260"/>
    <w:multiLevelType w:val="hybridMultilevel"/>
    <w:tmpl w:val="DCC047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2DB1A30"/>
    <w:multiLevelType w:val="hybridMultilevel"/>
    <w:tmpl w:val="C5BEA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792DE7"/>
    <w:multiLevelType w:val="hybridMultilevel"/>
    <w:tmpl w:val="6CEAD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1223EE"/>
    <w:multiLevelType w:val="hybridMultilevel"/>
    <w:tmpl w:val="34588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4B3225"/>
    <w:multiLevelType w:val="hybridMultilevel"/>
    <w:tmpl w:val="F58CC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CF75E8"/>
    <w:multiLevelType w:val="hybridMultilevel"/>
    <w:tmpl w:val="3350E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F0407"/>
    <w:multiLevelType w:val="hybridMultilevel"/>
    <w:tmpl w:val="933CE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98687B"/>
    <w:multiLevelType w:val="hybridMultilevel"/>
    <w:tmpl w:val="10AC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43DA"/>
    <w:multiLevelType w:val="hybridMultilevel"/>
    <w:tmpl w:val="9D6E0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C4FB8"/>
    <w:multiLevelType w:val="hybridMultilevel"/>
    <w:tmpl w:val="F2C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33C8F"/>
    <w:multiLevelType w:val="hybridMultilevel"/>
    <w:tmpl w:val="D1D45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1B2D1C"/>
    <w:multiLevelType w:val="hybridMultilevel"/>
    <w:tmpl w:val="9A645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711407"/>
    <w:multiLevelType w:val="hybridMultilevel"/>
    <w:tmpl w:val="09A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15619"/>
    <w:multiLevelType w:val="hybridMultilevel"/>
    <w:tmpl w:val="803C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B537A"/>
    <w:multiLevelType w:val="hybridMultilevel"/>
    <w:tmpl w:val="568E1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C01EE5"/>
    <w:multiLevelType w:val="hybridMultilevel"/>
    <w:tmpl w:val="C1FED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042F6F"/>
    <w:multiLevelType w:val="hybridMultilevel"/>
    <w:tmpl w:val="790AE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142BE0"/>
    <w:multiLevelType w:val="hybridMultilevel"/>
    <w:tmpl w:val="31305CC8"/>
    <w:lvl w:ilvl="0" w:tplc="2A987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0767A"/>
    <w:multiLevelType w:val="hybridMultilevel"/>
    <w:tmpl w:val="1906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4B299C"/>
    <w:multiLevelType w:val="hybridMultilevel"/>
    <w:tmpl w:val="09B23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4F3829"/>
    <w:multiLevelType w:val="hybridMultilevel"/>
    <w:tmpl w:val="2C1A5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7F7E6B"/>
    <w:multiLevelType w:val="hybridMultilevel"/>
    <w:tmpl w:val="E93C4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C3F62B1"/>
    <w:multiLevelType w:val="hybridMultilevel"/>
    <w:tmpl w:val="E86E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FE5F12"/>
    <w:multiLevelType w:val="hybridMultilevel"/>
    <w:tmpl w:val="43CE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568958">
    <w:abstractNumId w:val="3"/>
  </w:num>
  <w:num w:numId="2" w16cid:durableId="1670674257">
    <w:abstractNumId w:val="29"/>
  </w:num>
  <w:num w:numId="3" w16cid:durableId="2140372437">
    <w:abstractNumId w:val="6"/>
  </w:num>
  <w:num w:numId="4" w16cid:durableId="1196305584">
    <w:abstractNumId w:val="16"/>
  </w:num>
  <w:num w:numId="5" w16cid:durableId="1776972676">
    <w:abstractNumId w:val="36"/>
  </w:num>
  <w:num w:numId="6" w16cid:durableId="647783954">
    <w:abstractNumId w:val="46"/>
  </w:num>
  <w:num w:numId="7" w16cid:durableId="1536187466">
    <w:abstractNumId w:val="38"/>
  </w:num>
  <w:num w:numId="8" w16cid:durableId="1274897098">
    <w:abstractNumId w:val="22"/>
  </w:num>
  <w:num w:numId="9" w16cid:durableId="1943344303">
    <w:abstractNumId w:val="52"/>
  </w:num>
  <w:num w:numId="10" w16cid:durableId="698553461">
    <w:abstractNumId w:val="42"/>
  </w:num>
  <w:num w:numId="11" w16cid:durableId="2126923331">
    <w:abstractNumId w:val="15"/>
  </w:num>
  <w:num w:numId="12" w16cid:durableId="1814641878">
    <w:abstractNumId w:val="12"/>
  </w:num>
  <w:num w:numId="13" w16cid:durableId="1261449082">
    <w:abstractNumId w:val="9"/>
  </w:num>
  <w:num w:numId="14" w16cid:durableId="1239830092">
    <w:abstractNumId w:val="28"/>
  </w:num>
  <w:num w:numId="15" w16cid:durableId="1076130573">
    <w:abstractNumId w:val="0"/>
  </w:num>
  <w:num w:numId="16" w16cid:durableId="531653109">
    <w:abstractNumId w:val="31"/>
  </w:num>
  <w:num w:numId="17" w16cid:durableId="1307584267">
    <w:abstractNumId w:val="48"/>
  </w:num>
  <w:num w:numId="18" w16cid:durableId="664091407">
    <w:abstractNumId w:val="47"/>
  </w:num>
  <w:num w:numId="19" w16cid:durableId="1604919232">
    <w:abstractNumId w:val="27"/>
  </w:num>
  <w:num w:numId="20" w16cid:durableId="1508908654">
    <w:abstractNumId w:val="30"/>
  </w:num>
  <w:num w:numId="21" w16cid:durableId="611059074">
    <w:abstractNumId w:val="19"/>
  </w:num>
  <w:num w:numId="22" w16cid:durableId="1298101498">
    <w:abstractNumId w:val="11"/>
  </w:num>
  <w:num w:numId="23" w16cid:durableId="1741444343">
    <w:abstractNumId w:val="18"/>
  </w:num>
  <w:num w:numId="24" w16cid:durableId="5640922">
    <w:abstractNumId w:val="49"/>
  </w:num>
  <w:num w:numId="25" w16cid:durableId="1920865221">
    <w:abstractNumId w:val="2"/>
  </w:num>
  <w:num w:numId="26" w16cid:durableId="1464274279">
    <w:abstractNumId w:val="44"/>
  </w:num>
  <w:num w:numId="27" w16cid:durableId="1529022315">
    <w:abstractNumId w:val="34"/>
  </w:num>
  <w:num w:numId="28" w16cid:durableId="1537963511">
    <w:abstractNumId w:val="50"/>
  </w:num>
  <w:num w:numId="29" w16cid:durableId="1681540469">
    <w:abstractNumId w:val="26"/>
  </w:num>
  <w:num w:numId="30" w16cid:durableId="1780180837">
    <w:abstractNumId w:val="1"/>
  </w:num>
  <w:num w:numId="31" w16cid:durableId="1484618232">
    <w:abstractNumId w:val="45"/>
  </w:num>
  <w:num w:numId="32" w16cid:durableId="138618346">
    <w:abstractNumId w:val="17"/>
  </w:num>
  <w:num w:numId="33" w16cid:durableId="175733692">
    <w:abstractNumId w:val="43"/>
  </w:num>
  <w:num w:numId="34" w16cid:durableId="1677264371">
    <w:abstractNumId w:val="32"/>
  </w:num>
  <w:num w:numId="35" w16cid:durableId="1800948447">
    <w:abstractNumId w:val="10"/>
  </w:num>
  <w:num w:numId="36" w16cid:durableId="2043507748">
    <w:abstractNumId w:val="33"/>
  </w:num>
  <w:num w:numId="37" w16cid:durableId="2060133047">
    <w:abstractNumId w:val="20"/>
  </w:num>
  <w:num w:numId="38" w16cid:durableId="1148939776">
    <w:abstractNumId w:val="4"/>
  </w:num>
  <w:num w:numId="39" w16cid:durableId="2111780249">
    <w:abstractNumId w:val="35"/>
  </w:num>
  <w:num w:numId="40" w16cid:durableId="885064770">
    <w:abstractNumId w:val="40"/>
  </w:num>
  <w:num w:numId="41" w16cid:durableId="1478299489">
    <w:abstractNumId w:val="21"/>
  </w:num>
  <w:num w:numId="42" w16cid:durableId="401097926">
    <w:abstractNumId w:val="39"/>
  </w:num>
  <w:num w:numId="43" w16cid:durableId="746194145">
    <w:abstractNumId w:val="5"/>
  </w:num>
  <w:num w:numId="44" w16cid:durableId="1263488278">
    <w:abstractNumId w:val="23"/>
  </w:num>
  <w:num w:numId="45" w16cid:durableId="1157189286">
    <w:abstractNumId w:val="25"/>
  </w:num>
  <w:num w:numId="46" w16cid:durableId="313877707">
    <w:abstractNumId w:val="41"/>
  </w:num>
  <w:num w:numId="47" w16cid:durableId="753934720">
    <w:abstractNumId w:val="8"/>
  </w:num>
  <w:num w:numId="48" w16cid:durableId="1348210725">
    <w:abstractNumId w:val="13"/>
  </w:num>
  <w:num w:numId="49" w16cid:durableId="1619021154">
    <w:abstractNumId w:val="24"/>
  </w:num>
  <w:num w:numId="50" w16cid:durableId="663167636">
    <w:abstractNumId w:val="51"/>
  </w:num>
  <w:num w:numId="51" w16cid:durableId="1955475427">
    <w:abstractNumId w:val="37"/>
  </w:num>
  <w:num w:numId="52" w16cid:durableId="1558784504">
    <w:abstractNumId w:val="14"/>
  </w:num>
  <w:num w:numId="53" w16cid:durableId="188031376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F0"/>
    <w:rsid w:val="000010ED"/>
    <w:rsid w:val="00004C2C"/>
    <w:rsid w:val="00013FF3"/>
    <w:rsid w:val="000142E5"/>
    <w:rsid w:val="0001585C"/>
    <w:rsid w:val="000332B9"/>
    <w:rsid w:val="00033D19"/>
    <w:rsid w:val="00042743"/>
    <w:rsid w:val="0005149B"/>
    <w:rsid w:val="00055905"/>
    <w:rsid w:val="000609C7"/>
    <w:rsid w:val="0006515F"/>
    <w:rsid w:val="00066005"/>
    <w:rsid w:val="0006637E"/>
    <w:rsid w:val="00074B01"/>
    <w:rsid w:val="00075E74"/>
    <w:rsid w:val="0008190B"/>
    <w:rsid w:val="000825AB"/>
    <w:rsid w:val="00084540"/>
    <w:rsid w:val="00086050"/>
    <w:rsid w:val="00090776"/>
    <w:rsid w:val="000943BE"/>
    <w:rsid w:val="00095F1E"/>
    <w:rsid w:val="000B45CB"/>
    <w:rsid w:val="000C3CF6"/>
    <w:rsid w:val="000C6E33"/>
    <w:rsid w:val="000C731B"/>
    <w:rsid w:val="000D1392"/>
    <w:rsid w:val="000D63E8"/>
    <w:rsid w:val="000D744F"/>
    <w:rsid w:val="000E1804"/>
    <w:rsid w:val="000E2335"/>
    <w:rsid w:val="000E51FD"/>
    <w:rsid w:val="000E544A"/>
    <w:rsid w:val="00114DBF"/>
    <w:rsid w:val="00115924"/>
    <w:rsid w:val="00117D22"/>
    <w:rsid w:val="001223F4"/>
    <w:rsid w:val="0012563F"/>
    <w:rsid w:val="00126779"/>
    <w:rsid w:val="00126A14"/>
    <w:rsid w:val="00131F71"/>
    <w:rsid w:val="001355A1"/>
    <w:rsid w:val="001375DF"/>
    <w:rsid w:val="00146DFD"/>
    <w:rsid w:val="00152D9C"/>
    <w:rsid w:val="00154942"/>
    <w:rsid w:val="0015704E"/>
    <w:rsid w:val="00166950"/>
    <w:rsid w:val="0017328E"/>
    <w:rsid w:val="00173A23"/>
    <w:rsid w:val="00173E62"/>
    <w:rsid w:val="00174FF7"/>
    <w:rsid w:val="00176D7F"/>
    <w:rsid w:val="0018636A"/>
    <w:rsid w:val="0019146B"/>
    <w:rsid w:val="001947CA"/>
    <w:rsid w:val="00194C80"/>
    <w:rsid w:val="001A0822"/>
    <w:rsid w:val="001B01FE"/>
    <w:rsid w:val="001B1C25"/>
    <w:rsid w:val="001C6309"/>
    <w:rsid w:val="001D7164"/>
    <w:rsid w:val="001F31EA"/>
    <w:rsid w:val="002016AC"/>
    <w:rsid w:val="00201875"/>
    <w:rsid w:val="00215935"/>
    <w:rsid w:val="00215F25"/>
    <w:rsid w:val="00226482"/>
    <w:rsid w:val="00226CD5"/>
    <w:rsid w:val="002365F0"/>
    <w:rsid w:val="00244B7F"/>
    <w:rsid w:val="0025000E"/>
    <w:rsid w:val="00252700"/>
    <w:rsid w:val="0025444C"/>
    <w:rsid w:val="00254FED"/>
    <w:rsid w:val="0027564D"/>
    <w:rsid w:val="002808AE"/>
    <w:rsid w:val="002828DD"/>
    <w:rsid w:val="002867EB"/>
    <w:rsid w:val="002878F6"/>
    <w:rsid w:val="00293727"/>
    <w:rsid w:val="00294663"/>
    <w:rsid w:val="002A04B1"/>
    <w:rsid w:val="002A592A"/>
    <w:rsid w:val="002B2109"/>
    <w:rsid w:val="002B7C2D"/>
    <w:rsid w:val="002C499C"/>
    <w:rsid w:val="002C647E"/>
    <w:rsid w:val="002C723A"/>
    <w:rsid w:val="002D1572"/>
    <w:rsid w:val="002E1606"/>
    <w:rsid w:val="002E1872"/>
    <w:rsid w:val="002E40C6"/>
    <w:rsid w:val="002F1838"/>
    <w:rsid w:val="002F1C40"/>
    <w:rsid w:val="00302765"/>
    <w:rsid w:val="003033D8"/>
    <w:rsid w:val="00313382"/>
    <w:rsid w:val="00325578"/>
    <w:rsid w:val="00343A22"/>
    <w:rsid w:val="0036525F"/>
    <w:rsid w:val="0037297A"/>
    <w:rsid w:val="00376B4F"/>
    <w:rsid w:val="003773F3"/>
    <w:rsid w:val="0038013C"/>
    <w:rsid w:val="00387205"/>
    <w:rsid w:val="00396D58"/>
    <w:rsid w:val="00397BA3"/>
    <w:rsid w:val="003A4922"/>
    <w:rsid w:val="003B3A0D"/>
    <w:rsid w:val="003D0F90"/>
    <w:rsid w:val="003D3C92"/>
    <w:rsid w:val="003E1EE1"/>
    <w:rsid w:val="003E274F"/>
    <w:rsid w:val="003E288E"/>
    <w:rsid w:val="003E2E54"/>
    <w:rsid w:val="003F4C50"/>
    <w:rsid w:val="003F59C8"/>
    <w:rsid w:val="0040620E"/>
    <w:rsid w:val="00412B67"/>
    <w:rsid w:val="00414CE1"/>
    <w:rsid w:val="00434EA7"/>
    <w:rsid w:val="00437E82"/>
    <w:rsid w:val="00441987"/>
    <w:rsid w:val="004525E5"/>
    <w:rsid w:val="0046213D"/>
    <w:rsid w:val="00470178"/>
    <w:rsid w:val="004712FE"/>
    <w:rsid w:val="00483E55"/>
    <w:rsid w:val="004909BC"/>
    <w:rsid w:val="004A0A9C"/>
    <w:rsid w:val="004A4D39"/>
    <w:rsid w:val="004A5615"/>
    <w:rsid w:val="004A6FA6"/>
    <w:rsid w:val="004B1036"/>
    <w:rsid w:val="004C2698"/>
    <w:rsid w:val="004C65FA"/>
    <w:rsid w:val="004D3B77"/>
    <w:rsid w:val="004D7CB8"/>
    <w:rsid w:val="004E1E48"/>
    <w:rsid w:val="004F1C69"/>
    <w:rsid w:val="004F5142"/>
    <w:rsid w:val="00500C33"/>
    <w:rsid w:val="0051773C"/>
    <w:rsid w:val="005200A3"/>
    <w:rsid w:val="0052367C"/>
    <w:rsid w:val="00524203"/>
    <w:rsid w:val="00535B7F"/>
    <w:rsid w:val="0053653C"/>
    <w:rsid w:val="00536BF8"/>
    <w:rsid w:val="005456B2"/>
    <w:rsid w:val="0055211C"/>
    <w:rsid w:val="00554572"/>
    <w:rsid w:val="005550B2"/>
    <w:rsid w:val="00562FB3"/>
    <w:rsid w:val="00564386"/>
    <w:rsid w:val="00580D74"/>
    <w:rsid w:val="0058193D"/>
    <w:rsid w:val="005819CD"/>
    <w:rsid w:val="00586B7B"/>
    <w:rsid w:val="00592D78"/>
    <w:rsid w:val="005943EB"/>
    <w:rsid w:val="00596F8F"/>
    <w:rsid w:val="005A5D6F"/>
    <w:rsid w:val="005A7C35"/>
    <w:rsid w:val="005B14A6"/>
    <w:rsid w:val="005B3186"/>
    <w:rsid w:val="005B426D"/>
    <w:rsid w:val="005B43D2"/>
    <w:rsid w:val="005C5588"/>
    <w:rsid w:val="005E3176"/>
    <w:rsid w:val="005E372E"/>
    <w:rsid w:val="005E3C4D"/>
    <w:rsid w:val="005E46A3"/>
    <w:rsid w:val="005E4B55"/>
    <w:rsid w:val="005E72AF"/>
    <w:rsid w:val="005E7E83"/>
    <w:rsid w:val="005F06F7"/>
    <w:rsid w:val="005F3A5C"/>
    <w:rsid w:val="005F3CE5"/>
    <w:rsid w:val="005F552F"/>
    <w:rsid w:val="00603263"/>
    <w:rsid w:val="006074F0"/>
    <w:rsid w:val="00622F2B"/>
    <w:rsid w:val="00633288"/>
    <w:rsid w:val="006359D2"/>
    <w:rsid w:val="00644993"/>
    <w:rsid w:val="006463F7"/>
    <w:rsid w:val="00646404"/>
    <w:rsid w:val="0065159D"/>
    <w:rsid w:val="00657D02"/>
    <w:rsid w:val="00662107"/>
    <w:rsid w:val="00664232"/>
    <w:rsid w:val="00666388"/>
    <w:rsid w:val="006725E9"/>
    <w:rsid w:val="006728C0"/>
    <w:rsid w:val="00685A78"/>
    <w:rsid w:val="006916C5"/>
    <w:rsid w:val="00691E73"/>
    <w:rsid w:val="006958AD"/>
    <w:rsid w:val="006A2B2C"/>
    <w:rsid w:val="006A2DEE"/>
    <w:rsid w:val="006B3BE9"/>
    <w:rsid w:val="006B5EE4"/>
    <w:rsid w:val="006C0C51"/>
    <w:rsid w:val="006D183C"/>
    <w:rsid w:val="006D2CF6"/>
    <w:rsid w:val="006D3B73"/>
    <w:rsid w:val="006D3DCC"/>
    <w:rsid w:val="006D6384"/>
    <w:rsid w:val="006E5E09"/>
    <w:rsid w:val="006F4256"/>
    <w:rsid w:val="006F7AD5"/>
    <w:rsid w:val="00702AC0"/>
    <w:rsid w:val="007125CE"/>
    <w:rsid w:val="00712EA6"/>
    <w:rsid w:val="00725042"/>
    <w:rsid w:val="00734A82"/>
    <w:rsid w:val="0073723E"/>
    <w:rsid w:val="0073749E"/>
    <w:rsid w:val="00741FEB"/>
    <w:rsid w:val="00744824"/>
    <w:rsid w:val="0074656B"/>
    <w:rsid w:val="0075003D"/>
    <w:rsid w:val="007517F9"/>
    <w:rsid w:val="00757A7C"/>
    <w:rsid w:val="0076284E"/>
    <w:rsid w:val="00780ED7"/>
    <w:rsid w:val="00784920"/>
    <w:rsid w:val="00784AD8"/>
    <w:rsid w:val="00785F87"/>
    <w:rsid w:val="007927DB"/>
    <w:rsid w:val="00793643"/>
    <w:rsid w:val="007A0224"/>
    <w:rsid w:val="007C7A03"/>
    <w:rsid w:val="007D1F0D"/>
    <w:rsid w:val="007D41F6"/>
    <w:rsid w:val="007E247A"/>
    <w:rsid w:val="007E2A11"/>
    <w:rsid w:val="007E3253"/>
    <w:rsid w:val="007E526F"/>
    <w:rsid w:val="007E6FBD"/>
    <w:rsid w:val="007F09E7"/>
    <w:rsid w:val="007F51E7"/>
    <w:rsid w:val="00801F85"/>
    <w:rsid w:val="00805C7F"/>
    <w:rsid w:val="008072E6"/>
    <w:rsid w:val="00813593"/>
    <w:rsid w:val="008142FC"/>
    <w:rsid w:val="00815F24"/>
    <w:rsid w:val="0082341D"/>
    <w:rsid w:val="00836924"/>
    <w:rsid w:val="00842264"/>
    <w:rsid w:val="008436C1"/>
    <w:rsid w:val="00851066"/>
    <w:rsid w:val="00857F48"/>
    <w:rsid w:val="00860F8A"/>
    <w:rsid w:val="00861033"/>
    <w:rsid w:val="008639FD"/>
    <w:rsid w:val="008670E6"/>
    <w:rsid w:val="0087116B"/>
    <w:rsid w:val="008834A3"/>
    <w:rsid w:val="008861B6"/>
    <w:rsid w:val="00886786"/>
    <w:rsid w:val="00886951"/>
    <w:rsid w:val="008869A3"/>
    <w:rsid w:val="00887497"/>
    <w:rsid w:val="008A4873"/>
    <w:rsid w:val="008A6477"/>
    <w:rsid w:val="008B0D1C"/>
    <w:rsid w:val="008C6CE5"/>
    <w:rsid w:val="008D2271"/>
    <w:rsid w:val="008D4818"/>
    <w:rsid w:val="008D6DC5"/>
    <w:rsid w:val="008F19D2"/>
    <w:rsid w:val="008F4B5C"/>
    <w:rsid w:val="0090393D"/>
    <w:rsid w:val="0090560D"/>
    <w:rsid w:val="00905905"/>
    <w:rsid w:val="009061C8"/>
    <w:rsid w:val="00907EB9"/>
    <w:rsid w:val="0091467E"/>
    <w:rsid w:val="00914C02"/>
    <w:rsid w:val="00915309"/>
    <w:rsid w:val="009160E9"/>
    <w:rsid w:val="00921FEE"/>
    <w:rsid w:val="009352F6"/>
    <w:rsid w:val="0093591C"/>
    <w:rsid w:val="00935D4B"/>
    <w:rsid w:val="009404F0"/>
    <w:rsid w:val="00955142"/>
    <w:rsid w:val="00955EC2"/>
    <w:rsid w:val="00971EB7"/>
    <w:rsid w:val="00975758"/>
    <w:rsid w:val="00980E28"/>
    <w:rsid w:val="00981FFC"/>
    <w:rsid w:val="00984CA9"/>
    <w:rsid w:val="00986748"/>
    <w:rsid w:val="00996D2E"/>
    <w:rsid w:val="009978F9"/>
    <w:rsid w:val="009B0703"/>
    <w:rsid w:val="009B2DC5"/>
    <w:rsid w:val="009B3320"/>
    <w:rsid w:val="009C26F0"/>
    <w:rsid w:val="009D4C64"/>
    <w:rsid w:val="009D7603"/>
    <w:rsid w:val="009D79B2"/>
    <w:rsid w:val="009E209E"/>
    <w:rsid w:val="00A016C1"/>
    <w:rsid w:val="00A02263"/>
    <w:rsid w:val="00A03235"/>
    <w:rsid w:val="00A10A2D"/>
    <w:rsid w:val="00A21926"/>
    <w:rsid w:val="00A26768"/>
    <w:rsid w:val="00A313B8"/>
    <w:rsid w:val="00A374BA"/>
    <w:rsid w:val="00A43C74"/>
    <w:rsid w:val="00A45F46"/>
    <w:rsid w:val="00A4743C"/>
    <w:rsid w:val="00A558B6"/>
    <w:rsid w:val="00A5779F"/>
    <w:rsid w:val="00A57F1B"/>
    <w:rsid w:val="00A601D1"/>
    <w:rsid w:val="00A60700"/>
    <w:rsid w:val="00A61638"/>
    <w:rsid w:val="00A64B94"/>
    <w:rsid w:val="00A73865"/>
    <w:rsid w:val="00A85052"/>
    <w:rsid w:val="00A86765"/>
    <w:rsid w:val="00AA12BC"/>
    <w:rsid w:val="00AA6C70"/>
    <w:rsid w:val="00AD3C1D"/>
    <w:rsid w:val="00AE4955"/>
    <w:rsid w:val="00AF4D4E"/>
    <w:rsid w:val="00AF63AB"/>
    <w:rsid w:val="00AF67BC"/>
    <w:rsid w:val="00B04546"/>
    <w:rsid w:val="00B04E70"/>
    <w:rsid w:val="00B14C20"/>
    <w:rsid w:val="00B156BE"/>
    <w:rsid w:val="00B24AEC"/>
    <w:rsid w:val="00B4285A"/>
    <w:rsid w:val="00B42E02"/>
    <w:rsid w:val="00B4571C"/>
    <w:rsid w:val="00B462FA"/>
    <w:rsid w:val="00B4652A"/>
    <w:rsid w:val="00B501EF"/>
    <w:rsid w:val="00B52E6B"/>
    <w:rsid w:val="00B54A2B"/>
    <w:rsid w:val="00B57D49"/>
    <w:rsid w:val="00B6128C"/>
    <w:rsid w:val="00B643F0"/>
    <w:rsid w:val="00B65D91"/>
    <w:rsid w:val="00B66894"/>
    <w:rsid w:val="00B9080A"/>
    <w:rsid w:val="00BA27E5"/>
    <w:rsid w:val="00BA5AAB"/>
    <w:rsid w:val="00BB372B"/>
    <w:rsid w:val="00BB3BFA"/>
    <w:rsid w:val="00BB4CAA"/>
    <w:rsid w:val="00BC0574"/>
    <w:rsid w:val="00BC1473"/>
    <w:rsid w:val="00BC40C6"/>
    <w:rsid w:val="00BC4B16"/>
    <w:rsid w:val="00BD796D"/>
    <w:rsid w:val="00BD7B2E"/>
    <w:rsid w:val="00BE5952"/>
    <w:rsid w:val="00BE7604"/>
    <w:rsid w:val="00BF16AA"/>
    <w:rsid w:val="00C0794F"/>
    <w:rsid w:val="00C101B0"/>
    <w:rsid w:val="00C1392E"/>
    <w:rsid w:val="00C1428E"/>
    <w:rsid w:val="00C15DFF"/>
    <w:rsid w:val="00C1636D"/>
    <w:rsid w:val="00C348CE"/>
    <w:rsid w:val="00C46B00"/>
    <w:rsid w:val="00C502D2"/>
    <w:rsid w:val="00C640B5"/>
    <w:rsid w:val="00C673F1"/>
    <w:rsid w:val="00C71CDD"/>
    <w:rsid w:val="00C739DD"/>
    <w:rsid w:val="00C77ECC"/>
    <w:rsid w:val="00C8224F"/>
    <w:rsid w:val="00C8471A"/>
    <w:rsid w:val="00C8705E"/>
    <w:rsid w:val="00C92DDB"/>
    <w:rsid w:val="00C93390"/>
    <w:rsid w:val="00CA18F1"/>
    <w:rsid w:val="00CA6980"/>
    <w:rsid w:val="00CB1576"/>
    <w:rsid w:val="00CB2297"/>
    <w:rsid w:val="00CB26F7"/>
    <w:rsid w:val="00CB2C49"/>
    <w:rsid w:val="00CC2EF1"/>
    <w:rsid w:val="00CC6B3E"/>
    <w:rsid w:val="00CD0768"/>
    <w:rsid w:val="00CD711F"/>
    <w:rsid w:val="00CD7440"/>
    <w:rsid w:val="00CE0549"/>
    <w:rsid w:val="00CE3D92"/>
    <w:rsid w:val="00CF4F31"/>
    <w:rsid w:val="00D004C7"/>
    <w:rsid w:val="00D021AB"/>
    <w:rsid w:val="00D045C8"/>
    <w:rsid w:val="00D06489"/>
    <w:rsid w:val="00D1290A"/>
    <w:rsid w:val="00D15E28"/>
    <w:rsid w:val="00D1627F"/>
    <w:rsid w:val="00D22439"/>
    <w:rsid w:val="00D22731"/>
    <w:rsid w:val="00D269F0"/>
    <w:rsid w:val="00D50AC9"/>
    <w:rsid w:val="00D609D4"/>
    <w:rsid w:val="00D60FC7"/>
    <w:rsid w:val="00D63200"/>
    <w:rsid w:val="00D63B97"/>
    <w:rsid w:val="00D87068"/>
    <w:rsid w:val="00D93995"/>
    <w:rsid w:val="00D95291"/>
    <w:rsid w:val="00D96339"/>
    <w:rsid w:val="00DA1AAB"/>
    <w:rsid w:val="00DA291E"/>
    <w:rsid w:val="00DB1A92"/>
    <w:rsid w:val="00DB2C00"/>
    <w:rsid w:val="00DB4F4B"/>
    <w:rsid w:val="00DD6669"/>
    <w:rsid w:val="00DD6C3C"/>
    <w:rsid w:val="00DE29F6"/>
    <w:rsid w:val="00DE6D14"/>
    <w:rsid w:val="00DF1F15"/>
    <w:rsid w:val="00DF2E01"/>
    <w:rsid w:val="00DF66D1"/>
    <w:rsid w:val="00E0277D"/>
    <w:rsid w:val="00E0677F"/>
    <w:rsid w:val="00E10D4E"/>
    <w:rsid w:val="00E15D71"/>
    <w:rsid w:val="00E22665"/>
    <w:rsid w:val="00E245B1"/>
    <w:rsid w:val="00E26AB6"/>
    <w:rsid w:val="00E3061F"/>
    <w:rsid w:val="00E31286"/>
    <w:rsid w:val="00E51F3F"/>
    <w:rsid w:val="00E52CEB"/>
    <w:rsid w:val="00E577DC"/>
    <w:rsid w:val="00E60432"/>
    <w:rsid w:val="00E60708"/>
    <w:rsid w:val="00E7496D"/>
    <w:rsid w:val="00E838F7"/>
    <w:rsid w:val="00E947F5"/>
    <w:rsid w:val="00EA42F3"/>
    <w:rsid w:val="00EA6B1E"/>
    <w:rsid w:val="00EB0130"/>
    <w:rsid w:val="00EC006E"/>
    <w:rsid w:val="00EC0DAA"/>
    <w:rsid w:val="00EC5025"/>
    <w:rsid w:val="00EC5360"/>
    <w:rsid w:val="00EC6604"/>
    <w:rsid w:val="00ED2909"/>
    <w:rsid w:val="00ED5B1C"/>
    <w:rsid w:val="00EE1CC0"/>
    <w:rsid w:val="00EF150C"/>
    <w:rsid w:val="00EF3B1A"/>
    <w:rsid w:val="00EF56CB"/>
    <w:rsid w:val="00F11530"/>
    <w:rsid w:val="00F1665A"/>
    <w:rsid w:val="00F328A7"/>
    <w:rsid w:val="00F55E14"/>
    <w:rsid w:val="00F60D31"/>
    <w:rsid w:val="00F62F5C"/>
    <w:rsid w:val="00F640D7"/>
    <w:rsid w:val="00F74E96"/>
    <w:rsid w:val="00F75319"/>
    <w:rsid w:val="00F7640E"/>
    <w:rsid w:val="00F83653"/>
    <w:rsid w:val="00F8568A"/>
    <w:rsid w:val="00F85F4C"/>
    <w:rsid w:val="00F91D7A"/>
    <w:rsid w:val="00F96B4F"/>
    <w:rsid w:val="00FA45F3"/>
    <w:rsid w:val="00FB2E28"/>
    <w:rsid w:val="00FB66B2"/>
    <w:rsid w:val="00FB6C69"/>
    <w:rsid w:val="00FC368D"/>
    <w:rsid w:val="00FD22EE"/>
    <w:rsid w:val="00FE3525"/>
    <w:rsid w:val="00FE417B"/>
    <w:rsid w:val="00FE49A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3994A"/>
  <w15:docId w15:val="{08CADB02-AC36-4A2C-A0B4-9D8B205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78"/>
  </w:style>
  <w:style w:type="paragraph" w:styleId="Footer">
    <w:name w:val="footer"/>
    <w:basedOn w:val="Normal"/>
    <w:link w:val="FooterChar"/>
    <w:uiPriority w:val="99"/>
    <w:unhideWhenUsed/>
    <w:rsid w:val="004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78"/>
  </w:style>
  <w:style w:type="character" w:styleId="CommentReference">
    <w:name w:val="annotation reference"/>
    <w:basedOn w:val="DefaultParagraphFont"/>
    <w:uiPriority w:val="99"/>
    <w:semiHidden/>
    <w:unhideWhenUsed/>
    <w:rsid w:val="00DB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2FE"/>
    <w:pPr>
      <w:ind w:left="720"/>
      <w:contextualSpacing/>
    </w:pPr>
  </w:style>
  <w:style w:type="paragraph" w:styleId="NoSpacing">
    <w:name w:val="No Spacing"/>
    <w:uiPriority w:val="1"/>
    <w:qFormat/>
    <w:rsid w:val="00BC4B16"/>
    <w:pPr>
      <w:spacing w:after="0" w:line="240" w:lineRule="auto"/>
    </w:pPr>
  </w:style>
  <w:style w:type="paragraph" w:styleId="Revision">
    <w:name w:val="Revision"/>
    <w:hidden/>
    <w:uiPriority w:val="99"/>
    <w:semiHidden/>
    <w:rsid w:val="00EB0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677CE6695447BD7B86439331B388" ma:contentTypeVersion="13" ma:contentTypeDescription="Create a new document." ma:contentTypeScope="" ma:versionID="4810c6c856b1c1830aa014955662116c">
  <xsd:schema xmlns:xsd="http://www.w3.org/2001/XMLSchema" xmlns:xs="http://www.w3.org/2001/XMLSchema" xmlns:p="http://schemas.microsoft.com/office/2006/metadata/properties" xmlns:ns1="http://schemas.microsoft.com/sharepoint/v3" xmlns:ns2="1b486110-f583-4b31-8a6b-1e4214feedff" xmlns:ns3="8a0134fe-b364-4469-9364-0cca020f63c0" targetNamespace="http://schemas.microsoft.com/office/2006/metadata/properties" ma:root="true" ma:fieldsID="3048e9e42b3ec5d2f94330693b051fda" ns1:_="" ns2:_="" ns3:_="">
    <xsd:import namespace="http://schemas.microsoft.com/sharepoint/v3"/>
    <xsd:import namespace="1b486110-f583-4b31-8a6b-1e4214feedff"/>
    <xsd:import namespace="8a0134fe-b364-4469-9364-0cca020f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6110-f583-4b31-8a6b-1e4214fee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34fe-b364-4469-9364-0cca020f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A15A-4108-433B-8478-0D3913CD42D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8a0134fe-b364-4469-9364-0cca020f63c0"/>
    <ds:schemaRef ds:uri="http://schemas.openxmlformats.org/package/2006/metadata/core-properties"/>
    <ds:schemaRef ds:uri="1b486110-f583-4b31-8a6b-1e4214feedff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5D1AC5-B0AA-4AB2-87E1-6B39E9607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4F18D-DF14-4469-979D-8988AA005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6110-f583-4b31-8a6b-1e4214feedff"/>
    <ds:schemaRef ds:uri="8a0134fe-b364-4469-9364-0cca020f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140AB-B14A-49FF-8AEC-C60B4283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Patrick</dc:creator>
  <cp:lastModifiedBy>Kelly, Sayuri</cp:lastModifiedBy>
  <cp:revision>2</cp:revision>
  <cp:lastPrinted>2022-06-09T17:12:00Z</cp:lastPrinted>
  <dcterms:created xsi:type="dcterms:W3CDTF">2022-09-28T12:49:00Z</dcterms:created>
  <dcterms:modified xsi:type="dcterms:W3CDTF">2022-09-28T12:49:00Z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0x010100E8F2677CE6695447BD7B86439331B388</vt:lpwstr>
  </property>
</Properties>
</file>