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A5B9" w14:textId="79E4B1B7" w:rsidR="00845BD1" w:rsidRDefault="00845BD1" w:rsidP="00EF5C33">
      <w:pPr>
        <w:jc w:val="center"/>
        <w:rPr>
          <w:b/>
          <w:bCs/>
          <w:sz w:val="24"/>
          <w:szCs w:val="24"/>
        </w:rPr>
      </w:pPr>
      <w:r w:rsidRPr="00965EBE">
        <w:rPr>
          <w:b/>
          <w:bCs/>
          <w:sz w:val="24"/>
          <w:szCs w:val="24"/>
        </w:rPr>
        <w:t xml:space="preserve">OHH! </w:t>
      </w:r>
      <w:proofErr w:type="spellStart"/>
      <w:r w:rsidRPr="00965EBE">
        <w:rPr>
          <w:b/>
          <w:bCs/>
          <w:sz w:val="24"/>
          <w:szCs w:val="24"/>
        </w:rPr>
        <w:t>Vay</w:t>
      </w:r>
      <w:r w:rsidR="00280CDB" w:rsidRPr="00965EBE">
        <w:rPr>
          <w:b/>
          <w:bCs/>
          <w:sz w:val="24"/>
          <w:szCs w:val="24"/>
        </w:rPr>
        <w:t>etz</w:t>
      </w:r>
      <w:r w:rsidR="00650D2C" w:rsidRPr="00965EBE">
        <w:rPr>
          <w:b/>
          <w:bCs/>
          <w:sz w:val="24"/>
          <w:szCs w:val="24"/>
        </w:rPr>
        <w:t>ei</w:t>
      </w:r>
      <w:proofErr w:type="spellEnd"/>
      <w:r w:rsidR="00650D2C" w:rsidRPr="00965EBE">
        <w:rPr>
          <w:b/>
          <w:bCs/>
          <w:sz w:val="24"/>
          <w:szCs w:val="24"/>
        </w:rPr>
        <w:t xml:space="preserve"> </w:t>
      </w:r>
      <w:r w:rsidR="00203F22" w:rsidRPr="00965EBE">
        <w:rPr>
          <w:b/>
          <w:bCs/>
          <w:sz w:val="24"/>
          <w:szCs w:val="24"/>
        </w:rPr>
        <w:t>– “</w:t>
      </w:r>
      <w:r w:rsidR="002D1E5A">
        <w:rPr>
          <w:b/>
          <w:bCs/>
          <w:sz w:val="24"/>
          <w:szCs w:val="24"/>
        </w:rPr>
        <w:t xml:space="preserve">And </w:t>
      </w:r>
      <w:r w:rsidR="00203F22" w:rsidRPr="00965EBE">
        <w:rPr>
          <w:b/>
          <w:bCs/>
          <w:sz w:val="24"/>
          <w:szCs w:val="24"/>
        </w:rPr>
        <w:t xml:space="preserve">He </w:t>
      </w:r>
      <w:r w:rsidR="002D1E5A">
        <w:rPr>
          <w:b/>
          <w:bCs/>
          <w:sz w:val="24"/>
          <w:szCs w:val="24"/>
        </w:rPr>
        <w:t>W</w:t>
      </w:r>
      <w:r w:rsidR="00203F22" w:rsidRPr="00965EBE">
        <w:rPr>
          <w:b/>
          <w:bCs/>
          <w:sz w:val="24"/>
          <w:szCs w:val="24"/>
        </w:rPr>
        <w:t xml:space="preserve">ent </w:t>
      </w:r>
      <w:r w:rsidR="002D1E5A">
        <w:rPr>
          <w:b/>
          <w:bCs/>
          <w:sz w:val="24"/>
          <w:szCs w:val="24"/>
        </w:rPr>
        <w:t>O</w:t>
      </w:r>
      <w:r w:rsidR="00203F22" w:rsidRPr="00965EBE">
        <w:rPr>
          <w:b/>
          <w:bCs/>
          <w:sz w:val="24"/>
          <w:szCs w:val="24"/>
        </w:rPr>
        <w:t>ut”</w:t>
      </w:r>
    </w:p>
    <w:p w14:paraId="78D25CF9" w14:textId="77777777" w:rsidR="002D1E5A" w:rsidRDefault="002D1E5A">
      <w:pPr>
        <w:rPr>
          <w:sz w:val="24"/>
          <w:szCs w:val="24"/>
        </w:rPr>
      </w:pPr>
    </w:p>
    <w:p w14:paraId="3F65D0EC" w14:textId="398FB70A" w:rsidR="00EF5C33" w:rsidRPr="00965EBE" w:rsidRDefault="00EF5C33">
      <w:pPr>
        <w:rPr>
          <w:sz w:val="24"/>
          <w:szCs w:val="24"/>
          <w:u w:val="single"/>
        </w:rPr>
      </w:pPr>
      <w:r w:rsidRPr="00965EBE">
        <w:rPr>
          <w:sz w:val="24"/>
          <w:szCs w:val="24"/>
          <w:u w:val="single"/>
        </w:rPr>
        <w:t xml:space="preserve">Scriptures: </w:t>
      </w:r>
    </w:p>
    <w:p w14:paraId="7307086C" w14:textId="29A87A3A" w:rsidR="00203F22" w:rsidRPr="00965EBE" w:rsidRDefault="00396C26">
      <w:pPr>
        <w:rPr>
          <w:sz w:val="24"/>
          <w:szCs w:val="24"/>
        </w:rPr>
      </w:pPr>
      <w:r w:rsidRPr="00965EBE">
        <w:rPr>
          <w:sz w:val="24"/>
          <w:szCs w:val="24"/>
        </w:rPr>
        <w:t>Genesis 28:10-</w:t>
      </w:r>
      <w:r w:rsidR="00A467E0" w:rsidRPr="00965EBE">
        <w:rPr>
          <w:sz w:val="24"/>
          <w:szCs w:val="24"/>
        </w:rPr>
        <w:t>32:3</w:t>
      </w:r>
    </w:p>
    <w:p w14:paraId="18C7F9D0" w14:textId="5B46AE6F" w:rsidR="009C43E3" w:rsidRPr="00965EBE" w:rsidRDefault="009C43E3" w:rsidP="009C43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EBE">
        <w:rPr>
          <w:sz w:val="24"/>
          <w:szCs w:val="24"/>
        </w:rPr>
        <w:t xml:space="preserve">Jacob Has a Dream at Bethel </w:t>
      </w:r>
    </w:p>
    <w:p w14:paraId="4F71D2F4" w14:textId="0E80DC17" w:rsidR="00DE67E8" w:rsidRPr="00965EBE" w:rsidRDefault="00DE67E8" w:rsidP="009C43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EBE">
        <w:rPr>
          <w:sz w:val="24"/>
          <w:szCs w:val="24"/>
        </w:rPr>
        <w:t xml:space="preserve">Jacob Arrives </w:t>
      </w:r>
      <w:r w:rsidR="00AF45E7" w:rsidRPr="00965EBE">
        <w:rPr>
          <w:sz w:val="24"/>
          <w:szCs w:val="24"/>
        </w:rPr>
        <w:t>at Paddan</w:t>
      </w:r>
      <w:r w:rsidR="0062741D" w:rsidRPr="00965EBE">
        <w:rPr>
          <w:sz w:val="24"/>
          <w:szCs w:val="24"/>
        </w:rPr>
        <w:t xml:space="preserve"> </w:t>
      </w:r>
      <w:r w:rsidR="00AF45E7" w:rsidRPr="00965EBE">
        <w:rPr>
          <w:sz w:val="24"/>
          <w:szCs w:val="24"/>
        </w:rPr>
        <w:t xml:space="preserve">Aram </w:t>
      </w:r>
    </w:p>
    <w:p w14:paraId="7FADC3B6" w14:textId="554CD64D" w:rsidR="0062741D" w:rsidRPr="00965EBE" w:rsidRDefault="002344DB" w:rsidP="009C43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EBE">
        <w:rPr>
          <w:sz w:val="24"/>
          <w:szCs w:val="24"/>
        </w:rPr>
        <w:t>Jacob Marries Leah and Rachel</w:t>
      </w:r>
    </w:p>
    <w:p w14:paraId="7A8A75EA" w14:textId="109EC470" w:rsidR="0040655F" w:rsidRPr="00965EBE" w:rsidRDefault="0040655F" w:rsidP="009C43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EBE">
        <w:rPr>
          <w:sz w:val="24"/>
          <w:szCs w:val="24"/>
        </w:rPr>
        <w:t xml:space="preserve">Jacob Becomes the Father of Many Children </w:t>
      </w:r>
    </w:p>
    <w:p w14:paraId="38533815" w14:textId="6666065B" w:rsidR="00233F5C" w:rsidRPr="00965EBE" w:rsidRDefault="00233F5C" w:rsidP="009C43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EBE">
        <w:rPr>
          <w:sz w:val="24"/>
          <w:szCs w:val="24"/>
        </w:rPr>
        <w:t>Jacob Becomes the Owner of Large Flocks</w:t>
      </w:r>
    </w:p>
    <w:p w14:paraId="1509C7DE" w14:textId="1D23DEA8" w:rsidR="00233F5C" w:rsidRPr="00965EBE" w:rsidRDefault="00B53978" w:rsidP="009C43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EBE">
        <w:rPr>
          <w:sz w:val="24"/>
          <w:szCs w:val="24"/>
        </w:rPr>
        <w:t xml:space="preserve">Jacob Runs Away </w:t>
      </w:r>
      <w:r w:rsidR="0017426B" w:rsidRPr="00965EBE">
        <w:rPr>
          <w:sz w:val="24"/>
          <w:szCs w:val="24"/>
        </w:rPr>
        <w:t>from</w:t>
      </w:r>
      <w:r w:rsidRPr="00965EBE">
        <w:rPr>
          <w:sz w:val="24"/>
          <w:szCs w:val="24"/>
        </w:rPr>
        <w:t xml:space="preserve"> Laban </w:t>
      </w:r>
    </w:p>
    <w:p w14:paraId="4A36638E" w14:textId="7CAD96C3" w:rsidR="00B53978" w:rsidRPr="00965EBE" w:rsidRDefault="003D0C81" w:rsidP="009C43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EBE">
        <w:rPr>
          <w:sz w:val="24"/>
          <w:szCs w:val="24"/>
        </w:rPr>
        <w:t>Laban Chases Jacob</w:t>
      </w:r>
    </w:p>
    <w:p w14:paraId="7D369A3F" w14:textId="730B0FB9" w:rsidR="00E23397" w:rsidRPr="00965EBE" w:rsidRDefault="009D67D3" w:rsidP="00DC5C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5EBE">
        <w:rPr>
          <w:sz w:val="24"/>
          <w:szCs w:val="24"/>
        </w:rPr>
        <w:t>Jacob Gets Ready to Meet Esau</w:t>
      </w:r>
      <w:r w:rsidR="00E23397" w:rsidRPr="00965EBE">
        <w:rPr>
          <w:sz w:val="24"/>
          <w:szCs w:val="24"/>
        </w:rPr>
        <w:t xml:space="preserve"> </w:t>
      </w:r>
    </w:p>
    <w:p w14:paraId="5747BEB7" w14:textId="77777777" w:rsidR="007C2869" w:rsidRPr="00965EBE" w:rsidRDefault="007C2869" w:rsidP="00A12576">
      <w:pPr>
        <w:rPr>
          <w:sz w:val="24"/>
          <w:szCs w:val="24"/>
        </w:rPr>
      </w:pPr>
      <w:r w:rsidRPr="00965EBE">
        <w:rPr>
          <w:sz w:val="24"/>
          <w:szCs w:val="24"/>
        </w:rPr>
        <w:t>Hosea 11:7-12:14 (traditional)</w:t>
      </w:r>
    </w:p>
    <w:p w14:paraId="49F27217" w14:textId="51AC85BA" w:rsidR="00A12576" w:rsidRPr="00965EBE" w:rsidRDefault="00A12576" w:rsidP="00A1257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5EBE">
        <w:rPr>
          <w:sz w:val="24"/>
          <w:szCs w:val="24"/>
        </w:rPr>
        <w:t>God Loves Israel</w:t>
      </w:r>
    </w:p>
    <w:p w14:paraId="28A7D8D8" w14:textId="2E011CED" w:rsidR="009F3BC8" w:rsidRDefault="00A12576" w:rsidP="00965EB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65EBE">
        <w:rPr>
          <w:sz w:val="24"/>
          <w:szCs w:val="24"/>
        </w:rPr>
        <w:t>Israel Has Sinned</w:t>
      </w:r>
    </w:p>
    <w:p w14:paraId="109C0854" w14:textId="77777777" w:rsidR="00F060F7" w:rsidRPr="00965EBE" w:rsidRDefault="00F060F7" w:rsidP="00F060F7">
      <w:pPr>
        <w:rPr>
          <w:sz w:val="24"/>
          <w:szCs w:val="24"/>
        </w:rPr>
      </w:pPr>
      <w:r w:rsidRPr="00965EBE">
        <w:rPr>
          <w:sz w:val="24"/>
          <w:szCs w:val="24"/>
        </w:rPr>
        <w:t>Matthew 15:24</w:t>
      </w:r>
    </w:p>
    <w:p w14:paraId="4CF846AC" w14:textId="54ED6796" w:rsidR="00F060F7" w:rsidRPr="00965EBE" w:rsidRDefault="00F060F7" w:rsidP="00F060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5EBE">
        <w:rPr>
          <w:sz w:val="24"/>
          <w:szCs w:val="24"/>
        </w:rPr>
        <w:t xml:space="preserve">Jesus was sent to </w:t>
      </w:r>
      <w:r w:rsidR="0017426B" w:rsidRPr="00965EBE">
        <w:rPr>
          <w:sz w:val="24"/>
          <w:szCs w:val="24"/>
        </w:rPr>
        <w:t>Israel.</w:t>
      </w:r>
    </w:p>
    <w:p w14:paraId="6BBC0B40" w14:textId="77777777" w:rsidR="00F060F7" w:rsidRPr="00965EBE" w:rsidRDefault="00F060F7" w:rsidP="00F060F7">
      <w:pPr>
        <w:rPr>
          <w:sz w:val="24"/>
          <w:szCs w:val="24"/>
        </w:rPr>
      </w:pPr>
      <w:r w:rsidRPr="00965EBE">
        <w:rPr>
          <w:sz w:val="24"/>
          <w:szCs w:val="24"/>
        </w:rPr>
        <w:t>Matthew 10:6</w:t>
      </w:r>
    </w:p>
    <w:p w14:paraId="28087D21" w14:textId="77777777" w:rsidR="00F060F7" w:rsidRPr="00965EBE" w:rsidRDefault="00F060F7" w:rsidP="00F060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5EBE">
        <w:rPr>
          <w:sz w:val="24"/>
          <w:szCs w:val="24"/>
        </w:rPr>
        <w:t>Sending Out the 12</w:t>
      </w:r>
    </w:p>
    <w:p w14:paraId="68B51D99" w14:textId="77777777" w:rsidR="00F060F7" w:rsidRPr="00965EBE" w:rsidRDefault="00F060F7" w:rsidP="00F060F7">
      <w:pPr>
        <w:rPr>
          <w:sz w:val="24"/>
          <w:szCs w:val="24"/>
        </w:rPr>
      </w:pPr>
      <w:r w:rsidRPr="00965EBE">
        <w:rPr>
          <w:sz w:val="24"/>
          <w:szCs w:val="24"/>
        </w:rPr>
        <w:t>Matthew 19:28</w:t>
      </w:r>
    </w:p>
    <w:p w14:paraId="073D62C8" w14:textId="77777777" w:rsidR="00F060F7" w:rsidRPr="00965EBE" w:rsidRDefault="00F060F7" w:rsidP="00F060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5EBE">
        <w:rPr>
          <w:sz w:val="24"/>
          <w:szCs w:val="24"/>
        </w:rPr>
        <w:t>Sitting on 12 Thrones</w:t>
      </w:r>
    </w:p>
    <w:p w14:paraId="59035138" w14:textId="77777777" w:rsidR="00F060F7" w:rsidRPr="00965EBE" w:rsidRDefault="00F060F7" w:rsidP="00F060F7">
      <w:pPr>
        <w:rPr>
          <w:sz w:val="24"/>
          <w:szCs w:val="24"/>
        </w:rPr>
      </w:pPr>
      <w:r w:rsidRPr="00965EBE">
        <w:rPr>
          <w:sz w:val="24"/>
          <w:szCs w:val="24"/>
        </w:rPr>
        <w:t>Luke 22:30</w:t>
      </w:r>
    </w:p>
    <w:p w14:paraId="6F4FC4E1" w14:textId="77777777" w:rsidR="00F060F7" w:rsidRPr="00965EBE" w:rsidRDefault="00F060F7" w:rsidP="00F060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5EBE">
        <w:rPr>
          <w:sz w:val="24"/>
          <w:szCs w:val="24"/>
        </w:rPr>
        <w:t xml:space="preserve">Judging the 12 Tribes </w:t>
      </w:r>
    </w:p>
    <w:p w14:paraId="6240EF63" w14:textId="77777777" w:rsidR="00F060F7" w:rsidRPr="00965EBE" w:rsidRDefault="00F060F7" w:rsidP="00F060F7">
      <w:pPr>
        <w:rPr>
          <w:sz w:val="24"/>
          <w:szCs w:val="24"/>
        </w:rPr>
      </w:pPr>
      <w:r w:rsidRPr="00965EBE">
        <w:rPr>
          <w:sz w:val="24"/>
          <w:szCs w:val="24"/>
        </w:rPr>
        <w:t>James 1:1</w:t>
      </w:r>
    </w:p>
    <w:p w14:paraId="702C8859" w14:textId="77777777" w:rsidR="00F060F7" w:rsidRPr="00965EBE" w:rsidRDefault="00F060F7" w:rsidP="00F060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5EBE">
        <w:rPr>
          <w:sz w:val="24"/>
          <w:szCs w:val="24"/>
        </w:rPr>
        <w:t>The 12 Nations</w:t>
      </w:r>
    </w:p>
    <w:p w14:paraId="7777A0EF" w14:textId="77777777" w:rsidR="00F060F7" w:rsidRPr="00965EBE" w:rsidRDefault="00F060F7" w:rsidP="00F060F7">
      <w:pPr>
        <w:rPr>
          <w:sz w:val="24"/>
          <w:szCs w:val="24"/>
        </w:rPr>
      </w:pPr>
      <w:r w:rsidRPr="00965EBE">
        <w:rPr>
          <w:sz w:val="24"/>
          <w:szCs w:val="24"/>
        </w:rPr>
        <w:t>Revelation 21:12</w:t>
      </w:r>
    </w:p>
    <w:p w14:paraId="4365F286" w14:textId="77777777" w:rsidR="00F060F7" w:rsidRPr="00965EBE" w:rsidRDefault="00F060F7" w:rsidP="00F060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5EBE">
        <w:rPr>
          <w:sz w:val="24"/>
          <w:szCs w:val="24"/>
        </w:rPr>
        <w:t>New Jerusalem with 12 gates</w:t>
      </w:r>
    </w:p>
    <w:p w14:paraId="3915E8B4" w14:textId="77777777" w:rsidR="00F060F7" w:rsidRPr="00965EBE" w:rsidRDefault="00F060F7" w:rsidP="00F060F7">
      <w:pPr>
        <w:rPr>
          <w:sz w:val="24"/>
          <w:szCs w:val="24"/>
        </w:rPr>
      </w:pPr>
      <w:r w:rsidRPr="00965EBE">
        <w:rPr>
          <w:sz w:val="24"/>
          <w:szCs w:val="24"/>
        </w:rPr>
        <w:t>Hebrews 8:6-8</w:t>
      </w:r>
    </w:p>
    <w:p w14:paraId="188D1C0E" w14:textId="77777777" w:rsidR="00F060F7" w:rsidRPr="00965EBE" w:rsidRDefault="00F060F7" w:rsidP="00F060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65EBE">
        <w:rPr>
          <w:sz w:val="24"/>
          <w:szCs w:val="24"/>
        </w:rPr>
        <w:t>The Renewed Covenant</w:t>
      </w:r>
    </w:p>
    <w:p w14:paraId="4DEE6E49" w14:textId="77777777" w:rsidR="00F060F7" w:rsidRPr="00F060F7" w:rsidRDefault="00F060F7" w:rsidP="00F060F7">
      <w:pPr>
        <w:rPr>
          <w:sz w:val="24"/>
          <w:szCs w:val="24"/>
        </w:rPr>
      </w:pPr>
    </w:p>
    <w:p w14:paraId="247DA234" w14:textId="3D4FBE7E" w:rsidR="00650D2C" w:rsidRPr="00965EBE" w:rsidRDefault="006209F6">
      <w:pPr>
        <w:rPr>
          <w:sz w:val="24"/>
          <w:szCs w:val="24"/>
          <w:u w:val="single"/>
        </w:rPr>
      </w:pPr>
      <w:r w:rsidRPr="00965EBE">
        <w:rPr>
          <w:sz w:val="24"/>
          <w:szCs w:val="24"/>
          <w:u w:val="single"/>
        </w:rPr>
        <w:t xml:space="preserve">Additional </w:t>
      </w:r>
      <w:r w:rsidR="00633E4E" w:rsidRPr="00965EBE">
        <w:rPr>
          <w:sz w:val="24"/>
          <w:szCs w:val="24"/>
          <w:u w:val="single"/>
        </w:rPr>
        <w:t>Recommended Readings</w:t>
      </w:r>
      <w:r w:rsidR="007240C9" w:rsidRPr="00965EBE">
        <w:rPr>
          <w:sz w:val="24"/>
          <w:szCs w:val="24"/>
          <w:u w:val="single"/>
        </w:rPr>
        <w:t xml:space="preserve">: </w:t>
      </w:r>
    </w:p>
    <w:p w14:paraId="6F823751" w14:textId="75928A68" w:rsidR="00183FFD" w:rsidRPr="00965EBE" w:rsidRDefault="00183FFD" w:rsidP="00183FFD">
      <w:pPr>
        <w:rPr>
          <w:sz w:val="24"/>
          <w:szCs w:val="24"/>
        </w:rPr>
      </w:pPr>
      <w:r w:rsidRPr="00965EBE">
        <w:rPr>
          <w:sz w:val="24"/>
          <w:szCs w:val="24"/>
        </w:rPr>
        <w:t>Hosea 12:13-14:9(10)</w:t>
      </w:r>
    </w:p>
    <w:p w14:paraId="6B3FF2AF" w14:textId="02DAA5EA" w:rsidR="00543780" w:rsidRPr="00965EBE" w:rsidRDefault="00183FFD" w:rsidP="005437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5EBE">
        <w:rPr>
          <w:sz w:val="24"/>
          <w:szCs w:val="24"/>
        </w:rPr>
        <w:t xml:space="preserve">The Lord is Angry </w:t>
      </w:r>
      <w:r w:rsidR="0017426B" w:rsidRPr="00965EBE">
        <w:rPr>
          <w:sz w:val="24"/>
          <w:szCs w:val="24"/>
        </w:rPr>
        <w:t>with</w:t>
      </w:r>
      <w:r w:rsidRPr="00965EBE">
        <w:rPr>
          <w:sz w:val="24"/>
          <w:szCs w:val="24"/>
        </w:rPr>
        <w:t xml:space="preserve"> Israel</w:t>
      </w:r>
    </w:p>
    <w:p w14:paraId="220AD3E9" w14:textId="58E59283" w:rsidR="00183FFD" w:rsidRPr="00965EBE" w:rsidRDefault="00183FFD" w:rsidP="005437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5EBE">
        <w:rPr>
          <w:sz w:val="24"/>
          <w:szCs w:val="24"/>
        </w:rPr>
        <w:t xml:space="preserve">The Lord Blesses Those Who Turn Away </w:t>
      </w:r>
      <w:r w:rsidR="0017426B" w:rsidRPr="00965EBE">
        <w:rPr>
          <w:sz w:val="24"/>
          <w:szCs w:val="24"/>
        </w:rPr>
        <w:t>from</w:t>
      </w:r>
      <w:r w:rsidRPr="00965EBE">
        <w:rPr>
          <w:sz w:val="24"/>
          <w:szCs w:val="24"/>
        </w:rPr>
        <w:t xml:space="preserve"> Sin</w:t>
      </w:r>
    </w:p>
    <w:p w14:paraId="2CAF4ECA" w14:textId="77777777" w:rsidR="002E4D1F" w:rsidRPr="00965EBE" w:rsidRDefault="002E4D1F" w:rsidP="002E4D1F">
      <w:pPr>
        <w:rPr>
          <w:sz w:val="24"/>
          <w:szCs w:val="24"/>
        </w:rPr>
      </w:pPr>
      <w:r w:rsidRPr="00965EBE">
        <w:rPr>
          <w:sz w:val="24"/>
          <w:szCs w:val="24"/>
        </w:rPr>
        <w:t>John 1:19-51</w:t>
      </w:r>
    </w:p>
    <w:p w14:paraId="5C6E7406" w14:textId="7F0A8092" w:rsidR="002E4D1F" w:rsidRPr="00965EBE" w:rsidRDefault="002E4D1F" w:rsidP="002E4D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5EBE">
        <w:rPr>
          <w:sz w:val="24"/>
          <w:szCs w:val="24"/>
        </w:rPr>
        <w:t xml:space="preserve">John The Baptist Says He is Not </w:t>
      </w:r>
      <w:r w:rsidR="0017426B" w:rsidRPr="00965EBE">
        <w:rPr>
          <w:sz w:val="24"/>
          <w:szCs w:val="24"/>
        </w:rPr>
        <w:t>the</w:t>
      </w:r>
      <w:r w:rsidRPr="00965EBE">
        <w:rPr>
          <w:sz w:val="24"/>
          <w:szCs w:val="24"/>
        </w:rPr>
        <w:t xml:space="preserve"> Messiah</w:t>
      </w:r>
    </w:p>
    <w:p w14:paraId="1465DF73" w14:textId="77777777" w:rsidR="002E4D1F" w:rsidRPr="00965EBE" w:rsidRDefault="002E4D1F" w:rsidP="002E4D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5EBE">
        <w:rPr>
          <w:sz w:val="24"/>
          <w:szCs w:val="24"/>
        </w:rPr>
        <w:t xml:space="preserve">What John Says About Jesus </w:t>
      </w:r>
    </w:p>
    <w:p w14:paraId="233A0D61" w14:textId="77777777" w:rsidR="002E4D1F" w:rsidRPr="00965EBE" w:rsidRDefault="002E4D1F" w:rsidP="002E4D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5EBE">
        <w:rPr>
          <w:sz w:val="24"/>
          <w:szCs w:val="24"/>
        </w:rPr>
        <w:t xml:space="preserve">John’s Disciples Follow Jesus </w:t>
      </w:r>
    </w:p>
    <w:p w14:paraId="05200A79" w14:textId="219BF3A8" w:rsidR="002E4D1F" w:rsidRPr="00965EBE" w:rsidRDefault="002E4D1F" w:rsidP="002E4D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5EBE">
        <w:rPr>
          <w:sz w:val="24"/>
          <w:szCs w:val="24"/>
        </w:rPr>
        <w:t xml:space="preserve">Jesus Chooses Philip </w:t>
      </w:r>
      <w:r w:rsidR="0017426B" w:rsidRPr="00965EBE">
        <w:rPr>
          <w:sz w:val="24"/>
          <w:szCs w:val="24"/>
        </w:rPr>
        <w:t>and</w:t>
      </w:r>
      <w:r w:rsidRPr="00965EBE">
        <w:rPr>
          <w:sz w:val="24"/>
          <w:szCs w:val="24"/>
        </w:rPr>
        <w:t xml:space="preserve"> Nathaniel</w:t>
      </w:r>
    </w:p>
    <w:p w14:paraId="393E7B54" w14:textId="77777777" w:rsidR="002E4D1F" w:rsidRPr="00965EBE" w:rsidRDefault="002E4D1F" w:rsidP="002E4D1F">
      <w:pPr>
        <w:rPr>
          <w:sz w:val="24"/>
          <w:szCs w:val="24"/>
        </w:rPr>
      </w:pPr>
      <w:r w:rsidRPr="00965EBE">
        <w:rPr>
          <w:sz w:val="24"/>
          <w:szCs w:val="24"/>
        </w:rPr>
        <w:t>Matthew 2:13-23</w:t>
      </w:r>
    </w:p>
    <w:p w14:paraId="0F9CFF13" w14:textId="77777777" w:rsidR="002E4D1F" w:rsidRPr="00965EBE" w:rsidRDefault="002E4D1F" w:rsidP="002E4D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65EBE">
        <w:rPr>
          <w:sz w:val="24"/>
          <w:szCs w:val="24"/>
        </w:rPr>
        <w:t>Jesus’ Family Escapes to Egypt</w:t>
      </w:r>
    </w:p>
    <w:p w14:paraId="6A771256" w14:textId="48A253ED" w:rsidR="0017426B" w:rsidRPr="0017426B" w:rsidRDefault="002E4D1F" w:rsidP="0017426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65EBE">
        <w:rPr>
          <w:sz w:val="24"/>
          <w:szCs w:val="24"/>
        </w:rPr>
        <w:t>Jesus’ Family Returns to Nazaret</w:t>
      </w:r>
      <w:r w:rsidR="00DF0BEE">
        <w:rPr>
          <w:sz w:val="24"/>
          <w:szCs w:val="24"/>
        </w:rPr>
        <w:t>h</w:t>
      </w:r>
    </w:p>
    <w:sectPr w:rsidR="0017426B" w:rsidRPr="0017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694"/>
    <w:multiLevelType w:val="hybridMultilevel"/>
    <w:tmpl w:val="5BB4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6250A"/>
    <w:multiLevelType w:val="hybridMultilevel"/>
    <w:tmpl w:val="36D8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A7A81"/>
    <w:multiLevelType w:val="hybridMultilevel"/>
    <w:tmpl w:val="EBD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C6937"/>
    <w:multiLevelType w:val="hybridMultilevel"/>
    <w:tmpl w:val="71F0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F54F9"/>
    <w:multiLevelType w:val="hybridMultilevel"/>
    <w:tmpl w:val="D5A0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47535"/>
    <w:multiLevelType w:val="hybridMultilevel"/>
    <w:tmpl w:val="A0DE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4039">
    <w:abstractNumId w:val="5"/>
  </w:num>
  <w:num w:numId="2" w16cid:durableId="1238397722">
    <w:abstractNumId w:val="0"/>
  </w:num>
  <w:num w:numId="3" w16cid:durableId="727269412">
    <w:abstractNumId w:val="2"/>
  </w:num>
  <w:num w:numId="4" w16cid:durableId="2094474461">
    <w:abstractNumId w:val="4"/>
  </w:num>
  <w:num w:numId="5" w16cid:durableId="2125298785">
    <w:abstractNumId w:val="3"/>
  </w:num>
  <w:num w:numId="6" w16cid:durableId="180396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D1"/>
    <w:rsid w:val="000256D9"/>
    <w:rsid w:val="00027C27"/>
    <w:rsid w:val="00073459"/>
    <w:rsid w:val="00085CE1"/>
    <w:rsid w:val="000C69A7"/>
    <w:rsid w:val="000E37A8"/>
    <w:rsid w:val="00164218"/>
    <w:rsid w:val="0017426B"/>
    <w:rsid w:val="00183FFD"/>
    <w:rsid w:val="00203F22"/>
    <w:rsid w:val="00233F5C"/>
    <w:rsid w:val="002344DB"/>
    <w:rsid w:val="00274969"/>
    <w:rsid w:val="00280CDB"/>
    <w:rsid w:val="002A5CB4"/>
    <w:rsid w:val="002D02FA"/>
    <w:rsid w:val="002D1E5A"/>
    <w:rsid w:val="002E0AE1"/>
    <w:rsid w:val="002E4D1F"/>
    <w:rsid w:val="00345AC4"/>
    <w:rsid w:val="00356BB1"/>
    <w:rsid w:val="00396C26"/>
    <w:rsid w:val="003B187B"/>
    <w:rsid w:val="003D0C81"/>
    <w:rsid w:val="003D6754"/>
    <w:rsid w:val="003D6B4C"/>
    <w:rsid w:val="0040655F"/>
    <w:rsid w:val="0045190A"/>
    <w:rsid w:val="00543780"/>
    <w:rsid w:val="00554938"/>
    <w:rsid w:val="00561E69"/>
    <w:rsid w:val="005A7D08"/>
    <w:rsid w:val="005C23E3"/>
    <w:rsid w:val="006209F6"/>
    <w:rsid w:val="0062741D"/>
    <w:rsid w:val="00633E4E"/>
    <w:rsid w:val="00650D2C"/>
    <w:rsid w:val="007240C9"/>
    <w:rsid w:val="0079438D"/>
    <w:rsid w:val="007A781A"/>
    <w:rsid w:val="007C2869"/>
    <w:rsid w:val="007C3879"/>
    <w:rsid w:val="007E5B7C"/>
    <w:rsid w:val="007F3028"/>
    <w:rsid w:val="0081759F"/>
    <w:rsid w:val="00840E63"/>
    <w:rsid w:val="008436D2"/>
    <w:rsid w:val="00845BD1"/>
    <w:rsid w:val="00913199"/>
    <w:rsid w:val="00944855"/>
    <w:rsid w:val="009635E2"/>
    <w:rsid w:val="00965EBE"/>
    <w:rsid w:val="00975FE2"/>
    <w:rsid w:val="009C43E3"/>
    <w:rsid w:val="009D67D3"/>
    <w:rsid w:val="009F3BC8"/>
    <w:rsid w:val="00A12576"/>
    <w:rsid w:val="00A467E0"/>
    <w:rsid w:val="00A6403A"/>
    <w:rsid w:val="00A70C0E"/>
    <w:rsid w:val="00AE1A0E"/>
    <w:rsid w:val="00AF45E7"/>
    <w:rsid w:val="00B01833"/>
    <w:rsid w:val="00B53978"/>
    <w:rsid w:val="00B7023D"/>
    <w:rsid w:val="00BC5787"/>
    <w:rsid w:val="00BF2C91"/>
    <w:rsid w:val="00BF45AD"/>
    <w:rsid w:val="00BF760D"/>
    <w:rsid w:val="00D83F70"/>
    <w:rsid w:val="00DC3389"/>
    <w:rsid w:val="00DC5CD3"/>
    <w:rsid w:val="00DE67E8"/>
    <w:rsid w:val="00DF0BEE"/>
    <w:rsid w:val="00E23397"/>
    <w:rsid w:val="00E764ED"/>
    <w:rsid w:val="00EF5C33"/>
    <w:rsid w:val="00F060F7"/>
    <w:rsid w:val="00F32E7E"/>
    <w:rsid w:val="00F459E2"/>
    <w:rsid w:val="00F533D8"/>
    <w:rsid w:val="00F77AEE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A5BF"/>
  <w15:chartTrackingRefBased/>
  <w15:docId w15:val="{10D969E0-1FD8-CF4C-BF05-AD1C1610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81</cp:revision>
  <dcterms:created xsi:type="dcterms:W3CDTF">2023-11-11T05:53:00Z</dcterms:created>
  <dcterms:modified xsi:type="dcterms:W3CDTF">2023-12-23T05:06:00Z</dcterms:modified>
</cp:coreProperties>
</file>