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7804A" w14:textId="78364D8D" w:rsidR="005262C5" w:rsidRPr="005262C5" w:rsidRDefault="00C51090" w:rsidP="00C51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AGENDA</w:t>
      </w:r>
    </w:p>
    <w:p w14:paraId="5861693A" w14:textId="1F29DF17" w:rsidR="005262C5" w:rsidRPr="005262C5" w:rsidRDefault="005262C5" w:rsidP="00B273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262C5">
        <w:rPr>
          <w:rFonts w:ascii="Times New Roman" w:hAnsi="Times New Roman" w:cs="Times New Roman"/>
          <w:b/>
          <w:sz w:val="32"/>
        </w:rPr>
        <w:t xml:space="preserve">PLANNING COMMISSION </w:t>
      </w:r>
    </w:p>
    <w:p w14:paraId="2C0EC7D0" w14:textId="644241ED" w:rsidR="005262C5" w:rsidRPr="005262C5" w:rsidRDefault="00E32A5C" w:rsidP="00A90B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August 16</w:t>
      </w:r>
      <w:r w:rsidR="006E5935">
        <w:rPr>
          <w:rFonts w:ascii="Times New Roman" w:hAnsi="Times New Roman" w:cs="Times New Roman"/>
          <w:b/>
          <w:sz w:val="32"/>
        </w:rPr>
        <w:t>, 2022</w:t>
      </w:r>
    </w:p>
    <w:p w14:paraId="350EF3C3" w14:textId="5F14513C" w:rsidR="00B26D92" w:rsidRDefault="00023AC8" w:rsidP="00B273E9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6</w:t>
      </w:r>
      <w:r w:rsidR="005262C5" w:rsidRPr="005262C5">
        <w:rPr>
          <w:rFonts w:ascii="Times New Roman" w:hAnsi="Times New Roman" w:cs="Times New Roman"/>
          <w:b/>
          <w:sz w:val="32"/>
        </w:rPr>
        <w:t>:00 PM</w:t>
      </w:r>
      <w:r w:rsidR="00B26D92">
        <w:rPr>
          <w:rFonts w:ascii="Times New Roman" w:hAnsi="Times New Roman" w:cs="Times New Roman"/>
          <w:b/>
          <w:sz w:val="32"/>
        </w:rPr>
        <w:t xml:space="preserve"> </w:t>
      </w:r>
    </w:p>
    <w:p w14:paraId="3559CC10" w14:textId="49BD73A4" w:rsidR="00C803F7" w:rsidRDefault="00500BA5" w:rsidP="00B26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D92">
        <w:rPr>
          <w:rFonts w:ascii="Times New Roman" w:hAnsi="Times New Roman" w:cs="Times New Roman"/>
          <w:sz w:val="28"/>
          <w:szCs w:val="28"/>
        </w:rPr>
        <w:tab/>
      </w:r>
    </w:p>
    <w:p w14:paraId="59A5BDCA" w14:textId="02030DFA" w:rsidR="00C51090" w:rsidRPr="00C51090" w:rsidRDefault="00C51090" w:rsidP="00C5109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1090">
        <w:rPr>
          <w:rFonts w:ascii="Times New Roman" w:hAnsi="Times New Roman" w:cs="Times New Roman"/>
          <w:b/>
          <w:bCs/>
          <w:sz w:val="28"/>
          <w:szCs w:val="28"/>
        </w:rPr>
        <w:t>Call meeting to order</w:t>
      </w:r>
    </w:p>
    <w:p w14:paraId="4A3BD117" w14:textId="64A9637E" w:rsidR="00C51090" w:rsidRPr="00C51090" w:rsidRDefault="00C51090" w:rsidP="00C51090">
      <w:pPr>
        <w:rPr>
          <w:rFonts w:ascii="Times New Roman" w:hAnsi="Times New Roman" w:cs="Times New Roman"/>
          <w:sz w:val="28"/>
          <w:szCs w:val="28"/>
        </w:rPr>
      </w:pPr>
      <w:r w:rsidRPr="00C51090">
        <w:rPr>
          <w:rFonts w:ascii="Times New Roman" w:hAnsi="Times New Roman" w:cs="Times New Roman"/>
          <w:b/>
          <w:bCs/>
          <w:sz w:val="28"/>
          <w:szCs w:val="28"/>
        </w:rPr>
        <w:t xml:space="preserve">Agenda </w:t>
      </w:r>
      <w:r w:rsidRPr="00C51090">
        <w:rPr>
          <w:rFonts w:ascii="Times New Roman" w:hAnsi="Times New Roman" w:cs="Times New Roman"/>
          <w:sz w:val="28"/>
          <w:szCs w:val="28"/>
        </w:rPr>
        <w:t>(approve or amend)</w:t>
      </w:r>
    </w:p>
    <w:p w14:paraId="515ACFD5" w14:textId="017D7B1C" w:rsidR="00C51090" w:rsidRPr="00C51090" w:rsidRDefault="00C51090" w:rsidP="00C51090">
      <w:pPr>
        <w:rPr>
          <w:rFonts w:ascii="Times New Roman" w:hAnsi="Times New Roman" w:cs="Times New Roman"/>
          <w:sz w:val="28"/>
          <w:szCs w:val="28"/>
        </w:rPr>
      </w:pPr>
      <w:r w:rsidRPr="00C51090">
        <w:rPr>
          <w:rFonts w:ascii="Times New Roman" w:hAnsi="Times New Roman" w:cs="Times New Roman"/>
          <w:b/>
          <w:bCs/>
          <w:sz w:val="28"/>
          <w:szCs w:val="28"/>
        </w:rPr>
        <w:t>Minutes</w:t>
      </w:r>
      <w:r w:rsidRPr="00C51090">
        <w:rPr>
          <w:rFonts w:ascii="Times New Roman" w:hAnsi="Times New Roman" w:cs="Times New Roman"/>
          <w:sz w:val="28"/>
          <w:szCs w:val="28"/>
        </w:rPr>
        <w:t xml:space="preserve"> – </w:t>
      </w:r>
      <w:r w:rsidR="00E32A5C">
        <w:rPr>
          <w:rFonts w:ascii="Times New Roman" w:hAnsi="Times New Roman" w:cs="Times New Roman"/>
          <w:sz w:val="28"/>
          <w:szCs w:val="28"/>
        </w:rPr>
        <w:t>July 19</w:t>
      </w:r>
      <w:r w:rsidRPr="00C51090">
        <w:rPr>
          <w:rFonts w:ascii="Times New Roman" w:hAnsi="Times New Roman" w:cs="Times New Roman"/>
          <w:sz w:val="28"/>
          <w:szCs w:val="28"/>
        </w:rPr>
        <w:t>, 2022 Planning Commission meeting</w:t>
      </w:r>
    </w:p>
    <w:p w14:paraId="38DE2589" w14:textId="77777777" w:rsidR="00C51090" w:rsidRDefault="00C51090" w:rsidP="00C510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32D3BC29" w14:textId="7DC63B4E" w:rsidR="005262C5" w:rsidRPr="00C51090" w:rsidRDefault="00B455A2" w:rsidP="00C5109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1090">
        <w:rPr>
          <w:rFonts w:ascii="Times New Roman" w:hAnsi="Times New Roman" w:cs="Times New Roman"/>
          <w:b/>
          <w:bCs/>
          <w:sz w:val="28"/>
          <w:szCs w:val="28"/>
          <w:u w:val="single"/>
        </w:rPr>
        <w:t>OLD BUSINESS</w:t>
      </w:r>
    </w:p>
    <w:p w14:paraId="3EED7AE2" w14:textId="57B4C2FB" w:rsidR="00267DDC" w:rsidRDefault="00CB08F4" w:rsidP="00C510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14:paraId="1C21739B" w14:textId="77777777" w:rsidR="00C51090" w:rsidRPr="00C51090" w:rsidRDefault="00C51090" w:rsidP="00C5109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6585900" w14:textId="6C0DFBFC" w:rsidR="00877F42" w:rsidRPr="00C51090" w:rsidRDefault="00B455A2" w:rsidP="00C510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1090">
        <w:rPr>
          <w:rFonts w:ascii="Times New Roman" w:hAnsi="Times New Roman" w:cs="Times New Roman"/>
          <w:b/>
          <w:bCs/>
          <w:sz w:val="28"/>
          <w:szCs w:val="28"/>
          <w:u w:val="single"/>
        </w:rPr>
        <w:t>NEW BUSINESS</w:t>
      </w:r>
    </w:p>
    <w:p w14:paraId="2978CFA4" w14:textId="2C61890C" w:rsidR="00267DDC" w:rsidRPr="00052D78" w:rsidRDefault="00E32A5C" w:rsidP="00052D7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Mullikin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Lane – one-way road request</w:t>
      </w:r>
      <w:bookmarkStart w:id="0" w:name="_GoBack"/>
      <w:bookmarkEnd w:id="0"/>
    </w:p>
    <w:p w14:paraId="02D0C5D3" w14:textId="77777777" w:rsidR="00322F84" w:rsidRPr="00322F84" w:rsidRDefault="00322F84" w:rsidP="00322F8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87DC4B" w14:textId="6D4DA851" w:rsidR="00B455A2" w:rsidRPr="00C51090" w:rsidRDefault="00C51090" w:rsidP="00C510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COMMISSION/</w:t>
      </w:r>
      <w:r w:rsidR="00B455A2" w:rsidRPr="00C51090">
        <w:rPr>
          <w:rFonts w:ascii="Times New Roman" w:hAnsi="Times New Roman" w:cs="Times New Roman"/>
          <w:b/>
          <w:bCs/>
          <w:sz w:val="28"/>
          <w:szCs w:val="28"/>
          <w:u w:val="single"/>
        </w:rPr>
        <w:t>STAFF ITEMS</w:t>
      </w:r>
    </w:p>
    <w:p w14:paraId="649B51A4" w14:textId="5E224C43" w:rsidR="00C51090" w:rsidRPr="00C51090" w:rsidRDefault="00C51090" w:rsidP="00C5109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Zoning Ordinance amendments/additions (if time permits)</w:t>
      </w:r>
    </w:p>
    <w:p w14:paraId="22ADB27A" w14:textId="77777777" w:rsidR="00C51090" w:rsidRDefault="00C51090" w:rsidP="00C5109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AF5E1C8" w14:textId="3597FC10" w:rsidR="00B455A2" w:rsidRPr="00C51090" w:rsidRDefault="00B455A2" w:rsidP="00C510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1090">
        <w:rPr>
          <w:rFonts w:ascii="Times New Roman" w:hAnsi="Times New Roman" w:cs="Times New Roman"/>
          <w:b/>
          <w:bCs/>
          <w:sz w:val="28"/>
          <w:szCs w:val="28"/>
          <w:u w:val="single"/>
        </w:rPr>
        <w:t>ADJOURN</w:t>
      </w:r>
    </w:p>
    <w:sectPr w:rsidR="00B455A2" w:rsidRPr="00C51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7DDC8" w14:textId="77777777" w:rsidR="00761DF3" w:rsidRDefault="00761DF3" w:rsidP="00500BA5">
      <w:pPr>
        <w:spacing w:after="0" w:line="240" w:lineRule="auto"/>
      </w:pPr>
      <w:r>
        <w:separator/>
      </w:r>
    </w:p>
  </w:endnote>
  <w:endnote w:type="continuationSeparator" w:id="0">
    <w:p w14:paraId="011F38BC" w14:textId="77777777" w:rsidR="00761DF3" w:rsidRDefault="00761DF3" w:rsidP="0050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A08EB" w14:textId="77777777" w:rsidR="00500BA5" w:rsidRDefault="00500B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46165" w14:textId="77777777" w:rsidR="00500BA5" w:rsidRDefault="00500B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0AEA5" w14:textId="77777777" w:rsidR="00500BA5" w:rsidRDefault="00500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7B9DB" w14:textId="77777777" w:rsidR="00761DF3" w:rsidRDefault="00761DF3" w:rsidP="00500BA5">
      <w:pPr>
        <w:spacing w:after="0" w:line="240" w:lineRule="auto"/>
      </w:pPr>
      <w:r>
        <w:separator/>
      </w:r>
    </w:p>
  </w:footnote>
  <w:footnote w:type="continuationSeparator" w:id="0">
    <w:p w14:paraId="4A3A44D0" w14:textId="77777777" w:rsidR="00761DF3" w:rsidRDefault="00761DF3" w:rsidP="0050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37527" w14:textId="6455CB16" w:rsidR="00500BA5" w:rsidRDefault="00500B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D9B3E" w14:textId="4A5D08B9" w:rsidR="00500BA5" w:rsidRDefault="00500B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88488" w14:textId="54C6A932" w:rsidR="00500BA5" w:rsidRDefault="00500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53589"/>
    <w:multiLevelType w:val="hybridMultilevel"/>
    <w:tmpl w:val="A51E2386"/>
    <w:lvl w:ilvl="0" w:tplc="512EC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1685F"/>
    <w:multiLevelType w:val="hybridMultilevel"/>
    <w:tmpl w:val="7C88D8A4"/>
    <w:lvl w:ilvl="0" w:tplc="9A2285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45B05"/>
    <w:multiLevelType w:val="hybridMultilevel"/>
    <w:tmpl w:val="E56E6C46"/>
    <w:lvl w:ilvl="0" w:tplc="098ECC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86A53"/>
    <w:multiLevelType w:val="hybridMultilevel"/>
    <w:tmpl w:val="5718AF52"/>
    <w:lvl w:ilvl="0" w:tplc="BF969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55AF2"/>
    <w:multiLevelType w:val="hybridMultilevel"/>
    <w:tmpl w:val="4FA01A9A"/>
    <w:lvl w:ilvl="0" w:tplc="3B5CBE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C5"/>
    <w:rsid w:val="0000672C"/>
    <w:rsid w:val="00023AC8"/>
    <w:rsid w:val="00052D78"/>
    <w:rsid w:val="000B44B1"/>
    <w:rsid w:val="000D0533"/>
    <w:rsid w:val="00157C66"/>
    <w:rsid w:val="001B1EE1"/>
    <w:rsid w:val="001C784C"/>
    <w:rsid w:val="00267DDC"/>
    <w:rsid w:val="002979E8"/>
    <w:rsid w:val="002B6B3F"/>
    <w:rsid w:val="00300540"/>
    <w:rsid w:val="00311E58"/>
    <w:rsid w:val="003177F6"/>
    <w:rsid w:val="00322F84"/>
    <w:rsid w:val="00326DA8"/>
    <w:rsid w:val="003629AF"/>
    <w:rsid w:val="003E69FF"/>
    <w:rsid w:val="003F4C32"/>
    <w:rsid w:val="00405E1C"/>
    <w:rsid w:val="0041379B"/>
    <w:rsid w:val="004B3EBA"/>
    <w:rsid w:val="004F76FA"/>
    <w:rsid w:val="00500BA5"/>
    <w:rsid w:val="00523D7B"/>
    <w:rsid w:val="005262C5"/>
    <w:rsid w:val="00592BBF"/>
    <w:rsid w:val="005C173A"/>
    <w:rsid w:val="005D05B7"/>
    <w:rsid w:val="005E3622"/>
    <w:rsid w:val="00606ED3"/>
    <w:rsid w:val="006338E6"/>
    <w:rsid w:val="006424E0"/>
    <w:rsid w:val="00674181"/>
    <w:rsid w:val="006759D3"/>
    <w:rsid w:val="006A2200"/>
    <w:rsid w:val="006A6448"/>
    <w:rsid w:val="006B090E"/>
    <w:rsid w:val="006D2EF0"/>
    <w:rsid w:val="006E5935"/>
    <w:rsid w:val="006F258A"/>
    <w:rsid w:val="00761DF3"/>
    <w:rsid w:val="00792305"/>
    <w:rsid w:val="007F5AC7"/>
    <w:rsid w:val="00805F47"/>
    <w:rsid w:val="008162C3"/>
    <w:rsid w:val="00877F42"/>
    <w:rsid w:val="008A24CF"/>
    <w:rsid w:val="008A5B22"/>
    <w:rsid w:val="008E12BA"/>
    <w:rsid w:val="00933833"/>
    <w:rsid w:val="00983FDA"/>
    <w:rsid w:val="009E2821"/>
    <w:rsid w:val="00A7661B"/>
    <w:rsid w:val="00A7706F"/>
    <w:rsid w:val="00A878E1"/>
    <w:rsid w:val="00A90B5D"/>
    <w:rsid w:val="00AD774A"/>
    <w:rsid w:val="00B26D92"/>
    <w:rsid w:val="00B273E9"/>
    <w:rsid w:val="00B455A2"/>
    <w:rsid w:val="00BC30C0"/>
    <w:rsid w:val="00BD112B"/>
    <w:rsid w:val="00BD48CD"/>
    <w:rsid w:val="00BF1960"/>
    <w:rsid w:val="00C42B3F"/>
    <w:rsid w:val="00C51090"/>
    <w:rsid w:val="00C71E26"/>
    <w:rsid w:val="00C803F7"/>
    <w:rsid w:val="00CB08F4"/>
    <w:rsid w:val="00CB1469"/>
    <w:rsid w:val="00CB429C"/>
    <w:rsid w:val="00CD77A7"/>
    <w:rsid w:val="00D55478"/>
    <w:rsid w:val="00D701A5"/>
    <w:rsid w:val="00DA2274"/>
    <w:rsid w:val="00DE40FD"/>
    <w:rsid w:val="00E1065B"/>
    <w:rsid w:val="00E1117B"/>
    <w:rsid w:val="00E32A5C"/>
    <w:rsid w:val="00E32D57"/>
    <w:rsid w:val="00E453D2"/>
    <w:rsid w:val="00E50CCC"/>
    <w:rsid w:val="00E62FD6"/>
    <w:rsid w:val="00E96C46"/>
    <w:rsid w:val="00EA5653"/>
    <w:rsid w:val="00EC76C4"/>
    <w:rsid w:val="00EF77C5"/>
    <w:rsid w:val="00F05EB9"/>
    <w:rsid w:val="00F77B6B"/>
    <w:rsid w:val="00F86A8B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538B6"/>
  <w15:docId w15:val="{26067B94-6A5F-4026-8177-F7A0C3E3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BA5"/>
  </w:style>
  <w:style w:type="paragraph" w:styleId="Footer">
    <w:name w:val="footer"/>
    <w:basedOn w:val="Normal"/>
    <w:link w:val="FooterChar"/>
    <w:uiPriority w:val="99"/>
    <w:unhideWhenUsed/>
    <w:rsid w:val="00500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BA5"/>
  </w:style>
  <w:style w:type="character" w:styleId="Hyperlink">
    <w:name w:val="Hyperlink"/>
    <w:basedOn w:val="DefaultParagraphFont"/>
    <w:uiPriority w:val="99"/>
    <w:semiHidden/>
    <w:unhideWhenUsed/>
    <w:rsid w:val="00B26D9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90B5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Cheyenne Cowell</dc:creator>
  <cp:lastModifiedBy>Erin Braband</cp:lastModifiedBy>
  <cp:revision>2</cp:revision>
  <cp:lastPrinted>2021-08-11T16:49:00Z</cp:lastPrinted>
  <dcterms:created xsi:type="dcterms:W3CDTF">2022-08-08T16:59:00Z</dcterms:created>
  <dcterms:modified xsi:type="dcterms:W3CDTF">2022-08-08T16:59:00Z</dcterms:modified>
</cp:coreProperties>
</file>