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E0A1" w14:textId="1A9C6E06" w:rsidR="007A1F6B" w:rsidRPr="007A1F6B" w:rsidRDefault="007A1F6B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u w:val="single"/>
        </w:rPr>
      </w:pPr>
      <w:r w:rsidRPr="007A1F6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u w:val="single"/>
        </w:rPr>
        <w:t>TRAILS</w:t>
      </w:r>
    </w:p>
    <w:p w14:paraId="06F26D43" w14:textId="5571489E" w:rsidR="007A1F6B" w:rsidRDefault="003A4B84" w:rsidP="003A4B8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3A4B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3BE38" wp14:editId="52567627">
                <wp:simplePos x="0" y="0"/>
                <wp:positionH relativeFrom="column">
                  <wp:posOffset>3933825</wp:posOffset>
                </wp:positionH>
                <wp:positionV relativeFrom="paragraph">
                  <wp:posOffset>38100</wp:posOffset>
                </wp:positionV>
                <wp:extent cx="110126" cy="108857"/>
                <wp:effectExtent l="0" t="0" r="23495" b="24765"/>
                <wp:wrapNone/>
                <wp:docPr id="31" name="Flowchart: Connector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CD0E6-FAD5-41C5-8E77-61D7E1B824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6" cy="108857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10280B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0" o:spid="_x0000_s1026" type="#_x0000_t120" style="position:absolute;margin-left:309.75pt;margin-top:3pt;width:8.6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" fillcolor="#c00000" strokecolor="#1f3763 [1604]" strokeweight="1pt">
                <v:stroke joinstyle="miter"/>
              </v:shape>
            </w:pict>
          </mc:Fallback>
        </mc:AlternateConten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 xml:space="preserve">Trail heads -  </w:t>
      </w:r>
    </w:p>
    <w:p w14:paraId="42AA2DD5" w14:textId="2E392B64" w:rsidR="003A4B84" w:rsidRPr="009A27F8" w:rsidRDefault="009A27F8" w:rsidP="009A27F8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  <w:r w:rsidRPr="009A27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AAB19" wp14:editId="0605CD98">
                <wp:simplePos x="0" y="0"/>
                <wp:positionH relativeFrom="column">
                  <wp:posOffset>3933825</wp:posOffset>
                </wp:positionH>
                <wp:positionV relativeFrom="paragraph">
                  <wp:posOffset>57150</wp:posOffset>
                </wp:positionV>
                <wp:extent cx="110126" cy="108857"/>
                <wp:effectExtent l="0" t="0" r="23495" b="24765"/>
                <wp:wrapNone/>
                <wp:docPr id="5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26" cy="108857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DB9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0" o:spid="_x0000_s1026" type="#_x0000_t120" style="position:absolute;margin-left:309.75pt;margin-top:4.5pt;width:8.6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" fillcolor="#a8d08d [1945]" strokecolor="#2f528f" strokeweight="1pt">
                <v:stroke joinstyle="miter"/>
              </v:shape>
            </w:pict>
          </mc:Fallback>
        </mc:AlternateContent>
      </w:r>
      <w:r w:rsidRPr="009A27F8"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Lookouts -</w:t>
      </w:r>
    </w:p>
    <w:p w14:paraId="78C47DAA" w14:textId="272C4F09" w:rsidR="00AD09CE" w:rsidRPr="005A04C7" w:rsidRDefault="0084321D" w:rsidP="007A1F6B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Escarpment Trail</w:t>
      </w:r>
      <w:r w:rsidR="00C24FB6"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-</w:t>
      </w:r>
      <w:r w:rsidR="00AD09CE" w:rsidRPr="005A04C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1.6 km</w:t>
      </w:r>
    </w:p>
    <w:p w14:paraId="2515E369" w14:textId="780EACB9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 xml:space="preserve">Shanty Trail </w:t>
      </w:r>
      <w:r w:rsidR="00C24FB6"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FFC000"/>
          <w:kern w:val="24"/>
          <w:sz w:val="28"/>
          <w:szCs w:val="28"/>
        </w:rPr>
        <w:t>1.6 km</w:t>
      </w:r>
    </w:p>
    <w:p w14:paraId="55C6B93C" w14:textId="45AFD709" w:rsidR="00AD09CE" w:rsidRPr="005A04C7" w:rsidRDefault="00AD09CE" w:rsidP="00756325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The Loop Trail </w:t>
      </w:r>
      <w:r w:rsidR="00C24FB6"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- </w:t>
      </w: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700 m</w:t>
      </w:r>
    </w:p>
    <w:p w14:paraId="43BD2583" w14:textId="209A14B0" w:rsidR="00AD09CE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 xml:space="preserve">Oak Ridge Trail </w:t>
      </w:r>
      <w:r w:rsidR="00C24FB6"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>-</w:t>
      </w:r>
      <w:r w:rsidRPr="005A04C7">
        <w:rPr>
          <w:rFonts w:asciiTheme="minorHAnsi" w:eastAsiaTheme="minorEastAsia" w:hAnsi="Calibri" w:cstheme="minorBidi"/>
          <w:b/>
          <w:bCs/>
          <w:color w:val="FC5104"/>
          <w:kern w:val="24"/>
          <w:sz w:val="28"/>
          <w:szCs w:val="28"/>
        </w:rPr>
        <w:t>2.2 km</w:t>
      </w:r>
    </w:p>
    <w:p w14:paraId="4A54EFF3" w14:textId="57BCA0D2" w:rsidR="00AD09CE" w:rsidRPr="008212F4" w:rsidRDefault="00AD09CE" w:rsidP="007A1F6B">
      <w:pPr>
        <w:pStyle w:val="NormalWeb"/>
        <w:spacing w:before="0" w:beforeAutospacing="0" w:after="0" w:afterAutospacing="0"/>
        <w:jc w:val="center"/>
        <w:rPr>
          <w:b/>
          <w:color w:val="595959" w:themeColor="text1" w:themeTint="A6"/>
          <w:sz w:val="28"/>
          <w:szCs w:val="28"/>
        </w:rPr>
      </w:pP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To the Canoes</w:t>
      </w:r>
      <w:r w:rsidR="00C24FB6"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(east)</w:t>
      </w: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 </w:t>
      </w:r>
      <w:r w:rsidR="00C24FB6"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- </w:t>
      </w:r>
      <w:r w:rsidR="00B445DD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850</w:t>
      </w: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 </w:t>
      </w:r>
      <w:proofErr w:type="gramStart"/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m(</w:t>
      </w:r>
      <w:proofErr w:type="gramEnd"/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WHITE MARKERS)</w:t>
      </w:r>
    </w:p>
    <w:p w14:paraId="3786238E" w14:textId="397456B6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Rabbit Trail</w:t>
      </w:r>
      <w:r w:rsidR="00C24FB6"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(west)</w:t>
      </w: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 </w:t>
      </w:r>
      <w:r w:rsidR="00C24FB6"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- </w:t>
      </w:r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 xml:space="preserve">3.5 </w:t>
      </w:r>
      <w:proofErr w:type="gramStart"/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km(</w:t>
      </w:r>
      <w:proofErr w:type="gramEnd"/>
      <w:r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WHITE MARKERS</w:t>
      </w:r>
      <w:r w:rsidR="00C24FB6" w:rsidRPr="008212F4">
        <w:rPr>
          <w:rFonts w:asciiTheme="minorHAnsi" w:eastAsiaTheme="minorEastAsia" w:hAnsi="Calibri" w:cstheme="minorBidi"/>
          <w:b/>
          <w:bCs/>
          <w:color w:val="595959" w:themeColor="text1" w:themeTint="A6"/>
          <w:kern w:val="24"/>
          <w:sz w:val="28"/>
          <w:szCs w:val="28"/>
        </w:rPr>
        <w:t>)</w:t>
      </w:r>
    </w:p>
    <w:p w14:paraId="5DD2E077" w14:textId="3F2F59B0" w:rsidR="00AD09CE" w:rsidRPr="005A04C7" w:rsidRDefault="00AD09CE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Rubber Boot Trail</w:t>
      </w:r>
      <w:r w:rsidR="00C24FB6"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(east)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 – 750 m</w:t>
      </w:r>
    </w:p>
    <w:p w14:paraId="1690790D" w14:textId="51005193" w:rsidR="00C24FB6" w:rsidRPr="005A04C7" w:rsidRDefault="00C24FB6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Whitetail </w:t>
      </w:r>
      <w:r w:rsidR="0078430C"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Trail (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to</w:t>
      </w:r>
      <w:r w:rsidR="00EC3360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 </w:t>
      </w:r>
      <w:r w:rsidR="002A6B8C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</w:t>
      </w:r>
      <w:r w:rsidR="00EC3360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he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Sands)(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west) – 3.1 km</w:t>
      </w:r>
    </w:p>
    <w:p w14:paraId="57AE2EC3" w14:textId="325CD7B2" w:rsidR="00EA1267" w:rsidRPr="005A04C7" w:rsidRDefault="00EA1267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 xml:space="preserve">B101A off Beaver Dam to </w:t>
      </w:r>
      <w:r w:rsidR="002A6B8C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T</w:t>
      </w:r>
      <w:r w:rsidRPr="005A04C7">
        <w:rPr>
          <w:rFonts w:asciiTheme="minorHAnsi" w:eastAsiaTheme="minorEastAsia" w:hAnsi="Calibri" w:cstheme="minorBidi"/>
          <w:b/>
          <w:bCs/>
          <w:color w:val="FF0000"/>
          <w:kern w:val="24"/>
          <w:sz w:val="28"/>
          <w:szCs w:val="28"/>
        </w:rPr>
        <w:t>he Sands – 8 km</w:t>
      </w:r>
    </w:p>
    <w:p w14:paraId="464C0875" w14:textId="46FAA149" w:rsidR="00EA1267" w:rsidRDefault="00EA1267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</w:pPr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Beaver Dam Trail -5.5 </w:t>
      </w:r>
      <w:proofErr w:type="gram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km(</w:t>
      </w:r>
      <w:proofErr w:type="gram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Closed April 15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to May 25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and Aug 15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 xml:space="preserve"> to Dec 16</w:t>
      </w:r>
      <w:proofErr w:type="spellStart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position w:val="5"/>
          <w:sz w:val="28"/>
          <w:szCs w:val="28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)</w:t>
      </w:r>
    </w:p>
    <w:p w14:paraId="180A47A9" w14:textId="6F9A1ADF" w:rsidR="009B6F14" w:rsidRPr="00280D15" w:rsidRDefault="009B6F14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E907AE"/>
          <w:kern w:val="24"/>
          <w:sz w:val="28"/>
          <w:szCs w:val="28"/>
        </w:rPr>
      </w:pPr>
      <w:r w:rsidRPr="00280D15">
        <w:rPr>
          <w:rFonts w:asciiTheme="minorHAnsi" w:eastAsiaTheme="minorEastAsia" w:hAnsi="Calibri" w:cstheme="minorBidi"/>
          <w:b/>
          <w:bCs/>
          <w:color w:val="E907AE"/>
          <w:kern w:val="24"/>
          <w:sz w:val="28"/>
          <w:szCs w:val="28"/>
        </w:rPr>
        <w:t>P</w:t>
      </w:r>
      <w:r w:rsidR="005B5F61" w:rsidRPr="00280D15">
        <w:rPr>
          <w:rFonts w:asciiTheme="minorHAnsi" w:eastAsiaTheme="minorEastAsia" w:hAnsi="Calibri" w:cstheme="minorBidi"/>
          <w:b/>
          <w:bCs/>
          <w:color w:val="E907AE"/>
          <w:kern w:val="24"/>
          <w:sz w:val="28"/>
          <w:szCs w:val="28"/>
        </w:rPr>
        <w:t>rivate Cabin Trai</w:t>
      </w:r>
      <w:r w:rsidR="00280D15" w:rsidRPr="00280D15">
        <w:rPr>
          <w:rFonts w:asciiTheme="minorHAnsi" w:eastAsiaTheme="minorEastAsia" w:hAnsi="Calibri" w:cstheme="minorBidi"/>
          <w:b/>
          <w:bCs/>
          <w:color w:val="E907AE"/>
          <w:kern w:val="24"/>
          <w:sz w:val="28"/>
          <w:szCs w:val="28"/>
        </w:rPr>
        <w:t>ls</w:t>
      </w:r>
    </w:p>
    <w:p w14:paraId="69BE2CB0" w14:textId="77777777" w:rsidR="009B6F14" w:rsidRPr="009B6F14" w:rsidRDefault="009B6F14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00B0F0"/>
          <w:kern w:val="24"/>
          <w:sz w:val="28"/>
          <w:szCs w:val="28"/>
        </w:rPr>
      </w:pPr>
    </w:p>
    <w:p w14:paraId="7725E771" w14:textId="1AB2BAB7" w:rsidR="00AD09CE" w:rsidRPr="007A1F6B" w:rsidRDefault="00AD09CE" w:rsidP="009B6F1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</w:pPr>
      <w:r w:rsidRPr="007A1F6B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  <w:t>C</w:t>
      </w:r>
      <w:r w:rsidR="007A1F6B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  <w:u w:val="single"/>
        </w:rPr>
        <w:t>ABINS</w:t>
      </w:r>
    </w:p>
    <w:p w14:paraId="5E3524B6" w14:textId="5E4656DE" w:rsidR="0078430C" w:rsidRDefault="0078430C" w:rsidP="00B445DD">
      <w:pPr>
        <w:pStyle w:val="NormalWeb"/>
        <w:spacing w:before="0" w:beforeAutospacing="0" w:after="0" w:afterAutospacing="0"/>
        <w:ind w:left="3600" w:firstLine="72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Sarah Lesley           </w:t>
      </w:r>
      <w:r w:rsidRPr="0078430C">
        <w:rPr>
          <w:rFonts w:asciiTheme="minorHAnsi" w:eastAsiaTheme="minorEastAsia" w:hAnsi="Calibri" w:cstheme="minorBidi"/>
          <w:b/>
          <w:noProof/>
          <w:color w:val="000000" w:themeColor="text1"/>
          <w:kern w:val="24"/>
        </w:rPr>
        <w:drawing>
          <wp:inline distT="0" distB="0" distL="0" distR="0" wp14:anchorId="4B7F76C9" wp14:editId="1D1FBA4D">
            <wp:extent cx="238125" cy="16485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03" cy="1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635FD" w14:textId="77777777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68AD072B" w14:textId="4ED4758A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Trackers                  </w:t>
      </w:r>
      <w:r w:rsidRPr="0078430C">
        <w:rPr>
          <w:rFonts w:asciiTheme="minorHAnsi" w:eastAsiaTheme="minorEastAsia" w:hAnsi="Calibri" w:cstheme="minorBidi"/>
          <w:b/>
          <w:noProof/>
          <w:color w:val="000000" w:themeColor="text1"/>
          <w:kern w:val="24"/>
        </w:rPr>
        <w:drawing>
          <wp:inline distT="0" distB="0" distL="0" distR="0" wp14:anchorId="6A1D39A0" wp14:editId="3C5C0016">
            <wp:extent cx="190500" cy="19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29" cy="19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CE1A" w14:textId="79DD7A75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40AFD17E" w14:textId="7A72786B" w:rsidR="0078430C" w:rsidRDefault="0078430C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Algonquin Wolf      </w:t>
      </w:r>
      <w:r w:rsidRPr="0078430C">
        <w:rPr>
          <w:rFonts w:asciiTheme="minorHAnsi" w:eastAsiaTheme="minorEastAsia" w:hAnsi="Calibri" w:cstheme="minorBidi"/>
          <w:b/>
          <w:noProof/>
          <w:color w:val="000000" w:themeColor="text1"/>
          <w:kern w:val="24"/>
        </w:rPr>
        <w:drawing>
          <wp:inline distT="0" distB="0" distL="0" distR="0" wp14:anchorId="6F2884F5" wp14:editId="037257A6">
            <wp:extent cx="180975" cy="197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220" cy="19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2A2CD" w14:textId="72AC44BF" w:rsidR="00B445DD" w:rsidRDefault="00B445DD" w:rsidP="007A1F6B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55D64F04" w14:textId="4BFD1255" w:rsidR="00B445DD" w:rsidRDefault="00B445DD" w:rsidP="00B445DD">
      <w:pPr>
        <w:pStyle w:val="NormalWeb"/>
        <w:spacing w:before="0" w:beforeAutospacing="0" w:after="0" w:afterAutospacing="0"/>
        <w:ind w:left="3600" w:firstLine="72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51661" wp14:editId="7F13CD67">
                <wp:simplePos x="0" y="0"/>
                <wp:positionH relativeFrom="column">
                  <wp:posOffset>3933825</wp:posOffset>
                </wp:positionH>
                <wp:positionV relativeFrom="paragraph">
                  <wp:posOffset>13335</wp:posOffset>
                </wp:positionV>
                <wp:extent cx="152400" cy="142875"/>
                <wp:effectExtent l="19050" t="19050" r="38100" b="28575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pentagon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506AB2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6" o:spid="_x0000_s1026" type="#_x0000_t56" style="position:absolute;margin-left:309.75pt;margin-top:1.05pt;width:12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" fillcolor="#ed7d31 [3205]" strokecolor="#1f3763 [1604]" strokeweight="1pt"/>
            </w:pict>
          </mc:Fallback>
        </mc:AlternateContent>
      </w:r>
      <w:r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The Escape Pod  </w:t>
      </w:r>
    </w:p>
    <w:p w14:paraId="1DFF8BB6" w14:textId="77777777" w:rsidR="005A04C7" w:rsidRDefault="005A04C7" w:rsidP="00AD09C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01AFF72A" w14:textId="7109BF5F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ALL day use is closed from Oct 30th to Nov 20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th</w:t>
      </w:r>
      <w:proofErr w:type="spell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and Dec 2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nd</w:t>
      </w:r>
      <w:proofErr w:type="spell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to Dec 16</w:t>
      </w:r>
      <w:proofErr w:type="spell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position w:val="5"/>
          <w:sz w:val="16"/>
          <w:szCs w:val="16"/>
          <w:vertAlign w:val="superscript"/>
        </w:rPr>
        <w:t>th</w:t>
      </w:r>
      <w:proofErr w:type="spellEnd"/>
    </w:p>
    <w:p w14:paraId="2656C775" w14:textId="77777777" w:rsidR="0078430C" w:rsidRPr="005A04C7" w:rsidRDefault="0078430C" w:rsidP="002D616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</w:p>
    <w:p w14:paraId="56A9BF5A" w14:textId="397F7611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proofErr w:type="gramStart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Notes :</w:t>
      </w:r>
      <w:proofErr w:type="gramEnd"/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 This Map is intended to be used as a guide not as a navigational tool.</w:t>
      </w:r>
    </w:p>
    <w:p w14:paraId="491EC945" w14:textId="69E13567" w:rsidR="00AD09CE" w:rsidRPr="005A04C7" w:rsidRDefault="00AD09CE" w:rsidP="002D616F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No vehicles are permitted access to the trails from DECCT unless previously authorized for cabin and campsite access.</w:t>
      </w:r>
    </w:p>
    <w:p w14:paraId="0C89ABBF" w14:textId="6DEE69C4" w:rsidR="003A4B84" w:rsidRDefault="00AD09CE" w:rsidP="00682BD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 xml:space="preserve">Some of Rabbit Trail are parts of the OFSC and </w:t>
      </w:r>
      <w:r w:rsidR="009A27F8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RC</w:t>
      </w:r>
      <w:r w:rsidRPr="005A04C7"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  <w:t>ATV trail system.  Trail permits are required if using an ATV or Snowmobile on Rabbit Trail.</w:t>
      </w:r>
    </w:p>
    <w:p w14:paraId="0519C6EC" w14:textId="05CD1289" w:rsidR="00682BDE" w:rsidRPr="00682BDE" w:rsidRDefault="00682BDE" w:rsidP="00682BDE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22"/>
        </w:rPr>
      </w:pPr>
      <w:r w:rsidRPr="00682BDE">
        <w:rPr>
          <w:rFonts w:asciiTheme="minorHAnsi" w:eastAsiaTheme="minorEastAsia" w:hAnsi="Calibri" w:cstheme="minorBidi"/>
          <w:b/>
          <w:color w:val="000000" w:themeColor="text1"/>
          <w:kern w:val="24"/>
          <w:sz w:val="22"/>
          <w:szCs w:val="22"/>
        </w:rPr>
        <w:t>(613)585-0134</w:t>
      </w:r>
    </w:p>
    <w:p w14:paraId="4247D080" w14:textId="114E867A" w:rsidR="007A1F6B" w:rsidRPr="002D616F" w:rsidRDefault="007A1F6B" w:rsidP="002D616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16"/>
          <w:szCs w:val="16"/>
        </w:rPr>
      </w:pPr>
      <w:r>
        <w:rPr>
          <w:b/>
          <w:noProof/>
        </w:rPr>
        <w:drawing>
          <wp:inline distT="0" distB="0" distL="0" distR="0" wp14:anchorId="1521C8A0" wp14:editId="612DEC1E">
            <wp:extent cx="5329488" cy="29908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05" cy="299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F02B8" w14:textId="4B3574C5" w:rsidR="007A1F6B" w:rsidRPr="0078430C" w:rsidRDefault="007A1F6B" w:rsidP="00AD09CE">
      <w:pPr>
        <w:pStyle w:val="NormalWeb"/>
        <w:spacing w:before="0" w:beforeAutospacing="0" w:after="0" w:afterAutospacing="0"/>
        <w:rPr>
          <w:b/>
        </w:rPr>
      </w:pPr>
    </w:p>
    <w:p w14:paraId="015AB3C8" w14:textId="3AF0ED7C" w:rsidR="00BC5661" w:rsidRPr="0078430C" w:rsidRDefault="00280D15">
      <w:pPr>
        <w:rPr>
          <w:b/>
          <w:sz w:val="24"/>
          <w:szCs w:val="24"/>
        </w:rPr>
      </w:pPr>
    </w:p>
    <w:sectPr w:rsidR="00BC5661" w:rsidRPr="0078430C" w:rsidSect="007843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CE"/>
    <w:rsid w:val="00205D94"/>
    <w:rsid w:val="00280D15"/>
    <w:rsid w:val="002A6B8C"/>
    <w:rsid w:val="002D616F"/>
    <w:rsid w:val="003A4B84"/>
    <w:rsid w:val="003F5E65"/>
    <w:rsid w:val="004B5714"/>
    <w:rsid w:val="005A04C7"/>
    <w:rsid w:val="005B5F61"/>
    <w:rsid w:val="00682BDE"/>
    <w:rsid w:val="00756325"/>
    <w:rsid w:val="0078430C"/>
    <w:rsid w:val="007A1F6B"/>
    <w:rsid w:val="008212F4"/>
    <w:rsid w:val="0084321D"/>
    <w:rsid w:val="008A0198"/>
    <w:rsid w:val="00934195"/>
    <w:rsid w:val="009A27F8"/>
    <w:rsid w:val="009B6F14"/>
    <w:rsid w:val="00A36725"/>
    <w:rsid w:val="00AD09CE"/>
    <w:rsid w:val="00B445DD"/>
    <w:rsid w:val="00BB2436"/>
    <w:rsid w:val="00C24FB6"/>
    <w:rsid w:val="00CA7A56"/>
    <w:rsid w:val="00DF26E0"/>
    <w:rsid w:val="00EA1267"/>
    <w:rsid w:val="00E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984"/>
  <w15:chartTrackingRefBased/>
  <w15:docId w15:val="{898959E3-4158-4CCB-91DB-59497597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Deacon Escarpment</dc:creator>
  <cp:keywords/>
  <dc:description/>
  <cp:lastModifiedBy>Deacon Escarpment</cp:lastModifiedBy>
  <cp:revision>3</cp:revision>
  <cp:lastPrinted>2020-06-12T16:04:00Z</cp:lastPrinted>
  <dcterms:created xsi:type="dcterms:W3CDTF">2020-07-27T11:10:00Z</dcterms:created>
  <dcterms:modified xsi:type="dcterms:W3CDTF">2021-07-26T12:07:00Z</dcterms:modified>
</cp:coreProperties>
</file>