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7C27F" w14:textId="163AA276" w:rsidR="00105F7D" w:rsidRDefault="00176C54">
      <w:pPr>
        <w:sectPr w:rsidR="00105F7D" w:rsidSect="00105F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2F3702" wp14:editId="1438E3E5">
            <wp:simplePos x="0" y="0"/>
            <wp:positionH relativeFrom="column">
              <wp:posOffset>2209800</wp:posOffset>
            </wp:positionH>
            <wp:positionV relativeFrom="paragraph">
              <wp:posOffset>0</wp:posOffset>
            </wp:positionV>
            <wp:extent cx="2314575" cy="2399665"/>
            <wp:effectExtent l="0" t="0" r="9525" b="635"/>
            <wp:wrapSquare wrapText="bothSides"/>
            <wp:docPr id="669541672" name="Picture 5" descr="Mercedes Benz Logo SVG Mercedes-benz DXF Black and White JPG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rcedes Benz Logo SVG Mercedes-benz DXF Black and White JPG - Etsy  Austral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2B9B1" w14:textId="4FFC32E0" w:rsidR="00105F7D" w:rsidRDefault="00105F7D">
      <w:pPr>
        <w:rPr>
          <w:noProof/>
        </w:rPr>
      </w:pPr>
    </w:p>
    <w:p w14:paraId="317841DB" w14:textId="44268EA1" w:rsidR="00B13D68" w:rsidRDefault="00B13D68" w:rsidP="00B13D68">
      <w:pPr>
        <w:jc w:val="center"/>
        <w:rPr>
          <w:rFonts w:ascii="Arial" w:hAnsi="Arial" w:cs="Arial"/>
          <w:sz w:val="110"/>
          <w:szCs w:val="110"/>
        </w:rPr>
      </w:pPr>
      <w:r>
        <w:rPr>
          <w:rFonts w:ascii="Arial" w:hAnsi="Arial" w:cs="Arial"/>
          <w:sz w:val="110"/>
          <w:szCs w:val="110"/>
        </w:rPr>
        <w:t>Mercedes Benz O405</w:t>
      </w:r>
    </w:p>
    <w:p w14:paraId="461AB470" w14:textId="791EE0F6" w:rsidR="00B13D68" w:rsidRDefault="00B13D68" w:rsidP="00B13D68">
      <w:pPr>
        <w:jc w:val="center"/>
        <w:rPr>
          <w:rFonts w:ascii="Arial" w:hAnsi="Arial" w:cs="Arial"/>
          <w:sz w:val="110"/>
          <w:szCs w:val="110"/>
        </w:rPr>
      </w:pPr>
    </w:p>
    <w:p w14:paraId="667375BE" w14:textId="7677996C" w:rsidR="00B13D68" w:rsidRPr="00176C54" w:rsidRDefault="00B13D68" w:rsidP="00B13D68">
      <w:pPr>
        <w:jc w:val="center"/>
        <w:rPr>
          <w:rFonts w:ascii="Arial" w:hAnsi="Arial" w:cs="Arial"/>
          <w:sz w:val="32"/>
          <w:szCs w:val="32"/>
        </w:rPr>
      </w:pPr>
      <w:r w:rsidRPr="00176C54">
        <w:rPr>
          <w:rFonts w:ascii="Arial" w:hAnsi="Arial" w:cs="Arial"/>
          <w:sz w:val="32"/>
          <w:szCs w:val="32"/>
        </w:rPr>
        <w:t>AUSTRALASIAN BUS MARKET</w:t>
      </w:r>
    </w:p>
    <w:p w14:paraId="19AE94E7" w14:textId="2EC18693" w:rsidR="00B13D68" w:rsidRDefault="00B13D68" w:rsidP="00176C54">
      <w:pPr>
        <w:jc w:val="center"/>
        <w:rPr>
          <w:rFonts w:ascii="Arial" w:hAnsi="Arial" w:cs="Arial"/>
          <w:i/>
          <w:iCs/>
          <w:sz w:val="52"/>
          <w:szCs w:val="52"/>
        </w:rPr>
      </w:pPr>
      <w:r w:rsidRPr="00176C54">
        <w:rPr>
          <w:rFonts w:ascii="Arial" w:hAnsi="Arial" w:cs="Arial"/>
          <w:i/>
          <w:iCs/>
          <w:sz w:val="52"/>
          <w:szCs w:val="52"/>
        </w:rPr>
        <w:t>DIAGRAMS</w:t>
      </w:r>
      <w:r w:rsidR="00176C54" w:rsidRPr="00176C54">
        <w:rPr>
          <w:rFonts w:ascii="Arial" w:hAnsi="Arial" w:cs="Arial"/>
          <w:i/>
          <w:iCs/>
          <w:sz w:val="52"/>
          <w:szCs w:val="52"/>
        </w:rPr>
        <w:t xml:space="preserve"> </w:t>
      </w:r>
      <w:r w:rsidRPr="00176C54">
        <w:rPr>
          <w:rFonts w:ascii="Arial" w:hAnsi="Arial" w:cs="Arial"/>
          <w:i/>
          <w:iCs/>
          <w:sz w:val="52"/>
          <w:szCs w:val="52"/>
        </w:rPr>
        <w:t>AND MANUAL</w:t>
      </w:r>
      <w:r w:rsidR="00176C54" w:rsidRPr="00176C54">
        <w:rPr>
          <w:rFonts w:ascii="Arial" w:hAnsi="Arial" w:cs="Arial"/>
          <w:i/>
          <w:iCs/>
          <w:sz w:val="52"/>
          <w:szCs w:val="52"/>
        </w:rPr>
        <w:t xml:space="preserve"> </w:t>
      </w:r>
      <w:r w:rsidRPr="00176C54">
        <w:rPr>
          <w:rFonts w:ascii="Arial" w:hAnsi="Arial" w:cs="Arial"/>
          <w:i/>
          <w:iCs/>
          <w:sz w:val="52"/>
          <w:szCs w:val="52"/>
        </w:rPr>
        <w:t>INSERTS</w:t>
      </w:r>
    </w:p>
    <w:p w14:paraId="321105D4" w14:textId="77777777" w:rsidR="00176C54" w:rsidRDefault="00176C54" w:rsidP="00176C54">
      <w:pPr>
        <w:jc w:val="center"/>
        <w:rPr>
          <w:rFonts w:ascii="Arial" w:hAnsi="Arial" w:cs="Arial"/>
          <w:i/>
          <w:iCs/>
          <w:sz w:val="52"/>
          <w:szCs w:val="52"/>
        </w:rPr>
      </w:pPr>
    </w:p>
    <w:p w14:paraId="33ABA454" w14:textId="2F39797F" w:rsidR="00176C54" w:rsidRPr="003B4591" w:rsidRDefault="003B4591" w:rsidP="00176C54">
      <w:pPr>
        <w:jc w:val="center"/>
        <w:rPr>
          <w:rFonts w:ascii="Arial" w:hAnsi="Arial" w:cs="Arial"/>
          <w:sz w:val="52"/>
          <w:szCs w:val="52"/>
          <w:u w:val="single"/>
        </w:rPr>
      </w:pPr>
      <w:r w:rsidRPr="003B4591">
        <w:rPr>
          <w:rFonts w:ascii="Arial" w:hAnsi="Arial" w:cs="Arial"/>
          <w:sz w:val="52"/>
          <w:szCs w:val="52"/>
          <w:u w:val="single"/>
        </w:rPr>
        <w:t>FAMILIARISATION</w:t>
      </w:r>
    </w:p>
    <w:p w14:paraId="5E125CC6" w14:textId="77777777" w:rsidR="00176C54" w:rsidRDefault="00176C54" w:rsidP="00176C54">
      <w:pPr>
        <w:jc w:val="center"/>
        <w:rPr>
          <w:rFonts w:ascii="Arial" w:hAnsi="Arial" w:cs="Arial"/>
          <w:i/>
          <w:iCs/>
          <w:sz w:val="52"/>
          <w:szCs w:val="52"/>
        </w:rPr>
      </w:pPr>
    </w:p>
    <w:p w14:paraId="5B5CD9F3" w14:textId="77777777" w:rsidR="00176C54" w:rsidRPr="00176C54" w:rsidRDefault="00176C54" w:rsidP="00176C54">
      <w:pPr>
        <w:jc w:val="center"/>
        <w:rPr>
          <w:rFonts w:ascii="Arial" w:hAnsi="Arial" w:cs="Arial"/>
          <w:i/>
          <w:iCs/>
          <w:sz w:val="52"/>
          <w:szCs w:val="52"/>
        </w:rPr>
      </w:pPr>
    </w:p>
    <w:p w14:paraId="5E6F3A64" w14:textId="77777777" w:rsidR="00B13D68" w:rsidRDefault="00B13D68"/>
    <w:p w14:paraId="22D4E05C" w14:textId="77777777" w:rsidR="00B13D68" w:rsidRDefault="00B13D68"/>
    <w:p w14:paraId="069D1F81" w14:textId="77777777" w:rsidR="00B13D68" w:rsidRDefault="00B13D68"/>
    <w:p w14:paraId="08D6DE29" w14:textId="77777777" w:rsidR="00B13D68" w:rsidRDefault="00B13D68"/>
    <w:p w14:paraId="6839DB2A" w14:textId="23401AF6" w:rsidR="00176C54" w:rsidRDefault="00176C5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FBCB3C" wp14:editId="4114679C">
            <wp:simplePos x="0" y="0"/>
            <wp:positionH relativeFrom="margin">
              <wp:posOffset>-400051</wp:posOffset>
            </wp:positionH>
            <wp:positionV relativeFrom="paragraph">
              <wp:posOffset>-381000</wp:posOffset>
            </wp:positionV>
            <wp:extent cx="7462767" cy="5962650"/>
            <wp:effectExtent l="0" t="0" r="5080" b="0"/>
            <wp:wrapNone/>
            <wp:docPr id="1925286735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8613" r="23293" b="11506"/>
                    <a:stretch/>
                  </pic:blipFill>
                  <pic:spPr bwMode="auto">
                    <a:xfrm>
                      <a:off x="0" y="0"/>
                      <a:ext cx="7469338" cy="59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52D5" w14:textId="0B1F0FF4" w:rsidR="00176C54" w:rsidRDefault="00176C54">
      <w:pPr>
        <w:rPr>
          <w:noProof/>
        </w:rPr>
      </w:pPr>
    </w:p>
    <w:p w14:paraId="72D44637" w14:textId="39AA758A" w:rsidR="00B13D68" w:rsidRDefault="00B13D68"/>
    <w:p w14:paraId="2FD1C16E" w14:textId="28ED5D34" w:rsidR="00B13D68" w:rsidRDefault="00B13D68"/>
    <w:p w14:paraId="350C5ABE" w14:textId="74A749B3" w:rsidR="00B13D68" w:rsidRDefault="00B13D68"/>
    <w:p w14:paraId="0370A744" w14:textId="073999C7" w:rsidR="00B13D68" w:rsidRDefault="00B13D68"/>
    <w:p w14:paraId="51C97490" w14:textId="1490EBC0" w:rsidR="00B13D68" w:rsidRDefault="00B13D68"/>
    <w:p w14:paraId="0EF56826" w14:textId="2B331E04" w:rsidR="00B13D68" w:rsidRDefault="00B13D68"/>
    <w:p w14:paraId="2F635E87" w14:textId="77777777" w:rsidR="00B13D68" w:rsidRDefault="00B13D68"/>
    <w:p w14:paraId="12DABEAC" w14:textId="120D52C5" w:rsidR="00B13D68" w:rsidRDefault="00B13D68"/>
    <w:p w14:paraId="3E8276E2" w14:textId="05BD8B25" w:rsidR="00B13D68" w:rsidRDefault="00B13D68">
      <w:pPr>
        <w:rPr>
          <w:noProof/>
        </w:rPr>
      </w:pPr>
    </w:p>
    <w:p w14:paraId="4B4D9F5D" w14:textId="77777777" w:rsidR="00B13D68" w:rsidRDefault="00B13D68">
      <w:pPr>
        <w:rPr>
          <w:noProof/>
        </w:rPr>
      </w:pPr>
    </w:p>
    <w:p w14:paraId="671A6DB2" w14:textId="77708408" w:rsidR="00B13D68" w:rsidRDefault="00B13D68">
      <w:pPr>
        <w:rPr>
          <w:noProof/>
        </w:rPr>
      </w:pPr>
    </w:p>
    <w:p w14:paraId="22054D9A" w14:textId="14E1865F" w:rsidR="00B13D68" w:rsidRDefault="00B13D68">
      <w:pPr>
        <w:rPr>
          <w:noProof/>
        </w:rPr>
      </w:pPr>
    </w:p>
    <w:p w14:paraId="5E320CA8" w14:textId="0AA1FE30" w:rsidR="00B13D68" w:rsidRDefault="00B13D68">
      <w:pPr>
        <w:rPr>
          <w:noProof/>
        </w:rPr>
      </w:pPr>
    </w:p>
    <w:p w14:paraId="1791B13D" w14:textId="77777777" w:rsidR="00176C54" w:rsidRDefault="00176C54">
      <w:pPr>
        <w:rPr>
          <w:noProof/>
        </w:rPr>
      </w:pPr>
    </w:p>
    <w:p w14:paraId="7C6DEFA0" w14:textId="7E2CB922" w:rsidR="00B13D68" w:rsidRDefault="00B13D68">
      <w:pPr>
        <w:rPr>
          <w:noProof/>
        </w:rPr>
      </w:pPr>
    </w:p>
    <w:p w14:paraId="1ECCFF45" w14:textId="14C7385A" w:rsidR="00B13D68" w:rsidRDefault="00176C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962B02" wp14:editId="2FFBF572">
            <wp:simplePos x="0" y="0"/>
            <wp:positionH relativeFrom="column">
              <wp:posOffset>-390525</wp:posOffset>
            </wp:positionH>
            <wp:positionV relativeFrom="paragraph">
              <wp:posOffset>181610</wp:posOffset>
            </wp:positionV>
            <wp:extent cx="7427782" cy="3257550"/>
            <wp:effectExtent l="0" t="0" r="1905" b="0"/>
            <wp:wrapNone/>
            <wp:docPr id="964201972" name="Picture 7" descr="A close-up of a list of medical t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01972" name="Picture 7" descr="A close-up of a list of medical tests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73"/>
                    <a:stretch/>
                  </pic:blipFill>
                  <pic:spPr bwMode="auto">
                    <a:xfrm>
                      <a:off x="0" y="0"/>
                      <a:ext cx="7444858" cy="326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A9917" w14:textId="6423DD2E" w:rsidR="00B13D68" w:rsidRDefault="00B13D68">
      <w:pPr>
        <w:rPr>
          <w:noProof/>
        </w:rPr>
      </w:pPr>
    </w:p>
    <w:p w14:paraId="2D65F0D9" w14:textId="6E157984" w:rsidR="00B13D68" w:rsidRDefault="00B13D68">
      <w:pPr>
        <w:rPr>
          <w:noProof/>
        </w:rPr>
      </w:pPr>
    </w:p>
    <w:p w14:paraId="74082AD3" w14:textId="77777777" w:rsidR="00176C54" w:rsidRDefault="00176C54">
      <w:pPr>
        <w:rPr>
          <w:noProof/>
        </w:rPr>
      </w:pPr>
    </w:p>
    <w:p w14:paraId="6914F8AD" w14:textId="77777777" w:rsidR="00176C54" w:rsidRDefault="00176C54">
      <w:pPr>
        <w:rPr>
          <w:noProof/>
        </w:rPr>
      </w:pPr>
    </w:p>
    <w:p w14:paraId="420CAB1F" w14:textId="77777777" w:rsidR="00176C54" w:rsidRDefault="00176C54">
      <w:pPr>
        <w:rPr>
          <w:noProof/>
        </w:rPr>
      </w:pPr>
    </w:p>
    <w:p w14:paraId="54AADACA" w14:textId="77777777" w:rsidR="00176C54" w:rsidRDefault="00176C54">
      <w:pPr>
        <w:rPr>
          <w:noProof/>
        </w:rPr>
      </w:pPr>
    </w:p>
    <w:p w14:paraId="23C145C3" w14:textId="77777777" w:rsidR="00176C54" w:rsidRDefault="00176C54">
      <w:pPr>
        <w:rPr>
          <w:noProof/>
        </w:rPr>
      </w:pPr>
    </w:p>
    <w:p w14:paraId="6FEF1F63" w14:textId="77777777" w:rsidR="00176C54" w:rsidRDefault="00176C54">
      <w:pPr>
        <w:rPr>
          <w:noProof/>
        </w:rPr>
      </w:pPr>
    </w:p>
    <w:p w14:paraId="29E3FB4B" w14:textId="77777777" w:rsidR="00B13D68" w:rsidRDefault="00B13D68">
      <w:pPr>
        <w:rPr>
          <w:noProof/>
        </w:rPr>
      </w:pPr>
    </w:p>
    <w:p w14:paraId="7C8A0E31" w14:textId="77777777" w:rsidR="00B13D68" w:rsidRDefault="00B13D68">
      <w:pPr>
        <w:rPr>
          <w:noProof/>
        </w:rPr>
      </w:pPr>
    </w:p>
    <w:p w14:paraId="725FD02A" w14:textId="6ACA370A" w:rsidR="00B13D68" w:rsidRDefault="00B13D68">
      <w:pPr>
        <w:rPr>
          <w:noProof/>
        </w:rPr>
      </w:pPr>
    </w:p>
    <w:p w14:paraId="0663A2C2" w14:textId="77777777" w:rsidR="00B13D68" w:rsidRDefault="00B13D68">
      <w:pPr>
        <w:rPr>
          <w:noProof/>
        </w:rPr>
      </w:pPr>
    </w:p>
    <w:p w14:paraId="1DD4C0CA" w14:textId="77777777" w:rsidR="00B13D68" w:rsidRDefault="00B13D68">
      <w:pPr>
        <w:rPr>
          <w:noProof/>
        </w:rPr>
      </w:pPr>
    </w:p>
    <w:p w14:paraId="602DB5EA" w14:textId="5B1ADE7F" w:rsidR="00176C54" w:rsidRDefault="00176C5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8624246" wp14:editId="33AC56A7">
            <wp:simplePos x="0" y="0"/>
            <wp:positionH relativeFrom="column">
              <wp:posOffset>-723900</wp:posOffset>
            </wp:positionH>
            <wp:positionV relativeFrom="paragraph">
              <wp:posOffset>-514351</wp:posOffset>
            </wp:positionV>
            <wp:extent cx="7825848" cy="5534025"/>
            <wp:effectExtent l="0" t="0" r="3810" b="0"/>
            <wp:wrapNone/>
            <wp:docPr id="1577221239" name="Picture 9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21239" name="Picture 9" descr="A close-up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92" cy="55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4F277" w14:textId="417D3BFF" w:rsidR="00B13D68" w:rsidRDefault="00B13D68">
      <w:pPr>
        <w:rPr>
          <w:noProof/>
        </w:rPr>
      </w:pPr>
    </w:p>
    <w:p w14:paraId="53955F9F" w14:textId="31FC7F3D" w:rsidR="00B13D68" w:rsidRDefault="00B13D68">
      <w:pPr>
        <w:rPr>
          <w:noProof/>
        </w:rPr>
      </w:pPr>
    </w:p>
    <w:p w14:paraId="30F13CBB" w14:textId="13437D03" w:rsidR="00B13D68" w:rsidRDefault="00B13D68">
      <w:pPr>
        <w:rPr>
          <w:noProof/>
        </w:rPr>
      </w:pPr>
    </w:p>
    <w:p w14:paraId="54394374" w14:textId="0A26A000" w:rsidR="00B13D68" w:rsidRDefault="00B13D68">
      <w:pPr>
        <w:rPr>
          <w:noProof/>
        </w:rPr>
      </w:pPr>
    </w:p>
    <w:p w14:paraId="5A47ABB8" w14:textId="21000259" w:rsidR="00B13D68" w:rsidRDefault="00B13D68">
      <w:pPr>
        <w:rPr>
          <w:noProof/>
        </w:rPr>
      </w:pPr>
    </w:p>
    <w:p w14:paraId="5C3F8944" w14:textId="77777777" w:rsidR="00B13D68" w:rsidRDefault="00B13D68">
      <w:pPr>
        <w:rPr>
          <w:noProof/>
        </w:rPr>
      </w:pPr>
    </w:p>
    <w:p w14:paraId="6E7091B9" w14:textId="3DAA21A3" w:rsidR="00B13D68" w:rsidRDefault="00B13D68">
      <w:pPr>
        <w:rPr>
          <w:noProof/>
        </w:rPr>
      </w:pPr>
    </w:p>
    <w:p w14:paraId="00576F50" w14:textId="77777777" w:rsidR="00B13D68" w:rsidRDefault="00B13D68">
      <w:pPr>
        <w:rPr>
          <w:noProof/>
        </w:rPr>
      </w:pPr>
    </w:p>
    <w:p w14:paraId="3FD296CE" w14:textId="4DE0F1C0" w:rsidR="00B13D68" w:rsidRDefault="00B13D68">
      <w:pPr>
        <w:rPr>
          <w:noProof/>
        </w:rPr>
      </w:pPr>
    </w:p>
    <w:p w14:paraId="78850476" w14:textId="234A173E" w:rsidR="00B13D68" w:rsidRDefault="00B13D68">
      <w:pPr>
        <w:rPr>
          <w:noProof/>
        </w:rPr>
      </w:pPr>
    </w:p>
    <w:p w14:paraId="539EBAC5" w14:textId="45BB35A4" w:rsidR="00B13D68" w:rsidRDefault="00B13D68">
      <w:pPr>
        <w:rPr>
          <w:noProof/>
        </w:rPr>
      </w:pPr>
    </w:p>
    <w:p w14:paraId="5F0EA5A7" w14:textId="1B22AF60" w:rsidR="00B13D68" w:rsidRDefault="00B13D68">
      <w:pPr>
        <w:rPr>
          <w:noProof/>
        </w:rPr>
      </w:pPr>
    </w:p>
    <w:p w14:paraId="260887AA" w14:textId="1F384BBC" w:rsidR="00B13D68" w:rsidRDefault="00B13D68">
      <w:pPr>
        <w:rPr>
          <w:noProof/>
        </w:rPr>
      </w:pPr>
    </w:p>
    <w:p w14:paraId="08D60FBC" w14:textId="1866CFA6" w:rsidR="00B13D68" w:rsidRDefault="00176C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D94CAA" wp14:editId="21B685B0">
            <wp:simplePos x="0" y="0"/>
            <wp:positionH relativeFrom="page">
              <wp:align>left</wp:align>
            </wp:positionH>
            <wp:positionV relativeFrom="paragraph">
              <wp:posOffset>180340</wp:posOffset>
            </wp:positionV>
            <wp:extent cx="7679409" cy="5600700"/>
            <wp:effectExtent l="0" t="0" r="0" b="0"/>
            <wp:wrapNone/>
            <wp:docPr id="10241191" name="Picture 10" descr="A close-up of a list of instru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191" name="Picture 10" descr="A close-up of a list of instruc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856" cy="56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93C2A" w14:textId="57012DE3" w:rsidR="00B13D68" w:rsidRDefault="00B13D68">
      <w:pPr>
        <w:rPr>
          <w:noProof/>
        </w:rPr>
      </w:pPr>
    </w:p>
    <w:p w14:paraId="2F63B93B" w14:textId="5CD1E2AA" w:rsidR="00B13D68" w:rsidRDefault="00B13D68">
      <w:pPr>
        <w:rPr>
          <w:noProof/>
        </w:rPr>
      </w:pPr>
    </w:p>
    <w:p w14:paraId="01B3500F" w14:textId="77777777" w:rsidR="00B13D68" w:rsidRDefault="00B13D68">
      <w:pPr>
        <w:rPr>
          <w:noProof/>
        </w:rPr>
      </w:pPr>
    </w:p>
    <w:p w14:paraId="112FFB15" w14:textId="77777777" w:rsidR="00B13D68" w:rsidRDefault="00B13D68">
      <w:pPr>
        <w:rPr>
          <w:noProof/>
        </w:rPr>
      </w:pPr>
    </w:p>
    <w:p w14:paraId="7C510AF7" w14:textId="77777777" w:rsidR="00B13D68" w:rsidRDefault="00B13D68">
      <w:pPr>
        <w:rPr>
          <w:noProof/>
        </w:rPr>
      </w:pPr>
    </w:p>
    <w:p w14:paraId="4EA295A4" w14:textId="77777777" w:rsidR="00B13D68" w:rsidRDefault="00B13D68">
      <w:pPr>
        <w:rPr>
          <w:noProof/>
        </w:rPr>
      </w:pPr>
    </w:p>
    <w:p w14:paraId="75E797E9" w14:textId="77777777" w:rsidR="00B13D68" w:rsidRDefault="00B13D68">
      <w:pPr>
        <w:rPr>
          <w:noProof/>
        </w:rPr>
      </w:pPr>
    </w:p>
    <w:p w14:paraId="4F45C022" w14:textId="77777777" w:rsidR="00B13D68" w:rsidRDefault="00B13D68">
      <w:pPr>
        <w:rPr>
          <w:noProof/>
        </w:rPr>
      </w:pPr>
    </w:p>
    <w:p w14:paraId="16427C66" w14:textId="77777777" w:rsidR="00B13D68" w:rsidRDefault="00B13D68">
      <w:pPr>
        <w:rPr>
          <w:noProof/>
        </w:rPr>
      </w:pPr>
    </w:p>
    <w:p w14:paraId="31C06091" w14:textId="77777777" w:rsidR="00B13D68" w:rsidRDefault="00B13D68">
      <w:pPr>
        <w:rPr>
          <w:noProof/>
        </w:rPr>
      </w:pPr>
    </w:p>
    <w:p w14:paraId="4F62DFD3" w14:textId="77777777" w:rsidR="00B13D68" w:rsidRDefault="00B13D68">
      <w:pPr>
        <w:rPr>
          <w:noProof/>
        </w:rPr>
      </w:pPr>
    </w:p>
    <w:p w14:paraId="474A4EBB" w14:textId="77777777" w:rsidR="00B13D68" w:rsidRDefault="00B13D68">
      <w:pPr>
        <w:rPr>
          <w:noProof/>
        </w:rPr>
      </w:pPr>
    </w:p>
    <w:p w14:paraId="122751CD" w14:textId="77777777" w:rsidR="00B13D68" w:rsidRDefault="00B13D68">
      <w:pPr>
        <w:rPr>
          <w:noProof/>
        </w:rPr>
      </w:pPr>
    </w:p>
    <w:p w14:paraId="248CFC8B" w14:textId="77777777" w:rsidR="00B13D68" w:rsidRDefault="00B13D68">
      <w:pPr>
        <w:rPr>
          <w:noProof/>
        </w:rPr>
      </w:pPr>
    </w:p>
    <w:p w14:paraId="404A050C" w14:textId="77777777" w:rsidR="00B13D68" w:rsidRDefault="00B13D68">
      <w:pPr>
        <w:rPr>
          <w:noProof/>
        </w:rPr>
      </w:pPr>
    </w:p>
    <w:p w14:paraId="76F39008" w14:textId="77777777" w:rsidR="00B13D68" w:rsidRDefault="00B13D68">
      <w:pPr>
        <w:rPr>
          <w:noProof/>
        </w:rPr>
      </w:pPr>
    </w:p>
    <w:p w14:paraId="317A195E" w14:textId="411E86E7" w:rsidR="00B13D68" w:rsidRDefault="00176C5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7581FA5" wp14:editId="45CE3E4D">
            <wp:simplePos x="0" y="0"/>
            <wp:positionH relativeFrom="margin">
              <wp:posOffset>-609600</wp:posOffset>
            </wp:positionH>
            <wp:positionV relativeFrom="paragraph">
              <wp:posOffset>-400050</wp:posOffset>
            </wp:positionV>
            <wp:extent cx="7952105" cy="6162402"/>
            <wp:effectExtent l="0" t="0" r="0" b="0"/>
            <wp:wrapNone/>
            <wp:docPr id="167258125" name="Picture 11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8125" name="Picture 11" descr="A close-up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3" cy="61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BB758" w14:textId="77777777" w:rsidR="00B13D68" w:rsidRDefault="00B13D68">
      <w:pPr>
        <w:rPr>
          <w:noProof/>
        </w:rPr>
      </w:pPr>
    </w:p>
    <w:p w14:paraId="7193305F" w14:textId="77777777" w:rsidR="00B13D68" w:rsidRDefault="00B13D68">
      <w:pPr>
        <w:rPr>
          <w:noProof/>
        </w:rPr>
      </w:pPr>
    </w:p>
    <w:p w14:paraId="26C4B0EB" w14:textId="77777777" w:rsidR="00B13D68" w:rsidRDefault="00B13D68">
      <w:pPr>
        <w:rPr>
          <w:noProof/>
        </w:rPr>
      </w:pPr>
    </w:p>
    <w:p w14:paraId="11308BAB" w14:textId="77777777" w:rsidR="00B13D68" w:rsidRDefault="00B13D68">
      <w:pPr>
        <w:rPr>
          <w:noProof/>
        </w:rPr>
      </w:pPr>
    </w:p>
    <w:p w14:paraId="334EE70E" w14:textId="77777777" w:rsidR="00B13D68" w:rsidRDefault="00B13D68">
      <w:pPr>
        <w:rPr>
          <w:noProof/>
        </w:rPr>
      </w:pPr>
    </w:p>
    <w:p w14:paraId="0AF7340A" w14:textId="77777777" w:rsidR="00B13D68" w:rsidRDefault="00B13D68">
      <w:pPr>
        <w:rPr>
          <w:noProof/>
        </w:rPr>
      </w:pPr>
    </w:p>
    <w:p w14:paraId="74B499ED" w14:textId="77777777" w:rsidR="00B13D68" w:rsidRDefault="00B13D68">
      <w:pPr>
        <w:rPr>
          <w:noProof/>
        </w:rPr>
      </w:pPr>
    </w:p>
    <w:p w14:paraId="4C8776ED" w14:textId="77777777" w:rsidR="00B13D68" w:rsidRDefault="00B13D68">
      <w:pPr>
        <w:rPr>
          <w:noProof/>
        </w:rPr>
      </w:pPr>
    </w:p>
    <w:p w14:paraId="4DEA4243" w14:textId="77777777" w:rsidR="00B13D68" w:rsidRDefault="00B13D68"/>
    <w:p w14:paraId="5698B5FC" w14:textId="1504A6F7" w:rsidR="00B13D68" w:rsidRDefault="00B13D68"/>
    <w:p w14:paraId="485EF619" w14:textId="2EED698B" w:rsidR="00B13D68" w:rsidRDefault="00B13D68"/>
    <w:p w14:paraId="6178706F" w14:textId="243566F7" w:rsidR="00B13D68" w:rsidRDefault="00B13D68"/>
    <w:p w14:paraId="5CC95B5E" w14:textId="0F9AE9F0" w:rsidR="00B13D68" w:rsidRDefault="00B13D68"/>
    <w:p w14:paraId="5FA808F0" w14:textId="77777777" w:rsidR="00B13D68" w:rsidRDefault="00B13D68"/>
    <w:p w14:paraId="5B4A175A" w14:textId="74E1D8C5" w:rsidR="00B13D68" w:rsidRDefault="00B13D68"/>
    <w:p w14:paraId="68104A3F" w14:textId="014703A7" w:rsidR="00B13D68" w:rsidRDefault="00B13D68"/>
    <w:p w14:paraId="35F1077B" w14:textId="124A480F" w:rsidR="00B13D68" w:rsidRDefault="003B4591">
      <w:r>
        <w:rPr>
          <w:noProof/>
        </w:rPr>
        <w:drawing>
          <wp:anchor distT="0" distB="0" distL="114300" distR="114300" simplePos="0" relativeHeight="251664384" behindDoc="1" locked="0" layoutInCell="1" allowOverlap="1" wp14:anchorId="7CFF5D10" wp14:editId="78E93B12">
            <wp:simplePos x="0" y="0"/>
            <wp:positionH relativeFrom="page">
              <wp:align>right</wp:align>
            </wp:positionH>
            <wp:positionV relativeFrom="paragraph">
              <wp:posOffset>321311</wp:posOffset>
            </wp:positionV>
            <wp:extent cx="8212922" cy="4905706"/>
            <wp:effectExtent l="0" t="304800" r="169545" b="295275"/>
            <wp:wrapNone/>
            <wp:docPr id="36373718" name="Picture 1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4" t="12446" r="4915" b="995"/>
                    <a:stretch/>
                  </pic:blipFill>
                  <pic:spPr bwMode="auto">
                    <a:xfrm rot="21354422">
                      <a:off x="0" y="0"/>
                      <a:ext cx="8212922" cy="49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E671" w14:textId="4C2A6AA6" w:rsidR="00B13D68" w:rsidRDefault="00B13D68"/>
    <w:p w14:paraId="40A745E2" w14:textId="5906F7B3" w:rsidR="00B13D68" w:rsidRDefault="00B13D68"/>
    <w:p w14:paraId="23639337" w14:textId="1AAA015B" w:rsidR="00B13D68" w:rsidRDefault="00B13D68"/>
    <w:p w14:paraId="09F2B2A0" w14:textId="77777777" w:rsidR="00B13D68" w:rsidRDefault="00B13D68"/>
    <w:p w14:paraId="32D4CF5D" w14:textId="77777777" w:rsidR="00B13D68" w:rsidRDefault="00B13D68"/>
    <w:p w14:paraId="60388A7E" w14:textId="77777777" w:rsidR="00B13D68" w:rsidRDefault="00B13D68"/>
    <w:p w14:paraId="6C435B3D" w14:textId="77777777" w:rsidR="00B13D68" w:rsidRDefault="00B13D68"/>
    <w:p w14:paraId="36EBBC03" w14:textId="77777777" w:rsidR="00B13D68" w:rsidRDefault="00B13D68"/>
    <w:p w14:paraId="5518CC2B" w14:textId="77777777" w:rsidR="00B13D68" w:rsidRDefault="00B13D68"/>
    <w:p w14:paraId="24DAA310" w14:textId="77777777" w:rsidR="00B13D68" w:rsidRDefault="00B13D68"/>
    <w:p w14:paraId="2664805F" w14:textId="77777777" w:rsidR="00B13D68" w:rsidRDefault="00B13D68"/>
    <w:p w14:paraId="500E12D5" w14:textId="77777777" w:rsidR="00B13D68" w:rsidRDefault="00B13D68"/>
    <w:p w14:paraId="71CC52E8" w14:textId="066F2C4A" w:rsidR="00105F7D" w:rsidRDefault="00105F7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2648"/>
        <w:gridCol w:w="3136"/>
        <w:gridCol w:w="2899"/>
      </w:tblGrid>
      <w:tr w:rsidR="003B4591" w14:paraId="7E611943" w14:textId="1E8B5239">
        <w:tc>
          <w:tcPr>
            <w:tcW w:w="10456" w:type="dxa"/>
            <w:gridSpan w:val="4"/>
          </w:tcPr>
          <w:p w14:paraId="61DE1D29" w14:textId="0BA3045E" w:rsidR="003B4591" w:rsidRDefault="003B4591" w:rsidP="003B459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lastRenderedPageBreak/>
              <w:t>Mercedes Benz O405 Chassis Troubleshooting</w:t>
            </w:r>
          </w:p>
        </w:tc>
      </w:tr>
      <w:tr w:rsidR="00BD5FDE" w14:paraId="5D573FBC" w14:textId="2111A089" w:rsidTr="003B4591">
        <w:tc>
          <w:tcPr>
            <w:tcW w:w="1712" w:type="dxa"/>
          </w:tcPr>
          <w:p w14:paraId="6E131E91" w14:textId="62374A0A" w:rsidR="003B4591" w:rsidRPr="003B4591" w:rsidRDefault="003B459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Problem</w:t>
            </w:r>
          </w:p>
        </w:tc>
        <w:tc>
          <w:tcPr>
            <w:tcW w:w="2678" w:type="dxa"/>
          </w:tcPr>
          <w:p w14:paraId="6E888AFF" w14:textId="275496C2" w:rsidR="003B4591" w:rsidRPr="003B4591" w:rsidRDefault="003B459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Root Cause</w:t>
            </w:r>
          </w:p>
        </w:tc>
        <w:tc>
          <w:tcPr>
            <w:tcW w:w="3160" w:type="dxa"/>
          </w:tcPr>
          <w:p w14:paraId="0D38F68D" w14:textId="34D2807A" w:rsidR="003B4591" w:rsidRPr="003B4591" w:rsidRDefault="003B459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Examples of the failure</w:t>
            </w:r>
          </w:p>
        </w:tc>
        <w:tc>
          <w:tcPr>
            <w:tcW w:w="2906" w:type="dxa"/>
          </w:tcPr>
          <w:p w14:paraId="3C487E2A" w14:textId="0C453CA5" w:rsidR="003B4591" w:rsidRDefault="003B459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Solution</w:t>
            </w:r>
          </w:p>
        </w:tc>
      </w:tr>
      <w:tr w:rsidR="00BD5FDE" w14:paraId="48EE56CE" w14:textId="441CD54B" w:rsidTr="003B4591">
        <w:trPr>
          <w:trHeight w:val="1185"/>
        </w:trPr>
        <w:tc>
          <w:tcPr>
            <w:tcW w:w="1712" w:type="dxa"/>
          </w:tcPr>
          <w:p w14:paraId="5CAA6226" w14:textId="77777777" w:rsidR="003B4591" w:rsidRDefault="003B45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Flat battery</w:t>
            </w:r>
          </w:p>
          <w:p w14:paraId="5E6AFCAB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CB41E8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2888A7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0506F3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E7F7AB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866890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930658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34F832" w14:textId="6566919F" w:rsidR="00BD5FDE" w:rsidRPr="00BD5FDE" w:rsidRDefault="00BD5FDE" w:rsidP="00BD5FDE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ENSURE BATTERYS CONTAIN ENOUGH CRANKING AMPS / VOLTAGE FOR BUS TO POWER ON SUCCESS-FULLY</w:t>
            </w:r>
          </w:p>
        </w:tc>
        <w:tc>
          <w:tcPr>
            <w:tcW w:w="2678" w:type="dxa"/>
          </w:tcPr>
          <w:p w14:paraId="46227B64" w14:textId="26558C09" w:rsidR="003B4591" w:rsidRPr="003B4591" w:rsidRDefault="003B45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Battery’s have lost cell/s and do not hold enough power to start bus. Due to appliances drawing constant power off battery when bus off.</w:t>
            </w:r>
          </w:p>
        </w:tc>
        <w:tc>
          <w:tcPr>
            <w:tcW w:w="3160" w:type="dxa"/>
          </w:tcPr>
          <w:p w14:paraId="1824C44B" w14:textId="77777777" w:rsidR="003B4591" w:rsidRDefault="003B4591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Staggered, jittery start attempt</w:t>
            </w:r>
          </w:p>
          <w:p w14:paraId="5FC0A7DC" w14:textId="62E7D5B3" w:rsidR="005C5F38" w:rsidRDefault="005C5F38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start-up from starter motor at all</w:t>
            </w:r>
          </w:p>
          <w:p w14:paraId="2F73648A" w14:textId="77777777" w:rsidR="003B4591" w:rsidRDefault="003B4591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Dash cluster lights dull or intermittently powered</w:t>
            </w:r>
          </w:p>
          <w:p w14:paraId="5CC33C54" w14:textId="5E39F02D" w:rsidR="003B4591" w:rsidRPr="003B4591" w:rsidRDefault="003B4591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Interior saloon lights dull</w:t>
            </w:r>
          </w:p>
        </w:tc>
        <w:tc>
          <w:tcPr>
            <w:tcW w:w="2906" w:type="dxa"/>
          </w:tcPr>
          <w:p w14:paraId="7A65FB76" w14:textId="624B4F06" w:rsidR="003B4591" w:rsidRDefault="003B4591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As a temporary fix, fit isolator to battery and let </w:t>
            </w:r>
            <w:r w:rsidR="005C5F38">
              <w:rPr>
                <w:rFonts w:ascii="Arial" w:hAnsi="Arial" w:cs="Arial"/>
                <w:sz w:val="28"/>
                <w:szCs w:val="28"/>
              </w:rPr>
              <w:t>batteries</w:t>
            </w:r>
            <w:r>
              <w:rPr>
                <w:rFonts w:ascii="Arial" w:hAnsi="Arial" w:cs="Arial"/>
                <w:sz w:val="28"/>
                <w:szCs w:val="28"/>
              </w:rPr>
              <w:t xml:space="preserve"> charge while isolator engaged. See if any cells are restored in the battery.</w:t>
            </w:r>
          </w:p>
          <w:p w14:paraId="418F0FD6" w14:textId="10B432E0" w:rsidR="0081120A" w:rsidRDefault="0081120A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Inspect electrical cabinet for any circuit breakers or fuses tripped.</w:t>
            </w:r>
          </w:p>
          <w:p w14:paraId="212F7564" w14:textId="2773FA56" w:rsidR="003B4591" w:rsidRPr="003B4591" w:rsidRDefault="005C5F38" w:rsidP="003B459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Inspect contact on terminals, you may only just have a dirty contact.</w:t>
            </w:r>
          </w:p>
        </w:tc>
      </w:tr>
      <w:tr w:rsidR="00BD5FDE" w14:paraId="79A333CD" w14:textId="34B73A52" w:rsidTr="003B4591">
        <w:trPr>
          <w:trHeight w:val="1542"/>
        </w:trPr>
        <w:tc>
          <w:tcPr>
            <w:tcW w:w="1712" w:type="dxa"/>
          </w:tcPr>
          <w:p w14:paraId="7A84F313" w14:textId="7ED1AFFF" w:rsidR="003B4591" w:rsidRPr="003B4591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Starter motor</w:t>
            </w:r>
          </w:p>
        </w:tc>
        <w:tc>
          <w:tcPr>
            <w:tcW w:w="2678" w:type="dxa"/>
          </w:tcPr>
          <w:p w14:paraId="0DB58ED3" w14:textId="77777777" w:rsidR="003B4591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drivers safety system is preventing start up</w:t>
            </w:r>
          </w:p>
          <w:p w14:paraId="50240FDB" w14:textId="77777777" w:rsidR="005C5F38" w:rsidRDefault="005C5F3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1F4897" w14:textId="2F20755D" w:rsidR="005C5F38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</w:t>
            </w:r>
          </w:p>
          <w:p w14:paraId="2CCCADBE" w14:textId="77777777" w:rsidR="005C5F38" w:rsidRDefault="005C5F3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6E22BA" w14:textId="151BEA90" w:rsidR="005C5F38" w:rsidRPr="003B4591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Starter motor is faulty</w:t>
            </w:r>
          </w:p>
        </w:tc>
        <w:tc>
          <w:tcPr>
            <w:tcW w:w="3160" w:type="dxa"/>
          </w:tcPr>
          <w:p w14:paraId="7934B3C4" w14:textId="77777777" w:rsidR="003B4591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start up at all</w:t>
            </w:r>
          </w:p>
          <w:p w14:paraId="346EA26E" w14:textId="77777777" w:rsidR="005C5F38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Ignition power only</w:t>
            </w:r>
          </w:p>
          <w:p w14:paraId="28A5BF28" w14:textId="7C1E65C8" w:rsidR="005C5F38" w:rsidRPr="005C5F38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Accessories powered</w:t>
            </w:r>
          </w:p>
        </w:tc>
        <w:tc>
          <w:tcPr>
            <w:tcW w:w="2906" w:type="dxa"/>
          </w:tcPr>
          <w:p w14:paraId="7ECDD487" w14:textId="77777777" w:rsidR="003B4591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Inspect first if a driver safety system is preventing the start up. This could be body hatches open which contain a sensor when if hatch open the bus will not start, or components disconnected in engine bay.</w:t>
            </w:r>
          </w:p>
          <w:p w14:paraId="4920C60B" w14:textId="77777777" w:rsidR="005C5F38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Engine hatch has a flip arm which when open it prevents engine from starting. Either </w:t>
            </w:r>
            <w:r>
              <w:rPr>
                <w:rFonts w:ascii="Arial" w:hAnsi="Arial" w:cs="Arial"/>
                <w:sz w:val="28"/>
                <w:szCs w:val="28"/>
              </w:rPr>
              <w:lastRenderedPageBreak/>
              <w:t>close hatch/es or engage sensor for start up to occur.</w:t>
            </w:r>
          </w:p>
          <w:p w14:paraId="3B205761" w14:textId="77777777" w:rsidR="005C5F38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Contacts on starter motor unit could be defective/dirty. Clean with electrical contact spray.</w:t>
            </w:r>
          </w:p>
          <w:p w14:paraId="4E495F3E" w14:textId="6C9776A8" w:rsidR="0081120A" w:rsidRDefault="0081120A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Inspect electrical cabinet for any circuit breakers or fuses tripped.</w:t>
            </w:r>
          </w:p>
          <w:p w14:paraId="5ADEC364" w14:textId="77777777" w:rsidR="005C5F38" w:rsidRDefault="005C5F38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Temporarily, you can start the bus by using a two ended cable, and bridge the positive terminal with the ignition sense plug on starter motor (tiny plug in between + and – terminal), with key and ignition power on, this will jumpstart the bus.</w:t>
            </w:r>
          </w:p>
          <w:p w14:paraId="74453015" w14:textId="2387374D" w:rsidR="0081120A" w:rsidRPr="005C5F38" w:rsidRDefault="0081120A" w:rsidP="005C5F3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O405s (O405N and O405NH) contain a starter relay. Sometimes it can be a faulty starter relay module.</w:t>
            </w:r>
          </w:p>
        </w:tc>
      </w:tr>
      <w:tr w:rsidR="00BD5FDE" w14:paraId="30CD0C71" w14:textId="1D527CBC" w:rsidTr="003B4591">
        <w:trPr>
          <w:trHeight w:val="2624"/>
        </w:trPr>
        <w:tc>
          <w:tcPr>
            <w:tcW w:w="1712" w:type="dxa"/>
          </w:tcPr>
          <w:p w14:paraId="5DE20C7F" w14:textId="77777777" w:rsidR="003B4591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Brake circuit air</w:t>
            </w:r>
          </w:p>
          <w:p w14:paraId="3E8A313C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5E61E3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5F7344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B2C2C2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ECA0C6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F422E1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08E225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C38AED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8C02CF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8E45A8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1F99F6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691D94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AAF795" w14:textId="77777777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E8EED1" w14:textId="77777777" w:rsidR="00BD5FDE" w:rsidRDefault="00BD5FDE" w:rsidP="00BD5FDE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DO NOT DRIVE BUS WITH NO AIR BUILT UP THROUGH-</w:t>
            </w:r>
          </w:p>
          <w:p w14:paraId="05072A40" w14:textId="3B1E79C1" w:rsidR="00BD5FDE" w:rsidRPr="003B4591" w:rsidRDefault="00BD5FDE" w:rsidP="00BD5F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OUT CHASSIS</w:t>
            </w:r>
          </w:p>
        </w:tc>
        <w:tc>
          <w:tcPr>
            <w:tcW w:w="2678" w:type="dxa"/>
          </w:tcPr>
          <w:p w14:paraId="7EEC8694" w14:textId="18F006F3" w:rsidR="003B4591" w:rsidRPr="003B4591" w:rsidRDefault="005C5F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Brake circuit front and rear axle/s may have insufficient air or builds air slowly.</w:t>
            </w:r>
          </w:p>
        </w:tc>
        <w:tc>
          <w:tcPr>
            <w:tcW w:w="3160" w:type="dxa"/>
          </w:tcPr>
          <w:p w14:paraId="0C568098" w14:textId="77777777" w:rsidR="003B4591" w:rsidRDefault="005C5F38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Gauge inaccurate</w:t>
            </w:r>
          </w:p>
          <w:p w14:paraId="5BA22A2B" w14:textId="77777777" w:rsidR="005C5F38" w:rsidRDefault="005C5F38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Gauge needle unsteady or violently shaking</w:t>
            </w:r>
          </w:p>
          <w:p w14:paraId="5C2524FC" w14:textId="77777777" w:rsidR="005C5F38" w:rsidRDefault="005C5F38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Water in air reservoir tanks</w:t>
            </w:r>
          </w:p>
          <w:p w14:paraId="45999A9B" w14:textId="056662F2" w:rsidR="005C5F38" w:rsidRPr="005C5F38" w:rsidRDefault="005C5F38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Leak in air line under chassis</w:t>
            </w:r>
          </w:p>
        </w:tc>
        <w:tc>
          <w:tcPr>
            <w:tcW w:w="2906" w:type="dxa"/>
          </w:tcPr>
          <w:p w14:paraId="46524179" w14:textId="77777777" w:rsidR="003B4591" w:rsidRDefault="005C5F38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Temporary fix, you can drain and dump all pressure in reservoir tanks. Front axle tank located directly under driver seat under chassis. Rear axle reservoir tank mid way along chassis.</w:t>
            </w:r>
            <w:r w:rsidR="0081120A">
              <w:rPr>
                <w:rFonts w:ascii="Arial" w:hAnsi="Arial" w:cs="Arial"/>
                <w:sz w:val="28"/>
                <w:szCs w:val="28"/>
              </w:rPr>
              <w:t xml:space="preserve"> There is a ring on both tanks you can pull to dump excess water and air deposits.</w:t>
            </w:r>
          </w:p>
          <w:p w14:paraId="362C0505" w14:textId="77777777" w:rsidR="0081120A" w:rsidRDefault="0081120A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air builds slowly, giving a few revs can speed up the process, as long as not excessive revs.</w:t>
            </w:r>
          </w:p>
          <w:p w14:paraId="0087E961" w14:textId="6E6F5899" w:rsidR="0081120A" w:rsidRPr="005C5F38" w:rsidRDefault="0081120A" w:rsidP="005C5F3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Contact air specialist, a tank, fitting, valve or air line may need replacing.</w:t>
            </w:r>
          </w:p>
        </w:tc>
      </w:tr>
      <w:tr w:rsidR="00BD5FDE" w14:paraId="61648EEE" w14:textId="7910E0BD" w:rsidTr="00BD5FDE">
        <w:trPr>
          <w:trHeight w:val="848"/>
        </w:trPr>
        <w:tc>
          <w:tcPr>
            <w:tcW w:w="1712" w:type="dxa"/>
          </w:tcPr>
          <w:p w14:paraId="10131384" w14:textId="617C6656" w:rsidR="00BD5FDE" w:rsidRDefault="0081120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Kneel and level</w:t>
            </w:r>
          </w:p>
          <w:p w14:paraId="28F062A8" w14:textId="1DD72392" w:rsidR="00BD5FDE" w:rsidRDefault="007C2B0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DO NOT DRIVE BUS WHILE KNEEL ENGAGED</w:t>
            </w:r>
          </w:p>
          <w:p w14:paraId="6D18AFCD" w14:textId="77777777" w:rsidR="00BD5FDE" w:rsidRDefault="00BD5FDE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DO NOT DRIVE BUS WITH NO AIR BUILT UP THROUGH-</w:t>
            </w:r>
          </w:p>
          <w:p w14:paraId="4563269D" w14:textId="68719633" w:rsidR="00BD5FDE" w:rsidRPr="00BD5FDE" w:rsidRDefault="00BD5FDE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OUT CHASSIS</w:t>
            </w:r>
          </w:p>
        </w:tc>
        <w:tc>
          <w:tcPr>
            <w:tcW w:w="2678" w:type="dxa"/>
          </w:tcPr>
          <w:p w14:paraId="07CD2D87" w14:textId="645E3C1D" w:rsidR="003B4591" w:rsidRPr="003B4591" w:rsidRDefault="00BD5F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Bus not raising to drive level / kneel not working / off centred</w:t>
            </w:r>
          </w:p>
        </w:tc>
        <w:tc>
          <w:tcPr>
            <w:tcW w:w="3160" w:type="dxa"/>
          </w:tcPr>
          <w:p w14:paraId="377AEB9E" w14:textId="77777777" w:rsidR="003B4591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Must wait for brake circuit gauge to build up first</w:t>
            </w:r>
          </w:p>
          <w:p w14:paraId="7515A767" w14:textId="77777777" w:rsidR="00BD5FDE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Air could be leaking from a levelling valve / kneeling system</w:t>
            </w:r>
          </w:p>
          <w:p w14:paraId="31108254" w14:textId="7DFA094A" w:rsidR="00BD5FDE" w:rsidRPr="00BD5FDE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buses have units that take 10-20 minutes to properly raise up air bags to drive level.</w:t>
            </w:r>
          </w:p>
        </w:tc>
        <w:tc>
          <w:tcPr>
            <w:tcW w:w="2906" w:type="dxa"/>
          </w:tcPr>
          <w:p w14:paraId="67624DB2" w14:textId="77777777" w:rsidR="003B4591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Allow 10-20 minutes for air to fully build up throughout entire chassis</w:t>
            </w:r>
          </w:p>
          <w:p w14:paraId="47ADFFB3" w14:textId="77777777" w:rsidR="00BD5FDE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Air line or tank could be leaking</w:t>
            </w:r>
          </w:p>
          <w:p w14:paraId="44D406B8" w14:textId="77777777" w:rsidR="00BD5FDE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Levelling valve or kneeling system may be faulty</w:t>
            </w:r>
          </w:p>
          <w:p w14:paraId="178A9CD6" w14:textId="70B94098" w:rsidR="00BD5FDE" w:rsidRPr="00BD5FDE" w:rsidRDefault="00BD5FDE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Shut down bus, let sit for 1 min and restart.</w:t>
            </w:r>
          </w:p>
        </w:tc>
      </w:tr>
      <w:tr w:rsidR="00BD5FDE" w14:paraId="33313205" w14:textId="77777777" w:rsidTr="00BD5FDE">
        <w:trPr>
          <w:trHeight w:val="848"/>
        </w:trPr>
        <w:tc>
          <w:tcPr>
            <w:tcW w:w="1712" w:type="dxa"/>
          </w:tcPr>
          <w:p w14:paraId="1859ECFC" w14:textId="27C8D13C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Air Conditioning</w:t>
            </w:r>
          </w:p>
        </w:tc>
        <w:tc>
          <w:tcPr>
            <w:tcW w:w="2678" w:type="dxa"/>
          </w:tcPr>
          <w:p w14:paraId="4CE535B8" w14:textId="44D67A79" w:rsidR="00BD5FDE" w:rsidRDefault="00BD5FD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Air conditioner unit may be overdue for a service from an external contractor or manufacturer of air conditioning system onboard.</w:t>
            </w:r>
          </w:p>
        </w:tc>
        <w:tc>
          <w:tcPr>
            <w:tcW w:w="3160" w:type="dxa"/>
          </w:tcPr>
          <w:p w14:paraId="28A3BF9B" w14:textId="77777777" w:rsidR="007C2B06" w:rsidRDefault="007C2B06" w:rsidP="007C2B0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Check to see if air conditioner circuit breaker has tripped</w:t>
            </w:r>
          </w:p>
          <w:p w14:paraId="483861C9" w14:textId="77777777" w:rsidR="007C2B06" w:rsidRDefault="007C2B06" w:rsidP="007C2B0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Air is not conditioned; not cold nor hot</w:t>
            </w:r>
          </w:p>
          <w:p w14:paraId="6771FE87" w14:textId="77777777" w:rsidR="007C2B06" w:rsidRDefault="007C2B06" w:rsidP="007C2B0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Blower is very minimal</w:t>
            </w:r>
          </w:p>
          <w:p w14:paraId="2898F038" w14:textId="77777777" w:rsidR="007C2B06" w:rsidRDefault="007C2B06" w:rsidP="007C2B0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air presently blowing out at all</w:t>
            </w:r>
          </w:p>
          <w:p w14:paraId="104ABA33" w14:textId="4CB67C1D" w:rsidR="007C2B06" w:rsidRPr="007C2B06" w:rsidRDefault="007C2B06" w:rsidP="007C2B0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Drivers console to have fault code or fault light present</w:t>
            </w:r>
          </w:p>
        </w:tc>
        <w:tc>
          <w:tcPr>
            <w:tcW w:w="2906" w:type="dxa"/>
          </w:tcPr>
          <w:p w14:paraId="1DD5EEA7" w14:textId="2104AF73" w:rsidR="00BD5FDE" w:rsidRDefault="007C2B06" w:rsidP="00BD5FD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Contact air conditioner servicing company or the manufacturer</w:t>
            </w:r>
          </w:p>
        </w:tc>
      </w:tr>
    </w:tbl>
    <w:p w14:paraId="79E44F06" w14:textId="77777777" w:rsidR="003B4591" w:rsidRDefault="003B4591"/>
    <w:p w14:paraId="3354112D" w14:textId="77777777" w:rsidR="003B4591" w:rsidRDefault="003B4591"/>
    <w:sectPr w:rsidR="003B4591" w:rsidSect="00B13D6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C17AA"/>
    <w:multiLevelType w:val="hybridMultilevel"/>
    <w:tmpl w:val="7428C4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F29BE"/>
    <w:multiLevelType w:val="hybridMultilevel"/>
    <w:tmpl w:val="CE74C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5636F"/>
    <w:multiLevelType w:val="hybridMultilevel"/>
    <w:tmpl w:val="C21C2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47778"/>
    <w:multiLevelType w:val="hybridMultilevel"/>
    <w:tmpl w:val="5A560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97257">
    <w:abstractNumId w:val="1"/>
  </w:num>
  <w:num w:numId="2" w16cid:durableId="1761946230">
    <w:abstractNumId w:val="0"/>
  </w:num>
  <w:num w:numId="3" w16cid:durableId="871577216">
    <w:abstractNumId w:val="3"/>
  </w:num>
  <w:num w:numId="4" w16cid:durableId="1331910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F7D"/>
    <w:rsid w:val="00105F7D"/>
    <w:rsid w:val="001179E3"/>
    <w:rsid w:val="00176C54"/>
    <w:rsid w:val="003B4591"/>
    <w:rsid w:val="005170B4"/>
    <w:rsid w:val="005C5F38"/>
    <w:rsid w:val="007C2B06"/>
    <w:rsid w:val="0081120A"/>
    <w:rsid w:val="009621EF"/>
    <w:rsid w:val="009F0B24"/>
    <w:rsid w:val="00B13D68"/>
    <w:rsid w:val="00BD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15F18"/>
  <w15:chartTrackingRefBased/>
  <w15:docId w15:val="{FB2BDF8D-BDBC-40D5-86D1-1F1648C8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F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F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F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F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F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F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F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F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F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F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F7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9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8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Jarrad Taylor</dc:creator>
  <cp:keywords/>
  <dc:description/>
  <cp:lastModifiedBy>Jarrad Taylor</cp:lastModifiedBy>
  <cp:revision>1</cp:revision>
  <cp:lastPrinted>2024-09-29T13:47:00Z</cp:lastPrinted>
  <dcterms:created xsi:type="dcterms:W3CDTF">2024-09-26T16:16:00Z</dcterms:created>
  <dcterms:modified xsi:type="dcterms:W3CDTF">2024-10-15T02:27:00Z</dcterms:modified>
</cp:coreProperties>
</file>