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6E9A" w14:textId="25C85D42" w:rsidR="00FC0615" w:rsidRDefault="00D07091" w:rsidP="006F0B44">
      <w:pPr>
        <w:shd w:val="clear" w:color="auto" w:fill="124F1A" w:themeFill="accent3" w:themeFillShade="BF"/>
        <w:jc w:val="center"/>
        <w:rPr>
          <w:sz w:val="36"/>
          <w:szCs w:val="36"/>
        </w:rPr>
      </w:pPr>
      <w:r>
        <w:rPr>
          <w:sz w:val="36"/>
          <w:szCs w:val="36"/>
        </w:rPr>
        <w:t>Privacy Statement</w:t>
      </w:r>
    </w:p>
    <w:p w14:paraId="4C5BBF09" w14:textId="77777777" w:rsidR="0063475F" w:rsidRPr="0063475F" w:rsidRDefault="0063475F" w:rsidP="006347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Privacy Policy</w:t>
      </w:r>
    </w:p>
    <w:p w14:paraId="3B0B6B07" w14:textId="210A3CD6" w:rsidR="0063475F" w:rsidRPr="0063475F" w:rsidRDefault="0063475F" w:rsidP="00634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Redman Bookkeeping Solutions</w:t>
      </w: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is committed to protecting your privacy. This Privacy Policy explains how </w:t>
      </w:r>
      <w:r w:rsidR="002B721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</w:t>
      </w: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collect, use, disclose, and safeguard your information when you engage </w:t>
      </w:r>
      <w:r w:rsidR="002B721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my </w:t>
      </w: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bookkeeping services.</w:t>
      </w:r>
    </w:p>
    <w:p w14:paraId="4015B6B2" w14:textId="77777777" w:rsidR="0063475F" w:rsidRPr="0063475F" w:rsidRDefault="0063475F" w:rsidP="00634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8BC7470">
          <v:rect id="_x0000_i1031" style="width:0;height:1.5pt" o:hralign="center" o:hrstd="t" o:hr="t" fillcolor="#a0a0a0" stroked="f"/>
        </w:pict>
      </w:r>
    </w:p>
    <w:p w14:paraId="1C0EABA0" w14:textId="6592447E" w:rsidR="0063475F" w:rsidRPr="0063475F" w:rsidRDefault="0063475F" w:rsidP="00634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1. Information </w:t>
      </w:r>
      <w:r w:rsidR="002B721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</w:t>
      </w:r>
      <w:r w:rsidRPr="006347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Collect</w:t>
      </w:r>
    </w:p>
    <w:p w14:paraId="79DACE3F" w14:textId="43A95A92" w:rsidR="0063475F" w:rsidRPr="0063475F" w:rsidRDefault="002E29AC" w:rsidP="00634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While</w:t>
      </w:r>
      <w:r w:rsidR="0063475F"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providing bookkeeping services, we may collect the following types of information:</w:t>
      </w:r>
    </w:p>
    <w:p w14:paraId="5A273EC5" w14:textId="77777777" w:rsidR="0063475F" w:rsidRPr="0063475F" w:rsidRDefault="0063475F" w:rsidP="006347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Personal Information:</w:t>
      </w: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Name, address, phone number, email address, and other contact details.</w:t>
      </w:r>
    </w:p>
    <w:p w14:paraId="2E9FFD62" w14:textId="77777777" w:rsidR="0063475F" w:rsidRPr="0063475F" w:rsidRDefault="0063475F" w:rsidP="006347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Information:</w:t>
      </w: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Bank statements, invoices, receipts, payroll data, tax records, and related documents.</w:t>
      </w:r>
    </w:p>
    <w:p w14:paraId="4AC86F12" w14:textId="77777777" w:rsidR="0063475F" w:rsidRPr="0063475F" w:rsidRDefault="0063475F" w:rsidP="006347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Information:</w:t>
      </w: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Company name, registration number, accounting software login (if access is granted), and other relevant business data.</w:t>
      </w:r>
    </w:p>
    <w:p w14:paraId="0659D08C" w14:textId="77777777" w:rsidR="0063475F" w:rsidRPr="0063475F" w:rsidRDefault="0063475F" w:rsidP="00634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0CBE9AA">
          <v:rect id="_x0000_i1032" style="width:0;height:1.5pt" o:hralign="center" o:hrstd="t" o:hr="t" fillcolor="#a0a0a0" stroked="f"/>
        </w:pict>
      </w:r>
    </w:p>
    <w:p w14:paraId="3EA23784" w14:textId="77777777" w:rsidR="0063475F" w:rsidRPr="0063475F" w:rsidRDefault="0063475F" w:rsidP="00634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How We Use Your Information</w:t>
      </w:r>
    </w:p>
    <w:p w14:paraId="7038A6AE" w14:textId="77777777" w:rsidR="0063475F" w:rsidRPr="0063475F" w:rsidRDefault="0063475F" w:rsidP="00634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 use the information collected to:</w:t>
      </w:r>
    </w:p>
    <w:p w14:paraId="485F5859" w14:textId="77777777" w:rsidR="0063475F" w:rsidRPr="0063475F" w:rsidRDefault="0063475F" w:rsidP="006347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Provide accurate and timely bookkeeping services</w:t>
      </w:r>
    </w:p>
    <w:p w14:paraId="0CCD20FB" w14:textId="77777777" w:rsidR="0063475F" w:rsidRPr="0063475F" w:rsidRDefault="0063475F" w:rsidP="006347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Prepare financial statements and reports</w:t>
      </w:r>
    </w:p>
    <w:p w14:paraId="3476FE13" w14:textId="77777777" w:rsidR="0063475F" w:rsidRPr="0063475F" w:rsidRDefault="0063475F" w:rsidP="006347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Manage invoicing and billing</w:t>
      </w:r>
    </w:p>
    <w:p w14:paraId="53FDDDEB" w14:textId="77777777" w:rsidR="0063475F" w:rsidRPr="0063475F" w:rsidRDefault="0063475F" w:rsidP="006347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Fulfill legal and regulatory obligations</w:t>
      </w:r>
    </w:p>
    <w:p w14:paraId="4D3750FE" w14:textId="77777777" w:rsidR="0063475F" w:rsidRPr="0063475F" w:rsidRDefault="0063475F" w:rsidP="006347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Communicate with you about your account or services</w:t>
      </w:r>
    </w:p>
    <w:p w14:paraId="5E2B0B32" w14:textId="77777777" w:rsidR="0063475F" w:rsidRPr="0063475F" w:rsidRDefault="0063475F" w:rsidP="00634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9D01E0F">
          <v:rect id="_x0000_i1033" style="width:0;height:1.5pt" o:hralign="center" o:hrstd="t" o:hr="t" fillcolor="#a0a0a0" stroked="f"/>
        </w:pict>
      </w:r>
    </w:p>
    <w:p w14:paraId="34595EB9" w14:textId="77777777" w:rsidR="0063475F" w:rsidRPr="0063475F" w:rsidRDefault="0063475F" w:rsidP="00634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Sharing and Disclosure</w:t>
      </w:r>
    </w:p>
    <w:p w14:paraId="6393A5B6" w14:textId="77777777" w:rsidR="0063475F" w:rsidRPr="0063475F" w:rsidRDefault="0063475F" w:rsidP="00634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We do </w:t>
      </w:r>
      <w:r w:rsidRPr="006347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not</w:t>
      </w: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sell, trade, or rent your personal or business information. We may share your information only in the following circumstances:</w:t>
      </w:r>
    </w:p>
    <w:p w14:paraId="32493466" w14:textId="77777777" w:rsidR="0063475F" w:rsidRPr="0063475F" w:rsidRDefault="0063475F" w:rsidP="006347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With your consent</w:t>
      </w:r>
    </w:p>
    <w:p w14:paraId="3D6BFB81" w14:textId="77777777" w:rsidR="0063475F" w:rsidRPr="0063475F" w:rsidRDefault="0063475F" w:rsidP="006347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With service providers (e.g., cloud storage or accounting software) under strict confidentiality agreements</w:t>
      </w:r>
    </w:p>
    <w:p w14:paraId="729C6485" w14:textId="77777777" w:rsidR="0063475F" w:rsidRPr="0063475F" w:rsidRDefault="0063475F" w:rsidP="006347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required by law or legal process (e.g., government or regulatory requests)</w:t>
      </w:r>
    </w:p>
    <w:p w14:paraId="74C9284A" w14:textId="77777777" w:rsidR="0063475F" w:rsidRPr="0063475F" w:rsidRDefault="0063475F" w:rsidP="006347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 protect our legal rights or prevent fraud</w:t>
      </w:r>
    </w:p>
    <w:p w14:paraId="641BA753" w14:textId="77777777" w:rsidR="0063475F" w:rsidRPr="0063475F" w:rsidRDefault="0063475F" w:rsidP="00634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pict w14:anchorId="201E16AB">
          <v:rect id="_x0000_i1034" style="width:0;height:1.5pt" o:hralign="center" o:hrstd="t" o:hr="t" fillcolor="#a0a0a0" stroked="f"/>
        </w:pict>
      </w:r>
    </w:p>
    <w:p w14:paraId="13EF1284" w14:textId="77777777" w:rsidR="0063475F" w:rsidRPr="0063475F" w:rsidRDefault="0063475F" w:rsidP="00634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Data Security</w:t>
      </w:r>
    </w:p>
    <w:p w14:paraId="55A612FD" w14:textId="77777777" w:rsidR="0063475F" w:rsidRPr="0063475F" w:rsidRDefault="0063475F" w:rsidP="00634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 take reasonable administrative, technical, and physical measures to protect your data from loss, misuse, unauthorized access, disclosure, alteration, or destruction. These include:</w:t>
      </w:r>
    </w:p>
    <w:p w14:paraId="5F336739" w14:textId="77777777" w:rsidR="0063475F" w:rsidRPr="0063475F" w:rsidRDefault="0063475F" w:rsidP="006347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Secure storage of physical and digital records</w:t>
      </w:r>
    </w:p>
    <w:p w14:paraId="520BE473" w14:textId="77777777" w:rsidR="0063475F" w:rsidRPr="0063475F" w:rsidRDefault="0063475F" w:rsidP="006347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Password-protected systems and encrypted files</w:t>
      </w:r>
    </w:p>
    <w:p w14:paraId="2D47FB73" w14:textId="77777777" w:rsidR="0063475F" w:rsidRPr="0063475F" w:rsidRDefault="0063475F" w:rsidP="006347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Limited access to authorized personnel only</w:t>
      </w:r>
    </w:p>
    <w:p w14:paraId="3D86454B" w14:textId="77777777" w:rsidR="0063475F" w:rsidRPr="0063475F" w:rsidRDefault="0063475F" w:rsidP="00634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D586335">
          <v:rect id="_x0000_i1035" style="width:0;height:1.5pt" o:hralign="center" o:hrstd="t" o:hr="t" fillcolor="#a0a0a0" stroked="f"/>
        </w:pict>
      </w:r>
    </w:p>
    <w:p w14:paraId="631D11E8" w14:textId="77777777" w:rsidR="0063475F" w:rsidRPr="0063475F" w:rsidRDefault="0063475F" w:rsidP="00634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Data Retention</w:t>
      </w:r>
    </w:p>
    <w:p w14:paraId="6D44CBF1" w14:textId="77777777" w:rsidR="0063475F" w:rsidRPr="0063475F" w:rsidRDefault="0063475F" w:rsidP="00634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 retain your financial records and personal data only as long as necessary to:</w:t>
      </w:r>
    </w:p>
    <w:p w14:paraId="0350D484" w14:textId="77777777" w:rsidR="0063475F" w:rsidRPr="0063475F" w:rsidRDefault="0063475F" w:rsidP="006347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Provide our services</w:t>
      </w:r>
    </w:p>
    <w:p w14:paraId="4EF57816" w14:textId="77777777" w:rsidR="0063475F" w:rsidRPr="0063475F" w:rsidRDefault="0063475F" w:rsidP="006347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Comply with legal, tax, or accounting requirements</w:t>
      </w:r>
    </w:p>
    <w:p w14:paraId="3A0CBD4F" w14:textId="77777777" w:rsidR="0063475F" w:rsidRPr="0063475F" w:rsidRDefault="0063475F" w:rsidP="00634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Upon request, we can securely destroy or return your records after service termination.</w:t>
      </w:r>
    </w:p>
    <w:p w14:paraId="15C75DF6" w14:textId="77777777" w:rsidR="0063475F" w:rsidRPr="0063475F" w:rsidRDefault="0063475F" w:rsidP="00634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2E2ADDE">
          <v:rect id="_x0000_i1036" style="width:0;height:1.5pt" o:hralign="center" o:hrstd="t" o:hr="t" fillcolor="#a0a0a0" stroked="f"/>
        </w:pict>
      </w:r>
    </w:p>
    <w:p w14:paraId="1C6C6D2D" w14:textId="77777777" w:rsidR="0063475F" w:rsidRPr="0063475F" w:rsidRDefault="0063475F" w:rsidP="00634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6. Your Rights</w:t>
      </w:r>
    </w:p>
    <w:p w14:paraId="06A523C7" w14:textId="77777777" w:rsidR="0063475F" w:rsidRPr="0063475F" w:rsidRDefault="0063475F" w:rsidP="00634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 have the right to:</w:t>
      </w:r>
    </w:p>
    <w:p w14:paraId="085A4743" w14:textId="77777777" w:rsidR="0063475F" w:rsidRPr="0063475F" w:rsidRDefault="0063475F" w:rsidP="006347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Access the information we hold about you</w:t>
      </w:r>
    </w:p>
    <w:p w14:paraId="0A6C9123" w14:textId="77777777" w:rsidR="0063475F" w:rsidRPr="0063475F" w:rsidRDefault="0063475F" w:rsidP="006347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Request corrections to inaccurate or outdated information</w:t>
      </w:r>
    </w:p>
    <w:p w14:paraId="02089D3F" w14:textId="77777777" w:rsidR="0063475F" w:rsidRPr="0063475F" w:rsidRDefault="0063475F" w:rsidP="006347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Withdraw your consent at any time (subject to legal obligations)</w:t>
      </w:r>
    </w:p>
    <w:p w14:paraId="1F852FD6" w14:textId="77777777" w:rsidR="0063475F" w:rsidRPr="0063475F" w:rsidRDefault="0063475F" w:rsidP="006347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Request deletion of your data (where applicable)</w:t>
      </w:r>
    </w:p>
    <w:p w14:paraId="5388F631" w14:textId="77777777" w:rsidR="0063475F" w:rsidRPr="0063475F" w:rsidRDefault="0063475F" w:rsidP="00634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D34C74F">
          <v:rect id="_x0000_i1037" style="width:0;height:1.5pt" o:hralign="center" o:hrstd="t" o:hr="t" fillcolor="#a0a0a0" stroked="f"/>
        </w:pict>
      </w:r>
    </w:p>
    <w:p w14:paraId="4859914A" w14:textId="77777777" w:rsidR="0063475F" w:rsidRPr="0063475F" w:rsidRDefault="0063475F" w:rsidP="00634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7. Third-Party Services</w:t>
      </w:r>
    </w:p>
    <w:p w14:paraId="2F279568" w14:textId="77777777" w:rsidR="0063475F" w:rsidRPr="0063475F" w:rsidRDefault="0063475F" w:rsidP="00634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you use third-party platforms (such as accounting software), your data may be subject to their privacy policies. We encourage you to review those policies separately.</w:t>
      </w:r>
    </w:p>
    <w:p w14:paraId="1C9B823D" w14:textId="77777777" w:rsidR="0063475F" w:rsidRPr="0063475F" w:rsidRDefault="0063475F" w:rsidP="006347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CCEFB3D">
          <v:rect id="_x0000_i1038" style="width:0;height:1.5pt" o:hralign="center" o:hrstd="t" o:hr="t" fillcolor="#a0a0a0" stroked="f"/>
        </w:pict>
      </w:r>
    </w:p>
    <w:p w14:paraId="14E00E44" w14:textId="77777777" w:rsidR="0063475F" w:rsidRPr="0063475F" w:rsidRDefault="0063475F" w:rsidP="00634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8. Changes to This Policy</w:t>
      </w:r>
    </w:p>
    <w:p w14:paraId="1C041FC7" w14:textId="6796044B" w:rsidR="0063475F" w:rsidRPr="0063475F" w:rsidRDefault="0063475F" w:rsidP="00335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3475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We may update this Privacy Policy from time to time. Any changes will be communicated via email or our website, and the updated version will indicate the effective date.</w:t>
      </w:r>
    </w:p>
    <w:sectPr w:rsidR="0063475F" w:rsidRPr="0063475F" w:rsidSect="006F0B44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A30D" w14:textId="77777777" w:rsidR="009E27AE" w:rsidRDefault="009E27AE" w:rsidP="006F0B44">
      <w:pPr>
        <w:spacing w:after="0" w:line="240" w:lineRule="auto"/>
      </w:pPr>
      <w:r>
        <w:separator/>
      </w:r>
    </w:p>
  </w:endnote>
  <w:endnote w:type="continuationSeparator" w:id="0">
    <w:p w14:paraId="0F10D410" w14:textId="77777777" w:rsidR="009E27AE" w:rsidRDefault="009E27AE" w:rsidP="006F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5391" w14:textId="77777777" w:rsidR="009E27AE" w:rsidRDefault="009E27AE" w:rsidP="006F0B44">
      <w:pPr>
        <w:spacing w:after="0" w:line="240" w:lineRule="auto"/>
      </w:pPr>
      <w:r>
        <w:separator/>
      </w:r>
    </w:p>
  </w:footnote>
  <w:footnote w:type="continuationSeparator" w:id="0">
    <w:p w14:paraId="354EBEBA" w14:textId="77777777" w:rsidR="009E27AE" w:rsidRDefault="009E27AE" w:rsidP="006F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C0CC" w14:textId="382F4FBD" w:rsidR="006F0B44" w:rsidRDefault="006F0B44">
    <w:pPr>
      <w:pStyle w:val="Header"/>
    </w:pPr>
    <w:r>
      <w:rPr>
        <w:noProof/>
      </w:rPr>
      <w:drawing>
        <wp:inline distT="0" distB="0" distL="0" distR="0" wp14:anchorId="0A12E0B4" wp14:editId="20746BD1">
          <wp:extent cx="1704975" cy="862576"/>
          <wp:effectExtent l="0" t="0" r="0" b="0"/>
          <wp:docPr id="1400622060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622060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405" cy="86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75F66" w14:textId="77777777" w:rsidR="006F0B44" w:rsidRDefault="006F0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BCC"/>
    <w:multiLevelType w:val="multilevel"/>
    <w:tmpl w:val="DA44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05C70"/>
    <w:multiLevelType w:val="multilevel"/>
    <w:tmpl w:val="DD50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02A04"/>
    <w:multiLevelType w:val="multilevel"/>
    <w:tmpl w:val="4114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932F0"/>
    <w:multiLevelType w:val="hybridMultilevel"/>
    <w:tmpl w:val="DC94A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95E91"/>
    <w:multiLevelType w:val="multilevel"/>
    <w:tmpl w:val="506C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50CE3"/>
    <w:multiLevelType w:val="multilevel"/>
    <w:tmpl w:val="DC762A90"/>
    <w:lvl w:ilvl="0">
      <w:start w:val="1"/>
      <w:numFmt w:val="none"/>
      <w:pStyle w:val="ListRestart"/>
      <w:suff w:val="nothing"/>
      <w:lvlText w:val=""/>
      <w:lvlJc w:val="left"/>
      <w:pPr>
        <w:ind w:left="0" w:firstLine="0"/>
      </w:pPr>
      <w:rPr>
        <w:sz w:val="18"/>
      </w:rPr>
    </w:lvl>
    <w:lvl w:ilvl="1">
      <w:start w:val="1"/>
      <w:numFmt w:val="decimal"/>
      <w:pStyle w:val="ListNumber"/>
      <w:lvlText w:val="%2."/>
      <w:lvlJc w:val="right"/>
      <w:pPr>
        <w:ind w:left="454" w:hanging="114"/>
      </w:pPr>
      <w:rPr>
        <w:position w:val="0"/>
        <w:sz w:val="24"/>
      </w:rPr>
    </w:lvl>
    <w:lvl w:ilvl="2">
      <w:start w:val="1"/>
      <w:numFmt w:val="bullet"/>
      <w:pStyle w:val="ListBullet"/>
      <w:lvlText w:val="●"/>
      <w:lvlJc w:val="left"/>
      <w:pPr>
        <w:ind w:left="454" w:hanging="284"/>
      </w:pPr>
      <w:rPr>
        <w:sz w:val="24"/>
      </w:rPr>
    </w:lvl>
    <w:lvl w:ilvl="3">
      <w:start w:val="1"/>
      <w:numFmt w:val="lowerLetter"/>
      <w:pStyle w:val="ListNumber2"/>
      <w:lvlText w:val="%4."/>
      <w:lvlJc w:val="left"/>
      <w:pPr>
        <w:ind w:left="907" w:hanging="340"/>
      </w:pPr>
      <w:rPr>
        <w:sz w:val="24"/>
      </w:rPr>
    </w:lvl>
    <w:lvl w:ilvl="4">
      <w:start w:val="1"/>
      <w:numFmt w:val="bullet"/>
      <w:pStyle w:val="ListBullet2"/>
      <w:lvlText w:val="○"/>
      <w:lvlJc w:val="left"/>
      <w:pPr>
        <w:ind w:left="907" w:hanging="340"/>
      </w:pPr>
      <w:rPr>
        <w:sz w:val="24"/>
      </w:rPr>
    </w:lvl>
    <w:lvl w:ilvl="5">
      <w:start w:val="1"/>
      <w:numFmt w:val="lowerRoman"/>
      <w:pStyle w:val="ListNumber3"/>
      <w:lvlText w:val="%6."/>
      <w:lvlJc w:val="center"/>
      <w:pPr>
        <w:ind w:left="1361" w:hanging="227"/>
      </w:pPr>
      <w:rPr>
        <w:sz w:val="24"/>
      </w:rPr>
    </w:lvl>
    <w:lvl w:ilvl="6">
      <w:start w:val="1"/>
      <w:numFmt w:val="bullet"/>
      <w:pStyle w:val="ListBullet3"/>
      <w:lvlText w:val="▪"/>
      <w:lvlJc w:val="left"/>
      <w:pPr>
        <w:ind w:left="1361" w:hanging="284"/>
      </w:pPr>
      <w:rPr>
        <w:sz w:val="24"/>
      </w:rPr>
    </w:lvl>
    <w:lvl w:ilvl="7">
      <w:start w:val="1"/>
      <w:numFmt w:val="none"/>
      <w:lvlRestart w:val="0"/>
      <w:lvlText w:val=""/>
      <w:lvlJc w:val="left"/>
      <w:pPr>
        <w:ind w:left="5760" w:hanging="360"/>
      </w:pPr>
    </w:lvl>
    <w:lvl w:ilvl="8">
      <w:start w:val="1"/>
      <w:numFmt w:val="none"/>
      <w:lvlRestart w:val="0"/>
      <w:lvlText w:val=""/>
      <w:lvlJc w:val="left"/>
      <w:pPr>
        <w:ind w:left="6480" w:hanging="360"/>
      </w:pPr>
    </w:lvl>
  </w:abstractNum>
  <w:abstractNum w:abstractNumId="6" w15:restartNumberingAfterBreak="0">
    <w:nsid w:val="471C478C"/>
    <w:multiLevelType w:val="multilevel"/>
    <w:tmpl w:val="F390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C5F36"/>
    <w:multiLevelType w:val="multilevel"/>
    <w:tmpl w:val="A704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AB6213"/>
    <w:multiLevelType w:val="multilevel"/>
    <w:tmpl w:val="659C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263D06"/>
    <w:multiLevelType w:val="multilevel"/>
    <w:tmpl w:val="7AC0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33472"/>
    <w:multiLevelType w:val="multilevel"/>
    <w:tmpl w:val="521E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587236">
    <w:abstractNumId w:val="6"/>
  </w:num>
  <w:num w:numId="2" w16cid:durableId="729228841">
    <w:abstractNumId w:val="7"/>
  </w:num>
  <w:num w:numId="3" w16cid:durableId="989988539">
    <w:abstractNumId w:val="2"/>
  </w:num>
  <w:num w:numId="4" w16cid:durableId="113745290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 w16cid:durableId="97988568">
    <w:abstractNumId w:val="3"/>
  </w:num>
  <w:num w:numId="6" w16cid:durableId="777485292">
    <w:abstractNumId w:val="1"/>
  </w:num>
  <w:num w:numId="7" w16cid:durableId="1631352575">
    <w:abstractNumId w:val="10"/>
  </w:num>
  <w:num w:numId="8" w16cid:durableId="294264745">
    <w:abstractNumId w:val="8"/>
  </w:num>
  <w:num w:numId="9" w16cid:durableId="258104292">
    <w:abstractNumId w:val="9"/>
  </w:num>
  <w:num w:numId="10" w16cid:durableId="758983196">
    <w:abstractNumId w:val="0"/>
  </w:num>
  <w:num w:numId="11" w16cid:durableId="761292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44"/>
    <w:rsid w:val="00021FAE"/>
    <w:rsid w:val="000A3B2D"/>
    <w:rsid w:val="0018329E"/>
    <w:rsid w:val="002B7215"/>
    <w:rsid w:val="002E29AC"/>
    <w:rsid w:val="00323046"/>
    <w:rsid w:val="00335875"/>
    <w:rsid w:val="003C69A7"/>
    <w:rsid w:val="00422B6F"/>
    <w:rsid w:val="0063475F"/>
    <w:rsid w:val="006B4953"/>
    <w:rsid w:val="006D52B1"/>
    <w:rsid w:val="006D62DF"/>
    <w:rsid w:val="006F0B44"/>
    <w:rsid w:val="00740E6D"/>
    <w:rsid w:val="007C7B00"/>
    <w:rsid w:val="008830EC"/>
    <w:rsid w:val="009E27AE"/>
    <w:rsid w:val="00A66A1D"/>
    <w:rsid w:val="00B4273E"/>
    <w:rsid w:val="00BA36DF"/>
    <w:rsid w:val="00BE7BCC"/>
    <w:rsid w:val="00BF4465"/>
    <w:rsid w:val="00C277A5"/>
    <w:rsid w:val="00D07091"/>
    <w:rsid w:val="00DA27D4"/>
    <w:rsid w:val="00DE5193"/>
    <w:rsid w:val="00E256DB"/>
    <w:rsid w:val="00E25816"/>
    <w:rsid w:val="00EA6883"/>
    <w:rsid w:val="00EE17E9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DD772"/>
  <w15:chartTrackingRefBased/>
  <w15:docId w15:val="{FC8CC523-6E43-4BC2-B594-55EB52E0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/>
    <w:lsdException w:name="List Number 3" w:semiHidden="1" w:uiPriority="1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6F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6F0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4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0B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0B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B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0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B44"/>
  </w:style>
  <w:style w:type="paragraph" w:styleId="Footer">
    <w:name w:val="footer"/>
    <w:basedOn w:val="Normal"/>
    <w:link w:val="FooterChar"/>
    <w:uiPriority w:val="99"/>
    <w:unhideWhenUsed/>
    <w:rsid w:val="006F0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B44"/>
  </w:style>
  <w:style w:type="paragraph" w:styleId="ListNumber">
    <w:name w:val="List Number"/>
    <w:basedOn w:val="Normal"/>
    <w:uiPriority w:val="10"/>
    <w:semiHidden/>
    <w:unhideWhenUsed/>
    <w:rsid w:val="00422B6F"/>
    <w:pPr>
      <w:keepLines/>
      <w:numPr>
        <w:ilvl w:val="1"/>
        <w:numId w:val="4"/>
      </w:numPr>
      <w:spacing w:before="80" w:after="80" w:line="252" w:lineRule="auto"/>
      <w:ind w:left="0" w:firstLine="0"/>
    </w:pPr>
    <w:rPr>
      <w:sz w:val="24"/>
      <w:szCs w:val="24"/>
    </w:rPr>
  </w:style>
  <w:style w:type="paragraph" w:styleId="ListBullet">
    <w:name w:val="List Bullet"/>
    <w:basedOn w:val="ListNumber"/>
    <w:uiPriority w:val="9"/>
    <w:semiHidden/>
    <w:unhideWhenUsed/>
    <w:rsid w:val="00422B6F"/>
    <w:pPr>
      <w:numPr>
        <w:ilvl w:val="2"/>
      </w:numPr>
      <w:ind w:left="0" w:firstLine="0"/>
    </w:pPr>
  </w:style>
  <w:style w:type="paragraph" w:styleId="ListNumber2">
    <w:name w:val="List Number 2"/>
    <w:basedOn w:val="Normal"/>
    <w:uiPriority w:val="10"/>
    <w:semiHidden/>
    <w:unhideWhenUsed/>
    <w:rsid w:val="00422B6F"/>
    <w:pPr>
      <w:keepLines/>
      <w:numPr>
        <w:ilvl w:val="3"/>
        <w:numId w:val="4"/>
      </w:numPr>
      <w:spacing w:before="60" w:after="60" w:line="252" w:lineRule="auto"/>
      <w:ind w:left="0" w:firstLine="0"/>
    </w:pPr>
    <w:rPr>
      <w:sz w:val="24"/>
      <w:szCs w:val="24"/>
    </w:rPr>
  </w:style>
  <w:style w:type="paragraph" w:styleId="ListBullet2">
    <w:name w:val="List Bullet 2"/>
    <w:basedOn w:val="ListNumber2"/>
    <w:uiPriority w:val="9"/>
    <w:semiHidden/>
    <w:unhideWhenUsed/>
    <w:rsid w:val="00422B6F"/>
    <w:pPr>
      <w:numPr>
        <w:ilvl w:val="4"/>
      </w:numPr>
      <w:ind w:left="0" w:firstLine="0"/>
    </w:pPr>
  </w:style>
  <w:style w:type="paragraph" w:styleId="ListNumber3">
    <w:name w:val="List Number 3"/>
    <w:basedOn w:val="Normal"/>
    <w:uiPriority w:val="10"/>
    <w:semiHidden/>
    <w:unhideWhenUsed/>
    <w:rsid w:val="00422B6F"/>
    <w:pPr>
      <w:keepLines/>
      <w:numPr>
        <w:ilvl w:val="5"/>
        <w:numId w:val="4"/>
      </w:numPr>
      <w:spacing w:before="40" w:after="40" w:line="252" w:lineRule="auto"/>
      <w:ind w:left="0" w:firstLine="0"/>
    </w:pPr>
    <w:rPr>
      <w:sz w:val="24"/>
      <w:szCs w:val="24"/>
    </w:rPr>
  </w:style>
  <w:style w:type="paragraph" w:styleId="ListBullet3">
    <w:name w:val="List Bullet 3"/>
    <w:basedOn w:val="ListNumber3"/>
    <w:uiPriority w:val="9"/>
    <w:semiHidden/>
    <w:unhideWhenUsed/>
    <w:rsid w:val="00422B6F"/>
    <w:pPr>
      <w:numPr>
        <w:ilvl w:val="6"/>
      </w:numPr>
      <w:ind w:left="0" w:firstLine="0"/>
    </w:pPr>
  </w:style>
  <w:style w:type="paragraph" w:customStyle="1" w:styleId="ListRestart">
    <w:name w:val="List Restart"/>
    <w:basedOn w:val="Normal"/>
    <w:next w:val="ListNumber"/>
    <w:uiPriority w:val="8"/>
    <w:qFormat/>
    <w:rsid w:val="00422B6F"/>
    <w:pPr>
      <w:keepNext/>
      <w:keepLines/>
      <w:numPr>
        <w:numId w:val="4"/>
      </w:numPr>
      <w:spacing w:before="120" w:after="80" w:line="252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Redman</dc:creator>
  <cp:keywords/>
  <dc:description/>
  <cp:lastModifiedBy>Michelle Redman</cp:lastModifiedBy>
  <cp:revision>7</cp:revision>
  <dcterms:created xsi:type="dcterms:W3CDTF">2025-09-26T04:47:00Z</dcterms:created>
  <dcterms:modified xsi:type="dcterms:W3CDTF">2025-09-26T04:58:00Z</dcterms:modified>
</cp:coreProperties>
</file>