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C2C6" w14:textId="04406778" w:rsidR="00B5314A" w:rsidRPr="002C390D" w:rsidRDefault="00B5314A" w:rsidP="00B5314A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ind w:left="1440"/>
      </w:pPr>
      <w:r w:rsidRPr="002C390D">
        <w:rPr>
          <w:noProof/>
        </w:rPr>
        <w:drawing>
          <wp:anchor distT="0" distB="0" distL="114300" distR="114300" simplePos="0" relativeHeight="251659264" behindDoc="0" locked="0" layoutInCell="1" allowOverlap="1" wp14:anchorId="775BF97E" wp14:editId="5B362A5E">
            <wp:simplePos x="0" y="0"/>
            <wp:positionH relativeFrom="column">
              <wp:posOffset>4597400</wp:posOffset>
            </wp:positionH>
            <wp:positionV relativeFrom="paragraph">
              <wp:posOffset>-1163955</wp:posOffset>
            </wp:positionV>
            <wp:extent cx="1752600" cy="2171700"/>
            <wp:effectExtent l="0" t="0" r="0" b="0"/>
            <wp:wrapNone/>
            <wp:docPr id="115372851" name="Picture 4" descr="A cartoon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artoon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90D">
        <w:t>Call to Order/Welcome/Introductions</w:t>
      </w:r>
      <w:r w:rsidRPr="00621D77">
        <w:rPr>
          <w:rFonts w:ascii="Arial" w:hAnsi="Arial" w:cs="Arial"/>
        </w:rPr>
        <w:t> </w:t>
      </w:r>
      <w:r w:rsidRPr="002C390D">
        <w:t> </w:t>
      </w:r>
    </w:p>
    <w:p w14:paraId="5DD9D1D6" w14:textId="28E32CEF" w:rsidR="00B5314A" w:rsidRPr="002C390D" w:rsidRDefault="00B5314A" w:rsidP="00B5314A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ind w:left="1440"/>
      </w:pPr>
      <w:r w:rsidRPr="002C390D">
        <w:t>Approval of Minutes from Previous Meeting </w:t>
      </w:r>
    </w:p>
    <w:p w14:paraId="0853E985" w14:textId="77777777" w:rsidR="00B5314A" w:rsidRPr="002C390D" w:rsidRDefault="00B5314A" w:rsidP="00B5314A">
      <w:pPr>
        <w:numPr>
          <w:ilvl w:val="0"/>
          <w:numId w:val="3"/>
        </w:numPr>
        <w:tabs>
          <w:tab w:val="clear" w:pos="720"/>
          <w:tab w:val="num" w:pos="1440"/>
        </w:tabs>
        <w:spacing w:after="0"/>
        <w:ind w:left="1440"/>
      </w:pPr>
      <w:r w:rsidRPr="002C390D">
        <w:t>Principal Reports/School Board Representative </w:t>
      </w:r>
    </w:p>
    <w:p w14:paraId="16324093" w14:textId="511BEDF9" w:rsidR="00B5314A" w:rsidRDefault="00B5314A" w:rsidP="00B5314A">
      <w:pPr>
        <w:numPr>
          <w:ilvl w:val="0"/>
          <w:numId w:val="4"/>
        </w:numPr>
        <w:tabs>
          <w:tab w:val="clear" w:pos="720"/>
          <w:tab w:val="num" w:pos="1440"/>
        </w:tabs>
        <w:spacing w:after="0"/>
        <w:ind w:left="1440"/>
      </w:pPr>
      <w:r w:rsidRPr="002C390D">
        <w:t>Treasurer’s Report </w:t>
      </w:r>
    </w:p>
    <w:p w14:paraId="20E41627" w14:textId="77777777" w:rsidR="00B5314A" w:rsidRDefault="00B5314A" w:rsidP="00B5314A">
      <w:pPr>
        <w:numPr>
          <w:ilvl w:val="0"/>
          <w:numId w:val="5"/>
        </w:numPr>
        <w:tabs>
          <w:tab w:val="clear" w:pos="720"/>
          <w:tab w:val="num" w:pos="1440"/>
        </w:tabs>
        <w:spacing w:after="0"/>
        <w:ind w:left="1440"/>
      </w:pPr>
      <w:r w:rsidRPr="002C390D">
        <w:t>Correspondence </w:t>
      </w:r>
    </w:p>
    <w:p w14:paraId="6932AC55" w14:textId="38DFB9D2" w:rsidR="00B5314A" w:rsidRDefault="00B5314A" w:rsidP="00B5314A">
      <w:pPr>
        <w:numPr>
          <w:ilvl w:val="0"/>
          <w:numId w:val="6"/>
        </w:numPr>
        <w:tabs>
          <w:tab w:val="clear" w:pos="720"/>
          <w:tab w:val="num" w:pos="1440"/>
        </w:tabs>
        <w:spacing w:after="0"/>
        <w:ind w:left="1440"/>
      </w:pPr>
      <w:r w:rsidRPr="002C390D">
        <w:t>Old Business </w:t>
      </w:r>
    </w:p>
    <w:p w14:paraId="56E630B3" w14:textId="77777777" w:rsidR="00B5314A" w:rsidRDefault="00B5314A" w:rsidP="00B5314A">
      <w:pPr>
        <w:pStyle w:val="ListParagraph"/>
        <w:numPr>
          <w:ilvl w:val="2"/>
          <w:numId w:val="14"/>
        </w:numPr>
        <w:spacing w:after="0"/>
      </w:pPr>
      <w:r>
        <w:t xml:space="preserve">Santa Firetruck Parade </w:t>
      </w:r>
    </w:p>
    <w:p w14:paraId="57E72602" w14:textId="77777777" w:rsidR="00B5314A" w:rsidRDefault="00B5314A" w:rsidP="00B5314A">
      <w:pPr>
        <w:pStyle w:val="ListParagraph"/>
        <w:numPr>
          <w:ilvl w:val="2"/>
          <w:numId w:val="14"/>
        </w:numPr>
        <w:spacing w:after="0"/>
      </w:pPr>
      <w:r>
        <w:t xml:space="preserve">Holiday Event at the Lake </w:t>
      </w:r>
    </w:p>
    <w:p w14:paraId="59A9F28B" w14:textId="77777777" w:rsidR="00B5314A" w:rsidRDefault="00B5314A" w:rsidP="00B5314A">
      <w:pPr>
        <w:pStyle w:val="ListParagraph"/>
        <w:numPr>
          <w:ilvl w:val="2"/>
          <w:numId w:val="14"/>
        </w:numPr>
        <w:spacing w:after="0"/>
      </w:pPr>
      <w:r>
        <w:t xml:space="preserve">WG Rice Holiday Market </w:t>
      </w:r>
    </w:p>
    <w:p w14:paraId="05B6E1B5" w14:textId="77777777" w:rsidR="00B5314A" w:rsidRDefault="00B5314A" w:rsidP="00B5314A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2C390D">
        <w:t>New Business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42539071" w14:textId="4CB25571" w:rsidR="00B5314A" w:rsidRDefault="00B5314A" w:rsidP="00B5314A">
      <w:pPr>
        <w:pStyle w:val="ListParagraph"/>
        <w:numPr>
          <w:ilvl w:val="0"/>
          <w:numId w:val="11"/>
        </w:numPr>
        <w:spacing w:after="0"/>
        <w:ind w:left="2160"/>
      </w:pPr>
      <w:r>
        <w:t>IFES Book Fair</w:t>
      </w:r>
    </w:p>
    <w:p w14:paraId="1AD910E0" w14:textId="29E8AC78" w:rsidR="00B5314A" w:rsidRDefault="00B5314A" w:rsidP="00B5314A">
      <w:pPr>
        <w:pStyle w:val="ListParagraph"/>
        <w:numPr>
          <w:ilvl w:val="0"/>
          <w:numId w:val="11"/>
        </w:numPr>
        <w:spacing w:after="0"/>
        <w:ind w:left="2160"/>
      </w:pPr>
      <w:r>
        <w:t>Stock the Teachers’ Lounge</w:t>
      </w:r>
    </w:p>
    <w:p w14:paraId="14692257" w14:textId="276CE231" w:rsidR="00B5314A" w:rsidRDefault="00B5314A" w:rsidP="00B5314A">
      <w:pPr>
        <w:pStyle w:val="ListParagraph"/>
        <w:numPr>
          <w:ilvl w:val="0"/>
          <w:numId w:val="11"/>
        </w:numPr>
        <w:spacing w:after="0"/>
        <w:ind w:left="2160"/>
      </w:pPr>
      <w:r>
        <w:t>Spring Fling (April 25</w:t>
      </w:r>
      <w:r w:rsidRPr="00B5314A">
        <w:rPr>
          <w:vertAlign w:val="superscript"/>
        </w:rPr>
        <w:t>th</w:t>
      </w:r>
      <w:r>
        <w:t xml:space="preserve"> 4-7pm) </w:t>
      </w:r>
    </w:p>
    <w:p w14:paraId="20572997" w14:textId="79F621FB" w:rsidR="00B5314A" w:rsidRPr="002C390D" w:rsidRDefault="00B5314A" w:rsidP="00B5314A">
      <w:pPr>
        <w:numPr>
          <w:ilvl w:val="0"/>
          <w:numId w:val="8"/>
        </w:numPr>
        <w:tabs>
          <w:tab w:val="clear" w:pos="720"/>
        </w:tabs>
        <w:spacing w:after="0"/>
        <w:ind w:left="1440"/>
      </w:pPr>
      <w:r w:rsidRPr="002C390D">
        <w:t>Announcements/Upcoming Events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4AE3525B" w14:textId="3F21FE88" w:rsidR="00B5314A" w:rsidRDefault="00B5314A" w:rsidP="00B5314A">
      <w:pPr>
        <w:pStyle w:val="ListParagraph"/>
        <w:numPr>
          <w:ilvl w:val="0"/>
          <w:numId w:val="12"/>
        </w:numPr>
        <w:spacing w:after="0"/>
      </w:pPr>
      <w:r>
        <w:t xml:space="preserve">Family Fun Skating Event </w:t>
      </w:r>
      <w:r>
        <w:t>(February 7</w:t>
      </w:r>
      <w:r w:rsidRPr="006C4098">
        <w:rPr>
          <w:vertAlign w:val="superscript"/>
        </w:rPr>
        <w:t>th</w:t>
      </w:r>
      <w:r>
        <w:t>, 10am-12pm)</w:t>
      </w:r>
    </w:p>
    <w:p w14:paraId="60C6218C" w14:textId="4E2DFB4B" w:rsidR="00B5314A" w:rsidRDefault="00B5314A" w:rsidP="00B5314A">
      <w:pPr>
        <w:pStyle w:val="ListParagraph"/>
        <w:numPr>
          <w:ilvl w:val="0"/>
          <w:numId w:val="12"/>
        </w:numPr>
        <w:spacing w:after="0"/>
      </w:pPr>
      <w:r>
        <w:t>IFES Luau</w:t>
      </w:r>
      <w:r>
        <w:t xml:space="preserve"> (</w:t>
      </w:r>
      <w:r>
        <w:t>March</w:t>
      </w:r>
      <w:r>
        <w:t xml:space="preserve"> </w:t>
      </w:r>
      <w:r>
        <w:t>2</w:t>
      </w:r>
      <w:r>
        <w:t>7</w:t>
      </w:r>
      <w:r w:rsidRPr="008C2D25">
        <w:rPr>
          <w:vertAlign w:val="superscript"/>
        </w:rPr>
        <w:t>th</w:t>
      </w:r>
      <w:r>
        <w:t xml:space="preserve">; </w:t>
      </w:r>
      <w:r>
        <w:t>6</w:t>
      </w:r>
      <w:r>
        <w:t>-</w:t>
      </w:r>
      <w:r>
        <w:t>8</w:t>
      </w:r>
      <w:r>
        <w:t>pm)</w:t>
      </w:r>
    </w:p>
    <w:p w14:paraId="32D97918" w14:textId="4EA9B43D" w:rsidR="00B5314A" w:rsidRDefault="00B5314A" w:rsidP="00B5314A">
      <w:pPr>
        <w:pStyle w:val="ListParagraph"/>
        <w:numPr>
          <w:ilvl w:val="0"/>
          <w:numId w:val="12"/>
        </w:numPr>
        <w:spacing w:after="0"/>
      </w:pPr>
      <w:r>
        <w:t>Spring Fling</w:t>
      </w:r>
      <w:r>
        <w:t xml:space="preserve"> (</w:t>
      </w:r>
      <w:r>
        <w:t>April 25</w:t>
      </w:r>
      <w:r w:rsidRPr="00B5314A">
        <w:rPr>
          <w:vertAlign w:val="superscript"/>
        </w:rPr>
        <w:t>th</w:t>
      </w:r>
      <w:r>
        <w:t>; 4</w:t>
      </w:r>
      <w:r>
        <w:t>-</w:t>
      </w:r>
      <w:r>
        <w:t>7pm</w:t>
      </w:r>
      <w:r>
        <w:t>)</w:t>
      </w:r>
    </w:p>
    <w:p w14:paraId="5C0765FC" w14:textId="179632BB" w:rsidR="00B5314A" w:rsidRDefault="00B5314A" w:rsidP="00B5314A">
      <w:pPr>
        <w:numPr>
          <w:ilvl w:val="0"/>
          <w:numId w:val="12"/>
        </w:numPr>
        <w:spacing w:after="0"/>
      </w:pPr>
      <w:r>
        <w:t>February</w:t>
      </w:r>
      <w:r>
        <w:t xml:space="preserve"> 1</w:t>
      </w:r>
      <w:r>
        <w:t>9</w:t>
      </w:r>
      <w:r w:rsidRPr="00BC4251">
        <w:rPr>
          <w:vertAlign w:val="superscript"/>
        </w:rPr>
        <w:t>th</w:t>
      </w:r>
      <w:r>
        <w:t xml:space="preserve"> </w:t>
      </w:r>
      <w:r w:rsidRPr="002C390D">
        <w:t>– SMPTO Meeting @ 6PM in IFES Library </w:t>
      </w:r>
    </w:p>
    <w:p w14:paraId="22E04D57" w14:textId="13082588" w:rsidR="00B5314A" w:rsidRPr="002C390D" w:rsidRDefault="00B5314A" w:rsidP="00B5314A">
      <w:pPr>
        <w:numPr>
          <w:ilvl w:val="0"/>
          <w:numId w:val="9"/>
        </w:numPr>
        <w:tabs>
          <w:tab w:val="clear" w:pos="720"/>
          <w:tab w:val="num" w:pos="1440"/>
        </w:tabs>
        <w:spacing w:after="0"/>
        <w:ind w:left="1440"/>
      </w:pPr>
      <w:r w:rsidRPr="002C390D">
        <w:t>Open Floor/Miscellaneous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1203BF73" w14:textId="299F8973" w:rsidR="00B5314A" w:rsidRDefault="00B5314A" w:rsidP="00B5314A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ind w:left="1440"/>
      </w:pPr>
      <w:r w:rsidRPr="002C390D">
        <w:t>Adjournment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76405C4C" w14:textId="37BDEE26" w:rsidR="00024D7C" w:rsidRDefault="00024D7C"/>
    <w:sectPr w:rsidR="00024D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FDF4" w14:textId="77777777" w:rsidR="0055637E" w:rsidRDefault="0055637E" w:rsidP="00B5314A">
      <w:pPr>
        <w:spacing w:after="0" w:line="240" w:lineRule="auto"/>
      </w:pPr>
      <w:r>
        <w:separator/>
      </w:r>
    </w:p>
  </w:endnote>
  <w:endnote w:type="continuationSeparator" w:id="0">
    <w:p w14:paraId="467C32AA" w14:textId="77777777" w:rsidR="0055637E" w:rsidRDefault="0055637E" w:rsidP="00B5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E684" w14:textId="77777777" w:rsidR="0055637E" w:rsidRDefault="0055637E" w:rsidP="00B5314A">
      <w:pPr>
        <w:spacing w:after="0" w:line="240" w:lineRule="auto"/>
      </w:pPr>
      <w:r>
        <w:separator/>
      </w:r>
    </w:p>
  </w:footnote>
  <w:footnote w:type="continuationSeparator" w:id="0">
    <w:p w14:paraId="2670FD7B" w14:textId="77777777" w:rsidR="0055637E" w:rsidRDefault="0055637E" w:rsidP="00B5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591F" w14:textId="7E72B132" w:rsidR="00B5314A" w:rsidRPr="002C390D" w:rsidRDefault="00B5314A" w:rsidP="00B5314A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W.G. Rice Elementary &amp; Iron Forge Elementary Schools </w:t>
    </w:r>
  </w:p>
  <w:p w14:paraId="07F7D43F" w14:textId="77777777" w:rsidR="00B5314A" w:rsidRPr="002C390D" w:rsidRDefault="00B5314A" w:rsidP="00B5314A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SMPTO Meeting </w:t>
    </w:r>
    <w:r>
      <w:rPr>
        <w:sz w:val="40"/>
        <w:szCs w:val="40"/>
      </w:rPr>
      <w:t>Agenda</w:t>
    </w:r>
  </w:p>
  <w:p w14:paraId="6B5EF556" w14:textId="2B74F881" w:rsidR="00B5314A" w:rsidRPr="00B5314A" w:rsidRDefault="00B5314A" w:rsidP="00B5314A">
    <w:pPr>
      <w:spacing w:after="0"/>
      <w:jc w:val="center"/>
      <w:rPr>
        <w:color w:val="A02B93" w:themeColor="accent5"/>
        <w:sz w:val="40"/>
        <w:szCs w:val="40"/>
      </w:rPr>
    </w:pPr>
    <w:r>
      <w:rPr>
        <w:b/>
        <w:bCs/>
        <w:color w:val="A02B93" w:themeColor="accent5"/>
        <w:sz w:val="40"/>
        <w:szCs w:val="40"/>
      </w:rPr>
      <w:t>January 15</w:t>
    </w:r>
    <w:r w:rsidRPr="002C390D">
      <w:rPr>
        <w:b/>
        <w:bCs/>
        <w:color w:val="A02B93" w:themeColor="accent5"/>
        <w:sz w:val="40"/>
        <w:szCs w:val="40"/>
      </w:rPr>
      <w:t>, 202</w:t>
    </w:r>
    <w:r>
      <w:rPr>
        <w:b/>
        <w:bCs/>
        <w:color w:val="A02B93" w:themeColor="accent5"/>
        <w:sz w:val="40"/>
        <w:szCs w:val="40"/>
      </w:rPr>
      <w:t>6</w:t>
    </w:r>
  </w:p>
  <w:p w14:paraId="099370D7" w14:textId="77777777" w:rsidR="00B5314A" w:rsidRDefault="00B53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73A"/>
    <w:multiLevelType w:val="multilevel"/>
    <w:tmpl w:val="13C00A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A709A"/>
    <w:multiLevelType w:val="multilevel"/>
    <w:tmpl w:val="7276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E1A5E"/>
    <w:multiLevelType w:val="multilevel"/>
    <w:tmpl w:val="67BA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D64D4"/>
    <w:multiLevelType w:val="multilevel"/>
    <w:tmpl w:val="EE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432CD"/>
    <w:multiLevelType w:val="multilevel"/>
    <w:tmpl w:val="F52C2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47E52"/>
    <w:multiLevelType w:val="multilevel"/>
    <w:tmpl w:val="B7C6D8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D593A"/>
    <w:multiLevelType w:val="multilevel"/>
    <w:tmpl w:val="A81E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20E4D"/>
    <w:multiLevelType w:val="multilevel"/>
    <w:tmpl w:val="BEC4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8614E"/>
    <w:multiLevelType w:val="hybridMultilevel"/>
    <w:tmpl w:val="5DD89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072320"/>
    <w:multiLevelType w:val="hybridMultilevel"/>
    <w:tmpl w:val="5F48A7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27155DC"/>
    <w:multiLevelType w:val="multilevel"/>
    <w:tmpl w:val="33186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476635"/>
    <w:multiLevelType w:val="multilevel"/>
    <w:tmpl w:val="8E5CD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75CC6"/>
    <w:multiLevelType w:val="hybridMultilevel"/>
    <w:tmpl w:val="DF7068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E8B5BD0"/>
    <w:multiLevelType w:val="multilevel"/>
    <w:tmpl w:val="68C6E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805842">
    <w:abstractNumId w:val="7"/>
  </w:num>
  <w:num w:numId="2" w16cid:durableId="205945795">
    <w:abstractNumId w:val="3"/>
  </w:num>
  <w:num w:numId="3" w16cid:durableId="154301209">
    <w:abstractNumId w:val="6"/>
  </w:num>
  <w:num w:numId="4" w16cid:durableId="213585190">
    <w:abstractNumId w:val="1"/>
  </w:num>
  <w:num w:numId="5" w16cid:durableId="784620527">
    <w:abstractNumId w:val="13"/>
  </w:num>
  <w:num w:numId="6" w16cid:durableId="24715171">
    <w:abstractNumId w:val="5"/>
  </w:num>
  <w:num w:numId="7" w16cid:durableId="685180732">
    <w:abstractNumId w:val="0"/>
  </w:num>
  <w:num w:numId="8" w16cid:durableId="199098846">
    <w:abstractNumId w:val="2"/>
  </w:num>
  <w:num w:numId="9" w16cid:durableId="1800880291">
    <w:abstractNumId w:val="11"/>
  </w:num>
  <w:num w:numId="10" w16cid:durableId="1181893920">
    <w:abstractNumId w:val="10"/>
  </w:num>
  <w:num w:numId="11" w16cid:durableId="420300195">
    <w:abstractNumId w:val="8"/>
  </w:num>
  <w:num w:numId="12" w16cid:durableId="1478768005">
    <w:abstractNumId w:val="12"/>
  </w:num>
  <w:num w:numId="13" w16cid:durableId="2127305070">
    <w:abstractNumId w:val="9"/>
  </w:num>
  <w:num w:numId="14" w16cid:durableId="385763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4A"/>
    <w:rsid w:val="00024D7C"/>
    <w:rsid w:val="001767CD"/>
    <w:rsid w:val="0055637E"/>
    <w:rsid w:val="00874C5E"/>
    <w:rsid w:val="00B5314A"/>
    <w:rsid w:val="00EA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BCAA"/>
  <w15:chartTrackingRefBased/>
  <w15:docId w15:val="{A9ABA484-3981-4102-8331-B81E7A0D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4A"/>
  </w:style>
  <w:style w:type="paragraph" w:styleId="Heading1">
    <w:name w:val="heading 1"/>
    <w:basedOn w:val="Normal"/>
    <w:next w:val="Normal"/>
    <w:link w:val="Heading1Char"/>
    <w:uiPriority w:val="9"/>
    <w:qFormat/>
    <w:rsid w:val="00B53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1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4A"/>
  </w:style>
  <w:style w:type="paragraph" w:styleId="Footer">
    <w:name w:val="footer"/>
    <w:basedOn w:val="Normal"/>
    <w:link w:val="FooterChar"/>
    <w:uiPriority w:val="99"/>
    <w:unhideWhenUsed/>
    <w:rsid w:val="00B5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485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yearsley</dc:creator>
  <cp:keywords/>
  <dc:description/>
  <cp:lastModifiedBy>natasha yearsley</cp:lastModifiedBy>
  <cp:revision>1</cp:revision>
  <dcterms:created xsi:type="dcterms:W3CDTF">2026-01-07T12:48:00Z</dcterms:created>
  <dcterms:modified xsi:type="dcterms:W3CDTF">2026-01-07T12:59:00Z</dcterms:modified>
</cp:coreProperties>
</file>