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51EDB092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21D90167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3009CB">
        <w:rPr>
          <w:b/>
          <w:sz w:val="28"/>
          <w:szCs w:val="28"/>
        </w:rPr>
        <w:t>DECEMBER 5</w:t>
      </w:r>
      <w:r w:rsidR="00406CA7">
        <w:rPr>
          <w:b/>
          <w:sz w:val="28"/>
          <w:szCs w:val="28"/>
        </w:rPr>
        <w:t xml:space="preserve">, 2022 AT </w:t>
      </w:r>
      <w:proofErr w:type="gramStart"/>
      <w:r w:rsidR="00406CA7">
        <w:rPr>
          <w:b/>
          <w:sz w:val="28"/>
          <w:szCs w:val="28"/>
        </w:rPr>
        <w:t>7</w:t>
      </w:r>
      <w:r w:rsidR="00275643">
        <w:rPr>
          <w:b/>
          <w:sz w:val="28"/>
          <w:szCs w:val="28"/>
        </w:rPr>
        <w:t xml:space="preserve"> </w:t>
      </w:r>
      <w:r w:rsidR="005C3CFD">
        <w:rPr>
          <w:b/>
          <w:sz w:val="28"/>
          <w:szCs w:val="28"/>
        </w:rPr>
        <w:t xml:space="preserve"> pm</w:t>
      </w:r>
      <w:proofErr w:type="gramEnd"/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42B26A61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0BA34DCE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  <w:r w:rsidR="00FD0E29">
        <w:rPr>
          <w:sz w:val="28"/>
          <w:szCs w:val="28"/>
        </w:rPr>
        <w:t xml:space="preserve"> </w:t>
      </w:r>
    </w:p>
    <w:p w14:paraId="303631E7" w14:textId="432D14A1" w:rsidR="00D27E7A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30908886" w14:textId="72AF3368" w:rsidR="00275643" w:rsidRPr="00275643" w:rsidRDefault="00406955" w:rsidP="00275643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7FFD32EF" w14:textId="5FF07218" w:rsidR="008F0C75" w:rsidRDefault="00457477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588374FE" w:rsidR="00457477" w:rsidRDefault="008F0C7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2A6A8A91" w:rsidR="00AD1881" w:rsidRDefault="00E53E11" w:rsidP="00406CA7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5452953F" w14:textId="77777777" w:rsidR="00406CA7" w:rsidRPr="00406CA7" w:rsidRDefault="00406CA7" w:rsidP="00406CA7">
      <w:pPr>
        <w:pStyle w:val="NoSpacing"/>
        <w:spacing w:line="276" w:lineRule="auto"/>
        <w:ind w:left="720"/>
        <w:rPr>
          <w:sz w:val="28"/>
          <w:szCs w:val="28"/>
        </w:rPr>
      </w:pPr>
    </w:p>
    <w:p w14:paraId="29FC66A0" w14:textId="59A0108E" w:rsidR="00BC1881" w:rsidRDefault="00AD188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0163F61D" w14:textId="589FEE0C" w:rsidR="00E814B6" w:rsidRDefault="00406CA7" w:rsidP="00406CA7">
      <w:pPr>
        <w:pStyle w:val="NoSpacing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Continue to review ordinances for amendments</w:t>
      </w:r>
      <w:r w:rsidR="00933232">
        <w:rPr>
          <w:sz w:val="28"/>
          <w:szCs w:val="28"/>
        </w:rPr>
        <w:t xml:space="preserve"> AND draft done by Andy Walters for the Commission.</w:t>
      </w:r>
    </w:p>
    <w:p w14:paraId="5754E514" w14:textId="77777777" w:rsidR="005706BD" w:rsidRDefault="005706BD" w:rsidP="003009CB">
      <w:pPr>
        <w:pStyle w:val="NoSpacing"/>
        <w:spacing w:line="276" w:lineRule="auto"/>
        <w:ind w:left="1440"/>
        <w:rPr>
          <w:sz w:val="28"/>
          <w:szCs w:val="28"/>
        </w:rPr>
      </w:pPr>
    </w:p>
    <w:p w14:paraId="4E71315E" w14:textId="77777777" w:rsidR="006C1FEA" w:rsidRPr="00275643" w:rsidRDefault="006C1FEA" w:rsidP="006C1FEA">
      <w:pPr>
        <w:pStyle w:val="NoSpacing"/>
        <w:spacing w:line="276" w:lineRule="auto"/>
        <w:ind w:left="1440"/>
        <w:rPr>
          <w:sz w:val="28"/>
          <w:szCs w:val="28"/>
        </w:rPr>
      </w:pPr>
    </w:p>
    <w:p w14:paraId="2537779B" w14:textId="0B4E79A5" w:rsidR="00C9052F" w:rsidRPr="00FD0E29" w:rsidRDefault="001E3811" w:rsidP="004C2697">
      <w:pPr>
        <w:pStyle w:val="ListParagraph"/>
        <w:numPr>
          <w:ilvl w:val="0"/>
          <w:numId w:val="1"/>
        </w:numPr>
        <w:tabs>
          <w:tab w:val="left" w:pos="5055"/>
        </w:tabs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6A14173B" w:rsidR="00827F81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Posted this d</w:t>
      </w:r>
      <w:r w:rsidR="00F50BC4">
        <w:rPr>
          <w:sz w:val="28"/>
          <w:szCs w:val="28"/>
        </w:rPr>
        <w:t>ay</w:t>
      </w:r>
      <w:r w:rsidR="005706BD">
        <w:rPr>
          <w:sz w:val="28"/>
          <w:szCs w:val="28"/>
        </w:rPr>
        <w:t xml:space="preserve"> </w:t>
      </w:r>
      <w:r w:rsidR="003009CB">
        <w:rPr>
          <w:sz w:val="28"/>
          <w:szCs w:val="28"/>
        </w:rPr>
        <w:t>DECEMBER  2,</w:t>
      </w:r>
      <w:r w:rsidR="00827F81">
        <w:rPr>
          <w:sz w:val="28"/>
          <w:szCs w:val="28"/>
        </w:rPr>
        <w:t xml:space="preserve"> 2022</w:t>
      </w:r>
    </w:p>
    <w:p w14:paraId="4F3ADF2D" w14:textId="77777777" w:rsidR="00827F81" w:rsidRDefault="00827F81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0F5705B1" w14:textId="3B83ED7E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59575BE1" w14:textId="6EE9A916" w:rsidR="007A5E5A" w:rsidRDefault="00F50BC4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4C2697">
        <w:rPr>
          <w:sz w:val="28"/>
          <w:szCs w:val="28"/>
        </w:rPr>
        <w:t xml:space="preserve">own of Texas      </w:t>
      </w:r>
      <w:r w:rsidR="009B463F"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E37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7"/>
  </w:num>
  <w:num w:numId="2" w16cid:durableId="881290159">
    <w:abstractNumId w:val="1"/>
  </w:num>
  <w:num w:numId="3" w16cid:durableId="600453324">
    <w:abstractNumId w:val="6"/>
  </w:num>
  <w:num w:numId="4" w16cid:durableId="319044359">
    <w:abstractNumId w:val="4"/>
  </w:num>
  <w:num w:numId="5" w16cid:durableId="1852915933">
    <w:abstractNumId w:val="2"/>
  </w:num>
  <w:num w:numId="6" w16cid:durableId="363290038">
    <w:abstractNumId w:val="8"/>
  </w:num>
  <w:num w:numId="7" w16cid:durableId="786777454">
    <w:abstractNumId w:val="3"/>
  </w:num>
  <w:num w:numId="8" w16cid:durableId="1190029550">
    <w:abstractNumId w:val="5"/>
  </w:num>
  <w:num w:numId="9" w16cid:durableId="19289274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2C6D"/>
    <w:rsid w:val="001C77FA"/>
    <w:rsid w:val="001E3811"/>
    <w:rsid w:val="001E4AE5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09CB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65BFB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2CF7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706BD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1AB9"/>
    <w:rsid w:val="006A3CC8"/>
    <w:rsid w:val="006C1FEA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33232"/>
    <w:rsid w:val="00947826"/>
    <w:rsid w:val="009609A5"/>
    <w:rsid w:val="00960B97"/>
    <w:rsid w:val="00971783"/>
    <w:rsid w:val="00972AB9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5BF7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4</cp:revision>
  <cp:lastPrinted>2022-12-03T16:55:00Z</cp:lastPrinted>
  <dcterms:created xsi:type="dcterms:W3CDTF">2022-12-01T17:44:00Z</dcterms:created>
  <dcterms:modified xsi:type="dcterms:W3CDTF">2022-12-03T16:56:00Z</dcterms:modified>
</cp:coreProperties>
</file>