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453575ED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  <w:highlight w:val="yellow"/>
        </w:rPr>
        <w:t>SEPTEMBER</w:t>
      </w:r>
      <w:r w:rsidR="0086385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  <w:highlight w:val="yellow"/>
        </w:rPr>
        <w:t>9</w:t>
      </w:r>
      <w:r w:rsidR="00AE624E" w:rsidRPr="004A4630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4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3732F9">
        <w:rPr>
          <w:rFonts w:ascii="Arial" w:hAnsi="Arial" w:cs="Arial"/>
          <w:b/>
          <w:bCs/>
          <w:sz w:val="24"/>
          <w:szCs w:val="24"/>
        </w:rPr>
        <w:t xml:space="preserve">or after the PLANNING COMMISSION MEETING THAT WILL START AT 6 PM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37D52467" w14:textId="77777777" w:rsidR="00DB5CF2" w:rsidRDefault="00DB5CF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AE47D7C" w14:textId="77777777" w:rsidR="00DB5CF2" w:rsidRDefault="00DB5CF2" w:rsidP="00DB5CF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AFC0F56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3732F9">
        <w:rPr>
          <w:rFonts w:ascii="Arial" w:hAnsi="Arial" w:cs="Arial"/>
          <w:sz w:val="24"/>
          <w:szCs w:val="24"/>
        </w:rPr>
        <w:t>.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31F4FF" w14:textId="6CC75827" w:rsidR="003E288F" w:rsidRPr="00072758" w:rsidRDefault="005C4DB6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3EEA6624" w14:textId="5D21AB39" w:rsidR="00CA721E" w:rsidRDefault="005C4DB6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5C6564">
        <w:rPr>
          <w:rFonts w:ascii="Arial" w:hAnsi="Arial" w:cs="Arial"/>
          <w:sz w:val="24"/>
          <w:szCs w:val="24"/>
        </w:rPr>
        <w:t>ion on road projects</w:t>
      </w:r>
      <w:r w:rsidR="00EF4A2B">
        <w:rPr>
          <w:rFonts w:ascii="Arial" w:hAnsi="Arial" w:cs="Arial"/>
          <w:sz w:val="24"/>
          <w:szCs w:val="24"/>
        </w:rPr>
        <w:t xml:space="preserve"> culverts </w:t>
      </w:r>
      <w:r w:rsidR="000D02E8">
        <w:rPr>
          <w:rFonts w:ascii="Arial" w:hAnsi="Arial" w:cs="Arial"/>
          <w:sz w:val="24"/>
          <w:szCs w:val="24"/>
        </w:rPr>
        <w:t>replacements</w:t>
      </w:r>
      <w:r w:rsidR="003732F9">
        <w:rPr>
          <w:rFonts w:ascii="Arial" w:hAnsi="Arial" w:cs="Arial"/>
          <w:sz w:val="24"/>
          <w:szCs w:val="24"/>
        </w:rPr>
        <w:t>-Green Valley</w:t>
      </w:r>
    </w:p>
    <w:p w14:paraId="38A469AA" w14:textId="6FB3690D" w:rsidR="00863853" w:rsidRDefault="00863853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Timing for blacktop of Buffalo Ridge</w:t>
      </w:r>
    </w:p>
    <w:p w14:paraId="0E7329BF" w14:textId="5E4BBFEE" w:rsidR="00B440AF" w:rsidRDefault="00EF4A2B" w:rsidP="000D02E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0D02E8">
        <w:rPr>
          <w:rFonts w:ascii="Arial" w:hAnsi="Arial" w:cs="Arial"/>
          <w:sz w:val="24"/>
          <w:szCs w:val="24"/>
        </w:rPr>
        <w:t>job descriptions for town employees</w:t>
      </w:r>
    </w:p>
    <w:p w14:paraId="053EB453" w14:textId="2FE68BF5" w:rsidR="000D02E8" w:rsidRDefault="003732F9" w:rsidP="0086385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bids for surveyor for the Non-metallic mining permit.</w:t>
      </w:r>
    </w:p>
    <w:p w14:paraId="5E475A59" w14:textId="0C89E51B" w:rsidR="000D02E8" w:rsidRDefault="003732F9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quotes for garage door repairs-</w:t>
      </w:r>
      <w:proofErr w:type="spellStart"/>
      <w:r>
        <w:rPr>
          <w:rFonts w:ascii="Arial" w:hAnsi="Arial" w:cs="Arial"/>
          <w:sz w:val="24"/>
          <w:szCs w:val="24"/>
        </w:rPr>
        <w:t>Zeibell</w:t>
      </w:r>
      <w:proofErr w:type="spellEnd"/>
    </w:p>
    <w:p w14:paraId="4102B59A" w14:textId="77777777" w:rsidR="003732F9" w:rsidRDefault="003732F9" w:rsidP="003732F9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3BC7474" w14:textId="77777777" w:rsidR="003732F9" w:rsidRPr="003732F9" w:rsidRDefault="003732F9" w:rsidP="003732F9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9E9062" w14:textId="01A021C7" w:rsidR="0038335F" w:rsidRDefault="0038335F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6FB713E5" w14:textId="1B3029E2" w:rsidR="000D02E8" w:rsidRDefault="003732F9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directions for 2025 budget that clerk will be working on for October meeting and set date for hearing.</w:t>
      </w:r>
    </w:p>
    <w:p w14:paraId="2D310BEA" w14:textId="6F796926" w:rsidR="001C6C54" w:rsidRDefault="001C6C54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Broken Bow property junk and complaint discussion</w:t>
      </w:r>
    </w:p>
    <w:p w14:paraId="4639AE90" w14:textId="240D409C" w:rsidR="000D02E8" w:rsidRPr="001C6C54" w:rsidRDefault="000D02E8" w:rsidP="001C6C54">
      <w:pPr>
        <w:pStyle w:val="NoSpacing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0C2FC77F" w14:textId="77777777" w:rsidR="00EF4A2B" w:rsidRPr="001C6C54" w:rsidRDefault="00EF4A2B" w:rsidP="00AD07CC">
      <w:pPr>
        <w:pStyle w:val="NoSpacing"/>
        <w:ind w:left="1440"/>
        <w:rPr>
          <w:rFonts w:ascii="Arial" w:hAnsi="Arial" w:cs="Arial"/>
          <w:color w:val="002060"/>
          <w:sz w:val="24"/>
          <w:szCs w:val="24"/>
        </w:rPr>
      </w:pPr>
    </w:p>
    <w:p w14:paraId="22E2410F" w14:textId="1DC4A7C3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4CF2B7D4" w:rsidR="00D35337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4D5754" w:rsidRPr="00F87870">
        <w:rPr>
          <w:rFonts w:ascii="Arial" w:hAnsi="Arial" w:cs="Arial"/>
          <w:sz w:val="24"/>
          <w:szCs w:val="24"/>
        </w:rPr>
        <w:t>-</w:t>
      </w:r>
      <w:r w:rsidR="000A3824" w:rsidRPr="00F87870">
        <w:rPr>
          <w:rFonts w:ascii="Arial" w:hAnsi="Arial" w:cs="Arial"/>
          <w:sz w:val="24"/>
          <w:szCs w:val="24"/>
        </w:rPr>
        <w:t xml:space="preserve"> </w:t>
      </w:r>
      <w:r w:rsidR="003732F9">
        <w:rPr>
          <w:rFonts w:ascii="Arial" w:hAnsi="Arial" w:cs="Arial"/>
          <w:sz w:val="24"/>
          <w:szCs w:val="24"/>
        </w:rPr>
        <w:t>Richard says discuss when and how the pumper will be replaced.</w:t>
      </w:r>
    </w:p>
    <w:p w14:paraId="548972F7" w14:textId="1B747F25" w:rsidR="00CA721E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2BB">
        <w:rPr>
          <w:rFonts w:ascii="Arial" w:hAnsi="Arial" w:cs="Arial"/>
          <w:sz w:val="24"/>
          <w:szCs w:val="24"/>
        </w:rPr>
        <w:t>Planning Commis</w:t>
      </w:r>
      <w:r w:rsidR="00637C1A">
        <w:rPr>
          <w:rFonts w:ascii="Arial" w:hAnsi="Arial" w:cs="Arial"/>
          <w:sz w:val="24"/>
          <w:szCs w:val="24"/>
        </w:rPr>
        <w:t>sion</w:t>
      </w:r>
      <w:r w:rsidR="00BA7DBF">
        <w:rPr>
          <w:rFonts w:ascii="Arial" w:hAnsi="Arial" w:cs="Arial"/>
          <w:sz w:val="24"/>
          <w:szCs w:val="24"/>
        </w:rPr>
        <w:t>-</w:t>
      </w:r>
      <w:r w:rsidR="001C6C54">
        <w:rPr>
          <w:rFonts w:ascii="Arial" w:hAnsi="Arial" w:cs="Arial"/>
          <w:sz w:val="24"/>
          <w:szCs w:val="24"/>
        </w:rPr>
        <w:t xml:space="preserve"> Wausau Skeet and Trapp Conditional Use hearing for October 7</w:t>
      </w:r>
      <w:r w:rsidR="001C6C54" w:rsidRPr="001C6C54">
        <w:rPr>
          <w:rFonts w:ascii="Arial" w:hAnsi="Arial" w:cs="Arial"/>
          <w:sz w:val="24"/>
          <w:szCs w:val="24"/>
          <w:vertAlign w:val="superscript"/>
        </w:rPr>
        <w:t>th</w:t>
      </w:r>
      <w:r w:rsidR="001C6C54">
        <w:rPr>
          <w:rFonts w:ascii="Arial" w:hAnsi="Arial" w:cs="Arial"/>
          <w:sz w:val="24"/>
          <w:szCs w:val="24"/>
        </w:rPr>
        <w:t xml:space="preserve"> meeting Also talked more about solar and wind power issues with assessments and zoning.  Need to look more at county zoning ordinance.</w:t>
      </w:r>
    </w:p>
    <w:p w14:paraId="19CC70C0" w14:textId="77777777" w:rsidR="001C6C54" w:rsidRDefault="001C6C54" w:rsidP="001C6C5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6CA5942" w14:textId="77777777" w:rsidR="00B440AF" w:rsidRPr="00462722" w:rsidRDefault="00B440AF" w:rsidP="00330A8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7267171B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3269AE88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1C6C54">
        <w:rPr>
          <w:rFonts w:ascii="Arial" w:hAnsi="Arial" w:cs="Arial"/>
          <w:sz w:val="24"/>
          <w:szCs w:val="24"/>
        </w:rPr>
        <w:t>September 7</w:t>
      </w:r>
      <w:r w:rsidR="00637C1A">
        <w:rPr>
          <w:rFonts w:ascii="Arial" w:hAnsi="Arial" w:cs="Arial"/>
          <w:sz w:val="24"/>
          <w:szCs w:val="24"/>
        </w:rPr>
        <w:t>, 2024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394"/>
    <w:multiLevelType w:val="hybridMultilevel"/>
    <w:tmpl w:val="38D0F7D0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C6C54"/>
    <w:rsid w:val="001D3304"/>
    <w:rsid w:val="001E03DB"/>
    <w:rsid w:val="001E4C94"/>
    <w:rsid w:val="0020006B"/>
    <w:rsid w:val="00200409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32F9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09AE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2024-08-10T13:39:00Z</cp:lastPrinted>
  <dcterms:created xsi:type="dcterms:W3CDTF">2024-09-07T15:02:00Z</dcterms:created>
  <dcterms:modified xsi:type="dcterms:W3CDTF">2024-09-07T15:02:00Z</dcterms:modified>
</cp:coreProperties>
</file>