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CF7FB" w14:textId="0F825252" w:rsidR="008F6A17" w:rsidRDefault="008F6A17" w:rsidP="008F6A17">
      <w:pPr>
        <w:pStyle w:val="NoSpacing"/>
      </w:pPr>
      <w:r>
        <w:t xml:space="preserve">TOWN OF TEXAS – REGULAR BOARD MEETIG </w:t>
      </w:r>
    </w:p>
    <w:p w14:paraId="0DBA43C3" w14:textId="508958D7" w:rsidR="008F6A17" w:rsidRDefault="00E10A96" w:rsidP="008F6A17">
      <w:pPr>
        <w:pStyle w:val="NoSpacing"/>
      </w:pPr>
      <w:r>
        <w:t xml:space="preserve">May </w:t>
      </w:r>
      <w:r w:rsidR="00A8243C">
        <w:t>11</w:t>
      </w:r>
      <w:r w:rsidR="008F6A17">
        <w:t>, 2026</w:t>
      </w:r>
    </w:p>
    <w:p w14:paraId="4C032F15" w14:textId="336B3CAB" w:rsidR="008F6A17" w:rsidRDefault="008F6A17" w:rsidP="008F6A17">
      <w:pPr>
        <w:pStyle w:val="NoSpacing"/>
      </w:pPr>
      <w:r>
        <w:t>7:00 P.M.</w:t>
      </w:r>
    </w:p>
    <w:p w14:paraId="7A74F8FF" w14:textId="2C307392" w:rsidR="008F6A17" w:rsidRDefault="008F6A17" w:rsidP="008F6A17">
      <w:pPr>
        <w:pStyle w:val="NoSpacing"/>
      </w:pPr>
      <w:r>
        <w:t xml:space="preserve">MUNCIPAL CENTER </w:t>
      </w:r>
    </w:p>
    <w:p w14:paraId="618E078A" w14:textId="77777777" w:rsidR="008F6A17" w:rsidRDefault="008F6A17" w:rsidP="008F6A17">
      <w:pPr>
        <w:pStyle w:val="NoSpacing"/>
      </w:pPr>
    </w:p>
    <w:p w14:paraId="170744FC" w14:textId="7FE32BDD" w:rsidR="008F6A17" w:rsidRDefault="008F6A17">
      <w:r>
        <w:t xml:space="preserve">Notices were posted. </w:t>
      </w:r>
    </w:p>
    <w:p w14:paraId="326BC74D" w14:textId="6D1D63CC" w:rsidR="008F6A17" w:rsidRDefault="008F6A17">
      <w:r>
        <w:t xml:space="preserve">Meeting was called to order by Chairman Delmar Winter.  All board members were in attendance: In addition to Chairman, Tom Domka (Supervisor), Richard Burch (Supervisor, Linda Thiessen (Treasurer) and Connie </w:t>
      </w:r>
      <w:proofErr w:type="spellStart"/>
      <w:r>
        <w:t>Beyersdorff</w:t>
      </w:r>
      <w:proofErr w:type="spellEnd"/>
      <w:r>
        <w:t xml:space="preserve"> </w:t>
      </w:r>
      <w:r w:rsidR="00B87363">
        <w:t>(</w:t>
      </w:r>
      <w:r w:rsidR="00582DA2">
        <w:t xml:space="preserve">Interim </w:t>
      </w:r>
      <w:r>
        <w:t xml:space="preserve">Clerk) along with </w:t>
      </w:r>
      <w:r w:rsidR="001A1886">
        <w:t>1</w:t>
      </w:r>
      <w:r w:rsidR="00D94137">
        <w:t>3</w:t>
      </w:r>
      <w:r>
        <w:t xml:space="preserve"> town of Texas residents. </w:t>
      </w:r>
    </w:p>
    <w:p w14:paraId="3CFEE79E" w14:textId="77777777" w:rsidR="008F6A17" w:rsidRDefault="008F6A17">
      <w:r>
        <w:t xml:space="preserve">Pledge of Allegiance was cited. </w:t>
      </w:r>
    </w:p>
    <w:p w14:paraId="1E1960A5" w14:textId="2C35BA39" w:rsidR="00E10A96" w:rsidRDefault="00E10A96">
      <w:r w:rsidRPr="00E10A96">
        <w:rPr>
          <w:b/>
          <w:bCs/>
        </w:rPr>
        <w:t>Public Comment</w:t>
      </w:r>
      <w:r>
        <w:t xml:space="preserve">: </w:t>
      </w:r>
      <w:r w:rsidR="00A8243C">
        <w:t>No direct request was given to Town Board prior to meeting. Chairman Delmar Winter indicated that residents will be allowed to ask questions on topics during discussion a</w:t>
      </w:r>
      <w:r w:rsidR="00582DA2">
        <w:t>t</w:t>
      </w:r>
      <w:r w:rsidR="00A8243C">
        <w:t xml:space="preserve"> the Town Boards discretion. </w:t>
      </w:r>
    </w:p>
    <w:p w14:paraId="54861BB1" w14:textId="4E62DDE3" w:rsidR="00E10A96" w:rsidRDefault="00E10A96">
      <w:r w:rsidRPr="00E10A96">
        <w:rPr>
          <w:b/>
          <w:bCs/>
        </w:rPr>
        <w:t xml:space="preserve">Approval of </w:t>
      </w:r>
      <w:r w:rsidR="003D4BE7" w:rsidRPr="00E10A96">
        <w:rPr>
          <w:b/>
          <w:bCs/>
        </w:rPr>
        <w:t>Minutes</w:t>
      </w:r>
      <w:r w:rsidR="003D4BE7">
        <w:t xml:space="preserve">: </w:t>
      </w:r>
      <w:r>
        <w:t xml:space="preserve">  </w:t>
      </w:r>
      <w:r w:rsidR="00A8243C">
        <w:t>Supervisor Richard Burch</w:t>
      </w:r>
      <w:r>
        <w:t xml:space="preserve"> made a motion to accept the minutes of the March 9, </w:t>
      </w:r>
      <w:r w:rsidR="00A8243C">
        <w:t>2026,</w:t>
      </w:r>
      <w:r>
        <w:t xml:space="preserve"> Regular Town Board meeting that were read on April 13, 2026.  Second by</w:t>
      </w:r>
      <w:r w:rsidR="00A8243C">
        <w:t xml:space="preserve"> Supervisor Tom Domka</w:t>
      </w:r>
      <w:r>
        <w:t xml:space="preserve">   and motion was carried. </w:t>
      </w:r>
    </w:p>
    <w:p w14:paraId="05F212DF" w14:textId="7CB9E101" w:rsidR="008F6A17" w:rsidRDefault="00E10A96">
      <w:r>
        <w:t xml:space="preserve">Minutes of </w:t>
      </w:r>
      <w:r w:rsidR="00A8243C">
        <w:t>April</w:t>
      </w:r>
      <w:r>
        <w:t xml:space="preserve"> 13</w:t>
      </w:r>
      <w:r w:rsidR="008F6A17">
        <w:t xml:space="preserve">, </w:t>
      </w:r>
      <w:r w:rsidR="00A8243C">
        <w:t>2026,</w:t>
      </w:r>
      <w:r>
        <w:t xml:space="preserve"> Regular Town Board meeting were</w:t>
      </w:r>
      <w:r w:rsidR="008F6A17">
        <w:t xml:space="preserve"> </w:t>
      </w:r>
      <w:r w:rsidR="00A8243C">
        <w:t>read</w:t>
      </w:r>
      <w:r w:rsidR="008F6A17">
        <w:t xml:space="preserve"> by Interim Clerk Connie Beyersdorff.  </w:t>
      </w:r>
      <w:r>
        <w:t xml:space="preserve">Motion was made by </w:t>
      </w:r>
      <w:r w:rsidR="00A8243C">
        <w:t>Supervisor Richard Burch</w:t>
      </w:r>
      <w:r>
        <w:t xml:space="preserve"> to accept minutes for April 13, </w:t>
      </w:r>
      <w:r w:rsidR="00A8243C">
        <w:t>2026,</w:t>
      </w:r>
      <w:r>
        <w:t xml:space="preserve"> with </w:t>
      </w:r>
      <w:r w:rsidR="00A8243C">
        <w:t xml:space="preserve">corrections to the mailbox policy to correct “if hit by snow, the mailbox will not be replaced”.  </w:t>
      </w:r>
      <w:r>
        <w:t xml:space="preserve">Second by </w:t>
      </w:r>
      <w:r w:rsidR="00A8243C">
        <w:t>Supervisor Tom Domka</w:t>
      </w:r>
      <w:r>
        <w:t xml:space="preserve"> and motion was carried. </w:t>
      </w:r>
      <w:r w:rsidR="00691BA9">
        <w:t xml:space="preserve"> </w:t>
      </w:r>
    </w:p>
    <w:p w14:paraId="777FDC6C" w14:textId="67164DEB" w:rsidR="0058041F" w:rsidRDefault="004C4A06" w:rsidP="0058041F">
      <w:r w:rsidRPr="00D73314">
        <w:rPr>
          <w:b/>
          <w:bCs/>
        </w:rPr>
        <w:t xml:space="preserve">Treasures </w:t>
      </w:r>
      <w:r w:rsidR="0058041F" w:rsidRPr="00D73314">
        <w:rPr>
          <w:b/>
          <w:bCs/>
        </w:rPr>
        <w:t>report</w:t>
      </w:r>
      <w:r w:rsidR="00A8243C" w:rsidRPr="00D73314">
        <w:rPr>
          <w:b/>
          <w:bCs/>
        </w:rPr>
        <w:t>:</w:t>
      </w:r>
      <w:r w:rsidR="00A8243C">
        <w:t xml:space="preserve"> The Treasurers report for March 9, 2026, was given by Treasurer Linda Theissen.  Supervisor Tom Domka made a m</w:t>
      </w:r>
      <w:r w:rsidR="00E10A96">
        <w:t>otion to accept the Treasures report from March 9, 2026</w:t>
      </w:r>
      <w:r w:rsidR="00A8243C">
        <w:t xml:space="preserve">.  </w:t>
      </w:r>
      <w:r w:rsidR="00E10A96">
        <w:t xml:space="preserve">Second by </w:t>
      </w:r>
      <w:r w:rsidR="00A8243C">
        <w:t xml:space="preserve">Supervisor </w:t>
      </w:r>
      <w:r w:rsidR="00691BA9">
        <w:t>Richard</w:t>
      </w:r>
      <w:r w:rsidR="00A8243C">
        <w:t xml:space="preserve"> Burch</w:t>
      </w:r>
      <w:r w:rsidR="00691BA9">
        <w:t xml:space="preserve"> and carried</w:t>
      </w:r>
      <w:r w:rsidR="00A8243C">
        <w:t>.</w:t>
      </w:r>
      <w:r w:rsidR="00691BA9">
        <w:t xml:space="preserve"> </w:t>
      </w:r>
    </w:p>
    <w:p w14:paraId="4B1BDEE4" w14:textId="684DE2D2" w:rsidR="00691BA9" w:rsidRDefault="00A8243C" w:rsidP="0058041F">
      <w:r>
        <w:t xml:space="preserve">The Treasurer’s report was given by </w:t>
      </w:r>
      <w:r w:rsidR="00691BA9">
        <w:t>Treasurer</w:t>
      </w:r>
      <w:r>
        <w:t xml:space="preserve"> Linda Thiessen.  Supervisor Richard Burch questioned if the checks that were not accepted by the bank were issued.  The Interim Clerk Connie </w:t>
      </w:r>
      <w:proofErr w:type="spellStart"/>
      <w:r>
        <w:t>Beyersdorff</w:t>
      </w:r>
      <w:proofErr w:type="spellEnd"/>
      <w:r>
        <w:t xml:space="preserve"> indicated that checks were reissued the same day that were rejected due to bank issues.  Supervisor </w:t>
      </w:r>
      <w:r w:rsidR="00691BA9">
        <w:t xml:space="preserve">Richard </w:t>
      </w:r>
      <w:r>
        <w:t>Burch made a motion to accept the Treasures report.  S</w:t>
      </w:r>
      <w:r w:rsidR="00691BA9">
        <w:t>econd by Tom Domka</w:t>
      </w:r>
      <w:r>
        <w:t xml:space="preserve"> and m</w:t>
      </w:r>
      <w:r w:rsidR="00691BA9">
        <w:t xml:space="preserve">otion </w:t>
      </w:r>
      <w:r>
        <w:t xml:space="preserve">was </w:t>
      </w:r>
      <w:r w:rsidR="00691BA9">
        <w:t>carried</w:t>
      </w:r>
      <w:r>
        <w:t>.</w:t>
      </w:r>
    </w:p>
    <w:p w14:paraId="7A750E0C" w14:textId="4CE92BB6" w:rsidR="00E10A96" w:rsidRDefault="00E10A96" w:rsidP="0058041F">
      <w:r w:rsidRPr="00D73314">
        <w:rPr>
          <w:b/>
          <w:bCs/>
        </w:rPr>
        <w:t>Chairman’s Report</w:t>
      </w:r>
      <w:r>
        <w:t xml:space="preserve">: </w:t>
      </w:r>
      <w:r w:rsidR="00A8243C">
        <w:t xml:space="preserve">Chairman Delmar Winter indicated that he was contacted by Fahrner Asphalt regarding any bids the town would be doing this summer and that they would be interested in submitting a bid.  Once the bid is published for blacktop, Delmar Winter will contact Fahrner Asphalt and let him know that it was published and reach out to anyone else that submitted bids in prior years.  There are not many people that read the paper and the bids will be published in the Wausau Daily Herald and posted at the Town of Texas Municipal Center. </w:t>
      </w:r>
    </w:p>
    <w:p w14:paraId="225F3EC9" w14:textId="2CB9404E" w:rsidR="00E10A96" w:rsidRPr="00691BA9" w:rsidRDefault="00E10A96" w:rsidP="0058041F">
      <w:r w:rsidRPr="00D73314">
        <w:rPr>
          <w:b/>
          <w:bCs/>
        </w:rPr>
        <w:t>Supervisors Report</w:t>
      </w:r>
      <w:r w:rsidRPr="00A8243C">
        <w:t xml:space="preserve">: </w:t>
      </w:r>
      <w:r w:rsidR="00A8243C" w:rsidRPr="00A8243C">
        <w:t>Supervisor</w:t>
      </w:r>
      <w:r w:rsidR="00A8243C">
        <w:rPr>
          <w:b/>
          <w:bCs/>
        </w:rPr>
        <w:t xml:space="preserve"> </w:t>
      </w:r>
      <w:r w:rsidR="00691BA9">
        <w:t>Richard Burch</w:t>
      </w:r>
      <w:r w:rsidR="00A8243C">
        <w:t xml:space="preserve"> questioned the time that Wausau Scrappers will be at the Town of Texas Municipal Center on June 13, 2026. Supervisor Tom Domak announced that the time will be 8:00 a.m. to – 3:00 p.m. </w:t>
      </w:r>
      <w:r w:rsidR="00691BA9">
        <w:t xml:space="preserve"> Wausau Scrappers </w:t>
      </w:r>
      <w:r w:rsidR="00A8243C">
        <w:t xml:space="preserve">indicated that they will be there the entire time to help residents and ask that the town keep a </w:t>
      </w:r>
      <w:r w:rsidR="00691BA9">
        <w:t xml:space="preserve">door open if they need to use the restroom.  </w:t>
      </w:r>
    </w:p>
    <w:p w14:paraId="6F5511ED" w14:textId="77777777" w:rsidR="00E10A96" w:rsidRDefault="00E10A96" w:rsidP="0058041F"/>
    <w:p w14:paraId="02BBF79D" w14:textId="695AEC10" w:rsidR="00E10A96" w:rsidRDefault="00E10A96" w:rsidP="0058041F">
      <w:r w:rsidRPr="00D73314">
        <w:rPr>
          <w:b/>
          <w:bCs/>
        </w:rPr>
        <w:t xml:space="preserve">Clerk’s Report: </w:t>
      </w:r>
      <w:r w:rsidR="00A8243C" w:rsidRPr="00A8243C">
        <w:t>Interim</w:t>
      </w:r>
      <w:r w:rsidR="00A8243C">
        <w:rPr>
          <w:b/>
          <w:bCs/>
        </w:rPr>
        <w:t xml:space="preserve"> </w:t>
      </w:r>
      <w:r w:rsidR="00A8243C" w:rsidRPr="00A8243C">
        <w:t xml:space="preserve">Clerk Connie </w:t>
      </w:r>
      <w:proofErr w:type="spellStart"/>
      <w:r w:rsidR="00A8243C" w:rsidRPr="00A8243C">
        <w:t>Beyersdorff</w:t>
      </w:r>
      <w:proofErr w:type="spellEnd"/>
      <w:r w:rsidR="00A8243C">
        <w:rPr>
          <w:b/>
          <w:bCs/>
        </w:rPr>
        <w:t xml:space="preserve"> </w:t>
      </w:r>
      <w:r w:rsidR="00A8243C" w:rsidRPr="00A8243C">
        <w:t xml:space="preserve">requested </w:t>
      </w:r>
      <w:r w:rsidR="00A8243C">
        <w:t xml:space="preserve">that the </w:t>
      </w:r>
      <w:r w:rsidR="00FC4375" w:rsidRPr="00A8243C">
        <w:t>Town Board approve Janet Sann – Secretary for Planning Commission</w:t>
      </w:r>
      <w:r w:rsidR="00A8243C">
        <w:t xml:space="preserve"> -</w:t>
      </w:r>
      <w:r w:rsidR="00FC4375" w:rsidRPr="00A8243C">
        <w:t xml:space="preserve"> to have access to Town Website along with the </w:t>
      </w:r>
      <w:r w:rsidR="007E7F27" w:rsidRPr="00A8243C">
        <w:t>Town Clerk</w:t>
      </w:r>
      <w:r w:rsidR="00FC4375" w:rsidRPr="00A8243C">
        <w:t xml:space="preserve"> to post </w:t>
      </w:r>
      <w:r w:rsidR="007E7F27" w:rsidRPr="00A8243C">
        <w:t>agendas</w:t>
      </w:r>
      <w:r w:rsidR="00FC4375" w:rsidRPr="00A8243C">
        <w:t xml:space="preserve"> and minutes </w:t>
      </w:r>
      <w:r w:rsidR="007E7F27" w:rsidRPr="00A8243C">
        <w:rPr>
          <w:b/>
          <w:bCs/>
          <w:u w:val="single"/>
        </w:rPr>
        <w:t xml:space="preserve">only </w:t>
      </w:r>
      <w:r w:rsidR="00FC4375" w:rsidRPr="00A8243C">
        <w:t xml:space="preserve">for the Town Planning Commission. </w:t>
      </w:r>
      <w:r w:rsidR="00A8243C">
        <w:t xml:space="preserve">Supervisor Tom Domka approved this request, Second by Supervisor Richard Burch and carried. </w:t>
      </w:r>
    </w:p>
    <w:p w14:paraId="24EA4AD1" w14:textId="77777777" w:rsidR="00A8243C" w:rsidRDefault="00A8243C" w:rsidP="0058041F"/>
    <w:p w14:paraId="08C79772" w14:textId="3F8CC7A5" w:rsidR="00E10A96" w:rsidRPr="00D73314" w:rsidRDefault="00E10A96" w:rsidP="0058041F">
      <w:pPr>
        <w:rPr>
          <w:b/>
          <w:bCs/>
        </w:rPr>
      </w:pPr>
      <w:r w:rsidRPr="00D73314">
        <w:rPr>
          <w:b/>
          <w:bCs/>
        </w:rPr>
        <w:t xml:space="preserve">Specific Matters of Discussion and possible action by the Town Board: </w:t>
      </w:r>
    </w:p>
    <w:p w14:paraId="561412FD" w14:textId="2609F8D7" w:rsidR="00E10A96" w:rsidRDefault="00E10A96" w:rsidP="00D73314">
      <w:pPr>
        <w:ind w:left="720"/>
      </w:pPr>
      <w:r w:rsidRPr="00D73314">
        <w:rPr>
          <w:b/>
          <w:bCs/>
        </w:rPr>
        <w:t>Clerk and Temporary Clerk Pay</w:t>
      </w:r>
      <w:r>
        <w:t>:</w:t>
      </w:r>
      <w:r w:rsidR="00A8243C">
        <w:t xml:space="preserve"> </w:t>
      </w:r>
    </w:p>
    <w:p w14:paraId="1B4DA69D" w14:textId="6D7D0055" w:rsidR="00D73314" w:rsidRDefault="00A8243C" w:rsidP="00A8243C">
      <w:pPr>
        <w:ind w:left="720"/>
      </w:pPr>
      <w:r>
        <w:t xml:space="preserve">Discussion was made regarding compensating </w:t>
      </w:r>
      <w:r w:rsidRPr="00A8243C">
        <w:t>Cindy</w:t>
      </w:r>
      <w:r>
        <w:t xml:space="preserve"> Bailey – Clerk Treasurer with Village of Maine- to assist with the April 7, 2026, election. Cindy indicated that she did not want to </w:t>
      </w:r>
      <w:r w:rsidR="00582DA2">
        <w:t xml:space="preserve">be </w:t>
      </w:r>
      <w:r>
        <w:t xml:space="preserve">paid as she was helping the township due to no current Clerk.  Discussion was made on compensation for previous Clerk Kathy Horning on what time was spent prior to resignation effective immediately on March 9, 2026. Supervisor </w:t>
      </w:r>
      <w:r w:rsidRPr="00A8243C">
        <w:t xml:space="preserve">Richard </w:t>
      </w:r>
      <w:r>
        <w:t xml:space="preserve">Burch </w:t>
      </w:r>
      <w:r w:rsidRPr="00A8243C">
        <w:t>would like to have something in writing</w:t>
      </w:r>
      <w:r>
        <w:t xml:space="preserve"> from Cindy Bailey reflecting no compensation for assisting the township with the election. Also, reach out to Lorraine </w:t>
      </w:r>
      <w:proofErr w:type="spellStart"/>
      <w:r>
        <w:t>Beyersdorff</w:t>
      </w:r>
      <w:proofErr w:type="spellEnd"/>
      <w:r>
        <w:t xml:space="preserve"> and previous Clerk upon resignation Kathy Horning with compensation of hours of service they provided in their last recent time as Town Clerk.  Chairman Delmar Winter indicated that he would contact them to provide a letter. </w:t>
      </w:r>
    </w:p>
    <w:p w14:paraId="3E1308D7" w14:textId="77DA154E" w:rsidR="00A8243C" w:rsidRDefault="00E10A96" w:rsidP="00A8243C">
      <w:pPr>
        <w:ind w:left="720"/>
      </w:pPr>
      <w:r w:rsidRPr="00D73314">
        <w:rPr>
          <w:b/>
          <w:bCs/>
        </w:rPr>
        <w:t xml:space="preserve">Review of applications received for Clerk &amp; Deputy Clerk: </w:t>
      </w:r>
      <w:r w:rsidR="00A8243C">
        <w:t xml:space="preserve">The Town Board discussed that there were no additional applications submitted for the Town Clerk position.  The Interim Clerk Connie </w:t>
      </w:r>
      <w:proofErr w:type="spellStart"/>
      <w:r w:rsidR="00A8243C">
        <w:t>Beyersdorff</w:t>
      </w:r>
      <w:proofErr w:type="spellEnd"/>
      <w:r w:rsidR="00A8243C">
        <w:t xml:space="preserve"> submitted a resume to have on file as she is currently the Interim Clerk.  The Town Board had a brief discussion on how to proceed with no additional applications.  The Town Board asked if Connie </w:t>
      </w:r>
      <w:proofErr w:type="spellStart"/>
      <w:r w:rsidR="00A8243C">
        <w:t>Beyersdorff</w:t>
      </w:r>
      <w:proofErr w:type="spellEnd"/>
      <w:r w:rsidR="00A8243C">
        <w:t xml:space="preserve"> would be willing to accept the position of Town Clerk.  Interim Clerk Connie </w:t>
      </w:r>
      <w:proofErr w:type="spellStart"/>
      <w:r w:rsidR="00A8243C">
        <w:t>Beyersdorff</w:t>
      </w:r>
      <w:proofErr w:type="spellEnd"/>
      <w:r w:rsidR="00A8243C">
        <w:t xml:space="preserve"> indicated that she would accept the position for the remaining term of the appointment and request a deputy to be hired to train to eventually be the new appointed Town Clerk.  Pay for the Clerk will be discussed at a later meeting as the concern at this time is hiring a Clerk for the town.  Supervisor Richard Burch made a motion to appoint Connie </w:t>
      </w:r>
      <w:proofErr w:type="spellStart"/>
      <w:r w:rsidR="00A8243C">
        <w:t>Beyersdorff</w:t>
      </w:r>
      <w:proofErr w:type="spellEnd"/>
      <w:r w:rsidR="00A8243C">
        <w:t xml:space="preserve"> as Town Clerk and pay to be discussed at the next meeting.  </w:t>
      </w:r>
      <w:r w:rsidR="00582DA2">
        <w:t>Second by Chairman Delmar Winter and motion was carried.</w:t>
      </w:r>
    </w:p>
    <w:p w14:paraId="0306B26D" w14:textId="745A3150" w:rsidR="00E10A96" w:rsidRPr="00A8243C" w:rsidRDefault="00A8243C" w:rsidP="00D73314">
      <w:pPr>
        <w:ind w:left="720"/>
      </w:pPr>
      <w:r>
        <w:rPr>
          <w:b/>
          <w:bCs/>
        </w:rPr>
        <w:t xml:space="preserve">Deputy Clerk Applications: </w:t>
      </w:r>
      <w:r>
        <w:t xml:space="preserve">There were no applications received by the due date of May 8, </w:t>
      </w:r>
      <w:proofErr w:type="gramStart"/>
      <w:r>
        <w:t>2026</w:t>
      </w:r>
      <w:proofErr w:type="gramEnd"/>
      <w:r>
        <w:t xml:space="preserve"> at 5:00 p.m. for Deputy Clerk.  </w:t>
      </w:r>
      <w:r w:rsidR="001F680F">
        <w:t>Chairman</w:t>
      </w:r>
      <w:r>
        <w:t xml:space="preserve"> Delmar Winter received an email from Nicholas Endres for the Deputy Clerk position on Saturday May 9, 2026, at 5:20 p.m.  A brief discussion was made regarding the application, and candidate would not be a good fit and not considered for the position.  </w:t>
      </w:r>
      <w:r w:rsidR="00D94137" w:rsidRPr="00A8243C">
        <w:t>Leona Brandenburg</w:t>
      </w:r>
      <w:r w:rsidR="00582DA2">
        <w:t>,</w:t>
      </w:r>
      <w:r>
        <w:t xml:space="preserve"> a town of Texas resident</w:t>
      </w:r>
      <w:r w:rsidR="00582DA2">
        <w:t>,</w:t>
      </w:r>
      <w:r>
        <w:t xml:space="preserve"> was in attendance and indicated to the Town Board that she would be interested in the Deputy Clerk position.  If she was aware of the posting, she indicated that she would have applied.  A discussion was made that the Town Clerk decide who would be the best fit to train for the Deputy Clerk position.  </w:t>
      </w:r>
      <w:r w:rsidR="00582DA2">
        <w:t xml:space="preserve">Interim </w:t>
      </w:r>
      <w:r>
        <w:t xml:space="preserve">Clerk Connie </w:t>
      </w:r>
      <w:proofErr w:type="spellStart"/>
      <w:r>
        <w:t>Beyersdorff</w:t>
      </w:r>
      <w:proofErr w:type="spellEnd"/>
      <w:r>
        <w:t xml:space="preserve"> requested that Leona submit a resume to the Town for review.  It is indicated in the </w:t>
      </w:r>
      <w:r>
        <w:lastRenderedPageBreak/>
        <w:t xml:space="preserve">state statutes that Clerks and Treasures are allowed to hire a deputy.  </w:t>
      </w:r>
      <w:r w:rsidR="00582DA2">
        <w:t>Interim</w:t>
      </w:r>
      <w:r w:rsidR="00D94137" w:rsidRPr="00A8243C">
        <w:t xml:space="preserve"> </w:t>
      </w:r>
      <w:r>
        <w:t xml:space="preserve">Clerk Connie </w:t>
      </w:r>
      <w:proofErr w:type="spellStart"/>
      <w:r>
        <w:t>Beyersdorff</w:t>
      </w:r>
      <w:proofErr w:type="spellEnd"/>
      <w:r>
        <w:t xml:space="preserve"> discussed that the Deputy Clerk will be assisting with elections and trained to know the Clerk duties</w:t>
      </w:r>
      <w:r w:rsidR="00582DA2">
        <w:t xml:space="preserve"> within the current appointed term.</w:t>
      </w:r>
    </w:p>
    <w:p w14:paraId="3D562509" w14:textId="7DD81988" w:rsidR="00D73314" w:rsidRDefault="00E10A96" w:rsidP="00A8243C">
      <w:pPr>
        <w:ind w:left="720"/>
      </w:pPr>
      <w:r w:rsidRPr="00D73314">
        <w:rPr>
          <w:b/>
          <w:bCs/>
        </w:rPr>
        <w:t>Review of current financial program for the Clerk</w:t>
      </w:r>
      <w:r>
        <w:t xml:space="preserve">: </w:t>
      </w:r>
      <w:r w:rsidR="00A8243C">
        <w:t xml:space="preserve">Chairman Delmar Winter discussed that there may be other financial programs that would suit the township per conversations he had with interested parties for the Clerk position.  </w:t>
      </w:r>
      <w:r w:rsidR="00582DA2">
        <w:t xml:space="preserve">Interim </w:t>
      </w:r>
      <w:r w:rsidR="00A8243C">
        <w:t xml:space="preserve">Clerk Connie </w:t>
      </w:r>
      <w:proofErr w:type="spellStart"/>
      <w:r w:rsidR="00A8243C">
        <w:t>Beyersdorff</w:t>
      </w:r>
      <w:proofErr w:type="spellEnd"/>
      <w:r w:rsidR="00A8243C">
        <w:t xml:space="preserve"> discussed that the current financial program Wistar Win is designed specifically for townships.  This program has been with the township since 2003 and there are no yearly fees and is maintained throughout the state for townships.  The contact person is Marilyn </w:t>
      </w:r>
      <w:proofErr w:type="spellStart"/>
      <w:r w:rsidR="00A8243C">
        <w:t>Bhend</w:t>
      </w:r>
      <w:proofErr w:type="spellEnd"/>
      <w:r w:rsidR="00A8243C">
        <w:t xml:space="preserve"> – Town of Johnson Clerk Marathon County – who installs the program for townships across the state of WI. If the program is utilized to its full capacity, there is no reason to change, and the account numbers relate to the Schedule C form that is filed with the state for townships yearly. </w:t>
      </w:r>
      <w:r w:rsidR="001A1886">
        <w:t xml:space="preserve"> </w:t>
      </w:r>
      <w:r w:rsidR="00A8243C">
        <w:t>A brief discussion was made that the town will keep its current financial program.</w:t>
      </w:r>
    </w:p>
    <w:p w14:paraId="63074BDA" w14:textId="66588165" w:rsidR="007E7F27" w:rsidRDefault="00E10A96" w:rsidP="00A8243C">
      <w:pPr>
        <w:ind w:left="720"/>
      </w:pPr>
      <w:r w:rsidRPr="00D73314">
        <w:rPr>
          <w:b/>
          <w:bCs/>
        </w:rPr>
        <w:t>Update Town Fee Schedule</w:t>
      </w:r>
      <w:r>
        <w:t xml:space="preserve">: </w:t>
      </w:r>
      <w:r w:rsidR="00A8243C">
        <w:t>This will</w:t>
      </w:r>
      <w:r w:rsidR="00186BE8">
        <w:t xml:space="preserve"> be</w:t>
      </w:r>
      <w:r w:rsidR="00A8243C">
        <w:t xml:space="preserve"> discussed at the next town board meeting once all information is provided from the Fire Department and Planning &amp; Zoning committee.</w:t>
      </w:r>
    </w:p>
    <w:p w14:paraId="6663C77D" w14:textId="1A3A7E3A" w:rsidR="00D73314" w:rsidRDefault="00E10A96" w:rsidP="00A8243C">
      <w:pPr>
        <w:ind w:left="720"/>
      </w:pPr>
      <w:r w:rsidRPr="00D73314">
        <w:rPr>
          <w:b/>
          <w:bCs/>
        </w:rPr>
        <w:t xml:space="preserve">Speed Limits on Marshall Hill Rd: </w:t>
      </w:r>
      <w:r w:rsidR="00A8243C">
        <w:t xml:space="preserve">Chairman Delmar Winter discussed that he was contacted by concerned residents that live on Marshall Hill Road.  </w:t>
      </w:r>
      <w:r w:rsidR="001A1886">
        <w:t>Mary Gritzmacher</w:t>
      </w:r>
      <w:r w:rsidR="00A8243C">
        <w:t xml:space="preserve"> resident on Marshall Hill Road</w:t>
      </w:r>
      <w:r w:rsidR="001A1886">
        <w:t xml:space="preserve"> indicated that t</w:t>
      </w:r>
      <w:r w:rsidR="001A1886" w:rsidRPr="001A1886">
        <w:t>here were two amazon trucks</w:t>
      </w:r>
      <w:r w:rsidR="00582DA2">
        <w:t xml:space="preserve"> that</w:t>
      </w:r>
      <w:r w:rsidR="001A1886" w:rsidRPr="001A1886">
        <w:t xml:space="preserve"> turned around the corner</w:t>
      </w:r>
      <w:r w:rsidR="00A8243C">
        <w:t xml:space="preserve"> and sped back up the hill.  There are no speed limit signs on the road in either direction, only going up Marshall Hill.  A discussion was made by the Town Board that</w:t>
      </w:r>
      <w:r w:rsidR="001A1886" w:rsidRPr="001A1886">
        <w:t xml:space="preserve"> </w:t>
      </w:r>
      <w:r w:rsidR="00A8243C">
        <w:t>t</w:t>
      </w:r>
      <w:r w:rsidR="001A1886" w:rsidRPr="001A1886">
        <w:t>he town can reduce</w:t>
      </w:r>
      <w:r w:rsidR="00A8243C">
        <w:t xml:space="preserve"> a speed limit</w:t>
      </w:r>
      <w:r w:rsidR="001A1886" w:rsidRPr="001A1886">
        <w:t xml:space="preserve"> by 10 miles an </w:t>
      </w:r>
      <w:r w:rsidR="00A8243C">
        <w:t>hour</w:t>
      </w:r>
      <w:r w:rsidR="001A1886" w:rsidRPr="001A1886">
        <w:t xml:space="preserve"> without </w:t>
      </w:r>
      <w:r w:rsidR="00A8243C">
        <w:t xml:space="preserve">a </w:t>
      </w:r>
      <w:r w:rsidR="001A1886" w:rsidRPr="001A1886">
        <w:t xml:space="preserve">referendum. </w:t>
      </w:r>
      <w:r w:rsidR="00A8243C">
        <w:t xml:space="preserve">Supervisor </w:t>
      </w:r>
      <w:r w:rsidR="001A1886" w:rsidRPr="001A1886">
        <w:t xml:space="preserve">Richard </w:t>
      </w:r>
      <w:r w:rsidR="00A8243C">
        <w:t>B</w:t>
      </w:r>
      <w:r w:rsidR="001A1886" w:rsidRPr="001A1886">
        <w:t xml:space="preserve">urch </w:t>
      </w:r>
      <w:r w:rsidR="001A1886">
        <w:t xml:space="preserve">indicated if </w:t>
      </w:r>
      <w:r w:rsidR="00A8243C">
        <w:t xml:space="preserve">a road is </w:t>
      </w:r>
      <w:r w:rsidR="001A1886" w:rsidRPr="001A1886">
        <w:t xml:space="preserve">not posted </w:t>
      </w:r>
      <w:r w:rsidR="00A8243C">
        <w:t xml:space="preserve">the speed limit is </w:t>
      </w:r>
      <w:r w:rsidR="001A1886" w:rsidRPr="001A1886">
        <w:t>55</w:t>
      </w:r>
      <w:r w:rsidR="00582DA2">
        <w:t>.</w:t>
      </w:r>
      <w:r w:rsidR="001A1886" w:rsidRPr="001A1886">
        <w:t xml:space="preserve"> </w:t>
      </w:r>
      <w:r w:rsidR="00A8243C">
        <w:t xml:space="preserve">The Town Board will </w:t>
      </w:r>
      <w:r w:rsidR="00582DA2">
        <w:t>investigate</w:t>
      </w:r>
      <w:r w:rsidR="00A8243C">
        <w:t xml:space="preserve"> this further. </w:t>
      </w:r>
    </w:p>
    <w:p w14:paraId="329B679D" w14:textId="74C2DD67" w:rsidR="00D73314" w:rsidRDefault="00E10A96" w:rsidP="00A8243C">
      <w:pPr>
        <w:ind w:left="720"/>
      </w:pPr>
      <w:r w:rsidRPr="00D73314">
        <w:rPr>
          <w:b/>
          <w:bCs/>
        </w:rPr>
        <w:t>Town Billing Policy</w:t>
      </w:r>
      <w:r>
        <w:t xml:space="preserve">: </w:t>
      </w:r>
      <w:r w:rsidR="00582DA2">
        <w:t xml:space="preserve">Interim </w:t>
      </w:r>
      <w:r w:rsidR="00151C2D">
        <w:t xml:space="preserve">Clerk Connie </w:t>
      </w:r>
      <w:proofErr w:type="spellStart"/>
      <w:r w:rsidR="00151C2D">
        <w:t>Beyersdorff</w:t>
      </w:r>
      <w:proofErr w:type="spellEnd"/>
      <w:r w:rsidR="00151C2D">
        <w:t xml:space="preserve"> </w:t>
      </w:r>
      <w:r w:rsidR="00A8243C">
        <w:t xml:space="preserve">has </w:t>
      </w:r>
      <w:r w:rsidR="00151C2D">
        <w:t>create</w:t>
      </w:r>
      <w:r w:rsidR="00A8243C">
        <w:t>d</w:t>
      </w:r>
      <w:r w:rsidR="00151C2D">
        <w:t xml:space="preserve"> an invoice and has provided the invoices to the residents that need </w:t>
      </w:r>
      <w:r w:rsidR="00A8243C">
        <w:t xml:space="preserve">to be charged for services provided by the township. Discussion was made </w:t>
      </w:r>
      <w:r w:rsidR="00950332">
        <w:t>about</w:t>
      </w:r>
      <w:r w:rsidR="00A8243C">
        <w:t xml:space="preserve"> any other billings that may have been missed and that these invoices will need to be sent out to ensure payment is received.  </w:t>
      </w:r>
    </w:p>
    <w:p w14:paraId="6CDB5183" w14:textId="6BC46858" w:rsidR="00E10A96" w:rsidRDefault="00E10A96" w:rsidP="00D73314">
      <w:pPr>
        <w:ind w:left="720"/>
      </w:pPr>
      <w:r w:rsidRPr="00D73314">
        <w:rPr>
          <w:b/>
          <w:bCs/>
        </w:rPr>
        <w:t>Town Ordinance – Junk Vehicles</w:t>
      </w:r>
      <w:r>
        <w:t xml:space="preserve">: </w:t>
      </w:r>
      <w:r w:rsidR="00D73314">
        <w:t xml:space="preserve">Discussion was made at the </w:t>
      </w:r>
      <w:r w:rsidR="00A8243C">
        <w:t xml:space="preserve">April </w:t>
      </w:r>
      <w:r w:rsidR="00582DA2">
        <w:t>21,</w:t>
      </w:r>
      <w:r w:rsidR="00D73314">
        <w:t xml:space="preserve">2026 Annual meeting of concerned citizens looking for a response of the Town Board on handling residents that are violating the ordinance of junk vehicles </w:t>
      </w:r>
      <w:r w:rsidR="00A8243C">
        <w:t>etc.</w:t>
      </w:r>
      <w:r w:rsidR="00D73314">
        <w:t xml:space="preserve"> in their yards. </w:t>
      </w:r>
      <w:r w:rsidR="00A8243C">
        <w:t xml:space="preserve">Chairman </w:t>
      </w:r>
      <w:r w:rsidR="00151C2D">
        <w:t>Delmar</w:t>
      </w:r>
      <w:r w:rsidR="00A8243C">
        <w:t xml:space="preserve"> Winter indicated that the town attorney suggested that the </w:t>
      </w:r>
      <w:r w:rsidR="00151C2D">
        <w:t xml:space="preserve">first step </w:t>
      </w:r>
      <w:r w:rsidR="00A8243C">
        <w:t xml:space="preserve">is to </w:t>
      </w:r>
      <w:r w:rsidR="00151C2D">
        <w:t>get addresses</w:t>
      </w:r>
      <w:r w:rsidR="00A8243C">
        <w:t xml:space="preserve"> and take pictures. </w:t>
      </w:r>
      <w:r w:rsidR="00151C2D">
        <w:t xml:space="preserve"> </w:t>
      </w:r>
      <w:r w:rsidR="00A8243C">
        <w:t xml:space="preserve">A </w:t>
      </w:r>
      <w:r w:rsidR="00151C2D">
        <w:t xml:space="preserve">letter </w:t>
      </w:r>
      <w:r w:rsidR="00A8243C">
        <w:t xml:space="preserve">will be </w:t>
      </w:r>
      <w:r w:rsidR="00151C2D">
        <w:t>mail</w:t>
      </w:r>
      <w:r w:rsidR="00A8243C">
        <w:t>ed indicating the cleanup procedure per town ordinance</w:t>
      </w:r>
      <w:r w:rsidR="00151C2D">
        <w:t xml:space="preserve"> and </w:t>
      </w:r>
      <w:r w:rsidR="00A8243C">
        <w:t>then a second letter that will be</w:t>
      </w:r>
      <w:r w:rsidR="00151C2D">
        <w:t xml:space="preserve"> certified </w:t>
      </w:r>
      <w:r w:rsidR="00A8243C">
        <w:t>will be sent if there is no compliance</w:t>
      </w:r>
      <w:r w:rsidR="00151C2D">
        <w:t xml:space="preserve">.  </w:t>
      </w:r>
      <w:r w:rsidR="00A8243C">
        <w:t xml:space="preserve">The township </w:t>
      </w:r>
      <w:r w:rsidR="00151C2D">
        <w:t xml:space="preserve">ordinance </w:t>
      </w:r>
      <w:r w:rsidR="00A8243C">
        <w:t>will need to be reviewed to determine that wording of junk vehicles</w:t>
      </w:r>
      <w:r w:rsidR="00151C2D">
        <w:t xml:space="preserve">. </w:t>
      </w:r>
      <w:r w:rsidR="00582DA2">
        <w:t xml:space="preserve">Interim </w:t>
      </w:r>
      <w:r w:rsidR="00A8243C">
        <w:t xml:space="preserve">Clerk </w:t>
      </w:r>
      <w:r w:rsidR="00151C2D">
        <w:t xml:space="preserve">Connie </w:t>
      </w:r>
      <w:proofErr w:type="spellStart"/>
      <w:r w:rsidR="00151C2D">
        <w:t>Beyersdorff</w:t>
      </w:r>
      <w:proofErr w:type="spellEnd"/>
      <w:r w:rsidR="00151C2D">
        <w:t xml:space="preserve"> mentioned forming a committee </w:t>
      </w:r>
      <w:r w:rsidR="00A8243C">
        <w:t xml:space="preserve">to </w:t>
      </w:r>
      <w:r w:rsidR="00151C2D">
        <w:t>assist the town board on what properties are not in compliance with the zoning ordinance.</w:t>
      </w:r>
      <w:r w:rsidR="00A8243C">
        <w:t xml:space="preserve"> The residents concerned can be part of the solution to resolve the issue.</w:t>
      </w:r>
    </w:p>
    <w:p w14:paraId="5BCF9E55" w14:textId="1EFA261C" w:rsidR="00A8243C" w:rsidRPr="00A8243C" w:rsidRDefault="00D73314" w:rsidP="00A8243C">
      <w:pPr>
        <w:ind w:left="720"/>
      </w:pPr>
      <w:r w:rsidRPr="00D73314">
        <w:rPr>
          <w:b/>
          <w:bCs/>
        </w:rPr>
        <w:t>Request for Bids</w:t>
      </w:r>
      <w:r>
        <w:t xml:space="preserve">: </w:t>
      </w:r>
      <w:r w:rsidR="00A8243C">
        <w:t>A discussion was made on what roads the town will be looking for to b</w:t>
      </w:r>
      <w:r w:rsidR="00D94137">
        <w:t>lacktop</w:t>
      </w:r>
      <w:r w:rsidR="00A8243C">
        <w:t xml:space="preserve"> this summer in 2026. A bid will need to be published in the paper two consecutive weeks for </w:t>
      </w:r>
      <w:r w:rsidR="00A8243C" w:rsidRPr="00317934">
        <w:t xml:space="preserve">grading and blacktopping of </w:t>
      </w:r>
      <w:r w:rsidR="00A8243C">
        <w:t xml:space="preserve">Buffalo Ridge Rd from </w:t>
      </w:r>
      <w:r w:rsidR="00A8243C" w:rsidRPr="00317934">
        <w:t>Grante Road North</w:t>
      </w:r>
      <w:r w:rsidR="00A8243C">
        <w:t xml:space="preserve"> approximately </w:t>
      </w:r>
      <w:r w:rsidR="00A8243C" w:rsidRPr="00317934">
        <w:t xml:space="preserve">1 3/8 miles to </w:t>
      </w:r>
      <w:r w:rsidR="00A8243C" w:rsidRPr="00317934">
        <w:lastRenderedPageBreak/>
        <w:t>Amarillo Lane</w:t>
      </w:r>
      <w:r w:rsidR="00A8243C">
        <w:t xml:space="preserve"> and 100’ east on Green Valley Road.  The bids for asphalt paving with a total compacted finish thickness of 3 inches, installed in two layers with </w:t>
      </w:r>
      <w:r w:rsidR="00D94137">
        <w:t xml:space="preserve">work completed Sept </w:t>
      </w:r>
      <w:r w:rsidR="00A8243C">
        <w:t>15, 2026</w:t>
      </w:r>
      <w:r w:rsidR="00D94137">
        <w:t xml:space="preserve">.  Opening </w:t>
      </w:r>
      <w:r w:rsidR="00A8243C">
        <w:t xml:space="preserve">of </w:t>
      </w:r>
      <w:r w:rsidR="00D94137">
        <w:t xml:space="preserve">the bids </w:t>
      </w:r>
      <w:r w:rsidR="00A8243C">
        <w:t xml:space="preserve">will </w:t>
      </w:r>
      <w:proofErr w:type="gramStart"/>
      <w:r w:rsidR="00A8243C">
        <w:t xml:space="preserve">be </w:t>
      </w:r>
      <w:r w:rsidR="00D94137">
        <w:t>on</w:t>
      </w:r>
      <w:proofErr w:type="gramEnd"/>
      <w:r w:rsidR="00D94137">
        <w:t xml:space="preserve"> June</w:t>
      </w:r>
      <w:r w:rsidR="00A8243C">
        <w:t xml:space="preserve"> 8, </w:t>
      </w:r>
      <w:r w:rsidR="00582DA2">
        <w:t>2026,</w:t>
      </w:r>
      <w:r w:rsidR="00A8243C">
        <w:t xml:space="preserve"> at </w:t>
      </w:r>
      <w:r w:rsidR="00582DA2">
        <w:t xml:space="preserve">the </w:t>
      </w:r>
      <w:r w:rsidR="00A8243C">
        <w:t>regular town board meeting to</w:t>
      </w:r>
      <w:r w:rsidR="00D94137">
        <w:t xml:space="preserve"> open the bids</w:t>
      </w:r>
      <w:r w:rsidR="00A8243C">
        <w:t xml:space="preserve">. </w:t>
      </w:r>
      <w:r w:rsidR="00A8243C" w:rsidRPr="00A8243C">
        <w:t xml:space="preserve">A </w:t>
      </w:r>
      <w:r w:rsidR="00A8243C">
        <w:t xml:space="preserve">brief </w:t>
      </w:r>
      <w:r w:rsidR="00A8243C" w:rsidRPr="00A8243C">
        <w:t xml:space="preserve">discussion was made to hold off on chip sealing bids at this time. </w:t>
      </w:r>
    </w:p>
    <w:p w14:paraId="082A70D4" w14:textId="088672C4" w:rsidR="00D73314" w:rsidRPr="009A2E48" w:rsidRDefault="00D73314" w:rsidP="009A2E48">
      <w:pPr>
        <w:ind w:left="720"/>
        <w:rPr>
          <w:highlight w:val="yellow"/>
        </w:rPr>
      </w:pPr>
      <w:r w:rsidRPr="00D73314">
        <w:rPr>
          <w:b/>
          <w:bCs/>
        </w:rPr>
        <w:t>Paving Project &amp; Bridge Update</w:t>
      </w:r>
      <w:r>
        <w:t xml:space="preserve">: </w:t>
      </w:r>
      <w:r w:rsidR="00D94137">
        <w:t>LRIP</w:t>
      </w:r>
      <w:r w:rsidR="00582DA2">
        <w:t xml:space="preserve"> program</w:t>
      </w:r>
      <w:r w:rsidR="00D94137">
        <w:t xml:space="preserve"> – </w:t>
      </w:r>
      <w:r w:rsidR="00A8243C">
        <w:t xml:space="preserve">Supervisor </w:t>
      </w:r>
      <w:r w:rsidR="00D94137">
        <w:t xml:space="preserve">Richard Burch </w:t>
      </w:r>
      <w:r w:rsidR="00A8243C">
        <w:t xml:space="preserve">discussed the LRIP funds and that he </w:t>
      </w:r>
      <w:r w:rsidR="00D94137">
        <w:t xml:space="preserve">contacted </w:t>
      </w:r>
      <w:r w:rsidR="00A8243C">
        <w:t xml:space="preserve">representative </w:t>
      </w:r>
      <w:r w:rsidR="00D94137">
        <w:t>Cory Tomc</w:t>
      </w:r>
      <w:r w:rsidR="00A8243C">
        <w:t>z</w:t>
      </w:r>
      <w:r w:rsidR="00D94137">
        <w:t xml:space="preserve">yk </w:t>
      </w:r>
      <w:r w:rsidR="00A8243C">
        <w:t xml:space="preserve">and </w:t>
      </w:r>
      <w:r w:rsidR="00D94137">
        <w:t>mentioned that he will get</w:t>
      </w:r>
      <w:r w:rsidR="00A8243C">
        <w:t xml:space="preserve"> some answers on the delay</w:t>
      </w:r>
      <w:r w:rsidR="00582DA2">
        <w:t xml:space="preserve"> for receiving the funds</w:t>
      </w:r>
      <w:r w:rsidR="00D94137">
        <w:t xml:space="preserve">.  </w:t>
      </w:r>
    </w:p>
    <w:p w14:paraId="60504700" w14:textId="55D24896" w:rsidR="00D73314" w:rsidRDefault="00D73314" w:rsidP="00A8243C">
      <w:pPr>
        <w:ind w:left="720"/>
      </w:pPr>
      <w:r w:rsidRPr="00D73314">
        <w:rPr>
          <w:b/>
          <w:bCs/>
        </w:rPr>
        <w:t>WPS - Tree Trimming near powerlines</w:t>
      </w:r>
      <w:r>
        <w:t xml:space="preserve">: </w:t>
      </w:r>
      <w:r w:rsidR="00A8243C">
        <w:t xml:space="preserve">Residents received letters from WPS on potential tree trimming processes near powerlines on their properties.  Supervisor Richard Burch indicated that while WPS was clearing the tree limbs there was damage.  One instance was on </w:t>
      </w:r>
      <w:r w:rsidR="00BD611B">
        <w:t xml:space="preserve">Little Cane Creek </w:t>
      </w:r>
      <w:r w:rsidR="00A8243C">
        <w:t xml:space="preserve">Road; </w:t>
      </w:r>
      <w:r w:rsidR="00BD611B">
        <w:t>the corner marker</w:t>
      </w:r>
      <w:r w:rsidR="00A8243C">
        <w:t xml:space="preserve"> was torn out.</w:t>
      </w:r>
      <w:r w:rsidR="00BD611B">
        <w:t xml:space="preserve">  Public </w:t>
      </w:r>
      <w:proofErr w:type="gramStart"/>
      <w:r w:rsidR="00A8243C">
        <w:t>service was</w:t>
      </w:r>
      <w:proofErr w:type="gramEnd"/>
      <w:r w:rsidR="00A8243C">
        <w:t xml:space="preserve"> </w:t>
      </w:r>
      <w:r w:rsidR="00BD611B">
        <w:t>contacted</w:t>
      </w:r>
      <w:r w:rsidR="00A8243C">
        <w:t xml:space="preserve"> about this issue</w:t>
      </w:r>
      <w:r w:rsidR="00BD611B">
        <w:t>.</w:t>
      </w:r>
      <w:r w:rsidR="00A8243C">
        <w:t xml:space="preserve"> Supervisor </w:t>
      </w:r>
      <w:r w:rsidR="00BD611B">
        <w:t xml:space="preserve">Richard </w:t>
      </w:r>
      <w:r w:rsidR="00A8243C">
        <w:t xml:space="preserve">Burch will be </w:t>
      </w:r>
      <w:r w:rsidR="00BD611B">
        <w:t xml:space="preserve">meeting with </w:t>
      </w:r>
      <w:r w:rsidR="00A8243C">
        <w:t xml:space="preserve">Asplund </w:t>
      </w:r>
      <w:r w:rsidR="00BD611B">
        <w:t xml:space="preserve">and get the irons figured out and fix where they wrecked the property. </w:t>
      </w:r>
    </w:p>
    <w:p w14:paraId="35FEC111" w14:textId="1FE8A1AA" w:rsidR="00D73314" w:rsidRDefault="00D73314" w:rsidP="009A2E48">
      <w:pPr>
        <w:ind w:left="720"/>
      </w:pPr>
      <w:r w:rsidRPr="009A2E48">
        <w:rPr>
          <w:b/>
          <w:bCs/>
        </w:rPr>
        <w:t>Road Work – Ditching and Patching</w:t>
      </w:r>
      <w:r w:rsidRPr="009A2E48">
        <w:t>:</w:t>
      </w:r>
      <w:r>
        <w:t xml:space="preserve"> </w:t>
      </w:r>
      <w:r w:rsidR="00A8243C">
        <w:t xml:space="preserve">Chairman </w:t>
      </w:r>
      <w:r w:rsidR="00BD611B">
        <w:t>Delmar</w:t>
      </w:r>
      <w:r w:rsidR="00A8243C">
        <w:t xml:space="preserve"> Winter discussed</w:t>
      </w:r>
      <w:r w:rsidR="00BD611B">
        <w:t xml:space="preserve"> ditching the areas in the town that need to</w:t>
      </w:r>
      <w:r w:rsidR="001F680F">
        <w:t xml:space="preserve"> be</w:t>
      </w:r>
      <w:r w:rsidR="00A8243C">
        <w:t xml:space="preserve"> addressed.  The highway employees are </w:t>
      </w:r>
      <w:proofErr w:type="gramStart"/>
      <w:r w:rsidR="009A2E48">
        <w:t>working</w:t>
      </w:r>
      <w:r w:rsidR="00582DA2">
        <w:t xml:space="preserve"> </w:t>
      </w:r>
      <w:r w:rsidR="009A2E48">
        <w:t>on</w:t>
      </w:r>
      <w:proofErr w:type="gramEnd"/>
      <w:r w:rsidR="009A2E48">
        <w:t xml:space="preserve"> </w:t>
      </w:r>
      <w:r w:rsidR="00A8243C">
        <w:t xml:space="preserve">patching the holes in the roads and tarring the cracks. </w:t>
      </w:r>
      <w:r w:rsidR="00BD611B">
        <w:t xml:space="preserve"> </w:t>
      </w:r>
    </w:p>
    <w:p w14:paraId="321B0FD1" w14:textId="01C4AB03" w:rsidR="00D73314" w:rsidRPr="009A2E48" w:rsidRDefault="00D73314" w:rsidP="009A2E48">
      <w:pPr>
        <w:ind w:left="720"/>
        <w:rPr>
          <w:highlight w:val="yellow"/>
        </w:rPr>
      </w:pPr>
      <w:r w:rsidRPr="00D73314">
        <w:rPr>
          <w:b/>
          <w:bCs/>
        </w:rPr>
        <w:t>Town Comprehensive Plan Update</w:t>
      </w:r>
      <w:r>
        <w:t xml:space="preserve">: </w:t>
      </w:r>
      <w:r w:rsidR="009A2E48" w:rsidRPr="009A2E48">
        <w:t xml:space="preserve">This will be discussed </w:t>
      </w:r>
      <w:proofErr w:type="gramStart"/>
      <w:r w:rsidR="009A2E48" w:rsidRPr="009A2E48">
        <w:t>at a later date</w:t>
      </w:r>
      <w:proofErr w:type="gramEnd"/>
      <w:r w:rsidR="009A2E48" w:rsidRPr="009A2E48">
        <w:t>.</w:t>
      </w:r>
      <w:r w:rsidR="00A91BD1" w:rsidRPr="009A2E48">
        <w:t xml:space="preserve"> </w:t>
      </w:r>
    </w:p>
    <w:p w14:paraId="0B0375B7" w14:textId="73A0A0A5" w:rsidR="00D73314" w:rsidRDefault="00D73314" w:rsidP="00A8243C">
      <w:pPr>
        <w:ind w:left="720"/>
      </w:pPr>
      <w:r w:rsidRPr="00D73314">
        <w:rPr>
          <w:b/>
          <w:bCs/>
        </w:rPr>
        <w:t>Bill from E.L.M Repair and EMS aid</w:t>
      </w:r>
      <w:r>
        <w:t xml:space="preserve">: </w:t>
      </w:r>
      <w:r w:rsidR="00A8243C">
        <w:t xml:space="preserve">Supervisor </w:t>
      </w:r>
      <w:r w:rsidR="00A91BD1">
        <w:t xml:space="preserve">Richard </w:t>
      </w:r>
      <w:r w:rsidR="00A8243C">
        <w:t xml:space="preserve">Burch indicated that he </w:t>
      </w:r>
      <w:r w:rsidR="00582DA2">
        <w:t>would</w:t>
      </w:r>
      <w:r w:rsidR="00A8243C">
        <w:t xml:space="preserve"> </w:t>
      </w:r>
      <w:r w:rsidR="00A91BD1">
        <w:t xml:space="preserve">need the check for the </w:t>
      </w:r>
      <w:r w:rsidR="00A8243C">
        <w:t xml:space="preserve">repairs on the dump truck for </w:t>
      </w:r>
      <w:r w:rsidR="00A91BD1">
        <w:t>E</w:t>
      </w:r>
      <w:r w:rsidR="00A8243C">
        <w:t>.</w:t>
      </w:r>
      <w:r w:rsidR="00A91BD1">
        <w:t>L</w:t>
      </w:r>
      <w:r w:rsidR="00A8243C">
        <w:t>.</w:t>
      </w:r>
      <w:r w:rsidR="00A91BD1">
        <w:t xml:space="preserve">M by morning and </w:t>
      </w:r>
      <w:r w:rsidR="00A8243C">
        <w:t xml:space="preserve">getting the necessary paperwork for the work. </w:t>
      </w:r>
    </w:p>
    <w:p w14:paraId="040A59ED" w14:textId="78250921" w:rsidR="00D73314" w:rsidRPr="00A8243C" w:rsidRDefault="00D73314" w:rsidP="00A8243C">
      <w:pPr>
        <w:ind w:left="720"/>
      </w:pPr>
      <w:r w:rsidRPr="00D73314">
        <w:rPr>
          <w:b/>
          <w:bCs/>
        </w:rPr>
        <w:t xml:space="preserve">Bulletin Board – Jesse </w:t>
      </w:r>
      <w:r w:rsidR="00597A2B">
        <w:rPr>
          <w:b/>
          <w:bCs/>
        </w:rPr>
        <w:t xml:space="preserve">Field: </w:t>
      </w:r>
      <w:r w:rsidR="00A8243C" w:rsidRPr="00A8243C">
        <w:t xml:space="preserve">Supervisor </w:t>
      </w:r>
      <w:r w:rsidR="00A8243C">
        <w:t>R</w:t>
      </w:r>
      <w:r w:rsidR="00A8243C" w:rsidRPr="00A8243C">
        <w:t xml:space="preserve">ichard </w:t>
      </w:r>
      <w:r w:rsidR="00A8243C">
        <w:t xml:space="preserve">Burch </w:t>
      </w:r>
      <w:r w:rsidR="00A91BD1" w:rsidRPr="00A8243C">
        <w:t xml:space="preserve">reached out to </w:t>
      </w:r>
      <w:r w:rsidR="00A8243C">
        <w:t>the new owners of Hewitt Texas school to request removing the bulletin board box that is affixed on the building.</w:t>
      </w:r>
      <w:r w:rsidR="00A91BD1" w:rsidRPr="00A8243C">
        <w:t xml:space="preserve"> </w:t>
      </w:r>
      <w:r w:rsidR="00A8243C">
        <w:t xml:space="preserve"> The owner indicated that the town could remove the box if the </w:t>
      </w:r>
      <w:r w:rsidR="00A8243C" w:rsidRPr="00A8243C">
        <w:t xml:space="preserve">holes </w:t>
      </w:r>
      <w:r w:rsidR="00A8243C">
        <w:t xml:space="preserve">are fixed </w:t>
      </w:r>
      <w:r w:rsidR="00A91BD1" w:rsidRPr="00A8243C">
        <w:t xml:space="preserve">in the </w:t>
      </w:r>
      <w:r w:rsidR="00597A2B" w:rsidRPr="00A8243C">
        <w:t xml:space="preserve">wall and </w:t>
      </w:r>
      <w:r w:rsidR="00A8243C">
        <w:t xml:space="preserve">the town can have the bulletin board box.  This will be placed at Jessie Field as a third location for posting agendas and any other notifications from the Town.  </w:t>
      </w:r>
      <w:r w:rsidRPr="00A8243C">
        <w:tab/>
      </w:r>
    </w:p>
    <w:p w14:paraId="7C35E9DE" w14:textId="668E2207" w:rsidR="006428A7" w:rsidRPr="007B11CF" w:rsidRDefault="006428A7">
      <w:pPr>
        <w:rPr>
          <w:b/>
          <w:bCs/>
        </w:rPr>
      </w:pPr>
      <w:r w:rsidRPr="007B11CF">
        <w:rPr>
          <w:b/>
          <w:bCs/>
        </w:rPr>
        <w:t xml:space="preserve">Vouchers were reviewed and signed. </w:t>
      </w:r>
    </w:p>
    <w:p w14:paraId="56B04B37" w14:textId="510BA9AD" w:rsidR="006428A7" w:rsidRDefault="00A8243C">
      <w:r w:rsidRPr="00A8243C">
        <w:rPr>
          <w:b/>
          <w:bCs/>
        </w:rPr>
        <w:t>Adjournment:</w:t>
      </w:r>
      <w:r>
        <w:t xml:space="preserve"> </w:t>
      </w:r>
      <w:r w:rsidR="00582DA2">
        <w:t xml:space="preserve">Supervisor </w:t>
      </w:r>
      <w:r w:rsidR="00283344">
        <w:t xml:space="preserve">Richard </w:t>
      </w:r>
      <w:r w:rsidR="00582DA2">
        <w:t xml:space="preserve">Burch </w:t>
      </w:r>
      <w:r w:rsidR="006428A7">
        <w:t>made a motion to adjourn, second by</w:t>
      </w:r>
      <w:r>
        <w:t xml:space="preserve"> </w:t>
      </w:r>
      <w:r w:rsidR="00582DA2">
        <w:t xml:space="preserve">Supervisor </w:t>
      </w:r>
      <w:r w:rsidR="00283344">
        <w:t xml:space="preserve">Tom </w:t>
      </w:r>
      <w:r>
        <w:t>Domka</w:t>
      </w:r>
      <w:r w:rsidR="006428A7">
        <w:t xml:space="preserve"> and</w:t>
      </w:r>
      <w:r w:rsidR="00283344">
        <w:t xml:space="preserve"> motion </w:t>
      </w:r>
      <w:r w:rsidR="00582DA2">
        <w:t>was carried</w:t>
      </w:r>
      <w:r w:rsidR="006428A7">
        <w:t xml:space="preserve">.  Meeting adjourned at </w:t>
      </w:r>
      <w:r>
        <w:t>9:26 p.m.</w:t>
      </w:r>
    </w:p>
    <w:p w14:paraId="3F8B0733" w14:textId="77777777" w:rsidR="008F6A17" w:rsidRDefault="006428A7" w:rsidP="008F6A17">
      <w:pPr>
        <w:pStyle w:val="NoSpacing"/>
      </w:pPr>
      <w:r>
        <w:t>Respectfully submitted by</w:t>
      </w:r>
    </w:p>
    <w:p w14:paraId="38F0BA56" w14:textId="77777777" w:rsidR="008F6A17" w:rsidRDefault="008F6A17" w:rsidP="008F6A17">
      <w:pPr>
        <w:pStyle w:val="NoSpacing"/>
      </w:pPr>
    </w:p>
    <w:p w14:paraId="6AAD99DB" w14:textId="632949C7" w:rsidR="006428A7" w:rsidRDefault="006428A7" w:rsidP="008F6A17">
      <w:pPr>
        <w:pStyle w:val="NoSpacing"/>
      </w:pPr>
      <w:r>
        <w:t>Connie Beyersdorff</w:t>
      </w:r>
    </w:p>
    <w:p w14:paraId="0C1080FD" w14:textId="39040970" w:rsidR="008F6A17" w:rsidRDefault="00582DA2" w:rsidP="008F6A17">
      <w:pPr>
        <w:pStyle w:val="NoSpacing"/>
      </w:pPr>
      <w:r>
        <w:t xml:space="preserve">Interim </w:t>
      </w:r>
      <w:r w:rsidR="008F6A17">
        <w:t>Clerk</w:t>
      </w:r>
    </w:p>
    <w:p w14:paraId="0A5DE62C" w14:textId="68CCC911" w:rsidR="008F6A17" w:rsidRDefault="008F6A17" w:rsidP="008F6A17">
      <w:pPr>
        <w:pStyle w:val="NoSpacing"/>
      </w:pPr>
      <w:r>
        <w:t xml:space="preserve">Town of Texas </w:t>
      </w:r>
    </w:p>
    <w:p w14:paraId="153BA66D" w14:textId="1AAE8A60" w:rsidR="00DE57DA" w:rsidRDefault="00DE57DA"/>
    <w:p w14:paraId="4FD622C7" w14:textId="77777777" w:rsidR="003A44C4" w:rsidRDefault="003A44C4"/>
    <w:p w14:paraId="65966796" w14:textId="77777777" w:rsidR="004C4A06" w:rsidRDefault="004C4A06"/>
    <w:sectPr w:rsidR="004C4A06" w:rsidSect="008F6A17">
      <w:pgSz w:w="12240" w:h="15840"/>
      <w:pgMar w:top="1008" w:right="720" w:bottom="100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14D0"/>
    <w:multiLevelType w:val="hybridMultilevel"/>
    <w:tmpl w:val="3E64E95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461C6A4E"/>
    <w:multiLevelType w:val="hybridMultilevel"/>
    <w:tmpl w:val="10B4459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EA3051"/>
    <w:multiLevelType w:val="hybridMultilevel"/>
    <w:tmpl w:val="4C305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119418">
    <w:abstractNumId w:val="2"/>
  </w:num>
  <w:num w:numId="2" w16cid:durableId="51004894">
    <w:abstractNumId w:val="0"/>
  </w:num>
  <w:num w:numId="3" w16cid:durableId="987369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A06"/>
    <w:rsid w:val="00004E80"/>
    <w:rsid w:val="00040D65"/>
    <w:rsid w:val="000812CC"/>
    <w:rsid w:val="000A58E0"/>
    <w:rsid w:val="000B5E06"/>
    <w:rsid w:val="00151AA3"/>
    <w:rsid w:val="00151C2D"/>
    <w:rsid w:val="00186BE8"/>
    <w:rsid w:val="001A1886"/>
    <w:rsid w:val="001F680F"/>
    <w:rsid w:val="00254A08"/>
    <w:rsid w:val="00283344"/>
    <w:rsid w:val="0033586F"/>
    <w:rsid w:val="003A44C4"/>
    <w:rsid w:val="003D4BE7"/>
    <w:rsid w:val="004C4A06"/>
    <w:rsid w:val="004F14F6"/>
    <w:rsid w:val="0052205E"/>
    <w:rsid w:val="0058041F"/>
    <w:rsid w:val="00582DA2"/>
    <w:rsid w:val="00595A81"/>
    <w:rsid w:val="00597A2B"/>
    <w:rsid w:val="006428A7"/>
    <w:rsid w:val="00643B4E"/>
    <w:rsid w:val="00691BA9"/>
    <w:rsid w:val="007828B4"/>
    <w:rsid w:val="007926DF"/>
    <w:rsid w:val="007956D9"/>
    <w:rsid w:val="007B11CF"/>
    <w:rsid w:val="007D1524"/>
    <w:rsid w:val="007E7F27"/>
    <w:rsid w:val="008317E6"/>
    <w:rsid w:val="008429CA"/>
    <w:rsid w:val="0087114A"/>
    <w:rsid w:val="008C198A"/>
    <w:rsid w:val="008F239B"/>
    <w:rsid w:val="008F6A17"/>
    <w:rsid w:val="00950332"/>
    <w:rsid w:val="009A2E48"/>
    <w:rsid w:val="00A01315"/>
    <w:rsid w:val="00A14A83"/>
    <w:rsid w:val="00A8243C"/>
    <w:rsid w:val="00A91BD1"/>
    <w:rsid w:val="00A950E3"/>
    <w:rsid w:val="00A9676F"/>
    <w:rsid w:val="00B56074"/>
    <w:rsid w:val="00B87363"/>
    <w:rsid w:val="00BB4F6D"/>
    <w:rsid w:val="00BD3903"/>
    <w:rsid w:val="00BD611B"/>
    <w:rsid w:val="00C81A84"/>
    <w:rsid w:val="00C95412"/>
    <w:rsid w:val="00D30F55"/>
    <w:rsid w:val="00D73314"/>
    <w:rsid w:val="00D94137"/>
    <w:rsid w:val="00DE57DA"/>
    <w:rsid w:val="00E10A96"/>
    <w:rsid w:val="00FC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B9F3E"/>
  <w15:chartTrackingRefBased/>
  <w15:docId w15:val="{2F31D815-7C16-44B2-8214-3A79E0B2E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4A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4A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4A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4A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4A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4A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4A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4A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4A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4A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4A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4A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4A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4A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4A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4A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4A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4A06"/>
    <w:rPr>
      <w:rFonts w:eastAsiaTheme="majorEastAsia" w:cstheme="majorBidi"/>
      <w:color w:val="272727" w:themeColor="text1" w:themeTint="D8"/>
    </w:rPr>
  </w:style>
  <w:style w:type="paragraph" w:styleId="Title">
    <w:name w:val="Title"/>
    <w:basedOn w:val="Normal"/>
    <w:next w:val="Normal"/>
    <w:link w:val="TitleChar"/>
    <w:uiPriority w:val="10"/>
    <w:qFormat/>
    <w:rsid w:val="004C4A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4A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4A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4A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4A06"/>
    <w:pPr>
      <w:spacing w:before="160"/>
      <w:jc w:val="center"/>
    </w:pPr>
    <w:rPr>
      <w:i/>
      <w:iCs/>
      <w:color w:val="404040" w:themeColor="text1" w:themeTint="BF"/>
    </w:rPr>
  </w:style>
  <w:style w:type="character" w:customStyle="1" w:styleId="QuoteChar">
    <w:name w:val="Quote Char"/>
    <w:basedOn w:val="DefaultParagraphFont"/>
    <w:link w:val="Quote"/>
    <w:uiPriority w:val="29"/>
    <w:rsid w:val="004C4A06"/>
    <w:rPr>
      <w:i/>
      <w:iCs/>
      <w:color w:val="404040" w:themeColor="text1" w:themeTint="BF"/>
    </w:rPr>
  </w:style>
  <w:style w:type="paragraph" w:styleId="ListParagraph">
    <w:name w:val="List Paragraph"/>
    <w:basedOn w:val="Normal"/>
    <w:uiPriority w:val="34"/>
    <w:qFormat/>
    <w:rsid w:val="004C4A06"/>
    <w:pPr>
      <w:ind w:left="720"/>
      <w:contextualSpacing/>
    </w:pPr>
  </w:style>
  <w:style w:type="character" w:styleId="IntenseEmphasis">
    <w:name w:val="Intense Emphasis"/>
    <w:basedOn w:val="DefaultParagraphFont"/>
    <w:uiPriority w:val="21"/>
    <w:qFormat/>
    <w:rsid w:val="004C4A06"/>
    <w:rPr>
      <w:i/>
      <w:iCs/>
      <w:color w:val="0F4761" w:themeColor="accent1" w:themeShade="BF"/>
    </w:rPr>
  </w:style>
  <w:style w:type="paragraph" w:styleId="IntenseQuote">
    <w:name w:val="Intense Quote"/>
    <w:basedOn w:val="Normal"/>
    <w:next w:val="Normal"/>
    <w:link w:val="IntenseQuoteChar"/>
    <w:uiPriority w:val="30"/>
    <w:qFormat/>
    <w:rsid w:val="004C4A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4A06"/>
    <w:rPr>
      <w:i/>
      <w:iCs/>
      <w:color w:val="0F4761" w:themeColor="accent1" w:themeShade="BF"/>
    </w:rPr>
  </w:style>
  <w:style w:type="character" w:styleId="IntenseReference">
    <w:name w:val="Intense Reference"/>
    <w:basedOn w:val="DefaultParagraphFont"/>
    <w:uiPriority w:val="32"/>
    <w:qFormat/>
    <w:rsid w:val="004C4A06"/>
    <w:rPr>
      <w:b/>
      <w:bCs/>
      <w:smallCaps/>
      <w:color w:val="0F4761" w:themeColor="accent1" w:themeShade="BF"/>
      <w:spacing w:val="5"/>
    </w:rPr>
  </w:style>
  <w:style w:type="paragraph" w:styleId="NoSpacing">
    <w:name w:val="No Spacing"/>
    <w:uiPriority w:val="1"/>
    <w:qFormat/>
    <w:rsid w:val="008F6A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4271</TotalTime>
  <Pages>4</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Hornung</dc:creator>
  <cp:keywords/>
  <dc:description/>
  <cp:lastModifiedBy>Kathy Hornung</cp:lastModifiedBy>
  <cp:revision>10</cp:revision>
  <cp:lastPrinted>2026-06-02T02:35:00Z</cp:lastPrinted>
  <dcterms:created xsi:type="dcterms:W3CDTF">2026-05-12T02:31:00Z</dcterms:created>
  <dcterms:modified xsi:type="dcterms:W3CDTF">2026-06-02T02:35:00Z</dcterms:modified>
</cp:coreProperties>
</file>