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D9" w:rsidRPr="00D81980" w:rsidRDefault="00D81980" w:rsidP="00D81980">
      <w:pPr>
        <w:pStyle w:val="Title"/>
        <w:jc w:val="center"/>
        <w:rPr>
          <w:sz w:val="44"/>
          <w:szCs w:val="44"/>
        </w:rPr>
      </w:pPr>
      <w:proofErr w:type="spellStart"/>
      <w:r w:rsidRPr="00D81980">
        <w:rPr>
          <w:sz w:val="44"/>
          <w:szCs w:val="44"/>
        </w:rPr>
        <w:t>Penwick</w:t>
      </w:r>
      <w:proofErr w:type="spellEnd"/>
      <w:r w:rsidRPr="00D81980">
        <w:rPr>
          <w:sz w:val="44"/>
          <w:szCs w:val="44"/>
        </w:rPr>
        <w:t xml:space="preserve"> </w:t>
      </w:r>
      <w:proofErr w:type="spellStart"/>
      <w:r w:rsidRPr="00D81980">
        <w:rPr>
          <w:sz w:val="44"/>
          <w:szCs w:val="44"/>
        </w:rPr>
        <w:t>Sporthorses</w:t>
      </w:r>
      <w:proofErr w:type="spellEnd"/>
      <w:r w:rsidRPr="00D81980">
        <w:rPr>
          <w:sz w:val="44"/>
          <w:szCs w:val="44"/>
        </w:rPr>
        <w:t xml:space="preserve"> at </w:t>
      </w:r>
      <w:proofErr w:type="gramStart"/>
      <w:r w:rsidRPr="00D81980">
        <w:rPr>
          <w:sz w:val="44"/>
          <w:szCs w:val="44"/>
        </w:rPr>
        <w:t>The</w:t>
      </w:r>
      <w:proofErr w:type="gramEnd"/>
      <w:r w:rsidRPr="00D81980">
        <w:rPr>
          <w:sz w:val="44"/>
          <w:szCs w:val="44"/>
        </w:rPr>
        <w:t xml:space="preserve"> </w:t>
      </w:r>
      <w:proofErr w:type="spellStart"/>
      <w:r w:rsidRPr="00D81980">
        <w:rPr>
          <w:sz w:val="44"/>
          <w:szCs w:val="44"/>
        </w:rPr>
        <w:t>UpperFarm</w:t>
      </w:r>
      <w:proofErr w:type="spellEnd"/>
    </w:p>
    <w:p w:rsidR="00D81980" w:rsidRDefault="00D81980" w:rsidP="00D81980">
      <w:pPr>
        <w:jc w:val="center"/>
      </w:pPr>
      <w:r>
        <w:t xml:space="preserve">Mini-Trial, clear round show jumping and dressage test of choice October </w:t>
      </w:r>
      <w:r w:rsidR="00EC3A7C">
        <w:t>4th</w:t>
      </w:r>
      <w:r>
        <w:t>, 2020</w:t>
      </w:r>
    </w:p>
    <w:p w:rsidR="00D81980" w:rsidRDefault="00D81980" w:rsidP="00D81980">
      <w:r>
        <w:t>Please fill in all sections incomplete entries will not be accepted!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81980" w:rsidTr="00D81980">
        <w:tc>
          <w:tcPr>
            <w:tcW w:w="9576" w:type="dxa"/>
          </w:tcPr>
          <w:p w:rsidR="00D81980" w:rsidRDefault="00D81980" w:rsidP="00D81980">
            <w:r>
              <w:t>Rider Name:</w:t>
            </w:r>
          </w:p>
          <w:p w:rsidR="00D81980" w:rsidRDefault="00D81980" w:rsidP="00D81980"/>
        </w:tc>
      </w:tr>
      <w:tr w:rsidR="00D81980" w:rsidTr="00D81980">
        <w:tc>
          <w:tcPr>
            <w:tcW w:w="9576" w:type="dxa"/>
          </w:tcPr>
          <w:p w:rsidR="00D81980" w:rsidRDefault="00D81980" w:rsidP="00D81980">
            <w:r>
              <w:t xml:space="preserve">Rider DOB:                                   Highest Level Rider Competed: </w:t>
            </w:r>
          </w:p>
        </w:tc>
      </w:tr>
      <w:tr w:rsidR="00D81980" w:rsidTr="00D81980">
        <w:tc>
          <w:tcPr>
            <w:tcW w:w="9576" w:type="dxa"/>
          </w:tcPr>
          <w:p w:rsidR="00D81980" w:rsidRDefault="00D81980" w:rsidP="00D81980">
            <w:r>
              <w:t>Rider Address:</w:t>
            </w:r>
          </w:p>
          <w:p w:rsidR="00D81980" w:rsidRDefault="00D81980" w:rsidP="00D81980"/>
          <w:p w:rsidR="00D81980" w:rsidRDefault="00D81980" w:rsidP="00D81980"/>
        </w:tc>
      </w:tr>
      <w:tr w:rsidR="00D81980" w:rsidTr="00D81980">
        <w:tc>
          <w:tcPr>
            <w:tcW w:w="9576" w:type="dxa"/>
          </w:tcPr>
          <w:p w:rsidR="00D81980" w:rsidRDefault="00D81980" w:rsidP="00D81980">
            <w:r>
              <w:t>Rider Email:</w:t>
            </w:r>
          </w:p>
          <w:p w:rsidR="00D81980" w:rsidRDefault="00D81980" w:rsidP="00D81980"/>
        </w:tc>
      </w:tr>
      <w:tr w:rsidR="00D81980" w:rsidTr="00D81980">
        <w:tc>
          <w:tcPr>
            <w:tcW w:w="9576" w:type="dxa"/>
          </w:tcPr>
          <w:p w:rsidR="00D81980" w:rsidRDefault="00D81980" w:rsidP="00D81980">
            <w:r>
              <w:t>Cell Phone Number:</w:t>
            </w:r>
          </w:p>
          <w:p w:rsidR="00D81980" w:rsidRDefault="00D81980" w:rsidP="00D81980"/>
        </w:tc>
      </w:tr>
      <w:tr w:rsidR="00D81980" w:rsidTr="00D81980">
        <w:tc>
          <w:tcPr>
            <w:tcW w:w="9576" w:type="dxa"/>
          </w:tcPr>
          <w:p w:rsidR="00D81980" w:rsidRDefault="00D81980" w:rsidP="00D81980">
            <w:r>
              <w:t>Emergency Contact &amp; Phone Number:</w:t>
            </w:r>
          </w:p>
          <w:p w:rsidR="00D81980" w:rsidRDefault="00D81980" w:rsidP="00D81980"/>
        </w:tc>
      </w:tr>
      <w:tr w:rsidR="00D81980" w:rsidTr="00D81980">
        <w:tc>
          <w:tcPr>
            <w:tcW w:w="9576" w:type="dxa"/>
          </w:tcPr>
          <w:p w:rsidR="00D81980" w:rsidRDefault="00D81980" w:rsidP="00D81980">
            <w:r>
              <w:t>Trainer Name or scheduling with another rider, multiple horses and other requests:</w:t>
            </w:r>
          </w:p>
          <w:p w:rsidR="00D81980" w:rsidRDefault="00D81980" w:rsidP="00D81980"/>
          <w:p w:rsidR="00D81980" w:rsidRDefault="00D81980" w:rsidP="00D81980"/>
          <w:p w:rsidR="00D81980" w:rsidRDefault="00D81980" w:rsidP="00D81980"/>
        </w:tc>
      </w:tr>
    </w:tbl>
    <w:p w:rsidR="00D81980" w:rsidRDefault="00D81980" w:rsidP="00D81980"/>
    <w:p w:rsidR="00D81980" w:rsidRDefault="00D81980" w:rsidP="00D81980">
      <w:r>
        <w:t>Entry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81980" w:rsidTr="00D81980">
        <w:tc>
          <w:tcPr>
            <w:tcW w:w="9576" w:type="dxa"/>
          </w:tcPr>
          <w:p w:rsidR="00D81980" w:rsidRDefault="00D81980" w:rsidP="00D81980">
            <w:r>
              <w:t>Mini-Trial level</w:t>
            </w:r>
            <w:r w:rsidR="00445B0D">
              <w:t>(s)</w:t>
            </w:r>
            <w:r>
              <w:t xml:space="preserve">: </w:t>
            </w:r>
          </w:p>
          <w:p w:rsidR="00D81980" w:rsidRDefault="00D81980" w:rsidP="00D81980"/>
        </w:tc>
      </w:tr>
      <w:tr w:rsidR="00D81980" w:rsidTr="00D81980">
        <w:tc>
          <w:tcPr>
            <w:tcW w:w="9576" w:type="dxa"/>
          </w:tcPr>
          <w:p w:rsidR="00D81980" w:rsidRDefault="00D81980" w:rsidP="00D81980">
            <w:r>
              <w:t>Clear Round Show Jumping, please write in height(s) if doing multiple levels:</w:t>
            </w:r>
          </w:p>
          <w:p w:rsidR="00D81980" w:rsidRDefault="00D81980" w:rsidP="00D81980"/>
          <w:p w:rsidR="00D81980" w:rsidRDefault="00D81980" w:rsidP="00D81980"/>
        </w:tc>
      </w:tr>
      <w:tr w:rsidR="00D81980" w:rsidTr="00D81980">
        <w:tc>
          <w:tcPr>
            <w:tcW w:w="9576" w:type="dxa"/>
          </w:tcPr>
          <w:p w:rsidR="00D81980" w:rsidRDefault="00D81980" w:rsidP="00D81980">
            <w:r>
              <w:t>Dressage Test(s) of Choice:</w:t>
            </w:r>
          </w:p>
          <w:p w:rsidR="00D81980" w:rsidRDefault="00D81980" w:rsidP="00D81980"/>
          <w:p w:rsidR="00D81980" w:rsidRDefault="00D81980" w:rsidP="00D81980"/>
          <w:p w:rsidR="00D81980" w:rsidRDefault="00D81980" w:rsidP="00D81980"/>
        </w:tc>
      </w:tr>
      <w:tr w:rsidR="00D81980" w:rsidTr="00D81980">
        <w:tc>
          <w:tcPr>
            <w:tcW w:w="9576" w:type="dxa"/>
          </w:tcPr>
          <w:p w:rsidR="00D81980" w:rsidRDefault="00564768" w:rsidP="00D81980">
            <w:r>
              <w:t>Total Amount Due:</w:t>
            </w:r>
          </w:p>
          <w:p w:rsidR="00564768" w:rsidRDefault="00564768" w:rsidP="00D81980">
            <w:r>
              <w:t>Mini-Trial ($60 any level):</w:t>
            </w:r>
          </w:p>
          <w:p w:rsidR="00564768" w:rsidRDefault="00564768" w:rsidP="00D81980">
            <w:r>
              <w:t xml:space="preserve">Clear Round Show Jumping ($25 any level, paid ahead): </w:t>
            </w:r>
          </w:p>
          <w:p w:rsidR="00564768" w:rsidRDefault="00564768" w:rsidP="00D81980">
            <w:r>
              <w:t>$10 each additional round at each level (paid day of)</w:t>
            </w:r>
          </w:p>
          <w:p w:rsidR="00564768" w:rsidRDefault="00564768" w:rsidP="00D81980">
            <w:r>
              <w:t xml:space="preserve">Dressage test of choice ($20 each test): </w:t>
            </w:r>
          </w:p>
          <w:p w:rsidR="00D81980" w:rsidRDefault="00D81980" w:rsidP="00D81980"/>
          <w:p w:rsidR="00D81980" w:rsidRDefault="00D81980" w:rsidP="00D81980"/>
        </w:tc>
      </w:tr>
    </w:tbl>
    <w:p w:rsidR="00445B0D" w:rsidRPr="00D81980" w:rsidRDefault="00D81980" w:rsidP="00445B0D">
      <w:pPr>
        <w:rPr>
          <w:sz w:val="20"/>
          <w:szCs w:val="20"/>
        </w:rPr>
      </w:pPr>
      <w:r w:rsidRPr="00D81980">
        <w:rPr>
          <w:sz w:val="20"/>
          <w:szCs w:val="20"/>
        </w:rPr>
        <w:t xml:space="preserve">Please review the official </w:t>
      </w:r>
      <w:proofErr w:type="spellStart"/>
      <w:r w:rsidRPr="00D81980">
        <w:rPr>
          <w:sz w:val="20"/>
          <w:szCs w:val="20"/>
        </w:rPr>
        <w:t>prizelist</w:t>
      </w:r>
      <w:proofErr w:type="spellEnd"/>
      <w:r w:rsidRPr="00D81980">
        <w:rPr>
          <w:sz w:val="20"/>
          <w:szCs w:val="20"/>
        </w:rPr>
        <w:t xml:space="preserve"> on the website for all rules/regulations and information. All changes are at management discretion. </w:t>
      </w:r>
    </w:p>
    <w:p w:rsidR="00D81980" w:rsidRPr="00D81980" w:rsidRDefault="00D81980" w:rsidP="00D81980">
      <w:pPr>
        <w:rPr>
          <w:sz w:val="20"/>
          <w:szCs w:val="20"/>
        </w:rPr>
      </w:pPr>
    </w:p>
    <w:sectPr w:rsidR="00D81980" w:rsidRPr="00D81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80"/>
    <w:rsid w:val="002A08F6"/>
    <w:rsid w:val="00445B0D"/>
    <w:rsid w:val="00564768"/>
    <w:rsid w:val="00B03C3D"/>
    <w:rsid w:val="00D81980"/>
    <w:rsid w:val="00EC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819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19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D81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819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19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D81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</dc:creator>
  <cp:lastModifiedBy>chelsea</cp:lastModifiedBy>
  <cp:revision>3</cp:revision>
  <dcterms:created xsi:type="dcterms:W3CDTF">2020-09-01T18:19:00Z</dcterms:created>
  <dcterms:modified xsi:type="dcterms:W3CDTF">2020-09-02T00:52:00Z</dcterms:modified>
</cp:coreProperties>
</file>