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06ED" w14:textId="56841CE3" w:rsidR="00DA46C2" w:rsidRPr="00B3048C" w:rsidRDefault="00B3048C">
      <w:pPr>
        <w:rPr>
          <w:b/>
          <w:bCs/>
        </w:rPr>
      </w:pPr>
      <w:r w:rsidRPr="00B3048C">
        <w:rPr>
          <w:b/>
          <w:bCs/>
        </w:rPr>
        <w:t>Trusted Professionals</w:t>
      </w:r>
    </w:p>
    <w:p w14:paraId="4C2570BD" w14:textId="6AD951C3" w:rsidR="00B3048C" w:rsidRPr="004345A7" w:rsidRDefault="00B3048C" w:rsidP="004345A7">
      <w:pPr>
        <w:spacing w:after="0"/>
        <w:rPr>
          <w:b/>
          <w:bCs/>
        </w:rPr>
      </w:pPr>
      <w:r w:rsidRPr="004345A7">
        <w:rPr>
          <w:b/>
          <w:bCs/>
        </w:rPr>
        <w:t>Sandhills Functional Medicine</w:t>
      </w:r>
    </w:p>
    <w:p w14:paraId="2068172B" w14:textId="57522D72" w:rsidR="00B3048C" w:rsidRDefault="00B3048C" w:rsidP="004345A7">
      <w:pPr>
        <w:spacing w:after="0"/>
      </w:pPr>
      <w:r>
        <w:t xml:space="preserve">334 </w:t>
      </w:r>
      <w:proofErr w:type="spellStart"/>
      <w:r>
        <w:t>MillCreek</w:t>
      </w:r>
      <w:proofErr w:type="spellEnd"/>
      <w:r>
        <w:t xml:space="preserve"> Rd</w:t>
      </w:r>
      <w:r w:rsidR="004345A7">
        <w:t>,</w:t>
      </w:r>
      <w:r>
        <w:t xml:space="preserve"> B</w:t>
      </w:r>
    </w:p>
    <w:p w14:paraId="5107E1BF" w14:textId="0F39394C" w:rsidR="00B3048C" w:rsidRDefault="00B3048C" w:rsidP="004345A7">
      <w:pPr>
        <w:spacing w:after="0"/>
      </w:pPr>
      <w:r>
        <w:t>Carthage, NC 28327</w:t>
      </w:r>
    </w:p>
    <w:p w14:paraId="43DAD005" w14:textId="7C318326" w:rsidR="00B3048C" w:rsidRDefault="00B3048C" w:rsidP="004345A7">
      <w:pPr>
        <w:spacing w:after="0"/>
      </w:pPr>
      <w:r>
        <w:t>910-773-3889</w:t>
      </w:r>
    </w:p>
    <w:p w14:paraId="051700B0" w14:textId="04938AE2" w:rsidR="00B3048C" w:rsidRDefault="004345A7" w:rsidP="004345A7">
      <w:pPr>
        <w:spacing w:after="0"/>
      </w:pPr>
      <w:hyperlink r:id="rId4" w:history="1">
        <w:r w:rsidRPr="00AA7FEF">
          <w:rPr>
            <w:rStyle w:val="Hyperlink"/>
          </w:rPr>
          <w:t>www.sandhillsfunctionalmedicine.com</w:t>
        </w:r>
      </w:hyperlink>
    </w:p>
    <w:p w14:paraId="2431ED6C" w14:textId="77777777" w:rsidR="004345A7" w:rsidRDefault="004345A7" w:rsidP="004345A7">
      <w:pPr>
        <w:spacing w:after="0"/>
      </w:pPr>
    </w:p>
    <w:p w14:paraId="7FEA40F4" w14:textId="0C514D73" w:rsidR="00B3048C" w:rsidRPr="00B3048C" w:rsidRDefault="00B3048C" w:rsidP="00B3048C">
      <w:pPr>
        <w:spacing w:after="0"/>
        <w:rPr>
          <w:b/>
          <w:bCs/>
        </w:rPr>
      </w:pPr>
      <w:proofErr w:type="spellStart"/>
      <w:r w:rsidRPr="00B3048C">
        <w:rPr>
          <w:b/>
          <w:bCs/>
        </w:rPr>
        <w:t>SeaSide</w:t>
      </w:r>
      <w:proofErr w:type="spellEnd"/>
      <w:r w:rsidRPr="00B3048C">
        <w:rPr>
          <w:b/>
          <w:bCs/>
        </w:rPr>
        <w:t xml:space="preserve"> Med Spa</w:t>
      </w:r>
    </w:p>
    <w:p w14:paraId="1FFF3D58" w14:textId="5DBEE45B" w:rsidR="00B3048C" w:rsidRDefault="00B3048C" w:rsidP="00B3048C">
      <w:pPr>
        <w:spacing w:after="0"/>
      </w:pPr>
      <w:r>
        <w:t>6787 Beach Drive SW</w:t>
      </w:r>
    </w:p>
    <w:p w14:paraId="001178EB" w14:textId="480FBB22" w:rsidR="00B3048C" w:rsidRDefault="00B3048C" w:rsidP="00B3048C">
      <w:pPr>
        <w:spacing w:after="0"/>
      </w:pPr>
      <w:r>
        <w:t>Ocean Isle Beach, NC 28469</w:t>
      </w:r>
    </w:p>
    <w:p w14:paraId="52D6907D" w14:textId="37940C14" w:rsidR="00B3048C" w:rsidRDefault="00B3048C" w:rsidP="00B3048C">
      <w:pPr>
        <w:spacing w:after="0"/>
      </w:pPr>
      <w:r>
        <w:t>910-712-3836</w:t>
      </w:r>
    </w:p>
    <w:p w14:paraId="2C89F0D9" w14:textId="70999F14" w:rsidR="00B3048C" w:rsidRDefault="00B3048C" w:rsidP="00B3048C">
      <w:pPr>
        <w:spacing w:after="0"/>
      </w:pPr>
      <w:hyperlink r:id="rId5" w:history="1">
        <w:r w:rsidRPr="00AA7FEF">
          <w:rPr>
            <w:rStyle w:val="Hyperlink"/>
          </w:rPr>
          <w:t>www.seasidemedspa.com</w:t>
        </w:r>
      </w:hyperlink>
    </w:p>
    <w:p w14:paraId="034B13FC" w14:textId="77777777" w:rsidR="00B3048C" w:rsidRDefault="00B3048C" w:rsidP="00B3048C">
      <w:pPr>
        <w:spacing w:after="0"/>
      </w:pPr>
    </w:p>
    <w:p w14:paraId="63795CAE" w14:textId="77777777" w:rsidR="00B3048C" w:rsidRPr="00B3048C" w:rsidRDefault="00B3048C" w:rsidP="00B3048C">
      <w:pPr>
        <w:spacing w:after="0"/>
        <w:rPr>
          <w:b/>
          <w:bCs/>
        </w:rPr>
      </w:pPr>
      <w:r w:rsidRPr="00B3048C">
        <w:rPr>
          <w:b/>
          <w:bCs/>
        </w:rPr>
        <w:t>Health Innovations Pharmacy</w:t>
      </w:r>
    </w:p>
    <w:p w14:paraId="1BAC3ED0" w14:textId="77777777" w:rsidR="00B3048C" w:rsidRDefault="00B3048C" w:rsidP="00B3048C">
      <w:pPr>
        <w:spacing w:after="0"/>
      </w:pPr>
      <w:r>
        <w:t xml:space="preserve">295 Pinehurst Avenue </w:t>
      </w:r>
    </w:p>
    <w:p w14:paraId="24FB0CB6" w14:textId="77777777" w:rsidR="00B3048C" w:rsidRDefault="00B3048C" w:rsidP="00B3048C">
      <w:pPr>
        <w:spacing w:after="0"/>
      </w:pPr>
      <w:r>
        <w:t xml:space="preserve">Southern Pines, NC 28387 </w:t>
      </w:r>
    </w:p>
    <w:p w14:paraId="3CDF56A8" w14:textId="77777777" w:rsidR="00B3048C" w:rsidRDefault="00B3048C" w:rsidP="00B3048C">
      <w:pPr>
        <w:spacing w:after="0"/>
      </w:pPr>
      <w:r>
        <w:t xml:space="preserve">910-246-2850 </w:t>
      </w:r>
    </w:p>
    <w:p w14:paraId="091C4E70" w14:textId="06D237DA" w:rsidR="00B3048C" w:rsidRDefault="00B3048C" w:rsidP="00B3048C">
      <w:pPr>
        <w:spacing w:after="0"/>
      </w:pPr>
      <w:hyperlink r:id="rId6" w:history="1">
        <w:r w:rsidRPr="00AA7FEF">
          <w:rPr>
            <w:rStyle w:val="Hyperlink"/>
          </w:rPr>
          <w:t>www.HealthInnovationsPharmacy.com</w:t>
        </w:r>
      </w:hyperlink>
    </w:p>
    <w:p w14:paraId="014EE04E" w14:textId="77777777" w:rsidR="00B3048C" w:rsidRDefault="00B3048C" w:rsidP="00B3048C">
      <w:pPr>
        <w:spacing w:after="0"/>
      </w:pPr>
    </w:p>
    <w:p w14:paraId="62131913" w14:textId="3AA40226" w:rsidR="00B3048C" w:rsidRPr="004345A7" w:rsidRDefault="00B3048C" w:rsidP="004345A7">
      <w:pPr>
        <w:spacing w:after="0"/>
        <w:rPr>
          <w:b/>
          <w:bCs/>
        </w:rPr>
      </w:pPr>
      <w:r w:rsidRPr="004345A7">
        <w:rPr>
          <w:b/>
          <w:bCs/>
        </w:rPr>
        <w:t>Seven Lakes Prescription Shoppe</w:t>
      </w:r>
    </w:p>
    <w:p w14:paraId="58E97FEF" w14:textId="2FBFEE13" w:rsidR="004345A7" w:rsidRDefault="004345A7" w:rsidP="004345A7">
      <w:pPr>
        <w:spacing w:after="0"/>
      </w:pPr>
      <w:r>
        <w:t>120 McDougall Dr</w:t>
      </w:r>
    </w:p>
    <w:p w14:paraId="2BBFB3A6" w14:textId="25D963AC" w:rsidR="004345A7" w:rsidRDefault="004345A7" w:rsidP="004345A7">
      <w:pPr>
        <w:spacing w:after="0"/>
      </w:pPr>
      <w:r>
        <w:t>West End, NC 27376</w:t>
      </w:r>
    </w:p>
    <w:p w14:paraId="164B2FE4" w14:textId="20C39F6C" w:rsidR="004345A7" w:rsidRDefault="004345A7" w:rsidP="004345A7">
      <w:pPr>
        <w:spacing w:after="0"/>
      </w:pPr>
      <w:r>
        <w:t xml:space="preserve">910-673-7467 </w:t>
      </w:r>
    </w:p>
    <w:p w14:paraId="41B93599" w14:textId="40477B64" w:rsidR="004345A7" w:rsidRDefault="004345A7" w:rsidP="004345A7">
      <w:pPr>
        <w:spacing w:after="0"/>
      </w:pPr>
      <w:hyperlink r:id="rId7" w:history="1">
        <w:r w:rsidRPr="00AA7FEF">
          <w:rPr>
            <w:rStyle w:val="Hyperlink"/>
          </w:rPr>
          <w:t>https://rxshoppenc.com</w:t>
        </w:r>
      </w:hyperlink>
      <w:r>
        <w:t xml:space="preserve"> </w:t>
      </w:r>
    </w:p>
    <w:p w14:paraId="0782A942" w14:textId="77777777" w:rsidR="004345A7" w:rsidRDefault="004345A7"/>
    <w:p w14:paraId="4577E972" w14:textId="77777777" w:rsidR="00B3048C" w:rsidRPr="00B3048C" w:rsidRDefault="00B3048C" w:rsidP="00B3048C">
      <w:pPr>
        <w:spacing w:after="0"/>
        <w:rPr>
          <w:b/>
          <w:bCs/>
        </w:rPr>
      </w:pPr>
      <w:r w:rsidRPr="00B3048C">
        <w:rPr>
          <w:b/>
          <w:bCs/>
        </w:rPr>
        <w:t>Bella Marie Aesthetics</w:t>
      </w:r>
    </w:p>
    <w:p w14:paraId="62F9F21A" w14:textId="06A65EE3" w:rsidR="00B3048C" w:rsidRDefault="00B3048C" w:rsidP="00B3048C">
      <w:pPr>
        <w:spacing w:after="0"/>
      </w:pPr>
      <w:r>
        <w:t>125 Murray Hill Rd</w:t>
      </w:r>
      <w:r w:rsidR="004345A7">
        <w:t>,</w:t>
      </w:r>
      <w:r>
        <w:t xml:space="preserve"> C</w:t>
      </w:r>
    </w:p>
    <w:p w14:paraId="4F64B5BE" w14:textId="7DF6C963" w:rsidR="00B3048C" w:rsidRDefault="00B3048C" w:rsidP="00B3048C">
      <w:pPr>
        <w:spacing w:after="0"/>
      </w:pPr>
      <w:r>
        <w:t>Southern Pines, NC 28387</w:t>
      </w:r>
    </w:p>
    <w:p w14:paraId="27534467" w14:textId="41B711D5" w:rsidR="00B3048C" w:rsidRDefault="00B3048C" w:rsidP="00B3048C">
      <w:pPr>
        <w:spacing w:after="0"/>
      </w:pPr>
      <w:r>
        <w:t>910-886-2228</w:t>
      </w:r>
    </w:p>
    <w:p w14:paraId="0EE5DFC3" w14:textId="1ED9A07B" w:rsidR="00B3048C" w:rsidRDefault="004345A7" w:rsidP="00B3048C">
      <w:pPr>
        <w:spacing w:after="0"/>
      </w:pPr>
      <w:hyperlink r:id="rId8" w:history="1">
        <w:r w:rsidRPr="00AA7FEF">
          <w:rPr>
            <w:rStyle w:val="Hyperlink"/>
          </w:rPr>
          <w:t>www.bellamarienc.com</w:t>
        </w:r>
      </w:hyperlink>
      <w:r>
        <w:t xml:space="preserve"> </w:t>
      </w:r>
    </w:p>
    <w:sectPr w:rsidR="00B30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8C"/>
    <w:rsid w:val="004345A7"/>
    <w:rsid w:val="00443660"/>
    <w:rsid w:val="00B3048C"/>
    <w:rsid w:val="00DA46C2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A9FB"/>
  <w15:chartTrackingRefBased/>
  <w15:docId w15:val="{1CFC4CC6-2B7B-480D-8764-34DB390F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4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amarien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xshoppe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thInnovationsPharmacy.com" TargetMode="External"/><Relationship Id="rId5" Type="http://schemas.openxmlformats.org/officeDocument/2006/relationships/hyperlink" Target="http://www.seasidemedsp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andhillsfunctionalmedicin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Ofelia Melley</dc:creator>
  <cp:keywords/>
  <dc:description/>
  <cp:lastModifiedBy>Ofelia Melley</cp:lastModifiedBy>
  <cp:revision>1</cp:revision>
  <dcterms:created xsi:type="dcterms:W3CDTF">2025-10-27T20:35:00Z</dcterms:created>
  <dcterms:modified xsi:type="dcterms:W3CDTF">2025-10-27T20:51:00Z</dcterms:modified>
</cp:coreProperties>
</file>