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BE70" w14:textId="25DA096B" w:rsidR="00E25232" w:rsidRDefault="00E25232" w:rsidP="00480B7F">
      <w:pPr>
        <w:spacing w:before="80" w:after="8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14"/>
        </w:rPr>
        <w:t>OCFS-LDSS-0792</w:t>
      </w:r>
      <w:r w:rsidR="0045012D">
        <w:rPr>
          <w:rFonts w:ascii="Arial" w:hAnsi="Arial" w:cs="Arial"/>
          <w:b/>
          <w:bCs/>
          <w:sz w:val="14"/>
        </w:rPr>
        <w:t>A</w:t>
      </w:r>
      <w:r w:rsidR="00942C89">
        <w:rPr>
          <w:rFonts w:ascii="Arial" w:hAnsi="Arial" w:cs="Arial"/>
          <w:sz w:val="14"/>
        </w:rPr>
        <w:t xml:space="preserve"> (</w:t>
      </w:r>
      <w:r w:rsidR="007D1F9C">
        <w:rPr>
          <w:rFonts w:ascii="Arial" w:hAnsi="Arial" w:cs="Arial"/>
          <w:sz w:val="14"/>
        </w:rPr>
        <w:t>0</w:t>
      </w:r>
      <w:r w:rsidR="0045012D">
        <w:rPr>
          <w:rFonts w:ascii="Arial" w:hAnsi="Arial" w:cs="Arial"/>
          <w:sz w:val="14"/>
        </w:rPr>
        <w:t>9</w:t>
      </w:r>
      <w:r w:rsidR="006C6049">
        <w:rPr>
          <w:rFonts w:ascii="Arial" w:hAnsi="Arial" w:cs="Arial"/>
          <w:sz w:val="14"/>
        </w:rPr>
        <w:t>/20</w:t>
      </w:r>
      <w:r w:rsidR="0045012D">
        <w:rPr>
          <w:rFonts w:ascii="Arial" w:hAnsi="Arial" w:cs="Arial"/>
          <w:sz w:val="14"/>
        </w:rPr>
        <w:t>22</w:t>
      </w:r>
      <w:r>
        <w:rPr>
          <w:rFonts w:ascii="Arial" w:hAnsi="Arial" w:cs="Arial"/>
          <w:sz w:val="14"/>
        </w:rPr>
        <w:t>) FRONT</w:t>
      </w: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"/>
        <w:gridCol w:w="633"/>
        <w:gridCol w:w="1080"/>
        <w:gridCol w:w="3870"/>
        <w:gridCol w:w="2160"/>
        <w:gridCol w:w="810"/>
        <w:gridCol w:w="1260"/>
        <w:gridCol w:w="1080"/>
      </w:tblGrid>
      <w:tr w:rsidR="0065231F" w14:paraId="43C35B7F" w14:textId="77777777" w:rsidTr="003E0223">
        <w:trPr>
          <w:cantSplit/>
        </w:trPr>
        <w:tc>
          <w:tcPr>
            <w:tcW w:w="215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BB749" w14:textId="38A819C6" w:rsidR="0065231F" w:rsidRDefault="0065231F" w:rsidP="00420ACF">
            <w:pPr>
              <w:pStyle w:val="Heading1"/>
              <w:spacing w:before="60"/>
              <w:jc w:val="center"/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78BB1C17" wp14:editId="2FADF412">
                      <wp:simplePos x="0" y="0"/>
                      <wp:positionH relativeFrom="column">
                        <wp:posOffset>-25172</wp:posOffset>
                      </wp:positionH>
                      <wp:positionV relativeFrom="paragraph">
                        <wp:posOffset>167564</wp:posOffset>
                      </wp:positionV>
                      <wp:extent cx="1253066" cy="821267"/>
                      <wp:effectExtent l="0" t="0" r="4445" b="0"/>
                      <wp:wrapNone/>
                      <wp:docPr id="4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066" cy="8212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74772C" w14:textId="77777777" w:rsidR="0065231F" w:rsidRPr="000B21E1" w:rsidRDefault="0065231F" w:rsidP="00DE52A6">
                                  <w:pPr>
                                    <w:spacing w:before="24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22"/>
                                    </w:rPr>
                                  </w:pPr>
                                  <w:r w:rsidRPr="000B21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22"/>
                                    </w:rPr>
                                    <w:t xml:space="preserve">PHOTO OF CHILD </w:t>
                                  </w:r>
                                  <w:r w:rsidRPr="000B21E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FBFBF" w:themeColor="background1" w:themeShade="BF"/>
                                      <w:sz w:val="18"/>
                                      <w:szCs w:val="18"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BB1C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2" o:spid="_x0000_s1026" type="#_x0000_t202" style="position:absolute;left:0;text-align:left;margin-left:-2pt;margin-top:13.2pt;width:98.65pt;height:64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" o:allowincell="f" stroked="f">
                      <v:textbox>
                        <w:txbxContent>
                          <w:p w14:paraId="2D74772C" w14:textId="77777777" w:rsidR="0065231F" w:rsidRPr="000B21E1" w:rsidRDefault="0065231F" w:rsidP="00DE52A6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2"/>
                              </w:rPr>
                            </w:pPr>
                            <w:r w:rsidRPr="000B21E1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22"/>
                              </w:rPr>
                              <w:t xml:space="preserve">PHOTO OF CHILD </w:t>
                            </w:r>
                            <w:r w:rsidRPr="000B21E1">
                              <w:rPr>
                                <w:rFonts w:ascii="Arial" w:hAnsi="Arial" w:cs="Arial"/>
                                <w:b/>
                                <w:bCs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(Optional)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18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14:paraId="3D735B3D" w14:textId="2ABFE58D" w:rsidR="0065231F" w:rsidRPr="008E7229" w:rsidRDefault="0065231F" w:rsidP="000B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29">
              <w:rPr>
                <w:rFonts w:ascii="Arial" w:hAnsi="Arial" w:cs="Arial"/>
                <w:sz w:val="18"/>
                <w:szCs w:val="18"/>
              </w:rPr>
              <w:t>NEW YORK STATE</w:t>
            </w:r>
          </w:p>
          <w:p w14:paraId="0D800669" w14:textId="77777777" w:rsidR="0065231F" w:rsidRPr="008E7229" w:rsidRDefault="0065231F" w:rsidP="000B21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7229">
              <w:rPr>
                <w:rFonts w:ascii="Arial" w:hAnsi="Arial" w:cs="Arial"/>
                <w:sz w:val="18"/>
                <w:szCs w:val="18"/>
              </w:rPr>
              <w:t>OFFICE OF CHILDREN AND FAMILY SERVICES</w:t>
            </w:r>
          </w:p>
          <w:p w14:paraId="0382960E" w14:textId="01C18126" w:rsidR="0065231F" w:rsidRPr="00852905" w:rsidRDefault="0065231F" w:rsidP="000B21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012D">
              <w:rPr>
                <w:rFonts w:ascii="Arial" w:hAnsi="Arial" w:cs="Arial"/>
                <w:b/>
                <w:szCs w:val="18"/>
              </w:rPr>
              <w:t>INDIVIDUAL ALLERGY AND ANAPHYLAXIS EMERGENCY ACTION CARD</w:t>
            </w:r>
          </w:p>
        </w:tc>
      </w:tr>
      <w:tr w:rsidR="0065231F" w14:paraId="183BD512" w14:textId="77777777" w:rsidTr="007D1F9C">
        <w:trPr>
          <w:cantSplit/>
        </w:trPr>
        <w:tc>
          <w:tcPr>
            <w:tcW w:w="2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9C06F" w14:textId="77777777" w:rsidR="0065231F" w:rsidRDefault="0065231F" w:rsidP="007D1F9C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7E701" w14:textId="77777777" w:rsidR="0065231F" w:rsidRPr="0045012D" w:rsidRDefault="0065231F" w:rsidP="0045012D">
            <w:pPr>
              <w:pStyle w:val="Heading1"/>
              <w:jc w:val="left"/>
              <w:rPr>
                <w:b w:val="0"/>
                <w:bCs w:val="0"/>
                <w:szCs w:val="16"/>
              </w:rPr>
            </w:pPr>
            <w:r w:rsidRPr="0045012D">
              <w:rPr>
                <w:b w:val="0"/>
                <w:bCs w:val="0"/>
                <w:caps/>
                <w:szCs w:val="16"/>
              </w:rPr>
              <w:t>Child’s Full Name:</w:t>
            </w:r>
            <w:r w:rsidRPr="0045012D">
              <w:rPr>
                <w:b w:val="0"/>
                <w:bCs w:val="0"/>
                <w:szCs w:val="16"/>
              </w:rPr>
              <w:t xml:space="preserve"> </w:t>
            </w:r>
          </w:p>
          <w:p w14:paraId="484E93DE" w14:textId="5C05C24A" w:rsidR="0065231F" w:rsidRPr="007E2442" w:rsidRDefault="0065231F" w:rsidP="0045012D">
            <w:pPr>
              <w:pStyle w:val="Heading1"/>
              <w:spacing w:after="40"/>
              <w:jc w:val="left"/>
              <w:rPr>
                <w:sz w:val="16"/>
                <w:szCs w:val="16"/>
              </w:rPr>
            </w:pPr>
            <w:r w:rsidRPr="0045012D">
              <w:rPr>
                <w:sz w:val="18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5012D">
              <w:rPr>
                <w:sz w:val="18"/>
                <w:szCs w:val="20"/>
              </w:rPr>
              <w:instrText xml:space="preserve"> FORMTEXT </w:instrText>
            </w:r>
            <w:r w:rsidRPr="0045012D">
              <w:rPr>
                <w:sz w:val="18"/>
                <w:szCs w:val="20"/>
              </w:rPr>
            </w:r>
            <w:r w:rsidRPr="0045012D">
              <w:rPr>
                <w:sz w:val="18"/>
                <w:szCs w:val="20"/>
              </w:rPr>
              <w:fldChar w:fldCharType="separate"/>
            </w:r>
            <w:r w:rsidRPr="0045012D">
              <w:rPr>
                <w:noProof/>
                <w:sz w:val="18"/>
                <w:szCs w:val="20"/>
              </w:rPr>
              <w:t> </w:t>
            </w:r>
            <w:r w:rsidRPr="0045012D">
              <w:rPr>
                <w:noProof/>
                <w:sz w:val="18"/>
                <w:szCs w:val="20"/>
              </w:rPr>
              <w:t> </w:t>
            </w:r>
            <w:r w:rsidRPr="0045012D">
              <w:rPr>
                <w:noProof/>
                <w:sz w:val="18"/>
                <w:szCs w:val="20"/>
              </w:rPr>
              <w:t> </w:t>
            </w:r>
            <w:r w:rsidRPr="0045012D">
              <w:rPr>
                <w:noProof/>
                <w:sz w:val="18"/>
                <w:szCs w:val="20"/>
              </w:rPr>
              <w:t> </w:t>
            </w:r>
            <w:r w:rsidRPr="0045012D">
              <w:rPr>
                <w:noProof/>
                <w:sz w:val="18"/>
                <w:szCs w:val="20"/>
              </w:rPr>
              <w:t> </w:t>
            </w:r>
            <w:r w:rsidRPr="0045012D">
              <w:rPr>
                <w:sz w:val="18"/>
                <w:szCs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B7827" w14:textId="77777777" w:rsidR="0065231F" w:rsidRPr="007D1F9C" w:rsidRDefault="0065231F" w:rsidP="0045012D">
            <w:pPr>
              <w:rPr>
                <w:rFonts w:ascii="Arial" w:hAnsi="Arial" w:cs="Arial"/>
                <w:caps/>
                <w:sz w:val="14"/>
                <w:szCs w:val="16"/>
              </w:rPr>
            </w:pPr>
            <w:r w:rsidRPr="007D1F9C">
              <w:rPr>
                <w:rFonts w:ascii="Arial" w:hAnsi="Arial" w:cs="Arial"/>
                <w:caps/>
                <w:sz w:val="14"/>
                <w:szCs w:val="16"/>
              </w:rPr>
              <w:t>Date of Birth:</w:t>
            </w:r>
          </w:p>
          <w:p w14:paraId="468D351A" w14:textId="77777777" w:rsidR="0065231F" w:rsidRPr="009B40E2" w:rsidRDefault="0065231F" w:rsidP="0045012D">
            <w:pPr>
              <w:pStyle w:val="Heading1"/>
              <w:spacing w:before="20" w:after="40"/>
              <w:ind w:right="-115"/>
              <w:jc w:val="left"/>
              <w:rPr>
                <w:b w:val="0"/>
                <w:bCs w:val="0"/>
                <w:sz w:val="18"/>
                <w:szCs w:val="16"/>
              </w:rPr>
            </w:pPr>
            <w:r w:rsidRPr="0045012D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5012D">
              <w:rPr>
                <w:sz w:val="18"/>
                <w:szCs w:val="18"/>
              </w:rPr>
              <w:instrText xml:space="preserve"> FORMTEXT </w:instrText>
            </w:r>
            <w:r w:rsidRPr="0045012D">
              <w:rPr>
                <w:sz w:val="18"/>
                <w:szCs w:val="18"/>
              </w:rPr>
            </w:r>
            <w:r w:rsidRPr="0045012D">
              <w:rPr>
                <w:sz w:val="18"/>
                <w:szCs w:val="18"/>
              </w:rPr>
              <w:fldChar w:fldCharType="separate"/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sz w:val="18"/>
                <w:szCs w:val="18"/>
              </w:rPr>
              <w:fldChar w:fldCharType="end"/>
            </w:r>
            <w:r w:rsidRPr="0045012D">
              <w:rPr>
                <w:sz w:val="18"/>
                <w:szCs w:val="18"/>
              </w:rPr>
              <w:t xml:space="preserve"> / </w:t>
            </w:r>
            <w:r w:rsidRPr="0045012D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0" w:name="Text111"/>
            <w:r w:rsidRPr="0045012D">
              <w:rPr>
                <w:sz w:val="18"/>
                <w:szCs w:val="18"/>
              </w:rPr>
              <w:instrText xml:space="preserve"> FORMTEXT </w:instrText>
            </w:r>
            <w:r w:rsidRPr="0045012D">
              <w:rPr>
                <w:sz w:val="18"/>
                <w:szCs w:val="18"/>
              </w:rPr>
            </w:r>
            <w:r w:rsidRPr="0045012D">
              <w:rPr>
                <w:sz w:val="18"/>
                <w:szCs w:val="18"/>
              </w:rPr>
              <w:fldChar w:fldCharType="separate"/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sz w:val="18"/>
                <w:szCs w:val="18"/>
              </w:rPr>
              <w:fldChar w:fldCharType="end"/>
            </w:r>
            <w:bookmarkEnd w:id="0"/>
            <w:r w:rsidRPr="0045012D">
              <w:rPr>
                <w:sz w:val="18"/>
                <w:szCs w:val="18"/>
              </w:rPr>
              <w:t xml:space="preserve"> / </w:t>
            </w:r>
            <w:r w:rsidRPr="0045012D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" w:name="Text112"/>
            <w:r w:rsidRPr="0045012D">
              <w:rPr>
                <w:sz w:val="18"/>
                <w:szCs w:val="18"/>
              </w:rPr>
              <w:instrText xml:space="preserve"> FORMTEXT </w:instrText>
            </w:r>
            <w:r w:rsidRPr="0045012D">
              <w:rPr>
                <w:sz w:val="18"/>
                <w:szCs w:val="18"/>
              </w:rPr>
            </w:r>
            <w:r w:rsidRPr="0045012D">
              <w:rPr>
                <w:sz w:val="18"/>
                <w:szCs w:val="18"/>
              </w:rPr>
              <w:fldChar w:fldCharType="separate"/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B047B" w14:textId="77777777" w:rsidR="0065231F" w:rsidRPr="007D1F9C" w:rsidRDefault="0065231F" w:rsidP="0045012D">
            <w:pPr>
              <w:tabs>
                <w:tab w:val="left" w:pos="413"/>
              </w:tabs>
              <w:rPr>
                <w:rFonts w:ascii="Arial" w:hAnsi="Arial" w:cs="Arial"/>
                <w:caps/>
                <w:sz w:val="14"/>
                <w:szCs w:val="16"/>
              </w:rPr>
            </w:pPr>
            <w:r w:rsidRPr="007D1F9C">
              <w:rPr>
                <w:rFonts w:ascii="Arial" w:hAnsi="Arial" w:cs="Arial"/>
                <w:caps/>
                <w:sz w:val="14"/>
                <w:szCs w:val="16"/>
              </w:rPr>
              <w:t xml:space="preserve">Gender: </w:t>
            </w:r>
          </w:p>
          <w:p w14:paraId="1D27BAF4" w14:textId="77777777" w:rsidR="0065231F" w:rsidRPr="009B40E2" w:rsidRDefault="0065231F" w:rsidP="0045012D">
            <w:pPr>
              <w:tabs>
                <w:tab w:val="left" w:pos="413"/>
              </w:tabs>
              <w:spacing w:before="20" w:after="40"/>
              <w:rPr>
                <w:rFonts w:ascii="Arial" w:hAnsi="Arial" w:cs="Arial"/>
                <w:sz w:val="18"/>
                <w:szCs w:val="16"/>
              </w:rPr>
            </w:pPr>
            <w:r w:rsidRPr="00450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2" w:name="Text129"/>
            <w:r w:rsidRPr="00450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12D">
              <w:rPr>
                <w:rFonts w:ascii="Arial" w:hAnsi="Arial" w:cs="Arial"/>
                <w:sz w:val="18"/>
                <w:szCs w:val="18"/>
              </w:rPr>
            </w:r>
            <w:r w:rsidRPr="00450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65231F" w14:paraId="42486806" w14:textId="77777777" w:rsidTr="0065231F">
        <w:trPr>
          <w:cantSplit/>
          <w:trHeight w:hRule="exact" w:val="576"/>
        </w:trPr>
        <w:tc>
          <w:tcPr>
            <w:tcW w:w="2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9D061" w14:textId="77777777" w:rsidR="0065231F" w:rsidRDefault="0065231F" w:rsidP="0065231F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684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B7506B" w14:textId="77777777" w:rsidR="0065231F" w:rsidRDefault="0065231F" w:rsidP="0065231F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>
              <w:rPr>
                <w:b w:val="0"/>
                <w:bCs w:val="0"/>
                <w:caps/>
                <w:szCs w:val="16"/>
              </w:rPr>
              <w:t>kNOWN ALLERGENS:</w:t>
            </w:r>
          </w:p>
          <w:p w14:paraId="3EBE3AE8" w14:textId="1B94E141" w:rsidR="0065231F" w:rsidRPr="0065231F" w:rsidRDefault="0065231F" w:rsidP="0065231F">
            <w:pPr>
              <w:pStyle w:val="Heading1"/>
              <w:spacing w:after="40"/>
              <w:jc w:val="left"/>
              <w:rPr>
                <w:b w:val="0"/>
                <w:bCs w:val="0"/>
                <w:szCs w:val="12"/>
              </w:rPr>
            </w:pPr>
            <w:r w:rsidRPr="0045012D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5012D">
              <w:rPr>
                <w:sz w:val="18"/>
                <w:szCs w:val="18"/>
              </w:rPr>
              <w:instrText xml:space="preserve"> FORMTEXT </w:instrText>
            </w:r>
            <w:r w:rsidRPr="0045012D">
              <w:rPr>
                <w:sz w:val="18"/>
                <w:szCs w:val="18"/>
              </w:rPr>
            </w:r>
            <w:r w:rsidRPr="0045012D">
              <w:rPr>
                <w:sz w:val="18"/>
                <w:szCs w:val="18"/>
              </w:rPr>
              <w:fldChar w:fldCharType="separate"/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noProof/>
                <w:sz w:val="18"/>
                <w:szCs w:val="18"/>
              </w:rPr>
              <w:t> </w:t>
            </w:r>
            <w:r w:rsidRPr="0045012D">
              <w:rPr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D8A4" w14:textId="77777777" w:rsidR="0065231F" w:rsidRDefault="0065231F" w:rsidP="0065231F">
            <w:pPr>
              <w:pStyle w:val="Heading1"/>
              <w:jc w:val="left"/>
              <w:rPr>
                <w:sz w:val="16"/>
                <w:szCs w:val="16"/>
              </w:rPr>
            </w:pPr>
            <w:r w:rsidRPr="0045012D">
              <w:rPr>
                <w:b w:val="0"/>
                <w:bCs w:val="0"/>
                <w:szCs w:val="12"/>
              </w:rPr>
              <w:t>ASTHMA?</w:t>
            </w:r>
            <w:r w:rsidRPr="0045012D">
              <w:rPr>
                <w:sz w:val="16"/>
                <w:szCs w:val="16"/>
              </w:rPr>
              <w:t xml:space="preserve"> </w:t>
            </w:r>
          </w:p>
          <w:p w14:paraId="432D7759" w14:textId="446BFB39" w:rsidR="0065231F" w:rsidRPr="0065231F" w:rsidRDefault="0065231F" w:rsidP="0065231F">
            <w:pPr>
              <w:spacing w:before="40" w:after="40"/>
              <w:rPr>
                <w:rFonts w:ascii="Arial" w:hAnsi="Arial" w:cs="Arial"/>
              </w:rPr>
            </w:pPr>
            <w:r w:rsidRPr="0065231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2"/>
            <w:r w:rsidRPr="0065231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B2671">
              <w:rPr>
                <w:rFonts w:ascii="Arial" w:hAnsi="Arial" w:cs="Arial"/>
                <w:sz w:val="16"/>
                <w:szCs w:val="16"/>
              </w:rPr>
            </w:r>
            <w:r w:rsidR="000B26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31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  <w:r w:rsidRPr="0065231F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65231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Pr="0065231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B2671">
              <w:rPr>
                <w:rFonts w:ascii="Arial" w:hAnsi="Arial" w:cs="Arial"/>
                <w:sz w:val="16"/>
                <w:szCs w:val="16"/>
              </w:rPr>
            </w:r>
            <w:r w:rsidR="000B26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31F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65231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65231F" w14:paraId="256D381E" w14:textId="77777777" w:rsidTr="0065231F">
        <w:trPr>
          <w:cantSplit/>
          <w:trHeight w:hRule="exact" w:val="576"/>
        </w:trPr>
        <w:tc>
          <w:tcPr>
            <w:tcW w:w="21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9C3E6" w14:textId="77777777" w:rsidR="0065231F" w:rsidRDefault="0065231F" w:rsidP="0065231F">
            <w:pPr>
              <w:pStyle w:val="Heading1"/>
              <w:spacing w:before="60"/>
              <w:jc w:val="center"/>
              <w:rPr>
                <w:b w:val="0"/>
                <w:bCs w:val="0"/>
                <w:sz w:val="18"/>
              </w:rPr>
            </w:pPr>
          </w:p>
        </w:tc>
        <w:tc>
          <w:tcPr>
            <w:tcW w:w="6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5A3" w14:textId="77777777" w:rsidR="0065231F" w:rsidRPr="0045012D" w:rsidRDefault="0065231F" w:rsidP="0065231F">
            <w:pPr>
              <w:pStyle w:val="Heading1"/>
              <w:spacing w:after="40"/>
              <w:jc w:val="left"/>
              <w:rPr>
                <w:b w:val="0"/>
                <w:bCs w:val="0"/>
                <w:szCs w:val="12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BBA" w14:textId="77777777" w:rsidR="0065231F" w:rsidRPr="0065231F" w:rsidRDefault="0065231F" w:rsidP="0065231F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65231F">
              <w:rPr>
                <w:rFonts w:ascii="Arial" w:hAnsi="Arial" w:cs="Arial"/>
                <w:sz w:val="14"/>
                <w:szCs w:val="14"/>
              </w:rPr>
              <w:t>HISTORY OF ANAPHYLAXIS?</w:t>
            </w:r>
          </w:p>
          <w:p w14:paraId="1614577E" w14:textId="1A08A57F" w:rsidR="0065231F" w:rsidRPr="0065231F" w:rsidRDefault="0065231F" w:rsidP="0065231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6523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5231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31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B2671">
              <w:rPr>
                <w:rFonts w:ascii="Arial" w:hAnsi="Arial" w:cs="Arial"/>
                <w:sz w:val="16"/>
                <w:szCs w:val="16"/>
              </w:rPr>
            </w:r>
            <w:r w:rsidR="000B26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31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231F">
              <w:rPr>
                <w:rFonts w:ascii="Arial" w:hAnsi="Arial" w:cs="Arial"/>
                <w:sz w:val="16"/>
                <w:szCs w:val="16"/>
              </w:rPr>
              <w:t xml:space="preserve"> YES    </w:t>
            </w:r>
            <w:r w:rsidRPr="0065231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31F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B2671">
              <w:rPr>
                <w:rFonts w:ascii="Arial" w:hAnsi="Arial" w:cs="Arial"/>
                <w:sz w:val="16"/>
                <w:szCs w:val="16"/>
              </w:rPr>
            </w:r>
            <w:r w:rsidR="000B267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5231F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5231F">
              <w:rPr>
                <w:rFonts w:ascii="Arial" w:hAnsi="Arial" w:cs="Arial"/>
                <w:sz w:val="16"/>
                <w:szCs w:val="16"/>
              </w:rPr>
              <w:t xml:space="preserve"> NO</w:t>
            </w:r>
          </w:p>
        </w:tc>
      </w:tr>
      <w:tr w:rsidR="0065231F" w14:paraId="7B02049C" w14:textId="77777777" w:rsidTr="005E0E7A">
        <w:trPr>
          <w:cantSplit/>
          <w:trHeight w:val="1516"/>
        </w:trPr>
        <w:tc>
          <w:tcPr>
            <w:tcW w:w="60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3244EE" w14:textId="77777777" w:rsidR="0065231F" w:rsidRPr="007D1F9C" w:rsidRDefault="0065231F" w:rsidP="0065231F">
            <w:pPr>
              <w:pStyle w:val="Heading1"/>
              <w:spacing w:before="20"/>
              <w:jc w:val="left"/>
              <w:rPr>
                <w:b w:val="0"/>
                <w:bCs w:val="0"/>
                <w:caps/>
                <w:szCs w:val="16"/>
              </w:rPr>
            </w:pPr>
            <w:r>
              <w:rPr>
                <w:b w:val="0"/>
                <w:bCs w:val="0"/>
                <w:caps/>
                <w:szCs w:val="16"/>
              </w:rPr>
              <w:t>POTENTIAL SYMPTOMS:</w:t>
            </w:r>
          </w:p>
          <w:p w14:paraId="10108B06" w14:textId="338B3C0C" w:rsidR="0065231F" w:rsidRPr="009B40E2" w:rsidRDefault="0065231F" w:rsidP="0065231F">
            <w:pPr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45012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45012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012D">
              <w:rPr>
                <w:rFonts w:ascii="Arial" w:hAnsi="Arial" w:cs="Arial"/>
                <w:sz w:val="18"/>
                <w:szCs w:val="18"/>
              </w:rPr>
            </w:r>
            <w:r w:rsidRPr="0045012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012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42DAFBD" w14:textId="3633F739" w:rsidR="0065231F" w:rsidRPr="0065231F" w:rsidRDefault="0065231F" w:rsidP="0065231F">
            <w:pPr>
              <w:tabs>
                <w:tab w:val="left" w:pos="255"/>
              </w:tabs>
              <w:spacing w:line="200" w:lineRule="exact"/>
              <w:rPr>
                <w:rFonts w:ascii="Arial" w:hAnsi="Arial" w:cs="Arial"/>
                <w:bCs/>
                <w:sz w:val="14"/>
                <w:szCs w:val="12"/>
              </w:rPr>
            </w:pPr>
            <w:r w:rsidRPr="0065231F">
              <w:rPr>
                <w:rFonts w:ascii="Arial" w:hAnsi="Arial" w:cs="Arial"/>
                <w:bCs/>
                <w:sz w:val="14"/>
                <w:szCs w:val="12"/>
              </w:rPr>
              <w:t>MEDICATION</w:t>
            </w:r>
            <w:r w:rsidR="0066139B">
              <w:rPr>
                <w:rFonts w:ascii="Arial" w:hAnsi="Arial" w:cs="Arial"/>
                <w:bCs/>
                <w:sz w:val="14"/>
                <w:szCs w:val="12"/>
              </w:rPr>
              <w:t>/DOSAGE/LOCATION</w:t>
            </w:r>
            <w:r w:rsidRPr="0065231F">
              <w:rPr>
                <w:rFonts w:ascii="Arial" w:hAnsi="Arial" w:cs="Arial"/>
                <w:bCs/>
                <w:sz w:val="14"/>
                <w:szCs w:val="12"/>
              </w:rPr>
              <w:t>:</w:t>
            </w:r>
          </w:p>
          <w:p w14:paraId="0BBA0943" w14:textId="0B0D4E49" w:rsidR="0065231F" w:rsidRPr="003E0223" w:rsidRDefault="0065231F" w:rsidP="0065231F">
            <w:pPr>
              <w:tabs>
                <w:tab w:val="left" w:pos="255"/>
              </w:tabs>
              <w:spacing w:before="40" w:after="40" w:line="200" w:lineRule="exact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" w:name="Text138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6"/>
              </w:rPr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5"/>
          </w:p>
        </w:tc>
      </w:tr>
      <w:tr w:rsidR="0065231F" w14:paraId="1ABC40F9" w14:textId="77777777" w:rsidTr="0065231F">
        <w:trPr>
          <w:cantSplit/>
          <w:trHeight w:hRule="exact" w:val="720"/>
        </w:trPr>
        <w:tc>
          <w:tcPr>
            <w:tcW w:w="442" w:type="dxa"/>
            <w:vMerge w:val="restart"/>
            <w:shd w:val="clear" w:color="auto" w:fill="FFFFFF" w:themeFill="background1"/>
            <w:textDirection w:val="btLr"/>
          </w:tcPr>
          <w:p w14:paraId="47A4A4E2" w14:textId="3440AFE2" w:rsidR="0065231F" w:rsidRDefault="0065231F" w:rsidP="0065231F">
            <w:pPr>
              <w:pStyle w:val="Heading1"/>
              <w:spacing w:line="240" w:lineRule="exact"/>
              <w:ind w:left="-58" w:right="-58"/>
              <w:jc w:val="center"/>
              <w:rPr>
                <w:sz w:val="16"/>
              </w:rPr>
            </w:pPr>
            <w:r>
              <w:rPr>
                <w:sz w:val="18"/>
              </w:rPr>
              <w:t>EXPOSURE ACTION PLAN</w:t>
            </w:r>
          </w:p>
        </w:tc>
        <w:tc>
          <w:tcPr>
            <w:tcW w:w="63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EDFC24C" w14:textId="74D7B321" w:rsidR="0065231F" w:rsidRPr="007D1F9C" w:rsidRDefault="0065231F" w:rsidP="0065231F">
            <w:pPr>
              <w:spacing w:before="120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65231F">
              <w:rPr>
                <w:rFonts w:ascii="Arial" w:hAnsi="Arial" w:cs="Arial"/>
                <w:sz w:val="32"/>
                <w:szCs w:val="32"/>
              </w:rPr>
              <w:t>1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0260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</w:tcPr>
          <w:p w14:paraId="1FEE799D" w14:textId="69A2CF5B" w:rsidR="0065231F" w:rsidRPr="0065231F" w:rsidRDefault="0065231F" w:rsidP="0065231F">
            <w:pPr>
              <w:spacing w:before="80" w:after="40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" w:name="Text139"/>
            <w:r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bookmarkEnd w:id="6"/>
          </w:p>
        </w:tc>
      </w:tr>
      <w:tr w:rsidR="0065231F" w14:paraId="1B172DC1" w14:textId="77777777" w:rsidTr="0065231F">
        <w:trPr>
          <w:cantSplit/>
          <w:trHeight w:hRule="exact" w:val="720"/>
        </w:trPr>
        <w:tc>
          <w:tcPr>
            <w:tcW w:w="442" w:type="dxa"/>
            <w:vMerge/>
            <w:shd w:val="clear" w:color="auto" w:fill="FFFFFF" w:themeFill="background1"/>
          </w:tcPr>
          <w:p w14:paraId="66224CF4" w14:textId="77777777" w:rsidR="0065231F" w:rsidRDefault="0065231F" w:rsidP="0065231F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4CEF134B" w14:textId="2511B8DD" w:rsidR="0065231F" w:rsidRPr="0065231F" w:rsidRDefault="0065231F" w:rsidP="0065231F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  <w:r w:rsidRPr="0065231F">
              <w:rPr>
                <w:rFonts w:ascii="Arial" w:hAnsi="Arial" w:cs="Arial"/>
                <w:sz w:val="32"/>
                <w:szCs w:val="32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0260" w:type="dxa"/>
            <w:gridSpan w:val="6"/>
            <w:tcBorders>
              <w:right w:val="single" w:sz="4" w:space="0" w:color="auto"/>
            </w:tcBorders>
          </w:tcPr>
          <w:p w14:paraId="0AC3F83F" w14:textId="0B5949F2" w:rsidR="0065231F" w:rsidRPr="0065231F" w:rsidRDefault="0065231F" w:rsidP="0065231F">
            <w:pPr>
              <w:spacing w:before="80" w:after="40"/>
              <w:rPr>
                <w:sz w:val="18"/>
                <w:szCs w:val="20"/>
              </w:rPr>
            </w:pP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65231F" w14:paraId="250AFBE7" w14:textId="77777777" w:rsidTr="0065231F">
        <w:trPr>
          <w:cantSplit/>
          <w:trHeight w:hRule="exact" w:val="720"/>
        </w:trPr>
        <w:tc>
          <w:tcPr>
            <w:tcW w:w="442" w:type="dxa"/>
            <w:vMerge/>
            <w:shd w:val="clear" w:color="auto" w:fill="FFFFFF" w:themeFill="background1"/>
          </w:tcPr>
          <w:p w14:paraId="7D31F4AB" w14:textId="77777777" w:rsidR="0065231F" w:rsidRDefault="0065231F" w:rsidP="0065231F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00842C5A" w14:textId="33EDC137" w:rsidR="0065231F" w:rsidRPr="0065231F" w:rsidRDefault="0065231F" w:rsidP="0065231F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  <w:r w:rsidRPr="0065231F">
              <w:rPr>
                <w:rFonts w:ascii="Arial" w:hAnsi="Arial" w:cs="Arial"/>
                <w:sz w:val="32"/>
                <w:szCs w:val="32"/>
              </w:rPr>
              <w:t>3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0260" w:type="dxa"/>
            <w:gridSpan w:val="6"/>
            <w:tcBorders>
              <w:right w:val="single" w:sz="4" w:space="0" w:color="auto"/>
            </w:tcBorders>
          </w:tcPr>
          <w:p w14:paraId="69A61F48" w14:textId="7B769244" w:rsidR="0065231F" w:rsidRPr="0065231F" w:rsidRDefault="0065231F" w:rsidP="0065231F">
            <w:pPr>
              <w:spacing w:before="80" w:after="40"/>
              <w:rPr>
                <w:sz w:val="18"/>
                <w:szCs w:val="20"/>
              </w:rPr>
            </w:pP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  <w:tr w:rsidR="0065231F" w14:paraId="63608864" w14:textId="77777777" w:rsidTr="0065231F">
        <w:trPr>
          <w:cantSplit/>
          <w:trHeight w:hRule="exact" w:val="720"/>
        </w:trPr>
        <w:tc>
          <w:tcPr>
            <w:tcW w:w="442" w:type="dxa"/>
            <w:vMerge/>
            <w:shd w:val="clear" w:color="auto" w:fill="FFFFFF" w:themeFill="background1"/>
          </w:tcPr>
          <w:p w14:paraId="3A7224DB" w14:textId="77777777" w:rsidR="0065231F" w:rsidRDefault="0065231F" w:rsidP="0065231F">
            <w:pPr>
              <w:pStyle w:val="Heading1"/>
              <w:spacing w:before="120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</w:tcPr>
          <w:p w14:paraId="47FCB582" w14:textId="431A2708" w:rsidR="0065231F" w:rsidRPr="0065231F" w:rsidRDefault="0065231F" w:rsidP="0065231F">
            <w:pPr>
              <w:spacing w:before="120"/>
              <w:rPr>
                <w:rFonts w:ascii="Arial" w:hAnsi="Arial" w:cs="Arial"/>
                <w:sz w:val="32"/>
                <w:szCs w:val="32"/>
              </w:rPr>
            </w:pPr>
            <w:r w:rsidRPr="0065231F">
              <w:rPr>
                <w:rFonts w:ascii="Arial" w:hAnsi="Arial" w:cs="Arial"/>
                <w:sz w:val="32"/>
                <w:szCs w:val="32"/>
              </w:rPr>
              <w:t>4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</w:tc>
        <w:tc>
          <w:tcPr>
            <w:tcW w:w="10260" w:type="dxa"/>
            <w:gridSpan w:val="6"/>
            <w:tcBorders>
              <w:right w:val="single" w:sz="4" w:space="0" w:color="auto"/>
            </w:tcBorders>
          </w:tcPr>
          <w:p w14:paraId="44CC0ECC" w14:textId="0ED6343D" w:rsidR="0065231F" w:rsidRPr="0065231F" w:rsidRDefault="0065231F" w:rsidP="0065231F">
            <w:pPr>
              <w:spacing w:before="80" w:after="40"/>
              <w:rPr>
                <w:sz w:val="18"/>
                <w:szCs w:val="20"/>
              </w:rPr>
            </w:pP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instrText xml:space="preserve"> FORMTEXT </w:instrText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 </w:t>
            </w:r>
            <w:r w:rsidRPr="00681A1B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tc>
      </w:tr>
    </w:tbl>
    <w:p w14:paraId="763998D9" w14:textId="77777777" w:rsidR="008E7229" w:rsidRDefault="008E7229" w:rsidP="00FA2763">
      <w:pPr>
        <w:rPr>
          <w:rFonts w:ascii="Arial" w:hAnsi="Arial" w:cs="Arial"/>
          <w:sz w:val="14"/>
        </w:rPr>
      </w:pPr>
    </w:p>
    <w:p w14:paraId="1AA9AC54" w14:textId="77777777" w:rsidR="00E35121" w:rsidRDefault="00AD7268" w:rsidP="00E35121">
      <w:pPr>
        <w:spacing w:before="40"/>
        <w:rPr>
          <w:rFonts w:ascii="Arial" w:hAnsi="Arial" w:cs="Arial"/>
          <w:b/>
          <w:bCs/>
          <w:sz w:val="14"/>
        </w:rPr>
      </w:pPr>
      <w:r>
        <w:rPr>
          <w:rFonts w:ascii="Arial" w:hAnsi="Arial" w:cs="Arial"/>
          <w:b/>
          <w:bCs/>
          <w:noProof/>
          <w:sz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E9736" wp14:editId="5A5BD1C6">
                <wp:simplePos x="0" y="0"/>
                <wp:positionH relativeFrom="column">
                  <wp:posOffset>-320040</wp:posOffset>
                </wp:positionH>
                <wp:positionV relativeFrom="paragraph">
                  <wp:posOffset>125095</wp:posOffset>
                </wp:positionV>
                <wp:extent cx="777240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63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03C977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2pt,9.85pt" to="586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" strokecolor="#4472c4 [3204]" strokeweight=".5pt">
                <v:stroke dashstyle="dash" joinstyle="miter"/>
              </v:line>
            </w:pict>
          </mc:Fallback>
        </mc:AlternateContent>
      </w:r>
    </w:p>
    <w:p w14:paraId="7A44D0C7" w14:textId="0E18422D" w:rsidR="00FD6041" w:rsidRDefault="00FD6041" w:rsidP="00480B7F">
      <w:pPr>
        <w:spacing w:before="240" w:after="80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14"/>
        </w:rPr>
        <w:t>OCFS-LDSS-0792</w:t>
      </w:r>
      <w:r w:rsidR="0065231F">
        <w:rPr>
          <w:rFonts w:ascii="Arial" w:hAnsi="Arial" w:cs="Arial"/>
          <w:b/>
          <w:bCs/>
          <w:sz w:val="14"/>
        </w:rPr>
        <w:t>A</w:t>
      </w:r>
      <w:r w:rsidR="00942C89">
        <w:rPr>
          <w:rFonts w:ascii="Arial" w:hAnsi="Arial" w:cs="Arial"/>
          <w:sz w:val="14"/>
        </w:rPr>
        <w:t xml:space="preserve"> (</w:t>
      </w:r>
      <w:r w:rsidR="0065231F">
        <w:rPr>
          <w:rFonts w:ascii="Arial" w:hAnsi="Arial" w:cs="Arial"/>
          <w:sz w:val="14"/>
        </w:rPr>
        <w:t>09</w:t>
      </w:r>
      <w:r>
        <w:rPr>
          <w:rFonts w:ascii="Arial" w:hAnsi="Arial" w:cs="Arial"/>
          <w:sz w:val="14"/>
        </w:rPr>
        <w:t>/20</w:t>
      </w:r>
      <w:r w:rsidR="0065231F">
        <w:rPr>
          <w:rFonts w:ascii="Arial" w:hAnsi="Arial" w:cs="Arial"/>
          <w:sz w:val="14"/>
        </w:rPr>
        <w:t>22</w:t>
      </w:r>
      <w:r>
        <w:rPr>
          <w:rFonts w:ascii="Arial" w:hAnsi="Arial" w:cs="Arial"/>
          <w:sz w:val="14"/>
        </w:rPr>
        <w:t xml:space="preserve">) REVERSE </w:t>
      </w:r>
    </w:p>
    <w:tbl>
      <w:tblPr>
        <w:tblpPr w:leftFromText="180" w:rightFromText="180" w:vertAnchor="text" w:tblpY="1"/>
        <w:tblOverlap w:val="never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  <w:gridCol w:w="2430"/>
      </w:tblGrid>
      <w:tr w:rsidR="0065231F" w14:paraId="61300C16" w14:textId="77777777" w:rsidTr="00DC60CA">
        <w:trPr>
          <w:cantSplit/>
          <w:trHeight w:hRule="exact" w:val="2520"/>
        </w:trPr>
        <w:tc>
          <w:tcPr>
            <w:tcW w:w="11335" w:type="dxa"/>
            <w:gridSpan w:val="2"/>
          </w:tcPr>
          <w:p w14:paraId="43E91DFB" w14:textId="0E6B352F" w:rsidR="0065231F" w:rsidRPr="00DC60CA" w:rsidRDefault="00DC60CA" w:rsidP="00DC60CA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C60CA">
              <w:rPr>
                <w:rFonts w:ascii="Arial" w:hAnsi="Arial" w:cs="Arial"/>
                <w:sz w:val="16"/>
                <w:szCs w:val="16"/>
              </w:rPr>
              <w:t>RISK MANAGEMENT STRATEGIES: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" w:name="Text1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DC60CA" w14:paraId="34D64D06" w14:textId="77777777" w:rsidTr="00DC60CA">
        <w:trPr>
          <w:cantSplit/>
          <w:trHeight w:hRule="exact" w:val="2520"/>
        </w:trPr>
        <w:tc>
          <w:tcPr>
            <w:tcW w:w="11335" w:type="dxa"/>
            <w:gridSpan w:val="2"/>
          </w:tcPr>
          <w:p w14:paraId="00A0D349" w14:textId="6877615F" w:rsidR="00DC60CA" w:rsidRPr="00360B02" w:rsidRDefault="00DC60CA" w:rsidP="00DC60CA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C60CA">
              <w:rPr>
                <w:rFonts w:ascii="Arial" w:hAnsi="Arial" w:cs="Arial"/>
                <w:sz w:val="16"/>
                <w:szCs w:val="16"/>
              </w:rPr>
              <w:t xml:space="preserve">NOTES: </w:t>
            </w:r>
            <w:r w:rsidRPr="00DC60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" w:name="Text141"/>
            <w:r w:rsidRPr="00DC60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60CA">
              <w:rPr>
                <w:rFonts w:ascii="Arial" w:hAnsi="Arial" w:cs="Arial"/>
                <w:sz w:val="16"/>
                <w:szCs w:val="16"/>
              </w:rPr>
            </w:r>
            <w:r w:rsidRPr="00DC6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DC60CA" w14:paraId="0E85DBCA" w14:textId="77777777" w:rsidTr="00DC60CA">
        <w:trPr>
          <w:cantSplit/>
          <w:trHeight w:hRule="exact" w:val="720"/>
        </w:trPr>
        <w:tc>
          <w:tcPr>
            <w:tcW w:w="11335" w:type="dxa"/>
            <w:gridSpan w:val="2"/>
          </w:tcPr>
          <w:p w14:paraId="292A8D7A" w14:textId="77777777" w:rsidR="00DC60CA" w:rsidRDefault="00DC60CA" w:rsidP="00C30448">
            <w:pPr>
              <w:rPr>
                <w:rFonts w:ascii="Arial" w:hAnsi="Arial" w:cs="Arial"/>
                <w:sz w:val="14"/>
                <w:szCs w:val="14"/>
              </w:rPr>
            </w:pPr>
            <w:r w:rsidRPr="00DC60CA">
              <w:rPr>
                <w:rFonts w:ascii="Arial" w:hAnsi="Arial" w:cs="Arial"/>
                <w:sz w:val="14"/>
                <w:szCs w:val="14"/>
              </w:rPr>
              <w:t xml:space="preserve">EMERGENCY CONTACT(S): </w:t>
            </w:r>
          </w:p>
          <w:p w14:paraId="2689C636" w14:textId="608242BB" w:rsidR="00DC60CA" w:rsidRPr="00B53B47" w:rsidRDefault="00DC60CA" w:rsidP="00DC60CA">
            <w:pPr>
              <w:spacing w:before="40" w:after="40"/>
            </w:pPr>
            <w:r w:rsidRPr="00DC60C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9" w:name="Text142"/>
            <w:r w:rsidRPr="00DC60C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C60CA">
              <w:rPr>
                <w:rFonts w:ascii="Arial" w:hAnsi="Arial" w:cs="Arial"/>
                <w:sz w:val="16"/>
                <w:szCs w:val="16"/>
              </w:rPr>
            </w:r>
            <w:r w:rsidRPr="00DC60C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C60C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DC60CA" w14:paraId="76D258F0" w14:textId="77777777" w:rsidTr="00DC60CA">
        <w:trPr>
          <w:cantSplit/>
          <w:trHeight w:hRule="exact" w:val="576"/>
        </w:trPr>
        <w:tc>
          <w:tcPr>
            <w:tcW w:w="8905" w:type="dxa"/>
          </w:tcPr>
          <w:p w14:paraId="74AF5294" w14:textId="77777777" w:rsidR="00DC60CA" w:rsidRDefault="00DC60CA" w:rsidP="00DC60CA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>
              <w:rPr>
                <w:b w:val="0"/>
                <w:bCs w:val="0"/>
                <w:szCs w:val="16"/>
              </w:rPr>
              <w:t xml:space="preserve">PROVIDER SIGNATURE: </w:t>
            </w:r>
          </w:p>
          <w:p w14:paraId="494F5DA0" w14:textId="04FFDEDF" w:rsidR="00DC60CA" w:rsidRPr="00DC60CA" w:rsidRDefault="00DC60CA" w:rsidP="00DC60CA">
            <w:pPr>
              <w:rPr>
                <w:rFonts w:ascii="Arial" w:hAnsi="Arial" w:cs="Arial"/>
              </w:rPr>
            </w:pPr>
            <w:r w:rsidRPr="00DC60CA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430" w:type="dxa"/>
          </w:tcPr>
          <w:p w14:paraId="1A94C124" w14:textId="77777777" w:rsidR="00DC60CA" w:rsidRPr="00AD7268" w:rsidRDefault="00DC60CA" w:rsidP="00DC60CA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AD7268">
              <w:rPr>
                <w:b w:val="0"/>
                <w:bCs w:val="0"/>
                <w:szCs w:val="16"/>
              </w:rPr>
              <w:t>DATE:</w:t>
            </w:r>
          </w:p>
          <w:p w14:paraId="04C78F55" w14:textId="57C2364D" w:rsidR="00DC60CA" w:rsidRPr="00AD7268" w:rsidRDefault="00DC60CA" w:rsidP="00DC60CA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480B7F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6"/>
              </w:rPr>
              <w:instrText xml:space="preserve"> FORMTEXT </w:instrText>
            </w:r>
            <w:r w:rsidRPr="00480B7F">
              <w:rPr>
                <w:sz w:val="16"/>
                <w:szCs w:val="16"/>
              </w:rPr>
            </w:r>
            <w:r w:rsidRPr="00480B7F">
              <w:rPr>
                <w:sz w:val="16"/>
                <w:szCs w:val="16"/>
              </w:rPr>
              <w:fldChar w:fldCharType="separate"/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sz w:val="16"/>
                <w:szCs w:val="16"/>
              </w:rPr>
              <w:fldChar w:fldCharType="end"/>
            </w:r>
            <w:r w:rsidRPr="00480B7F">
              <w:rPr>
                <w:sz w:val="16"/>
                <w:szCs w:val="16"/>
              </w:rPr>
              <w:t xml:space="preserve"> / </w:t>
            </w:r>
            <w:r w:rsidRPr="00480B7F">
              <w:rPr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6"/>
              </w:rPr>
              <w:instrText xml:space="preserve"> FORMTEXT </w:instrText>
            </w:r>
            <w:r w:rsidRPr="00480B7F">
              <w:rPr>
                <w:sz w:val="16"/>
                <w:szCs w:val="16"/>
              </w:rPr>
            </w:r>
            <w:r w:rsidRPr="00480B7F">
              <w:rPr>
                <w:sz w:val="16"/>
                <w:szCs w:val="16"/>
              </w:rPr>
              <w:fldChar w:fldCharType="separate"/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sz w:val="16"/>
                <w:szCs w:val="16"/>
              </w:rPr>
              <w:fldChar w:fldCharType="end"/>
            </w:r>
            <w:r w:rsidRPr="00480B7F">
              <w:rPr>
                <w:sz w:val="16"/>
                <w:szCs w:val="16"/>
              </w:rPr>
              <w:t xml:space="preserve"> / </w:t>
            </w:r>
            <w:r w:rsidRPr="00480B7F">
              <w:rPr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6"/>
              </w:rPr>
              <w:instrText xml:space="preserve"> FORMTEXT </w:instrText>
            </w:r>
            <w:r w:rsidRPr="00480B7F">
              <w:rPr>
                <w:sz w:val="16"/>
                <w:szCs w:val="16"/>
              </w:rPr>
            </w:r>
            <w:r w:rsidRPr="00480B7F">
              <w:rPr>
                <w:sz w:val="16"/>
                <w:szCs w:val="16"/>
              </w:rPr>
              <w:fldChar w:fldCharType="separate"/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sz w:val="16"/>
                <w:szCs w:val="16"/>
              </w:rPr>
              <w:fldChar w:fldCharType="end"/>
            </w:r>
          </w:p>
        </w:tc>
      </w:tr>
      <w:tr w:rsidR="00DC60CA" w14:paraId="24020A39" w14:textId="77777777" w:rsidTr="00DC60CA">
        <w:trPr>
          <w:cantSplit/>
          <w:trHeight w:hRule="exact" w:val="576"/>
        </w:trPr>
        <w:tc>
          <w:tcPr>
            <w:tcW w:w="8905" w:type="dxa"/>
          </w:tcPr>
          <w:p w14:paraId="3FC7EE40" w14:textId="20551428" w:rsidR="00DC60CA" w:rsidRDefault="00DC60CA" w:rsidP="00DC60CA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AD7268">
              <w:rPr>
                <w:b w:val="0"/>
                <w:bCs w:val="0"/>
                <w:szCs w:val="16"/>
              </w:rPr>
              <w:t>SIGNATURE – PARENT OR PERSON LEGALLY RESPONSIBLE:</w:t>
            </w:r>
          </w:p>
          <w:p w14:paraId="67E6411E" w14:textId="190EEE80" w:rsidR="00DC60CA" w:rsidRPr="00DC60CA" w:rsidRDefault="00DC60CA" w:rsidP="00DC60CA">
            <w:r w:rsidRPr="00DC60CA">
              <w:rPr>
                <w:rFonts w:ascii="Arial" w:hAnsi="Arial" w:cs="Arial"/>
                <w:sz w:val="20"/>
                <w:szCs w:val="20"/>
              </w:rPr>
              <w:t>X</w:t>
            </w:r>
          </w:p>
          <w:p w14:paraId="740BEFB4" w14:textId="77777777" w:rsidR="00DC60CA" w:rsidRPr="00121DA1" w:rsidRDefault="00DC60CA" w:rsidP="00DC60CA"/>
          <w:p w14:paraId="08F7C029" w14:textId="77777777" w:rsidR="00DC60CA" w:rsidRPr="006E4FAB" w:rsidRDefault="00DC60CA" w:rsidP="00DC60CA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  <w:p w14:paraId="637C9823" w14:textId="77777777" w:rsidR="00DC60CA" w:rsidRPr="00AD7268" w:rsidRDefault="00DC60CA" w:rsidP="00DC60CA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</w:p>
        </w:tc>
        <w:tc>
          <w:tcPr>
            <w:tcW w:w="2430" w:type="dxa"/>
          </w:tcPr>
          <w:p w14:paraId="03FE6E89" w14:textId="77777777" w:rsidR="00DC60CA" w:rsidRPr="00AD7268" w:rsidRDefault="00DC60CA" w:rsidP="00DC60CA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AD7268">
              <w:rPr>
                <w:b w:val="0"/>
                <w:bCs w:val="0"/>
                <w:szCs w:val="16"/>
              </w:rPr>
              <w:t>DATE:</w:t>
            </w:r>
          </w:p>
          <w:p w14:paraId="3DE56289" w14:textId="52E324A8" w:rsidR="00DC60CA" w:rsidRPr="00AD7268" w:rsidRDefault="00DC60CA" w:rsidP="00DC60CA">
            <w:pPr>
              <w:pStyle w:val="Heading1"/>
              <w:spacing w:before="20"/>
              <w:jc w:val="left"/>
              <w:rPr>
                <w:b w:val="0"/>
                <w:bCs w:val="0"/>
                <w:szCs w:val="16"/>
              </w:rPr>
            </w:pPr>
            <w:r w:rsidRPr="00480B7F"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6"/>
              </w:rPr>
              <w:instrText xml:space="preserve"> FORMTEXT </w:instrText>
            </w:r>
            <w:r w:rsidRPr="00480B7F">
              <w:rPr>
                <w:sz w:val="16"/>
                <w:szCs w:val="16"/>
              </w:rPr>
            </w:r>
            <w:r w:rsidRPr="00480B7F">
              <w:rPr>
                <w:sz w:val="16"/>
                <w:szCs w:val="16"/>
              </w:rPr>
              <w:fldChar w:fldCharType="separate"/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sz w:val="16"/>
                <w:szCs w:val="16"/>
              </w:rPr>
              <w:fldChar w:fldCharType="end"/>
            </w:r>
            <w:r w:rsidRPr="00480B7F">
              <w:rPr>
                <w:sz w:val="16"/>
                <w:szCs w:val="16"/>
              </w:rPr>
              <w:t xml:space="preserve"> / </w:t>
            </w:r>
            <w:r w:rsidRPr="00480B7F">
              <w:rPr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6"/>
              </w:rPr>
              <w:instrText xml:space="preserve"> FORMTEXT </w:instrText>
            </w:r>
            <w:r w:rsidRPr="00480B7F">
              <w:rPr>
                <w:sz w:val="16"/>
                <w:szCs w:val="16"/>
              </w:rPr>
            </w:r>
            <w:r w:rsidRPr="00480B7F">
              <w:rPr>
                <w:sz w:val="16"/>
                <w:szCs w:val="16"/>
              </w:rPr>
              <w:fldChar w:fldCharType="separate"/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sz w:val="16"/>
                <w:szCs w:val="16"/>
              </w:rPr>
              <w:fldChar w:fldCharType="end"/>
            </w:r>
            <w:r w:rsidRPr="00480B7F">
              <w:rPr>
                <w:sz w:val="16"/>
                <w:szCs w:val="16"/>
              </w:rPr>
              <w:t xml:space="preserve"> / </w:t>
            </w:r>
            <w:r w:rsidRPr="00480B7F">
              <w:rPr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480B7F">
              <w:rPr>
                <w:sz w:val="16"/>
                <w:szCs w:val="16"/>
              </w:rPr>
              <w:instrText xml:space="preserve"> FORMTEXT </w:instrText>
            </w:r>
            <w:r w:rsidRPr="00480B7F">
              <w:rPr>
                <w:sz w:val="16"/>
                <w:szCs w:val="16"/>
              </w:rPr>
            </w:r>
            <w:r w:rsidRPr="00480B7F">
              <w:rPr>
                <w:sz w:val="16"/>
                <w:szCs w:val="16"/>
              </w:rPr>
              <w:fldChar w:fldCharType="separate"/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noProof/>
                <w:sz w:val="16"/>
                <w:szCs w:val="16"/>
              </w:rPr>
              <w:t> </w:t>
            </w:r>
            <w:r w:rsidRPr="00480B7F">
              <w:rPr>
                <w:sz w:val="16"/>
                <w:szCs w:val="16"/>
              </w:rPr>
              <w:fldChar w:fldCharType="end"/>
            </w:r>
          </w:p>
        </w:tc>
      </w:tr>
    </w:tbl>
    <w:p w14:paraId="404D8383" w14:textId="77777777" w:rsidR="00EF21E6" w:rsidRDefault="00EF21E6" w:rsidP="00DC60CA">
      <w:pPr>
        <w:spacing w:before="40"/>
        <w:rPr>
          <w:rFonts w:ascii="Arial" w:hAnsi="Arial" w:cs="Arial"/>
          <w:b/>
          <w:bCs/>
          <w:sz w:val="14"/>
        </w:rPr>
      </w:pPr>
    </w:p>
    <w:sectPr w:rsidR="00EF21E6" w:rsidSect="00AD7268">
      <w:pgSz w:w="12240" w:h="15840" w:code="1"/>
      <w:pgMar w:top="403" w:right="360" w:bottom="360" w:left="50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23ADF" w14:textId="77777777" w:rsidR="0000137B" w:rsidRDefault="0000137B" w:rsidP="00C645B6">
      <w:r>
        <w:separator/>
      </w:r>
    </w:p>
  </w:endnote>
  <w:endnote w:type="continuationSeparator" w:id="0">
    <w:p w14:paraId="06CE3F87" w14:textId="77777777" w:rsidR="0000137B" w:rsidRDefault="0000137B" w:rsidP="00C6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3978D" w14:textId="77777777" w:rsidR="0000137B" w:rsidRDefault="0000137B" w:rsidP="00C645B6">
      <w:r>
        <w:separator/>
      </w:r>
    </w:p>
  </w:footnote>
  <w:footnote w:type="continuationSeparator" w:id="0">
    <w:p w14:paraId="63BB137C" w14:textId="77777777" w:rsidR="0000137B" w:rsidRDefault="0000137B" w:rsidP="00C64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vD1S7H2G8//OkT0KIdXytCDYm0q6HrSig762DjIg84vr09Ux26jMY3VSUGPJrGxn9BFSl66oTa115ryRKpApg==" w:salt="23SX1mX/UQAqLhgR48ACG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32"/>
    <w:rsid w:val="0000137B"/>
    <w:rsid w:val="00012A70"/>
    <w:rsid w:val="00021AA2"/>
    <w:rsid w:val="00023CEB"/>
    <w:rsid w:val="0003158B"/>
    <w:rsid w:val="000531D3"/>
    <w:rsid w:val="000556FF"/>
    <w:rsid w:val="0006268F"/>
    <w:rsid w:val="000640DE"/>
    <w:rsid w:val="00074075"/>
    <w:rsid w:val="000866AD"/>
    <w:rsid w:val="000925F7"/>
    <w:rsid w:val="000A5F20"/>
    <w:rsid w:val="000B21E1"/>
    <w:rsid w:val="000B2671"/>
    <w:rsid w:val="000C7DFC"/>
    <w:rsid w:val="000D6D9D"/>
    <w:rsid w:val="000E153E"/>
    <w:rsid w:val="000E675E"/>
    <w:rsid w:val="000F316A"/>
    <w:rsid w:val="000F322E"/>
    <w:rsid w:val="000F6034"/>
    <w:rsid w:val="00102B92"/>
    <w:rsid w:val="00121DA1"/>
    <w:rsid w:val="0015124D"/>
    <w:rsid w:val="001A6E6E"/>
    <w:rsid w:val="001B5C25"/>
    <w:rsid w:val="001F702C"/>
    <w:rsid w:val="001F7C73"/>
    <w:rsid w:val="00203EB9"/>
    <w:rsid w:val="002325B2"/>
    <w:rsid w:val="00251E8D"/>
    <w:rsid w:val="0025351B"/>
    <w:rsid w:val="00254D77"/>
    <w:rsid w:val="002775AE"/>
    <w:rsid w:val="0028643B"/>
    <w:rsid w:val="00296BBF"/>
    <w:rsid w:val="002A157A"/>
    <w:rsid w:val="002A5506"/>
    <w:rsid w:val="002A7028"/>
    <w:rsid w:val="002A70E8"/>
    <w:rsid w:val="002B0203"/>
    <w:rsid w:val="002B33CA"/>
    <w:rsid w:val="002D058F"/>
    <w:rsid w:val="002E22B8"/>
    <w:rsid w:val="002E2E15"/>
    <w:rsid w:val="002E6D91"/>
    <w:rsid w:val="002F5F44"/>
    <w:rsid w:val="003025E7"/>
    <w:rsid w:val="00313079"/>
    <w:rsid w:val="003157FD"/>
    <w:rsid w:val="00325414"/>
    <w:rsid w:val="00325B8D"/>
    <w:rsid w:val="00360B02"/>
    <w:rsid w:val="003670C2"/>
    <w:rsid w:val="00382AF7"/>
    <w:rsid w:val="00382C92"/>
    <w:rsid w:val="003933A5"/>
    <w:rsid w:val="003A698A"/>
    <w:rsid w:val="003A6CFC"/>
    <w:rsid w:val="003B4478"/>
    <w:rsid w:val="003B6DF3"/>
    <w:rsid w:val="003E0223"/>
    <w:rsid w:val="003F7AD1"/>
    <w:rsid w:val="00403C1B"/>
    <w:rsid w:val="0041138A"/>
    <w:rsid w:val="00412C2E"/>
    <w:rsid w:val="00420ACF"/>
    <w:rsid w:val="00425531"/>
    <w:rsid w:val="00427F45"/>
    <w:rsid w:val="00430D98"/>
    <w:rsid w:val="004328BB"/>
    <w:rsid w:val="004371C7"/>
    <w:rsid w:val="0045012D"/>
    <w:rsid w:val="00451469"/>
    <w:rsid w:val="00454C0A"/>
    <w:rsid w:val="00454E7A"/>
    <w:rsid w:val="00480B7F"/>
    <w:rsid w:val="00485B2B"/>
    <w:rsid w:val="004B1056"/>
    <w:rsid w:val="004B156C"/>
    <w:rsid w:val="004B7399"/>
    <w:rsid w:val="004C0FC3"/>
    <w:rsid w:val="004C7168"/>
    <w:rsid w:val="004D5E64"/>
    <w:rsid w:val="004E7A13"/>
    <w:rsid w:val="0050411B"/>
    <w:rsid w:val="00510F71"/>
    <w:rsid w:val="00520E08"/>
    <w:rsid w:val="005403AD"/>
    <w:rsid w:val="00541194"/>
    <w:rsid w:val="0054269E"/>
    <w:rsid w:val="005453B0"/>
    <w:rsid w:val="00556FF6"/>
    <w:rsid w:val="0057547D"/>
    <w:rsid w:val="00575F14"/>
    <w:rsid w:val="00592929"/>
    <w:rsid w:val="005942DD"/>
    <w:rsid w:val="00594FEF"/>
    <w:rsid w:val="005A4982"/>
    <w:rsid w:val="005C1BAC"/>
    <w:rsid w:val="00601E9C"/>
    <w:rsid w:val="00604BCD"/>
    <w:rsid w:val="00606C2B"/>
    <w:rsid w:val="00621188"/>
    <w:rsid w:val="00626A95"/>
    <w:rsid w:val="0065231F"/>
    <w:rsid w:val="0066139B"/>
    <w:rsid w:val="00670BF7"/>
    <w:rsid w:val="00671396"/>
    <w:rsid w:val="006752C3"/>
    <w:rsid w:val="006919B7"/>
    <w:rsid w:val="006A387A"/>
    <w:rsid w:val="006A7F38"/>
    <w:rsid w:val="006A7FA1"/>
    <w:rsid w:val="006C5AB4"/>
    <w:rsid w:val="006C6049"/>
    <w:rsid w:val="006E4FAB"/>
    <w:rsid w:val="006F2744"/>
    <w:rsid w:val="006F5AD8"/>
    <w:rsid w:val="007003A9"/>
    <w:rsid w:val="007033A4"/>
    <w:rsid w:val="00717B01"/>
    <w:rsid w:val="0073196B"/>
    <w:rsid w:val="007513F3"/>
    <w:rsid w:val="00752DCC"/>
    <w:rsid w:val="0076589B"/>
    <w:rsid w:val="00765EC2"/>
    <w:rsid w:val="0077193C"/>
    <w:rsid w:val="00772562"/>
    <w:rsid w:val="00793285"/>
    <w:rsid w:val="007A7D09"/>
    <w:rsid w:val="007C7560"/>
    <w:rsid w:val="007D1418"/>
    <w:rsid w:val="007D1F9C"/>
    <w:rsid w:val="007D72C6"/>
    <w:rsid w:val="007E2442"/>
    <w:rsid w:val="007E3A67"/>
    <w:rsid w:val="007E67CF"/>
    <w:rsid w:val="00810D2A"/>
    <w:rsid w:val="00824F38"/>
    <w:rsid w:val="00866168"/>
    <w:rsid w:val="008B2617"/>
    <w:rsid w:val="008B767C"/>
    <w:rsid w:val="008C5CF5"/>
    <w:rsid w:val="008E4DC1"/>
    <w:rsid w:val="008E7229"/>
    <w:rsid w:val="008F71E9"/>
    <w:rsid w:val="008F77B0"/>
    <w:rsid w:val="008F7A76"/>
    <w:rsid w:val="009101C3"/>
    <w:rsid w:val="00916F17"/>
    <w:rsid w:val="00921752"/>
    <w:rsid w:val="00925192"/>
    <w:rsid w:val="009272B0"/>
    <w:rsid w:val="00927CFC"/>
    <w:rsid w:val="00933CEA"/>
    <w:rsid w:val="00942C89"/>
    <w:rsid w:val="00956B3D"/>
    <w:rsid w:val="00973A8F"/>
    <w:rsid w:val="00974C71"/>
    <w:rsid w:val="009A4E9F"/>
    <w:rsid w:val="009B1AC4"/>
    <w:rsid w:val="009B2E50"/>
    <w:rsid w:val="009B40E2"/>
    <w:rsid w:val="009B45C0"/>
    <w:rsid w:val="009F4808"/>
    <w:rsid w:val="009F68D5"/>
    <w:rsid w:val="00A10CE1"/>
    <w:rsid w:val="00A35841"/>
    <w:rsid w:val="00A37042"/>
    <w:rsid w:val="00A441B4"/>
    <w:rsid w:val="00A50D8A"/>
    <w:rsid w:val="00A66184"/>
    <w:rsid w:val="00A73313"/>
    <w:rsid w:val="00A750B0"/>
    <w:rsid w:val="00A85214"/>
    <w:rsid w:val="00A875EF"/>
    <w:rsid w:val="00A96A48"/>
    <w:rsid w:val="00AA3B12"/>
    <w:rsid w:val="00AD7268"/>
    <w:rsid w:val="00AE5F9C"/>
    <w:rsid w:val="00AF7492"/>
    <w:rsid w:val="00B020B2"/>
    <w:rsid w:val="00B53B47"/>
    <w:rsid w:val="00B53D8C"/>
    <w:rsid w:val="00B64C36"/>
    <w:rsid w:val="00B73057"/>
    <w:rsid w:val="00B74689"/>
    <w:rsid w:val="00BA32DA"/>
    <w:rsid w:val="00BC7011"/>
    <w:rsid w:val="00BC7D67"/>
    <w:rsid w:val="00BF776B"/>
    <w:rsid w:val="00BF7C11"/>
    <w:rsid w:val="00C04999"/>
    <w:rsid w:val="00C06C85"/>
    <w:rsid w:val="00C12458"/>
    <w:rsid w:val="00C4073B"/>
    <w:rsid w:val="00C540A3"/>
    <w:rsid w:val="00C57902"/>
    <w:rsid w:val="00C645B6"/>
    <w:rsid w:val="00C664DF"/>
    <w:rsid w:val="00C672D8"/>
    <w:rsid w:val="00CE7B8F"/>
    <w:rsid w:val="00CF3B68"/>
    <w:rsid w:val="00D10DC9"/>
    <w:rsid w:val="00D1277E"/>
    <w:rsid w:val="00D15E53"/>
    <w:rsid w:val="00D22002"/>
    <w:rsid w:val="00D2276D"/>
    <w:rsid w:val="00D34127"/>
    <w:rsid w:val="00D50AAE"/>
    <w:rsid w:val="00D53008"/>
    <w:rsid w:val="00D77DB1"/>
    <w:rsid w:val="00DA2345"/>
    <w:rsid w:val="00DB72E2"/>
    <w:rsid w:val="00DC35A3"/>
    <w:rsid w:val="00DC60CA"/>
    <w:rsid w:val="00DD54F3"/>
    <w:rsid w:val="00DD77F6"/>
    <w:rsid w:val="00DE52A6"/>
    <w:rsid w:val="00DF2B25"/>
    <w:rsid w:val="00E017F0"/>
    <w:rsid w:val="00E20750"/>
    <w:rsid w:val="00E25232"/>
    <w:rsid w:val="00E331A4"/>
    <w:rsid w:val="00E35121"/>
    <w:rsid w:val="00E36730"/>
    <w:rsid w:val="00E50DB4"/>
    <w:rsid w:val="00E64D50"/>
    <w:rsid w:val="00E64F77"/>
    <w:rsid w:val="00E85D1C"/>
    <w:rsid w:val="00E9187E"/>
    <w:rsid w:val="00EA1EC6"/>
    <w:rsid w:val="00EA6ED2"/>
    <w:rsid w:val="00EB410D"/>
    <w:rsid w:val="00EB68D1"/>
    <w:rsid w:val="00ED17F0"/>
    <w:rsid w:val="00ED3AD5"/>
    <w:rsid w:val="00EE54AB"/>
    <w:rsid w:val="00EF21E6"/>
    <w:rsid w:val="00EF5D27"/>
    <w:rsid w:val="00F154FE"/>
    <w:rsid w:val="00F6277D"/>
    <w:rsid w:val="00F72EE5"/>
    <w:rsid w:val="00F75D8F"/>
    <w:rsid w:val="00F80F4F"/>
    <w:rsid w:val="00F90717"/>
    <w:rsid w:val="00FA2763"/>
    <w:rsid w:val="00FA4336"/>
    <w:rsid w:val="00FB44B5"/>
    <w:rsid w:val="00FB63D1"/>
    <w:rsid w:val="00FC2472"/>
    <w:rsid w:val="00FC5F15"/>
    <w:rsid w:val="00FD54C5"/>
    <w:rsid w:val="00FD6041"/>
    <w:rsid w:val="00FE3DAA"/>
    <w:rsid w:val="00FE65F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1D3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5232"/>
    <w:pPr>
      <w:keepNext/>
      <w:jc w:val="right"/>
      <w:outlineLvl w:val="0"/>
    </w:pPr>
    <w:rPr>
      <w:rFonts w:ascii="Arial" w:hAnsi="Arial" w:cs="Arial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5232"/>
    <w:rPr>
      <w:rFonts w:ascii="Arial" w:eastAsia="Times New Roman" w:hAnsi="Arial" w:cs="Arial"/>
      <w:b/>
      <w:bCs/>
      <w:sz w:val="1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25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23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2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232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71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5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5B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2022-09-08T17:54:00Z</dcterms:created>
  <dcterms:modified xsi:type="dcterms:W3CDTF">2022-09-08T17:54:00Z</dcterms:modified>
</cp:coreProperties>
</file>