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8573E8" w14:textId="0FE40494" w:rsidR="00C04393" w:rsidRDefault="005C7CED">
      <w:r>
        <w:t xml:space="preserve">May </w:t>
      </w:r>
      <w:r w:rsidR="00A837B3">
        <w:t>7</w:t>
      </w:r>
      <w:proofErr w:type="gramStart"/>
      <w:r>
        <w:t xml:space="preserve"> 2026</w:t>
      </w:r>
      <w:proofErr w:type="gramEnd"/>
      <w:r>
        <w:t xml:space="preserve"> Zoom link</w:t>
      </w:r>
    </w:p>
    <w:p w14:paraId="3F2FEAD8" w14:textId="77777777" w:rsidR="005C7CED" w:rsidRDefault="005C7CED"/>
    <w:p w14:paraId="6436E64E" w14:textId="7A411E6A" w:rsidR="00A837B3" w:rsidRDefault="00A837B3">
      <w:r w:rsidRPr="00A837B3">
        <w:t>https://us06web.zoom.us/rec/share/b0izhRfrVCHZakVtg8HhbULGe0KKTbtkMMbUK3waRNw_w1-I3jIy1iXDLbwvias.9I34niCT0ipHcmCj</w:t>
      </w:r>
    </w:p>
    <w:sectPr w:rsidR="00A837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7CED"/>
    <w:rsid w:val="005C7CED"/>
    <w:rsid w:val="007D35FC"/>
    <w:rsid w:val="00A837B3"/>
    <w:rsid w:val="00C04393"/>
    <w:rsid w:val="00C31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902221"/>
  <w15:chartTrackingRefBased/>
  <w15:docId w15:val="{02B76616-77F8-4960-91F6-B3AFD94647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C7C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C7C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C7CE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C7C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C7CE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C7C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C7C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C7C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C7C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C7C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C7C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C7C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C7CE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C7CE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C7CE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C7CE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C7CE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C7CE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C7C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C7C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C7C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C7C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C7C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C7CE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C7CE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C7CE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7C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7CE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C7CE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</Words>
  <Characters>117</Characters>
  <Application>Microsoft Office Word</Application>
  <DocSecurity>0</DocSecurity>
  <Lines>1</Lines>
  <Paragraphs>1</Paragraphs>
  <ScaleCrop>false</ScaleCrop>
  <Company/>
  <LinksUpToDate>false</LinksUpToDate>
  <CharactersWithSpaces>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donna edge</dc:creator>
  <cp:keywords/>
  <dc:description/>
  <cp:lastModifiedBy>donna edge</cp:lastModifiedBy>
  <cp:revision>2</cp:revision>
  <dcterms:created xsi:type="dcterms:W3CDTF">2026-05-21T16:18:00Z</dcterms:created>
  <dcterms:modified xsi:type="dcterms:W3CDTF">2026-05-21T16:18:00Z</dcterms:modified>
</cp:coreProperties>
</file>