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9833" w14:textId="77777777" w:rsidR="00790CE1" w:rsidRDefault="00CC62F5">
      <w:pPr>
        <w:spacing w:after="0" w:line="259" w:lineRule="auto"/>
        <w:ind w:left="0" w:right="62" w:firstLine="0"/>
        <w:jc w:val="center"/>
      </w:pPr>
      <w:r>
        <w:rPr>
          <w:b/>
          <w:sz w:val="28"/>
        </w:rPr>
        <w:t xml:space="preserve">VEHICLE ACCESSIBILITY PLAN </w:t>
      </w:r>
    </w:p>
    <w:p w14:paraId="1BAB9A07" w14:textId="77777777" w:rsidR="00E40187" w:rsidRDefault="00E62582">
      <w:pPr>
        <w:pStyle w:val="Heading1"/>
        <w:numPr>
          <w:ilvl w:val="0"/>
          <w:numId w:val="0"/>
        </w:numPr>
        <w:jc w:val="center"/>
      </w:pPr>
      <w:r>
        <w:t>Arenac Public Transit Authority</w:t>
      </w:r>
      <w:r w:rsidR="00CC62F5">
        <w:t xml:space="preserve"> </w:t>
      </w:r>
    </w:p>
    <w:p w14:paraId="40DF82F6" w14:textId="77777777" w:rsidR="00E40187" w:rsidRDefault="00E40187">
      <w:pPr>
        <w:pStyle w:val="Heading1"/>
        <w:numPr>
          <w:ilvl w:val="0"/>
          <w:numId w:val="0"/>
        </w:numPr>
        <w:jc w:val="center"/>
      </w:pPr>
      <w:r>
        <w:t>4358 Airpark Drive</w:t>
      </w:r>
    </w:p>
    <w:p w14:paraId="4EB3941B" w14:textId="77777777" w:rsidR="00E40187" w:rsidRDefault="00E40187">
      <w:pPr>
        <w:pStyle w:val="Heading1"/>
        <w:numPr>
          <w:ilvl w:val="0"/>
          <w:numId w:val="0"/>
        </w:numPr>
        <w:jc w:val="center"/>
      </w:pPr>
      <w:r>
        <w:t>P.O. Box 431</w:t>
      </w:r>
    </w:p>
    <w:p w14:paraId="4AA89CE4" w14:textId="4A7747CE" w:rsidR="00790CE1" w:rsidRDefault="00E40187">
      <w:pPr>
        <w:pStyle w:val="Heading1"/>
        <w:numPr>
          <w:ilvl w:val="0"/>
          <w:numId w:val="0"/>
        </w:numPr>
        <w:jc w:val="center"/>
      </w:pPr>
      <w:r>
        <w:t>Standish, MI 48658</w:t>
      </w:r>
      <w:r w:rsidR="00CC62F5">
        <w:t xml:space="preserve"> </w:t>
      </w:r>
    </w:p>
    <w:p w14:paraId="4197B1CB" w14:textId="77777777" w:rsidR="00790CE1" w:rsidRDefault="00CC62F5">
      <w:pPr>
        <w:spacing w:after="0" w:line="259" w:lineRule="auto"/>
        <w:ind w:left="0" w:right="0" w:firstLine="0"/>
        <w:jc w:val="center"/>
      </w:pPr>
      <w:r>
        <w:rPr>
          <w:b/>
        </w:rPr>
        <w:t xml:space="preserve"> </w:t>
      </w:r>
    </w:p>
    <w:p w14:paraId="738C7FDA" w14:textId="77777777" w:rsidR="00790CE1" w:rsidRDefault="00CC62F5">
      <w:pPr>
        <w:spacing w:after="0" w:line="259" w:lineRule="auto"/>
        <w:ind w:left="0" w:right="0" w:firstLine="0"/>
        <w:jc w:val="center"/>
      </w:pPr>
      <w:r>
        <w:rPr>
          <w:b/>
        </w:rPr>
        <w:t xml:space="preserve"> </w:t>
      </w:r>
    </w:p>
    <w:p w14:paraId="7011B67E" w14:textId="77777777" w:rsidR="00790CE1" w:rsidRDefault="00CC62F5">
      <w:pPr>
        <w:spacing w:after="0" w:line="259" w:lineRule="auto"/>
        <w:ind w:left="0" w:right="0" w:firstLine="0"/>
        <w:jc w:val="center"/>
      </w:pPr>
      <w:r>
        <w:rPr>
          <w:b/>
        </w:rPr>
        <w:t xml:space="preserve"> </w:t>
      </w:r>
    </w:p>
    <w:tbl>
      <w:tblPr>
        <w:tblStyle w:val="TableGrid"/>
        <w:tblW w:w="5427" w:type="dxa"/>
        <w:tblInd w:w="0" w:type="dxa"/>
        <w:tblLook w:val="04A0" w:firstRow="1" w:lastRow="0" w:firstColumn="1" w:lastColumn="0" w:noHBand="0" w:noVBand="1"/>
      </w:tblPr>
      <w:tblGrid>
        <w:gridCol w:w="3601"/>
        <w:gridCol w:w="1826"/>
      </w:tblGrid>
      <w:tr w:rsidR="00790CE1" w14:paraId="0485C507" w14:textId="77777777">
        <w:trPr>
          <w:trHeight w:val="547"/>
        </w:trPr>
        <w:tc>
          <w:tcPr>
            <w:tcW w:w="3601" w:type="dxa"/>
            <w:tcBorders>
              <w:top w:val="nil"/>
              <w:left w:val="nil"/>
              <w:bottom w:val="nil"/>
              <w:right w:val="nil"/>
            </w:tcBorders>
          </w:tcPr>
          <w:p w14:paraId="7292F9FB" w14:textId="24495BDC" w:rsidR="00790CE1" w:rsidRDefault="00CC62F5">
            <w:pPr>
              <w:tabs>
                <w:tab w:val="center" w:pos="2881"/>
              </w:tabs>
              <w:spacing w:after="0" w:line="259" w:lineRule="auto"/>
              <w:ind w:left="0" w:right="0" w:firstLine="0"/>
              <w:jc w:val="left"/>
            </w:pPr>
            <w:r>
              <w:t xml:space="preserve">DATE LAC REVIEWED: </w:t>
            </w:r>
            <w:r w:rsidR="00F74803">
              <w:t>December 14, 2021</w:t>
            </w:r>
            <w:r>
              <w:t xml:space="preserve"> </w:t>
            </w:r>
          </w:p>
          <w:p w14:paraId="0B8CF5EB" w14:textId="77777777" w:rsidR="00790CE1" w:rsidRDefault="00CC62F5">
            <w:pPr>
              <w:spacing w:after="0" w:line="259" w:lineRule="auto"/>
              <w:ind w:left="0" w:right="0" w:firstLine="0"/>
              <w:jc w:val="left"/>
            </w:pPr>
            <w:r>
              <w:t xml:space="preserve"> </w:t>
            </w:r>
          </w:p>
        </w:tc>
        <w:tc>
          <w:tcPr>
            <w:tcW w:w="1826" w:type="dxa"/>
            <w:tcBorders>
              <w:top w:val="nil"/>
              <w:left w:val="nil"/>
              <w:bottom w:val="nil"/>
              <w:right w:val="nil"/>
            </w:tcBorders>
          </w:tcPr>
          <w:p w14:paraId="39C2E2DB" w14:textId="0BF254E5" w:rsidR="00790CE1" w:rsidRDefault="00790CE1">
            <w:pPr>
              <w:spacing w:after="0" w:line="259" w:lineRule="auto"/>
              <w:ind w:left="0" w:right="0" w:firstLine="0"/>
            </w:pPr>
          </w:p>
        </w:tc>
      </w:tr>
      <w:tr w:rsidR="00790CE1" w14:paraId="59963594" w14:textId="77777777">
        <w:trPr>
          <w:trHeight w:val="271"/>
        </w:trPr>
        <w:tc>
          <w:tcPr>
            <w:tcW w:w="3601" w:type="dxa"/>
            <w:tcBorders>
              <w:top w:val="nil"/>
              <w:left w:val="nil"/>
              <w:bottom w:val="nil"/>
              <w:right w:val="nil"/>
            </w:tcBorders>
          </w:tcPr>
          <w:p w14:paraId="1AE44C60" w14:textId="1F9B7A57" w:rsidR="00790CE1" w:rsidRDefault="00CC62F5">
            <w:pPr>
              <w:spacing w:after="0" w:line="259" w:lineRule="auto"/>
              <w:ind w:left="0" w:right="0" w:firstLine="0"/>
              <w:jc w:val="left"/>
            </w:pPr>
            <w:r>
              <w:t xml:space="preserve">DATE BOARD REVIEWED:  </w:t>
            </w:r>
            <w:r w:rsidR="00F74803">
              <w:t>December 15, 2021</w:t>
            </w:r>
          </w:p>
        </w:tc>
        <w:tc>
          <w:tcPr>
            <w:tcW w:w="1826" w:type="dxa"/>
            <w:tcBorders>
              <w:top w:val="nil"/>
              <w:left w:val="nil"/>
              <w:bottom w:val="nil"/>
              <w:right w:val="nil"/>
            </w:tcBorders>
          </w:tcPr>
          <w:p w14:paraId="4352C682" w14:textId="6AAF83B8" w:rsidR="00790CE1" w:rsidRDefault="00790CE1">
            <w:pPr>
              <w:spacing w:after="0" w:line="259" w:lineRule="auto"/>
              <w:ind w:left="0" w:right="0" w:firstLine="0"/>
              <w:jc w:val="left"/>
            </w:pPr>
          </w:p>
        </w:tc>
      </w:tr>
    </w:tbl>
    <w:p w14:paraId="72924C20" w14:textId="77777777" w:rsidR="00790CE1" w:rsidRDefault="00CC62F5">
      <w:pPr>
        <w:spacing w:after="0" w:line="259" w:lineRule="auto"/>
        <w:ind w:left="0" w:right="0" w:firstLine="0"/>
        <w:jc w:val="center"/>
      </w:pPr>
      <w:r>
        <w:rPr>
          <w:b/>
        </w:rPr>
        <w:t xml:space="preserve"> </w:t>
      </w:r>
    </w:p>
    <w:p w14:paraId="717F4DE6" w14:textId="77777777" w:rsidR="00790CE1" w:rsidRDefault="00CC62F5">
      <w:pPr>
        <w:pStyle w:val="Heading1"/>
        <w:ind w:left="225" w:right="0" w:hanging="240"/>
      </w:pPr>
      <w:r>
        <w:t xml:space="preserve">Purpose  </w:t>
      </w:r>
    </w:p>
    <w:p w14:paraId="3BDC6E82" w14:textId="77777777" w:rsidR="00790CE1" w:rsidRDefault="00CC62F5">
      <w:pPr>
        <w:spacing w:after="0" w:line="259" w:lineRule="auto"/>
        <w:ind w:left="0" w:right="0" w:firstLine="0"/>
        <w:jc w:val="left"/>
      </w:pPr>
      <w:r>
        <w:rPr>
          <w:b/>
        </w:rPr>
        <w:t xml:space="preserve"> </w:t>
      </w:r>
    </w:p>
    <w:p w14:paraId="1288581B" w14:textId="53E1EC28" w:rsidR="00790CE1" w:rsidRDefault="00CC62F5">
      <w:pPr>
        <w:ind w:right="51"/>
      </w:pPr>
      <w:r>
        <w:t>This accessibility plan is submitted in compliance with Section 10</w:t>
      </w:r>
      <w:r w:rsidR="00114AC5">
        <w:t>e (</w:t>
      </w:r>
      <w:r>
        <w:t>18) of the Michigan Transportation Fund Act (MCL 247.660e</w:t>
      </w:r>
      <w:r w:rsidR="00114AC5">
        <w:t>) (</w:t>
      </w:r>
      <w:r>
        <w:t xml:space="preserve">hereinafter “the Act”) and the official administrative rules for administration of Michigan’s Comprehensive Transportation Fund.  The purpose of this accessibility plan is to describe the demand-response service provided by Arenac </w:t>
      </w:r>
      <w:r w:rsidR="00E62582">
        <w:t>Public Transit Authority</w:t>
      </w:r>
      <w:r>
        <w:t xml:space="preserve"> to elderly persons and persons with disabilities.  This accessibility plan demonstrates it is the policy of </w:t>
      </w:r>
      <w:r w:rsidR="00E62582">
        <w:t>APTA</w:t>
      </w:r>
      <w:r>
        <w:t xml:space="preserve"> to comply with the following requirements of Section 10</w:t>
      </w:r>
      <w:r w:rsidR="00114AC5">
        <w:t>e (</w:t>
      </w:r>
      <w:r>
        <w:t xml:space="preserve">18): </w:t>
      </w:r>
    </w:p>
    <w:p w14:paraId="13A8C659" w14:textId="77777777" w:rsidR="00790CE1" w:rsidRDefault="00CC62F5">
      <w:pPr>
        <w:spacing w:after="0" w:line="259" w:lineRule="auto"/>
        <w:ind w:left="0" w:right="0" w:firstLine="0"/>
        <w:jc w:val="left"/>
      </w:pPr>
      <w:r>
        <w:t xml:space="preserve"> </w:t>
      </w:r>
    </w:p>
    <w:p w14:paraId="4CCE0332" w14:textId="309B1C37" w:rsidR="00790CE1" w:rsidRDefault="00CC62F5">
      <w:pPr>
        <w:numPr>
          <w:ilvl w:val="0"/>
          <w:numId w:val="1"/>
        </w:numPr>
        <w:ind w:right="51" w:hanging="360"/>
      </w:pPr>
      <w:r>
        <w:t xml:space="preserve">That demand-response service is provided to persons 65 years of age or older and persons with disabilities residing in </w:t>
      </w:r>
      <w:r w:rsidR="00E62582">
        <w:t>APTA</w:t>
      </w:r>
      <w:r>
        <w:t xml:space="preserve"> ‘s entire service area. (See attached map defining the service area.) </w:t>
      </w:r>
    </w:p>
    <w:p w14:paraId="165D7E37" w14:textId="77777777" w:rsidR="00790CE1" w:rsidRDefault="00CC62F5">
      <w:pPr>
        <w:spacing w:after="0" w:line="259" w:lineRule="auto"/>
        <w:ind w:left="0" w:right="0" w:firstLine="0"/>
        <w:jc w:val="left"/>
      </w:pPr>
      <w:r>
        <w:t xml:space="preserve"> </w:t>
      </w:r>
    </w:p>
    <w:p w14:paraId="1BBFD0C9" w14:textId="12D6DF34" w:rsidR="00790CE1" w:rsidRDefault="00CC62F5">
      <w:pPr>
        <w:numPr>
          <w:ilvl w:val="0"/>
          <w:numId w:val="1"/>
        </w:numPr>
        <w:ind w:right="51" w:hanging="360"/>
      </w:pPr>
      <w:r>
        <w:t xml:space="preserve">That as a minimum, demand-actuated service is provided to persons 65 years of age or older and persons with disabilities during the same hours as service is provided to all other persons in </w:t>
      </w:r>
      <w:r w:rsidR="00E62582">
        <w:t>APTA’s</w:t>
      </w:r>
      <w:r>
        <w:t xml:space="preserve"> service area.  </w:t>
      </w:r>
    </w:p>
    <w:p w14:paraId="28B96977" w14:textId="77777777" w:rsidR="00790CE1" w:rsidRDefault="00CC62F5">
      <w:pPr>
        <w:spacing w:after="0" w:line="259" w:lineRule="auto"/>
        <w:ind w:left="0" w:right="0" w:firstLine="0"/>
        <w:jc w:val="left"/>
      </w:pPr>
      <w:r>
        <w:t xml:space="preserve"> </w:t>
      </w:r>
    </w:p>
    <w:p w14:paraId="6C0FC7C7" w14:textId="53746FC6" w:rsidR="00790CE1" w:rsidRDefault="00CC62F5">
      <w:pPr>
        <w:numPr>
          <w:ilvl w:val="0"/>
          <w:numId w:val="1"/>
        </w:numPr>
        <w:ind w:right="51" w:hanging="360"/>
      </w:pPr>
      <w:r>
        <w:t xml:space="preserve">That the average time period required for demand-actuated service to persons 65 years and older and persons with disabilities, from the initiation of a service request to arrival at the destination, is equal to the average time period required for demand-actuated service provided to all other persons in </w:t>
      </w:r>
      <w:r w:rsidR="00E62582">
        <w:t>APTA’s</w:t>
      </w:r>
      <w:r>
        <w:t xml:space="preserve"> service area.  </w:t>
      </w:r>
    </w:p>
    <w:p w14:paraId="34701D6C" w14:textId="77777777" w:rsidR="00790CE1" w:rsidRDefault="00CC62F5">
      <w:pPr>
        <w:spacing w:after="0" w:line="259" w:lineRule="auto"/>
        <w:ind w:left="0" w:right="0" w:firstLine="0"/>
        <w:jc w:val="left"/>
      </w:pPr>
      <w:r>
        <w:t xml:space="preserve"> </w:t>
      </w:r>
    </w:p>
    <w:p w14:paraId="4C258316" w14:textId="464A0ED5" w:rsidR="00790CE1" w:rsidRDefault="00CC62F5">
      <w:pPr>
        <w:numPr>
          <w:ilvl w:val="0"/>
          <w:numId w:val="1"/>
        </w:numPr>
        <w:ind w:right="51" w:hanging="360"/>
      </w:pPr>
      <w:r>
        <w:t xml:space="preserve">That </w:t>
      </w:r>
      <w:r w:rsidR="00E62582">
        <w:t>Arenac Public Transit Authority</w:t>
      </w:r>
      <w:r>
        <w:t xml:space="preserve"> has established a Local Advisory Council with not less than 50 percent of its membership representing persons 65 years of age or older and persons with disabilities in </w:t>
      </w:r>
      <w:r w:rsidR="00E62582">
        <w:t>APTA’s</w:t>
      </w:r>
      <w:r>
        <w:t xml:space="preserve"> service area. At least one member (or 12 percent of membership has been appointed jointly with the area agency </w:t>
      </w:r>
      <w:r w:rsidR="00114AC5">
        <w:t>on aging</w:t>
      </w:r>
      <w:r>
        <w:t xml:space="preserve">. The Local Advisory Council has had an opportunity to review </w:t>
      </w:r>
      <w:r w:rsidR="00114AC5">
        <w:t>and comment</w:t>
      </w:r>
      <w:r>
        <w:t xml:space="preserve"> on this plan before its submission to the Michigan Department of Transportation. </w:t>
      </w:r>
    </w:p>
    <w:p w14:paraId="5622CE70" w14:textId="77777777" w:rsidR="00790CE1" w:rsidRDefault="00CC62F5">
      <w:pPr>
        <w:spacing w:after="0" w:line="259" w:lineRule="auto"/>
        <w:ind w:left="0" w:right="0" w:firstLine="0"/>
        <w:jc w:val="left"/>
      </w:pPr>
      <w:r>
        <w:rPr>
          <w:b/>
        </w:rPr>
        <w:t xml:space="preserve"> </w:t>
      </w:r>
    </w:p>
    <w:p w14:paraId="10568AAA" w14:textId="77777777" w:rsidR="00790CE1" w:rsidRDefault="00CC62F5">
      <w:pPr>
        <w:ind w:right="51"/>
      </w:pPr>
      <w:r>
        <w:t xml:space="preserve">All rules cited below refer to the official administrative rules for the administration of the Comprehensive Transportation Fund.  These rules are found in the Michigan Administrative Code, beginning at Rule </w:t>
      </w:r>
      <w:r>
        <w:lastRenderedPageBreak/>
        <w:t xml:space="preserve">241.4101, et seq.  Access to the Michigan Administrative Code may be found on the internet at </w:t>
      </w:r>
      <w:hyperlink r:id="rId7">
        <w:r>
          <w:rPr>
            <w:color w:val="0000FF"/>
            <w:u w:val="single" w:color="0000FF"/>
          </w:rPr>
          <w:t>www.state.mi.us/orr</w:t>
        </w:r>
      </w:hyperlink>
      <w:hyperlink r:id="rId8">
        <w:r>
          <w:t>.</w:t>
        </w:r>
      </w:hyperlink>
      <w:r>
        <w:t xml:space="preserve"> </w:t>
      </w:r>
    </w:p>
    <w:p w14:paraId="6312456B" w14:textId="77777777" w:rsidR="00790CE1" w:rsidRDefault="00CC62F5">
      <w:pPr>
        <w:spacing w:after="0" w:line="259" w:lineRule="auto"/>
        <w:ind w:left="0" w:right="0" w:firstLine="0"/>
        <w:jc w:val="left"/>
      </w:pPr>
      <w:r>
        <w:t xml:space="preserve"> </w:t>
      </w:r>
    </w:p>
    <w:p w14:paraId="4EFDF369" w14:textId="77777777" w:rsidR="00790CE1" w:rsidRDefault="00CC62F5">
      <w:pPr>
        <w:spacing w:after="0" w:line="259" w:lineRule="auto"/>
        <w:ind w:left="0" w:right="0" w:firstLine="0"/>
        <w:jc w:val="left"/>
      </w:pPr>
      <w:r>
        <w:t xml:space="preserve"> </w:t>
      </w:r>
    </w:p>
    <w:p w14:paraId="7F6FDF4E" w14:textId="77777777" w:rsidR="00790CE1" w:rsidRDefault="00CC62F5">
      <w:pPr>
        <w:spacing w:after="0" w:line="259" w:lineRule="auto"/>
        <w:ind w:left="0" w:right="0" w:firstLine="0"/>
        <w:jc w:val="left"/>
      </w:pPr>
      <w:r>
        <w:rPr>
          <w:b/>
        </w:rPr>
        <w:t xml:space="preserve"> </w:t>
      </w:r>
    </w:p>
    <w:p w14:paraId="01D69D37" w14:textId="77777777" w:rsidR="00790CE1" w:rsidRDefault="00CC62F5">
      <w:pPr>
        <w:pStyle w:val="Heading1"/>
        <w:ind w:left="705" w:right="0" w:hanging="720"/>
      </w:pPr>
      <w:r>
        <w:t xml:space="preserve">Definition of Elderly and Person with a Disability - Rule 201 (2) (c)  </w:t>
      </w:r>
    </w:p>
    <w:p w14:paraId="2159ED6C" w14:textId="77777777" w:rsidR="00790CE1" w:rsidRDefault="00CC62F5">
      <w:pPr>
        <w:spacing w:after="0" w:line="259" w:lineRule="auto"/>
        <w:ind w:left="0" w:right="0" w:firstLine="0"/>
        <w:jc w:val="left"/>
      </w:pPr>
      <w:r>
        <w:rPr>
          <w:b/>
        </w:rPr>
        <w:t xml:space="preserve"> </w:t>
      </w:r>
    </w:p>
    <w:p w14:paraId="11F602AF" w14:textId="77777777" w:rsidR="00790CE1" w:rsidRDefault="00CC62F5">
      <w:pPr>
        <w:ind w:left="715" w:right="51"/>
      </w:pPr>
      <w:r>
        <w:t xml:space="preserve">As used in this Accessibility Plan </w:t>
      </w:r>
    </w:p>
    <w:p w14:paraId="25D1B1C4" w14:textId="77777777" w:rsidR="00790CE1" w:rsidRDefault="00CC62F5">
      <w:pPr>
        <w:spacing w:after="0" w:line="259" w:lineRule="auto"/>
        <w:ind w:left="0" w:right="0" w:firstLine="0"/>
        <w:jc w:val="left"/>
      </w:pPr>
      <w:r>
        <w:t xml:space="preserve"> </w:t>
      </w:r>
    </w:p>
    <w:p w14:paraId="789D7CE6" w14:textId="6B574471" w:rsidR="00790CE1" w:rsidRDefault="00CC62F5">
      <w:pPr>
        <w:numPr>
          <w:ilvl w:val="0"/>
          <w:numId w:val="2"/>
        </w:numPr>
        <w:ind w:right="51" w:hanging="360"/>
      </w:pPr>
      <w:r>
        <w:t>“</w:t>
      </w:r>
      <w:r w:rsidR="00114AC5">
        <w:t>Person</w:t>
      </w:r>
      <w:r>
        <w:t xml:space="preserve"> with a disability” means an individual who has a physical or mental impairment that substantially limits one or more of the major life activities of such individual, a record of such impairment, or being regarded as having such an impairment. See Michigan Administrative Code Rule 247.4101(1)(m). </w:t>
      </w:r>
    </w:p>
    <w:p w14:paraId="4CCD7572" w14:textId="77777777" w:rsidR="00790CE1" w:rsidRDefault="00CC62F5">
      <w:pPr>
        <w:spacing w:after="0" w:line="259" w:lineRule="auto"/>
        <w:ind w:left="360" w:right="0" w:firstLine="0"/>
        <w:jc w:val="left"/>
      </w:pPr>
      <w:r>
        <w:t xml:space="preserve"> </w:t>
      </w:r>
    </w:p>
    <w:p w14:paraId="011F73DB" w14:textId="77777777" w:rsidR="00790CE1" w:rsidRDefault="00CC62F5">
      <w:pPr>
        <w:numPr>
          <w:ilvl w:val="0"/>
          <w:numId w:val="2"/>
        </w:numPr>
        <w:ind w:right="51" w:hanging="360"/>
      </w:pPr>
      <w:r>
        <w:t xml:space="preserve">“elderly” means an individual 65 years of age or older. </w:t>
      </w:r>
    </w:p>
    <w:p w14:paraId="2EAC3914" w14:textId="77777777" w:rsidR="00790CE1" w:rsidRDefault="00CC62F5">
      <w:pPr>
        <w:spacing w:after="0" w:line="259" w:lineRule="auto"/>
        <w:ind w:left="0" w:right="0" w:firstLine="0"/>
        <w:jc w:val="left"/>
      </w:pPr>
      <w:r>
        <w:t xml:space="preserve"> </w:t>
      </w:r>
    </w:p>
    <w:p w14:paraId="201687AA" w14:textId="51F02292" w:rsidR="00790CE1" w:rsidRDefault="00CC62F5">
      <w:pPr>
        <w:pStyle w:val="Heading1"/>
        <w:ind w:left="705" w:right="0" w:hanging="720"/>
      </w:pPr>
      <w:r>
        <w:t xml:space="preserve">Number of Elderly and Persons with Disabilities in Service Area - Rule </w:t>
      </w:r>
      <w:r w:rsidR="00114AC5">
        <w:t>201 (</w:t>
      </w:r>
      <w:r>
        <w:t xml:space="preserve">2) (c)  </w:t>
      </w:r>
    </w:p>
    <w:p w14:paraId="1B5F4A1B" w14:textId="77777777" w:rsidR="00790CE1" w:rsidRDefault="00CC62F5">
      <w:pPr>
        <w:spacing w:after="0" w:line="259" w:lineRule="auto"/>
        <w:ind w:left="0" w:right="0" w:firstLine="0"/>
        <w:jc w:val="left"/>
      </w:pPr>
      <w:r>
        <w:rPr>
          <w:b/>
        </w:rPr>
        <w:t xml:space="preserve"> </w:t>
      </w:r>
    </w:p>
    <w:p w14:paraId="31AAB8A0" w14:textId="6A32E890" w:rsidR="00790CE1" w:rsidRDefault="00E62582">
      <w:pPr>
        <w:ind w:left="715" w:right="51"/>
      </w:pPr>
      <w:r>
        <w:t>Arenac Public Transit Authority</w:t>
      </w:r>
      <w:r w:rsidR="00CC62F5">
        <w:t xml:space="preserve"> estimates, based on 2016 U.S. census data, that a total of 3,111 persons fitting the above definition “person with a disability” and a total of 3,473 persons fitting the above definition “elderly” reside in the agency’s defined service area. </w:t>
      </w:r>
    </w:p>
    <w:p w14:paraId="7D79A6E7" w14:textId="77777777" w:rsidR="00790CE1" w:rsidRDefault="00CC62F5">
      <w:pPr>
        <w:spacing w:after="0" w:line="259" w:lineRule="auto"/>
        <w:ind w:left="0" w:right="0" w:firstLine="0"/>
        <w:jc w:val="left"/>
      </w:pPr>
      <w:r>
        <w:rPr>
          <w:b/>
        </w:rPr>
        <w:t xml:space="preserve"> </w:t>
      </w:r>
    </w:p>
    <w:p w14:paraId="3F04ED22" w14:textId="1CCA595E" w:rsidR="00790CE1" w:rsidRDefault="00CC62F5">
      <w:pPr>
        <w:pStyle w:val="Heading1"/>
        <w:ind w:left="-5" w:right="0"/>
      </w:pPr>
      <w:r>
        <w:t xml:space="preserve">Description of Plan Development Process and Local Advisory </w:t>
      </w:r>
      <w:r w:rsidR="00114AC5">
        <w:t>Council Involvement</w:t>
      </w:r>
      <w:r>
        <w:t xml:space="preserve"> - Rule 201(2) (e) </w:t>
      </w:r>
    </w:p>
    <w:p w14:paraId="3B0A014D" w14:textId="77777777" w:rsidR="00790CE1" w:rsidRDefault="00CC62F5">
      <w:pPr>
        <w:spacing w:after="0" w:line="259" w:lineRule="auto"/>
        <w:ind w:left="0" w:right="0" w:firstLine="0"/>
        <w:jc w:val="left"/>
      </w:pPr>
      <w:r>
        <w:rPr>
          <w:b/>
        </w:rPr>
        <w:t xml:space="preserve"> </w:t>
      </w:r>
    </w:p>
    <w:p w14:paraId="09E0B98C" w14:textId="56EF8E50" w:rsidR="00790CE1" w:rsidRDefault="00E62582">
      <w:pPr>
        <w:ind w:left="715" w:right="51"/>
      </w:pPr>
      <w:r>
        <w:t>Arenac Public Transit Authority</w:t>
      </w:r>
      <w:r w:rsidR="00CC62F5">
        <w:t xml:space="preserve"> developed this plan using the following process: (Agency note: Below is a suggested process description.  However, step b. below must be included in any process utilized.) </w:t>
      </w:r>
    </w:p>
    <w:p w14:paraId="0D3AE9C8" w14:textId="77777777" w:rsidR="00790CE1" w:rsidRDefault="00CC62F5">
      <w:pPr>
        <w:spacing w:after="0" w:line="259" w:lineRule="auto"/>
        <w:ind w:left="720" w:right="0" w:firstLine="0"/>
        <w:jc w:val="left"/>
      </w:pPr>
      <w:r>
        <w:t xml:space="preserve"> </w:t>
      </w:r>
    </w:p>
    <w:p w14:paraId="282760CB" w14:textId="77777777" w:rsidR="00790CE1" w:rsidRDefault="00CC62F5">
      <w:pPr>
        <w:numPr>
          <w:ilvl w:val="0"/>
          <w:numId w:val="3"/>
        </w:numPr>
        <w:ind w:right="51" w:hanging="360"/>
      </w:pPr>
      <w:r>
        <w:t xml:space="preserve">Agency staff worked with the Michigan Department of Transportation – Office of Transportation to draft a plan, incorporating all information required by R 247.4201 and R247.4202 of the Michigan Administrative Code. </w:t>
      </w:r>
    </w:p>
    <w:p w14:paraId="09B91BFF" w14:textId="77777777" w:rsidR="00790CE1" w:rsidRDefault="00CC62F5">
      <w:pPr>
        <w:spacing w:after="0" w:line="259" w:lineRule="auto"/>
        <w:ind w:left="360" w:right="0" w:firstLine="0"/>
        <w:jc w:val="left"/>
      </w:pPr>
      <w:r>
        <w:t xml:space="preserve"> </w:t>
      </w:r>
    </w:p>
    <w:p w14:paraId="1D73CDB8" w14:textId="4FF90F6A" w:rsidR="00790CE1" w:rsidRDefault="00CC62F5">
      <w:pPr>
        <w:numPr>
          <w:ilvl w:val="0"/>
          <w:numId w:val="3"/>
        </w:numPr>
        <w:ind w:right="51" w:hanging="360"/>
      </w:pPr>
      <w:r>
        <w:t xml:space="preserve">The draft plan content was reviewed by the </w:t>
      </w:r>
      <w:r w:rsidR="00E62582">
        <w:t>APTA</w:t>
      </w:r>
      <w:r>
        <w:t xml:space="preserve"> Local Advisory Council, wherein the Local Advisory Council was given</w:t>
      </w:r>
      <w:r w:rsidR="00114AC5">
        <w:t xml:space="preserve"> the</w:t>
      </w:r>
      <w:r>
        <w:t xml:space="preserve"> opportunity to review and comment on the content of the plan. In accordance with Sec. 10e(18)(d) of the Act, all comments on the plan received by Local Advisory Council members are contained in a separate section of this plan below. </w:t>
      </w:r>
    </w:p>
    <w:p w14:paraId="7EA7DBA4" w14:textId="77777777" w:rsidR="00790CE1" w:rsidRDefault="00CC62F5">
      <w:pPr>
        <w:spacing w:after="0" w:line="259" w:lineRule="auto"/>
        <w:ind w:left="360" w:right="0" w:firstLine="0"/>
        <w:jc w:val="left"/>
      </w:pPr>
      <w:r>
        <w:t xml:space="preserve"> </w:t>
      </w:r>
    </w:p>
    <w:p w14:paraId="08A20D94" w14:textId="156A9BAA" w:rsidR="00790CE1" w:rsidRDefault="00CC62F5">
      <w:pPr>
        <w:numPr>
          <w:ilvl w:val="0"/>
          <w:numId w:val="3"/>
        </w:numPr>
        <w:ind w:right="51" w:hanging="360"/>
      </w:pPr>
      <w:r>
        <w:t xml:space="preserve">A final draft plan was submitted to and approved by </w:t>
      </w:r>
      <w:r w:rsidR="00E62582">
        <w:t>APTA’s</w:t>
      </w:r>
      <w:r>
        <w:t xml:space="preserve"> governing body the Arenac </w:t>
      </w:r>
      <w:r w:rsidR="00E62582">
        <w:t>Public Transit Authority Board.</w:t>
      </w:r>
      <w:r>
        <w:t xml:space="preserve"> </w:t>
      </w:r>
    </w:p>
    <w:p w14:paraId="4BEFA8ED" w14:textId="77777777" w:rsidR="00790CE1" w:rsidRDefault="00CC62F5">
      <w:pPr>
        <w:spacing w:after="0" w:line="259" w:lineRule="auto"/>
        <w:ind w:left="720" w:right="0" w:firstLine="0"/>
        <w:jc w:val="left"/>
      </w:pPr>
      <w:r>
        <w:t xml:space="preserve"> </w:t>
      </w:r>
    </w:p>
    <w:p w14:paraId="443074D9" w14:textId="77777777" w:rsidR="00790CE1" w:rsidRDefault="00CC62F5">
      <w:pPr>
        <w:pStyle w:val="Heading1"/>
        <w:ind w:left="705" w:right="0" w:hanging="720"/>
      </w:pPr>
      <w:r>
        <w:t xml:space="preserve">Local Advisory Council Composition - Rule 202  </w:t>
      </w:r>
    </w:p>
    <w:p w14:paraId="11FF8020" w14:textId="77777777" w:rsidR="00790CE1" w:rsidRDefault="00CC62F5">
      <w:pPr>
        <w:spacing w:after="0" w:line="259" w:lineRule="auto"/>
        <w:ind w:left="0" w:right="0" w:firstLine="0"/>
        <w:jc w:val="left"/>
      </w:pPr>
      <w:r>
        <w:rPr>
          <w:b/>
        </w:rPr>
        <w:t xml:space="preserve"> </w:t>
      </w:r>
    </w:p>
    <w:p w14:paraId="11E3168E" w14:textId="7705BA0B" w:rsidR="00790CE1" w:rsidRDefault="00E62582">
      <w:pPr>
        <w:ind w:left="715" w:right="51"/>
      </w:pPr>
      <w:r>
        <w:t>APTA’s</w:t>
      </w:r>
      <w:r w:rsidR="00CC62F5">
        <w:t xml:space="preserve"> Local Advisory Council is currently comprised of </w:t>
      </w:r>
      <w:r w:rsidR="00E40187">
        <w:rPr>
          <w:u w:val="single" w:color="000000"/>
        </w:rPr>
        <w:t>4</w:t>
      </w:r>
      <w:r w:rsidR="00CC62F5">
        <w:t xml:space="preserve"> members, which meets or exceeds the required minimum of three members.  In accordance with Rule 202, no member of the Local Advisory Council is an employee, executive committee member, or governing board member of </w:t>
      </w:r>
      <w:r>
        <w:lastRenderedPageBreak/>
        <w:t>APTA</w:t>
      </w:r>
      <w:r w:rsidR="00CC62F5">
        <w:t xml:space="preserve">.  </w:t>
      </w:r>
      <w:r>
        <w:t>APTA</w:t>
      </w:r>
      <w:r w:rsidR="00CC62F5">
        <w:t xml:space="preserve"> ensures that at least 50 percent of its Local Advisory Council membership represents persons who are 65 years of age or older and persons who have disabilities within the agency’s defined service area. </w:t>
      </w:r>
      <w:r>
        <w:t>APTA</w:t>
      </w:r>
      <w:r w:rsidR="00CC62F5">
        <w:t xml:space="preserve"> further ensures that at least one member of its Local Advisory Council is approved jointly with the area agency on aging.  </w:t>
      </w:r>
      <w:r>
        <w:t>APTA’s</w:t>
      </w:r>
      <w:r w:rsidR="00CC62F5">
        <w:t xml:space="preserve"> further ensures that its Local Advisory Council membership will include people who have diverse disabilities and the elderly who are users of public transportation.  </w:t>
      </w:r>
      <w:r>
        <w:t>APTA’s</w:t>
      </w:r>
      <w:r w:rsidR="00CC62F5">
        <w:t xml:space="preserve"> Local Advisory Council is, at the time of adoption and submission of this plan, composed of the following members:     </w:t>
      </w:r>
    </w:p>
    <w:p w14:paraId="4FE511A3" w14:textId="366C19E2" w:rsidR="00790CE1" w:rsidRDefault="00CC62F5">
      <w:pPr>
        <w:numPr>
          <w:ilvl w:val="0"/>
          <w:numId w:val="4"/>
        </w:numPr>
        <w:spacing w:after="0" w:line="259" w:lineRule="auto"/>
        <w:ind w:right="51" w:hanging="446"/>
      </w:pPr>
      <w:r>
        <w:rPr>
          <w:rFonts w:ascii="Cambria" w:eastAsia="Cambria" w:hAnsi="Cambria" w:cs="Cambria"/>
        </w:rPr>
        <w:t>LAC Chairperson Name</w:t>
      </w:r>
      <w:r w:rsidR="00782582">
        <w:t>: Stacey Bowers</w:t>
      </w:r>
      <w:r>
        <w:tab/>
        <w:t xml:space="preserve"> </w:t>
      </w:r>
    </w:p>
    <w:p w14:paraId="21E28211" w14:textId="4E753556" w:rsidR="00790CE1" w:rsidRDefault="00CC62F5">
      <w:pPr>
        <w:tabs>
          <w:tab w:val="center" w:pos="5470"/>
        </w:tabs>
        <w:ind w:left="0" w:right="0" w:firstLine="0"/>
        <w:jc w:val="left"/>
      </w:pPr>
      <w:r>
        <w:rPr>
          <w:b/>
        </w:rPr>
        <w:t xml:space="preserve">AFFILIATION: </w:t>
      </w:r>
      <w:r w:rsidR="00E62582">
        <w:rPr>
          <w:b/>
        </w:rPr>
        <w:t>_____</w:t>
      </w:r>
      <w:r w:rsidR="00782582">
        <w:rPr>
          <w:b/>
        </w:rPr>
        <w:t xml:space="preserve"> </w:t>
      </w:r>
      <w:r w:rsidR="00E62582">
        <w:rPr>
          <w:b/>
        </w:rPr>
        <w:t>_____________</w:t>
      </w:r>
      <w:r>
        <w:rPr>
          <w:b/>
        </w:rPr>
        <w:t xml:space="preserve"> </w:t>
      </w:r>
      <w:r>
        <w:rPr>
          <w:b/>
        </w:rPr>
        <w:tab/>
      </w:r>
      <w:r>
        <w:t>_</w:t>
      </w:r>
      <w:r>
        <w:rPr>
          <w:u w:val="single" w:color="000000"/>
        </w:rPr>
        <w:t xml:space="preserve">         </w:t>
      </w:r>
      <w:r>
        <w:t xml:space="preserve">__________________________________________ </w:t>
      </w:r>
    </w:p>
    <w:tbl>
      <w:tblPr>
        <w:tblStyle w:val="TableGrid"/>
        <w:tblW w:w="8628" w:type="dxa"/>
        <w:tblInd w:w="0" w:type="dxa"/>
        <w:tblLook w:val="04A0" w:firstRow="1" w:lastRow="0" w:firstColumn="1" w:lastColumn="0" w:noHBand="0" w:noVBand="1"/>
      </w:tblPr>
      <w:tblGrid>
        <w:gridCol w:w="3529"/>
        <w:gridCol w:w="5099"/>
      </w:tblGrid>
      <w:tr w:rsidR="00790CE1" w14:paraId="17240222" w14:textId="77777777">
        <w:trPr>
          <w:trHeight w:val="271"/>
        </w:trPr>
        <w:tc>
          <w:tcPr>
            <w:tcW w:w="3529" w:type="dxa"/>
            <w:tcBorders>
              <w:top w:val="nil"/>
              <w:left w:val="nil"/>
              <w:bottom w:val="nil"/>
              <w:right w:val="nil"/>
            </w:tcBorders>
          </w:tcPr>
          <w:p w14:paraId="0A315B6C" w14:textId="10DC10F8" w:rsidR="00790CE1" w:rsidRDefault="00CC62F5">
            <w:pPr>
              <w:spacing w:after="0" w:line="259" w:lineRule="auto"/>
              <w:ind w:left="0" w:right="0" w:firstLine="0"/>
              <w:jc w:val="left"/>
            </w:pPr>
            <w:r>
              <w:rPr>
                <w:sz w:val="16"/>
              </w:rPr>
              <w:t>(</w:t>
            </w:r>
            <w:r>
              <w:t xml:space="preserve">This Member is a: </w:t>
            </w:r>
          </w:p>
        </w:tc>
        <w:tc>
          <w:tcPr>
            <w:tcW w:w="5099" w:type="dxa"/>
            <w:tcBorders>
              <w:top w:val="nil"/>
              <w:left w:val="nil"/>
              <w:bottom w:val="nil"/>
              <w:right w:val="nil"/>
            </w:tcBorders>
          </w:tcPr>
          <w:p w14:paraId="228D05CB" w14:textId="77777777" w:rsidR="00790CE1" w:rsidRDefault="00CC62F5">
            <w:pPr>
              <w:spacing w:after="0" w:line="259" w:lineRule="auto"/>
              <w:ind w:left="0" w:right="0" w:firstLine="0"/>
              <w:jc w:val="left"/>
            </w:pPr>
            <w:r>
              <w:t xml:space="preserve">This member is: </w:t>
            </w:r>
          </w:p>
        </w:tc>
      </w:tr>
      <w:tr w:rsidR="00790CE1" w14:paraId="1CC7552D" w14:textId="77777777">
        <w:trPr>
          <w:trHeight w:val="276"/>
        </w:trPr>
        <w:tc>
          <w:tcPr>
            <w:tcW w:w="3529" w:type="dxa"/>
            <w:tcBorders>
              <w:top w:val="nil"/>
              <w:left w:val="nil"/>
              <w:bottom w:val="nil"/>
              <w:right w:val="nil"/>
            </w:tcBorders>
          </w:tcPr>
          <w:p w14:paraId="5B728D78" w14:textId="079DD524" w:rsidR="00790CE1" w:rsidRDefault="00CC62F5">
            <w:pPr>
              <w:spacing w:after="0" w:line="259" w:lineRule="auto"/>
              <w:ind w:left="103" w:right="0" w:firstLine="0"/>
              <w:jc w:val="left"/>
            </w:pPr>
            <w:r>
              <w:rPr>
                <w:u w:val="single" w:color="000000"/>
              </w:rPr>
              <w:t xml:space="preserve"> </w:t>
            </w:r>
            <w:r>
              <w:t>__</w:t>
            </w:r>
            <w:r w:rsidR="00BB222B">
              <w:t>x</w:t>
            </w:r>
            <w:r>
              <w:t xml:space="preserve">_ Person with Disabilities </w:t>
            </w:r>
          </w:p>
        </w:tc>
        <w:tc>
          <w:tcPr>
            <w:tcW w:w="5099" w:type="dxa"/>
            <w:tcBorders>
              <w:top w:val="nil"/>
              <w:left w:val="nil"/>
              <w:bottom w:val="nil"/>
              <w:right w:val="nil"/>
            </w:tcBorders>
          </w:tcPr>
          <w:p w14:paraId="54AA1A7F" w14:textId="77777777" w:rsidR="00790CE1" w:rsidRDefault="00CC62F5">
            <w:pPr>
              <w:spacing w:after="0" w:line="259" w:lineRule="auto"/>
              <w:ind w:left="53" w:right="0" w:firstLine="0"/>
            </w:pPr>
            <w:r>
              <w:t xml:space="preserve">___ Jointly appointed by the area agency on aging </w:t>
            </w:r>
          </w:p>
        </w:tc>
      </w:tr>
      <w:tr w:rsidR="00790CE1" w14:paraId="438032BA" w14:textId="77777777">
        <w:trPr>
          <w:trHeight w:val="276"/>
        </w:trPr>
        <w:tc>
          <w:tcPr>
            <w:tcW w:w="3529" w:type="dxa"/>
            <w:tcBorders>
              <w:top w:val="nil"/>
              <w:left w:val="nil"/>
              <w:bottom w:val="nil"/>
              <w:right w:val="nil"/>
            </w:tcBorders>
          </w:tcPr>
          <w:p w14:paraId="261B6D6D" w14:textId="04446349" w:rsidR="00790CE1" w:rsidRDefault="00CC62F5">
            <w:pPr>
              <w:spacing w:after="0" w:line="259" w:lineRule="auto"/>
              <w:ind w:left="110" w:right="0" w:firstLine="0"/>
              <w:jc w:val="left"/>
            </w:pPr>
            <w:r>
              <w:t>_</w:t>
            </w:r>
            <w:r w:rsidR="00E62582">
              <w:t xml:space="preserve"> </w:t>
            </w:r>
            <w:r>
              <w:t xml:space="preserve">_ Person 65 years and older </w:t>
            </w:r>
          </w:p>
        </w:tc>
        <w:tc>
          <w:tcPr>
            <w:tcW w:w="5099" w:type="dxa"/>
            <w:tcBorders>
              <w:top w:val="nil"/>
              <w:left w:val="nil"/>
              <w:bottom w:val="nil"/>
              <w:right w:val="nil"/>
            </w:tcBorders>
          </w:tcPr>
          <w:p w14:paraId="0541AC6B" w14:textId="6C29CD63" w:rsidR="00790CE1" w:rsidRDefault="00CC62F5">
            <w:pPr>
              <w:spacing w:after="0" w:line="259" w:lineRule="auto"/>
              <w:ind w:left="0" w:right="0" w:firstLine="0"/>
              <w:jc w:val="left"/>
            </w:pPr>
            <w:r>
              <w:t>_</w:t>
            </w:r>
            <w:r w:rsidR="00782582">
              <w:t>x</w:t>
            </w:r>
            <w:r w:rsidR="00E62582">
              <w:t xml:space="preserve"> </w:t>
            </w:r>
            <w:r>
              <w:t xml:space="preserve">_ A user of public transportation </w:t>
            </w:r>
          </w:p>
        </w:tc>
      </w:tr>
      <w:tr w:rsidR="00790CE1" w14:paraId="79B35E21" w14:textId="77777777">
        <w:trPr>
          <w:trHeight w:val="276"/>
        </w:trPr>
        <w:tc>
          <w:tcPr>
            <w:tcW w:w="3529" w:type="dxa"/>
            <w:tcBorders>
              <w:top w:val="nil"/>
              <w:left w:val="nil"/>
              <w:bottom w:val="nil"/>
              <w:right w:val="nil"/>
            </w:tcBorders>
          </w:tcPr>
          <w:p w14:paraId="2826E9B5" w14:textId="77777777" w:rsidR="00790CE1" w:rsidRDefault="00CC62F5">
            <w:pPr>
              <w:spacing w:after="0" w:line="259" w:lineRule="auto"/>
              <w:ind w:left="103" w:right="0" w:firstLine="0"/>
              <w:jc w:val="left"/>
            </w:pPr>
            <w:r>
              <w:t>_</w:t>
            </w:r>
            <w:r>
              <w:rPr>
                <w:u w:val="single" w:color="000000"/>
              </w:rPr>
              <w:t xml:space="preserve"> </w:t>
            </w:r>
            <w:r>
              <w:t xml:space="preserve">__ Neither of these groups </w:t>
            </w:r>
          </w:p>
        </w:tc>
        <w:tc>
          <w:tcPr>
            <w:tcW w:w="5099" w:type="dxa"/>
            <w:tcBorders>
              <w:top w:val="nil"/>
              <w:left w:val="nil"/>
              <w:bottom w:val="nil"/>
              <w:right w:val="nil"/>
            </w:tcBorders>
          </w:tcPr>
          <w:p w14:paraId="77E079F3" w14:textId="4DE2699C" w:rsidR="00790CE1" w:rsidRDefault="00CC62F5">
            <w:pPr>
              <w:spacing w:after="0" w:line="259" w:lineRule="auto"/>
              <w:ind w:left="0" w:right="0" w:firstLine="0"/>
              <w:jc w:val="left"/>
            </w:pPr>
            <w:r>
              <w:t xml:space="preserve">_ Age 65 or older </w:t>
            </w:r>
          </w:p>
        </w:tc>
      </w:tr>
      <w:tr w:rsidR="00790CE1" w14:paraId="0292D731" w14:textId="77777777">
        <w:trPr>
          <w:trHeight w:val="276"/>
        </w:trPr>
        <w:tc>
          <w:tcPr>
            <w:tcW w:w="3529" w:type="dxa"/>
            <w:tcBorders>
              <w:top w:val="nil"/>
              <w:left w:val="nil"/>
              <w:bottom w:val="nil"/>
              <w:right w:val="nil"/>
            </w:tcBorders>
          </w:tcPr>
          <w:p w14:paraId="712F05C1"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33FCC15D" w14:textId="77777777" w:rsidR="00790CE1" w:rsidRDefault="00CC62F5">
            <w:pPr>
              <w:spacing w:after="0" w:line="259" w:lineRule="auto"/>
              <w:ind w:left="53" w:right="0" w:firstLine="0"/>
              <w:jc w:val="left"/>
            </w:pPr>
            <w:r>
              <w:t xml:space="preserve">___ A person with Disabilities </w:t>
            </w:r>
          </w:p>
        </w:tc>
      </w:tr>
      <w:tr w:rsidR="00790CE1" w14:paraId="15B049F6" w14:textId="77777777">
        <w:trPr>
          <w:trHeight w:val="271"/>
        </w:trPr>
        <w:tc>
          <w:tcPr>
            <w:tcW w:w="3529" w:type="dxa"/>
            <w:tcBorders>
              <w:top w:val="nil"/>
              <w:left w:val="nil"/>
              <w:bottom w:val="nil"/>
              <w:right w:val="nil"/>
            </w:tcBorders>
          </w:tcPr>
          <w:p w14:paraId="56563470"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44268B06" w14:textId="77777777" w:rsidR="00790CE1" w:rsidRDefault="00CC62F5">
            <w:pPr>
              <w:spacing w:after="0" w:line="259" w:lineRule="auto"/>
              <w:ind w:left="53" w:right="0" w:firstLine="0"/>
              <w:jc w:val="left"/>
            </w:pPr>
            <w:r>
              <w:t xml:space="preserve">___ None of these groups </w:t>
            </w:r>
          </w:p>
        </w:tc>
      </w:tr>
    </w:tbl>
    <w:p w14:paraId="2712219C" w14:textId="77777777" w:rsidR="00790CE1" w:rsidRDefault="00CC62F5">
      <w:pPr>
        <w:spacing w:after="0" w:line="259" w:lineRule="auto"/>
        <w:ind w:left="0" w:right="0" w:firstLine="0"/>
        <w:jc w:val="left"/>
      </w:pPr>
      <w:r>
        <w:t xml:space="preserve"> </w:t>
      </w:r>
    </w:p>
    <w:p w14:paraId="7DA01CD5" w14:textId="372BE9FA" w:rsidR="00790CE1" w:rsidRPr="00CC786C" w:rsidRDefault="00CC62F5">
      <w:pPr>
        <w:numPr>
          <w:ilvl w:val="0"/>
          <w:numId w:val="4"/>
        </w:numPr>
        <w:ind w:right="51" w:hanging="446"/>
      </w:pPr>
      <w:r w:rsidRPr="00CC786C">
        <w:rPr>
          <w:rFonts w:ascii="Cambria" w:eastAsia="Cambria" w:hAnsi="Cambria" w:cs="Cambria"/>
        </w:rPr>
        <w:t>Name</w:t>
      </w:r>
      <w:r w:rsidR="005937E9" w:rsidRPr="00CC786C">
        <w:t xml:space="preserve">: </w:t>
      </w:r>
      <w:r w:rsidR="00782582" w:rsidRPr="00CC786C">
        <w:t xml:space="preserve">Angela </w:t>
      </w:r>
      <w:r w:rsidR="005937E9" w:rsidRPr="00CC786C">
        <w:t>Badour</w:t>
      </w:r>
      <w:r w:rsidR="00E62582" w:rsidRPr="00CC786C">
        <w:t>_____</w:t>
      </w:r>
      <w:r w:rsidRPr="00CC786C">
        <w:t xml:space="preserve"> </w:t>
      </w:r>
      <w:r w:rsidR="00E62582" w:rsidRPr="00CC786C">
        <w:t xml:space="preserve">     </w:t>
      </w:r>
      <w:r w:rsidRPr="00CC786C">
        <w:rPr>
          <w:b/>
        </w:rPr>
        <w:t xml:space="preserve">AFFILIATION:  </w:t>
      </w:r>
      <w:r w:rsidRPr="00CC786C">
        <w:t>_</w:t>
      </w:r>
      <w:r w:rsidR="00CC786C" w:rsidRPr="00CC786C">
        <w:t>Sunrise Side Senior Serv</w:t>
      </w:r>
      <w:r w:rsidR="00CC786C">
        <w:t>ices</w:t>
      </w:r>
      <w:r w:rsidRPr="00CC786C">
        <w:t xml:space="preserve">__________________ </w:t>
      </w:r>
    </w:p>
    <w:p w14:paraId="027F1C4E" w14:textId="77777777" w:rsidR="00790CE1" w:rsidRDefault="00CC62F5">
      <w:pPr>
        <w:spacing w:after="0" w:line="259" w:lineRule="auto"/>
        <w:ind w:left="-5" w:right="0"/>
        <w:jc w:val="left"/>
      </w:pPr>
      <w:r>
        <w:rPr>
          <w:sz w:val="16"/>
        </w:rPr>
        <w:t>(Name of organization if any)</w:t>
      </w:r>
      <w:r>
        <w:t xml:space="preserve"> </w:t>
      </w:r>
    </w:p>
    <w:p w14:paraId="616D98CD" w14:textId="77777777" w:rsidR="00790CE1" w:rsidRDefault="00CC62F5">
      <w:pPr>
        <w:tabs>
          <w:tab w:val="center" w:pos="4308"/>
        </w:tabs>
        <w:ind w:left="0" w:right="0" w:firstLine="0"/>
        <w:jc w:val="left"/>
      </w:pPr>
      <w:r>
        <w:t xml:space="preserve">This Member is a: </w:t>
      </w:r>
      <w:r>
        <w:tab/>
        <w:t xml:space="preserve">This member is: </w:t>
      </w:r>
    </w:p>
    <w:tbl>
      <w:tblPr>
        <w:tblStyle w:val="TableGrid"/>
        <w:tblW w:w="8517" w:type="dxa"/>
        <w:tblInd w:w="110" w:type="dxa"/>
        <w:tblLook w:val="04A0" w:firstRow="1" w:lastRow="0" w:firstColumn="1" w:lastColumn="0" w:noHBand="0" w:noVBand="1"/>
      </w:tblPr>
      <w:tblGrid>
        <w:gridCol w:w="629"/>
        <w:gridCol w:w="2789"/>
        <w:gridCol w:w="631"/>
        <w:gridCol w:w="4468"/>
      </w:tblGrid>
      <w:tr w:rsidR="00790CE1" w14:paraId="793A6396" w14:textId="77777777">
        <w:trPr>
          <w:trHeight w:val="271"/>
        </w:trPr>
        <w:tc>
          <w:tcPr>
            <w:tcW w:w="629" w:type="dxa"/>
            <w:tcBorders>
              <w:top w:val="nil"/>
              <w:left w:val="nil"/>
              <w:bottom w:val="nil"/>
              <w:right w:val="nil"/>
            </w:tcBorders>
          </w:tcPr>
          <w:p w14:paraId="448BE0B8" w14:textId="77777777" w:rsidR="00790CE1" w:rsidRDefault="00CC62F5">
            <w:pPr>
              <w:spacing w:after="0" w:line="259" w:lineRule="auto"/>
              <w:ind w:left="53" w:right="0" w:firstLine="0"/>
              <w:jc w:val="left"/>
            </w:pPr>
            <w:r>
              <w:t xml:space="preserve">___ </w:t>
            </w:r>
          </w:p>
        </w:tc>
        <w:tc>
          <w:tcPr>
            <w:tcW w:w="2789" w:type="dxa"/>
            <w:tcBorders>
              <w:top w:val="nil"/>
              <w:left w:val="nil"/>
              <w:bottom w:val="nil"/>
              <w:right w:val="nil"/>
            </w:tcBorders>
          </w:tcPr>
          <w:p w14:paraId="4538C112" w14:textId="77777777" w:rsidR="00790CE1" w:rsidRDefault="00CC62F5">
            <w:pPr>
              <w:spacing w:after="0" w:line="259" w:lineRule="auto"/>
              <w:ind w:left="0" w:right="0" w:firstLine="0"/>
              <w:jc w:val="left"/>
            </w:pPr>
            <w:r>
              <w:t xml:space="preserve">Person with Disabilities </w:t>
            </w:r>
          </w:p>
        </w:tc>
        <w:tc>
          <w:tcPr>
            <w:tcW w:w="631" w:type="dxa"/>
            <w:tcBorders>
              <w:top w:val="nil"/>
              <w:left w:val="nil"/>
              <w:bottom w:val="nil"/>
              <w:right w:val="nil"/>
            </w:tcBorders>
          </w:tcPr>
          <w:p w14:paraId="2D539B4B" w14:textId="7D93A50E" w:rsidR="00790CE1" w:rsidRDefault="00CC62F5">
            <w:pPr>
              <w:spacing w:after="0" w:line="259" w:lineRule="auto"/>
              <w:ind w:left="0" w:right="0" w:firstLine="0"/>
              <w:jc w:val="left"/>
            </w:pPr>
            <w:r>
              <w:t>__</w:t>
            </w:r>
            <w:r w:rsidR="005937E9">
              <w:t>x</w:t>
            </w:r>
            <w:r>
              <w:t xml:space="preserve"> </w:t>
            </w:r>
          </w:p>
        </w:tc>
        <w:tc>
          <w:tcPr>
            <w:tcW w:w="4467" w:type="dxa"/>
            <w:tcBorders>
              <w:top w:val="nil"/>
              <w:left w:val="nil"/>
              <w:bottom w:val="nil"/>
              <w:right w:val="nil"/>
            </w:tcBorders>
          </w:tcPr>
          <w:p w14:paraId="7B795838" w14:textId="77777777" w:rsidR="00790CE1" w:rsidRDefault="00CC62F5">
            <w:pPr>
              <w:spacing w:after="0" w:line="259" w:lineRule="auto"/>
              <w:ind w:left="0" w:right="0" w:firstLine="0"/>
            </w:pPr>
            <w:r>
              <w:t xml:space="preserve">Jointly appointed by the area agency on aging </w:t>
            </w:r>
          </w:p>
        </w:tc>
      </w:tr>
      <w:tr w:rsidR="00790CE1" w14:paraId="06FC2B65" w14:textId="77777777">
        <w:trPr>
          <w:trHeight w:val="276"/>
        </w:trPr>
        <w:tc>
          <w:tcPr>
            <w:tcW w:w="629" w:type="dxa"/>
            <w:tcBorders>
              <w:top w:val="nil"/>
              <w:left w:val="nil"/>
              <w:bottom w:val="nil"/>
              <w:right w:val="nil"/>
            </w:tcBorders>
          </w:tcPr>
          <w:p w14:paraId="500B6C73" w14:textId="7F2E9F3D" w:rsidR="00790CE1" w:rsidRDefault="00CC62F5">
            <w:pPr>
              <w:spacing w:after="0" w:line="259" w:lineRule="auto"/>
              <w:ind w:left="0" w:right="0" w:firstLine="0"/>
              <w:jc w:val="left"/>
            </w:pPr>
            <w:r>
              <w:t xml:space="preserve">_ </w:t>
            </w:r>
          </w:p>
        </w:tc>
        <w:tc>
          <w:tcPr>
            <w:tcW w:w="2789" w:type="dxa"/>
            <w:tcBorders>
              <w:top w:val="nil"/>
              <w:left w:val="nil"/>
              <w:bottom w:val="nil"/>
              <w:right w:val="nil"/>
            </w:tcBorders>
          </w:tcPr>
          <w:p w14:paraId="614C5476" w14:textId="77777777" w:rsidR="00790CE1" w:rsidRDefault="00CC62F5">
            <w:pPr>
              <w:spacing w:after="0" w:line="259" w:lineRule="auto"/>
              <w:ind w:left="0" w:right="0" w:firstLine="0"/>
              <w:jc w:val="left"/>
            </w:pPr>
            <w:r>
              <w:t xml:space="preserve">Person 65 years and older </w:t>
            </w:r>
          </w:p>
        </w:tc>
        <w:tc>
          <w:tcPr>
            <w:tcW w:w="631" w:type="dxa"/>
            <w:tcBorders>
              <w:top w:val="nil"/>
              <w:left w:val="nil"/>
              <w:bottom w:val="nil"/>
              <w:right w:val="nil"/>
            </w:tcBorders>
          </w:tcPr>
          <w:p w14:paraId="48512728" w14:textId="77777777" w:rsidR="00790CE1" w:rsidRDefault="00CC62F5">
            <w:pPr>
              <w:spacing w:after="0" w:line="259" w:lineRule="auto"/>
              <w:ind w:left="53" w:right="0" w:firstLine="0"/>
              <w:jc w:val="left"/>
            </w:pPr>
            <w:r>
              <w:t xml:space="preserve">___ </w:t>
            </w:r>
          </w:p>
        </w:tc>
        <w:tc>
          <w:tcPr>
            <w:tcW w:w="4467" w:type="dxa"/>
            <w:tcBorders>
              <w:top w:val="nil"/>
              <w:left w:val="nil"/>
              <w:bottom w:val="nil"/>
              <w:right w:val="nil"/>
            </w:tcBorders>
          </w:tcPr>
          <w:p w14:paraId="6C57FFC5" w14:textId="77777777" w:rsidR="00790CE1" w:rsidRDefault="00CC62F5">
            <w:pPr>
              <w:spacing w:after="0" w:line="259" w:lineRule="auto"/>
              <w:ind w:left="0" w:right="0" w:firstLine="0"/>
              <w:jc w:val="left"/>
            </w:pPr>
            <w:r>
              <w:t xml:space="preserve">A user of public transportation </w:t>
            </w:r>
          </w:p>
        </w:tc>
      </w:tr>
      <w:tr w:rsidR="00790CE1" w14:paraId="30E133D9" w14:textId="77777777">
        <w:trPr>
          <w:trHeight w:val="276"/>
        </w:trPr>
        <w:tc>
          <w:tcPr>
            <w:tcW w:w="629" w:type="dxa"/>
            <w:tcBorders>
              <w:top w:val="nil"/>
              <w:left w:val="nil"/>
              <w:bottom w:val="nil"/>
              <w:right w:val="nil"/>
            </w:tcBorders>
          </w:tcPr>
          <w:p w14:paraId="13197ADD" w14:textId="4C6298FB" w:rsidR="00790CE1" w:rsidRDefault="00CC62F5">
            <w:pPr>
              <w:spacing w:after="0" w:line="259" w:lineRule="auto"/>
              <w:ind w:left="53" w:right="0" w:firstLine="0"/>
              <w:jc w:val="left"/>
            </w:pPr>
            <w:r>
              <w:t>__</w:t>
            </w:r>
            <w:r w:rsidR="005937E9">
              <w:t>x</w:t>
            </w:r>
            <w:r>
              <w:t xml:space="preserve">_ </w:t>
            </w:r>
          </w:p>
        </w:tc>
        <w:tc>
          <w:tcPr>
            <w:tcW w:w="2789" w:type="dxa"/>
            <w:tcBorders>
              <w:top w:val="nil"/>
              <w:left w:val="nil"/>
              <w:bottom w:val="nil"/>
              <w:right w:val="nil"/>
            </w:tcBorders>
          </w:tcPr>
          <w:p w14:paraId="538B3A77" w14:textId="77777777" w:rsidR="00790CE1" w:rsidRDefault="00CC62F5">
            <w:pPr>
              <w:spacing w:after="0" w:line="259" w:lineRule="auto"/>
              <w:ind w:left="0" w:right="0" w:firstLine="0"/>
              <w:jc w:val="left"/>
            </w:pPr>
            <w:r>
              <w:t xml:space="preserve">Neither of these groups </w:t>
            </w:r>
          </w:p>
        </w:tc>
        <w:tc>
          <w:tcPr>
            <w:tcW w:w="631" w:type="dxa"/>
            <w:tcBorders>
              <w:top w:val="nil"/>
              <w:left w:val="nil"/>
              <w:bottom w:val="nil"/>
              <w:right w:val="nil"/>
            </w:tcBorders>
          </w:tcPr>
          <w:p w14:paraId="1F4EBA54" w14:textId="77777777" w:rsidR="00790CE1" w:rsidRDefault="00CC62F5">
            <w:pPr>
              <w:spacing w:after="0" w:line="259" w:lineRule="auto"/>
              <w:ind w:left="53" w:right="0" w:firstLine="0"/>
              <w:jc w:val="left"/>
            </w:pPr>
            <w:r>
              <w:t xml:space="preserve">___ </w:t>
            </w:r>
          </w:p>
        </w:tc>
        <w:tc>
          <w:tcPr>
            <w:tcW w:w="4467" w:type="dxa"/>
            <w:tcBorders>
              <w:top w:val="nil"/>
              <w:left w:val="nil"/>
              <w:bottom w:val="nil"/>
              <w:right w:val="nil"/>
            </w:tcBorders>
          </w:tcPr>
          <w:p w14:paraId="2A4EECDA" w14:textId="77777777" w:rsidR="00790CE1" w:rsidRDefault="00CC62F5">
            <w:pPr>
              <w:spacing w:after="0" w:line="259" w:lineRule="auto"/>
              <w:ind w:left="0" w:right="0" w:firstLine="0"/>
              <w:jc w:val="left"/>
            </w:pPr>
            <w:r>
              <w:t xml:space="preserve">Age 65 or older </w:t>
            </w:r>
          </w:p>
        </w:tc>
      </w:tr>
      <w:tr w:rsidR="00790CE1" w14:paraId="4077C6CE" w14:textId="77777777">
        <w:trPr>
          <w:trHeight w:val="276"/>
        </w:trPr>
        <w:tc>
          <w:tcPr>
            <w:tcW w:w="629" w:type="dxa"/>
            <w:tcBorders>
              <w:top w:val="nil"/>
              <w:left w:val="nil"/>
              <w:bottom w:val="nil"/>
              <w:right w:val="nil"/>
            </w:tcBorders>
          </w:tcPr>
          <w:p w14:paraId="4A8EDEB4" w14:textId="77777777" w:rsidR="00790CE1" w:rsidRDefault="00CC62F5">
            <w:pPr>
              <w:spacing w:after="0" w:line="259" w:lineRule="auto"/>
              <w:ind w:left="257" w:right="0" w:firstLine="0"/>
              <w:jc w:val="center"/>
            </w:pPr>
            <w:r>
              <w:t xml:space="preserve"> </w:t>
            </w:r>
          </w:p>
        </w:tc>
        <w:tc>
          <w:tcPr>
            <w:tcW w:w="2789" w:type="dxa"/>
            <w:tcBorders>
              <w:top w:val="nil"/>
              <w:left w:val="nil"/>
              <w:bottom w:val="nil"/>
              <w:right w:val="nil"/>
            </w:tcBorders>
          </w:tcPr>
          <w:p w14:paraId="6602752E" w14:textId="77777777" w:rsidR="00790CE1" w:rsidRDefault="00CC62F5">
            <w:pPr>
              <w:spacing w:after="0" w:line="259" w:lineRule="auto"/>
              <w:ind w:left="0" w:right="0" w:firstLine="0"/>
              <w:jc w:val="left"/>
            </w:pPr>
            <w:r>
              <w:t xml:space="preserve"> </w:t>
            </w:r>
          </w:p>
        </w:tc>
        <w:tc>
          <w:tcPr>
            <w:tcW w:w="631" w:type="dxa"/>
            <w:tcBorders>
              <w:top w:val="nil"/>
              <w:left w:val="nil"/>
              <w:bottom w:val="nil"/>
              <w:right w:val="nil"/>
            </w:tcBorders>
          </w:tcPr>
          <w:p w14:paraId="07566518" w14:textId="77777777" w:rsidR="00790CE1" w:rsidRDefault="00CC62F5">
            <w:pPr>
              <w:spacing w:after="0" w:line="259" w:lineRule="auto"/>
              <w:ind w:left="53" w:right="0" w:firstLine="0"/>
              <w:jc w:val="left"/>
            </w:pPr>
            <w:r>
              <w:t xml:space="preserve">___ </w:t>
            </w:r>
          </w:p>
        </w:tc>
        <w:tc>
          <w:tcPr>
            <w:tcW w:w="4467" w:type="dxa"/>
            <w:tcBorders>
              <w:top w:val="nil"/>
              <w:left w:val="nil"/>
              <w:bottom w:val="nil"/>
              <w:right w:val="nil"/>
            </w:tcBorders>
          </w:tcPr>
          <w:p w14:paraId="1870F51B" w14:textId="77777777" w:rsidR="00790CE1" w:rsidRDefault="00CC62F5">
            <w:pPr>
              <w:spacing w:after="0" w:line="259" w:lineRule="auto"/>
              <w:ind w:left="0" w:right="0" w:firstLine="0"/>
              <w:jc w:val="left"/>
            </w:pPr>
            <w:r>
              <w:t xml:space="preserve">A person with Disabilities </w:t>
            </w:r>
          </w:p>
        </w:tc>
      </w:tr>
      <w:tr w:rsidR="00790CE1" w14:paraId="52CD5172" w14:textId="77777777">
        <w:trPr>
          <w:trHeight w:val="271"/>
        </w:trPr>
        <w:tc>
          <w:tcPr>
            <w:tcW w:w="629" w:type="dxa"/>
            <w:tcBorders>
              <w:top w:val="nil"/>
              <w:left w:val="nil"/>
              <w:bottom w:val="nil"/>
              <w:right w:val="nil"/>
            </w:tcBorders>
          </w:tcPr>
          <w:p w14:paraId="4E1296F1" w14:textId="77777777" w:rsidR="00790CE1" w:rsidRDefault="00CC62F5">
            <w:pPr>
              <w:spacing w:after="0" w:line="259" w:lineRule="auto"/>
              <w:ind w:left="257" w:right="0" w:firstLine="0"/>
              <w:jc w:val="center"/>
            </w:pPr>
            <w:r>
              <w:t xml:space="preserve"> </w:t>
            </w:r>
          </w:p>
        </w:tc>
        <w:tc>
          <w:tcPr>
            <w:tcW w:w="2789" w:type="dxa"/>
            <w:tcBorders>
              <w:top w:val="nil"/>
              <w:left w:val="nil"/>
              <w:bottom w:val="nil"/>
              <w:right w:val="nil"/>
            </w:tcBorders>
          </w:tcPr>
          <w:p w14:paraId="3A3567AE" w14:textId="77777777" w:rsidR="00790CE1" w:rsidRDefault="00CC62F5">
            <w:pPr>
              <w:spacing w:after="0" w:line="259" w:lineRule="auto"/>
              <w:ind w:left="0" w:right="0" w:firstLine="0"/>
              <w:jc w:val="left"/>
            </w:pPr>
            <w:r>
              <w:t xml:space="preserve"> </w:t>
            </w:r>
          </w:p>
        </w:tc>
        <w:tc>
          <w:tcPr>
            <w:tcW w:w="631" w:type="dxa"/>
            <w:tcBorders>
              <w:top w:val="nil"/>
              <w:left w:val="nil"/>
              <w:bottom w:val="nil"/>
              <w:right w:val="nil"/>
            </w:tcBorders>
          </w:tcPr>
          <w:p w14:paraId="2DD746AB" w14:textId="77777777" w:rsidR="00790CE1" w:rsidRDefault="00CC62F5">
            <w:pPr>
              <w:spacing w:after="0" w:line="259" w:lineRule="auto"/>
              <w:ind w:left="53" w:right="0" w:firstLine="0"/>
              <w:jc w:val="left"/>
            </w:pPr>
            <w:r>
              <w:t xml:space="preserve">___ </w:t>
            </w:r>
          </w:p>
        </w:tc>
        <w:tc>
          <w:tcPr>
            <w:tcW w:w="4467" w:type="dxa"/>
            <w:tcBorders>
              <w:top w:val="nil"/>
              <w:left w:val="nil"/>
              <w:bottom w:val="nil"/>
              <w:right w:val="nil"/>
            </w:tcBorders>
          </w:tcPr>
          <w:p w14:paraId="36BEDA66" w14:textId="77777777" w:rsidR="00790CE1" w:rsidRDefault="00CC62F5">
            <w:pPr>
              <w:spacing w:after="0" w:line="259" w:lineRule="auto"/>
              <w:ind w:left="0" w:right="0" w:firstLine="0"/>
              <w:jc w:val="left"/>
            </w:pPr>
            <w:r>
              <w:t xml:space="preserve">None of these groups </w:t>
            </w:r>
          </w:p>
        </w:tc>
      </w:tr>
    </w:tbl>
    <w:p w14:paraId="29BA6CD0" w14:textId="77777777" w:rsidR="00790CE1" w:rsidRDefault="00CC62F5">
      <w:pPr>
        <w:spacing w:after="0" w:line="259" w:lineRule="auto"/>
        <w:ind w:left="0" w:right="0" w:firstLine="0"/>
        <w:jc w:val="left"/>
      </w:pPr>
      <w:r>
        <w:t xml:space="preserve"> </w:t>
      </w:r>
    </w:p>
    <w:p w14:paraId="6FED3EB4" w14:textId="1E9AE405" w:rsidR="00790CE1" w:rsidRDefault="00CC62F5">
      <w:pPr>
        <w:numPr>
          <w:ilvl w:val="0"/>
          <w:numId w:val="4"/>
        </w:numPr>
        <w:ind w:right="51" w:hanging="446"/>
      </w:pPr>
      <w:r>
        <w:rPr>
          <w:rFonts w:ascii="Cambria" w:eastAsia="Cambria" w:hAnsi="Cambria" w:cs="Cambria"/>
        </w:rPr>
        <w:t>Name</w:t>
      </w:r>
      <w:r w:rsidR="005937E9">
        <w:t xml:space="preserve">: Violet </w:t>
      </w:r>
      <w:proofErr w:type="spellStart"/>
      <w:r w:rsidR="005937E9">
        <w:t>Cook</w:t>
      </w:r>
      <w:r>
        <w:t>_____________</w:t>
      </w:r>
      <w:r w:rsidR="005937E9" w:rsidRPr="005937E9">
        <w:rPr>
          <w:b/>
          <w:bCs/>
        </w:rPr>
        <w:t>AF</w:t>
      </w:r>
      <w:r w:rsidRPr="005937E9">
        <w:rPr>
          <w:b/>
          <w:bCs/>
        </w:rPr>
        <w:t>FILIATION</w:t>
      </w:r>
      <w:proofErr w:type="spellEnd"/>
      <w:r>
        <w:rPr>
          <w:b/>
        </w:rPr>
        <w:t xml:space="preserve">:  </w:t>
      </w:r>
      <w:r>
        <w:t>_</w:t>
      </w:r>
      <w:r>
        <w:rPr>
          <w:u w:val="single" w:color="000000"/>
        </w:rPr>
        <w:t xml:space="preserve">         </w:t>
      </w:r>
      <w:r w:rsidR="00114AC5">
        <w:rPr>
          <w:u w:val="single" w:color="000000"/>
        </w:rPr>
        <w:t>None _</w:t>
      </w:r>
      <w:r>
        <w:t xml:space="preserve">________________________________________ </w:t>
      </w:r>
    </w:p>
    <w:p w14:paraId="7B8B62BE" w14:textId="77777777" w:rsidR="00790CE1" w:rsidRDefault="00CC62F5">
      <w:pPr>
        <w:spacing w:after="0" w:line="259" w:lineRule="auto"/>
        <w:ind w:left="-5" w:right="0"/>
        <w:jc w:val="left"/>
      </w:pPr>
      <w:r>
        <w:rPr>
          <w:sz w:val="16"/>
        </w:rPr>
        <w:t>(Name of organization if any)</w:t>
      </w:r>
      <w:r>
        <w:t xml:space="preserve"> </w:t>
      </w:r>
    </w:p>
    <w:tbl>
      <w:tblPr>
        <w:tblStyle w:val="TableGrid"/>
        <w:tblW w:w="8628" w:type="dxa"/>
        <w:tblInd w:w="0" w:type="dxa"/>
        <w:tblLook w:val="04A0" w:firstRow="1" w:lastRow="0" w:firstColumn="1" w:lastColumn="0" w:noHBand="0" w:noVBand="1"/>
      </w:tblPr>
      <w:tblGrid>
        <w:gridCol w:w="3529"/>
        <w:gridCol w:w="5099"/>
      </w:tblGrid>
      <w:tr w:rsidR="00790CE1" w14:paraId="6CA88F27" w14:textId="77777777">
        <w:trPr>
          <w:trHeight w:val="271"/>
        </w:trPr>
        <w:tc>
          <w:tcPr>
            <w:tcW w:w="3529" w:type="dxa"/>
            <w:tcBorders>
              <w:top w:val="nil"/>
              <w:left w:val="nil"/>
              <w:bottom w:val="nil"/>
              <w:right w:val="nil"/>
            </w:tcBorders>
          </w:tcPr>
          <w:p w14:paraId="2D580DD5" w14:textId="77777777" w:rsidR="00790CE1" w:rsidRDefault="00CC62F5">
            <w:pPr>
              <w:spacing w:after="0" w:line="259" w:lineRule="auto"/>
              <w:ind w:left="0" w:right="0" w:firstLine="0"/>
              <w:jc w:val="left"/>
            </w:pPr>
            <w:r>
              <w:t xml:space="preserve">This Member is a: </w:t>
            </w:r>
          </w:p>
        </w:tc>
        <w:tc>
          <w:tcPr>
            <w:tcW w:w="5099" w:type="dxa"/>
            <w:tcBorders>
              <w:top w:val="nil"/>
              <w:left w:val="nil"/>
              <w:bottom w:val="nil"/>
              <w:right w:val="nil"/>
            </w:tcBorders>
          </w:tcPr>
          <w:p w14:paraId="26177321" w14:textId="77777777" w:rsidR="00790CE1" w:rsidRDefault="00CC62F5">
            <w:pPr>
              <w:spacing w:after="0" w:line="259" w:lineRule="auto"/>
              <w:ind w:left="0" w:right="0" w:firstLine="0"/>
              <w:jc w:val="left"/>
            </w:pPr>
            <w:r>
              <w:t xml:space="preserve">This member is: </w:t>
            </w:r>
          </w:p>
        </w:tc>
      </w:tr>
      <w:tr w:rsidR="00790CE1" w14:paraId="7B513FAC" w14:textId="77777777">
        <w:trPr>
          <w:trHeight w:val="275"/>
        </w:trPr>
        <w:tc>
          <w:tcPr>
            <w:tcW w:w="3529" w:type="dxa"/>
            <w:tcBorders>
              <w:top w:val="nil"/>
              <w:left w:val="nil"/>
              <w:bottom w:val="nil"/>
              <w:right w:val="nil"/>
            </w:tcBorders>
          </w:tcPr>
          <w:p w14:paraId="1988C707" w14:textId="77777777" w:rsidR="00790CE1" w:rsidRDefault="00CC62F5">
            <w:pPr>
              <w:spacing w:after="0" w:line="259" w:lineRule="auto"/>
              <w:ind w:left="163" w:right="0" w:firstLine="0"/>
              <w:jc w:val="left"/>
            </w:pPr>
            <w:r>
              <w:t xml:space="preserve">___ Person with Disabilities </w:t>
            </w:r>
          </w:p>
        </w:tc>
        <w:tc>
          <w:tcPr>
            <w:tcW w:w="5099" w:type="dxa"/>
            <w:tcBorders>
              <w:top w:val="nil"/>
              <w:left w:val="nil"/>
              <w:bottom w:val="nil"/>
              <w:right w:val="nil"/>
            </w:tcBorders>
          </w:tcPr>
          <w:p w14:paraId="2F4814C3" w14:textId="77777777" w:rsidR="00790CE1" w:rsidRDefault="00CC62F5">
            <w:pPr>
              <w:spacing w:after="0" w:line="259" w:lineRule="auto"/>
              <w:ind w:left="53" w:right="0" w:firstLine="0"/>
            </w:pPr>
            <w:r>
              <w:t xml:space="preserve">___ Jointly appointed by the area agency on aging </w:t>
            </w:r>
          </w:p>
        </w:tc>
      </w:tr>
      <w:tr w:rsidR="00790CE1" w14:paraId="6F648EB1" w14:textId="77777777">
        <w:trPr>
          <w:trHeight w:val="275"/>
        </w:trPr>
        <w:tc>
          <w:tcPr>
            <w:tcW w:w="3529" w:type="dxa"/>
            <w:tcBorders>
              <w:top w:val="nil"/>
              <w:left w:val="nil"/>
              <w:bottom w:val="nil"/>
              <w:right w:val="nil"/>
            </w:tcBorders>
          </w:tcPr>
          <w:p w14:paraId="7704AA95" w14:textId="545FA243" w:rsidR="00790CE1" w:rsidRDefault="00CC62F5">
            <w:pPr>
              <w:spacing w:after="0" w:line="259" w:lineRule="auto"/>
              <w:ind w:left="110" w:right="0" w:firstLine="0"/>
              <w:jc w:val="left"/>
            </w:pPr>
            <w:r>
              <w:t>_</w:t>
            </w:r>
            <w:r w:rsidR="005937E9">
              <w:t>x</w:t>
            </w:r>
            <w:r>
              <w:t xml:space="preserve">_ Person 65 years and older </w:t>
            </w:r>
          </w:p>
        </w:tc>
        <w:tc>
          <w:tcPr>
            <w:tcW w:w="5099" w:type="dxa"/>
            <w:tcBorders>
              <w:top w:val="nil"/>
              <w:left w:val="nil"/>
              <w:bottom w:val="nil"/>
              <w:right w:val="nil"/>
            </w:tcBorders>
          </w:tcPr>
          <w:p w14:paraId="09111523" w14:textId="73E0BC27" w:rsidR="00790CE1" w:rsidRDefault="00CC62F5">
            <w:pPr>
              <w:spacing w:after="0" w:line="259" w:lineRule="auto"/>
              <w:ind w:left="0" w:right="0" w:firstLine="0"/>
              <w:jc w:val="left"/>
            </w:pPr>
            <w:r>
              <w:t>_</w:t>
            </w:r>
            <w:r w:rsidR="005937E9">
              <w:t>x</w:t>
            </w:r>
            <w:r>
              <w:t xml:space="preserve">_ A user of public transportation </w:t>
            </w:r>
          </w:p>
        </w:tc>
      </w:tr>
      <w:tr w:rsidR="00790CE1" w14:paraId="6DA85734" w14:textId="77777777">
        <w:trPr>
          <w:trHeight w:val="276"/>
        </w:trPr>
        <w:tc>
          <w:tcPr>
            <w:tcW w:w="3529" w:type="dxa"/>
            <w:tcBorders>
              <w:top w:val="nil"/>
              <w:left w:val="nil"/>
              <w:bottom w:val="nil"/>
              <w:right w:val="nil"/>
            </w:tcBorders>
          </w:tcPr>
          <w:p w14:paraId="7FC3183B" w14:textId="77777777" w:rsidR="00790CE1" w:rsidRDefault="00CC62F5">
            <w:pPr>
              <w:spacing w:after="0" w:line="259" w:lineRule="auto"/>
              <w:ind w:left="163" w:right="0" w:firstLine="0"/>
              <w:jc w:val="left"/>
            </w:pPr>
            <w:r>
              <w:t xml:space="preserve">___ Neither of these groups </w:t>
            </w:r>
          </w:p>
        </w:tc>
        <w:tc>
          <w:tcPr>
            <w:tcW w:w="5099" w:type="dxa"/>
            <w:tcBorders>
              <w:top w:val="nil"/>
              <w:left w:val="nil"/>
              <w:bottom w:val="nil"/>
              <w:right w:val="nil"/>
            </w:tcBorders>
          </w:tcPr>
          <w:p w14:paraId="7A857A0E" w14:textId="269DC9BD" w:rsidR="00790CE1" w:rsidRDefault="00CC62F5">
            <w:pPr>
              <w:spacing w:after="0" w:line="259" w:lineRule="auto"/>
              <w:ind w:left="0" w:right="0" w:firstLine="0"/>
              <w:jc w:val="left"/>
            </w:pPr>
            <w:r>
              <w:t xml:space="preserve">__ Age 65 or older </w:t>
            </w:r>
          </w:p>
        </w:tc>
      </w:tr>
      <w:tr w:rsidR="00790CE1" w14:paraId="6EAC778A" w14:textId="77777777">
        <w:trPr>
          <w:trHeight w:val="276"/>
        </w:trPr>
        <w:tc>
          <w:tcPr>
            <w:tcW w:w="3529" w:type="dxa"/>
            <w:tcBorders>
              <w:top w:val="nil"/>
              <w:left w:val="nil"/>
              <w:bottom w:val="nil"/>
              <w:right w:val="nil"/>
            </w:tcBorders>
          </w:tcPr>
          <w:p w14:paraId="6E266A49"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52C87139" w14:textId="77777777" w:rsidR="00790CE1" w:rsidRDefault="00CC62F5">
            <w:pPr>
              <w:spacing w:after="0" w:line="259" w:lineRule="auto"/>
              <w:ind w:left="53" w:right="0" w:firstLine="0"/>
              <w:jc w:val="left"/>
            </w:pPr>
            <w:r>
              <w:t xml:space="preserve">___ A person with Disabilities </w:t>
            </w:r>
          </w:p>
        </w:tc>
      </w:tr>
      <w:tr w:rsidR="00790CE1" w14:paraId="6683A34C" w14:textId="77777777">
        <w:trPr>
          <w:trHeight w:val="271"/>
        </w:trPr>
        <w:tc>
          <w:tcPr>
            <w:tcW w:w="3529" w:type="dxa"/>
            <w:tcBorders>
              <w:top w:val="nil"/>
              <w:left w:val="nil"/>
              <w:bottom w:val="nil"/>
              <w:right w:val="nil"/>
            </w:tcBorders>
          </w:tcPr>
          <w:p w14:paraId="6972CF2F"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74832732" w14:textId="77777777" w:rsidR="00790CE1" w:rsidRDefault="00CC62F5">
            <w:pPr>
              <w:spacing w:after="0" w:line="259" w:lineRule="auto"/>
              <w:ind w:left="53" w:right="0" w:firstLine="0"/>
              <w:jc w:val="left"/>
            </w:pPr>
            <w:r>
              <w:t xml:space="preserve">___ None of these groups </w:t>
            </w:r>
          </w:p>
        </w:tc>
      </w:tr>
    </w:tbl>
    <w:p w14:paraId="631C7772" w14:textId="77777777" w:rsidR="00790CE1" w:rsidRDefault="00CC62F5">
      <w:pPr>
        <w:spacing w:after="0" w:line="259" w:lineRule="auto"/>
        <w:ind w:left="0" w:right="0" w:firstLine="0"/>
        <w:jc w:val="left"/>
      </w:pPr>
      <w:r>
        <w:t xml:space="preserve"> </w:t>
      </w:r>
    </w:p>
    <w:p w14:paraId="561F2C46" w14:textId="3E2E8128" w:rsidR="00790CE1" w:rsidRDefault="00CC62F5">
      <w:pPr>
        <w:numPr>
          <w:ilvl w:val="0"/>
          <w:numId w:val="4"/>
        </w:numPr>
        <w:spacing w:after="0" w:line="247" w:lineRule="auto"/>
        <w:ind w:right="51" w:hanging="446"/>
      </w:pPr>
      <w:r>
        <w:rPr>
          <w:rFonts w:ascii="Cambria" w:eastAsia="Cambria" w:hAnsi="Cambria" w:cs="Cambria"/>
        </w:rPr>
        <w:t>Name</w:t>
      </w:r>
      <w:r>
        <w:t xml:space="preserve"> </w:t>
      </w:r>
      <w:r>
        <w:rPr>
          <w:u w:val="single" w:color="000000"/>
        </w:rPr>
        <w:t>___ _</w:t>
      </w:r>
      <w:r w:rsidR="005937E9">
        <w:rPr>
          <w:u w:val="single" w:color="000000"/>
        </w:rPr>
        <w:t xml:space="preserve">Sam </w:t>
      </w:r>
      <w:proofErr w:type="spellStart"/>
      <w:r w:rsidR="005937E9">
        <w:rPr>
          <w:u w:val="single" w:color="000000"/>
        </w:rPr>
        <w:t>Boucier</w:t>
      </w:r>
      <w:proofErr w:type="spellEnd"/>
      <w:r>
        <w:rPr>
          <w:u w:val="single" w:color="000000"/>
        </w:rPr>
        <w:t>_____________________________</w:t>
      </w:r>
      <w:r>
        <w:t xml:space="preserve"> </w:t>
      </w:r>
      <w:r>
        <w:rPr>
          <w:b/>
        </w:rPr>
        <w:t xml:space="preserve">AFFILIATION:  </w:t>
      </w:r>
      <w:r>
        <w:t>_</w:t>
      </w:r>
      <w:r>
        <w:rPr>
          <w:u w:val="single" w:color="000000"/>
        </w:rPr>
        <w:t xml:space="preserve">         </w:t>
      </w:r>
      <w:r w:rsidR="00114AC5">
        <w:rPr>
          <w:u w:val="single" w:color="000000"/>
        </w:rPr>
        <w:t>None _</w:t>
      </w:r>
      <w:r>
        <w:t xml:space="preserve">________________________________________ </w:t>
      </w:r>
    </w:p>
    <w:p w14:paraId="04F26DCC" w14:textId="77777777" w:rsidR="00790CE1" w:rsidRDefault="00CC62F5">
      <w:pPr>
        <w:spacing w:after="0" w:line="259" w:lineRule="auto"/>
        <w:ind w:left="-5" w:right="0"/>
        <w:jc w:val="left"/>
      </w:pPr>
      <w:r>
        <w:rPr>
          <w:sz w:val="16"/>
        </w:rPr>
        <w:t>(Name of organization if any)</w:t>
      </w:r>
      <w:r>
        <w:t xml:space="preserve"> </w:t>
      </w:r>
    </w:p>
    <w:tbl>
      <w:tblPr>
        <w:tblStyle w:val="TableGrid"/>
        <w:tblW w:w="8628" w:type="dxa"/>
        <w:tblInd w:w="0" w:type="dxa"/>
        <w:tblLook w:val="04A0" w:firstRow="1" w:lastRow="0" w:firstColumn="1" w:lastColumn="0" w:noHBand="0" w:noVBand="1"/>
      </w:tblPr>
      <w:tblGrid>
        <w:gridCol w:w="3529"/>
        <w:gridCol w:w="5099"/>
      </w:tblGrid>
      <w:tr w:rsidR="00790CE1" w14:paraId="2D5CABBB" w14:textId="77777777">
        <w:trPr>
          <w:trHeight w:val="271"/>
        </w:trPr>
        <w:tc>
          <w:tcPr>
            <w:tcW w:w="3529" w:type="dxa"/>
            <w:tcBorders>
              <w:top w:val="nil"/>
              <w:left w:val="nil"/>
              <w:bottom w:val="nil"/>
              <w:right w:val="nil"/>
            </w:tcBorders>
          </w:tcPr>
          <w:p w14:paraId="636AE1F4" w14:textId="77777777" w:rsidR="00790CE1" w:rsidRDefault="00CC62F5">
            <w:pPr>
              <w:spacing w:after="0" w:line="259" w:lineRule="auto"/>
              <w:ind w:left="0" w:right="0" w:firstLine="0"/>
              <w:jc w:val="left"/>
            </w:pPr>
            <w:r>
              <w:t xml:space="preserve">This Member is a: </w:t>
            </w:r>
          </w:p>
        </w:tc>
        <w:tc>
          <w:tcPr>
            <w:tcW w:w="5099" w:type="dxa"/>
            <w:tcBorders>
              <w:top w:val="nil"/>
              <w:left w:val="nil"/>
              <w:bottom w:val="nil"/>
              <w:right w:val="nil"/>
            </w:tcBorders>
          </w:tcPr>
          <w:p w14:paraId="166B4C59" w14:textId="77777777" w:rsidR="00790CE1" w:rsidRDefault="00CC62F5">
            <w:pPr>
              <w:spacing w:after="0" w:line="259" w:lineRule="auto"/>
              <w:ind w:left="0" w:right="0" w:firstLine="0"/>
              <w:jc w:val="left"/>
            </w:pPr>
            <w:r>
              <w:t xml:space="preserve">This member is: </w:t>
            </w:r>
          </w:p>
        </w:tc>
      </w:tr>
      <w:tr w:rsidR="00790CE1" w14:paraId="7CAFF0A9" w14:textId="77777777">
        <w:trPr>
          <w:trHeight w:val="276"/>
        </w:trPr>
        <w:tc>
          <w:tcPr>
            <w:tcW w:w="3529" w:type="dxa"/>
            <w:tcBorders>
              <w:top w:val="nil"/>
              <w:left w:val="nil"/>
              <w:bottom w:val="nil"/>
              <w:right w:val="nil"/>
            </w:tcBorders>
          </w:tcPr>
          <w:p w14:paraId="5734DDA7" w14:textId="5780DFBD" w:rsidR="00790CE1" w:rsidRDefault="00CC62F5">
            <w:pPr>
              <w:spacing w:after="0" w:line="259" w:lineRule="auto"/>
              <w:ind w:left="110" w:right="0" w:firstLine="0"/>
              <w:jc w:val="left"/>
            </w:pPr>
            <w:r>
              <w:t xml:space="preserve">__ Person with Disabilities </w:t>
            </w:r>
          </w:p>
        </w:tc>
        <w:tc>
          <w:tcPr>
            <w:tcW w:w="5099" w:type="dxa"/>
            <w:tcBorders>
              <w:top w:val="nil"/>
              <w:left w:val="nil"/>
              <w:bottom w:val="nil"/>
              <w:right w:val="nil"/>
            </w:tcBorders>
          </w:tcPr>
          <w:p w14:paraId="22283CC4" w14:textId="77777777" w:rsidR="00790CE1" w:rsidRDefault="00CC62F5">
            <w:pPr>
              <w:spacing w:after="0" w:line="259" w:lineRule="auto"/>
              <w:ind w:left="53" w:right="0" w:firstLine="0"/>
            </w:pPr>
            <w:r>
              <w:t xml:space="preserve">___ Jointly appointed by the area agency on aging </w:t>
            </w:r>
          </w:p>
        </w:tc>
      </w:tr>
      <w:tr w:rsidR="00790CE1" w14:paraId="748F7567" w14:textId="77777777">
        <w:trPr>
          <w:trHeight w:val="276"/>
        </w:trPr>
        <w:tc>
          <w:tcPr>
            <w:tcW w:w="3529" w:type="dxa"/>
            <w:tcBorders>
              <w:top w:val="nil"/>
              <w:left w:val="nil"/>
              <w:bottom w:val="nil"/>
              <w:right w:val="nil"/>
            </w:tcBorders>
          </w:tcPr>
          <w:p w14:paraId="04B06BD9" w14:textId="77777777" w:rsidR="00790CE1" w:rsidRDefault="00CC62F5">
            <w:pPr>
              <w:spacing w:after="0" w:line="259" w:lineRule="auto"/>
              <w:ind w:left="163" w:right="0" w:firstLine="0"/>
              <w:jc w:val="left"/>
            </w:pPr>
            <w:r>
              <w:t xml:space="preserve">___ Person 65 years and older </w:t>
            </w:r>
          </w:p>
        </w:tc>
        <w:tc>
          <w:tcPr>
            <w:tcW w:w="5099" w:type="dxa"/>
            <w:tcBorders>
              <w:top w:val="nil"/>
              <w:left w:val="nil"/>
              <w:bottom w:val="nil"/>
              <w:right w:val="nil"/>
            </w:tcBorders>
          </w:tcPr>
          <w:p w14:paraId="7F261F66" w14:textId="191DC256" w:rsidR="00790CE1" w:rsidRDefault="00CC62F5">
            <w:pPr>
              <w:spacing w:after="0" w:line="259" w:lineRule="auto"/>
              <w:ind w:left="0" w:right="0" w:firstLine="0"/>
              <w:jc w:val="left"/>
            </w:pPr>
            <w:proofErr w:type="gramStart"/>
            <w:r>
              <w:t>_</w:t>
            </w:r>
            <w:r w:rsidR="00E62582">
              <w:t xml:space="preserve">  </w:t>
            </w:r>
            <w:r w:rsidR="005937E9">
              <w:t>x</w:t>
            </w:r>
            <w:proofErr w:type="gramEnd"/>
            <w:r w:rsidR="00E62582">
              <w:t xml:space="preserve">   </w:t>
            </w:r>
            <w:r>
              <w:t xml:space="preserve"> A user of public transportation </w:t>
            </w:r>
          </w:p>
        </w:tc>
      </w:tr>
      <w:tr w:rsidR="00790CE1" w14:paraId="6398AEB2" w14:textId="77777777">
        <w:trPr>
          <w:trHeight w:val="276"/>
        </w:trPr>
        <w:tc>
          <w:tcPr>
            <w:tcW w:w="3529" w:type="dxa"/>
            <w:tcBorders>
              <w:top w:val="nil"/>
              <w:left w:val="nil"/>
              <w:bottom w:val="nil"/>
              <w:right w:val="nil"/>
            </w:tcBorders>
          </w:tcPr>
          <w:p w14:paraId="3E97D93E" w14:textId="25B518D0" w:rsidR="00790CE1" w:rsidRDefault="00CC62F5">
            <w:pPr>
              <w:spacing w:after="0" w:line="259" w:lineRule="auto"/>
              <w:ind w:left="163" w:right="0" w:firstLine="0"/>
              <w:jc w:val="left"/>
            </w:pPr>
            <w:r>
              <w:t>__</w:t>
            </w:r>
            <w:r w:rsidR="005937E9">
              <w:t>x</w:t>
            </w:r>
            <w:r>
              <w:t xml:space="preserve">_ Neither of these groups </w:t>
            </w:r>
          </w:p>
        </w:tc>
        <w:tc>
          <w:tcPr>
            <w:tcW w:w="5099" w:type="dxa"/>
            <w:tcBorders>
              <w:top w:val="nil"/>
              <w:left w:val="nil"/>
              <w:bottom w:val="nil"/>
              <w:right w:val="nil"/>
            </w:tcBorders>
          </w:tcPr>
          <w:p w14:paraId="6275FDDB" w14:textId="77777777" w:rsidR="00790CE1" w:rsidRDefault="00CC62F5">
            <w:pPr>
              <w:spacing w:after="0" w:line="259" w:lineRule="auto"/>
              <w:ind w:left="53" w:right="0" w:firstLine="0"/>
              <w:jc w:val="left"/>
            </w:pPr>
            <w:r>
              <w:t xml:space="preserve">___ Age 65 or older </w:t>
            </w:r>
          </w:p>
        </w:tc>
      </w:tr>
      <w:tr w:rsidR="00790CE1" w14:paraId="19CBC8C4" w14:textId="77777777">
        <w:trPr>
          <w:trHeight w:val="276"/>
        </w:trPr>
        <w:tc>
          <w:tcPr>
            <w:tcW w:w="3529" w:type="dxa"/>
            <w:tcBorders>
              <w:top w:val="nil"/>
              <w:left w:val="nil"/>
              <w:bottom w:val="nil"/>
              <w:right w:val="nil"/>
            </w:tcBorders>
          </w:tcPr>
          <w:p w14:paraId="7372D155"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16D58E96" w14:textId="6246F332" w:rsidR="00790CE1" w:rsidRDefault="00CC62F5">
            <w:pPr>
              <w:spacing w:after="0" w:line="259" w:lineRule="auto"/>
              <w:ind w:left="0" w:right="0" w:firstLine="0"/>
              <w:jc w:val="left"/>
            </w:pPr>
            <w:r>
              <w:t>_</w:t>
            </w:r>
            <w:r w:rsidR="00E62582">
              <w:rPr>
                <w:u w:val="single" w:color="000000"/>
              </w:rPr>
              <w:t xml:space="preserve">  </w:t>
            </w:r>
            <w:r w:rsidR="00E62582">
              <w:t xml:space="preserve"> </w:t>
            </w:r>
            <w:r>
              <w:t xml:space="preserve">_ A person with Disabilities </w:t>
            </w:r>
          </w:p>
        </w:tc>
      </w:tr>
      <w:tr w:rsidR="00790CE1" w14:paraId="00BDDC6D" w14:textId="77777777">
        <w:trPr>
          <w:trHeight w:val="271"/>
        </w:trPr>
        <w:tc>
          <w:tcPr>
            <w:tcW w:w="3529" w:type="dxa"/>
            <w:tcBorders>
              <w:top w:val="nil"/>
              <w:left w:val="nil"/>
              <w:bottom w:val="nil"/>
              <w:right w:val="nil"/>
            </w:tcBorders>
          </w:tcPr>
          <w:p w14:paraId="39E1CA7D" w14:textId="77777777" w:rsidR="00790CE1" w:rsidRDefault="00CC62F5">
            <w:pPr>
              <w:spacing w:after="0" w:line="259" w:lineRule="auto"/>
              <w:ind w:left="524" w:right="0" w:firstLine="0"/>
              <w:jc w:val="left"/>
            </w:pPr>
            <w:r>
              <w:t xml:space="preserve">  </w:t>
            </w:r>
          </w:p>
        </w:tc>
        <w:tc>
          <w:tcPr>
            <w:tcW w:w="5099" w:type="dxa"/>
            <w:tcBorders>
              <w:top w:val="nil"/>
              <w:left w:val="nil"/>
              <w:bottom w:val="nil"/>
              <w:right w:val="nil"/>
            </w:tcBorders>
          </w:tcPr>
          <w:p w14:paraId="2621FB99" w14:textId="77777777" w:rsidR="00790CE1" w:rsidRDefault="00CC62F5">
            <w:pPr>
              <w:spacing w:after="0" w:line="259" w:lineRule="auto"/>
              <w:ind w:left="53" w:right="0" w:firstLine="0"/>
              <w:jc w:val="left"/>
            </w:pPr>
            <w:r>
              <w:t xml:space="preserve">___ None of these groups </w:t>
            </w:r>
          </w:p>
        </w:tc>
      </w:tr>
    </w:tbl>
    <w:p w14:paraId="0EBDEBC9" w14:textId="77777777" w:rsidR="00790CE1" w:rsidRDefault="00CC62F5">
      <w:pPr>
        <w:spacing w:after="0" w:line="259" w:lineRule="auto"/>
        <w:ind w:left="0" w:right="0" w:firstLine="0"/>
        <w:jc w:val="left"/>
      </w:pPr>
      <w:r>
        <w:t xml:space="preserve"> </w:t>
      </w:r>
    </w:p>
    <w:p w14:paraId="655549DE" w14:textId="31BF2E89" w:rsidR="00790CE1" w:rsidRDefault="00790CE1">
      <w:pPr>
        <w:spacing w:after="0" w:line="259" w:lineRule="auto"/>
        <w:ind w:left="0" w:right="0" w:firstLine="0"/>
        <w:jc w:val="left"/>
      </w:pPr>
    </w:p>
    <w:p w14:paraId="13FFB39A" w14:textId="77777777" w:rsidR="00790CE1" w:rsidRDefault="00CC62F5">
      <w:pPr>
        <w:pStyle w:val="Heading1"/>
        <w:ind w:left="705" w:right="0" w:hanging="720"/>
      </w:pPr>
      <w:r>
        <w:t xml:space="preserve">Present Vehicle Inventory – Rule 201 (2) (a)  </w:t>
      </w:r>
    </w:p>
    <w:p w14:paraId="5399C847" w14:textId="77777777" w:rsidR="00790CE1" w:rsidRDefault="00CC62F5">
      <w:pPr>
        <w:spacing w:after="0" w:line="259" w:lineRule="auto"/>
        <w:ind w:left="0" w:right="0" w:firstLine="0"/>
        <w:jc w:val="left"/>
      </w:pPr>
      <w:r>
        <w:rPr>
          <w:b/>
        </w:rPr>
        <w:t xml:space="preserve"> </w:t>
      </w:r>
    </w:p>
    <w:p w14:paraId="4DA52183" w14:textId="54AA12C0" w:rsidR="00790CE1" w:rsidRDefault="00E40187">
      <w:pPr>
        <w:ind w:left="715" w:right="51"/>
      </w:pPr>
      <w:r>
        <w:t>APTA’s</w:t>
      </w:r>
      <w:r w:rsidR="00CC62F5">
        <w:t xml:space="preserve"> demand-actuated vehicle inventory presently in service is as follows: </w:t>
      </w:r>
    </w:p>
    <w:p w14:paraId="530370A3" w14:textId="77777777" w:rsidR="00790CE1" w:rsidRDefault="00CC62F5">
      <w:pPr>
        <w:spacing w:after="0" w:line="259" w:lineRule="auto"/>
        <w:ind w:left="720" w:right="0" w:firstLine="0"/>
        <w:jc w:val="left"/>
      </w:pPr>
      <w:r>
        <w:t xml:space="preserve"> </w:t>
      </w:r>
    </w:p>
    <w:p w14:paraId="4604F315" w14:textId="7D80C7BC" w:rsidR="00790CE1" w:rsidRDefault="00CC62F5">
      <w:pPr>
        <w:numPr>
          <w:ilvl w:val="0"/>
          <w:numId w:val="5"/>
        </w:numPr>
        <w:ind w:right="51" w:hanging="360"/>
      </w:pPr>
      <w:r>
        <w:t xml:space="preserve">Number of demand-actuated vehicles presently in service purchased with Comprehensive Transportation Fund monies = </w:t>
      </w:r>
      <w:r>
        <w:rPr>
          <w:u w:val="single" w:color="000000"/>
        </w:rPr>
        <w:t xml:space="preserve">   </w:t>
      </w:r>
      <w:r w:rsidR="004E559F">
        <w:rPr>
          <w:u w:val="single" w:color="000000"/>
        </w:rPr>
        <w:t>9</w:t>
      </w:r>
      <w:r w:rsidR="00114AC5">
        <w:rPr>
          <w:u w:val="single" w:color="000000"/>
        </w:rPr>
        <w:t>.</w:t>
      </w:r>
      <w:r>
        <w:t xml:space="preserve"> </w:t>
      </w:r>
    </w:p>
    <w:p w14:paraId="46EE4C9D" w14:textId="77777777" w:rsidR="00790CE1" w:rsidRDefault="00CC62F5">
      <w:pPr>
        <w:spacing w:after="0" w:line="259" w:lineRule="auto"/>
        <w:ind w:left="720" w:right="0" w:firstLine="0"/>
        <w:jc w:val="left"/>
      </w:pPr>
      <w:r>
        <w:t xml:space="preserve"> </w:t>
      </w:r>
    </w:p>
    <w:p w14:paraId="3EFDF0A9" w14:textId="2D9864BF" w:rsidR="00790CE1" w:rsidRDefault="00CC62F5">
      <w:pPr>
        <w:numPr>
          <w:ilvl w:val="0"/>
          <w:numId w:val="5"/>
        </w:numPr>
        <w:ind w:right="51" w:hanging="360"/>
      </w:pPr>
      <w:r>
        <w:t xml:space="preserve">Number of </w:t>
      </w:r>
      <w:r>
        <w:rPr>
          <w:u w:val="single" w:color="000000"/>
        </w:rPr>
        <w:t>accessible</w:t>
      </w:r>
      <w:r>
        <w:t xml:space="preserve"> demand-actuated vehicles presently in service </w:t>
      </w:r>
      <w:r w:rsidR="00114AC5">
        <w:t>purchased with</w:t>
      </w:r>
      <w:r>
        <w:t xml:space="preserve"> Comprehensive Transportation Fund monies = </w:t>
      </w:r>
      <w:r>
        <w:rPr>
          <w:u w:val="single" w:color="000000"/>
        </w:rPr>
        <w:t xml:space="preserve">      </w:t>
      </w:r>
      <w:r w:rsidR="004E559F">
        <w:rPr>
          <w:u w:val="single" w:color="000000"/>
        </w:rPr>
        <w:t>9</w:t>
      </w:r>
      <w:r w:rsidR="00114AC5">
        <w:rPr>
          <w:u w:val="single" w:color="000000"/>
        </w:rPr>
        <w:t>.</w:t>
      </w:r>
      <w:r>
        <w:t xml:space="preserve"> </w:t>
      </w:r>
    </w:p>
    <w:p w14:paraId="2F066421" w14:textId="77777777" w:rsidR="00790CE1" w:rsidRDefault="00CC62F5">
      <w:pPr>
        <w:spacing w:after="0" w:line="259" w:lineRule="auto"/>
        <w:ind w:left="720" w:right="0" w:firstLine="0"/>
        <w:jc w:val="left"/>
      </w:pPr>
      <w:r>
        <w:t xml:space="preserve"> </w:t>
      </w:r>
    </w:p>
    <w:p w14:paraId="233C0C93" w14:textId="77777777" w:rsidR="00790CE1" w:rsidRDefault="00CC62F5">
      <w:pPr>
        <w:pStyle w:val="Heading1"/>
        <w:ind w:left="705" w:right="0" w:hanging="720"/>
      </w:pPr>
      <w:r>
        <w:t xml:space="preserve">Anticipated Vehicle Inventory – Rule 201 (2) (b)  </w:t>
      </w:r>
    </w:p>
    <w:p w14:paraId="51BB1AEC" w14:textId="77777777" w:rsidR="00790CE1" w:rsidRDefault="00CC62F5">
      <w:pPr>
        <w:spacing w:after="0" w:line="259" w:lineRule="auto"/>
        <w:ind w:left="0" w:right="0" w:firstLine="0"/>
        <w:jc w:val="left"/>
      </w:pPr>
      <w:r>
        <w:rPr>
          <w:b/>
        </w:rPr>
        <w:t xml:space="preserve"> </w:t>
      </w:r>
    </w:p>
    <w:p w14:paraId="1204C06E" w14:textId="64CDE872" w:rsidR="00790CE1" w:rsidRDefault="0042750E">
      <w:pPr>
        <w:ind w:left="715" w:right="51"/>
      </w:pPr>
      <w:r>
        <w:t>APTA</w:t>
      </w:r>
      <w:r w:rsidR="00CC62F5">
        <w:t xml:space="preserve"> anticipated demand-actuated vehicle inventory is as follows: </w:t>
      </w:r>
    </w:p>
    <w:p w14:paraId="5B56F6A1" w14:textId="77777777" w:rsidR="00790CE1" w:rsidRDefault="00CC62F5">
      <w:pPr>
        <w:spacing w:after="0" w:line="259" w:lineRule="auto"/>
        <w:ind w:left="720" w:right="0" w:firstLine="0"/>
        <w:jc w:val="left"/>
      </w:pPr>
      <w:r>
        <w:t xml:space="preserve"> </w:t>
      </w:r>
    </w:p>
    <w:p w14:paraId="324060F2" w14:textId="595BF4F3" w:rsidR="00790CE1" w:rsidRDefault="00CC62F5">
      <w:pPr>
        <w:numPr>
          <w:ilvl w:val="0"/>
          <w:numId w:val="6"/>
        </w:numPr>
        <w:ind w:right="51" w:hanging="360"/>
      </w:pPr>
      <w:r>
        <w:t xml:space="preserve">Number of demand-actuated vehicles presently in service purchased with Comprehensive Transportation Fund monies = </w:t>
      </w:r>
      <w:r>
        <w:rPr>
          <w:u w:val="single" w:color="000000"/>
        </w:rPr>
        <w:t xml:space="preserve">    </w:t>
      </w:r>
      <w:r w:rsidR="00114AC5">
        <w:rPr>
          <w:u w:val="single" w:color="000000"/>
        </w:rPr>
        <w:t>10.</w:t>
      </w:r>
      <w:r>
        <w:t xml:space="preserve"> </w:t>
      </w:r>
    </w:p>
    <w:p w14:paraId="6AD3F150" w14:textId="77777777" w:rsidR="00790CE1" w:rsidRDefault="00CC62F5">
      <w:pPr>
        <w:spacing w:after="0" w:line="259" w:lineRule="auto"/>
        <w:ind w:left="720" w:right="0" w:firstLine="0"/>
        <w:jc w:val="left"/>
      </w:pPr>
      <w:r>
        <w:t xml:space="preserve"> </w:t>
      </w:r>
    </w:p>
    <w:p w14:paraId="5FDD7C40" w14:textId="681D0DC3" w:rsidR="00790CE1" w:rsidRDefault="00CC62F5">
      <w:pPr>
        <w:numPr>
          <w:ilvl w:val="0"/>
          <w:numId w:val="6"/>
        </w:numPr>
        <w:ind w:right="51" w:hanging="360"/>
      </w:pPr>
      <w:r>
        <w:t xml:space="preserve">Number of </w:t>
      </w:r>
      <w:r>
        <w:rPr>
          <w:u w:val="single" w:color="000000"/>
        </w:rPr>
        <w:t>accessible</w:t>
      </w:r>
      <w:r>
        <w:t xml:space="preserve"> demand-actuated vehicles presently in service purchased with Comprehensive Transportation Fund monies = </w:t>
      </w:r>
      <w:r>
        <w:rPr>
          <w:u w:val="single" w:color="000000"/>
        </w:rPr>
        <w:t xml:space="preserve">    </w:t>
      </w:r>
      <w:r w:rsidR="00114AC5">
        <w:rPr>
          <w:u w:val="single" w:color="000000"/>
        </w:rPr>
        <w:t>10.</w:t>
      </w:r>
      <w:r>
        <w:t xml:space="preserve"> </w:t>
      </w:r>
    </w:p>
    <w:p w14:paraId="4EF49C8F" w14:textId="77777777" w:rsidR="00790CE1" w:rsidRDefault="00CC62F5">
      <w:pPr>
        <w:spacing w:after="0" w:line="259" w:lineRule="auto"/>
        <w:ind w:left="0" w:right="0" w:firstLine="0"/>
        <w:jc w:val="left"/>
      </w:pPr>
      <w:r>
        <w:t xml:space="preserve"> </w:t>
      </w:r>
    </w:p>
    <w:p w14:paraId="1926F6B7" w14:textId="77777777" w:rsidR="00790CE1" w:rsidRDefault="00CC62F5">
      <w:pPr>
        <w:pStyle w:val="Heading1"/>
        <w:ind w:left="705" w:right="0" w:hanging="720"/>
      </w:pPr>
      <w:r>
        <w:t xml:space="preserve">Narrative Summary of Vehicles Requested – Rule 201 (2) (l)  </w:t>
      </w:r>
    </w:p>
    <w:p w14:paraId="06D37904" w14:textId="77777777" w:rsidR="00790CE1" w:rsidRDefault="00CC62F5">
      <w:pPr>
        <w:spacing w:after="0" w:line="259" w:lineRule="auto"/>
        <w:ind w:left="0" w:right="0" w:firstLine="0"/>
        <w:jc w:val="left"/>
      </w:pPr>
      <w:r>
        <w:t xml:space="preserve"> </w:t>
      </w:r>
    </w:p>
    <w:p w14:paraId="79D63A35" w14:textId="7D37FA08" w:rsidR="00790CE1" w:rsidRDefault="00CC62F5">
      <w:pPr>
        <w:ind w:left="715" w:right="51"/>
      </w:pPr>
      <w:r>
        <w:t xml:space="preserve">As indicated above, the agency currently operates or plans to operate a total of </w:t>
      </w:r>
      <w:r w:rsidR="00FA48FA">
        <w:t>9</w:t>
      </w:r>
      <w:r>
        <w:t xml:space="preserve"> demand</w:t>
      </w:r>
      <w:r w:rsidR="0042750E">
        <w:t xml:space="preserve">-actuated </w:t>
      </w:r>
      <w:r>
        <w:t xml:space="preserve">vehicles.  Of these vehicles, </w:t>
      </w:r>
      <w:r w:rsidR="00FA48FA">
        <w:t>9</w:t>
      </w:r>
      <w:r>
        <w:t xml:space="preserve"> will be fully accessible to persons with disabilities and the elderly.  The reason for operating or planning to operate this number of accessible vehicles is to meet the needs of our riders in this rural area to reach medical appointments, grocery shopping, and recreational excursions.  </w:t>
      </w:r>
    </w:p>
    <w:p w14:paraId="2A840674" w14:textId="4852743F" w:rsidR="00790CE1" w:rsidRDefault="00CC62F5">
      <w:pPr>
        <w:ind w:left="715" w:right="51"/>
      </w:pPr>
      <w:r>
        <w:t xml:space="preserve"> (</w:t>
      </w:r>
      <w:r w:rsidR="00114AC5">
        <w:t>State</w:t>
      </w:r>
      <w:r>
        <w:t xml:space="preserve"> rationale for number of accessible vs. non–accessible vehicles, if applicable)  </w:t>
      </w:r>
    </w:p>
    <w:p w14:paraId="25F86C14" w14:textId="77777777" w:rsidR="00790CE1" w:rsidRDefault="00CC62F5">
      <w:pPr>
        <w:spacing w:after="0" w:line="259" w:lineRule="auto"/>
        <w:ind w:left="0" w:right="0" w:firstLine="0"/>
        <w:jc w:val="left"/>
      </w:pPr>
      <w:r>
        <w:rPr>
          <w:b/>
        </w:rPr>
        <w:t xml:space="preserve"> </w:t>
      </w:r>
    </w:p>
    <w:p w14:paraId="4657103C" w14:textId="77777777" w:rsidR="00790CE1" w:rsidRDefault="00CC62F5">
      <w:pPr>
        <w:pStyle w:val="Heading1"/>
        <w:ind w:left="705" w:right="0" w:hanging="720"/>
      </w:pPr>
      <w:r>
        <w:t xml:space="preserve">Fare Structure - Rule 201 (2) (d)  </w:t>
      </w:r>
    </w:p>
    <w:p w14:paraId="1516A6E4" w14:textId="77777777" w:rsidR="00790CE1" w:rsidRDefault="00CC62F5">
      <w:pPr>
        <w:spacing w:after="0" w:line="259" w:lineRule="auto"/>
        <w:ind w:left="0" w:right="0" w:firstLine="0"/>
        <w:jc w:val="left"/>
      </w:pPr>
      <w:r>
        <w:rPr>
          <w:b/>
        </w:rPr>
        <w:t xml:space="preserve"> </w:t>
      </w:r>
    </w:p>
    <w:p w14:paraId="210D2B2F" w14:textId="327E0518" w:rsidR="00790CE1" w:rsidRDefault="0042750E">
      <w:pPr>
        <w:ind w:left="715" w:right="51"/>
      </w:pPr>
      <w:r>
        <w:t>Arenac Public Transit Authority’s</w:t>
      </w:r>
      <w:r w:rsidR="00CC62F5">
        <w:t xml:space="preserve"> fare structure that is in use for the elderly, persons with disabilities, and the rest of the general public for demand-actuated service, fixed schedule and   fixed route service is as follows:  </w:t>
      </w:r>
    </w:p>
    <w:p w14:paraId="113E5FF3" w14:textId="77777777" w:rsidR="00790CE1" w:rsidRDefault="00CC62F5">
      <w:pPr>
        <w:spacing w:after="0" w:line="259" w:lineRule="auto"/>
        <w:ind w:left="720" w:right="0" w:firstLine="0"/>
        <w:jc w:val="left"/>
      </w:pPr>
      <w:r>
        <w:t xml:space="preserve"> </w:t>
      </w:r>
    </w:p>
    <w:p w14:paraId="20F3B7C2" w14:textId="77777777" w:rsidR="00790CE1" w:rsidRDefault="00CC62F5">
      <w:pPr>
        <w:ind w:left="715" w:right="51"/>
      </w:pPr>
      <w:r>
        <w:t xml:space="preserve">Service Type: General Public, Seniors/Disabilities, Other     </w:t>
      </w:r>
    </w:p>
    <w:p w14:paraId="40DD5615" w14:textId="77777777" w:rsidR="00790CE1" w:rsidRDefault="00CC62F5">
      <w:pPr>
        <w:spacing w:after="0" w:line="259" w:lineRule="auto"/>
        <w:ind w:left="720" w:right="0" w:firstLine="0"/>
        <w:jc w:val="left"/>
      </w:pPr>
      <w:r>
        <w:t xml:space="preserve"> </w:t>
      </w:r>
    </w:p>
    <w:p w14:paraId="063C3DD9" w14:textId="77777777" w:rsidR="00790CE1" w:rsidRDefault="00CC62F5">
      <w:pPr>
        <w:tabs>
          <w:tab w:val="center" w:pos="1623"/>
          <w:tab w:val="center" w:pos="4714"/>
          <w:tab w:val="center" w:pos="7404"/>
        </w:tabs>
        <w:ind w:left="0" w:right="0" w:firstLine="0"/>
        <w:jc w:val="left"/>
      </w:pPr>
      <w:r>
        <w:rPr>
          <w:rFonts w:ascii="Calibri" w:eastAsia="Calibri" w:hAnsi="Calibri" w:cs="Calibri"/>
          <w:sz w:val="22"/>
        </w:rPr>
        <w:tab/>
      </w:r>
      <w:r>
        <w:t xml:space="preserve">Demand Actuated: </w:t>
      </w:r>
      <w:r>
        <w:tab/>
        <w:t xml:space="preserve">Peak </w:t>
      </w:r>
      <w:r>
        <w:tab/>
        <w:t xml:space="preserve">Non-Peak </w:t>
      </w:r>
    </w:p>
    <w:p w14:paraId="501D559E" w14:textId="77777777" w:rsidR="00790CE1" w:rsidRDefault="00CC62F5">
      <w:pPr>
        <w:spacing w:after="10" w:line="259" w:lineRule="auto"/>
        <w:ind w:left="612" w:right="0" w:firstLine="0"/>
        <w:jc w:val="left"/>
      </w:pPr>
      <w:r>
        <w:rPr>
          <w:rFonts w:ascii="Calibri" w:eastAsia="Calibri" w:hAnsi="Calibri" w:cs="Calibri"/>
          <w:noProof/>
          <w:sz w:val="22"/>
        </w:rPr>
        <mc:AlternateContent>
          <mc:Choice Requires="wpg">
            <w:drawing>
              <wp:inline distT="0" distB="0" distL="0" distR="0" wp14:anchorId="4ED3941F" wp14:editId="25E63D7C">
                <wp:extent cx="5167198" cy="6096"/>
                <wp:effectExtent l="0" t="0" r="0" b="0"/>
                <wp:docPr id="11181" name="Group 11181"/>
                <wp:cNvGraphicFramePr/>
                <a:graphic xmlns:a="http://schemas.openxmlformats.org/drawingml/2006/main">
                  <a:graphicData uri="http://schemas.microsoft.com/office/word/2010/wordprocessingGroup">
                    <wpg:wgp>
                      <wpg:cNvGrpSpPr/>
                      <wpg:grpSpPr>
                        <a:xfrm>
                          <a:off x="0" y="0"/>
                          <a:ext cx="5167198" cy="6096"/>
                          <a:chOff x="0" y="0"/>
                          <a:chExt cx="5167198" cy="6096"/>
                        </a:xfrm>
                      </wpg:grpSpPr>
                      <wps:wsp>
                        <wps:cNvPr id="14569" name="Shape 14569"/>
                        <wps:cNvSpPr/>
                        <wps:spPr>
                          <a:xfrm>
                            <a:off x="0" y="0"/>
                            <a:ext cx="1751330" cy="9144"/>
                          </a:xfrm>
                          <a:custGeom>
                            <a:avLst/>
                            <a:gdLst/>
                            <a:ahLst/>
                            <a:cxnLst/>
                            <a:rect l="0" t="0" r="0" b="0"/>
                            <a:pathLst>
                              <a:path w="1751330" h="9144">
                                <a:moveTo>
                                  <a:pt x="0" y="0"/>
                                </a:moveTo>
                                <a:lnTo>
                                  <a:pt x="1751330" y="0"/>
                                </a:lnTo>
                                <a:lnTo>
                                  <a:pt x="1751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 name="Shape 14570"/>
                        <wps:cNvSpPr/>
                        <wps:spPr>
                          <a:xfrm>
                            <a:off x="17514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 name="Shape 14571"/>
                        <wps:cNvSpPr/>
                        <wps:spPr>
                          <a:xfrm>
                            <a:off x="1757502" y="0"/>
                            <a:ext cx="1702562" cy="9144"/>
                          </a:xfrm>
                          <a:custGeom>
                            <a:avLst/>
                            <a:gdLst/>
                            <a:ahLst/>
                            <a:cxnLst/>
                            <a:rect l="0" t="0" r="0" b="0"/>
                            <a:pathLst>
                              <a:path w="1702562" h="9144">
                                <a:moveTo>
                                  <a:pt x="0" y="0"/>
                                </a:moveTo>
                                <a:lnTo>
                                  <a:pt x="1702562" y="0"/>
                                </a:lnTo>
                                <a:lnTo>
                                  <a:pt x="1702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 name="Shape 14572"/>
                        <wps:cNvSpPr/>
                        <wps:spPr>
                          <a:xfrm>
                            <a:off x="34600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3" name="Shape 14573"/>
                        <wps:cNvSpPr/>
                        <wps:spPr>
                          <a:xfrm>
                            <a:off x="3466160" y="0"/>
                            <a:ext cx="1701038" cy="9144"/>
                          </a:xfrm>
                          <a:custGeom>
                            <a:avLst/>
                            <a:gdLst/>
                            <a:ahLst/>
                            <a:cxnLst/>
                            <a:rect l="0" t="0" r="0" b="0"/>
                            <a:pathLst>
                              <a:path w="1701038" h="9144">
                                <a:moveTo>
                                  <a:pt x="0" y="0"/>
                                </a:moveTo>
                                <a:lnTo>
                                  <a:pt x="1701038" y="0"/>
                                </a:lnTo>
                                <a:lnTo>
                                  <a:pt x="17010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1" style="width:406.866pt;height:0.47998pt;mso-position-horizontal-relative:char;mso-position-vertical-relative:line" coordsize="51671,60">
                <v:shape id="Shape 14574" style="position:absolute;width:17513;height:91;left:0;top:0;" coordsize="1751330,9144" path="m0,0l1751330,0l1751330,9144l0,9144l0,0">
                  <v:stroke weight="0pt" endcap="flat" joinstyle="miter" miterlimit="10" on="false" color="#000000" opacity="0"/>
                  <v:fill on="true" color="#000000"/>
                </v:shape>
                <v:shape id="Shape 14575" style="position:absolute;width:91;height:91;left:17514;top:0;" coordsize="9144,9144" path="m0,0l9144,0l9144,9144l0,9144l0,0">
                  <v:stroke weight="0pt" endcap="flat" joinstyle="miter" miterlimit="10" on="false" color="#000000" opacity="0"/>
                  <v:fill on="true" color="#000000"/>
                </v:shape>
                <v:shape id="Shape 14576" style="position:absolute;width:17025;height:91;left:17575;top:0;" coordsize="1702562,9144" path="m0,0l1702562,0l1702562,9144l0,9144l0,0">
                  <v:stroke weight="0pt" endcap="flat" joinstyle="miter" miterlimit="10" on="false" color="#000000" opacity="0"/>
                  <v:fill on="true" color="#000000"/>
                </v:shape>
                <v:shape id="Shape 14577" style="position:absolute;width:91;height:91;left:34600;top:0;" coordsize="9144,9144" path="m0,0l9144,0l9144,9144l0,9144l0,0">
                  <v:stroke weight="0pt" endcap="flat" joinstyle="miter" miterlimit="10" on="false" color="#000000" opacity="0"/>
                  <v:fill on="true" color="#000000"/>
                </v:shape>
                <v:shape id="Shape 14578" style="position:absolute;width:17010;height:91;left:34661;top:0;" coordsize="1701038,9144" path="m0,0l1701038,0l1701038,9144l0,9144l0,0">
                  <v:stroke weight="0pt" endcap="flat" joinstyle="miter" miterlimit="10" on="false" color="#000000" opacity="0"/>
                  <v:fill on="true" color="#000000"/>
                </v:shape>
              </v:group>
            </w:pict>
          </mc:Fallback>
        </mc:AlternateContent>
      </w:r>
    </w:p>
    <w:p w14:paraId="106A798D" w14:textId="77777777" w:rsidR="00790CE1" w:rsidRDefault="00CC62F5">
      <w:pPr>
        <w:spacing w:after="23" w:line="259" w:lineRule="auto"/>
        <w:ind w:left="720" w:right="0" w:firstLine="0"/>
        <w:jc w:val="center"/>
      </w:pPr>
      <w:r>
        <w:rPr>
          <w:sz w:val="20"/>
        </w:rPr>
        <w:t xml:space="preserve"> </w:t>
      </w:r>
      <w:r>
        <w:rPr>
          <w:sz w:val="20"/>
        </w:rPr>
        <w:tab/>
        <w:t xml:space="preserve"> </w:t>
      </w:r>
      <w:r>
        <w:rPr>
          <w:sz w:val="20"/>
        </w:rPr>
        <w:tab/>
        <w:t xml:space="preserve"> </w:t>
      </w:r>
    </w:p>
    <w:p w14:paraId="5FC5BFF5" w14:textId="77777777" w:rsidR="00790CE1" w:rsidRDefault="00CC62F5">
      <w:pPr>
        <w:tabs>
          <w:tab w:val="center" w:pos="2881"/>
          <w:tab w:val="center" w:pos="4713"/>
          <w:tab w:val="center" w:pos="7404"/>
        </w:tabs>
        <w:spacing w:after="10"/>
        <w:ind w:left="0" w:right="0" w:firstLine="0"/>
        <w:jc w:val="left"/>
      </w:pPr>
      <w:r>
        <w:rPr>
          <w:rFonts w:ascii="Calibri" w:eastAsia="Calibri" w:hAnsi="Calibri" w:cs="Calibri"/>
          <w:sz w:val="22"/>
        </w:rPr>
        <w:tab/>
      </w:r>
      <w:r>
        <w:t xml:space="preserve">Regular </w:t>
      </w:r>
      <w:r>
        <w:tab/>
        <w:t>$4.00</w:t>
      </w:r>
      <w:r>
        <w:rPr>
          <w:sz w:val="20"/>
        </w:rPr>
        <w:t xml:space="preserve"> </w:t>
      </w:r>
      <w:r>
        <w:rPr>
          <w:sz w:val="20"/>
        </w:rPr>
        <w:tab/>
      </w:r>
      <w:r>
        <w:t xml:space="preserve">$4.00 </w:t>
      </w:r>
    </w:p>
    <w:p w14:paraId="4061FA83" w14:textId="77777777" w:rsidR="00790CE1" w:rsidRDefault="00CC62F5">
      <w:pPr>
        <w:spacing w:after="23" w:line="259" w:lineRule="auto"/>
        <w:ind w:left="720" w:right="0" w:firstLine="0"/>
        <w:jc w:val="center"/>
      </w:pPr>
      <w:r>
        <w:rPr>
          <w:sz w:val="20"/>
        </w:rPr>
        <w:t xml:space="preserve"> </w:t>
      </w:r>
      <w:r>
        <w:rPr>
          <w:sz w:val="20"/>
        </w:rPr>
        <w:tab/>
        <w:t xml:space="preserve"> </w:t>
      </w:r>
    </w:p>
    <w:p w14:paraId="09D44BA2" w14:textId="77777777" w:rsidR="00790CE1" w:rsidRDefault="00CC62F5">
      <w:pPr>
        <w:ind w:left="2319" w:right="51"/>
      </w:pPr>
      <w:r>
        <w:t xml:space="preserve">Elderly &amp; </w:t>
      </w:r>
    </w:p>
    <w:p w14:paraId="306649BD" w14:textId="77777777" w:rsidR="00790CE1" w:rsidRDefault="00CC62F5">
      <w:pPr>
        <w:tabs>
          <w:tab w:val="center" w:pos="4713"/>
          <w:tab w:val="center" w:pos="7404"/>
        </w:tabs>
        <w:spacing w:after="10"/>
        <w:ind w:left="0" w:right="0" w:firstLine="0"/>
        <w:jc w:val="left"/>
      </w:pPr>
      <w:r>
        <w:rPr>
          <w:rFonts w:ascii="Calibri" w:eastAsia="Calibri" w:hAnsi="Calibri" w:cs="Calibri"/>
          <w:sz w:val="22"/>
        </w:rPr>
        <w:tab/>
      </w:r>
      <w:r>
        <w:t xml:space="preserve">$2.00 </w:t>
      </w:r>
      <w:r>
        <w:tab/>
        <w:t xml:space="preserve">$2.00 </w:t>
      </w:r>
    </w:p>
    <w:p w14:paraId="5F27A0DD" w14:textId="77777777" w:rsidR="00790CE1" w:rsidRDefault="00CC62F5">
      <w:pPr>
        <w:ind w:left="1124" w:right="51"/>
      </w:pPr>
      <w:r>
        <w:lastRenderedPageBreak/>
        <w:t xml:space="preserve">Person with Disability </w:t>
      </w:r>
    </w:p>
    <w:p w14:paraId="0E5329E3" w14:textId="77777777" w:rsidR="00790CE1" w:rsidRDefault="00CC62F5">
      <w:pPr>
        <w:spacing w:after="0" w:line="259" w:lineRule="auto"/>
        <w:ind w:left="0" w:right="0" w:firstLine="0"/>
        <w:jc w:val="left"/>
      </w:pPr>
      <w:r>
        <w:t xml:space="preserve"> </w:t>
      </w:r>
    </w:p>
    <w:p w14:paraId="277A96A6" w14:textId="76901C60" w:rsidR="00790CE1" w:rsidRDefault="0042750E">
      <w:pPr>
        <w:ind w:left="715" w:right="51"/>
      </w:pPr>
      <w:r>
        <w:t>APTA</w:t>
      </w:r>
      <w:r w:rsidR="00CC62F5">
        <w:t xml:space="preserve"> fare structure complies with the statutory requirement for preferential fares for persons with disabilities and persons 65 years of age and older per the Michigan Transportation Fund Act, </w:t>
      </w:r>
      <w:r w:rsidR="00114AC5">
        <w:t>MCL 247.660e</w:t>
      </w:r>
      <w:r w:rsidR="00CC62F5">
        <w:t xml:space="preserve">, Sec. 10e (4) (a) (iii).  </w:t>
      </w:r>
    </w:p>
    <w:p w14:paraId="24F22617" w14:textId="77777777" w:rsidR="00790CE1" w:rsidRDefault="00CC62F5">
      <w:pPr>
        <w:spacing w:after="0" w:line="259" w:lineRule="auto"/>
        <w:ind w:left="720" w:right="0" w:firstLine="0"/>
        <w:jc w:val="left"/>
      </w:pPr>
      <w:r>
        <w:t xml:space="preserve"> </w:t>
      </w:r>
    </w:p>
    <w:p w14:paraId="78ABF447" w14:textId="77777777" w:rsidR="00790CE1" w:rsidRDefault="00CC62F5">
      <w:pPr>
        <w:spacing w:after="0" w:line="259" w:lineRule="auto"/>
        <w:ind w:left="720" w:right="0" w:firstLine="0"/>
        <w:jc w:val="left"/>
      </w:pPr>
      <w:r>
        <w:t xml:space="preserve"> </w:t>
      </w:r>
    </w:p>
    <w:p w14:paraId="77C74346" w14:textId="77777777" w:rsidR="00790CE1" w:rsidRDefault="00CC62F5">
      <w:pPr>
        <w:pStyle w:val="Heading1"/>
        <w:ind w:left="705" w:right="0" w:hanging="720"/>
      </w:pPr>
      <w:r>
        <w:t xml:space="preserve">Map and Narrative Description of Service Area – Rule 201 (2) (f)  </w:t>
      </w:r>
    </w:p>
    <w:p w14:paraId="326CBB75" w14:textId="77777777" w:rsidR="00790CE1" w:rsidRDefault="00CC62F5">
      <w:pPr>
        <w:spacing w:after="0" w:line="259" w:lineRule="auto"/>
        <w:ind w:left="0" w:right="0" w:firstLine="0"/>
        <w:jc w:val="left"/>
      </w:pPr>
      <w:r>
        <w:rPr>
          <w:b/>
        </w:rPr>
        <w:t xml:space="preserve"> </w:t>
      </w:r>
    </w:p>
    <w:p w14:paraId="1060480E" w14:textId="64530657" w:rsidR="00790CE1" w:rsidRDefault="00CC62F5">
      <w:pPr>
        <w:ind w:left="715" w:right="51"/>
      </w:pPr>
      <w:r>
        <w:t xml:space="preserve">For demand-response service, </w:t>
      </w:r>
      <w:r w:rsidR="0042750E">
        <w:t>APTA’s</w:t>
      </w:r>
      <w:r>
        <w:t xml:space="preserve"> Service Area </w:t>
      </w:r>
      <w:r w:rsidR="00114AC5">
        <w:t>is</w:t>
      </w:r>
      <w:r>
        <w:t xml:space="preserve"> Arenac County for the purposes of transporting its residents to needed appointments and community activities. </w:t>
      </w:r>
      <w:r w:rsidR="0042750E">
        <w:t>APTA</w:t>
      </w:r>
      <w:r>
        <w:t xml:space="preserve"> provides transit services to all of Arenac County including the cities of Alger, Au Gres and Standish. </w:t>
      </w:r>
    </w:p>
    <w:p w14:paraId="58B8FEAD" w14:textId="77777777" w:rsidR="00790CE1" w:rsidRDefault="00CC62F5">
      <w:pPr>
        <w:spacing w:after="0" w:line="259" w:lineRule="auto"/>
        <w:ind w:left="0" w:right="0" w:firstLine="0"/>
        <w:jc w:val="left"/>
      </w:pPr>
      <w:r>
        <w:t xml:space="preserve"> </w:t>
      </w:r>
    </w:p>
    <w:p w14:paraId="4C0F1886" w14:textId="77777777" w:rsidR="00790CE1" w:rsidRDefault="00CC62F5">
      <w:pPr>
        <w:pStyle w:val="Heading1"/>
        <w:ind w:left="705" w:right="0" w:hanging="720"/>
      </w:pPr>
      <w:r>
        <w:t xml:space="preserve">Service Schedule – Rule 201 (2) (g) </w:t>
      </w:r>
    </w:p>
    <w:p w14:paraId="7A2CB92C" w14:textId="77777777" w:rsidR="00790CE1" w:rsidRDefault="00CC62F5">
      <w:pPr>
        <w:spacing w:after="0" w:line="259" w:lineRule="auto"/>
        <w:ind w:left="0" w:right="0" w:firstLine="0"/>
        <w:jc w:val="left"/>
      </w:pPr>
      <w:r>
        <w:rPr>
          <w:b/>
        </w:rPr>
        <w:t xml:space="preserve"> </w:t>
      </w:r>
    </w:p>
    <w:p w14:paraId="20C8CDCA" w14:textId="117A85BB" w:rsidR="00790CE1" w:rsidRDefault="0042750E">
      <w:pPr>
        <w:ind w:left="715" w:right="51"/>
      </w:pPr>
      <w:r>
        <w:t>APTA’s</w:t>
      </w:r>
      <w:r w:rsidR="00CC62F5">
        <w:t xml:space="preserve"> current service schedules for demand response is Monday through Friday, 6:</w:t>
      </w:r>
      <w:r w:rsidR="005D3D43">
        <w:t>00</w:t>
      </w:r>
      <w:r w:rsidR="00CC62F5">
        <w:t xml:space="preserve"> am to </w:t>
      </w:r>
      <w:r w:rsidR="005D3D43">
        <w:t>7</w:t>
      </w:r>
      <w:r w:rsidR="00CC62F5">
        <w:t xml:space="preserve">:00 pm. </w:t>
      </w:r>
      <w:r w:rsidR="005D3D43">
        <w:t xml:space="preserve">Saturday 9:00am to </w:t>
      </w:r>
      <w:r>
        <w:t>5</w:t>
      </w:r>
      <w:r w:rsidR="005D3D43">
        <w:t>:00pm</w:t>
      </w:r>
      <w:r w:rsidR="00CC62F5">
        <w:t xml:space="preserve">.  </w:t>
      </w:r>
    </w:p>
    <w:p w14:paraId="528B7B26" w14:textId="77777777" w:rsidR="00790CE1" w:rsidRDefault="00CC62F5">
      <w:pPr>
        <w:spacing w:after="0" w:line="259" w:lineRule="auto"/>
        <w:ind w:left="0" w:right="0" w:firstLine="0"/>
        <w:jc w:val="left"/>
      </w:pPr>
      <w:r>
        <w:t xml:space="preserve"> </w:t>
      </w:r>
      <w:r>
        <w:tab/>
        <w:t xml:space="preserve"> </w:t>
      </w:r>
    </w:p>
    <w:p w14:paraId="4C00468F" w14:textId="77777777" w:rsidR="00790CE1" w:rsidRDefault="00CC62F5">
      <w:pPr>
        <w:pStyle w:val="Heading1"/>
        <w:ind w:left="705" w:right="0" w:hanging="720"/>
      </w:pPr>
      <w:r>
        <w:t xml:space="preserve">Schedules in Alternative Formats – Rule 201 (2) (h) </w:t>
      </w:r>
    </w:p>
    <w:p w14:paraId="419FA90D" w14:textId="77777777" w:rsidR="00790CE1" w:rsidRDefault="00CC62F5">
      <w:pPr>
        <w:spacing w:after="0" w:line="259" w:lineRule="auto"/>
        <w:ind w:left="0" w:right="0" w:firstLine="0"/>
        <w:jc w:val="left"/>
      </w:pPr>
      <w:r>
        <w:rPr>
          <w:b/>
        </w:rPr>
        <w:t xml:space="preserve"> </w:t>
      </w:r>
    </w:p>
    <w:p w14:paraId="25252E0B" w14:textId="4045D9A0" w:rsidR="00790CE1" w:rsidRDefault="0042750E">
      <w:pPr>
        <w:ind w:left="715" w:right="51"/>
      </w:pPr>
      <w:r>
        <w:t>APTA</w:t>
      </w:r>
      <w:r w:rsidR="00CC62F5">
        <w:t xml:space="preserve"> has </w:t>
      </w:r>
      <w:proofErr w:type="gramStart"/>
      <w:r w:rsidR="00CC62F5">
        <w:t>made arrangements</w:t>
      </w:r>
      <w:proofErr w:type="gramEnd"/>
      <w:r w:rsidR="00CC62F5">
        <w:t xml:space="preserve"> to produce copies of its current service schedule in an alternative format that can be utilized by persons who are blind or have other disabilities.   </w:t>
      </w:r>
    </w:p>
    <w:p w14:paraId="1E641911" w14:textId="77777777" w:rsidR="00790CE1" w:rsidRDefault="00CC62F5">
      <w:pPr>
        <w:spacing w:after="0" w:line="259" w:lineRule="auto"/>
        <w:ind w:left="0" w:right="0" w:firstLine="0"/>
        <w:jc w:val="left"/>
      </w:pPr>
      <w:r>
        <w:t xml:space="preserve"> </w:t>
      </w:r>
    </w:p>
    <w:p w14:paraId="01225614" w14:textId="77777777" w:rsidR="00790CE1" w:rsidRDefault="00CC62F5">
      <w:pPr>
        <w:pStyle w:val="Heading1"/>
        <w:ind w:left="-5" w:right="0"/>
      </w:pPr>
      <w:r>
        <w:t xml:space="preserve">Vehicle Availability on Other Than Regular Service Hours and Days – Rule          </w:t>
      </w:r>
      <w:r>
        <w:tab/>
        <w:t xml:space="preserve">201 (2) (i) </w:t>
      </w:r>
    </w:p>
    <w:p w14:paraId="1D4CF9E3" w14:textId="77777777" w:rsidR="00790CE1" w:rsidRDefault="00CC62F5">
      <w:pPr>
        <w:spacing w:after="0" w:line="259" w:lineRule="auto"/>
        <w:ind w:left="0" w:right="0" w:firstLine="0"/>
        <w:jc w:val="left"/>
      </w:pPr>
      <w:r>
        <w:rPr>
          <w:b/>
        </w:rPr>
        <w:t xml:space="preserve"> </w:t>
      </w:r>
    </w:p>
    <w:p w14:paraId="2D1B2AEC" w14:textId="4171888E" w:rsidR="00790CE1" w:rsidRDefault="0042750E">
      <w:pPr>
        <w:ind w:left="715" w:right="51"/>
      </w:pPr>
      <w:r>
        <w:t>APTA</w:t>
      </w:r>
      <w:r w:rsidR="00CC62F5">
        <w:t xml:space="preserve"> does make demand-response service vehicles available for use during hours or days other than regular service hours and days.  </w:t>
      </w:r>
      <w:r>
        <w:t>APTA</w:t>
      </w:r>
      <w:r w:rsidR="00CC62F5">
        <w:t xml:space="preserve"> confirms that accessible transit vehicles are available for use by the elderly and persons with disabilities to the same extent as the general public.  </w:t>
      </w:r>
    </w:p>
    <w:p w14:paraId="064A5A38" w14:textId="77777777" w:rsidR="00790CE1" w:rsidRDefault="00CC62F5">
      <w:pPr>
        <w:spacing w:after="0" w:line="259" w:lineRule="auto"/>
        <w:ind w:left="0" w:right="0" w:firstLine="0"/>
        <w:jc w:val="left"/>
      </w:pPr>
      <w:r>
        <w:t xml:space="preserve"> </w:t>
      </w:r>
    </w:p>
    <w:p w14:paraId="6D73D432" w14:textId="77777777" w:rsidR="00790CE1" w:rsidRDefault="00CC62F5">
      <w:pPr>
        <w:pStyle w:val="Heading1"/>
        <w:ind w:left="705" w:right="0" w:hanging="720"/>
      </w:pPr>
      <w:r>
        <w:t xml:space="preserve">Advance Requests for Demand Actuated Service – Rule 201 (2) (j) </w:t>
      </w:r>
    </w:p>
    <w:p w14:paraId="0FA06D0D" w14:textId="77777777" w:rsidR="00790CE1" w:rsidRDefault="00CC62F5">
      <w:pPr>
        <w:spacing w:after="0" w:line="259" w:lineRule="auto"/>
        <w:ind w:left="0" w:right="0" w:firstLine="0"/>
        <w:jc w:val="left"/>
      </w:pPr>
      <w:r>
        <w:rPr>
          <w:b/>
        </w:rPr>
        <w:t xml:space="preserve"> </w:t>
      </w:r>
    </w:p>
    <w:p w14:paraId="188456BB" w14:textId="2FC2D913" w:rsidR="00790CE1" w:rsidRDefault="0042750E">
      <w:pPr>
        <w:ind w:left="715" w:right="51"/>
      </w:pPr>
      <w:r>
        <w:t>APTA</w:t>
      </w:r>
      <w:r w:rsidR="00CC62F5">
        <w:t xml:space="preserve"> does</w:t>
      </w:r>
      <w:r w:rsidR="005D3D43">
        <w:t xml:space="preserve"> not</w:t>
      </w:r>
      <w:r w:rsidR="00CC62F5">
        <w:t xml:space="preserve"> require that the elderly, people with disabilities, and the general public make an advance request to obtain demand-actuated service </w:t>
      </w:r>
    </w:p>
    <w:p w14:paraId="27FFF098" w14:textId="77777777" w:rsidR="00790CE1" w:rsidRDefault="00CC62F5">
      <w:pPr>
        <w:spacing w:after="0" w:line="259" w:lineRule="auto"/>
        <w:ind w:left="0" w:right="0" w:firstLine="0"/>
        <w:jc w:val="left"/>
      </w:pPr>
      <w:r>
        <w:t xml:space="preserve"> </w:t>
      </w:r>
    </w:p>
    <w:p w14:paraId="20BDB496" w14:textId="77777777" w:rsidR="00790CE1" w:rsidRDefault="00CC62F5">
      <w:pPr>
        <w:pStyle w:val="Heading1"/>
        <w:ind w:left="705" w:right="0" w:hanging="720"/>
      </w:pPr>
      <w:r>
        <w:t xml:space="preserve">Constraints on Capacity and Restrictions on Trip Purpose – Rule 201 (2) (k) </w:t>
      </w:r>
    </w:p>
    <w:p w14:paraId="28C5AF44" w14:textId="77777777" w:rsidR="00790CE1" w:rsidRDefault="00CC62F5">
      <w:pPr>
        <w:spacing w:after="0" w:line="259" w:lineRule="auto"/>
        <w:ind w:left="0" w:right="0" w:firstLine="0"/>
        <w:jc w:val="left"/>
      </w:pPr>
      <w:r>
        <w:rPr>
          <w:b/>
        </w:rPr>
        <w:t xml:space="preserve"> </w:t>
      </w:r>
    </w:p>
    <w:p w14:paraId="42E19633" w14:textId="6B778534" w:rsidR="00790CE1" w:rsidRDefault="0042750E">
      <w:pPr>
        <w:ind w:left="715" w:right="51"/>
      </w:pPr>
      <w:r>
        <w:t>Arenac Public Transit Authority</w:t>
      </w:r>
      <w:r w:rsidR="00CC62F5">
        <w:t xml:space="preserve"> transports Arenac County residents to appointments that include, but are not limited to, doctors, dialysis, labs, X-ray and other diagnostic testing. Also, residents are transported to community and county events and outings. Residents requiring special medical needs are transported by ambulance. </w:t>
      </w:r>
      <w:r>
        <w:t>APTA</w:t>
      </w:r>
      <w:r w:rsidR="00CC62F5">
        <w:t xml:space="preserve"> has </w:t>
      </w:r>
      <w:r>
        <w:t>two</w:t>
      </w:r>
      <w:r w:rsidR="00CC62F5">
        <w:t xml:space="preserve"> van</w:t>
      </w:r>
      <w:r>
        <w:t>s</w:t>
      </w:r>
      <w:r w:rsidR="00CC62F5">
        <w:t xml:space="preserve"> that have a capacity of 2-9 depending on </w:t>
      </w:r>
      <w:r w:rsidR="00114AC5">
        <w:t>wheelchair</w:t>
      </w:r>
      <w:r w:rsidR="00CC62F5">
        <w:t xml:space="preserve"> usage (only two passengers if 2 wheelchairs are in use). </w:t>
      </w:r>
      <w:r>
        <w:t>APTA</w:t>
      </w:r>
      <w:r w:rsidR="00CC62F5">
        <w:t xml:space="preserve"> has </w:t>
      </w:r>
      <w:r>
        <w:t>four</w:t>
      </w:r>
      <w:r w:rsidR="00CC62F5">
        <w:t xml:space="preserve"> buses that have a capacity of 1</w:t>
      </w:r>
      <w:r w:rsidR="00FA48FA">
        <w:t>4</w:t>
      </w:r>
      <w:r w:rsidR="00CC62F5">
        <w:t xml:space="preserve">-22 (12 passengers and 3 wheelchairs to 22 without wheelchairs).  </w:t>
      </w:r>
      <w:r>
        <w:t>APTA also has 2 sedans that has a capacity of 2-4 passengers. The sedans are not wheelchair accessible.</w:t>
      </w:r>
      <w:r w:rsidR="004E559F">
        <w:t xml:space="preserve"> APTA also has one caravan with the capacity of 3 passengers or 1 wheelchair and 0 passengers.</w:t>
      </w:r>
    </w:p>
    <w:p w14:paraId="634BFBD7" w14:textId="77777777" w:rsidR="00790CE1" w:rsidRDefault="00CC62F5">
      <w:pPr>
        <w:spacing w:after="0" w:line="259" w:lineRule="auto"/>
        <w:ind w:left="720" w:right="0" w:firstLine="0"/>
        <w:jc w:val="left"/>
      </w:pPr>
      <w:r>
        <w:lastRenderedPageBreak/>
        <w:t xml:space="preserve"> </w:t>
      </w:r>
    </w:p>
    <w:p w14:paraId="750954B9" w14:textId="77777777" w:rsidR="00790CE1" w:rsidRDefault="00CC62F5">
      <w:pPr>
        <w:pStyle w:val="Heading1"/>
        <w:ind w:left="705" w:right="0" w:hanging="720"/>
      </w:pPr>
      <w:r>
        <w:t xml:space="preserve">Local Advisory Council Comments on this Plan – Rule 201(2) (m) </w:t>
      </w:r>
    </w:p>
    <w:p w14:paraId="02043373" w14:textId="77777777" w:rsidR="00790CE1" w:rsidRDefault="00CC62F5">
      <w:pPr>
        <w:spacing w:after="0" w:line="259" w:lineRule="auto"/>
        <w:ind w:left="0" w:right="0" w:firstLine="0"/>
        <w:jc w:val="left"/>
      </w:pPr>
      <w:r>
        <w:rPr>
          <w:b/>
        </w:rPr>
        <w:t xml:space="preserve"> </w:t>
      </w:r>
    </w:p>
    <w:p w14:paraId="7636682A" w14:textId="765B9C57" w:rsidR="00790CE1" w:rsidRDefault="00506396">
      <w:pPr>
        <w:ind w:left="715" w:right="51"/>
      </w:pPr>
      <w:r>
        <w:t>APTA</w:t>
      </w:r>
      <w:r w:rsidR="00CC62F5">
        <w:t xml:space="preserve"> Local Advisory Council members made the following comments about this plan:  </w:t>
      </w:r>
    </w:p>
    <w:p w14:paraId="2047059A" w14:textId="06C26CB1" w:rsidR="00790CE1" w:rsidRDefault="00CC62F5">
      <w:pPr>
        <w:spacing w:after="0" w:line="259" w:lineRule="auto"/>
        <w:ind w:left="720" w:right="0" w:firstLine="0"/>
        <w:jc w:val="left"/>
      </w:pPr>
      <w:r>
        <w:t xml:space="preserve"> </w:t>
      </w:r>
    </w:p>
    <w:p w14:paraId="6BD08283" w14:textId="392BCEFB" w:rsidR="00506396" w:rsidRDefault="00506396">
      <w:pPr>
        <w:spacing w:after="0" w:line="259" w:lineRule="auto"/>
        <w:ind w:left="720" w:right="0" w:firstLine="0"/>
        <w:jc w:val="left"/>
      </w:pPr>
    </w:p>
    <w:p w14:paraId="60B04288" w14:textId="64F542F5" w:rsidR="00506396" w:rsidRDefault="00506396">
      <w:pPr>
        <w:spacing w:after="0" w:line="259" w:lineRule="auto"/>
        <w:ind w:left="720" w:right="0" w:firstLine="0"/>
        <w:jc w:val="left"/>
      </w:pPr>
    </w:p>
    <w:p w14:paraId="30168BE5" w14:textId="15A3659E" w:rsidR="00506396" w:rsidRDefault="00506396">
      <w:pPr>
        <w:spacing w:after="0" w:line="259" w:lineRule="auto"/>
        <w:ind w:left="720" w:right="0" w:firstLine="0"/>
        <w:jc w:val="left"/>
      </w:pPr>
      <w:r>
        <w:t xml:space="preserve">                                          Add in comments</w:t>
      </w:r>
    </w:p>
    <w:p w14:paraId="49446535" w14:textId="12F97321" w:rsidR="00790CE1" w:rsidRDefault="00790CE1">
      <w:pPr>
        <w:spacing w:after="0" w:line="259" w:lineRule="auto"/>
        <w:ind w:left="0" w:right="0" w:firstLine="0"/>
        <w:jc w:val="left"/>
      </w:pPr>
    </w:p>
    <w:p w14:paraId="5FEB7174" w14:textId="24543D93" w:rsidR="00790CE1" w:rsidRDefault="00CC62F5">
      <w:pPr>
        <w:pStyle w:val="Heading1"/>
        <w:ind w:left="705" w:right="0" w:hanging="720"/>
      </w:pPr>
      <w:r>
        <w:t xml:space="preserve">Agency Response to Local Advisory Council Comments on the Plan – </w:t>
      </w:r>
      <w:r w:rsidR="00114AC5">
        <w:t>Rule 201</w:t>
      </w:r>
      <w:r>
        <w:t xml:space="preserve"> (2) (n) </w:t>
      </w:r>
    </w:p>
    <w:p w14:paraId="666C48C1" w14:textId="77777777" w:rsidR="00790CE1" w:rsidRDefault="00CC62F5">
      <w:pPr>
        <w:spacing w:after="0" w:line="259" w:lineRule="auto"/>
        <w:ind w:left="0" w:right="0" w:firstLine="0"/>
        <w:jc w:val="left"/>
      </w:pPr>
      <w:r>
        <w:rPr>
          <w:b/>
        </w:rPr>
        <w:t xml:space="preserve"> </w:t>
      </w:r>
    </w:p>
    <w:p w14:paraId="632FF73E" w14:textId="5CFEAD95" w:rsidR="00790CE1" w:rsidRDefault="00506396">
      <w:pPr>
        <w:ind w:left="715" w:right="51"/>
      </w:pPr>
      <w:r>
        <w:t>APTA</w:t>
      </w:r>
      <w:r w:rsidR="00CC62F5">
        <w:t xml:space="preserve"> made the following response to its Local Advisory Council regarding the above comments in a </w:t>
      </w:r>
      <w:r w:rsidR="00114AC5">
        <w:t>letter:</w:t>
      </w:r>
      <w:r w:rsidR="00CC62F5">
        <w:t xml:space="preserve">  </w:t>
      </w:r>
    </w:p>
    <w:p w14:paraId="422CEB47" w14:textId="5881E1D1" w:rsidR="00790CE1" w:rsidRDefault="00CC62F5">
      <w:pPr>
        <w:spacing w:after="0" w:line="259" w:lineRule="auto"/>
        <w:ind w:left="720" w:right="0" w:firstLine="0"/>
        <w:jc w:val="left"/>
      </w:pPr>
      <w:r>
        <w:t xml:space="preserve"> </w:t>
      </w:r>
      <w:r w:rsidR="00506396">
        <w:t xml:space="preserve">                              ADD IN COMMENTS</w:t>
      </w:r>
    </w:p>
    <w:p w14:paraId="0C2C7709" w14:textId="78DC37B9" w:rsidR="00790CE1" w:rsidRDefault="00790CE1">
      <w:pPr>
        <w:spacing w:after="0" w:line="259" w:lineRule="auto"/>
        <w:ind w:left="0" w:right="0" w:firstLine="0"/>
        <w:jc w:val="center"/>
      </w:pPr>
    </w:p>
    <w:p w14:paraId="20DF541C" w14:textId="77777777" w:rsidR="00790CE1" w:rsidRDefault="00CC62F5">
      <w:pPr>
        <w:spacing w:after="127" w:line="259" w:lineRule="auto"/>
        <w:ind w:left="0" w:right="0" w:firstLine="0"/>
        <w:jc w:val="center"/>
      </w:pPr>
      <w:r>
        <w:rPr>
          <w:b/>
        </w:rPr>
        <w:t xml:space="preserve"> </w:t>
      </w:r>
    </w:p>
    <w:p w14:paraId="52FF24CC" w14:textId="3352BD07" w:rsidR="00790CE1" w:rsidRDefault="00790CE1">
      <w:pPr>
        <w:spacing w:after="0" w:line="259" w:lineRule="auto"/>
        <w:ind w:left="0" w:right="20" w:firstLine="0"/>
        <w:jc w:val="center"/>
      </w:pPr>
    </w:p>
    <w:p w14:paraId="21338BCA" w14:textId="77777777" w:rsidR="00790CE1" w:rsidRDefault="00CC62F5">
      <w:pPr>
        <w:spacing w:after="0" w:line="259" w:lineRule="auto"/>
        <w:ind w:left="656" w:right="0" w:firstLine="0"/>
        <w:jc w:val="left"/>
      </w:pPr>
      <w:r>
        <w:rPr>
          <w:rFonts w:ascii="Calibri" w:eastAsia="Calibri" w:hAnsi="Calibri" w:cs="Calibri"/>
          <w:noProof/>
          <w:sz w:val="22"/>
        </w:rPr>
        <mc:AlternateContent>
          <mc:Choice Requires="wpg">
            <w:drawing>
              <wp:inline distT="0" distB="0" distL="0" distR="0" wp14:anchorId="0CD177D2" wp14:editId="5AEE687D">
                <wp:extent cx="5572506" cy="4259606"/>
                <wp:effectExtent l="0" t="0" r="0" b="0"/>
                <wp:docPr id="11665" name="Group 11665"/>
                <wp:cNvGraphicFramePr/>
                <a:graphic xmlns:a="http://schemas.openxmlformats.org/drawingml/2006/main">
                  <a:graphicData uri="http://schemas.microsoft.com/office/word/2010/wordprocessingGroup">
                    <wpg:wgp>
                      <wpg:cNvGrpSpPr/>
                      <wpg:grpSpPr>
                        <a:xfrm>
                          <a:off x="0" y="0"/>
                          <a:ext cx="5572506" cy="4259606"/>
                          <a:chOff x="0" y="0"/>
                          <a:chExt cx="5572506" cy="4259606"/>
                        </a:xfrm>
                      </wpg:grpSpPr>
                      <wps:wsp>
                        <wps:cNvPr id="1587" name="Rectangle 1587"/>
                        <wps:cNvSpPr/>
                        <wps:spPr>
                          <a:xfrm>
                            <a:off x="5534406" y="4090899"/>
                            <a:ext cx="50673" cy="224380"/>
                          </a:xfrm>
                          <a:prstGeom prst="rect">
                            <a:avLst/>
                          </a:prstGeom>
                          <a:ln>
                            <a:noFill/>
                          </a:ln>
                        </wps:spPr>
                        <wps:txbx>
                          <w:txbxContent>
                            <w:p w14:paraId="61A3772B" w14:textId="77777777" w:rsidR="00790CE1" w:rsidRDefault="00CC62F5">
                              <w:pPr>
                                <w:spacing w:after="160" w:line="259" w:lineRule="auto"/>
                                <w:ind w:left="0" w:right="0" w:firstLine="0"/>
                                <w:jc w:val="left"/>
                              </w:pPr>
                              <w:r>
                                <w:t xml:space="preserve"> </w:t>
                              </w:r>
                            </w:p>
                          </w:txbxContent>
                        </wps:txbx>
                        <wps:bodyPr horzOverflow="overflow" vert="horz" lIns="0" tIns="0" rIns="0" bIns="0" rtlCol="0">
                          <a:noAutofit/>
                        </wps:bodyPr>
                      </wps:wsp>
                      <wps:wsp>
                        <wps:cNvPr id="1610" name="Shape 1610"/>
                        <wps:cNvSpPr/>
                        <wps:spPr>
                          <a:xfrm>
                            <a:off x="3315335" y="166878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1" name="Shape 1611"/>
                        <wps:cNvSpPr/>
                        <wps:spPr>
                          <a:xfrm>
                            <a:off x="3341624" y="1693799"/>
                            <a:ext cx="52705" cy="50292"/>
                          </a:xfrm>
                          <a:custGeom>
                            <a:avLst/>
                            <a:gdLst/>
                            <a:ahLst/>
                            <a:cxnLst/>
                            <a:rect l="0" t="0" r="0" b="0"/>
                            <a:pathLst>
                              <a:path w="52705" h="50292">
                                <a:moveTo>
                                  <a:pt x="0" y="25146"/>
                                </a:moveTo>
                                <a:cubicBezTo>
                                  <a:pt x="0" y="38989"/>
                                  <a:pt x="11811" y="50292"/>
                                  <a:pt x="26416" y="50292"/>
                                </a:cubicBezTo>
                                <a:cubicBezTo>
                                  <a:pt x="41021" y="50292"/>
                                  <a:pt x="52705" y="38989"/>
                                  <a:pt x="52705" y="25146"/>
                                </a:cubicBezTo>
                                <a:cubicBezTo>
                                  <a:pt x="52705" y="11303"/>
                                  <a:pt x="41021" y="0"/>
                                  <a:pt x="26416" y="0"/>
                                </a:cubicBezTo>
                                <a:cubicBezTo>
                                  <a:pt x="11811"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4" name="Shape 1614"/>
                        <wps:cNvSpPr/>
                        <wps:spPr>
                          <a:xfrm>
                            <a:off x="1520825" y="2618105"/>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5" name="Shape 1615"/>
                        <wps:cNvSpPr/>
                        <wps:spPr>
                          <a:xfrm>
                            <a:off x="1547114" y="2643124"/>
                            <a:ext cx="52832" cy="50165"/>
                          </a:xfrm>
                          <a:custGeom>
                            <a:avLst/>
                            <a:gdLst/>
                            <a:ahLst/>
                            <a:cxnLst/>
                            <a:rect l="0" t="0" r="0" b="0"/>
                            <a:pathLst>
                              <a:path w="52832" h="50165">
                                <a:moveTo>
                                  <a:pt x="0" y="25146"/>
                                </a:moveTo>
                                <a:cubicBezTo>
                                  <a:pt x="0" y="38989"/>
                                  <a:pt x="11811" y="50165"/>
                                  <a:pt x="26416" y="50165"/>
                                </a:cubicBezTo>
                                <a:cubicBezTo>
                                  <a:pt x="41021" y="50165"/>
                                  <a:pt x="52832" y="38989"/>
                                  <a:pt x="52832" y="25146"/>
                                </a:cubicBezTo>
                                <a:cubicBezTo>
                                  <a:pt x="52832" y="11303"/>
                                  <a:pt x="41021" y="0"/>
                                  <a:pt x="26416" y="0"/>
                                </a:cubicBezTo>
                                <a:cubicBezTo>
                                  <a:pt x="11811"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8" name="Shape 1618"/>
                        <wps:cNvSpPr/>
                        <wps:spPr>
                          <a:xfrm>
                            <a:off x="2889250" y="2422525"/>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9" name="Shape 1619"/>
                        <wps:cNvSpPr/>
                        <wps:spPr>
                          <a:xfrm>
                            <a:off x="2915666" y="2447544"/>
                            <a:ext cx="52705" cy="50165"/>
                          </a:xfrm>
                          <a:custGeom>
                            <a:avLst/>
                            <a:gdLst/>
                            <a:ahLst/>
                            <a:cxnLst/>
                            <a:rect l="0" t="0" r="0" b="0"/>
                            <a:pathLst>
                              <a:path w="52705" h="50165">
                                <a:moveTo>
                                  <a:pt x="0" y="25146"/>
                                </a:moveTo>
                                <a:cubicBezTo>
                                  <a:pt x="0" y="38989"/>
                                  <a:pt x="11684" y="50165"/>
                                  <a:pt x="26289" y="50165"/>
                                </a:cubicBezTo>
                                <a:cubicBezTo>
                                  <a:pt x="40894" y="50165"/>
                                  <a:pt x="52705" y="38989"/>
                                  <a:pt x="52705" y="25146"/>
                                </a:cubicBezTo>
                                <a:cubicBezTo>
                                  <a:pt x="52705" y="11303"/>
                                  <a:pt x="40894" y="0"/>
                                  <a:pt x="26289" y="0"/>
                                </a:cubicBezTo>
                                <a:cubicBezTo>
                                  <a:pt x="11684"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2" name="Shape 1622"/>
                        <wps:cNvSpPr/>
                        <wps:spPr>
                          <a:xfrm>
                            <a:off x="4267200" y="248666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3" name="Shape 1623"/>
                        <wps:cNvSpPr/>
                        <wps:spPr>
                          <a:xfrm>
                            <a:off x="4293489" y="2511679"/>
                            <a:ext cx="52705" cy="50165"/>
                          </a:xfrm>
                          <a:custGeom>
                            <a:avLst/>
                            <a:gdLst/>
                            <a:ahLst/>
                            <a:cxnLst/>
                            <a:rect l="0" t="0" r="0" b="0"/>
                            <a:pathLst>
                              <a:path w="52705" h="50165">
                                <a:moveTo>
                                  <a:pt x="0" y="25146"/>
                                </a:moveTo>
                                <a:cubicBezTo>
                                  <a:pt x="0" y="38989"/>
                                  <a:pt x="11811" y="50165"/>
                                  <a:pt x="26416" y="50165"/>
                                </a:cubicBezTo>
                                <a:cubicBezTo>
                                  <a:pt x="41021" y="50165"/>
                                  <a:pt x="52705" y="38989"/>
                                  <a:pt x="52705" y="25146"/>
                                </a:cubicBezTo>
                                <a:cubicBezTo>
                                  <a:pt x="52705" y="11303"/>
                                  <a:pt x="41021" y="0"/>
                                  <a:pt x="26416" y="0"/>
                                </a:cubicBezTo>
                                <a:cubicBezTo>
                                  <a:pt x="11811"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6" name="Shape 1626"/>
                        <wps:cNvSpPr/>
                        <wps:spPr>
                          <a:xfrm>
                            <a:off x="3488690" y="133731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7" name="Shape 1627"/>
                        <wps:cNvSpPr/>
                        <wps:spPr>
                          <a:xfrm>
                            <a:off x="3514979" y="1362456"/>
                            <a:ext cx="52705" cy="50037"/>
                          </a:xfrm>
                          <a:custGeom>
                            <a:avLst/>
                            <a:gdLst/>
                            <a:ahLst/>
                            <a:cxnLst/>
                            <a:rect l="0" t="0" r="0" b="0"/>
                            <a:pathLst>
                              <a:path w="52705" h="50037">
                                <a:moveTo>
                                  <a:pt x="0" y="25019"/>
                                </a:moveTo>
                                <a:cubicBezTo>
                                  <a:pt x="0" y="38862"/>
                                  <a:pt x="11811" y="50037"/>
                                  <a:pt x="26416" y="50037"/>
                                </a:cubicBezTo>
                                <a:cubicBezTo>
                                  <a:pt x="41021" y="50037"/>
                                  <a:pt x="52705" y="38862"/>
                                  <a:pt x="52705" y="25019"/>
                                </a:cubicBezTo>
                                <a:cubicBezTo>
                                  <a:pt x="52705" y="11175"/>
                                  <a:pt x="41021" y="0"/>
                                  <a:pt x="26416" y="0"/>
                                </a:cubicBezTo>
                                <a:cubicBezTo>
                                  <a:pt x="11811" y="0"/>
                                  <a:pt x="0" y="11175"/>
                                  <a:pt x="0" y="2501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579" name="Shape 14579"/>
                        <wps:cNvSpPr/>
                        <wps:spPr>
                          <a:xfrm>
                            <a:off x="2002790" y="3256280"/>
                            <a:ext cx="109855" cy="90805"/>
                          </a:xfrm>
                          <a:custGeom>
                            <a:avLst/>
                            <a:gdLst/>
                            <a:ahLst/>
                            <a:cxnLst/>
                            <a:rect l="0" t="0" r="0" b="0"/>
                            <a:pathLst>
                              <a:path w="109855" h="90805">
                                <a:moveTo>
                                  <a:pt x="0" y="0"/>
                                </a:moveTo>
                                <a:lnTo>
                                  <a:pt x="109855" y="0"/>
                                </a:lnTo>
                                <a:lnTo>
                                  <a:pt x="109855" y="90805"/>
                                </a:lnTo>
                                <a:lnTo>
                                  <a:pt x="0" y="90805"/>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1629" name="Shape 1629"/>
                        <wps:cNvSpPr/>
                        <wps:spPr>
                          <a:xfrm>
                            <a:off x="2002790" y="3256280"/>
                            <a:ext cx="109855" cy="11303"/>
                          </a:xfrm>
                          <a:custGeom>
                            <a:avLst/>
                            <a:gdLst/>
                            <a:ahLst/>
                            <a:cxnLst/>
                            <a:rect l="0" t="0" r="0" b="0"/>
                            <a:pathLst>
                              <a:path w="109855" h="11303">
                                <a:moveTo>
                                  <a:pt x="0" y="0"/>
                                </a:moveTo>
                                <a:lnTo>
                                  <a:pt x="109855" y="0"/>
                                </a:lnTo>
                                <a:lnTo>
                                  <a:pt x="98552" y="11303"/>
                                </a:lnTo>
                                <a:lnTo>
                                  <a:pt x="11303" y="11303"/>
                                </a:lnTo>
                                <a:lnTo>
                                  <a:pt x="0" y="0"/>
                                </a:lnTo>
                                <a:close/>
                              </a:path>
                            </a:pathLst>
                          </a:custGeom>
                          <a:ln w="0" cap="rnd">
                            <a:round/>
                          </a:ln>
                        </wps:spPr>
                        <wps:style>
                          <a:lnRef idx="0">
                            <a:srgbClr val="000000">
                              <a:alpha val="0"/>
                            </a:srgbClr>
                          </a:lnRef>
                          <a:fillRef idx="1">
                            <a:srgbClr val="CD3232"/>
                          </a:fillRef>
                          <a:effectRef idx="0">
                            <a:scrgbClr r="0" g="0" b="0"/>
                          </a:effectRef>
                          <a:fontRef idx="none"/>
                        </wps:style>
                        <wps:bodyPr/>
                      </wps:wsp>
                      <wps:wsp>
                        <wps:cNvPr id="1630" name="Shape 1630"/>
                        <wps:cNvSpPr/>
                        <wps:spPr>
                          <a:xfrm>
                            <a:off x="2002790" y="3256280"/>
                            <a:ext cx="11303" cy="90805"/>
                          </a:xfrm>
                          <a:custGeom>
                            <a:avLst/>
                            <a:gdLst/>
                            <a:ahLst/>
                            <a:cxnLst/>
                            <a:rect l="0" t="0" r="0" b="0"/>
                            <a:pathLst>
                              <a:path w="11303" h="90805">
                                <a:moveTo>
                                  <a:pt x="0" y="0"/>
                                </a:moveTo>
                                <a:lnTo>
                                  <a:pt x="11303" y="11303"/>
                                </a:lnTo>
                                <a:lnTo>
                                  <a:pt x="11303" y="79502"/>
                                </a:lnTo>
                                <a:lnTo>
                                  <a:pt x="0" y="90805"/>
                                </a:lnTo>
                                <a:lnTo>
                                  <a:pt x="0" y="0"/>
                                </a:lnTo>
                                <a:close/>
                              </a:path>
                            </a:pathLst>
                          </a:custGeom>
                          <a:ln w="0" cap="rnd">
                            <a:round/>
                          </a:ln>
                        </wps:spPr>
                        <wps:style>
                          <a:lnRef idx="0">
                            <a:srgbClr val="000000">
                              <a:alpha val="0"/>
                            </a:srgbClr>
                          </a:lnRef>
                          <a:fillRef idx="1">
                            <a:srgbClr val="DA6666"/>
                          </a:fillRef>
                          <a:effectRef idx="0">
                            <a:scrgbClr r="0" g="0" b="0"/>
                          </a:effectRef>
                          <a:fontRef idx="none"/>
                        </wps:style>
                        <wps:bodyPr/>
                      </wps:wsp>
                      <wps:wsp>
                        <wps:cNvPr id="1631" name="Shape 1631"/>
                        <wps:cNvSpPr/>
                        <wps:spPr>
                          <a:xfrm>
                            <a:off x="2002790" y="3335782"/>
                            <a:ext cx="109855" cy="11303"/>
                          </a:xfrm>
                          <a:custGeom>
                            <a:avLst/>
                            <a:gdLst/>
                            <a:ahLst/>
                            <a:cxnLst/>
                            <a:rect l="0" t="0" r="0" b="0"/>
                            <a:pathLst>
                              <a:path w="109855" h="11303">
                                <a:moveTo>
                                  <a:pt x="11303" y="0"/>
                                </a:moveTo>
                                <a:lnTo>
                                  <a:pt x="98552" y="0"/>
                                </a:lnTo>
                                <a:lnTo>
                                  <a:pt x="109855" y="11303"/>
                                </a:lnTo>
                                <a:lnTo>
                                  <a:pt x="0" y="11303"/>
                                </a:lnTo>
                                <a:lnTo>
                                  <a:pt x="11303" y="0"/>
                                </a:lnTo>
                                <a:close/>
                              </a:path>
                            </a:pathLst>
                          </a:custGeom>
                          <a:ln w="0" cap="rnd">
                            <a:round/>
                          </a:ln>
                        </wps:spPr>
                        <wps:style>
                          <a:lnRef idx="0">
                            <a:srgbClr val="000000">
                              <a:alpha val="0"/>
                            </a:srgbClr>
                          </a:lnRef>
                          <a:fillRef idx="1">
                            <a:srgbClr val="9A0000"/>
                          </a:fillRef>
                          <a:effectRef idx="0">
                            <a:scrgbClr r="0" g="0" b="0"/>
                          </a:effectRef>
                          <a:fontRef idx="none"/>
                        </wps:style>
                        <wps:bodyPr/>
                      </wps:wsp>
                      <wps:wsp>
                        <wps:cNvPr id="1632" name="Shape 1632"/>
                        <wps:cNvSpPr/>
                        <wps:spPr>
                          <a:xfrm>
                            <a:off x="2101342" y="3256280"/>
                            <a:ext cx="11303" cy="90805"/>
                          </a:xfrm>
                          <a:custGeom>
                            <a:avLst/>
                            <a:gdLst/>
                            <a:ahLst/>
                            <a:cxnLst/>
                            <a:rect l="0" t="0" r="0" b="0"/>
                            <a:pathLst>
                              <a:path w="11303" h="90805">
                                <a:moveTo>
                                  <a:pt x="11303" y="0"/>
                                </a:moveTo>
                                <a:lnTo>
                                  <a:pt x="11303" y="90805"/>
                                </a:lnTo>
                                <a:lnTo>
                                  <a:pt x="0" y="79502"/>
                                </a:lnTo>
                                <a:lnTo>
                                  <a:pt x="0" y="11303"/>
                                </a:lnTo>
                                <a:lnTo>
                                  <a:pt x="11303" y="0"/>
                                </a:lnTo>
                                <a:close/>
                              </a:path>
                            </a:pathLst>
                          </a:custGeom>
                          <a:ln w="0" cap="rnd">
                            <a:round/>
                          </a:ln>
                        </wps:spPr>
                        <wps:style>
                          <a:lnRef idx="0">
                            <a:srgbClr val="000000">
                              <a:alpha val="0"/>
                            </a:srgbClr>
                          </a:lnRef>
                          <a:fillRef idx="1">
                            <a:srgbClr val="730000"/>
                          </a:fillRef>
                          <a:effectRef idx="0">
                            <a:scrgbClr r="0" g="0" b="0"/>
                          </a:effectRef>
                          <a:fontRef idx="none"/>
                        </wps:style>
                        <wps:bodyPr/>
                      </wps:wsp>
                      <wps:wsp>
                        <wps:cNvPr id="1633" name="Shape 1633"/>
                        <wps:cNvSpPr/>
                        <wps:spPr>
                          <a:xfrm>
                            <a:off x="2002790" y="3256280"/>
                            <a:ext cx="109855" cy="90805"/>
                          </a:xfrm>
                          <a:custGeom>
                            <a:avLst/>
                            <a:gdLst/>
                            <a:ahLst/>
                            <a:cxnLst/>
                            <a:rect l="0" t="0" r="0" b="0"/>
                            <a:pathLst>
                              <a:path w="109855" h="90805">
                                <a:moveTo>
                                  <a:pt x="0" y="90805"/>
                                </a:moveTo>
                                <a:lnTo>
                                  <a:pt x="109855" y="90805"/>
                                </a:lnTo>
                                <a:lnTo>
                                  <a:pt x="10985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4" name="Shape 1634"/>
                        <wps:cNvSpPr/>
                        <wps:spPr>
                          <a:xfrm>
                            <a:off x="2014093" y="3267679"/>
                            <a:ext cx="87154" cy="68104"/>
                          </a:xfrm>
                          <a:custGeom>
                            <a:avLst/>
                            <a:gdLst/>
                            <a:ahLst/>
                            <a:cxnLst/>
                            <a:rect l="0" t="0" r="0" b="0"/>
                            <a:pathLst>
                              <a:path w="87154" h="68104">
                                <a:moveTo>
                                  <a:pt x="0" y="68104"/>
                                </a:moveTo>
                                <a:lnTo>
                                  <a:pt x="87154" y="68104"/>
                                </a:lnTo>
                                <a:lnTo>
                                  <a:pt x="87154"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5" name="Shape 1635"/>
                        <wps:cNvSpPr/>
                        <wps:spPr>
                          <a:xfrm>
                            <a:off x="2002790" y="3256280"/>
                            <a:ext cx="11303" cy="11303"/>
                          </a:xfrm>
                          <a:custGeom>
                            <a:avLst/>
                            <a:gdLst/>
                            <a:ahLst/>
                            <a:cxnLst/>
                            <a:rect l="0" t="0" r="0" b="0"/>
                            <a:pathLst>
                              <a:path w="11303" h="11303">
                                <a:moveTo>
                                  <a:pt x="0" y="0"/>
                                </a:moveTo>
                                <a:lnTo>
                                  <a:pt x="11303" y="11303"/>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6" name="Shape 1636"/>
                        <wps:cNvSpPr/>
                        <wps:spPr>
                          <a:xfrm>
                            <a:off x="2002790" y="3335782"/>
                            <a:ext cx="11303" cy="11303"/>
                          </a:xfrm>
                          <a:custGeom>
                            <a:avLst/>
                            <a:gdLst/>
                            <a:ahLst/>
                            <a:cxnLst/>
                            <a:rect l="0" t="0" r="0" b="0"/>
                            <a:pathLst>
                              <a:path w="11303" h="11303">
                                <a:moveTo>
                                  <a:pt x="0" y="11303"/>
                                </a:moveTo>
                                <a:lnTo>
                                  <a:pt x="11303"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7" name="Shape 1637"/>
                        <wps:cNvSpPr/>
                        <wps:spPr>
                          <a:xfrm>
                            <a:off x="2101342" y="3335782"/>
                            <a:ext cx="11303" cy="11303"/>
                          </a:xfrm>
                          <a:custGeom>
                            <a:avLst/>
                            <a:gdLst/>
                            <a:ahLst/>
                            <a:cxnLst/>
                            <a:rect l="0" t="0" r="0" b="0"/>
                            <a:pathLst>
                              <a:path w="11303" h="11303">
                                <a:moveTo>
                                  <a:pt x="11303" y="11303"/>
                                </a:moveTo>
                                <a:lnTo>
                                  <a:pt x="0"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2101342" y="3256280"/>
                            <a:ext cx="11303" cy="11303"/>
                          </a:xfrm>
                          <a:custGeom>
                            <a:avLst/>
                            <a:gdLst/>
                            <a:ahLst/>
                            <a:cxnLst/>
                            <a:rect l="0" t="0" r="0" b="0"/>
                            <a:pathLst>
                              <a:path w="11303" h="11303">
                                <a:moveTo>
                                  <a:pt x="11303" y="0"/>
                                </a:moveTo>
                                <a:lnTo>
                                  <a:pt x="0" y="11303"/>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639" name="Rectangle 1639"/>
                        <wps:cNvSpPr/>
                        <wps:spPr>
                          <a:xfrm>
                            <a:off x="2180971" y="3283539"/>
                            <a:ext cx="467164" cy="150334"/>
                          </a:xfrm>
                          <a:prstGeom prst="rect">
                            <a:avLst/>
                          </a:prstGeom>
                          <a:ln>
                            <a:noFill/>
                          </a:ln>
                        </wps:spPr>
                        <wps:txbx>
                          <w:txbxContent>
                            <w:p w14:paraId="730285AB" w14:textId="77777777" w:rsidR="00790CE1" w:rsidRDefault="00CC62F5">
                              <w:pPr>
                                <w:spacing w:after="160" w:line="259" w:lineRule="auto"/>
                                <w:ind w:left="0" w:right="0" w:firstLine="0"/>
                                <w:jc w:val="left"/>
                              </w:pPr>
                              <w:r>
                                <w:rPr>
                                  <w:sz w:val="16"/>
                                </w:rPr>
                                <w:t>Standish</w:t>
                              </w:r>
                            </w:p>
                          </w:txbxContent>
                        </wps:txbx>
                        <wps:bodyPr horzOverflow="overflow" vert="horz" lIns="0" tIns="0" rIns="0" bIns="0" rtlCol="0">
                          <a:noAutofit/>
                        </wps:bodyPr>
                      </wps:wsp>
                      <wps:wsp>
                        <wps:cNvPr id="1640" name="Rectangle 1640"/>
                        <wps:cNvSpPr/>
                        <wps:spPr>
                          <a:xfrm>
                            <a:off x="2531491" y="3283539"/>
                            <a:ext cx="33951" cy="150334"/>
                          </a:xfrm>
                          <a:prstGeom prst="rect">
                            <a:avLst/>
                          </a:prstGeom>
                          <a:ln>
                            <a:noFill/>
                          </a:ln>
                        </wps:spPr>
                        <wps:txbx>
                          <w:txbxContent>
                            <w:p w14:paraId="184C0C0F"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41" name="Rectangle 1641"/>
                        <wps:cNvSpPr/>
                        <wps:spPr>
                          <a:xfrm>
                            <a:off x="3455289" y="1216614"/>
                            <a:ext cx="367078" cy="150334"/>
                          </a:xfrm>
                          <a:prstGeom prst="rect">
                            <a:avLst/>
                          </a:prstGeom>
                          <a:ln>
                            <a:noFill/>
                          </a:ln>
                        </wps:spPr>
                        <wps:txbx>
                          <w:txbxContent>
                            <w:p w14:paraId="52FF1892" w14:textId="77777777" w:rsidR="00790CE1" w:rsidRDefault="00CC62F5">
                              <w:pPr>
                                <w:spacing w:after="160" w:line="259" w:lineRule="auto"/>
                                <w:ind w:left="0" w:right="0" w:firstLine="0"/>
                                <w:jc w:val="left"/>
                              </w:pPr>
                              <w:r>
                                <w:rPr>
                                  <w:sz w:val="16"/>
                                </w:rPr>
                                <w:t>Turner</w:t>
                              </w:r>
                            </w:p>
                          </w:txbxContent>
                        </wps:txbx>
                        <wps:bodyPr horzOverflow="overflow" vert="horz" lIns="0" tIns="0" rIns="0" bIns="0" rtlCol="0">
                          <a:noAutofit/>
                        </wps:bodyPr>
                      </wps:wsp>
                      <wps:wsp>
                        <wps:cNvPr id="1642" name="Rectangle 1642"/>
                        <wps:cNvSpPr/>
                        <wps:spPr>
                          <a:xfrm>
                            <a:off x="3731133" y="1216614"/>
                            <a:ext cx="33951" cy="150334"/>
                          </a:xfrm>
                          <a:prstGeom prst="rect">
                            <a:avLst/>
                          </a:prstGeom>
                          <a:ln>
                            <a:noFill/>
                          </a:ln>
                        </wps:spPr>
                        <wps:txbx>
                          <w:txbxContent>
                            <w:p w14:paraId="08FEEA29"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43" name="Rectangle 1643"/>
                        <wps:cNvSpPr/>
                        <wps:spPr>
                          <a:xfrm>
                            <a:off x="1440307" y="2472771"/>
                            <a:ext cx="428325" cy="150334"/>
                          </a:xfrm>
                          <a:prstGeom prst="rect">
                            <a:avLst/>
                          </a:prstGeom>
                          <a:ln>
                            <a:noFill/>
                          </a:ln>
                        </wps:spPr>
                        <wps:txbx>
                          <w:txbxContent>
                            <w:p w14:paraId="145032AE" w14:textId="77777777" w:rsidR="00790CE1" w:rsidRDefault="00CC62F5">
                              <w:pPr>
                                <w:spacing w:after="160" w:line="259" w:lineRule="auto"/>
                                <w:ind w:left="0" w:right="0" w:firstLine="0"/>
                                <w:jc w:val="left"/>
                              </w:pPr>
                              <w:r>
                                <w:rPr>
                                  <w:sz w:val="16"/>
                                </w:rPr>
                                <w:t>Sterling</w:t>
                              </w:r>
                            </w:p>
                          </w:txbxContent>
                        </wps:txbx>
                        <wps:bodyPr horzOverflow="overflow" vert="horz" lIns="0" tIns="0" rIns="0" bIns="0" rtlCol="0">
                          <a:noAutofit/>
                        </wps:bodyPr>
                      </wps:wsp>
                      <wps:wsp>
                        <wps:cNvPr id="1644" name="Rectangle 1644"/>
                        <wps:cNvSpPr/>
                        <wps:spPr>
                          <a:xfrm>
                            <a:off x="1761871" y="2472771"/>
                            <a:ext cx="33951" cy="150334"/>
                          </a:xfrm>
                          <a:prstGeom prst="rect">
                            <a:avLst/>
                          </a:prstGeom>
                          <a:ln>
                            <a:noFill/>
                          </a:ln>
                        </wps:spPr>
                        <wps:txbx>
                          <w:txbxContent>
                            <w:p w14:paraId="3184EA76"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45" name="Rectangle 1645"/>
                        <wps:cNvSpPr/>
                        <wps:spPr>
                          <a:xfrm>
                            <a:off x="2874391" y="1611711"/>
                            <a:ext cx="460510" cy="150334"/>
                          </a:xfrm>
                          <a:prstGeom prst="rect">
                            <a:avLst/>
                          </a:prstGeom>
                          <a:ln>
                            <a:noFill/>
                          </a:ln>
                        </wps:spPr>
                        <wps:txbx>
                          <w:txbxContent>
                            <w:p w14:paraId="142B8356" w14:textId="77777777" w:rsidR="00790CE1" w:rsidRDefault="00CC62F5">
                              <w:pPr>
                                <w:spacing w:after="160" w:line="259" w:lineRule="auto"/>
                                <w:ind w:left="0" w:right="0" w:firstLine="0"/>
                                <w:jc w:val="left"/>
                              </w:pPr>
                              <w:r>
                                <w:rPr>
                                  <w:sz w:val="16"/>
                                </w:rPr>
                                <w:t>Twining</w:t>
                              </w:r>
                            </w:p>
                          </w:txbxContent>
                        </wps:txbx>
                        <wps:bodyPr horzOverflow="overflow" vert="horz" lIns="0" tIns="0" rIns="0" bIns="0" rtlCol="0">
                          <a:noAutofit/>
                        </wps:bodyPr>
                      </wps:wsp>
                      <wps:wsp>
                        <wps:cNvPr id="1646" name="Rectangle 1646"/>
                        <wps:cNvSpPr/>
                        <wps:spPr>
                          <a:xfrm>
                            <a:off x="3219069" y="1611711"/>
                            <a:ext cx="33951" cy="150334"/>
                          </a:xfrm>
                          <a:prstGeom prst="rect">
                            <a:avLst/>
                          </a:prstGeom>
                          <a:ln>
                            <a:noFill/>
                          </a:ln>
                        </wps:spPr>
                        <wps:txbx>
                          <w:txbxContent>
                            <w:p w14:paraId="73C0D031"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47" name="Rectangle 1647"/>
                        <wps:cNvSpPr/>
                        <wps:spPr>
                          <a:xfrm>
                            <a:off x="4064889" y="2329515"/>
                            <a:ext cx="451705" cy="150334"/>
                          </a:xfrm>
                          <a:prstGeom prst="rect">
                            <a:avLst/>
                          </a:prstGeom>
                          <a:ln>
                            <a:noFill/>
                          </a:ln>
                        </wps:spPr>
                        <wps:txbx>
                          <w:txbxContent>
                            <w:p w14:paraId="62042514" w14:textId="77777777" w:rsidR="00790CE1" w:rsidRDefault="00CC62F5">
                              <w:pPr>
                                <w:spacing w:after="160" w:line="259" w:lineRule="auto"/>
                                <w:ind w:left="0" w:right="0" w:firstLine="0"/>
                                <w:jc w:val="left"/>
                              </w:pPr>
                              <w:r>
                                <w:rPr>
                                  <w:sz w:val="16"/>
                                </w:rPr>
                                <w:t>Au Gres</w:t>
                              </w:r>
                            </w:p>
                          </w:txbxContent>
                        </wps:txbx>
                        <wps:bodyPr horzOverflow="overflow" vert="horz" lIns="0" tIns="0" rIns="0" bIns="0" rtlCol="0">
                          <a:noAutofit/>
                        </wps:bodyPr>
                      </wps:wsp>
                      <wps:wsp>
                        <wps:cNvPr id="1648" name="Rectangle 1648"/>
                        <wps:cNvSpPr/>
                        <wps:spPr>
                          <a:xfrm>
                            <a:off x="4406265" y="2329515"/>
                            <a:ext cx="33951" cy="150334"/>
                          </a:xfrm>
                          <a:prstGeom prst="rect">
                            <a:avLst/>
                          </a:prstGeom>
                          <a:ln>
                            <a:noFill/>
                          </a:ln>
                        </wps:spPr>
                        <wps:txbx>
                          <w:txbxContent>
                            <w:p w14:paraId="6AA053B6"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49" name="Rectangle 1649"/>
                        <wps:cNvSpPr/>
                        <wps:spPr>
                          <a:xfrm>
                            <a:off x="2936875" y="2265507"/>
                            <a:ext cx="306646" cy="150334"/>
                          </a:xfrm>
                          <a:prstGeom prst="rect">
                            <a:avLst/>
                          </a:prstGeom>
                          <a:ln>
                            <a:noFill/>
                          </a:ln>
                        </wps:spPr>
                        <wps:txbx>
                          <w:txbxContent>
                            <w:p w14:paraId="70C04894" w14:textId="77777777" w:rsidR="00790CE1" w:rsidRDefault="00CC62F5">
                              <w:pPr>
                                <w:spacing w:after="160" w:line="259" w:lineRule="auto"/>
                                <w:ind w:left="0" w:right="0" w:firstLine="0"/>
                                <w:jc w:val="left"/>
                              </w:pPr>
                              <w:r>
                                <w:rPr>
                                  <w:sz w:val="16"/>
                                </w:rPr>
                                <w:t>Omer</w:t>
                              </w:r>
                            </w:p>
                          </w:txbxContent>
                        </wps:txbx>
                        <wps:bodyPr horzOverflow="overflow" vert="horz" lIns="0" tIns="0" rIns="0" bIns="0" rtlCol="0">
                          <a:noAutofit/>
                        </wps:bodyPr>
                      </wps:wsp>
                      <wps:wsp>
                        <wps:cNvPr id="1650" name="Rectangle 1650"/>
                        <wps:cNvSpPr/>
                        <wps:spPr>
                          <a:xfrm>
                            <a:off x="3168777" y="2265507"/>
                            <a:ext cx="33951" cy="150334"/>
                          </a:xfrm>
                          <a:prstGeom prst="rect">
                            <a:avLst/>
                          </a:prstGeom>
                          <a:ln>
                            <a:noFill/>
                          </a:ln>
                        </wps:spPr>
                        <wps:txbx>
                          <w:txbxContent>
                            <w:p w14:paraId="5FA32CA3"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651" name="Rectangle 1651"/>
                        <wps:cNvSpPr/>
                        <wps:spPr>
                          <a:xfrm>
                            <a:off x="580390" y="3597123"/>
                            <a:ext cx="328158" cy="224380"/>
                          </a:xfrm>
                          <a:prstGeom prst="rect">
                            <a:avLst/>
                          </a:prstGeom>
                          <a:ln>
                            <a:noFill/>
                          </a:ln>
                        </wps:spPr>
                        <wps:txbx>
                          <w:txbxContent>
                            <w:p w14:paraId="62AEE267" w14:textId="77777777" w:rsidR="00790CE1" w:rsidRDefault="00CC62F5">
                              <w:pPr>
                                <w:spacing w:after="160" w:line="259" w:lineRule="auto"/>
                                <w:ind w:left="0" w:right="0" w:firstLine="0"/>
                                <w:jc w:val="left"/>
                              </w:pPr>
                              <w:r>
                                <w:t>Bay</w:t>
                              </w:r>
                            </w:p>
                          </w:txbxContent>
                        </wps:txbx>
                        <wps:bodyPr horzOverflow="overflow" vert="horz" lIns="0" tIns="0" rIns="0" bIns="0" rtlCol="0">
                          <a:noAutofit/>
                        </wps:bodyPr>
                      </wps:wsp>
                      <wps:wsp>
                        <wps:cNvPr id="1652" name="Rectangle 1652"/>
                        <wps:cNvSpPr/>
                        <wps:spPr>
                          <a:xfrm>
                            <a:off x="825754" y="3597123"/>
                            <a:ext cx="50673" cy="224380"/>
                          </a:xfrm>
                          <a:prstGeom prst="rect">
                            <a:avLst/>
                          </a:prstGeom>
                          <a:ln>
                            <a:noFill/>
                          </a:ln>
                        </wps:spPr>
                        <wps:txbx>
                          <w:txbxContent>
                            <w:p w14:paraId="6061E9DC" w14:textId="77777777" w:rsidR="00790CE1" w:rsidRDefault="00CC62F5">
                              <w:pPr>
                                <w:spacing w:after="160" w:line="259" w:lineRule="auto"/>
                                <w:ind w:left="0" w:right="0" w:firstLine="0"/>
                                <w:jc w:val="left"/>
                              </w:pPr>
                              <w:r>
                                <w:t xml:space="preserve"> </w:t>
                              </w:r>
                            </w:p>
                          </w:txbxContent>
                        </wps:txbx>
                        <wps:bodyPr horzOverflow="overflow" vert="horz" lIns="0" tIns="0" rIns="0" bIns="0" rtlCol="0">
                          <a:noAutofit/>
                        </wps:bodyPr>
                      </wps:wsp>
                      <wps:wsp>
                        <wps:cNvPr id="1653" name="Rectangle 1653"/>
                        <wps:cNvSpPr/>
                        <wps:spPr>
                          <a:xfrm>
                            <a:off x="3315081" y="521055"/>
                            <a:ext cx="437612" cy="224380"/>
                          </a:xfrm>
                          <a:prstGeom prst="rect">
                            <a:avLst/>
                          </a:prstGeom>
                          <a:ln>
                            <a:noFill/>
                          </a:ln>
                        </wps:spPr>
                        <wps:txbx>
                          <w:txbxContent>
                            <w:p w14:paraId="15410270" w14:textId="77777777" w:rsidR="00790CE1" w:rsidRDefault="00CC62F5">
                              <w:pPr>
                                <w:spacing w:after="160" w:line="259" w:lineRule="auto"/>
                                <w:ind w:left="0" w:right="0" w:firstLine="0"/>
                                <w:jc w:val="left"/>
                              </w:pPr>
                              <w:r>
                                <w:t>Iosco</w:t>
                              </w:r>
                            </w:p>
                          </w:txbxContent>
                        </wps:txbx>
                        <wps:bodyPr horzOverflow="overflow" vert="horz" lIns="0" tIns="0" rIns="0" bIns="0" rtlCol="0">
                          <a:noAutofit/>
                        </wps:bodyPr>
                      </wps:wsp>
                      <wps:wsp>
                        <wps:cNvPr id="1654" name="Rectangle 1654"/>
                        <wps:cNvSpPr/>
                        <wps:spPr>
                          <a:xfrm>
                            <a:off x="3645789" y="521055"/>
                            <a:ext cx="50673" cy="224380"/>
                          </a:xfrm>
                          <a:prstGeom prst="rect">
                            <a:avLst/>
                          </a:prstGeom>
                          <a:ln>
                            <a:noFill/>
                          </a:ln>
                        </wps:spPr>
                        <wps:txbx>
                          <w:txbxContent>
                            <w:p w14:paraId="015C9EF1" w14:textId="77777777" w:rsidR="00790CE1" w:rsidRDefault="00CC62F5">
                              <w:pPr>
                                <w:spacing w:after="160" w:line="259" w:lineRule="auto"/>
                                <w:ind w:left="0" w:right="0" w:firstLine="0"/>
                                <w:jc w:val="left"/>
                              </w:pPr>
                              <w:r>
                                <w:t xml:space="preserve"> </w:t>
                              </w:r>
                            </w:p>
                          </w:txbxContent>
                        </wps:txbx>
                        <wps:bodyPr horzOverflow="overflow" vert="horz" lIns="0" tIns="0" rIns="0" bIns="0" rtlCol="0">
                          <a:noAutofit/>
                        </wps:bodyPr>
                      </wps:wsp>
                      <wps:wsp>
                        <wps:cNvPr id="1655" name="Rectangle 1655"/>
                        <wps:cNvSpPr/>
                        <wps:spPr>
                          <a:xfrm>
                            <a:off x="1022350" y="521055"/>
                            <a:ext cx="730536" cy="224380"/>
                          </a:xfrm>
                          <a:prstGeom prst="rect">
                            <a:avLst/>
                          </a:prstGeom>
                          <a:ln>
                            <a:noFill/>
                          </a:ln>
                        </wps:spPr>
                        <wps:txbx>
                          <w:txbxContent>
                            <w:p w14:paraId="11054402" w14:textId="77777777" w:rsidR="00790CE1" w:rsidRDefault="00CC62F5">
                              <w:pPr>
                                <w:spacing w:after="160" w:line="259" w:lineRule="auto"/>
                                <w:ind w:left="0" w:right="0" w:firstLine="0"/>
                                <w:jc w:val="left"/>
                              </w:pPr>
                              <w:r>
                                <w:t>Ogemaw</w:t>
                              </w:r>
                            </w:p>
                          </w:txbxContent>
                        </wps:txbx>
                        <wps:bodyPr horzOverflow="overflow" vert="horz" lIns="0" tIns="0" rIns="0" bIns="0" rtlCol="0">
                          <a:noAutofit/>
                        </wps:bodyPr>
                      </wps:wsp>
                      <wps:wsp>
                        <wps:cNvPr id="1656" name="Rectangle 1656"/>
                        <wps:cNvSpPr/>
                        <wps:spPr>
                          <a:xfrm>
                            <a:off x="1572895" y="521055"/>
                            <a:ext cx="50673" cy="224380"/>
                          </a:xfrm>
                          <a:prstGeom prst="rect">
                            <a:avLst/>
                          </a:prstGeom>
                          <a:ln>
                            <a:noFill/>
                          </a:ln>
                        </wps:spPr>
                        <wps:txbx>
                          <w:txbxContent>
                            <w:p w14:paraId="5CFDF434" w14:textId="77777777" w:rsidR="00790CE1" w:rsidRDefault="00CC62F5">
                              <w:pPr>
                                <w:spacing w:after="160" w:line="259" w:lineRule="auto"/>
                                <w:ind w:left="0" w:right="0" w:firstLine="0"/>
                                <w:jc w:val="left"/>
                              </w:pPr>
                              <w:r>
                                <w:t xml:space="preserve"> </w:t>
                              </w:r>
                            </w:p>
                          </w:txbxContent>
                        </wps:txbx>
                        <wps:bodyPr horzOverflow="overflow" vert="horz" lIns="0" tIns="0" rIns="0" bIns="0" rtlCol="0">
                          <a:noAutofit/>
                        </wps:bodyPr>
                      </wps:wsp>
                      <wps:wsp>
                        <wps:cNvPr id="1657" name="Rectangle 1657"/>
                        <wps:cNvSpPr/>
                        <wps:spPr>
                          <a:xfrm>
                            <a:off x="2206879" y="1925950"/>
                            <a:ext cx="778238" cy="298426"/>
                          </a:xfrm>
                          <a:prstGeom prst="rect">
                            <a:avLst/>
                          </a:prstGeom>
                          <a:ln>
                            <a:noFill/>
                          </a:ln>
                        </wps:spPr>
                        <wps:txbx>
                          <w:txbxContent>
                            <w:p w14:paraId="0F5AD62B" w14:textId="77777777" w:rsidR="00790CE1" w:rsidRDefault="00CC62F5">
                              <w:pPr>
                                <w:spacing w:after="160" w:line="259" w:lineRule="auto"/>
                                <w:ind w:left="0" w:right="0" w:firstLine="0"/>
                                <w:jc w:val="left"/>
                              </w:pPr>
                              <w:r>
                                <w:rPr>
                                  <w:sz w:val="32"/>
                                </w:rPr>
                                <w:t>Arenac</w:t>
                              </w:r>
                            </w:p>
                          </w:txbxContent>
                        </wps:txbx>
                        <wps:bodyPr horzOverflow="overflow" vert="horz" lIns="0" tIns="0" rIns="0" bIns="0" rtlCol="0">
                          <a:noAutofit/>
                        </wps:bodyPr>
                      </wps:wsp>
                      <wps:wsp>
                        <wps:cNvPr id="1658" name="Rectangle 1658"/>
                        <wps:cNvSpPr/>
                        <wps:spPr>
                          <a:xfrm>
                            <a:off x="2793619" y="1925950"/>
                            <a:ext cx="67395" cy="298426"/>
                          </a:xfrm>
                          <a:prstGeom prst="rect">
                            <a:avLst/>
                          </a:prstGeom>
                          <a:ln>
                            <a:noFill/>
                          </a:ln>
                        </wps:spPr>
                        <wps:txbx>
                          <w:txbxContent>
                            <w:p w14:paraId="11AA9E0F" w14:textId="77777777" w:rsidR="00790CE1" w:rsidRDefault="00CC62F5">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1659" name="Rectangle 1659"/>
                        <wps:cNvSpPr/>
                        <wps:spPr>
                          <a:xfrm>
                            <a:off x="3511677" y="3749747"/>
                            <a:ext cx="886258" cy="186236"/>
                          </a:xfrm>
                          <a:prstGeom prst="rect">
                            <a:avLst/>
                          </a:prstGeom>
                          <a:ln>
                            <a:noFill/>
                          </a:ln>
                        </wps:spPr>
                        <wps:txbx>
                          <w:txbxContent>
                            <w:p w14:paraId="5EC1B24B" w14:textId="77777777" w:rsidR="00790CE1" w:rsidRDefault="00CC62F5">
                              <w:pPr>
                                <w:spacing w:after="160" w:line="259" w:lineRule="auto"/>
                                <w:ind w:left="0" w:right="0" w:firstLine="0"/>
                                <w:jc w:val="left"/>
                              </w:pPr>
                              <w:r>
                                <w:rPr>
                                  <w:i/>
                                  <w:sz w:val="20"/>
                                </w:rPr>
                                <w:t>Saginaw Bay</w:t>
                              </w:r>
                            </w:p>
                          </w:txbxContent>
                        </wps:txbx>
                        <wps:bodyPr horzOverflow="overflow" vert="horz" lIns="0" tIns="0" rIns="0" bIns="0" rtlCol="0">
                          <a:noAutofit/>
                        </wps:bodyPr>
                      </wps:wsp>
                      <wps:wsp>
                        <wps:cNvPr id="1660" name="Rectangle 1660"/>
                        <wps:cNvSpPr/>
                        <wps:spPr>
                          <a:xfrm>
                            <a:off x="4177665" y="3749747"/>
                            <a:ext cx="42058" cy="186236"/>
                          </a:xfrm>
                          <a:prstGeom prst="rect">
                            <a:avLst/>
                          </a:prstGeom>
                          <a:ln>
                            <a:noFill/>
                          </a:ln>
                        </wps:spPr>
                        <wps:txbx>
                          <w:txbxContent>
                            <w:p w14:paraId="3F062922" w14:textId="77777777" w:rsidR="00790CE1" w:rsidRDefault="00CC62F5">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661" name="Rectangle 1661"/>
                        <wps:cNvSpPr/>
                        <wps:spPr>
                          <a:xfrm>
                            <a:off x="34849" y="2062201"/>
                            <a:ext cx="697261" cy="224380"/>
                          </a:xfrm>
                          <a:prstGeom prst="rect">
                            <a:avLst/>
                          </a:prstGeom>
                          <a:ln>
                            <a:noFill/>
                          </a:ln>
                        </wps:spPr>
                        <wps:txbx>
                          <w:txbxContent>
                            <w:p w14:paraId="38BD2EB1" w14:textId="77777777" w:rsidR="00790CE1" w:rsidRDefault="00CC62F5">
                              <w:pPr>
                                <w:spacing w:after="160" w:line="259" w:lineRule="auto"/>
                                <w:ind w:left="0" w:right="0" w:firstLine="0"/>
                                <w:jc w:val="left"/>
                              </w:pPr>
                              <w:r>
                                <w:t>Gladwin</w:t>
                              </w:r>
                            </w:p>
                          </w:txbxContent>
                        </wps:txbx>
                        <wps:bodyPr horzOverflow="overflow" vert="horz" lIns="0" tIns="0" rIns="0" bIns="0" rtlCol="0">
                          <a:noAutofit/>
                        </wps:bodyPr>
                      </wps:wsp>
                      <wps:wsp>
                        <wps:cNvPr id="1662" name="Rectangle 1662"/>
                        <wps:cNvSpPr/>
                        <wps:spPr>
                          <a:xfrm>
                            <a:off x="559054" y="2062201"/>
                            <a:ext cx="50673" cy="224380"/>
                          </a:xfrm>
                          <a:prstGeom prst="rect">
                            <a:avLst/>
                          </a:prstGeom>
                          <a:ln>
                            <a:noFill/>
                          </a:ln>
                        </wps:spPr>
                        <wps:txbx>
                          <w:txbxContent>
                            <w:p w14:paraId="5719F78A" w14:textId="77777777" w:rsidR="00790CE1" w:rsidRDefault="00CC62F5">
                              <w:pPr>
                                <w:spacing w:after="160" w:line="259" w:lineRule="auto"/>
                                <w:ind w:left="0" w:right="0" w:firstLine="0"/>
                                <w:jc w:val="left"/>
                              </w:pPr>
                              <w:r>
                                <w:t xml:space="preserve"> </w:t>
                              </w:r>
                            </w:p>
                          </w:txbxContent>
                        </wps:txbx>
                        <wps:bodyPr horzOverflow="overflow" vert="horz" lIns="0" tIns="0" rIns="0" bIns="0" rtlCol="0">
                          <a:noAutofit/>
                        </wps:bodyPr>
                      </wps:wsp>
                      <wps:wsp>
                        <wps:cNvPr id="1663" name="Shape 1663"/>
                        <wps:cNvSpPr/>
                        <wps:spPr>
                          <a:xfrm>
                            <a:off x="0" y="0"/>
                            <a:ext cx="5501005" cy="4199255"/>
                          </a:xfrm>
                          <a:custGeom>
                            <a:avLst/>
                            <a:gdLst/>
                            <a:ahLst/>
                            <a:cxnLst/>
                            <a:rect l="0" t="0" r="0" b="0"/>
                            <a:pathLst>
                              <a:path w="5501005" h="4199255">
                                <a:moveTo>
                                  <a:pt x="0" y="4199255"/>
                                </a:moveTo>
                                <a:lnTo>
                                  <a:pt x="5501005" y="4199255"/>
                                </a:lnTo>
                                <a:lnTo>
                                  <a:pt x="5501005" y="0"/>
                                </a:lnTo>
                                <a:lnTo>
                                  <a:pt x="0" y="0"/>
                                </a:lnTo>
                                <a:close/>
                              </a:path>
                            </a:pathLst>
                          </a:custGeom>
                          <a:ln w="50800" cap="rnd">
                            <a:miter lim="101600"/>
                          </a:ln>
                        </wps:spPr>
                        <wps:style>
                          <a:lnRef idx="1">
                            <a:srgbClr val="000000"/>
                          </a:lnRef>
                          <a:fillRef idx="0">
                            <a:srgbClr val="000000">
                              <a:alpha val="0"/>
                            </a:srgbClr>
                          </a:fillRef>
                          <a:effectRef idx="0">
                            <a:scrgbClr r="0" g="0" b="0"/>
                          </a:effectRef>
                          <a:fontRef idx="none"/>
                        </wps:style>
                        <wps:bodyPr/>
                      </wps:wsp>
                      <wps:wsp>
                        <wps:cNvPr id="1664" name="Shape 1664"/>
                        <wps:cNvSpPr/>
                        <wps:spPr>
                          <a:xfrm>
                            <a:off x="0" y="1130300"/>
                            <a:ext cx="5419726" cy="31750"/>
                          </a:xfrm>
                          <a:custGeom>
                            <a:avLst/>
                            <a:gdLst/>
                            <a:ahLst/>
                            <a:cxnLst/>
                            <a:rect l="0" t="0" r="0" b="0"/>
                            <a:pathLst>
                              <a:path w="5419726" h="31750">
                                <a:moveTo>
                                  <a:pt x="0" y="31750"/>
                                </a:moveTo>
                                <a:lnTo>
                                  <a:pt x="5419726"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65" name="Shape 1665"/>
                        <wps:cNvSpPr/>
                        <wps:spPr>
                          <a:xfrm>
                            <a:off x="2719070" y="0"/>
                            <a:ext cx="635" cy="1162050"/>
                          </a:xfrm>
                          <a:custGeom>
                            <a:avLst/>
                            <a:gdLst/>
                            <a:ahLst/>
                            <a:cxnLst/>
                            <a:rect l="0" t="0" r="0" b="0"/>
                            <a:pathLst>
                              <a:path w="635" h="1162050">
                                <a:moveTo>
                                  <a:pt x="0" y="0"/>
                                </a:moveTo>
                                <a:lnTo>
                                  <a:pt x="635" y="11620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66" name="Shape 1666"/>
                        <wps:cNvSpPr/>
                        <wps:spPr>
                          <a:xfrm>
                            <a:off x="318770" y="1162050"/>
                            <a:ext cx="635" cy="3037205"/>
                          </a:xfrm>
                          <a:custGeom>
                            <a:avLst/>
                            <a:gdLst/>
                            <a:ahLst/>
                            <a:cxnLst/>
                            <a:rect l="0" t="0" r="0" b="0"/>
                            <a:pathLst>
                              <a:path w="635" h="3037205">
                                <a:moveTo>
                                  <a:pt x="0" y="0"/>
                                </a:moveTo>
                                <a:lnTo>
                                  <a:pt x="635" y="303720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67" name="Shape 1667"/>
                        <wps:cNvSpPr/>
                        <wps:spPr>
                          <a:xfrm>
                            <a:off x="1349375" y="3101975"/>
                            <a:ext cx="635" cy="985520"/>
                          </a:xfrm>
                          <a:custGeom>
                            <a:avLst/>
                            <a:gdLst/>
                            <a:ahLst/>
                            <a:cxnLst/>
                            <a:rect l="0" t="0" r="0" b="0"/>
                            <a:pathLst>
                              <a:path w="635" h="985520">
                                <a:moveTo>
                                  <a:pt x="0" y="0"/>
                                </a:moveTo>
                                <a:lnTo>
                                  <a:pt x="635" y="98552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68" name="Shape 1668"/>
                        <wps:cNvSpPr/>
                        <wps:spPr>
                          <a:xfrm>
                            <a:off x="318770" y="3101975"/>
                            <a:ext cx="1031240" cy="0"/>
                          </a:xfrm>
                          <a:custGeom>
                            <a:avLst/>
                            <a:gdLst/>
                            <a:ahLst/>
                            <a:cxnLst/>
                            <a:rect l="0" t="0" r="0" b="0"/>
                            <a:pathLst>
                              <a:path w="1031240">
                                <a:moveTo>
                                  <a:pt x="0" y="0"/>
                                </a:moveTo>
                                <a:lnTo>
                                  <a:pt x="103124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69" name="Shape 1669"/>
                        <wps:cNvSpPr/>
                        <wps:spPr>
                          <a:xfrm>
                            <a:off x="1349375" y="4087495"/>
                            <a:ext cx="1153160" cy="0"/>
                          </a:xfrm>
                          <a:custGeom>
                            <a:avLst/>
                            <a:gdLst/>
                            <a:ahLst/>
                            <a:cxnLst/>
                            <a:rect l="0" t="0" r="0" b="0"/>
                            <a:pathLst>
                              <a:path w="1153160">
                                <a:moveTo>
                                  <a:pt x="0" y="0"/>
                                </a:moveTo>
                                <a:lnTo>
                                  <a:pt x="115316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670" name="Shape 1670"/>
                        <wps:cNvSpPr/>
                        <wps:spPr>
                          <a:xfrm>
                            <a:off x="2592705" y="882015"/>
                            <a:ext cx="2882265" cy="3074670"/>
                          </a:xfrm>
                          <a:custGeom>
                            <a:avLst/>
                            <a:gdLst/>
                            <a:ahLst/>
                            <a:cxnLst/>
                            <a:rect l="0" t="0" r="0" b="0"/>
                            <a:pathLst>
                              <a:path w="2882265" h="3074670">
                                <a:moveTo>
                                  <a:pt x="2882265" y="0"/>
                                </a:moveTo>
                                <a:cubicBezTo>
                                  <a:pt x="2879090" y="15875"/>
                                  <a:pt x="2875915" y="31750"/>
                                  <a:pt x="2871471" y="43815"/>
                                </a:cubicBezTo>
                                <a:cubicBezTo>
                                  <a:pt x="2867025" y="55880"/>
                                  <a:pt x="2861310" y="59690"/>
                                  <a:pt x="2856865" y="73025"/>
                                </a:cubicBezTo>
                                <a:cubicBezTo>
                                  <a:pt x="2852421" y="86360"/>
                                  <a:pt x="2851150" y="107315"/>
                                  <a:pt x="2846071" y="123825"/>
                                </a:cubicBezTo>
                                <a:cubicBezTo>
                                  <a:pt x="2840990" y="140335"/>
                                  <a:pt x="2830196" y="158750"/>
                                  <a:pt x="2827021" y="171450"/>
                                </a:cubicBezTo>
                                <a:cubicBezTo>
                                  <a:pt x="2823846" y="184150"/>
                                  <a:pt x="2827021" y="187960"/>
                                  <a:pt x="2827021" y="200660"/>
                                </a:cubicBezTo>
                                <a:cubicBezTo>
                                  <a:pt x="2827021" y="213360"/>
                                  <a:pt x="2830830" y="234950"/>
                                  <a:pt x="2827021" y="248285"/>
                                </a:cubicBezTo>
                                <a:cubicBezTo>
                                  <a:pt x="2823210" y="261620"/>
                                  <a:pt x="2809240" y="266065"/>
                                  <a:pt x="2805430" y="280035"/>
                                </a:cubicBezTo>
                                <a:cubicBezTo>
                                  <a:pt x="2801621" y="294005"/>
                                  <a:pt x="2807335" y="314325"/>
                                  <a:pt x="2805430" y="332740"/>
                                </a:cubicBezTo>
                                <a:cubicBezTo>
                                  <a:pt x="2803525" y="351155"/>
                                  <a:pt x="2796540" y="368935"/>
                                  <a:pt x="2794635" y="391160"/>
                                </a:cubicBezTo>
                                <a:cubicBezTo>
                                  <a:pt x="2792730" y="413385"/>
                                  <a:pt x="2794000" y="443230"/>
                                  <a:pt x="2794635" y="467995"/>
                                </a:cubicBezTo>
                                <a:cubicBezTo>
                                  <a:pt x="2795271" y="492760"/>
                                  <a:pt x="2798446" y="519430"/>
                                  <a:pt x="2798446" y="541020"/>
                                </a:cubicBezTo>
                                <a:cubicBezTo>
                                  <a:pt x="2798446" y="562610"/>
                                  <a:pt x="2795271" y="581025"/>
                                  <a:pt x="2794635" y="599440"/>
                                </a:cubicBezTo>
                                <a:cubicBezTo>
                                  <a:pt x="2794000" y="617855"/>
                                  <a:pt x="2795271" y="633095"/>
                                  <a:pt x="2794635" y="650875"/>
                                </a:cubicBezTo>
                                <a:cubicBezTo>
                                  <a:pt x="2794000" y="668655"/>
                                  <a:pt x="2788921" y="688975"/>
                                  <a:pt x="2790825" y="705485"/>
                                </a:cubicBezTo>
                                <a:cubicBezTo>
                                  <a:pt x="2792730" y="721995"/>
                                  <a:pt x="2802890" y="735965"/>
                                  <a:pt x="2805430" y="749300"/>
                                </a:cubicBezTo>
                                <a:cubicBezTo>
                                  <a:pt x="2807971" y="762635"/>
                                  <a:pt x="2801621" y="773430"/>
                                  <a:pt x="2805430" y="786130"/>
                                </a:cubicBezTo>
                                <a:cubicBezTo>
                                  <a:pt x="2809240" y="798830"/>
                                  <a:pt x="2823210" y="809625"/>
                                  <a:pt x="2827021" y="826135"/>
                                </a:cubicBezTo>
                                <a:cubicBezTo>
                                  <a:pt x="2830830" y="842645"/>
                                  <a:pt x="2830830" y="871220"/>
                                  <a:pt x="2827021" y="885190"/>
                                </a:cubicBezTo>
                                <a:cubicBezTo>
                                  <a:pt x="2823210" y="899160"/>
                                  <a:pt x="2814321" y="900430"/>
                                  <a:pt x="2805430" y="910590"/>
                                </a:cubicBezTo>
                                <a:cubicBezTo>
                                  <a:pt x="2796540" y="920750"/>
                                  <a:pt x="2784475" y="930910"/>
                                  <a:pt x="2773046" y="946785"/>
                                </a:cubicBezTo>
                                <a:cubicBezTo>
                                  <a:pt x="2761615" y="962660"/>
                                  <a:pt x="2746375" y="987425"/>
                                  <a:pt x="2736215" y="1005840"/>
                                </a:cubicBezTo>
                                <a:cubicBezTo>
                                  <a:pt x="2726055" y="1024255"/>
                                  <a:pt x="2724150" y="1039495"/>
                                  <a:pt x="2713990" y="1056640"/>
                                </a:cubicBezTo>
                                <a:cubicBezTo>
                                  <a:pt x="2703830" y="1073785"/>
                                  <a:pt x="2687320" y="1092835"/>
                                  <a:pt x="2673985" y="1108075"/>
                                </a:cubicBezTo>
                                <a:cubicBezTo>
                                  <a:pt x="2660650" y="1123315"/>
                                  <a:pt x="2644775" y="1132840"/>
                                  <a:pt x="2633980" y="1148080"/>
                                </a:cubicBezTo>
                                <a:cubicBezTo>
                                  <a:pt x="2623185" y="1163320"/>
                                  <a:pt x="2612390" y="1176655"/>
                                  <a:pt x="2607945" y="1199515"/>
                                </a:cubicBezTo>
                                <a:cubicBezTo>
                                  <a:pt x="2603500" y="1222375"/>
                                  <a:pt x="2607945" y="1263015"/>
                                  <a:pt x="2607945" y="1287145"/>
                                </a:cubicBezTo>
                                <a:cubicBezTo>
                                  <a:pt x="2607945" y="1311275"/>
                                  <a:pt x="2605405" y="1329055"/>
                                  <a:pt x="2607945" y="1345565"/>
                                </a:cubicBezTo>
                                <a:cubicBezTo>
                                  <a:pt x="2610485" y="1362075"/>
                                  <a:pt x="2613025" y="1363345"/>
                                  <a:pt x="2622550" y="1386205"/>
                                </a:cubicBezTo>
                                <a:cubicBezTo>
                                  <a:pt x="2632075" y="1409065"/>
                                  <a:pt x="2651125" y="1449070"/>
                                  <a:pt x="2666365" y="1480820"/>
                                </a:cubicBezTo>
                                <a:cubicBezTo>
                                  <a:pt x="2681605" y="1512570"/>
                                  <a:pt x="2717165" y="1562100"/>
                                  <a:pt x="2713990" y="1576070"/>
                                </a:cubicBezTo>
                                <a:cubicBezTo>
                                  <a:pt x="2710815" y="1590040"/>
                                  <a:pt x="2669540" y="1570990"/>
                                  <a:pt x="2648585" y="1565275"/>
                                </a:cubicBezTo>
                                <a:cubicBezTo>
                                  <a:pt x="2627630" y="1559560"/>
                                  <a:pt x="2609850" y="1548130"/>
                                  <a:pt x="2586355" y="1539875"/>
                                </a:cubicBezTo>
                                <a:cubicBezTo>
                                  <a:pt x="2562860" y="1531620"/>
                                  <a:pt x="2527300" y="1521460"/>
                                  <a:pt x="2505710" y="1513840"/>
                                </a:cubicBezTo>
                                <a:cubicBezTo>
                                  <a:pt x="2484120" y="1506220"/>
                                  <a:pt x="2477135" y="1500505"/>
                                  <a:pt x="2458085" y="1495425"/>
                                </a:cubicBezTo>
                                <a:cubicBezTo>
                                  <a:pt x="2439035" y="1490345"/>
                                  <a:pt x="2413000" y="1485900"/>
                                  <a:pt x="2392045" y="1484630"/>
                                </a:cubicBezTo>
                                <a:cubicBezTo>
                                  <a:pt x="2371090" y="1483360"/>
                                  <a:pt x="2357755" y="1485265"/>
                                  <a:pt x="2333625" y="1488440"/>
                                </a:cubicBezTo>
                                <a:cubicBezTo>
                                  <a:pt x="2309495" y="1491615"/>
                                  <a:pt x="2272665" y="1498600"/>
                                  <a:pt x="2245995" y="1503045"/>
                                </a:cubicBezTo>
                                <a:cubicBezTo>
                                  <a:pt x="2219325" y="1507490"/>
                                  <a:pt x="2196465" y="1507490"/>
                                  <a:pt x="2172970" y="1513840"/>
                                </a:cubicBezTo>
                                <a:cubicBezTo>
                                  <a:pt x="2149475" y="1520190"/>
                                  <a:pt x="2122805" y="1532255"/>
                                  <a:pt x="2103120" y="1543050"/>
                                </a:cubicBezTo>
                                <a:cubicBezTo>
                                  <a:pt x="2083435" y="1553845"/>
                                  <a:pt x="2072640" y="1569720"/>
                                  <a:pt x="2056130" y="1579880"/>
                                </a:cubicBezTo>
                                <a:cubicBezTo>
                                  <a:pt x="2039620" y="1590040"/>
                                  <a:pt x="2019300" y="1598295"/>
                                  <a:pt x="2004695" y="1605280"/>
                                </a:cubicBezTo>
                                <a:cubicBezTo>
                                  <a:pt x="1990090" y="1612265"/>
                                  <a:pt x="1977390" y="1616075"/>
                                  <a:pt x="1967865" y="1623695"/>
                                </a:cubicBezTo>
                                <a:cubicBezTo>
                                  <a:pt x="1958340" y="1631315"/>
                                  <a:pt x="1955800" y="1638935"/>
                                  <a:pt x="1946275" y="1649095"/>
                                </a:cubicBezTo>
                                <a:cubicBezTo>
                                  <a:pt x="1936750" y="1659255"/>
                                  <a:pt x="1920240" y="1673860"/>
                                  <a:pt x="1909445" y="1685925"/>
                                </a:cubicBezTo>
                                <a:cubicBezTo>
                                  <a:pt x="1898650" y="1697990"/>
                                  <a:pt x="1884680" y="1709420"/>
                                  <a:pt x="1880235" y="1722755"/>
                                </a:cubicBezTo>
                                <a:cubicBezTo>
                                  <a:pt x="1875790" y="1736090"/>
                                  <a:pt x="1877695" y="1751965"/>
                                  <a:pt x="1884045" y="1766570"/>
                                </a:cubicBezTo>
                                <a:cubicBezTo>
                                  <a:pt x="1890395" y="1781175"/>
                                  <a:pt x="1921510" y="1798320"/>
                                  <a:pt x="1920240" y="1810385"/>
                                </a:cubicBezTo>
                                <a:cubicBezTo>
                                  <a:pt x="1918970" y="1822450"/>
                                  <a:pt x="1887220" y="1829435"/>
                                  <a:pt x="1876425" y="1839595"/>
                                </a:cubicBezTo>
                                <a:cubicBezTo>
                                  <a:pt x="1865630" y="1849755"/>
                                  <a:pt x="1861185" y="1863725"/>
                                  <a:pt x="1854835" y="1872615"/>
                                </a:cubicBezTo>
                                <a:cubicBezTo>
                                  <a:pt x="1848485" y="1881505"/>
                                  <a:pt x="1847215" y="1887855"/>
                                  <a:pt x="1840230" y="1891030"/>
                                </a:cubicBezTo>
                                <a:cubicBezTo>
                                  <a:pt x="1833245" y="1894205"/>
                                  <a:pt x="1821815" y="1890395"/>
                                  <a:pt x="1814195" y="1891030"/>
                                </a:cubicBezTo>
                                <a:cubicBezTo>
                                  <a:pt x="1806575" y="1891665"/>
                                  <a:pt x="1793875" y="1883410"/>
                                  <a:pt x="1792605" y="1894205"/>
                                </a:cubicBezTo>
                                <a:cubicBezTo>
                                  <a:pt x="1791335" y="1905000"/>
                                  <a:pt x="1804035" y="1941830"/>
                                  <a:pt x="1807210" y="1956435"/>
                                </a:cubicBezTo>
                                <a:cubicBezTo>
                                  <a:pt x="1810385" y="1971040"/>
                                  <a:pt x="1809115" y="1967230"/>
                                  <a:pt x="1811020" y="1982470"/>
                                </a:cubicBezTo>
                                <a:cubicBezTo>
                                  <a:pt x="1812925" y="1997710"/>
                                  <a:pt x="1813560" y="2030095"/>
                                  <a:pt x="1818005" y="2047875"/>
                                </a:cubicBezTo>
                                <a:cubicBezTo>
                                  <a:pt x="1822450" y="2065655"/>
                                  <a:pt x="1837055" y="2073910"/>
                                  <a:pt x="1836420" y="2088515"/>
                                </a:cubicBezTo>
                                <a:cubicBezTo>
                                  <a:pt x="1835785" y="2103120"/>
                                  <a:pt x="1819910" y="2119630"/>
                                  <a:pt x="1814195" y="2135505"/>
                                </a:cubicBezTo>
                                <a:cubicBezTo>
                                  <a:pt x="1808480" y="2151380"/>
                                  <a:pt x="1795780" y="2164080"/>
                                  <a:pt x="1803400" y="2183130"/>
                                </a:cubicBezTo>
                                <a:cubicBezTo>
                                  <a:pt x="1811020" y="2202180"/>
                                  <a:pt x="1848485" y="2233930"/>
                                  <a:pt x="1858645" y="2251710"/>
                                </a:cubicBezTo>
                                <a:cubicBezTo>
                                  <a:pt x="1868805" y="2269490"/>
                                  <a:pt x="1874520" y="2282190"/>
                                  <a:pt x="1865630" y="2289175"/>
                                </a:cubicBezTo>
                                <a:cubicBezTo>
                                  <a:pt x="1856740" y="2296160"/>
                                  <a:pt x="1828800" y="2295525"/>
                                  <a:pt x="1807210" y="2292985"/>
                                </a:cubicBezTo>
                                <a:cubicBezTo>
                                  <a:pt x="1785620" y="2290445"/>
                                  <a:pt x="1752600" y="2281555"/>
                                  <a:pt x="1734185" y="2274570"/>
                                </a:cubicBezTo>
                                <a:cubicBezTo>
                                  <a:pt x="1715770" y="2267585"/>
                                  <a:pt x="1708785" y="2260600"/>
                                  <a:pt x="1697355" y="2251710"/>
                                </a:cubicBezTo>
                                <a:cubicBezTo>
                                  <a:pt x="1685925" y="2242820"/>
                                  <a:pt x="1677035" y="2228850"/>
                                  <a:pt x="1664335" y="2219960"/>
                                </a:cubicBezTo>
                                <a:cubicBezTo>
                                  <a:pt x="1651635" y="2211070"/>
                                  <a:pt x="1631950" y="2200910"/>
                                  <a:pt x="1620520" y="2197735"/>
                                </a:cubicBezTo>
                                <a:cubicBezTo>
                                  <a:pt x="1609090" y="2194560"/>
                                  <a:pt x="1605280" y="2197735"/>
                                  <a:pt x="1595120" y="2201545"/>
                                </a:cubicBezTo>
                                <a:cubicBezTo>
                                  <a:pt x="1584960" y="2205355"/>
                                  <a:pt x="1569085" y="2220595"/>
                                  <a:pt x="1558290" y="2219960"/>
                                </a:cubicBezTo>
                                <a:cubicBezTo>
                                  <a:pt x="1547495" y="2219325"/>
                                  <a:pt x="1536700" y="2204720"/>
                                  <a:pt x="1529080" y="2197735"/>
                                </a:cubicBezTo>
                                <a:cubicBezTo>
                                  <a:pt x="1521460" y="2190750"/>
                                  <a:pt x="1521460" y="2187575"/>
                                  <a:pt x="1510665" y="2176145"/>
                                </a:cubicBezTo>
                                <a:cubicBezTo>
                                  <a:pt x="1499870" y="2164715"/>
                                  <a:pt x="1478280" y="2141855"/>
                                  <a:pt x="1463040" y="2128520"/>
                                </a:cubicBezTo>
                                <a:cubicBezTo>
                                  <a:pt x="1447800" y="2115185"/>
                                  <a:pt x="1431290" y="2101850"/>
                                  <a:pt x="1419225" y="2095500"/>
                                </a:cubicBezTo>
                                <a:cubicBezTo>
                                  <a:pt x="1407160" y="2089150"/>
                                  <a:pt x="1402715" y="2090420"/>
                                  <a:pt x="1390015" y="2088515"/>
                                </a:cubicBezTo>
                                <a:cubicBezTo>
                                  <a:pt x="1377315" y="2086610"/>
                                  <a:pt x="1355090" y="2082165"/>
                                  <a:pt x="1342390" y="2084705"/>
                                </a:cubicBezTo>
                                <a:cubicBezTo>
                                  <a:pt x="1329690" y="2087245"/>
                                  <a:pt x="1320800" y="2096135"/>
                                  <a:pt x="1313180" y="2103120"/>
                                </a:cubicBezTo>
                                <a:cubicBezTo>
                                  <a:pt x="1305560" y="2110105"/>
                                  <a:pt x="1294765" y="2118995"/>
                                  <a:pt x="1294765" y="2128520"/>
                                </a:cubicBezTo>
                                <a:cubicBezTo>
                                  <a:pt x="1294765" y="2138045"/>
                                  <a:pt x="1306195" y="2146300"/>
                                  <a:pt x="1313180" y="2161540"/>
                                </a:cubicBezTo>
                                <a:cubicBezTo>
                                  <a:pt x="1320165" y="2176780"/>
                                  <a:pt x="1336040" y="2204720"/>
                                  <a:pt x="1335405" y="2219960"/>
                                </a:cubicBezTo>
                                <a:cubicBezTo>
                                  <a:pt x="1334770" y="2235200"/>
                                  <a:pt x="1316990" y="2243455"/>
                                  <a:pt x="1310005" y="2251710"/>
                                </a:cubicBezTo>
                                <a:cubicBezTo>
                                  <a:pt x="1303020" y="2259965"/>
                                  <a:pt x="1298575" y="2261235"/>
                                  <a:pt x="1294765" y="2271395"/>
                                </a:cubicBezTo>
                                <a:cubicBezTo>
                                  <a:pt x="1290955" y="2281555"/>
                                  <a:pt x="1294130" y="2310130"/>
                                  <a:pt x="1287780" y="2311400"/>
                                </a:cubicBezTo>
                                <a:cubicBezTo>
                                  <a:pt x="1281430" y="2312670"/>
                                  <a:pt x="1266825" y="2284730"/>
                                  <a:pt x="1254760" y="2278380"/>
                                </a:cubicBezTo>
                                <a:cubicBezTo>
                                  <a:pt x="1242695" y="2272030"/>
                                  <a:pt x="1224915" y="2273935"/>
                                  <a:pt x="1214755" y="2274570"/>
                                </a:cubicBezTo>
                                <a:cubicBezTo>
                                  <a:pt x="1204595" y="2275205"/>
                                  <a:pt x="1199515" y="2278380"/>
                                  <a:pt x="1192530" y="2282190"/>
                                </a:cubicBezTo>
                                <a:cubicBezTo>
                                  <a:pt x="1185545" y="2286000"/>
                                  <a:pt x="1179830" y="2289175"/>
                                  <a:pt x="1174115" y="2296795"/>
                                </a:cubicBezTo>
                                <a:cubicBezTo>
                                  <a:pt x="1168400" y="2304415"/>
                                  <a:pt x="1164590" y="2324100"/>
                                  <a:pt x="1156335" y="2329815"/>
                                </a:cubicBezTo>
                                <a:cubicBezTo>
                                  <a:pt x="1148080" y="2335530"/>
                                  <a:pt x="1140460" y="2330450"/>
                                  <a:pt x="1123315" y="2329815"/>
                                </a:cubicBezTo>
                                <a:cubicBezTo>
                                  <a:pt x="1106170" y="2329180"/>
                                  <a:pt x="1070610" y="2326640"/>
                                  <a:pt x="1053465" y="2326005"/>
                                </a:cubicBezTo>
                                <a:cubicBezTo>
                                  <a:pt x="1036320" y="2325370"/>
                                  <a:pt x="1033145" y="2328545"/>
                                  <a:pt x="1020445" y="2326005"/>
                                </a:cubicBezTo>
                                <a:cubicBezTo>
                                  <a:pt x="1007745" y="2323465"/>
                                  <a:pt x="995680" y="2317115"/>
                                  <a:pt x="976630" y="2311400"/>
                                </a:cubicBezTo>
                                <a:cubicBezTo>
                                  <a:pt x="957580" y="2305685"/>
                                  <a:pt x="916305" y="2303145"/>
                                  <a:pt x="907415" y="2292985"/>
                                </a:cubicBezTo>
                                <a:cubicBezTo>
                                  <a:pt x="898525" y="2282825"/>
                                  <a:pt x="923925" y="2263775"/>
                                  <a:pt x="922020" y="2251710"/>
                                </a:cubicBezTo>
                                <a:cubicBezTo>
                                  <a:pt x="920115" y="2239645"/>
                                  <a:pt x="904240" y="2219960"/>
                                  <a:pt x="896620" y="2219960"/>
                                </a:cubicBezTo>
                                <a:cubicBezTo>
                                  <a:pt x="889000" y="2219960"/>
                                  <a:pt x="882015" y="2239645"/>
                                  <a:pt x="874395" y="2251710"/>
                                </a:cubicBezTo>
                                <a:cubicBezTo>
                                  <a:pt x="866775" y="2263775"/>
                                  <a:pt x="862965" y="2280920"/>
                                  <a:pt x="852805" y="2292985"/>
                                </a:cubicBezTo>
                                <a:cubicBezTo>
                                  <a:pt x="842645" y="2305050"/>
                                  <a:pt x="820420" y="2327910"/>
                                  <a:pt x="812165" y="2326005"/>
                                </a:cubicBezTo>
                                <a:cubicBezTo>
                                  <a:pt x="803910" y="2324100"/>
                                  <a:pt x="799465" y="2294255"/>
                                  <a:pt x="801370" y="2282190"/>
                                </a:cubicBezTo>
                                <a:cubicBezTo>
                                  <a:pt x="803275" y="2270125"/>
                                  <a:pt x="817880" y="2261870"/>
                                  <a:pt x="822960" y="2251710"/>
                                </a:cubicBezTo>
                                <a:cubicBezTo>
                                  <a:pt x="828040" y="2241550"/>
                                  <a:pt x="833755" y="2225040"/>
                                  <a:pt x="830580" y="2219960"/>
                                </a:cubicBezTo>
                                <a:cubicBezTo>
                                  <a:pt x="827405" y="2214880"/>
                                  <a:pt x="814705" y="2228215"/>
                                  <a:pt x="805180" y="2219960"/>
                                </a:cubicBezTo>
                                <a:cubicBezTo>
                                  <a:pt x="795655" y="2211705"/>
                                  <a:pt x="788670" y="2177415"/>
                                  <a:pt x="772160" y="2168525"/>
                                </a:cubicBezTo>
                                <a:cubicBezTo>
                                  <a:pt x="755650" y="2159635"/>
                                  <a:pt x="725805" y="2162175"/>
                                  <a:pt x="706120" y="2165350"/>
                                </a:cubicBezTo>
                                <a:cubicBezTo>
                                  <a:pt x="686435" y="2168525"/>
                                  <a:pt x="671195" y="2183130"/>
                                  <a:pt x="654685" y="2186940"/>
                                </a:cubicBezTo>
                                <a:cubicBezTo>
                                  <a:pt x="638175" y="2190750"/>
                                  <a:pt x="619760" y="2186940"/>
                                  <a:pt x="607695" y="2186940"/>
                                </a:cubicBezTo>
                                <a:cubicBezTo>
                                  <a:pt x="595630" y="2186940"/>
                                  <a:pt x="592455" y="2186940"/>
                                  <a:pt x="581660" y="2186940"/>
                                </a:cubicBezTo>
                                <a:cubicBezTo>
                                  <a:pt x="570865" y="2186940"/>
                                  <a:pt x="554355" y="2181225"/>
                                  <a:pt x="541655" y="2186940"/>
                                </a:cubicBezTo>
                                <a:cubicBezTo>
                                  <a:pt x="528955" y="2192655"/>
                                  <a:pt x="517525" y="2214245"/>
                                  <a:pt x="504825" y="2219960"/>
                                </a:cubicBezTo>
                                <a:cubicBezTo>
                                  <a:pt x="492125" y="2225675"/>
                                  <a:pt x="479425" y="2206625"/>
                                  <a:pt x="464820" y="2219960"/>
                                </a:cubicBezTo>
                                <a:cubicBezTo>
                                  <a:pt x="450215" y="2233295"/>
                                  <a:pt x="426720" y="2280920"/>
                                  <a:pt x="417195" y="2300605"/>
                                </a:cubicBezTo>
                                <a:cubicBezTo>
                                  <a:pt x="407670" y="2320290"/>
                                  <a:pt x="405130" y="2326005"/>
                                  <a:pt x="406400" y="2336800"/>
                                </a:cubicBezTo>
                                <a:cubicBezTo>
                                  <a:pt x="407670" y="2347595"/>
                                  <a:pt x="421005" y="2357120"/>
                                  <a:pt x="424815" y="2366010"/>
                                </a:cubicBezTo>
                                <a:cubicBezTo>
                                  <a:pt x="428625" y="2374900"/>
                                  <a:pt x="429895" y="2383155"/>
                                  <a:pt x="427990" y="2392045"/>
                                </a:cubicBezTo>
                                <a:cubicBezTo>
                                  <a:pt x="426085" y="2400935"/>
                                  <a:pt x="421005" y="2415540"/>
                                  <a:pt x="413385" y="2421255"/>
                                </a:cubicBezTo>
                                <a:cubicBezTo>
                                  <a:pt x="405765" y="2426970"/>
                                  <a:pt x="389890" y="2420620"/>
                                  <a:pt x="380365" y="2428240"/>
                                </a:cubicBezTo>
                                <a:cubicBezTo>
                                  <a:pt x="370840" y="2435860"/>
                                  <a:pt x="364490" y="2446020"/>
                                  <a:pt x="354965" y="2465070"/>
                                </a:cubicBezTo>
                                <a:cubicBezTo>
                                  <a:pt x="345440" y="2484120"/>
                                  <a:pt x="329565" y="2525395"/>
                                  <a:pt x="321945" y="2541905"/>
                                </a:cubicBezTo>
                                <a:cubicBezTo>
                                  <a:pt x="314325" y="2558415"/>
                                  <a:pt x="313690" y="2555240"/>
                                  <a:pt x="307340" y="2563495"/>
                                </a:cubicBezTo>
                                <a:cubicBezTo>
                                  <a:pt x="300990" y="2571750"/>
                                  <a:pt x="290195" y="2585085"/>
                                  <a:pt x="281940" y="2592705"/>
                                </a:cubicBezTo>
                                <a:cubicBezTo>
                                  <a:pt x="273685" y="2600325"/>
                                  <a:pt x="265430" y="2610485"/>
                                  <a:pt x="256540" y="2611120"/>
                                </a:cubicBezTo>
                                <a:cubicBezTo>
                                  <a:pt x="247650" y="2611755"/>
                                  <a:pt x="238125" y="2595880"/>
                                  <a:pt x="227330" y="2596515"/>
                                </a:cubicBezTo>
                                <a:cubicBezTo>
                                  <a:pt x="216535" y="2597150"/>
                                  <a:pt x="200025" y="2604770"/>
                                  <a:pt x="190500" y="2614930"/>
                                </a:cubicBezTo>
                                <a:cubicBezTo>
                                  <a:pt x="180975" y="2625090"/>
                                  <a:pt x="173990" y="2641600"/>
                                  <a:pt x="168275" y="2658745"/>
                                </a:cubicBezTo>
                                <a:cubicBezTo>
                                  <a:pt x="162560" y="2675890"/>
                                  <a:pt x="164465" y="2700655"/>
                                  <a:pt x="157480" y="2717165"/>
                                </a:cubicBezTo>
                                <a:cubicBezTo>
                                  <a:pt x="150495" y="2733675"/>
                                  <a:pt x="131445" y="2744470"/>
                                  <a:pt x="126365" y="2757805"/>
                                </a:cubicBezTo>
                                <a:cubicBezTo>
                                  <a:pt x="121285" y="2771140"/>
                                  <a:pt x="126365" y="2784475"/>
                                  <a:pt x="126365" y="2797810"/>
                                </a:cubicBezTo>
                                <a:cubicBezTo>
                                  <a:pt x="126365" y="2811145"/>
                                  <a:pt x="135255" y="2818765"/>
                                  <a:pt x="126365" y="2837815"/>
                                </a:cubicBezTo>
                                <a:cubicBezTo>
                                  <a:pt x="117475" y="2856865"/>
                                  <a:pt x="82550" y="2893060"/>
                                  <a:pt x="73660" y="2911475"/>
                                </a:cubicBezTo>
                                <a:cubicBezTo>
                                  <a:pt x="64770" y="2929890"/>
                                  <a:pt x="70485" y="2934335"/>
                                  <a:pt x="73660" y="2947670"/>
                                </a:cubicBezTo>
                                <a:cubicBezTo>
                                  <a:pt x="76835" y="2961005"/>
                                  <a:pt x="91440" y="2976245"/>
                                  <a:pt x="91440" y="2991485"/>
                                </a:cubicBezTo>
                                <a:cubicBezTo>
                                  <a:pt x="91440" y="3006725"/>
                                  <a:pt x="81280" y="3025775"/>
                                  <a:pt x="73660" y="3039110"/>
                                </a:cubicBezTo>
                                <a:cubicBezTo>
                                  <a:pt x="66040" y="3052445"/>
                                  <a:pt x="56515" y="3069590"/>
                                  <a:pt x="44450" y="3072130"/>
                                </a:cubicBezTo>
                                <a:cubicBezTo>
                                  <a:pt x="32385" y="3074670"/>
                                  <a:pt x="5715" y="3057525"/>
                                  <a:pt x="0" y="305371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2475865" y="3902710"/>
                            <a:ext cx="121920" cy="274320"/>
                          </a:xfrm>
                          <a:custGeom>
                            <a:avLst/>
                            <a:gdLst/>
                            <a:ahLst/>
                            <a:cxnLst/>
                            <a:rect l="0" t="0" r="0" b="0"/>
                            <a:pathLst>
                              <a:path w="121920" h="274320">
                                <a:moveTo>
                                  <a:pt x="116840" y="34544"/>
                                </a:moveTo>
                                <a:cubicBezTo>
                                  <a:pt x="119380" y="17272"/>
                                  <a:pt x="121920" y="0"/>
                                  <a:pt x="116840" y="0"/>
                                </a:cubicBezTo>
                                <a:cubicBezTo>
                                  <a:pt x="111760" y="0"/>
                                  <a:pt x="90805" y="24130"/>
                                  <a:pt x="84455" y="34544"/>
                                </a:cubicBezTo>
                                <a:cubicBezTo>
                                  <a:pt x="78105" y="44958"/>
                                  <a:pt x="85090" y="56642"/>
                                  <a:pt x="80645" y="63627"/>
                                </a:cubicBezTo>
                                <a:cubicBezTo>
                                  <a:pt x="76200" y="70485"/>
                                  <a:pt x="67310" y="69088"/>
                                  <a:pt x="58420" y="75311"/>
                                </a:cubicBezTo>
                                <a:cubicBezTo>
                                  <a:pt x="49530" y="81534"/>
                                  <a:pt x="31750" y="89154"/>
                                  <a:pt x="26670" y="99441"/>
                                </a:cubicBezTo>
                                <a:cubicBezTo>
                                  <a:pt x="21590" y="109855"/>
                                  <a:pt x="26670" y="126492"/>
                                  <a:pt x="26670" y="139573"/>
                                </a:cubicBezTo>
                                <a:cubicBezTo>
                                  <a:pt x="26670" y="152654"/>
                                  <a:pt x="30480" y="164465"/>
                                  <a:pt x="26670" y="176911"/>
                                </a:cubicBezTo>
                                <a:cubicBezTo>
                                  <a:pt x="22860" y="189357"/>
                                  <a:pt x="7620" y="202438"/>
                                  <a:pt x="3810" y="214884"/>
                                </a:cubicBezTo>
                                <a:cubicBezTo>
                                  <a:pt x="0" y="227330"/>
                                  <a:pt x="3810" y="241173"/>
                                  <a:pt x="3810" y="250825"/>
                                </a:cubicBezTo>
                                <a:cubicBezTo>
                                  <a:pt x="3810" y="260477"/>
                                  <a:pt x="3810" y="270129"/>
                                  <a:pt x="3810" y="27432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2" name="Shape 1672"/>
                        <wps:cNvSpPr/>
                        <wps:spPr>
                          <a:xfrm>
                            <a:off x="3363595" y="0"/>
                            <a:ext cx="57150" cy="2486660"/>
                          </a:xfrm>
                          <a:custGeom>
                            <a:avLst/>
                            <a:gdLst/>
                            <a:ahLst/>
                            <a:cxnLst/>
                            <a:rect l="0" t="0" r="0" b="0"/>
                            <a:pathLst>
                              <a:path w="57150" h="2486660">
                                <a:moveTo>
                                  <a:pt x="46990" y="0"/>
                                </a:moveTo>
                                <a:cubicBezTo>
                                  <a:pt x="46355" y="465455"/>
                                  <a:pt x="46355" y="930910"/>
                                  <a:pt x="46990" y="1089660"/>
                                </a:cubicBezTo>
                                <a:cubicBezTo>
                                  <a:pt x="47625" y="1248410"/>
                                  <a:pt x="50800" y="944880"/>
                                  <a:pt x="51435" y="951865"/>
                                </a:cubicBezTo>
                                <a:cubicBezTo>
                                  <a:pt x="52070" y="958850"/>
                                  <a:pt x="57150" y="1095375"/>
                                  <a:pt x="51435" y="1130300"/>
                                </a:cubicBezTo>
                                <a:cubicBezTo>
                                  <a:pt x="45720" y="1165225"/>
                                  <a:pt x="23495" y="1149350"/>
                                  <a:pt x="15240" y="1162050"/>
                                </a:cubicBezTo>
                                <a:cubicBezTo>
                                  <a:pt x="6985" y="1174750"/>
                                  <a:pt x="3810" y="1190625"/>
                                  <a:pt x="1905" y="1205230"/>
                                </a:cubicBezTo>
                                <a:cubicBezTo>
                                  <a:pt x="0" y="1219835"/>
                                  <a:pt x="0" y="1235710"/>
                                  <a:pt x="1905" y="1250950"/>
                                </a:cubicBezTo>
                                <a:cubicBezTo>
                                  <a:pt x="3810" y="1266190"/>
                                  <a:pt x="14605" y="1268730"/>
                                  <a:pt x="15240" y="1296035"/>
                                </a:cubicBezTo>
                                <a:cubicBezTo>
                                  <a:pt x="15875" y="1323340"/>
                                  <a:pt x="6985" y="1353820"/>
                                  <a:pt x="6350" y="1413510"/>
                                </a:cubicBezTo>
                                <a:cubicBezTo>
                                  <a:pt x="5715" y="1473200"/>
                                  <a:pt x="9525" y="1566545"/>
                                  <a:pt x="10795" y="1653540"/>
                                </a:cubicBezTo>
                                <a:cubicBezTo>
                                  <a:pt x="12065" y="1740535"/>
                                  <a:pt x="13970" y="1839595"/>
                                  <a:pt x="15240" y="1934210"/>
                                </a:cubicBezTo>
                                <a:cubicBezTo>
                                  <a:pt x="16510" y="2028825"/>
                                  <a:pt x="19050" y="2143125"/>
                                  <a:pt x="19685" y="2219960"/>
                                </a:cubicBezTo>
                                <a:cubicBezTo>
                                  <a:pt x="20320" y="2296795"/>
                                  <a:pt x="19685" y="2351405"/>
                                  <a:pt x="19685" y="2395855"/>
                                </a:cubicBezTo>
                                <a:cubicBezTo>
                                  <a:pt x="19685" y="2440305"/>
                                  <a:pt x="19685" y="2471420"/>
                                  <a:pt x="19685" y="2486660"/>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3" name="Shape 1673"/>
                        <wps:cNvSpPr/>
                        <wps:spPr>
                          <a:xfrm>
                            <a:off x="645160" y="0"/>
                            <a:ext cx="47625" cy="1499870"/>
                          </a:xfrm>
                          <a:custGeom>
                            <a:avLst/>
                            <a:gdLst/>
                            <a:ahLst/>
                            <a:cxnLst/>
                            <a:rect l="0" t="0" r="0" b="0"/>
                            <a:pathLst>
                              <a:path w="47625" h="1499870">
                                <a:moveTo>
                                  <a:pt x="36195" y="0"/>
                                </a:moveTo>
                                <a:cubicBezTo>
                                  <a:pt x="38100" y="70485"/>
                                  <a:pt x="40005" y="141605"/>
                                  <a:pt x="40640" y="209550"/>
                                </a:cubicBezTo>
                                <a:cubicBezTo>
                                  <a:pt x="41275" y="277495"/>
                                  <a:pt x="40640" y="332105"/>
                                  <a:pt x="40640" y="408940"/>
                                </a:cubicBezTo>
                                <a:cubicBezTo>
                                  <a:pt x="40640" y="485775"/>
                                  <a:pt x="40640" y="603885"/>
                                  <a:pt x="40640" y="671195"/>
                                </a:cubicBezTo>
                                <a:cubicBezTo>
                                  <a:pt x="40640" y="738505"/>
                                  <a:pt x="40005" y="752475"/>
                                  <a:pt x="40640" y="811530"/>
                                </a:cubicBezTo>
                                <a:cubicBezTo>
                                  <a:pt x="41275" y="870585"/>
                                  <a:pt x="47625" y="977900"/>
                                  <a:pt x="45085" y="1024255"/>
                                </a:cubicBezTo>
                                <a:cubicBezTo>
                                  <a:pt x="42545" y="1070610"/>
                                  <a:pt x="29845" y="1071880"/>
                                  <a:pt x="26670" y="1089660"/>
                                </a:cubicBezTo>
                                <a:cubicBezTo>
                                  <a:pt x="23495" y="1107440"/>
                                  <a:pt x="27940" y="1118235"/>
                                  <a:pt x="26670" y="1130300"/>
                                </a:cubicBezTo>
                                <a:cubicBezTo>
                                  <a:pt x="25400" y="1142365"/>
                                  <a:pt x="19050" y="1134745"/>
                                  <a:pt x="17780" y="1162050"/>
                                </a:cubicBezTo>
                                <a:cubicBezTo>
                                  <a:pt x="16510" y="1189355"/>
                                  <a:pt x="17780" y="1252855"/>
                                  <a:pt x="17780" y="1296035"/>
                                </a:cubicBezTo>
                                <a:cubicBezTo>
                                  <a:pt x="17780" y="1339215"/>
                                  <a:pt x="20320" y="1394460"/>
                                  <a:pt x="17780" y="1422400"/>
                                </a:cubicBezTo>
                                <a:cubicBezTo>
                                  <a:pt x="15240" y="1450340"/>
                                  <a:pt x="7620" y="1450975"/>
                                  <a:pt x="4445" y="1463675"/>
                                </a:cubicBezTo>
                                <a:cubicBezTo>
                                  <a:pt x="1270" y="1476375"/>
                                  <a:pt x="3175" y="1491615"/>
                                  <a:pt x="0" y="1499870"/>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4" name="Shape 1674"/>
                        <wps:cNvSpPr/>
                        <wps:spPr>
                          <a:xfrm>
                            <a:off x="24765" y="539750"/>
                            <a:ext cx="1601470" cy="3637280"/>
                          </a:xfrm>
                          <a:custGeom>
                            <a:avLst/>
                            <a:gdLst/>
                            <a:ahLst/>
                            <a:cxnLst/>
                            <a:rect l="0" t="0" r="0" b="0"/>
                            <a:pathLst>
                              <a:path w="1601470" h="3637280">
                                <a:moveTo>
                                  <a:pt x="0" y="0"/>
                                </a:moveTo>
                                <a:cubicBezTo>
                                  <a:pt x="10160" y="13716"/>
                                  <a:pt x="20320" y="27940"/>
                                  <a:pt x="31750" y="37084"/>
                                </a:cubicBezTo>
                                <a:cubicBezTo>
                                  <a:pt x="43180" y="46228"/>
                                  <a:pt x="56515" y="45593"/>
                                  <a:pt x="67945" y="56007"/>
                                </a:cubicBezTo>
                                <a:cubicBezTo>
                                  <a:pt x="79375" y="66421"/>
                                  <a:pt x="91440" y="80772"/>
                                  <a:pt x="99695" y="97663"/>
                                </a:cubicBezTo>
                                <a:cubicBezTo>
                                  <a:pt x="107950" y="114554"/>
                                  <a:pt x="113030" y="136779"/>
                                  <a:pt x="117475" y="158242"/>
                                </a:cubicBezTo>
                                <a:cubicBezTo>
                                  <a:pt x="121920" y="179705"/>
                                  <a:pt x="122555" y="208280"/>
                                  <a:pt x="127000" y="227838"/>
                                </a:cubicBezTo>
                                <a:cubicBezTo>
                                  <a:pt x="131445" y="247396"/>
                                  <a:pt x="135255" y="253873"/>
                                  <a:pt x="144780" y="274066"/>
                                </a:cubicBezTo>
                                <a:cubicBezTo>
                                  <a:pt x="154305" y="294259"/>
                                  <a:pt x="172085" y="328803"/>
                                  <a:pt x="185420" y="350901"/>
                                </a:cubicBezTo>
                                <a:cubicBezTo>
                                  <a:pt x="198755" y="372999"/>
                                  <a:pt x="214630" y="390652"/>
                                  <a:pt x="226060" y="408813"/>
                                </a:cubicBezTo>
                                <a:cubicBezTo>
                                  <a:pt x="237490" y="427101"/>
                                  <a:pt x="241935" y="440055"/>
                                  <a:pt x="253365" y="459613"/>
                                </a:cubicBezTo>
                                <a:cubicBezTo>
                                  <a:pt x="264795" y="479171"/>
                                  <a:pt x="281940" y="500634"/>
                                  <a:pt x="294005" y="524764"/>
                                </a:cubicBezTo>
                                <a:cubicBezTo>
                                  <a:pt x="306070" y="548767"/>
                                  <a:pt x="311785" y="586613"/>
                                  <a:pt x="325755" y="605409"/>
                                </a:cubicBezTo>
                                <a:cubicBezTo>
                                  <a:pt x="339725" y="624332"/>
                                  <a:pt x="363855" y="623697"/>
                                  <a:pt x="375920" y="638048"/>
                                </a:cubicBezTo>
                                <a:cubicBezTo>
                                  <a:pt x="387985" y="652272"/>
                                  <a:pt x="390525" y="676402"/>
                                  <a:pt x="398145" y="692023"/>
                                </a:cubicBezTo>
                                <a:cubicBezTo>
                                  <a:pt x="405765" y="707644"/>
                                  <a:pt x="404495" y="710946"/>
                                  <a:pt x="421005" y="733679"/>
                                </a:cubicBezTo>
                                <a:cubicBezTo>
                                  <a:pt x="437515" y="756539"/>
                                  <a:pt x="473075" y="798830"/>
                                  <a:pt x="497840" y="830707"/>
                                </a:cubicBezTo>
                                <a:cubicBezTo>
                                  <a:pt x="522605" y="862584"/>
                                  <a:pt x="549910" y="898398"/>
                                  <a:pt x="570230" y="923798"/>
                                </a:cubicBezTo>
                                <a:cubicBezTo>
                                  <a:pt x="590550" y="949198"/>
                                  <a:pt x="603885" y="951738"/>
                                  <a:pt x="620395" y="984377"/>
                                </a:cubicBezTo>
                                <a:cubicBezTo>
                                  <a:pt x="636905" y="1016889"/>
                                  <a:pt x="655320" y="1082675"/>
                                  <a:pt x="668020" y="1117219"/>
                                </a:cubicBezTo>
                                <a:cubicBezTo>
                                  <a:pt x="680720" y="1151636"/>
                                  <a:pt x="689610" y="1162050"/>
                                  <a:pt x="697230" y="1192657"/>
                                </a:cubicBezTo>
                                <a:cubicBezTo>
                                  <a:pt x="704850" y="1223264"/>
                                  <a:pt x="701675" y="1266952"/>
                                  <a:pt x="715010" y="1299464"/>
                                </a:cubicBezTo>
                                <a:cubicBezTo>
                                  <a:pt x="728345" y="1331976"/>
                                  <a:pt x="763905" y="1360043"/>
                                  <a:pt x="778510" y="1387983"/>
                                </a:cubicBezTo>
                                <a:cubicBezTo>
                                  <a:pt x="793115" y="1415923"/>
                                  <a:pt x="795655" y="1443355"/>
                                  <a:pt x="801370" y="1466723"/>
                                </a:cubicBezTo>
                                <a:cubicBezTo>
                                  <a:pt x="807085" y="1490218"/>
                                  <a:pt x="803275" y="1499362"/>
                                  <a:pt x="814705" y="1527302"/>
                                </a:cubicBezTo>
                                <a:cubicBezTo>
                                  <a:pt x="826135" y="1555242"/>
                                  <a:pt x="850265" y="1605407"/>
                                  <a:pt x="869315" y="1634109"/>
                                </a:cubicBezTo>
                                <a:cubicBezTo>
                                  <a:pt x="888365" y="1662684"/>
                                  <a:pt x="913765" y="1680337"/>
                                  <a:pt x="927735" y="1698498"/>
                                </a:cubicBezTo>
                                <a:cubicBezTo>
                                  <a:pt x="941705" y="1716786"/>
                                  <a:pt x="946785" y="1727835"/>
                                  <a:pt x="955040" y="1745361"/>
                                </a:cubicBezTo>
                                <a:cubicBezTo>
                                  <a:pt x="963295" y="1763014"/>
                                  <a:pt x="966470" y="1784477"/>
                                  <a:pt x="977900" y="1805305"/>
                                </a:cubicBezTo>
                                <a:cubicBezTo>
                                  <a:pt x="989330" y="1826133"/>
                                  <a:pt x="1005840" y="1848866"/>
                                  <a:pt x="1022985" y="1870456"/>
                                </a:cubicBezTo>
                                <a:cubicBezTo>
                                  <a:pt x="1040130" y="1891919"/>
                                  <a:pt x="1063625" y="1910080"/>
                                  <a:pt x="1082040" y="1935480"/>
                                </a:cubicBezTo>
                                <a:cubicBezTo>
                                  <a:pt x="1100455" y="1960880"/>
                                  <a:pt x="1120775" y="1992757"/>
                                  <a:pt x="1134110" y="2021459"/>
                                </a:cubicBezTo>
                                <a:cubicBezTo>
                                  <a:pt x="1147445" y="2050034"/>
                                  <a:pt x="1147445" y="2085213"/>
                                  <a:pt x="1163320" y="2107311"/>
                                </a:cubicBezTo>
                                <a:cubicBezTo>
                                  <a:pt x="1179195" y="2129536"/>
                                  <a:pt x="1210310" y="2119757"/>
                                  <a:pt x="1231265" y="2153539"/>
                                </a:cubicBezTo>
                                <a:cubicBezTo>
                                  <a:pt x="1252220" y="2187448"/>
                                  <a:pt x="1274445" y="2272792"/>
                                  <a:pt x="1290320" y="2308479"/>
                                </a:cubicBezTo>
                                <a:cubicBezTo>
                                  <a:pt x="1306195" y="2344293"/>
                                  <a:pt x="1311275" y="2347595"/>
                                  <a:pt x="1325245" y="2367153"/>
                                </a:cubicBezTo>
                                <a:cubicBezTo>
                                  <a:pt x="1339215" y="2386711"/>
                                  <a:pt x="1364615" y="2405507"/>
                                  <a:pt x="1376045" y="2427732"/>
                                </a:cubicBezTo>
                                <a:cubicBezTo>
                                  <a:pt x="1387475" y="2449830"/>
                                  <a:pt x="1381760" y="2483612"/>
                                  <a:pt x="1394460" y="2501900"/>
                                </a:cubicBezTo>
                                <a:cubicBezTo>
                                  <a:pt x="1407160" y="2520061"/>
                                  <a:pt x="1432560" y="2513584"/>
                                  <a:pt x="1452880" y="2538984"/>
                                </a:cubicBezTo>
                                <a:cubicBezTo>
                                  <a:pt x="1473200" y="2564384"/>
                                  <a:pt x="1494790" y="2620391"/>
                                  <a:pt x="1516380" y="2654935"/>
                                </a:cubicBezTo>
                                <a:cubicBezTo>
                                  <a:pt x="1537970" y="2689352"/>
                                  <a:pt x="1572895" y="2678938"/>
                                  <a:pt x="1584325" y="2748026"/>
                                </a:cubicBezTo>
                                <a:cubicBezTo>
                                  <a:pt x="1595755" y="2816987"/>
                                  <a:pt x="1582420" y="3001264"/>
                                  <a:pt x="1584325" y="3067685"/>
                                </a:cubicBezTo>
                                <a:cubicBezTo>
                                  <a:pt x="1586230" y="3133979"/>
                                  <a:pt x="1596390" y="3113151"/>
                                  <a:pt x="1597660" y="3147060"/>
                                </a:cubicBezTo>
                                <a:cubicBezTo>
                                  <a:pt x="1598930" y="3180969"/>
                                  <a:pt x="1601470" y="3227197"/>
                                  <a:pt x="1593215" y="3272028"/>
                                </a:cubicBezTo>
                                <a:cubicBezTo>
                                  <a:pt x="1584960" y="3316986"/>
                                  <a:pt x="1556385" y="3361944"/>
                                  <a:pt x="1548130" y="3415919"/>
                                </a:cubicBezTo>
                                <a:cubicBezTo>
                                  <a:pt x="1539875" y="3470021"/>
                                  <a:pt x="1544320" y="3559810"/>
                                  <a:pt x="1543685" y="3596894"/>
                                </a:cubicBezTo>
                                <a:cubicBezTo>
                                  <a:pt x="1543050" y="3633978"/>
                                  <a:pt x="1543685" y="3630803"/>
                                  <a:pt x="1543685" y="3637280"/>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5" name="Shape 1675"/>
                        <wps:cNvSpPr/>
                        <wps:spPr>
                          <a:xfrm>
                            <a:off x="24765" y="205105"/>
                            <a:ext cx="2087880" cy="3948430"/>
                          </a:xfrm>
                          <a:custGeom>
                            <a:avLst/>
                            <a:gdLst/>
                            <a:ahLst/>
                            <a:cxnLst/>
                            <a:rect l="0" t="0" r="0" b="0"/>
                            <a:pathLst>
                              <a:path w="2087880" h="3948430">
                                <a:moveTo>
                                  <a:pt x="0" y="0"/>
                                </a:moveTo>
                                <a:cubicBezTo>
                                  <a:pt x="9525" y="29210"/>
                                  <a:pt x="19050" y="59055"/>
                                  <a:pt x="31750" y="85725"/>
                                </a:cubicBezTo>
                                <a:cubicBezTo>
                                  <a:pt x="44450" y="112395"/>
                                  <a:pt x="62865" y="133350"/>
                                  <a:pt x="76835" y="158114"/>
                                </a:cubicBezTo>
                                <a:cubicBezTo>
                                  <a:pt x="90805" y="182880"/>
                                  <a:pt x="104775" y="210820"/>
                                  <a:pt x="117475" y="235585"/>
                                </a:cubicBezTo>
                                <a:cubicBezTo>
                                  <a:pt x="130175" y="260350"/>
                                  <a:pt x="142240" y="283845"/>
                                  <a:pt x="153670" y="307975"/>
                                </a:cubicBezTo>
                                <a:cubicBezTo>
                                  <a:pt x="165100" y="332105"/>
                                  <a:pt x="170180" y="347345"/>
                                  <a:pt x="185420" y="380364"/>
                                </a:cubicBezTo>
                                <a:cubicBezTo>
                                  <a:pt x="200660" y="413385"/>
                                  <a:pt x="226060" y="473710"/>
                                  <a:pt x="244475" y="506730"/>
                                </a:cubicBezTo>
                                <a:cubicBezTo>
                                  <a:pt x="262890" y="539750"/>
                                  <a:pt x="274955" y="544195"/>
                                  <a:pt x="294005" y="579120"/>
                                </a:cubicBezTo>
                                <a:cubicBezTo>
                                  <a:pt x="313055" y="614045"/>
                                  <a:pt x="339090" y="679450"/>
                                  <a:pt x="357505" y="715010"/>
                                </a:cubicBezTo>
                                <a:cubicBezTo>
                                  <a:pt x="375920" y="750570"/>
                                  <a:pt x="387350" y="756920"/>
                                  <a:pt x="402590" y="791845"/>
                                </a:cubicBezTo>
                                <a:cubicBezTo>
                                  <a:pt x="417830" y="826770"/>
                                  <a:pt x="428625" y="890270"/>
                                  <a:pt x="448310" y="925195"/>
                                </a:cubicBezTo>
                                <a:cubicBezTo>
                                  <a:pt x="467995" y="960120"/>
                                  <a:pt x="504190" y="972820"/>
                                  <a:pt x="520700" y="1000125"/>
                                </a:cubicBezTo>
                                <a:cubicBezTo>
                                  <a:pt x="537210" y="1027430"/>
                                  <a:pt x="531495" y="1049020"/>
                                  <a:pt x="548005" y="1089660"/>
                                </a:cubicBezTo>
                                <a:cubicBezTo>
                                  <a:pt x="564515" y="1130300"/>
                                  <a:pt x="596265" y="1197610"/>
                                  <a:pt x="620395" y="1244600"/>
                                </a:cubicBezTo>
                                <a:cubicBezTo>
                                  <a:pt x="644525" y="1291589"/>
                                  <a:pt x="670560" y="1330325"/>
                                  <a:pt x="692785" y="1371600"/>
                                </a:cubicBezTo>
                                <a:cubicBezTo>
                                  <a:pt x="715010" y="1412875"/>
                                  <a:pt x="734060" y="1450339"/>
                                  <a:pt x="755650" y="1493520"/>
                                </a:cubicBezTo>
                                <a:cubicBezTo>
                                  <a:pt x="777240" y="1536700"/>
                                  <a:pt x="800735" y="1582420"/>
                                  <a:pt x="823595" y="1629410"/>
                                </a:cubicBezTo>
                                <a:cubicBezTo>
                                  <a:pt x="846455" y="1676400"/>
                                  <a:pt x="869315" y="1732915"/>
                                  <a:pt x="891540" y="1774190"/>
                                </a:cubicBezTo>
                                <a:cubicBezTo>
                                  <a:pt x="913765" y="1815465"/>
                                  <a:pt x="936625" y="1841500"/>
                                  <a:pt x="955040" y="1878330"/>
                                </a:cubicBezTo>
                                <a:cubicBezTo>
                                  <a:pt x="973455" y="1915160"/>
                                  <a:pt x="984250" y="1960245"/>
                                  <a:pt x="1000125" y="1996440"/>
                                </a:cubicBezTo>
                                <a:cubicBezTo>
                                  <a:pt x="1016000" y="2032635"/>
                                  <a:pt x="1023620" y="2067560"/>
                                  <a:pt x="1050290" y="2095500"/>
                                </a:cubicBezTo>
                                <a:cubicBezTo>
                                  <a:pt x="1076960" y="2123440"/>
                                  <a:pt x="1113155" y="2132330"/>
                                  <a:pt x="1158875" y="2163445"/>
                                </a:cubicBezTo>
                                <a:cubicBezTo>
                                  <a:pt x="1204595" y="2194560"/>
                                  <a:pt x="1269365" y="2239010"/>
                                  <a:pt x="1325245" y="2281555"/>
                                </a:cubicBezTo>
                                <a:cubicBezTo>
                                  <a:pt x="1381125" y="2324100"/>
                                  <a:pt x="1442720" y="2366010"/>
                                  <a:pt x="1493520" y="2417445"/>
                                </a:cubicBezTo>
                                <a:cubicBezTo>
                                  <a:pt x="1544320" y="2468880"/>
                                  <a:pt x="1581785" y="2538095"/>
                                  <a:pt x="1629410" y="2589530"/>
                                </a:cubicBezTo>
                                <a:cubicBezTo>
                                  <a:pt x="1677035" y="2640965"/>
                                  <a:pt x="1725930" y="2673350"/>
                                  <a:pt x="1779270" y="2724785"/>
                                </a:cubicBezTo>
                                <a:cubicBezTo>
                                  <a:pt x="1832610" y="2776220"/>
                                  <a:pt x="1902460" y="2853055"/>
                                  <a:pt x="1950720" y="2896870"/>
                                </a:cubicBezTo>
                                <a:cubicBezTo>
                                  <a:pt x="1998980" y="2940685"/>
                                  <a:pt x="2049780" y="2948940"/>
                                  <a:pt x="2068830" y="2987675"/>
                                </a:cubicBezTo>
                                <a:cubicBezTo>
                                  <a:pt x="2087880" y="3026410"/>
                                  <a:pt x="2065020" y="3074670"/>
                                  <a:pt x="2064385" y="3128010"/>
                                </a:cubicBezTo>
                                <a:cubicBezTo>
                                  <a:pt x="2063750" y="3181350"/>
                                  <a:pt x="2073275" y="3269615"/>
                                  <a:pt x="2064385" y="3308985"/>
                                </a:cubicBezTo>
                                <a:cubicBezTo>
                                  <a:pt x="2055495" y="3348355"/>
                                  <a:pt x="2022475" y="3340100"/>
                                  <a:pt x="2009775" y="3362960"/>
                                </a:cubicBezTo>
                                <a:cubicBezTo>
                                  <a:pt x="1997075" y="3385820"/>
                                  <a:pt x="1987550" y="3416300"/>
                                  <a:pt x="1986915" y="3444875"/>
                                </a:cubicBezTo>
                                <a:cubicBezTo>
                                  <a:pt x="1986280" y="3473450"/>
                                  <a:pt x="2002790" y="3493135"/>
                                  <a:pt x="2005330" y="3535045"/>
                                </a:cubicBezTo>
                                <a:cubicBezTo>
                                  <a:pt x="2007870" y="3576955"/>
                                  <a:pt x="2001520" y="3645535"/>
                                  <a:pt x="2000885" y="3697605"/>
                                </a:cubicBezTo>
                                <a:cubicBezTo>
                                  <a:pt x="2000250" y="3749675"/>
                                  <a:pt x="2000885" y="3811270"/>
                                  <a:pt x="2000885" y="3847465"/>
                                </a:cubicBezTo>
                                <a:cubicBezTo>
                                  <a:pt x="2000885" y="3883660"/>
                                  <a:pt x="2000885" y="3898900"/>
                                  <a:pt x="2000885" y="3915410"/>
                                </a:cubicBezTo>
                                <a:cubicBezTo>
                                  <a:pt x="2000885" y="3931920"/>
                                  <a:pt x="2000250" y="3948430"/>
                                  <a:pt x="2000885" y="3947160"/>
                                </a:cubicBezTo>
                                <a:cubicBezTo>
                                  <a:pt x="2001520" y="3945890"/>
                                  <a:pt x="2003425" y="3926205"/>
                                  <a:pt x="2005330" y="3906520"/>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6" name="Shape 1676"/>
                        <wps:cNvSpPr/>
                        <wps:spPr>
                          <a:xfrm>
                            <a:off x="24765" y="3228975"/>
                            <a:ext cx="2087880" cy="53975"/>
                          </a:xfrm>
                          <a:custGeom>
                            <a:avLst/>
                            <a:gdLst/>
                            <a:ahLst/>
                            <a:cxnLst/>
                            <a:rect l="0" t="0" r="0" b="0"/>
                            <a:pathLst>
                              <a:path w="2087880" h="53975">
                                <a:moveTo>
                                  <a:pt x="0" y="53975"/>
                                </a:moveTo>
                                <a:cubicBezTo>
                                  <a:pt x="25400" y="46990"/>
                                  <a:pt x="51435" y="40640"/>
                                  <a:pt x="76835" y="36195"/>
                                </a:cubicBezTo>
                                <a:cubicBezTo>
                                  <a:pt x="102235" y="31750"/>
                                  <a:pt x="130175" y="33020"/>
                                  <a:pt x="153670" y="27305"/>
                                </a:cubicBezTo>
                                <a:cubicBezTo>
                                  <a:pt x="177165" y="21590"/>
                                  <a:pt x="193675" y="0"/>
                                  <a:pt x="217170" y="0"/>
                                </a:cubicBezTo>
                                <a:cubicBezTo>
                                  <a:pt x="240665" y="0"/>
                                  <a:pt x="248285" y="23495"/>
                                  <a:pt x="294005" y="27305"/>
                                </a:cubicBezTo>
                                <a:cubicBezTo>
                                  <a:pt x="339725" y="31115"/>
                                  <a:pt x="410210" y="22225"/>
                                  <a:pt x="493395" y="22225"/>
                                </a:cubicBezTo>
                                <a:cubicBezTo>
                                  <a:pt x="576580" y="22225"/>
                                  <a:pt x="720725" y="26670"/>
                                  <a:pt x="791845" y="27305"/>
                                </a:cubicBezTo>
                                <a:cubicBezTo>
                                  <a:pt x="862965" y="27940"/>
                                  <a:pt x="887730" y="29845"/>
                                  <a:pt x="918845" y="27305"/>
                                </a:cubicBezTo>
                                <a:cubicBezTo>
                                  <a:pt x="949960" y="24765"/>
                                  <a:pt x="960120" y="12700"/>
                                  <a:pt x="977900" y="13335"/>
                                </a:cubicBezTo>
                                <a:cubicBezTo>
                                  <a:pt x="995680" y="13970"/>
                                  <a:pt x="1007745" y="29210"/>
                                  <a:pt x="1027430" y="31750"/>
                                </a:cubicBezTo>
                                <a:cubicBezTo>
                                  <a:pt x="1047115" y="34290"/>
                                  <a:pt x="1077595" y="29845"/>
                                  <a:pt x="1095375" y="27305"/>
                                </a:cubicBezTo>
                                <a:cubicBezTo>
                                  <a:pt x="1113155" y="24765"/>
                                  <a:pt x="1118870" y="16510"/>
                                  <a:pt x="1134110" y="17780"/>
                                </a:cubicBezTo>
                                <a:cubicBezTo>
                                  <a:pt x="1149350" y="19050"/>
                                  <a:pt x="1143635" y="33655"/>
                                  <a:pt x="1186180" y="36195"/>
                                </a:cubicBezTo>
                                <a:cubicBezTo>
                                  <a:pt x="1228725" y="38735"/>
                                  <a:pt x="1330325" y="32385"/>
                                  <a:pt x="1389380" y="31750"/>
                                </a:cubicBezTo>
                                <a:cubicBezTo>
                                  <a:pt x="1448435" y="31115"/>
                                  <a:pt x="1482090" y="31115"/>
                                  <a:pt x="1539240" y="31750"/>
                                </a:cubicBezTo>
                                <a:cubicBezTo>
                                  <a:pt x="1596390" y="32385"/>
                                  <a:pt x="1669415" y="35560"/>
                                  <a:pt x="1733550" y="36195"/>
                                </a:cubicBezTo>
                                <a:cubicBezTo>
                                  <a:pt x="1797685" y="36830"/>
                                  <a:pt x="1864995" y="37465"/>
                                  <a:pt x="1924050" y="36195"/>
                                </a:cubicBezTo>
                                <a:cubicBezTo>
                                  <a:pt x="1983105" y="34925"/>
                                  <a:pt x="2060575" y="27940"/>
                                  <a:pt x="2087880" y="27305"/>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7" name="Shape 1677"/>
                        <wps:cNvSpPr/>
                        <wps:spPr>
                          <a:xfrm>
                            <a:off x="2112645" y="621665"/>
                            <a:ext cx="3366770" cy="2552700"/>
                          </a:xfrm>
                          <a:custGeom>
                            <a:avLst/>
                            <a:gdLst/>
                            <a:ahLst/>
                            <a:cxnLst/>
                            <a:rect l="0" t="0" r="0" b="0"/>
                            <a:pathLst>
                              <a:path w="3366770" h="2552700">
                                <a:moveTo>
                                  <a:pt x="0" y="2552700"/>
                                </a:moveTo>
                                <a:cubicBezTo>
                                  <a:pt x="9525" y="2545715"/>
                                  <a:pt x="19050" y="2539365"/>
                                  <a:pt x="44450" y="2516505"/>
                                </a:cubicBezTo>
                                <a:cubicBezTo>
                                  <a:pt x="69850" y="2493645"/>
                                  <a:pt x="115570" y="2448560"/>
                                  <a:pt x="153035" y="2416810"/>
                                </a:cubicBezTo>
                                <a:cubicBezTo>
                                  <a:pt x="190500" y="2385060"/>
                                  <a:pt x="231140" y="2357755"/>
                                  <a:pt x="270510" y="2326640"/>
                                </a:cubicBezTo>
                                <a:cubicBezTo>
                                  <a:pt x="309880" y="2295525"/>
                                  <a:pt x="348615" y="2268220"/>
                                  <a:pt x="389890" y="2231390"/>
                                </a:cubicBezTo>
                                <a:cubicBezTo>
                                  <a:pt x="431165" y="2194560"/>
                                  <a:pt x="476885" y="2145030"/>
                                  <a:pt x="519430" y="2105025"/>
                                </a:cubicBezTo>
                                <a:cubicBezTo>
                                  <a:pt x="561975" y="2065020"/>
                                  <a:pt x="607695" y="2024380"/>
                                  <a:pt x="646430" y="1991360"/>
                                </a:cubicBezTo>
                                <a:cubicBezTo>
                                  <a:pt x="685165" y="1958340"/>
                                  <a:pt x="723900" y="1926590"/>
                                  <a:pt x="750570" y="1905635"/>
                                </a:cubicBezTo>
                                <a:cubicBezTo>
                                  <a:pt x="777240" y="1884680"/>
                                  <a:pt x="770890" y="1871980"/>
                                  <a:pt x="808990" y="1864995"/>
                                </a:cubicBezTo>
                                <a:cubicBezTo>
                                  <a:pt x="847090" y="1858010"/>
                                  <a:pt x="922655" y="1864995"/>
                                  <a:pt x="981075" y="1864995"/>
                                </a:cubicBezTo>
                                <a:cubicBezTo>
                                  <a:pt x="1039495" y="1864995"/>
                                  <a:pt x="1080135" y="1864995"/>
                                  <a:pt x="1158875" y="1864995"/>
                                </a:cubicBezTo>
                                <a:cubicBezTo>
                                  <a:pt x="1237615" y="1864995"/>
                                  <a:pt x="1375410" y="1864995"/>
                                  <a:pt x="1452880" y="1864995"/>
                                </a:cubicBezTo>
                                <a:cubicBezTo>
                                  <a:pt x="1530350" y="1864995"/>
                                  <a:pt x="1557655" y="1864995"/>
                                  <a:pt x="1623695" y="1864995"/>
                                </a:cubicBezTo>
                                <a:cubicBezTo>
                                  <a:pt x="1689735" y="1864995"/>
                                  <a:pt x="1772920" y="1864995"/>
                                  <a:pt x="1850390" y="1864995"/>
                                </a:cubicBezTo>
                                <a:cubicBezTo>
                                  <a:pt x="1927860" y="1864995"/>
                                  <a:pt x="2014855" y="1864995"/>
                                  <a:pt x="2090420" y="1864995"/>
                                </a:cubicBezTo>
                                <a:cubicBezTo>
                                  <a:pt x="2165985" y="1864995"/>
                                  <a:pt x="2247265" y="1864995"/>
                                  <a:pt x="2303145" y="1864995"/>
                                </a:cubicBezTo>
                                <a:cubicBezTo>
                                  <a:pt x="2359025" y="1864995"/>
                                  <a:pt x="2395220" y="1872615"/>
                                  <a:pt x="2425065" y="1864995"/>
                                </a:cubicBezTo>
                                <a:cubicBezTo>
                                  <a:pt x="2454910" y="1857375"/>
                                  <a:pt x="2465705" y="1835150"/>
                                  <a:pt x="2484120" y="1819275"/>
                                </a:cubicBezTo>
                                <a:cubicBezTo>
                                  <a:pt x="2502535" y="1803400"/>
                                  <a:pt x="2514600" y="1781175"/>
                                  <a:pt x="2533650" y="1769745"/>
                                </a:cubicBezTo>
                                <a:cubicBezTo>
                                  <a:pt x="2552700" y="1758315"/>
                                  <a:pt x="2572385" y="1762125"/>
                                  <a:pt x="2597150" y="1751330"/>
                                </a:cubicBezTo>
                                <a:cubicBezTo>
                                  <a:pt x="2621915" y="1740535"/>
                                  <a:pt x="2660015" y="1714500"/>
                                  <a:pt x="2683510" y="1706245"/>
                                </a:cubicBezTo>
                                <a:cubicBezTo>
                                  <a:pt x="2707005" y="1697990"/>
                                  <a:pt x="2715895" y="1701800"/>
                                  <a:pt x="2737485" y="1701800"/>
                                </a:cubicBezTo>
                                <a:cubicBezTo>
                                  <a:pt x="2759075" y="1701800"/>
                                  <a:pt x="2788920" y="1705610"/>
                                  <a:pt x="2814320" y="1706245"/>
                                </a:cubicBezTo>
                                <a:cubicBezTo>
                                  <a:pt x="2839720" y="1706880"/>
                                  <a:pt x="2867660" y="1710690"/>
                                  <a:pt x="2891790" y="1706245"/>
                                </a:cubicBezTo>
                                <a:cubicBezTo>
                                  <a:pt x="2915920" y="1701800"/>
                                  <a:pt x="2938145" y="1689735"/>
                                  <a:pt x="2959100" y="1678940"/>
                                </a:cubicBezTo>
                                <a:cubicBezTo>
                                  <a:pt x="2980055" y="1668145"/>
                                  <a:pt x="3002280" y="1658620"/>
                                  <a:pt x="3018155" y="1642745"/>
                                </a:cubicBezTo>
                                <a:cubicBezTo>
                                  <a:pt x="3034030" y="1626870"/>
                                  <a:pt x="3046730" y="1601470"/>
                                  <a:pt x="3054350" y="1584325"/>
                                </a:cubicBezTo>
                                <a:cubicBezTo>
                                  <a:pt x="3061970" y="1567180"/>
                                  <a:pt x="3058795" y="1561465"/>
                                  <a:pt x="3063240" y="1538605"/>
                                </a:cubicBezTo>
                                <a:cubicBezTo>
                                  <a:pt x="3067685" y="1515745"/>
                                  <a:pt x="3073400" y="1479550"/>
                                  <a:pt x="3081655" y="1448435"/>
                                </a:cubicBezTo>
                                <a:cubicBezTo>
                                  <a:pt x="3089910" y="1417320"/>
                                  <a:pt x="3100070" y="1374140"/>
                                  <a:pt x="3113405" y="1353185"/>
                                </a:cubicBezTo>
                                <a:cubicBezTo>
                                  <a:pt x="3126740" y="1332230"/>
                                  <a:pt x="3147695" y="1337310"/>
                                  <a:pt x="3162935" y="1321435"/>
                                </a:cubicBezTo>
                                <a:cubicBezTo>
                                  <a:pt x="3178175" y="1305560"/>
                                  <a:pt x="3189605" y="1278255"/>
                                  <a:pt x="3203575" y="1257935"/>
                                </a:cubicBezTo>
                                <a:cubicBezTo>
                                  <a:pt x="3217545" y="1237615"/>
                                  <a:pt x="3235325" y="1216660"/>
                                  <a:pt x="3246755" y="1199515"/>
                                </a:cubicBezTo>
                                <a:cubicBezTo>
                                  <a:pt x="3258185" y="1182370"/>
                                  <a:pt x="3261360" y="1169035"/>
                                  <a:pt x="3271520" y="1153795"/>
                                </a:cubicBezTo>
                                <a:cubicBezTo>
                                  <a:pt x="3281680" y="1138555"/>
                                  <a:pt x="3310890" y="1132205"/>
                                  <a:pt x="3307080" y="1108710"/>
                                </a:cubicBezTo>
                                <a:cubicBezTo>
                                  <a:pt x="3303270" y="1085215"/>
                                  <a:pt x="3256915" y="1051560"/>
                                  <a:pt x="3246755" y="1013460"/>
                                </a:cubicBezTo>
                                <a:cubicBezTo>
                                  <a:pt x="3236595" y="975360"/>
                                  <a:pt x="3246755" y="918210"/>
                                  <a:pt x="3246755" y="878205"/>
                                </a:cubicBezTo>
                                <a:cubicBezTo>
                                  <a:pt x="3246755" y="838200"/>
                                  <a:pt x="3246755" y="807085"/>
                                  <a:pt x="3246755" y="774065"/>
                                </a:cubicBezTo>
                                <a:cubicBezTo>
                                  <a:pt x="3246755" y="741045"/>
                                  <a:pt x="3246755" y="717550"/>
                                  <a:pt x="3246755" y="678815"/>
                                </a:cubicBezTo>
                                <a:cubicBezTo>
                                  <a:pt x="3246755" y="640080"/>
                                  <a:pt x="3242945" y="576580"/>
                                  <a:pt x="3246755" y="540385"/>
                                </a:cubicBezTo>
                                <a:cubicBezTo>
                                  <a:pt x="3250565" y="504190"/>
                                  <a:pt x="3261360" y="484505"/>
                                  <a:pt x="3271520" y="461645"/>
                                </a:cubicBezTo>
                                <a:cubicBezTo>
                                  <a:pt x="3281680" y="438785"/>
                                  <a:pt x="3301365" y="426085"/>
                                  <a:pt x="3307080" y="402590"/>
                                </a:cubicBezTo>
                                <a:cubicBezTo>
                                  <a:pt x="3312795" y="379095"/>
                                  <a:pt x="3298190" y="349250"/>
                                  <a:pt x="3307080" y="321310"/>
                                </a:cubicBezTo>
                                <a:cubicBezTo>
                                  <a:pt x="3315970" y="293370"/>
                                  <a:pt x="3357880" y="261620"/>
                                  <a:pt x="3362325" y="234950"/>
                                </a:cubicBezTo>
                                <a:cubicBezTo>
                                  <a:pt x="3366770" y="208280"/>
                                  <a:pt x="3340100" y="187325"/>
                                  <a:pt x="3335020" y="162560"/>
                                </a:cubicBezTo>
                                <a:cubicBezTo>
                                  <a:pt x="3329940" y="137795"/>
                                  <a:pt x="3326130" y="113030"/>
                                  <a:pt x="3330575" y="85725"/>
                                </a:cubicBezTo>
                                <a:cubicBezTo>
                                  <a:pt x="3335020" y="58420"/>
                                  <a:pt x="3357245" y="13970"/>
                                  <a:pt x="3362325" y="0"/>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8" name="Shape 1678"/>
                        <wps:cNvSpPr/>
                        <wps:spPr>
                          <a:xfrm>
                            <a:off x="1626235" y="3635375"/>
                            <a:ext cx="376555" cy="23495"/>
                          </a:xfrm>
                          <a:custGeom>
                            <a:avLst/>
                            <a:gdLst/>
                            <a:ahLst/>
                            <a:cxnLst/>
                            <a:rect l="0" t="0" r="0" b="0"/>
                            <a:pathLst>
                              <a:path w="376555" h="23495">
                                <a:moveTo>
                                  <a:pt x="0" y="23495"/>
                                </a:moveTo>
                                <a:cubicBezTo>
                                  <a:pt x="41275" y="15240"/>
                                  <a:pt x="83185" y="7620"/>
                                  <a:pt x="118745" y="5715"/>
                                </a:cubicBezTo>
                                <a:cubicBezTo>
                                  <a:pt x="154305" y="3810"/>
                                  <a:pt x="184150" y="10795"/>
                                  <a:pt x="213995" y="10160"/>
                                </a:cubicBezTo>
                                <a:cubicBezTo>
                                  <a:pt x="243840" y="9525"/>
                                  <a:pt x="272415" y="1270"/>
                                  <a:pt x="299720" y="635"/>
                                </a:cubicBezTo>
                                <a:cubicBezTo>
                                  <a:pt x="327025" y="0"/>
                                  <a:pt x="351790" y="2540"/>
                                  <a:pt x="376555" y="5715"/>
                                </a:cubicBezTo>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1679" name="Shape 1679"/>
                        <wps:cNvSpPr/>
                        <wps:spPr>
                          <a:xfrm>
                            <a:off x="0" y="0"/>
                            <a:ext cx="5501005" cy="4199255"/>
                          </a:xfrm>
                          <a:custGeom>
                            <a:avLst/>
                            <a:gdLst/>
                            <a:ahLst/>
                            <a:cxnLst/>
                            <a:rect l="0" t="0" r="0" b="0"/>
                            <a:pathLst>
                              <a:path w="5501005" h="4199255">
                                <a:moveTo>
                                  <a:pt x="0" y="4199255"/>
                                </a:moveTo>
                                <a:lnTo>
                                  <a:pt x="5501005" y="4199255"/>
                                </a:lnTo>
                                <a:lnTo>
                                  <a:pt x="5501005" y="0"/>
                                </a:lnTo>
                                <a:lnTo>
                                  <a:pt x="0" y="0"/>
                                </a:lnTo>
                                <a:close/>
                              </a:path>
                            </a:pathLst>
                          </a:custGeom>
                          <a:ln w="50800" cap="rnd">
                            <a:miter lim="101600"/>
                          </a:ln>
                        </wps:spPr>
                        <wps:style>
                          <a:lnRef idx="1">
                            <a:srgbClr val="000000"/>
                          </a:lnRef>
                          <a:fillRef idx="0">
                            <a:srgbClr val="000000">
                              <a:alpha val="0"/>
                            </a:srgbClr>
                          </a:fillRef>
                          <a:effectRef idx="0">
                            <a:scrgbClr r="0" g="0" b="0"/>
                          </a:effectRef>
                          <a:fontRef idx="none"/>
                        </wps:style>
                        <wps:bodyPr/>
                      </wps:wsp>
                      <wps:wsp>
                        <wps:cNvPr id="1680" name="Shape 1680"/>
                        <wps:cNvSpPr/>
                        <wps:spPr>
                          <a:xfrm>
                            <a:off x="2889250" y="2419350"/>
                            <a:ext cx="52768" cy="100330"/>
                          </a:xfrm>
                          <a:custGeom>
                            <a:avLst/>
                            <a:gdLst/>
                            <a:ahLst/>
                            <a:cxnLst/>
                            <a:rect l="0" t="0" r="0" b="0"/>
                            <a:pathLst>
                              <a:path w="52768" h="100330">
                                <a:moveTo>
                                  <a:pt x="52705" y="0"/>
                                </a:moveTo>
                                <a:lnTo>
                                  <a:pt x="52768" y="12"/>
                                </a:lnTo>
                                <a:lnTo>
                                  <a:pt x="52768" y="25171"/>
                                </a:lnTo>
                                <a:lnTo>
                                  <a:pt x="52705" y="25146"/>
                                </a:lnTo>
                                <a:cubicBezTo>
                                  <a:pt x="38100" y="25146"/>
                                  <a:pt x="26416" y="36322"/>
                                  <a:pt x="26416" y="50165"/>
                                </a:cubicBezTo>
                                <a:cubicBezTo>
                                  <a:pt x="26416" y="64008"/>
                                  <a:pt x="38100" y="75184"/>
                                  <a:pt x="52705" y="75184"/>
                                </a:cubicBezTo>
                                <a:lnTo>
                                  <a:pt x="52768" y="75159"/>
                                </a:lnTo>
                                <a:lnTo>
                                  <a:pt x="52768" y="100318"/>
                                </a:lnTo>
                                <a:lnTo>
                                  <a:pt x="52705" y="100330"/>
                                </a:lnTo>
                                <a:cubicBezTo>
                                  <a:pt x="23622" y="100330"/>
                                  <a:pt x="0" y="77851"/>
                                  <a:pt x="0" y="50165"/>
                                </a:cubicBezTo>
                                <a:cubicBezTo>
                                  <a:pt x="0" y="22479"/>
                                  <a:pt x="23622" y="0"/>
                                  <a:pt x="52705"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681" name="Shape 1681"/>
                        <wps:cNvSpPr/>
                        <wps:spPr>
                          <a:xfrm>
                            <a:off x="2942019" y="2419363"/>
                            <a:ext cx="52642" cy="100305"/>
                          </a:xfrm>
                          <a:custGeom>
                            <a:avLst/>
                            <a:gdLst/>
                            <a:ahLst/>
                            <a:cxnLst/>
                            <a:rect l="0" t="0" r="0" b="0"/>
                            <a:pathLst>
                              <a:path w="52642" h="100305">
                                <a:moveTo>
                                  <a:pt x="0" y="0"/>
                                </a:moveTo>
                                <a:lnTo>
                                  <a:pt x="20441" y="3933"/>
                                </a:lnTo>
                                <a:cubicBezTo>
                                  <a:pt x="39354" y="11552"/>
                                  <a:pt x="52642" y="29388"/>
                                  <a:pt x="52642" y="50153"/>
                                </a:cubicBezTo>
                                <a:cubicBezTo>
                                  <a:pt x="52642" y="70917"/>
                                  <a:pt x="39354" y="88753"/>
                                  <a:pt x="20441" y="96372"/>
                                </a:cubicBezTo>
                                <a:lnTo>
                                  <a:pt x="0" y="100305"/>
                                </a:lnTo>
                                <a:lnTo>
                                  <a:pt x="0" y="75147"/>
                                </a:lnTo>
                                <a:lnTo>
                                  <a:pt x="18621" y="67853"/>
                                </a:lnTo>
                                <a:cubicBezTo>
                                  <a:pt x="23400" y="63329"/>
                                  <a:pt x="26353" y="57074"/>
                                  <a:pt x="26353" y="50153"/>
                                </a:cubicBezTo>
                                <a:cubicBezTo>
                                  <a:pt x="26353" y="43231"/>
                                  <a:pt x="23400" y="36976"/>
                                  <a:pt x="18621" y="32452"/>
                                </a:cubicBezTo>
                                <a:lnTo>
                                  <a:pt x="0" y="25159"/>
                                </a:lnTo>
                                <a:lnTo>
                                  <a:pt x="0"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682" name="Shape 1682"/>
                        <wps:cNvSpPr/>
                        <wps:spPr>
                          <a:xfrm>
                            <a:off x="2889250" y="241935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3" name="Shape 1683"/>
                        <wps:cNvSpPr/>
                        <wps:spPr>
                          <a:xfrm>
                            <a:off x="2915666" y="2444496"/>
                            <a:ext cx="52705" cy="50038"/>
                          </a:xfrm>
                          <a:custGeom>
                            <a:avLst/>
                            <a:gdLst/>
                            <a:ahLst/>
                            <a:cxnLst/>
                            <a:rect l="0" t="0" r="0" b="0"/>
                            <a:pathLst>
                              <a:path w="52705" h="50038">
                                <a:moveTo>
                                  <a:pt x="0" y="25019"/>
                                </a:moveTo>
                                <a:cubicBezTo>
                                  <a:pt x="0" y="38862"/>
                                  <a:pt x="11684" y="50038"/>
                                  <a:pt x="26289" y="50038"/>
                                </a:cubicBezTo>
                                <a:cubicBezTo>
                                  <a:pt x="40894" y="50038"/>
                                  <a:pt x="52705" y="38862"/>
                                  <a:pt x="52705" y="25019"/>
                                </a:cubicBezTo>
                                <a:cubicBezTo>
                                  <a:pt x="52705" y="11176"/>
                                  <a:pt x="40894" y="0"/>
                                  <a:pt x="26289" y="0"/>
                                </a:cubicBezTo>
                                <a:cubicBezTo>
                                  <a:pt x="11684" y="0"/>
                                  <a:pt x="0" y="11176"/>
                                  <a:pt x="0" y="2501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4" name="Shape 1684"/>
                        <wps:cNvSpPr/>
                        <wps:spPr>
                          <a:xfrm>
                            <a:off x="213995" y="365772"/>
                            <a:ext cx="52642" cy="100306"/>
                          </a:xfrm>
                          <a:custGeom>
                            <a:avLst/>
                            <a:gdLst/>
                            <a:ahLst/>
                            <a:cxnLst/>
                            <a:rect l="0" t="0" r="0" b="0"/>
                            <a:pathLst>
                              <a:path w="52642" h="100306">
                                <a:moveTo>
                                  <a:pt x="52642" y="0"/>
                                </a:moveTo>
                                <a:lnTo>
                                  <a:pt x="52642" y="25159"/>
                                </a:lnTo>
                                <a:lnTo>
                                  <a:pt x="34020" y="32452"/>
                                </a:lnTo>
                                <a:cubicBezTo>
                                  <a:pt x="29242" y="36977"/>
                                  <a:pt x="26289" y="43231"/>
                                  <a:pt x="26289" y="50153"/>
                                </a:cubicBezTo>
                                <a:cubicBezTo>
                                  <a:pt x="26289" y="57075"/>
                                  <a:pt x="29242" y="63329"/>
                                  <a:pt x="34020" y="67853"/>
                                </a:cubicBezTo>
                                <a:lnTo>
                                  <a:pt x="52642" y="75147"/>
                                </a:lnTo>
                                <a:lnTo>
                                  <a:pt x="52642" y="100306"/>
                                </a:lnTo>
                                <a:lnTo>
                                  <a:pt x="32200" y="96373"/>
                                </a:lnTo>
                                <a:cubicBezTo>
                                  <a:pt x="13287" y="88753"/>
                                  <a:pt x="0" y="70917"/>
                                  <a:pt x="0" y="50153"/>
                                </a:cubicBezTo>
                                <a:cubicBezTo>
                                  <a:pt x="0" y="29389"/>
                                  <a:pt x="13287" y="11553"/>
                                  <a:pt x="32200" y="3933"/>
                                </a:cubicBezTo>
                                <a:lnTo>
                                  <a:pt x="52642"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85" name="Shape 1685"/>
                        <wps:cNvSpPr/>
                        <wps:spPr>
                          <a:xfrm>
                            <a:off x="266637" y="365760"/>
                            <a:ext cx="52768" cy="100330"/>
                          </a:xfrm>
                          <a:custGeom>
                            <a:avLst/>
                            <a:gdLst/>
                            <a:ahLst/>
                            <a:cxnLst/>
                            <a:rect l="0" t="0" r="0" b="0"/>
                            <a:pathLst>
                              <a:path w="52768" h="100330">
                                <a:moveTo>
                                  <a:pt x="63" y="0"/>
                                </a:moveTo>
                                <a:cubicBezTo>
                                  <a:pt x="29146" y="0"/>
                                  <a:pt x="52768" y="22479"/>
                                  <a:pt x="52768" y="50165"/>
                                </a:cubicBezTo>
                                <a:cubicBezTo>
                                  <a:pt x="52768" y="77851"/>
                                  <a:pt x="29146" y="100330"/>
                                  <a:pt x="63" y="100330"/>
                                </a:cubicBezTo>
                                <a:lnTo>
                                  <a:pt x="0" y="100318"/>
                                </a:lnTo>
                                <a:lnTo>
                                  <a:pt x="0" y="75159"/>
                                </a:lnTo>
                                <a:lnTo>
                                  <a:pt x="63" y="75184"/>
                                </a:lnTo>
                                <a:cubicBezTo>
                                  <a:pt x="14668" y="75184"/>
                                  <a:pt x="26352" y="64008"/>
                                  <a:pt x="26352" y="50165"/>
                                </a:cubicBezTo>
                                <a:cubicBezTo>
                                  <a:pt x="26352" y="36322"/>
                                  <a:pt x="14668" y="25147"/>
                                  <a:pt x="63" y="25147"/>
                                </a:cubicBezTo>
                                <a:lnTo>
                                  <a:pt x="0" y="25171"/>
                                </a:lnTo>
                                <a:lnTo>
                                  <a:pt x="0" y="12"/>
                                </a:lnTo>
                                <a:lnTo>
                                  <a:pt x="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86" name="Shape 1686"/>
                        <wps:cNvSpPr/>
                        <wps:spPr>
                          <a:xfrm>
                            <a:off x="213995" y="36576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7" name="Shape 1687"/>
                        <wps:cNvSpPr/>
                        <wps:spPr>
                          <a:xfrm>
                            <a:off x="240284" y="390906"/>
                            <a:ext cx="52705" cy="50037"/>
                          </a:xfrm>
                          <a:custGeom>
                            <a:avLst/>
                            <a:gdLst/>
                            <a:ahLst/>
                            <a:cxnLst/>
                            <a:rect l="0" t="0" r="0" b="0"/>
                            <a:pathLst>
                              <a:path w="52705" h="50037">
                                <a:moveTo>
                                  <a:pt x="0" y="25019"/>
                                </a:moveTo>
                                <a:cubicBezTo>
                                  <a:pt x="0" y="38862"/>
                                  <a:pt x="11811" y="50037"/>
                                  <a:pt x="26416" y="50037"/>
                                </a:cubicBezTo>
                                <a:cubicBezTo>
                                  <a:pt x="41021" y="50037"/>
                                  <a:pt x="52705" y="38862"/>
                                  <a:pt x="52705" y="25019"/>
                                </a:cubicBezTo>
                                <a:cubicBezTo>
                                  <a:pt x="52705" y="11175"/>
                                  <a:pt x="41021" y="0"/>
                                  <a:pt x="26416" y="0"/>
                                </a:cubicBezTo>
                                <a:cubicBezTo>
                                  <a:pt x="11811" y="0"/>
                                  <a:pt x="0" y="11175"/>
                                  <a:pt x="0" y="2501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8" name="Shape 1688"/>
                        <wps:cNvSpPr/>
                        <wps:spPr>
                          <a:xfrm>
                            <a:off x="1520825" y="2614930"/>
                            <a:ext cx="52705" cy="100330"/>
                          </a:xfrm>
                          <a:custGeom>
                            <a:avLst/>
                            <a:gdLst/>
                            <a:ahLst/>
                            <a:cxnLst/>
                            <a:rect l="0" t="0" r="0" b="0"/>
                            <a:pathLst>
                              <a:path w="52705" h="100330">
                                <a:moveTo>
                                  <a:pt x="52705" y="0"/>
                                </a:moveTo>
                                <a:lnTo>
                                  <a:pt x="52705" y="25019"/>
                                </a:lnTo>
                                <a:cubicBezTo>
                                  <a:pt x="38100" y="25019"/>
                                  <a:pt x="26289" y="36322"/>
                                  <a:pt x="26289" y="50165"/>
                                </a:cubicBezTo>
                                <a:cubicBezTo>
                                  <a:pt x="26289" y="64008"/>
                                  <a:pt x="38100" y="75184"/>
                                  <a:pt x="52705" y="75184"/>
                                </a:cubicBezTo>
                                <a:lnTo>
                                  <a:pt x="52705" y="100330"/>
                                </a:lnTo>
                                <a:cubicBezTo>
                                  <a:pt x="23622" y="100330"/>
                                  <a:pt x="0" y="77851"/>
                                  <a:pt x="0" y="50165"/>
                                </a:cubicBezTo>
                                <a:cubicBezTo>
                                  <a:pt x="0" y="22479"/>
                                  <a:pt x="23622" y="0"/>
                                  <a:pt x="5270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89" name="Shape 1689"/>
                        <wps:cNvSpPr/>
                        <wps:spPr>
                          <a:xfrm>
                            <a:off x="1573530" y="2614930"/>
                            <a:ext cx="52705" cy="100330"/>
                          </a:xfrm>
                          <a:custGeom>
                            <a:avLst/>
                            <a:gdLst/>
                            <a:ahLst/>
                            <a:cxnLst/>
                            <a:rect l="0" t="0" r="0" b="0"/>
                            <a:pathLst>
                              <a:path w="52705" h="100330">
                                <a:moveTo>
                                  <a:pt x="0" y="0"/>
                                </a:moveTo>
                                <a:cubicBezTo>
                                  <a:pt x="29083" y="0"/>
                                  <a:pt x="52705" y="22479"/>
                                  <a:pt x="52705" y="50165"/>
                                </a:cubicBezTo>
                                <a:cubicBezTo>
                                  <a:pt x="52705" y="77851"/>
                                  <a:pt x="29083" y="100330"/>
                                  <a:pt x="0" y="100330"/>
                                </a:cubicBezTo>
                                <a:lnTo>
                                  <a:pt x="0" y="75184"/>
                                </a:lnTo>
                                <a:cubicBezTo>
                                  <a:pt x="14605" y="75184"/>
                                  <a:pt x="26416" y="64008"/>
                                  <a:pt x="26416" y="50165"/>
                                </a:cubicBezTo>
                                <a:cubicBezTo>
                                  <a:pt x="26416" y="36322"/>
                                  <a:pt x="14605" y="25019"/>
                                  <a:pt x="0" y="25019"/>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90" name="Shape 1690"/>
                        <wps:cNvSpPr/>
                        <wps:spPr>
                          <a:xfrm>
                            <a:off x="1520825" y="2614930"/>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1" name="Shape 1691"/>
                        <wps:cNvSpPr/>
                        <wps:spPr>
                          <a:xfrm>
                            <a:off x="1547114" y="2639949"/>
                            <a:ext cx="52832" cy="50165"/>
                          </a:xfrm>
                          <a:custGeom>
                            <a:avLst/>
                            <a:gdLst/>
                            <a:ahLst/>
                            <a:cxnLst/>
                            <a:rect l="0" t="0" r="0" b="0"/>
                            <a:pathLst>
                              <a:path w="52832" h="50165">
                                <a:moveTo>
                                  <a:pt x="0" y="25146"/>
                                </a:moveTo>
                                <a:cubicBezTo>
                                  <a:pt x="0" y="38989"/>
                                  <a:pt x="11811" y="50165"/>
                                  <a:pt x="26416" y="50165"/>
                                </a:cubicBezTo>
                                <a:cubicBezTo>
                                  <a:pt x="41021" y="50165"/>
                                  <a:pt x="52832" y="38989"/>
                                  <a:pt x="52832" y="25146"/>
                                </a:cubicBezTo>
                                <a:cubicBezTo>
                                  <a:pt x="52832" y="11303"/>
                                  <a:pt x="41021" y="0"/>
                                  <a:pt x="26416" y="0"/>
                                </a:cubicBezTo>
                                <a:cubicBezTo>
                                  <a:pt x="11811"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2" name="Shape 1692"/>
                        <wps:cNvSpPr/>
                        <wps:spPr>
                          <a:xfrm>
                            <a:off x="3313430" y="1665605"/>
                            <a:ext cx="52705" cy="100330"/>
                          </a:xfrm>
                          <a:custGeom>
                            <a:avLst/>
                            <a:gdLst/>
                            <a:ahLst/>
                            <a:cxnLst/>
                            <a:rect l="0" t="0" r="0" b="0"/>
                            <a:pathLst>
                              <a:path w="52705" h="100330">
                                <a:moveTo>
                                  <a:pt x="52705" y="0"/>
                                </a:moveTo>
                                <a:lnTo>
                                  <a:pt x="52705" y="25019"/>
                                </a:lnTo>
                                <a:cubicBezTo>
                                  <a:pt x="38100" y="25019"/>
                                  <a:pt x="26416" y="36322"/>
                                  <a:pt x="26416" y="50165"/>
                                </a:cubicBezTo>
                                <a:cubicBezTo>
                                  <a:pt x="26416" y="64008"/>
                                  <a:pt x="38100" y="75184"/>
                                  <a:pt x="52705" y="75184"/>
                                </a:cubicBezTo>
                                <a:lnTo>
                                  <a:pt x="52705" y="100330"/>
                                </a:lnTo>
                                <a:cubicBezTo>
                                  <a:pt x="23622" y="100330"/>
                                  <a:pt x="0" y="77851"/>
                                  <a:pt x="0" y="50165"/>
                                </a:cubicBezTo>
                                <a:cubicBezTo>
                                  <a:pt x="0" y="22479"/>
                                  <a:pt x="23622" y="0"/>
                                  <a:pt x="5270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93" name="Shape 1693"/>
                        <wps:cNvSpPr/>
                        <wps:spPr>
                          <a:xfrm>
                            <a:off x="3366135" y="1665605"/>
                            <a:ext cx="52705" cy="100330"/>
                          </a:xfrm>
                          <a:custGeom>
                            <a:avLst/>
                            <a:gdLst/>
                            <a:ahLst/>
                            <a:cxnLst/>
                            <a:rect l="0" t="0" r="0" b="0"/>
                            <a:pathLst>
                              <a:path w="52705" h="100330">
                                <a:moveTo>
                                  <a:pt x="0" y="0"/>
                                </a:moveTo>
                                <a:cubicBezTo>
                                  <a:pt x="29083" y="0"/>
                                  <a:pt x="52705" y="22479"/>
                                  <a:pt x="52705" y="50165"/>
                                </a:cubicBezTo>
                                <a:cubicBezTo>
                                  <a:pt x="52705" y="77851"/>
                                  <a:pt x="29083" y="100330"/>
                                  <a:pt x="0" y="100330"/>
                                </a:cubicBezTo>
                                <a:lnTo>
                                  <a:pt x="0" y="75184"/>
                                </a:lnTo>
                                <a:cubicBezTo>
                                  <a:pt x="14605" y="75184"/>
                                  <a:pt x="26289" y="64008"/>
                                  <a:pt x="26289" y="50165"/>
                                </a:cubicBezTo>
                                <a:cubicBezTo>
                                  <a:pt x="26289" y="36322"/>
                                  <a:pt x="14605" y="25019"/>
                                  <a:pt x="0" y="25019"/>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94" name="Shape 1694"/>
                        <wps:cNvSpPr/>
                        <wps:spPr>
                          <a:xfrm>
                            <a:off x="3313430" y="1665605"/>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5" name="Shape 1695"/>
                        <wps:cNvSpPr/>
                        <wps:spPr>
                          <a:xfrm>
                            <a:off x="3339846" y="1690624"/>
                            <a:ext cx="52578" cy="50165"/>
                          </a:xfrm>
                          <a:custGeom>
                            <a:avLst/>
                            <a:gdLst/>
                            <a:ahLst/>
                            <a:cxnLst/>
                            <a:rect l="0" t="0" r="0" b="0"/>
                            <a:pathLst>
                              <a:path w="52578" h="50165">
                                <a:moveTo>
                                  <a:pt x="0" y="25146"/>
                                </a:moveTo>
                                <a:cubicBezTo>
                                  <a:pt x="0" y="38989"/>
                                  <a:pt x="11684" y="50165"/>
                                  <a:pt x="26289" y="50165"/>
                                </a:cubicBezTo>
                                <a:cubicBezTo>
                                  <a:pt x="40894" y="50165"/>
                                  <a:pt x="52578" y="38989"/>
                                  <a:pt x="52578" y="25146"/>
                                </a:cubicBezTo>
                                <a:cubicBezTo>
                                  <a:pt x="52578" y="11303"/>
                                  <a:pt x="40894" y="0"/>
                                  <a:pt x="26289" y="0"/>
                                </a:cubicBezTo>
                                <a:cubicBezTo>
                                  <a:pt x="11684"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6" name="Shape 1696"/>
                        <wps:cNvSpPr/>
                        <wps:spPr>
                          <a:xfrm>
                            <a:off x="4267200" y="2483497"/>
                            <a:ext cx="52641" cy="100306"/>
                          </a:xfrm>
                          <a:custGeom>
                            <a:avLst/>
                            <a:gdLst/>
                            <a:ahLst/>
                            <a:cxnLst/>
                            <a:rect l="0" t="0" r="0" b="0"/>
                            <a:pathLst>
                              <a:path w="52641" h="100306">
                                <a:moveTo>
                                  <a:pt x="52641" y="0"/>
                                </a:moveTo>
                                <a:lnTo>
                                  <a:pt x="52641" y="25032"/>
                                </a:lnTo>
                                <a:lnTo>
                                  <a:pt x="34020" y="32389"/>
                                </a:lnTo>
                                <a:cubicBezTo>
                                  <a:pt x="29242" y="36945"/>
                                  <a:pt x="26289" y="43231"/>
                                  <a:pt x="26289" y="50153"/>
                                </a:cubicBezTo>
                                <a:cubicBezTo>
                                  <a:pt x="26289" y="57074"/>
                                  <a:pt x="29242" y="63361"/>
                                  <a:pt x="34020" y="67917"/>
                                </a:cubicBezTo>
                                <a:lnTo>
                                  <a:pt x="52641" y="75274"/>
                                </a:lnTo>
                                <a:lnTo>
                                  <a:pt x="52641" y="100306"/>
                                </a:lnTo>
                                <a:lnTo>
                                  <a:pt x="32200" y="96373"/>
                                </a:lnTo>
                                <a:cubicBezTo>
                                  <a:pt x="13288" y="88753"/>
                                  <a:pt x="0" y="70917"/>
                                  <a:pt x="0" y="50153"/>
                                </a:cubicBezTo>
                                <a:cubicBezTo>
                                  <a:pt x="0" y="29388"/>
                                  <a:pt x="13288" y="11553"/>
                                  <a:pt x="32200" y="3933"/>
                                </a:cubicBezTo>
                                <a:lnTo>
                                  <a:pt x="5264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97" name="Shape 1697"/>
                        <wps:cNvSpPr/>
                        <wps:spPr>
                          <a:xfrm>
                            <a:off x="4319842" y="2483485"/>
                            <a:ext cx="52769" cy="100330"/>
                          </a:xfrm>
                          <a:custGeom>
                            <a:avLst/>
                            <a:gdLst/>
                            <a:ahLst/>
                            <a:cxnLst/>
                            <a:rect l="0" t="0" r="0" b="0"/>
                            <a:pathLst>
                              <a:path w="52769" h="100330">
                                <a:moveTo>
                                  <a:pt x="64" y="0"/>
                                </a:moveTo>
                                <a:cubicBezTo>
                                  <a:pt x="29147" y="0"/>
                                  <a:pt x="52769" y="22479"/>
                                  <a:pt x="52769" y="50165"/>
                                </a:cubicBezTo>
                                <a:cubicBezTo>
                                  <a:pt x="52769" y="77851"/>
                                  <a:pt x="29147" y="100330"/>
                                  <a:pt x="64" y="100330"/>
                                </a:cubicBezTo>
                                <a:lnTo>
                                  <a:pt x="0" y="100318"/>
                                </a:lnTo>
                                <a:lnTo>
                                  <a:pt x="0" y="75286"/>
                                </a:lnTo>
                                <a:lnTo>
                                  <a:pt x="64" y="75311"/>
                                </a:lnTo>
                                <a:cubicBezTo>
                                  <a:pt x="14669" y="75311"/>
                                  <a:pt x="26353" y="64008"/>
                                  <a:pt x="26353" y="50165"/>
                                </a:cubicBezTo>
                                <a:cubicBezTo>
                                  <a:pt x="26353" y="36322"/>
                                  <a:pt x="14669" y="25019"/>
                                  <a:pt x="64" y="25019"/>
                                </a:cubicBezTo>
                                <a:lnTo>
                                  <a:pt x="0" y="25044"/>
                                </a:lnTo>
                                <a:lnTo>
                                  <a:pt x="0" y="12"/>
                                </a:lnTo>
                                <a:lnTo>
                                  <a:pt x="6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98" name="Shape 1698"/>
                        <wps:cNvSpPr/>
                        <wps:spPr>
                          <a:xfrm>
                            <a:off x="4267200" y="2483485"/>
                            <a:ext cx="105410" cy="100330"/>
                          </a:xfrm>
                          <a:custGeom>
                            <a:avLst/>
                            <a:gdLst/>
                            <a:ahLst/>
                            <a:cxnLst/>
                            <a:rect l="0" t="0" r="0" b="0"/>
                            <a:pathLst>
                              <a:path w="105410" h="100330">
                                <a:moveTo>
                                  <a:pt x="0" y="50165"/>
                                </a:moveTo>
                                <a:cubicBezTo>
                                  <a:pt x="0" y="22479"/>
                                  <a:pt x="23622" y="0"/>
                                  <a:pt x="52705" y="0"/>
                                </a:cubicBezTo>
                                <a:cubicBezTo>
                                  <a:pt x="81788" y="0"/>
                                  <a:pt x="105410" y="22479"/>
                                  <a:pt x="105410" y="50165"/>
                                </a:cubicBezTo>
                                <a:cubicBezTo>
                                  <a:pt x="105410" y="77851"/>
                                  <a:pt x="81788" y="100330"/>
                                  <a:pt x="52705" y="100330"/>
                                </a:cubicBezTo>
                                <a:cubicBezTo>
                                  <a:pt x="23622" y="100330"/>
                                  <a:pt x="0" y="77851"/>
                                  <a:pt x="0" y="50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9" name="Shape 1699"/>
                        <wps:cNvSpPr/>
                        <wps:spPr>
                          <a:xfrm>
                            <a:off x="4293489" y="2508504"/>
                            <a:ext cx="52705" cy="50292"/>
                          </a:xfrm>
                          <a:custGeom>
                            <a:avLst/>
                            <a:gdLst/>
                            <a:ahLst/>
                            <a:cxnLst/>
                            <a:rect l="0" t="0" r="0" b="0"/>
                            <a:pathLst>
                              <a:path w="52705" h="50292">
                                <a:moveTo>
                                  <a:pt x="0" y="25146"/>
                                </a:moveTo>
                                <a:cubicBezTo>
                                  <a:pt x="0" y="38989"/>
                                  <a:pt x="11811" y="50292"/>
                                  <a:pt x="26416" y="50292"/>
                                </a:cubicBezTo>
                                <a:cubicBezTo>
                                  <a:pt x="41021" y="50292"/>
                                  <a:pt x="52705" y="38989"/>
                                  <a:pt x="52705" y="25146"/>
                                </a:cubicBezTo>
                                <a:cubicBezTo>
                                  <a:pt x="52705" y="11303"/>
                                  <a:pt x="41021" y="0"/>
                                  <a:pt x="26416" y="0"/>
                                </a:cubicBezTo>
                                <a:cubicBezTo>
                                  <a:pt x="11811" y="0"/>
                                  <a:pt x="0" y="11303"/>
                                  <a:pt x="0" y="251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0" name="Rectangle 1700"/>
                        <wps:cNvSpPr/>
                        <wps:spPr>
                          <a:xfrm>
                            <a:off x="310642" y="207726"/>
                            <a:ext cx="306510" cy="150334"/>
                          </a:xfrm>
                          <a:prstGeom prst="rect">
                            <a:avLst/>
                          </a:prstGeom>
                          <a:ln>
                            <a:noFill/>
                          </a:ln>
                        </wps:spPr>
                        <wps:txbx>
                          <w:txbxContent>
                            <w:p w14:paraId="477E83C2" w14:textId="77777777" w:rsidR="00790CE1" w:rsidRDefault="00CC62F5">
                              <w:pPr>
                                <w:spacing w:after="160" w:line="259" w:lineRule="auto"/>
                                <w:ind w:left="0" w:right="0" w:firstLine="0"/>
                                <w:jc w:val="left"/>
                              </w:pPr>
                              <w:r>
                                <w:rPr>
                                  <w:sz w:val="16"/>
                                </w:rPr>
                                <w:t>Alger</w:t>
                              </w:r>
                            </w:p>
                          </w:txbxContent>
                        </wps:txbx>
                        <wps:bodyPr horzOverflow="overflow" vert="horz" lIns="0" tIns="0" rIns="0" bIns="0" rtlCol="0">
                          <a:noAutofit/>
                        </wps:bodyPr>
                      </wps:wsp>
                      <wps:wsp>
                        <wps:cNvPr id="1701" name="Rectangle 1701"/>
                        <wps:cNvSpPr/>
                        <wps:spPr>
                          <a:xfrm>
                            <a:off x="542290" y="207726"/>
                            <a:ext cx="33951" cy="150334"/>
                          </a:xfrm>
                          <a:prstGeom prst="rect">
                            <a:avLst/>
                          </a:prstGeom>
                          <a:ln>
                            <a:noFill/>
                          </a:ln>
                        </wps:spPr>
                        <wps:txbx>
                          <w:txbxContent>
                            <w:p w14:paraId="7A47967F" w14:textId="77777777" w:rsidR="00790CE1" w:rsidRDefault="00CC62F5">
                              <w:pPr>
                                <w:spacing w:after="160" w:line="259" w:lineRule="auto"/>
                                <w:ind w:left="0"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w14:anchorId="0CD177D2" id="Group 11665" o:spid="_x0000_s1026" style="width:438.8pt;height:335.4pt;mso-position-horizontal-relative:char;mso-position-vertical-relative:line" coordsize="55725,4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9Oa0EAAP2yAQAOAAAAZHJzL2Uyb0RvYy54bWzsneluHcmxoP8PMO9A6P9Y55w6q+D2ha89&#10;NgYY3NuwPQ/ApqgFoEiCZLe6/fTzRUZEZkZWkcrqhWyRxwaaIqsql8jYt/zjf/z46eLkh/Ob249X&#10;l9+8Wv5h8erk/PLs6u3Hy/ffvPp///rb/9q/Orm9O718e3pxdXn+zaufzm9f/cef/uf/+OPn6zfn&#10;q6sPVxdvz29OGOTy9s3n629efbi7u37z+vXt2YfzT6e3f7i6Pr/k4burm0+nd/x68/7125vTz4z+&#10;6eL1arHYvv58dfP2+ubq7Pz2lr/+VR+++lMa/92787O7/3737vb87uTim1es7S799yb99zv57+s/&#10;/fH0zfub0+sPH89sGac/YxWfTj9eMmke6q+nd6cn3998HA316ePZzdXt1bu7P5xdfXp99e7dx7Pz&#10;tAd2s1w0u/n7zdX312kv7998fn+dwQRoGzj97GHP/uuHv99c//P62xsg8fn6PbBIv8lefnx380l+&#10;ssqTHxPIfsogO//x7uSMP242u9VmsX11csaz9Wpz2PJLAurZByA/+u7sw//+wpevfeLXYTmfr0GQ&#10;2wKD218Gg39+OL0+T6C9fQMMvr05+fgW/N3sd69OLk8/gan/AHdOL99fnJ+kvybwpHczsG7f3AK3&#10;CUhtNsN6LUARmCwOi/3hoDDJUFtsd4PCbLVaD/uEh3njp2+ub27v/n5+9elE/vHNqxuWkrDr9If/&#10;e3vHSnjVX5HpLy7lv5dXf/t4caFP5S/Az1co/7r78bsfbRPfXb39iR1/uLr5939Du+8urj5/8+rK&#10;/vVKyJlJ5emrk4v/cwmkhXL8Hzf+j+/8Hzd3F3+5SvSly/jz93dX7z6mdcrEOputhyMUPHuMs9wu&#10;WbaeZTrtk6X8Zc45DsNyMwybdI7L7Xa/04M6fePnuFxs1jKLIP9ysRiG9iDPvteDFMD44cEk3uox&#10;8rcP/q+zHy/9n3LcD/Kr69M7+U4GlX+ecHq+kg95IfL0E4f6r6v03l0hxc1iud0IIECj8sbZ9999&#10;PPvP83+P3wdFd4bA12mY1bBdrRJUjIHqnzer3UKB5WCIY8bf9Jv9crdHRBTGon/27fD30ezVs3on&#10;cfT422jQ3W6/WSpNtuso5wh003bLvsozQBeniL/phwVO5UMfFKxhc6N16J8f2NfF1e25Hp0cvbIC&#10;R4e0qIJwF5eCGYfNikM5O0W43ly+TWwEsXL5VgeZYBS3dz9dnAvOXFz+4/wdfBE2v0zf3d68/+4v&#10;FzcnP5wKtaf/GRqlV+Wbd7Cg/NXi3q/k1dOL6w+nNpYNYxOkXdlI8uZ5EuTtsGe2GpXmyERg5zId&#10;SOSP0rKuLu/y95doImnCxCB1t4VRCVyMQT0ep1qOOFXCTlkH0unLEmcY1svtam2c6jDsRhJHaVMY&#10;1WaxOqwM4C7iH41PGS3BpnQZcjiFBynZKA2sNst1UiU6udSwP+wDl1ou90vgWu/YiW+1BVzxURdB&#10;w+xX9wxZmMRoIeVRvafIMOJvI76zHBaDHJlvoCwkcOCyr34OXMAUhtJDWLYTj88mrvzsyJ/gQ3JQ&#10;t8+JP8FZGk1qLejYzZ+Wm9ViL3JIBPoWwkRRSOh81KSOmtRRkxJVyiTyUZPqco3cY79vl/CYhlMl&#10;TjODU613y6VqUojTYYlWFTjVZrUfMH5UkyqG1BNoUmkdSZOSZTySJmU7dkWkaBwP2CwTlmVRYPJ3&#10;PqQBGEkxoUmlPYsQqbTDRgOZmK0MOVJoykKC+lP25YT55VmOmtSEfShoebT03L+I6jPiT/tZmtRq&#10;vz/gcVVNar1aiXUf+JO7R44+KfF4Fdurn46PPqnoG1Nky3x6bCkfbb7naPMdRpwquVe6NanVYbnZ&#10;btXNslqvd5v1SJNK/uLfgSaV1vE4mtR2r7plJidXe1bbFf4rdVcVtfLLWsea8NI9QxbmN6FJua9+&#10;ribl3401qbyQRpPyffVz4OXSwRSGOvqkjppU1qTEbxItPf4yxye1Xm13pBCYJrWHVRmyHX1SR5/U&#10;0Sd19EmRfzQrr+Y+n9SKVI+GU6VgTrcmtV4dhrUpB4jr5dbD8c6pTNC/LE2qRPcewyflas+jaFI5&#10;zBjUn6NP6ph98Evy/u7lT9hoDX9Kgfdu/gRz2m8Ppp0Pw27QPKtjntQxT2rsLJpwzx/zpFLCwNF7&#10;7mnc93KqnJ2b3iCjc7WbZfMNhI0OaE/iZllCneuNZStPalKLIY0ODj9BdK/4pGQZD0X3FsvkmGOZ&#10;JZMq+o3qvKoBXp0MZXc8lbDVhhTWtGN/VDSO/KiLoEtQLX/nQ9Y+qWYh5REBjrynuJP42zhParmz&#10;cIg+Kgv5rTWpZmJzK9y/j6PP/Pn5zNcbYS1BlUp/muOVwiO12pkuNaw2OIVHXqnDfiMZvbAwSgs0&#10;keopWNRyoQvBb67ruJ9HpS0E/nRxWeeZ+1BsyV/1F/yn0nP1Yr13f8l/1vyu9704MYvtzK+G0n9h&#10;cvUvSpOezheayNf+S52v/ZKSq1ctTW75y29Gkjks8sQkqet4BJIUJqDFIPXWnRL9p5FvSidOypcn&#10;FgMmf8d/1tQbqZKii9ly86uhz78OKxLLQExA8pLok6KpKDO3WkbV7X74sshUtHt6ianr+DUE5gxC&#10;UrIUotsdKLowDHNi85810f08kfmcifOvfyY86NUoL4o4R5VJw7zKpECcFFPu9mZ8usXtKp1QZy1B&#10;Ht3k9oVAnvcLz0JMLpmKzR1JqchFf9Of+0+TiaZGN9v3l/xnTZ81mPy5/7RBM39oJ3++AvTw5ypk&#10;+aJodJQJoXpEvwBdLpbDWpW4aZvzKxKg/RRa3uwVeL0C9EigUxXDu+GlEugoAWCYlwAQhOhzcQrV&#10;RHefEHWZjHCsX3dh5z9HkrSVevFFdc6278yXjFVp/buLU23R8enjHQ1tLj5+Qougz0JV12V15bep&#10;Z4jw5mOh/aMX2g+jQlb+Ms8XtKSjC/QMRg4kEI5Scfa75YZJRJvdUuaaRn8KV5CtA2VWl3G/J6he&#10;5n10aKM1m3Kq8p9KhuXdlsLie0cqfKntLqSlToiSbPnLPCr8UpCkKKy1Lvb4NqWu40GTMtLBfRRY&#10;lNV6Q0pR8JfOYMVRYol39WtqDTOMkrP4y8+mlUkHzFdHKzUFfJleohQ60or3dHp+bUpIXmnlyrz0&#10;oFXtCPnaaWVaYtxHL1EKHeXKc285NowK0fnLLLlS08qkT+IrkiuFVlxaPEwntQQ60sqzp5WcQVI1&#10;hd0OM7NIlvvFYafd4wZ6yGz0+5Ikv97ulltzHSw3NBNtfQfe8vXX7gqrrW+d+F9Ic9g1Ak9t0PpM&#10;+essHrgZyCd+4EyH4UAvBe0P++hHmgKt4mh8KUeaY9XhSOfFq4c16UxWa7dc0fWXXlCgRCHTYbtb&#10;7BCeKV796Gea4wYv5UxzbDOcaUbtvu6oVCQtCbmkxLPJM31KMs0O6JdypDkaFo40Y3bXkS5psD4s&#10;sPdwSdOeerVDsgYyXUubNkuTfnxpmt2ZL+VMc1wlnGlG7b4z3dEeyzSkyTN9UmmavW4v5Uizkz4c&#10;acbsriNd7XfrwRQk2u8vaa3YkOl2sckd9B9dmmbv0Es50+xMDmeaUbvrTIfV8rDYWg3d1Jk+KZlm&#10;J8ZLOdLs8wxHmjG760i5rIQSbj1SktCxWayKzpM015tlqkd8GqU3G9ov5Uyzby6caUbtvjPlUFf0&#10;hU0a0tSZPimZlptYXsqZTvqQ1hm1u86UPjDcQmNnyuFu0ICD1jsstltuTXgi41SF+wvyOEgf1rET&#10;ib/OcSINNLvb7cyUmTzUp7ROl9nUfiGEKv66iTOd50Xa7BeDF/Fu8PrSAirS6WrPrWJKp496A5j6&#10;erOt/VLOdNKLRNniHDrl/gp6mGrm39SZcg3ek1zqpkeaTe2XcqSTXqRNxuwueSoXvC326r/fEPyn&#10;rj6Q6XrAJQHuiNr7BGSabe2XcqaTXiRobg6ZDlt6Lngn3YkzfVoyzab2SznSSS+S0ll3fRLt8FaD&#10;9byfIlMKSzaSJ/dEZJpt7ZdyppNeJO2k1H+mXBy7P6gpM3WmT0um2dR+KUc66UXaZMzukqar1QJL&#10;xhyDXFJBtXkUp9x2uZK8o0Snhz0NmOV5VR3x22Y4ZFv7pRzqpBsJs2OOOKUZ0bClGVeKnU4dKkqv&#10;kPHTnOkqm9ov5Uwn3UibjNpdhEoXPHoIq8dh2NEQb924kaRFnJunS/6tKeePRahcsWkY+kIOlcbz&#10;Ey4HbUffLVDXy91ua/7eyUNdrxZPeKbZ1n4pZzrpRtpm1O4j1PUeD3Hy4OPMXy2a4On2sOMyzafS&#10;e9Wn9YK8vbTNnCLTjNldR7rZHLg0/v4zfVK9V+86fElHmr1I3lB2O8+DVJVNlBRB4jJc+G5K0Xp5&#10;QG1KrpxKgD7ehdu+FmoQfSn31wL7G6qW35cDn/eHWyx+4RW+/lMrguv3k8IGIPwN/6lvVuCs3plf&#10;mY9XT252CY0Zj5X5d//w2q/Lq8vzZHsJrVsfgkL2cvry2+fba73jmX+c/Pjp4pI/Xd9+8+q3aEIv&#10;me+xJpi/zDFUFHVSYYY2XajoESRFUqqgHOjU60j46PXAG18J1KgLuZ8W64XeS4k+HpTom1KKgnw6&#10;a4IJRElIOdFKbmNxc/X95VvlAheXx84VF+dKCKq8Pgl9cEQNfeTwQJfisdqRtrWrGGyhDym/TwY8&#10;ZiFGgiPSo1NHWkeqlddl3E8bvsT76CKNBE3EDR0pQ7iEQPX2zC4buJG/nLxP//2u8JCvqUJerphs&#10;KCNHWbooYyDr2AijwpcJ8hhojw99JMH5BHcCOHn4Mn45efhIzuilJ/dRcDwz8siu/WzizHPr0xrw&#10;MFjSGTf7oEolCpigj9Ty0lnzk0kPW8Uvp46wnaPseJayI4dIMnHMC49UsmOSNpaLYbmSWlOJjzwZ&#10;afgqfj5N+Ajii/RtHEniWZJEjjBlkpgXXarlBZdTE19q5MVySdm0xDyeliZsFb+AJnwfR5p4d35W&#10;nEvPz8QQ6yCaGPwFpVmcZF0mBskQK79BdL8nkNOQxIo/pmINIQnqWukF4Vz20fWovBbxUdlSpogk&#10;v1ehf7HHpy7qohrwsPB7IpPXCRjip7o7+ZH8SrxQB+AiEia7vqqHy7WVhq4HcqfNBouzxN98WEAp&#10;hcAMu9ns/Tal/HApl1Wmhwe5wjIsaLPdW0CVDDPG4CHWUZwl/ubDblZrotgy7H47+L3i+SEMUOdc&#10;LqhMN1Twp+vtwjZK1jg5xzNmpTOpQ5fqaO2pWCA4oLpjKrOm5PFr9gp62oop0lxnH1DcXvzNV8wy&#10;peZEBt6vZWsBiNXAHH8Li/KUHsd2A3snjKtPKe5vBx4We7lYhEWtsF/uX9RqvV/t5wCZ+jjDGGKv&#10;+KnibheHpO3JtOwG7AmwIPLniyI+oQfUuVt6Cdv5rA5rCS7FgXdy3LJbGpJI3Xt8mqcdhtVOe5z0&#10;TjtsjHgkacTzo+3kOc6N6LYy7XZ/aBBud1i7G44SYBH4LKpv2h3c0gC15mz1fDImMzCNxNO0azar&#10;t8XUT31auOhBlY/eabmCUMl2zQoalNqRsWZ4vlke5CBrINdP5dbBWbstA1Oyp6Vx1X7yojY0FG7O&#10;tgLy5nCgKcIcIGcwbpc7uVMu7idPux2Ghetw+eTz2W6JtalHoBfIZVrhr820lKEanm/5p7sa8rQL&#10;4YiCcEjT9Ry6rVBqRwFzs5/9gmRURandsAGtAyy4ZM/pFm2WLvb9QN4vdt70acfZNiSyL1S92w0t&#10;StXT7rd0U5szbeZDIKZwwvpsycJ0HkZPKlK9mqdZFOzBxllcqnBdye5cNwNXTymJalln4ef7PQQ2&#10;Z7fVfg4H4zSZgPbCEZWqD4vFA0A+UAAyZ9qK/R1WC4sq5ml3ELV5zUAZxg5A5rgXxkxgk1Bf/9lS&#10;krI1PYmzM5lZpoUwfVpsr+Zsd9x5a99KhsJ+Fr9Y0atBiQ82xMjxdHerJPuFNnEWHLLV56S7HLJy&#10;sthQpTrjfHeLwYW5aEwGrbxlko4HkElnPkhrtQBqSVAFvunxkryAOcwqyXAbGnWsVda2HLEBm8Dz&#10;ysBZFkaJNQqnzrzeM3f/KZN0ucyrhgM31EJZkhcY0lWDvL9mz7AdqE9nhtnNUZi3KCYmXiHSlWBT&#10;zTxQT/PQMLRsytg5h8d0c1Ee0Cca6m/p2LQazYy2YZuioD1Xa03MLF28lIl3zkynfoc2JGI4Ug4S&#10;5mtyh1uj6czXgGQFMdg5D6TL5hBR1Jfjb75qTtZRCP29VRm3aF0+83qdArjhMLaYFwYSQbA5agd9&#10;/yFoxZENk6jFmfe8ww7wobmGFnYR0GBX0fMGVSnbq3GX8bfMCyi685mFJ8eht9uDq5VLViVsI+yZ&#10;k/Kz4pANSzrPGa0OYZjogky8TaPibeUuLn+83pvIzSDZYMw5B6R94yy1R27yZTadGfdXQ89sQ/QK&#10;fbxaYgSGPW8Wm51ZHcvNEnsrPe7bMzmkS2ePZBe2chcOJjJeZ0YmNKbFmlJmhzY83QRK58ywKB8a&#10;3G3JBtXe9fglZwoihD0PCFXnYezBboXsm3kAWqbPMfTIOuQaup0fJDOL56XGsIEPMtHtkeMzoI2o&#10;F9GXwElrSJHU9dAr8pCcqtYHMCLumQvpRTW1w0BFSF/37RmtNnU8EwFMYwgAHmbG+F/7zFOPd6sD&#10;NKwzz8QwemC6qrPc4NxqZ15xibVvahBeGRcmIRKfGfVMbfW+PWPkrx3DNhvoIg69ANocnm5KsqUj&#10;SNBDhMT1sejJM84ZFUdoWL8d8zCAUOj5sKelTtgzPA8mp1/DhO2S7649Y7ssMm6jBjTIS3gWfccW&#10;hqbYiDKwYOdOLZjQIKsAPztn3gBuH3rAcxY2tTzgX3Meth1afwAm81Z4dYLYFuycNTNdN50xb/Gl&#10;RhRawinc7UJhCyI4nDP4iGXsM8NoVCnu2/MeIs0zH/AnxKHhDltX8RBV1FjU57wEpahc1T3vVmx/&#10;BrQRL34R/BK9Xc684iSSs5JRaIe9FHkYM68z9xT9cIZ8XmIKp5ou4SS7Pfplc86YEC6MoJpGNQ2H&#10;gcPCvDd90D4wt3MhPOLmh3QBzKYAoiEgNCWkH0GyFfmUMGzPDuZgGKecNQOKLuykysw0OnMxiBaw&#10;UxQqj3FG+DmzRuP6fXveI9zy0OhFUQDjUsVf4Zvat34aHoNhDhKsTDX1O2fGrHC62AvuNuBcLbOa&#10;ZigRoL0k+dQXNndm9FznBXukZIO81ByKcqUHCc+JxvMSX07WXMu6+/a8O+BQtKExIUQBCZtCGc2P&#10;18vGc7LEenTPCXvfGgL2zWy0kDaFT6jRehkaJ6kvbLtr3JqcRHIq6td72mOmdffOvBKep98iHxpw&#10;oueKIiyPV+BP4+tjZri6fo1Ctpuj9S6NhnVoKKzh2/sBN54PjdhqF0YvByP31UKcQnO4p1w1bEOn&#10;5IXmnBGjxsNWS5inkk2h54LbK6BjNNkJ7QX0bOBMynqcmTtEd/kx2okqHWVm1GQTopAfQnbWOWcc&#10;gU3yeZy5YjSY9QMKSkR9zBvjBuhoWH9zZsZZ6ziy2qIBN0Pv1uiFimGrvfSPjDMX3ouqeDB50wnt&#10;zVYiGgnDVgdReOLQRCkdnChhEsyI5J7peQWNiJ+Ix30zg16uAfLtQjSMeugdZkWeGT7aoD7uXhco&#10;6AW0LJkBba4Y9IRV1L+dWMNhZhzyjvqsobExlujBbsXOPuetak8KbVosN+oORcXOPfEcQbHxMPD6&#10;Oe9diQ9ez6oP2jhCPKzDt7gBm6EH+LGjASys4STik3EETBryjHMWzQuETXtGiW18BuJDEfXdHqN8&#10;x8NACXHrBprkbsgZM+OfFRgptGlx0qDQhoB1Pmc2qOpO5iRo46ClfT0T2pt1StvRmdWurDGMbiu7&#10;jNvIhAYNNsw7BknfOdMLRJwfBk6sl3jO4bFoyA20lwSRnevjKJ8D7fUBj47PvCXbIA6N5CvnLLTb&#10;PEaEOB9aElFWkPTtGS9yZlLoAMIXamivsY/9IMm/bakKLQw6Voghu8V3y9edM5Nr4NBewHkbaKNb&#10;ChjSYUADrXWDnSnuX308Uz4PUEr5lmsW4jmLzPU949YUT2QNEm4rdyMXzQBlKD3u2zOuY8n0sFUT&#10;tmiGZkDHbYJjFv/KVCVmb8Zt9Vx0QxvfRla0YGGEm8KmMGh2GXkxhBp6Do9nYlj4dtibX6lsakGL&#10;Dycb8bQ1h1HvGdsGPO/fM0wvb4rrchudRFxzTjaiXTacBHHhLv/ZEgM3fZGSpDGMNrX1gJS0diNg&#10;EA6DtKCs9c7VhiirkASAhGFkfrWmuagZZt0gvgnkxJnrs4L8xBLvhjZ8Ag5gM4+VDoZ2hxfhpYUp&#10;lxkNSMHKqinxF9FD+2eWMKvtGX5l+Wtl6O3WI/coBmvJ7mDo8hiB43xotduDoTNmJtLsyIt71Szg&#10;MvQKN6yDBBujhTZ5ZRliM/Uw8U+XmcGweJDIXDFZFA3ypvLCYNsbh1hRivt4mIgf+JYOLV7kCE4s&#10;ZA+YVgp1mXm3dlMTzZUkmRkYRrPabJ8g8Yj5hoPkBiuJoaeF4VxookbMSvTM1g0fFvdCN4bhyM9a&#10;BYMI7GoUAl2z4kDCSus6suitLWzmzLBH1wxY9bLhYeiiIr5saA9tZ2ijuLnjnTwFzmrGnhdEG52T&#10;4NzHXA57JslPVBybeW/KZZkZBC2PZ8682EENPnTaQQVtMNvdnjASbnUIWHDA4eiYPZOPYBzjRLZp&#10;8c9HVQhPETLUn6a914si6JHpbZ4xh5fX89wgGP4f94Oy4RoWIW8J+dfTiq1tS54pKfBbF0IkoADA&#10;64FRuLJszAq8n+7+sC3mZ37axT5IrPLAWyVV88Can5yQio03i0oXetgRzNztfot96J+OwEjcXASl&#10;ToszLGoCHE9xMMw8W81EUiKR+GagITabfUwkRzaG416uAHOEm0e70gG6cIWWExJIyEwBqdwENMgL&#10;E1I3WLi/pO9sF+zCwbhbSPJAhVJ7/PlOXqgeYu/UT0Ua+LTzPEBiG2VchQobIA9kkfiiVpvG9Ymo&#10;yjQ/0y2wl3RWHxgBETkzKokn3Ys7Qtzo9W65eSbDYh4BITHFlannQ3wkCn5ALOpPekpTrkZE7vA4&#10;OZARpuaR6jpbYOixKPaC0zLsh5hEJhFJFo5cSmSUcylQWtqpAouuacnS9CArS/cVO7vg1spiO2SH&#10;ZX66IT5mkKKTHJm7/dOS5++YjMew8QRgsGSNsQycp13k4Bhu0FnTotFl4VU+9YEJHoqloGebB85P&#10;SanJZ5ufdgEZB6DHZasV54FJQC3TEvQNJ09XkYyOZcl900oTVt8PYRX+XZEIPKCIxSXSKD4lZyqL&#10;xXkERHq1pzVBmbhww8BrMszywDh04m7X3FXjmDyTXaAUeixNPOBNVB45Ifancd1WAtFfL+M5BrIE&#10;oHoJaA02OkNAnRNnTgVkGFgxyrKM8ZOXq3nQ7tOiMJbFNfGzpsXKUTU/DywpXXbyxEqEOdSLoi7C&#10;dakBnFb3TBdK4Rb27BmSBwkFNAMfvO0vdSO4gOLJI4Gz+aD5P927BXTOaYBYY+dRjpN3K+JJ+VCG&#10;hRYZJCDzpknjvt2SmeUaghiiUaKSBeF55WTMknwVYIGZ69l7PCWo13+2qAeSBKYrHojcxIFJTHUw&#10;UrNg1Qi+W3wqWdNCCZmTuoebRLKhdFrNK6uQRgjKYQHfMM9FnhZidYtC+iDNICAraknT4tZuJCou&#10;uezQI8xiYMzTkjHsS4azW15y19lKLNTBCIU0EggyzgyBEIwgXwULLvgQYadL1uK/XkwmFTDLTIy2&#10;tpyHmhs3rjA7JXWgnpYD8GlJWTCq7totMeWsXci1bpEyIdbMseEkjaZFCAub23dLrKafOYqC7S4B&#10;uVYjao547TzzFvpODr1qt4JEzhxx9ltEs2u3S7mN29gf7EqczfXAOIr85LdI18jDUIKyjr2ljlHF&#10;Yt+0zOUagkTummmhWycgAiyNNCbqlwPLlp3bi1JA1bMS5aQaeYt7N/sJdmuiEREWmLx5URK77j9b&#10;rCcprktEQNoBLpoA5HpgrZaoj6B+eiANKX3bB+TqU/ImLArkDAGPvjD4tChyG4R73zMt6QnzPFQ0&#10;UvaBtXa0GhhVCdTWWUHUyLCheMcKskBklN6TJVDlqoWYxRGfdjmrnZvDUuy1WlA9J6Svh94F393W&#10;k52wF5NcrYY9yNW8uk809EZlrB/yb+VdXXOWL0X5avKvYE1myUmefuOfKfvELw90+/GIM7GtYKGu&#10;mgA/jNYUJA6TXLOA2hCRHTYV1GSQ9M9JPaNRjNdeV7BFCCl+sZ6kmVfPFOY8IPd5Cn2AcmdDwEPS&#10;+Y/9AC9LS4PfX79MqVNtWhLM6y2NuEdtNHQ6SKDXMNjv/IR5ixNOO/tzja/qrqDRo3ck8JXQkAB/&#10;jyxkqh8BJcauEic11Vjowy0J8F1IsEnY8pJbxFMv5ywoDAA8C8RdTdRP14gh91eEwSRTwmRGis1V&#10;FI1INDlV7ydW1MTftL5GZKUOiRWg1z34llBTTa2REryw2z2Gpn6FuF+lFmFdjBkebyqYSptqA6Ri&#10;g1QCW8lUSY2VfCEo8YJbPNrRDCZhbtdsbMj0TCTzkDrE+pDaNEKGlESG8IiaCxOSUiPdP5t42Qw5&#10;pDIoKAplTKKd+DNqJaJ6hhHErXAApWt71YdSlRI2QUzLMVXVxArS1Xc4vmbAE7eoKR4kHOAGqHch&#10;J6uCnOx67m2p5sMYsEfidE3L7NqffaTWwuR4RCYVXvlY81SYWOoJ6pqqLDHZDdOrFwd56m40nq3m&#10;eDWVMflRjj6f7qGw/FaOzmvojzVFxwDlnI0EFXUNjE9X46yJfqnODwI9ugS1lYgAtYVMSVBqkozd&#10;uVx7WHhKDwgTNPCqyB7LM4ydJqpW5qEemzCmz1aTWdtnR0Ubdoo5humqhx8oiFJr+o4AgMk3DooN&#10;2Sm6VHIyRO3p5chkdbjowOkRnRMGVSak2hC9O8iHMmPVk7yLc5EMbIwXTWPT+PpTNxvVV8ThERdE&#10;9Z0ZLHxJOko/YLeS+py0oKUYsQGumZOiLOHCDLtMbrz0nWTYzrBzVBKIZtfU6/sD8UmHZVRTocXM&#10;2FtZP2KSUWpRIMmmtvGV9BGIDws4JTCq4bauI7Se6oIZGHTif6yEXYH1QMkiR10/83sOKUCg4056&#10;1jWj4KIeIMlVTa6bGnSyGLS+UZKIpP+kExQ/nK60a0Z8i2Y+gDKSnVzvg7Q1IxuKGLwSy4Vshaa4&#10;JaSgppcaoQfeltUSRqFnWpxTvIH6EGpvIt/UeLgnCpybk3pORpnrQWCBJUvlrZRhOS6JRVeHWc0J&#10;DEx/7INtGRZvCkb9PcOSpdwm5VZf1iKn5q0soVOFWYEQgPQ38AX8jf+pV5XVXFxyM4VIpHcfLy7y&#10;JRXWR9B0jR9OL7DD0v+S+Xd6cf3h9ET/avhzq68mXdtGkkFzM3NuSqbR3DNsTzi6xUZV6O72hFh+&#10;npNg3MidACZwRYVB3KQEeaXVR1dhbCWoML6QKRVG7ipUduZM5WEVRmSD8oyR9Qrmu2iQCEAgwRSV&#10;NT4kKffdDIxWDO4iJjOkichKqDcNSmi6SQ4vE1IxNieLovqQrOOoopRnCDeUm5rJVM80waOXRZcP&#10;KcRuilkLSPFempfbOWn5Dpe9JXd28coCUtKZmlqooi9S9thGolPILkm+0s6ob0bYoslMy/2smD5O&#10;+PKQimUjKG/34o6IuZpvrfeR5xg1CqLmhjm4mejuFU6y8g3giLbc/q59GvcX2kfMSBCo2qeoY4qt&#10;6LeUC8WHOZF8riJaJDw7Qb+9b9gVCYH3P5yprZXVUhYpGSLVPov4R6eRYHr9kPQu98msqSLIAq2W&#10;ttOWTKUDESpoNMTseSF0lcKU1XoktJCYBKqrB/K6ThPOY+cFVTTGivjObNBRzxL/qOb+9f6Y/KhN&#10;PKP7VHajm7j4CwjYrU2kRIKETaSAZFvSNQpEqaRlqlsE3wnXgLv4fHSdIq8FrcKXMqVVKAn4Mh/W&#10;KCircY8qkbh0E42LuMJKlGFXVF2c1ymzR+DdRdTYOcaA6K6yCj7aEqDENXNIPmhfCFaMMRGSERYz&#10;fP35IhCJHthtpCrZSnyWHgkxjoK1ZTpZKgzo3htFvl7TKzH86A1Xp4ryLNgg145X0MSHLNpFku1U&#10;wWqgowueHmoSmUfnzqj1Sd6lObwoEjS8dZgKezVVkmwYSpj691mlX2C806S53kqVrYC3IPrGCbW7&#10;/JFEaG5C6sUbAiRiVSZLWpItI/jwP3kQWurnA+5QeuShG3wV5ED1zykd03ROqP5wCHNK2a9Fdqjs&#10;xO1VA4EyOUmYkNWi/tKvontOzUDULyXEGXCW+iRJE0zDIrujOkH+mqe9UNJEHWj/nORkGMLzD9JG&#10;w1ZKXhipS+SjhYeocXYqoh/rDYhdeCsJJSbeaUVDNkc9LAE2bwhAyNe24nhLepmfCkYOLQi794mu&#10;JHkYAj7yPLBZwpx0gLLDTm2m4oJIRjWfCq8R1+qfkx7ihpriGo2MBsTxdOUtwFvEBVHzZUxvy+R6&#10;e3EXbPHqeIrnjkzedTgyqs48swr0oqijBkKVdZqyrvphu0ZBM4feDkY+BFqR8kljb9K1LDot6V3k&#10;YXCesOBu2AJPd4ZKBq+G9RxNyBn1chZyWml+WO+T5HVvQnSA4vRhF2yJr3paFF1DcAbXw5pVKgiG&#10;1x5zMjxEmrpY2QOu/n2iNjNrwlsR1lRDhXGpLDTcxEaT9hrhKRnY/hSqwpUoT7u2ypfFry/dLAKq&#10;0D/diwgrk8mhL73rjDvihCcy3L/b5NcwHZ6kd2LV9X4IgMoOBcSEsZHTgWYkfmX+VuKkIHf6tmu3&#10;qHVkLejAVCki+cO0W6FVe4oKsg4iBqPK3bx0IpRa1m4g0znKK+rwoMNl4sClbgfRKUWk9aKqqiuE&#10;kbRg6p6Wo3WJiXdKWu/EgXNNlviuSK8IT0uVEkYhpJ2edgHZ+nOn00uZz3Fgqh3cQ59Ye+DBlKd4&#10;AwZwkVBaPybv4Tl5YFpQR05Bgy1nlxAXJaphWlKhpUVKWjKBEHpgdgOZ4nUv50KoSh/DGoxgpws5&#10;yeRpokripHMXCb4K3IT901KCa4yGFB4aHgcCInyZrBkhoNTyO+5WvU5pt+T5mCO/62zJ5fSUalw6&#10;CO2AyZJ16WyeHnBUnAVg0AdKugwomHGL0bWme7/SmcwLUnDBLPl/DWc6rJTuqIgEqcmu9VV4ZoY0&#10;2pXkrPRySHIzWamtGhdO4zyTbHYvICWEgyM1wFrcUJLdKcBGviPs+zFacm7dryJxUxwyYVPhMRVw&#10;qg06d4Zho/3YzOlOl37sQogAYN0z2dKEkeNB4gj2JCppVNbumeprp3H8VsQTZ+wZFxqlywov8qCJ&#10;mYc9Y1FkkKBo0XQvPqZJpH9NY3803f5zRlvNex7Wa5KTw9Cw8Owlx7XYFC4RUUU5Nohh+rHtGTOr&#10;fy/hCH1CcW3HmemRa2oX3jx4RsQwGBsIqhBbCyPrZ9UiyNwmJZU49WeoyYZAhOcHktkAf4rQNtdj&#10;Wjcy2VzZXYyEqGRp8iNtUJT3ZeQloTKXJFCJ1uh9kJGYgLpnDFBYdj+0LRStq6aINAoKZCFYY0OT&#10;rkBydjgM0ZF8ZsLWYqp1cxKyMTwAjXzi0whOMixyFRpigxzQODMKpVk2UAEa3wzuCba6PUUNECIu&#10;olByR+ieccVL6uB9M0MkJNrP2TNau5vQiAua1cahKRg2aENgyP4G2uKcsYWJRqKO7j4M24iw8m/l&#10;SpE4s3v8YMy0f6aMsgEJfauN6NCTJLA/45xLizS0TKAduScF0zmdXkKD0XbDCZJ6vAt+Iju4fmwG&#10;D4PVeo9SeBRVSg045WoiAwnuN0lirMkd94vnI8h9M4T0ZuxZm2SnVSN4sPfuHRp1pXXf1DMH7+vR&#10;p3/+7tlmCCC0mmqBxFh+hk8f9SjHpt2nj7tQ+0qk6wsPZOapTwLu8eg+/bwW8enbUn6pTz8nUNEj&#10;tCFkzFil8uTJqAmxuPQJvGumUhc3LbVDqEHi4qj4hlwiofoHDL5J/itVWWSfodB2M5RSgoCh0erc&#10;UnNpGo+4QyIXK252Ys4Weu/aI/aFRxzxOTUbIdbsaYw4EZqe/mh7HkLHuyUlnN06geSOGUce5Vdg&#10;WS5N14Cbi+eignrt8paS7X7QirbljmutMa+Grb3a3GoUEQsd0dVFLu2wxMQu2K5AEpPzdfzNEhAk&#10;6UTPk0puUcLrBVXuZ6wSPeyuOaVPsXt7pRFXGBYR5VUnKfAUcIg0T0kSEWFm3qbe88RD6k5kGQLv&#10;d7UViZQYYeI/lfeqh3iGva6DbRqCde0TD4Q3VhPXYJyzanzAAUi0vZ4Tpd6MU3pJGeD75gRoZiBi&#10;E9upuPaOV0MyWgV8uAgb+ky5y/oQzPdeQF2Toj8Lp5Nx8SVQCxE2Q8mOO73xFrDX+BSN2Z17M/O7&#10;aanubm8N8MWB5b4zY3/iUYwUkywIewr1WM12127x6XvgABMc9hn0V/iNG0jQcFuPD3Jlv5MEfGfk&#10;gNTuVbKYrLO6H620LTDegRGGHy0sChvDq/U5C2lvKdjWtdsd8Vn3hVkn3wpRObvsoDNjpX4Kozdk&#10;JMMcj1z/tNyUkZ07KTwTzrZ2R2JXS8vGelqp6DJ0lI5KoHzvbmt3JDVjUl9fDYwzNlcUSF8JPT0/&#10;gtpriIYj/rjuaUWIGDayeMkJqKel/M2zpyDqpkraiTVRH9Fzy/bqOtyUfuBxaHC1aRIFMeO9U0iS&#10;vw1vDOtCs0vtaWTm1dxmwtJzyRAWTxZ+nTh0sjkVIvjPyIpvHlNekTUNHNIqQ/r2XDfinGjRTVsW&#10;91cTASFkHWeu/UmY7NapvW9m3Da5LcZEv0t8Wx7zAe7eRsfRywk3QRvRMmvPiG83MFf02Gr1NlRA&#10;Z0tEsrHJA9o77aaZYXdz8i3xvJcu70RZ2/a26LruDEBEtloqGXPSDUX9SfAhWWQvTVFKgCPcvyVJ&#10;LsoduAKQsMd7cbbHPZNMkg+DaJs1v+s7Z5Lf/CpHuN7C/DJ+kOAfVrjNjM0h2ZgVtUNoKUqboI3X&#10;wGKKXTNncwaKJDREM5J2aChWZ55oGMDMeN2U6PAUE+FKX3fOLFmCNjS3gDRaOr74HNXiWIheBmiH&#10;mfFCSDSi95wxMXH32aoHuVmnGRr7wFiF1NaIVh+gTcpkfixdJfv3TFiBiLnPzD2DLYZJBouBhKRw&#10;S6Z1NCB8TfGtfY3+bgK9C9rybW5ikSyQdlN44H1mIndNji8Kl0eLCAKgFc6B9oJLXWxoMh3EPojg&#10;JCxpj0WCj2aWq1kSPRNXx4c9a2Y0cRsaw6SJtWM8laGFz0aNOj4mfqOSvQva8Vvc7VEMxsfSVaU9&#10;jLIw0UxmUVW1Kc6xMU1k5gyS4khxDAsLw3tuakXvnstBkv/X9IphaGqx7CBJMYAIGzQoGJYStKao&#10;ioUcc4GfUy7wduQ3TA72n+E3xPNf7nOfdBwmb4UJiSd1G+pC7nca1gt9OBm4VFBozXPFV0t9sFa+&#10;VI+KJ0/LmXjUReES9bfcCnU+VmNWHjcERSPWik9N8k/6GTjKHPUaqsulVhn1hOjcJkkj8yR3w6TN&#10;FAeZrpbAXvV7XeJgtAI14aMFMtUCRE8zN8S8XUlIxRkh9TSBDcLq3S9C8Fy9us6cMcM9Iy0/6zo3&#10;SS907bEdFI3VF6OFPNUOzXmV1MpZ54aqkTtAptKhalCsMPE2mq4aPXk4y7y4aR5Iye3LpiF5rQGk&#10;PBCnlkyYcqhrqWNVW+mZOLyNO9ShqmmEqRrUaylytUP0xdLbfuTQN2+XTJmJqOsU8YSRTuDaX9Pk&#10;layQlMcwCVbvHpAezjpI0DO1UE1ftoCVWjBX7LSsqgZClS2jVUw87NtnMlvtwFL4IwxLYNN5EEZ3&#10;OGnWQ89x0/dSBkj3nAgPJ4Pk2q2RxJ1y6chS+7R6QXIRrc/pLTz79okC700jCJhHPkDbG/wjtpXR&#10;QwSEe9hm4pB09fZhR1shP1Nan6Z9ppuE6n2Kpe269DzYEkXJsWg6+wUGy4lBujanq9jO8FBeSZL5&#10;WedJ/os3qaIla+SjmI7S3k5ZUMueanv4Ph7E8R610Oekhe5GWmjKIOnXQjEeMV0TRtEZP18362oo&#10;lR4pmKOtemghLLfbKW96dEU0r4X4NeVGaSn3q6L+hi72YWW0RLEpXyb2EHhojmNL32bxlla8pUSk&#10;iVwRdegXw9LqRPkDtzAROA3DwlIlaqeyi16g0QaXGnATJNTpbC2Bpo9zy2ZsYKlBjwOTMimNaNO0&#10;RB8lWavaK/D23HNJlpeKfIXtl3UO+hzlTDkSOSWiVA2MHyunFpKS1vgu60bhLFBkQO+0lAAWJXx0&#10;PyVKgbtnJCW2uR2LQKSE9hIsku+//2g3CBln0tRrNSYF1Uhe9EdCFz7IIFXIsvRp8bjRvrt/t0gq&#10;3y1B1HQffQVkcvbFVyP7SWUSCkaXVxYm1qfE9Gbok3XMzO58r6cl+9+kNom0uPLCbrm2yvtquTjt&#10;PVu52jAPjI0Qnb/c++j3PlQD+24l58wOqHraR0DkYroDtvrWRyYRhAxxZadTjwmgeiinetw3M+VD&#10;TibVt3lmPNLibUtHaKpJdQ51smr1dd/Mid/cPzS86gFgE1DB+zkCSd/MpP/lkOvEpgjXeqJDtakM&#10;Ehicq4zV476ZJXYN8d0DTm6ngi2PNuUziwLspaBzZ5au76VAQXXM6iDFwZ9D/WOQkOZKBsJoYV17&#10;lgA2LtZ794wJ71nx0DLxpsDFqSVGnoy+7puZyxO8ho6UIlJ+mqEp6zKHBZEu8iACF0n97txOpohU&#10;MuR72QhrRqz7qvWG8Rra+KIkbyGhAd1jJTUrPJZKWH+Mj1/FeN+eTYPRoeHXDTjJjPP4FPnvhI2b&#10;mfVCAPtaDL3+PTOaB2MmGpQh2vPltXikkIwR2tLi3BkNydAWoe/bMyEk9zzJbdvC/Gtwonp58rmm&#10;nTWPuTTFfFrV486ZwW3n+SmjrRmaWkdHIUlqieKE2HcOKTPzvD1TEurBVfm2CUeTtpizy4E2DdPj&#10;wuTSd5dzc2fmkKtNLe2GnMyksP4zqzBGWx8GvekkfpgwTCoBZuh7VFhxzEZV3G8q01RDExzEa+FD&#10;U3gdna5kQEqugc1MnsAMqoL9SVc4+1YaFwZw0ik4ZQzqprTdRlgYOeBOz5R7SKkDj7swLFXumNJO&#10;N8Ed4I575joMF4PgV5Ntw9ckSdi6yUqYEyz0coi0KZhj03GI4DcwsaGl/j5yTyLQSByDtjl2+veM&#10;/ua8gDQNSbuowSnpOg4SaFeMi/AYT5uzdWKzcP5+aGO20tdBz5kSMynvCEOj3Tu0qbOUBMPwGDev&#10;c30yXsWZxeO+cyZ7xDN0U25ntKHYBW5bAyc6BGZomJliHvfgwNIpyp0xs9xc57LdtMF6U8hvr82h&#10;WYc31XVyB72IOtjCsC0km7B7z9S8y+kkDJM2Wg1VSRGmK0vwdesHWmaGrztzxXgVMuifGex0VkGl&#10;mKUg5aE52GxfkDrVhGaRitgfhiW8aZnEfecs+YyOvJQwN82vgHTOaMA+hOIjhtXQxiSw7lh9M6Mw&#10;eyohhqTZgHnL1chEHZqs+/qUycszeHROWxCE5HKi3hFxq6da0x1wrzwlgiB6YP8JV59iwTSiotqt&#10;3DPV8K7qKSIKqfGzpsWV0dTqAkaCZIrwFoO6Z7ckX4qa1r9bnESmJVuGchi4EBIudvMnlZMvdEQx&#10;pvmMOs+2kBEuB0stywMjccWxJeTNTW3NfV01EVl+ePduyaxyoQfZN6l25LKirSt1Jld3RLiKdmHR&#10;xsH7dosunWscCT023AoGnL1RgLGRWSSBOhdNgdO0qM5pzVcKGHHGN12QPB8r8VBy8KM+n2pWnEeS&#10;d6vcpHNaaUDhopAkwoSN5WyFOTsLhKc1QCaobWrxvFqcesFoSi0QsV5cUqH+NnMWCE8Bl00fYxTP&#10;KUaxH8UoUllmd4wCEgVjlD1JCDV7B3KQQvxPPE/XCVT3GD5+hMIWIgGKtI4HwhPVOh8OTpQurmhR&#10;UYPGaWBaWeqLWUkSAspiBgiz8YBGFzMhZU/SXOQ7aQBcawCUA6VLG3iU+s/Vz+DPHgvVLn+9EkIc&#10;4Ma7UhCm2gL54R7THSU4koxqzHKOq1r0OfNvhZ3hz3AbW9KS6o1JwxZTmu+B45Fdnb65fU7s6jBi&#10;V6m8qJtdqaw1LHIWheKKMWw8iiodAvuuND46l8prgU35Uu5nVP6GUnRhVReX/7qSr7R6Mo8Jd4hf&#10;+Hv+c/x+AhVk5G/4T32zAmf1ztnF1e25LqlTWbA7UFLD/pvLt3pR2se785uTi4+fhKVVBWoXlzgD&#10;5MBvr7+90f6ut3c/XZzLflNHfq2GX6ZBbifa8OvKjs377/5wdvXp9dW7dx/Pzl9/vrp5+5rIySL9&#10;6/rm6uz89vbj5ft/fji9PgeURmHf3gBdDiSZ/bE0X11q3ZRIyTZ0pgiELMHX0lLlihiw6g1QZ/Gh&#10;Pz5J6kIgSFvHFD1KxoOKZqeYe6lRhxNJ7X14nKj8p5FhfpH8BW3HWRHZ6F2bnne1m2P1bkwC0NFF&#10;gzDo+xfOL6RchwxqUTNwfIYWNOURPHOGI6F8l+z5IMXzQugdGVvtFKDmR+wq7mYEB0Eali6NKL0v&#10;ir/jP1v4yrlq77sKaKOXDcABGf2luCYdH08RwJO1lE8cxAr51DGwhoX+eR5o7RAJPYZK2zK70VXe&#10;dIOncenzeTfz/5p8+xddnzLN1CdEgdzj8re/Ceg58Zd06cp+dAErfwEM/Xybvst08kp4nfj21rqg&#10;ZW0KWgft090r0BXYplB+Ar6dFmJ8m3VM8W2lni/xbColuX8zcURcVrahh2ifZDQafyfaJ1oWWCg3&#10;ZAp8YAuEOZrrRfMjWMCM/nBlSPJulqFNVVmIJLeEhnVlU2TvakviL3BXBZZws3yqDgT/qVxGX4QF&#10;r9Ni7uWq5F/QgEpgIV0wewCL6W5iS5oXRo4n7oc0GAkJ2vzf2a3Uk9ujWYAt3xFuHEKrrLKQVD8o&#10;OOGzlV3hqtbD7wIsovsLIitiq8P8yLPPz8ql18/voqz96LJP/jKLZ39J1yZIlvLTnGmrIxqkfXSm&#10;7St5WNtWOqj1pKJtR32m5keSnhU5RtbQ5ulI33/38ew/z/9d29jSt0AVzzCUb0e4fTt79azeSVx/&#10;/E13U3040iDLOsZKZ1Gny7MRY5qasOiS5UNndsbqYd+BPY5PKA48n2dpHnhQNW+uvr98q9rF0Sug&#10;PhDR4767evvTtzcCF/nt8+21qnf84+THTxeX/On69ptXH+7urt+8fn179uH80+ntHz59PLu5ur16&#10;98u8AqMr/bQJ+gztUi77VONTeolRXa+StWiXyc4WRiX9jr3n5qPzKaMl2JQu437dEidHbtDZw6XQ&#10;CWOndfLkMYtFSco7duJLTdPioy6CTrfxxe98yMIkRgspj+o9NXQ9wRvLd5ScxY76ZSGBbZZ9uWb+&#10;5VkKmMJQyohGE+ufH9jHbB/mkT+hAL+7uiya2OXV5blQr3prfxf8aXRJmDqc+vlTiaWRlJFvjCrc&#10;Kdq+iXk9hRplFqHbvttJ27eYjU5lhT+5beFeo2yzftFGwUCz8F9t/fh4kY51dOoEzCIWUyqYr4UR&#10;jA0waRhpPGyOsVyGFDMx5GOUhYyMy7Kr2lKNu/E9tjD7sh1cTiIZ1442PqD/1IElk07Zl9jtPUYz&#10;yXf08xYJMnIC6EAjt4H+eZ4XwlgqTo2gZJfJpXIueCDKTnBT+Eb6YOoY66CZr0+y3F+oTB5dlb+t&#10;Mkk8pQkxJWrtZ9ZoklzjIngvzNqTQAuz/poCTLhZZSOO94VTR3pxjipBoPx+pdtZdGRkjKKj2aN5&#10;tmj5bmSK0g3TFjG2Gm035cFIbXXC1g0pb5HXvxCn0Re/HPyxBfCiagDM7zNOAZSdlLhSDFKJj1D9&#10;uaPQVnk0D6jlu1EArixEAn1BVtqW8t+7QMrbXwgtGugfjlU22JlBOVuLPnLl37sKPeqtpZdX9HPl&#10;qEK3XNmdW0dX5MmPWPyjtILIneJvyiuLCzAYwg5YhMiI+1fP5nGq6sMR/y/rKGy+kkQWhi7PRvxq&#10;anNHV6R4mqbSmuTvpxfXH05Pfji9KIqCvfryAt2j7it6pVE/n8KONb8bher0jnzQEelxzid2RO4m&#10;DX0V4bWz62H1Ud8f+f/IW+biMdEqxREZdI+S35MfdZFzakw3PWRhfaOFlEf1niK7iL8pZyzfiT8w&#10;mP5lIYFpln254h3Hjb/pLAVMYSjTo9qJx2cTx5xv2B4dkV+BI3JUd6GZIN3cSYo2qV9NpEMREW2K&#10;DNkq61Yk7NOrUUZ0Dwd0C2U6nRUO5cZES8M17fs7kXb0izrT0UIxroYUX+DI0CqP5mlE5buROVgW&#10;ks1OX0jZf3404p++xxYOQYPyl6YA8VvoThPhHuNobbi7zB7YYtm5n3xc+nz+x/xHx97vOgozquJQ&#10;j/EM5kfjIaubfAbMTwnG0b8wvkgISvY0aCWkPuXZM3tqZNsVApvHyMp3I8uuLKLwHudkupny9y+w&#10;MX29ZnoPcTC8X7bN/IXPWzS1Ed8tj+ZBoHw3kg5lIVkK+UJ0R/nPXfv3s897P/rNkpn7jErXpJY+&#10;RjO0mdAMpvcFjc99MU+v8vlKHtb5lFBqknyY9Rlh/Vp6xYTmUjxWQUXx7Rw9Z03tzXzd7Gib/v5t&#10;U+4zbznVvBIR6tRpKa8pa4SyaIBhCQHFNuVKLLVNa/J/At9ZWgdsSpfxUBIfEj/lMp2+6eFSqTGu&#10;OgxVbytOobxjVxiKmpEfjZSGKVWwuKzydz7khhtoNSY5Wkh5JIFC31McP/7m9qYPma64rPdWFhLY&#10;ZtmXqzdx3PhbC6YwlLL+0cQmEe7fx2w16sifvgL+NCqHOMwrhxjoVJ0bOdNV3fr5nb4p/CknGQdD&#10;5gkYVFrIw3pUMdSczgqHcoPCadiLlGvzxN+ZosfisspfOI8p5D2yjsqjzJm6OFr5bmTDlYWMLL+y&#10;//xoNJvvsYVDOF5/aQoQxXtVPnFIKBsaWcn653kQMI72a+m4s/kf8x99Z79n39lhVGHBX+bUgslF&#10;DbkL+tfP/JRgxoxvkoaPvrPkOcxs0hnYAzGL8mgeIyvfjaTD0XeWEzhSVsaxacGXms0cRmUb/GUe&#10;0/uCxucunqPv7Jh1NuEY/C20v9m62dE2/Qps01HNgnZ87fby07r1sPe0ebp1c52BulqKbUqH3N+F&#10;7yyt43F8Z6UA1ppOjTWXeepJqTvN3/mQXIAlAMbZP+E780dzfWf+3ciFVRYSHF5FfXLVNiq08Tf3&#10;nTmYwlCqIY8mNkvz6Dt7Ue2fKKdvffvJBdzNn2hBTndXQ541F5kdLA+08Ce6xyl/Ek+Jps3ij3kC&#10;31laiPnOWMeUd18KLzWl1ensft+Zv4knDOe61DWXmiF3HSkllmJRugZpbkv17hTtlspTSmBjl/3C&#10;Cn6jElgTMLr0shBKYLehpUfZ1ZYrnD3hOe4mwqFAd4eTLs1TweG+dwPa+Ev+0wD8s0pglas/Tgls&#10;akzhIkVKYHXyX6cENmKsg2Z+NBYyPnr7ftfevlERg7LbfnY9cK2jt5sTdq3XYYRQx5Z0vKe3e2EQ&#10;spCHQx1bDSqPeXXkQs7KpEByKlVOJppK5rA1pAKHOd1Ny3ejIIAUweoixnED2015AHOMG3HS1g2Z&#10;JtdfBMv9ZQ/KKVsAfQGp64gCLa5D58dxZ5DLXziHk4pVTUscRW7Ko6xqj/Y5NVv5bsqD6EfImKHb&#10;gG0pR6tGU02BlLfXD0snA/3DYr/BTp/pyJeT6vWc+tAfkOZNMt+8azNGanTLl48OSXV7KOeBwVre&#10;r7P+yDHib/rNMZnv2JHvWAZ7GNVa8Jc5oRPuWkNrNIWJexoQlUqZxeDPyTLc16upOEjdJ7D3PVdG&#10;lzFl7pvfonJ6FXN/iofo+yM/YJ3MZzsuipD3zq+BEceOvym3Kjl0+TsfsjC/0ULKo7kOSeenI79g&#10;WUjwIpbUnH4OXMAUhjJdiovPQjOo8dlEOM1Xo44Bk999wIQbp12T+gdNnE8v31+cn3ATc0KYbiuX&#10;+wdzf7oFTfmS1VNsXJyQ6VLsZOT+f+KuqAVhEAj/FfEnrHoZLIiiCIJ+gys3B7YbN9tGv75Td6uH&#10;vfSy3j5R8PREvUO/j5J3K77r8x7VYOtOGh7Cg0wiWRKurKq7tC7GRdzE7yqea1alNRwrazlqYpbD&#10;SZPGDfkQtFKilqAfS+RlFQbwde00Fhb6TMKIpCBAnftaKey5JopWmhvHABnkDNDZPQSmh2jO7umg&#10;qIK9n95GuxYkgSUB71mX/vaGfLNO6JdZDNPnXEp695xlXt6jU8r83x4lZs0y7Usi+KUTt0TVmOp2&#10;UE59l8MKSHUCBuxd4/YNAAD//wMAUEsDBBQABgAIAAAAIQDWC2sS3QAAAAUBAAAPAAAAZHJzL2Rv&#10;d25yZXYueG1sTI9BS8NAEIXvgv9hGcGb3UQxCWk2pRT1VARbQXqbZqdJaHY2ZLdJ+u9dvehl4PEe&#10;731TrGbTiZEG11pWEC8iEMSV1S3XCj73rw8ZCOeRNXaWScGVHKzK25sCc20n/qBx52sRStjlqKDx&#10;vs+ldFVDBt3C9sTBO9nBoA9yqKUecArlppOPUZRIgy2HhQZ72jRUnXcXo+Btwmn9FL+M2/Npcz3s&#10;n9+/tjEpdX83r5cgPM3+Lww/+AEdysB0tBfWTnQKwiP+9wYvS9MExFFBkkYZyLKQ/+nLbwAAAP//&#10;AwBQSwECLQAUAAYACAAAACEAtoM4kv4AAADhAQAAEwAAAAAAAAAAAAAAAAAAAAAAW0NvbnRlbnRf&#10;VHlwZXNdLnhtbFBLAQItABQABgAIAAAAIQA4/SH/1gAAAJQBAAALAAAAAAAAAAAAAAAAAC8BAABf&#10;cmVscy8ucmVsc1BLAQItABQABgAIAAAAIQCL4N9Oa0EAAP2yAQAOAAAAAAAAAAAAAAAAAC4CAABk&#10;cnMvZTJvRG9jLnhtbFBLAQItABQABgAIAAAAIQDWC2sS3QAAAAUBAAAPAAAAAAAAAAAAAAAAAMVD&#10;AABkcnMvZG93bnJldi54bWxQSwUGAAAAAAQABADzAAAAz0QAAAAA&#10;">
                <v:rect id="Rectangle 1587" o:spid="_x0000_s1027" style="position:absolute;left:55344;top:409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61A3772B" w14:textId="77777777" w:rsidR="00790CE1" w:rsidRDefault="00CC62F5">
                        <w:pPr>
                          <w:spacing w:after="160" w:line="259" w:lineRule="auto"/>
                          <w:ind w:left="0" w:right="0" w:firstLine="0"/>
                          <w:jc w:val="left"/>
                        </w:pPr>
                        <w:r>
                          <w:t xml:space="preserve"> </w:t>
                        </w:r>
                      </w:p>
                    </w:txbxContent>
                  </v:textbox>
                </v:rect>
                <v:shape id="Shape 1610" o:spid="_x0000_s1028" style="position:absolute;left:33153;top:16687;width:1054;height:1004;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XQxQAAAN0AAAAPAAAAZHJzL2Rvd25yZXYueG1sRI9BSwNB&#10;DIXvgv9hiODNznYPVdZOiwiFHorFVus17MSdtZvMsjNtt//eHARvCe/lvS/z5cidOdOQ2igOppMC&#10;DEkdfSuNg4/96uEJTMooHrso5OBKCZaL25s5Vj5e5J3Ou9wYDZFUoYOQc19Zm+pAjGkSexLVvuPA&#10;mHUdGusHvGg4d7YsipllbEUbAvb0Gqg+7k7s4PPtkTd7+3VkXm3wUG758BNK5+7vxpdnMJnG/G/+&#10;u157xZ9NlV+/0RHs4hcAAP//AwBQSwECLQAUAAYACAAAACEA2+H2y+4AAACFAQAAEwAAAAAAAAAA&#10;AAAAAAAAAAAAW0NvbnRlbnRfVHlwZXNdLnhtbFBLAQItABQABgAIAAAAIQBa9CxbvwAAABUBAAAL&#10;AAAAAAAAAAAAAAAAAB8BAABfcmVscy8ucmVsc1BLAQItABQABgAIAAAAIQDiIxXQxQAAAN0AAAAP&#10;AAAAAAAAAAAAAAAAAAcCAABkcnMvZG93bnJldi54bWxQSwUGAAAAAAMAAwC3AAAA+QIAAAAA&#10;" path="m,50165c,22479,23622,,52705,v29083,,52705,22479,52705,50165c105410,77851,81788,100330,52705,100330,23622,100330,,77851,,50165xe" filled="f">
                  <v:stroke endcap="round"/>
                  <v:path arrowok="t" textboxrect="0,0,105410,100330"/>
                </v:shape>
                <v:shape id="Shape 1611" o:spid="_x0000_s1029" style="position:absolute;left:33416;top:16937;width:527;height:503;visibility:visible;mso-wrap-style:square;v-text-anchor:top" coordsize="52705,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7HvgAAAN0AAAAPAAAAZHJzL2Rvd25yZXYueG1sRE/LqsIw&#10;EN0L/kOYC+40bQWRahS5oqg7X/uhmduW20xqE2v9eyMI7uZwnjNfdqYSLTWutKwgHkUgiDOrS84V&#10;XM6b4RSE88gaK8uk4EkOlot+b46ptg8+UnvyuQgh7FJUUHhfp1K6rCCDbmRr4sD92cagD7DJpW7w&#10;EcJNJZMomkiDJYeGAmv6LSj7P92NgvLgEn9r5XqP49Xuet1smTBRavDTrWYgPHX+K/64dzrMn8Qx&#10;vL8JJ8jFCwAA//8DAFBLAQItABQABgAIAAAAIQDb4fbL7gAAAIUBAAATAAAAAAAAAAAAAAAAAAAA&#10;AABbQ29udGVudF9UeXBlc10ueG1sUEsBAi0AFAAGAAgAAAAhAFr0LFu/AAAAFQEAAAsAAAAAAAAA&#10;AAAAAAAAHwEAAF9yZWxzLy5yZWxzUEsBAi0AFAAGAAgAAAAhAEiM/se+AAAA3QAAAA8AAAAAAAAA&#10;AAAAAAAABwIAAGRycy9kb3ducmV2LnhtbFBLBQYAAAAAAwADALcAAADyAgAAAAA=&#10;" path="m,25146c,38989,11811,50292,26416,50292v14605,,26289,-11303,26289,-25146c52705,11303,41021,,26416,,11811,,,11303,,25146xe" filled="f">
                  <v:stroke endcap="round"/>
                  <v:path arrowok="t" textboxrect="0,0,52705,50292"/>
                </v:shape>
                <v:shape id="Shape 1614" o:spid="_x0000_s1030" style="position:absolute;left:15208;top:26181;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PTwwAAAN0AAAAPAAAAZHJzL2Rvd25yZXYueG1sRE9Na8JA&#10;EL0L/Q/LFHrTjaFoSV2lFAQPYqm29jpkx2w0Mxuyq8Z/3y0Ivc3jfc5s0XOjLtSF2ouB8SgDRVJ6&#10;W0tl4Gu3HL6AChHFYuOFDNwowGL+MJhhYf1VPumyjZVKIRIKNOBibAutQ+mIMYx8S5K4g+8YY4Jd&#10;pW2H1xTOjc6zbKIZa0kNDlt6d1Setmc28L2Z8nqnf07MyzXu8w/eH11uzNNj//YKKlIf/8V398qm&#10;+ZPxM/x9k07Q818AAAD//wMAUEsBAi0AFAAGAAgAAAAhANvh9svuAAAAhQEAABMAAAAAAAAAAAAA&#10;AAAAAAAAAFtDb250ZW50X1R5cGVzXS54bWxQSwECLQAUAAYACAAAACEAWvQsW78AAAAVAQAACwAA&#10;AAAAAAAAAAAAAAAfAQAAX3JlbHMvLnJlbHNQSwECLQAUAAYACAAAACEAnRgT08MAAADdAAAADwAA&#10;AAAAAAAAAAAAAAAHAgAAZHJzL2Rvd25yZXYueG1sUEsFBgAAAAADAAMAtwAAAPcCAAAAAA==&#10;" path="m,50165c,22479,23622,,52705,v29083,,52705,22479,52705,50165c105410,77851,81788,100330,52705,100330,23622,100330,,77851,,50165xe" filled="f">
                  <v:stroke endcap="round"/>
                  <v:path arrowok="t" textboxrect="0,0,105410,100330"/>
                </v:shape>
                <v:shape id="Shape 1615" o:spid="_x0000_s1031" style="position:absolute;left:15471;top:26431;width:528;height:501;visibility:visible;mso-wrap-style:square;v-text-anchor:top" coordsize="52832,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cewgAAAN0AAAAPAAAAZHJzL2Rvd25yZXYueG1sRE9Na8JA&#10;EL0L/Q/LFHozGwsVSbMRLVS9qoX2OM1OsyHZ2ZDdxsRf7wqF3ubxPidfj7YVA/W+dqxgkaQgiEun&#10;a64UfJzf5ysQPiBrbB2Tgok8rIuHWY6Zdhc+0nAKlYgh7DNUYELoMil9aciiT1xHHLkf11sMEfaV&#10;1D1eYrht5XOaLqXFmmODwY7eDJXN6dcqOOpBOvyept3nfnuVlpvN9qtR6ulx3LyCCDSGf/Gf+6Dj&#10;/OXiBe7fxBNkcQMAAP//AwBQSwECLQAUAAYACAAAACEA2+H2y+4AAACFAQAAEwAAAAAAAAAAAAAA&#10;AAAAAAAAW0NvbnRlbnRfVHlwZXNdLnhtbFBLAQItABQABgAIAAAAIQBa9CxbvwAAABUBAAALAAAA&#10;AAAAAAAAAAAAAB8BAABfcmVscy8ucmVsc1BLAQItABQABgAIAAAAIQCZBgcewgAAAN0AAAAPAAAA&#10;AAAAAAAAAAAAAAcCAABkcnMvZG93bnJldi54bWxQSwUGAAAAAAMAAwC3AAAA9gIAAAAA&#10;" path="m,25146c,38989,11811,50165,26416,50165v14605,,26416,-11176,26416,-25019c52832,11303,41021,,26416,,11811,,,11303,,25146xe" filled="f">
                  <v:stroke endcap="round"/>
                  <v:path arrowok="t" textboxrect="0,0,52832,50165"/>
                </v:shape>
                <v:shape id="Shape 1618" o:spid="_x0000_s1032" style="position:absolute;left:28892;top:24225;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nWxQAAAN0AAAAPAAAAZHJzL2Rvd25yZXYueG1sRI9BSwNB&#10;DIXvgv9hiODNznYPVdZOiwiFHorFVus17MSdtZvMsjNtt//eHARvCe/lvS/z5cidOdOQ2igOppMC&#10;DEkdfSuNg4/96uEJTMooHrso5OBKCZaL25s5Vj5e5J3Ou9wYDZFUoYOQc19Zm+pAjGkSexLVvuPA&#10;mHUdGusHvGg4d7YsipllbEUbAvb0Gqg+7k7s4PPtkTd7+3VkXm3wUG758BNK5+7vxpdnMJnG/G/+&#10;u157xZ9NFVe/0RHs4hcAAP//AwBQSwECLQAUAAYACAAAACEA2+H2y+4AAACFAQAAEwAAAAAAAAAA&#10;AAAAAAAAAAAAW0NvbnRlbnRfVHlwZXNdLnhtbFBLAQItABQABgAIAAAAIQBa9CxbvwAAABUBAAAL&#10;AAAAAAAAAAAAAAAAAB8BAABfcmVscy8ucmVsc1BLAQItABQABgAIAAAAIQAcVRnWxQAAAN0AAAAP&#10;AAAAAAAAAAAAAAAAAAcCAABkcnMvZG93bnJldi54bWxQSwUGAAAAAAMAAwC3AAAA+QIAAAAA&#10;" path="m,50165c,22479,23622,,52705,v29083,,52705,22479,52705,50165c105410,77851,81788,100330,52705,100330,23622,100330,,77851,,50165xe" filled="f">
                  <v:stroke endcap="round"/>
                  <v:path arrowok="t" textboxrect="0,0,105410,100330"/>
                </v:shape>
                <v:shape id="Shape 1619" o:spid="_x0000_s1033" style="position:absolute;left:29156;top:24475;width:527;height:502;visibility:visible;mso-wrap-style:square;v-text-anchor:top" coordsize="5270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mDxAAAAN0AAAAPAAAAZHJzL2Rvd25yZXYueG1sRE9Na8JA&#10;EL0X+h+WEbzVTUwNNnWVokSkN22l1yE7TYLZ2ZjdaOqv7xYK3ubxPmexGkwjLtS52rKCeBKBIC6s&#10;rrlU8PmRP81BOI+ssbFMCn7IwWr5+LDATNsr7+ly8KUIIewyVFB532ZSuqIig25iW+LAfdvOoA+w&#10;K6Xu8BrCTSOnUZRKgzWHhgpbWldUnA69UZDkSX2ebbbxrT+79+dpkn/N+qNS49Hw9grC0+Dv4n/3&#10;Tof5afwCf9+EE+TyFwAA//8DAFBLAQItABQABgAIAAAAIQDb4fbL7gAAAIUBAAATAAAAAAAAAAAA&#10;AAAAAAAAAABbQ29udGVudF9UeXBlc10ueG1sUEsBAi0AFAAGAAgAAAAhAFr0LFu/AAAAFQEAAAsA&#10;AAAAAAAAAAAAAAAAHwEAAF9yZWxzLy5yZWxzUEsBAi0AFAAGAAgAAAAhAEJxKYPEAAAA3QAAAA8A&#10;AAAAAAAAAAAAAAAABwIAAGRycy9kb3ducmV2LnhtbFBLBQYAAAAAAwADALcAAAD4AgAAAAA=&#10;" path="m,25146c,38989,11684,50165,26289,50165v14605,,26416,-11176,26416,-25019c52705,11303,40894,,26289,,11684,,,11303,,25146xe" filled="f">
                  <v:stroke endcap="round"/>
                  <v:path arrowok="t" textboxrect="0,0,52705,50165"/>
                </v:shape>
                <v:shape id="Shape 1622" o:spid="_x0000_s1034" style="position:absolute;left:42672;top:24866;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SBwgAAAN0AAAAPAAAAZHJzL2Rvd25yZXYueG1sRE9NawIx&#10;EL0X+h/CFLzVbHPQsjVKKQg9SEVt7XXYTDdbdybLJtX13xtB6G0e73Nmi4FbdaQ+NkEsPI0LUCRV&#10;cI3UFj53y8dnUDGhOGyDkIUzRVjM7+9mWLpwkg0dt6lWOURiiRZ8Sl2pdaw8McZx6Egy9xN6xpRh&#10;X2vX4ymHc6tNUUw0YyO5wWNHb56qw/aPLXx9THm1098H5uUK92bN+19vrB09DK8voBIN6V98c7+7&#10;PH9iDFy/ySfo+QUAAP//AwBQSwECLQAUAAYACAAAACEA2+H2y+4AAACFAQAAEwAAAAAAAAAAAAAA&#10;AAAAAAAAW0NvbnRlbnRfVHlwZXNdLnhtbFBLAQItABQABgAIAAAAIQBa9CxbvwAAABUBAAALAAAA&#10;AAAAAAAAAAAAAB8BAABfcmVscy8ucmVsc1BLAQItABQABgAIAAAAIQCz0eSBwgAAAN0AAAAPAAAA&#10;AAAAAAAAAAAAAAcCAABkcnMvZG93bnJldi54bWxQSwUGAAAAAAMAAwC3AAAA9gIAAAAA&#10;" path="m,50165c,22479,23622,,52705,v29083,,52705,22479,52705,50165c105410,77851,81788,100330,52705,100330,23622,100330,,77851,,50165xe" filled="f">
                  <v:stroke endcap="round"/>
                  <v:path arrowok="t" textboxrect="0,0,105410,100330"/>
                </v:shape>
                <v:shape id="Shape 1623" o:spid="_x0000_s1035" style="position:absolute;left:42934;top:25116;width:527;height:502;visibility:visible;mso-wrap-style:square;v-text-anchor:top" coordsize="5270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TUwwAAAN0AAAAPAAAAZHJzL2Rvd25yZXYueG1sRE9Na8JA&#10;EL0X/A/LCL3VjYlKia4iloh4q1q8DtlpEpqdjdmNxv76rlDwNo/3OYtVb2pxpdZVlhWMRxEI4tzq&#10;igsFp2P29g7CeWSNtWVScCcHq+XgZYGptjf+pOvBFyKEsEtRQel9k0rp8pIMupFtiAP3bVuDPsC2&#10;kLrFWwg3tYyjaCYNVhwaSmxoU1L+c+iMgiRLqsv0Yzv+7S5uP4mT7DztvpR6HfbrOQhPvX+K/907&#10;HebP4gQe34QT5PIPAAD//wMAUEsBAi0AFAAGAAgAAAAhANvh9svuAAAAhQEAABMAAAAAAAAAAAAA&#10;AAAAAAAAAFtDb250ZW50X1R5cGVzXS54bWxQSwECLQAUAAYACAAAACEAWvQsW78AAAAVAQAACwAA&#10;AAAAAAAAAAAAAAAfAQAAX3JlbHMvLnJlbHNQSwECLQAUAAYACAAAACEA7fXU1MMAAADdAAAADwAA&#10;AAAAAAAAAAAAAAAHAgAAZHJzL2Rvd25yZXYueG1sUEsFBgAAAAADAAMAtwAAAPcCAAAAAA==&#10;" path="m,25146c,38989,11811,50165,26416,50165v14605,,26289,-11176,26289,-25019c52705,11303,41021,,26416,,11811,,,11303,,25146xe" filled="f">
                  <v:stroke endcap="round"/>
                  <v:path arrowok="t" textboxrect="0,0,52705,50165"/>
                </v:shape>
                <v:shape id="Shape 1626" o:spid="_x0000_s1036" style="position:absolute;left:34886;top:13373;width:1055;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KCwgAAAN0AAAAPAAAAZHJzL2Rvd25yZXYueG1sRE9La8JA&#10;EL4X+h+WKXirm+aQltRVRBB6kEp99Tpkx2w0MxuyW03/fVcQepuP7zmT2cCtulAfGi8GXsYZKJLK&#10;20ZqA7vt8vkNVIgoFlsvZOCXAsymjw8TLK2/yhddNrFWKURCiQZcjF2pdagcMYax70gSd/Q9Y0yw&#10;r7Xt8ZrCudV5lhWasZHU4LCjhaPqvPlhA/vPV15t9feZebnCQ77mw8nlxoyehvk7qEhD/Bff3R82&#10;zS/yAm7fpBP09A8AAP//AwBQSwECLQAUAAYACAAAACEA2+H2y+4AAACFAQAAEwAAAAAAAAAAAAAA&#10;AAAAAAAAW0NvbnRlbnRfVHlwZXNdLnhtbFBLAQItABQABgAIAAAAIQBa9CxbvwAAABUBAAALAAAA&#10;AAAAAAAAAAAAAB8BAABfcmVscy8ucmVsc1BLAQItABQABgAIAAAAIQDM6uKCwgAAAN0AAAAPAAAA&#10;AAAAAAAAAAAAAAcCAABkcnMvZG93bnJldi54bWxQSwUGAAAAAAMAAwC3AAAA9gIAAAAA&#10;" path="m,50165c,22479,23622,,52705,v29083,,52705,22479,52705,50165c105410,77851,81788,100330,52705,100330,23622,100330,,77851,,50165xe" filled="f">
                  <v:stroke endcap="round"/>
                  <v:path arrowok="t" textboxrect="0,0,105410,100330"/>
                </v:shape>
                <v:shape id="Shape 1627" o:spid="_x0000_s1037" style="position:absolute;left:35149;top:13624;width:527;height:500;visibility:visible;mso-wrap-style:square;v-text-anchor:top" coordsize="52705,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jZxAAAAN0AAAAPAAAAZHJzL2Rvd25yZXYueG1sRE9Ni8Iw&#10;EL0v7H8II3gRTVVQqUZZFEGFFaoLi7ehGdtiMylNrPXfmwVhb/N4n7NYtaYUDdWusKxgOIhAEKdW&#10;F5wp+Dlv+zMQziNrLC2Tgic5WC0/PxYYa/vghJqTz0QIYRejgtz7KpbSpTkZdANbEQfuamuDPsA6&#10;k7rGRwg3pRxF0UQaLDg05FjROqf0drobBens11722ffhebk1yfh8PZrNoadUt9N+zUF4av2/+O3e&#10;6TB/MprC3zfhBLl8AQAA//8DAFBLAQItABQABgAIAAAAIQDb4fbL7gAAAIUBAAATAAAAAAAAAAAA&#10;AAAAAAAAAABbQ29udGVudF9UeXBlc10ueG1sUEsBAi0AFAAGAAgAAAAhAFr0LFu/AAAAFQEAAAsA&#10;AAAAAAAAAAAAAAAAHwEAAF9yZWxzLy5yZWxzUEsBAi0AFAAGAAgAAAAhAIBE2NnEAAAA3QAAAA8A&#10;AAAAAAAAAAAAAAAABwIAAGRycy9kb3ducmV2LnhtbFBLBQYAAAAAAwADALcAAAD4AgAAAAA=&#10;" path="m,25019c,38862,11811,50037,26416,50037v14605,,26289,-11175,26289,-25018c52705,11175,41021,,26416,,11811,,,11175,,25019xe" filled="f">
                  <v:stroke endcap="round"/>
                  <v:path arrowok="t" textboxrect="0,0,52705,50037"/>
                </v:shape>
                <v:shape id="Shape 14579" o:spid="_x0000_s1038" style="position:absolute;left:20027;top:32562;width:1099;height:908;visibility:visible;mso-wrap-style:square;v-text-anchor:top" coordsize="10985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xuxgAAAN4AAAAPAAAAZHJzL2Rvd25yZXYueG1sRE/fS8Mw&#10;EH4f+D+EE3xbU4ebW102NtHhnpydKL4dzdkUm0tJ4lr/eyMMfLuP7+ct14NtxYl8aBwruM5yEMSV&#10;0w3XCl6Pj+M5iBCRNbaOScEPBVivLkZLLLTr+YVOZaxFCuFQoAITY1dIGSpDFkPmOuLEfTpvMSbo&#10;a6k99inctnKS5zNpseHUYLCje0PVV/ltFRyf30w5HT4e4mbb+93+YOv3w06pq8thcwci0hD/xWf3&#10;k07zb6a3C/h7J90gV78AAAD//wMAUEsBAi0AFAAGAAgAAAAhANvh9svuAAAAhQEAABMAAAAAAAAA&#10;AAAAAAAAAAAAAFtDb250ZW50X1R5cGVzXS54bWxQSwECLQAUAAYACAAAACEAWvQsW78AAAAVAQAA&#10;CwAAAAAAAAAAAAAAAAAfAQAAX3JlbHMvLnJlbHNQSwECLQAUAAYACAAAACEA1qzcbsYAAADeAAAA&#10;DwAAAAAAAAAAAAAAAAAHAgAAZHJzL2Rvd25yZXYueG1sUEsFBgAAAAADAAMAtwAAAPoCAAAAAA==&#10;" path="m,l109855,r,90805l,90805,,e" fillcolor="#c00000" stroked="f" strokeweight="0">
                  <v:stroke endcap="round"/>
                  <v:path arrowok="t" textboxrect="0,0,109855,90805"/>
                </v:shape>
                <v:shape id="Shape 1629" o:spid="_x0000_s1039" style="position:absolute;left:20027;top:32562;width:1099;height:113;visibility:visible;mso-wrap-style:square;v-text-anchor:top" coordsize="109855,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FHxQAAAN0AAAAPAAAAZHJzL2Rvd25yZXYueG1sRE9La8JA&#10;EL4L/odlhN7qph6CTV1F6qtIL7UvcxuzYxLMzobsqtFf7xYK3ubje85o0ppKnKhxpWUFT/0IBHFm&#10;dcm5gq/PxeMQhPPIGivLpOBCDibjbmeEibZn/qDTxucihLBLUEHhfZ1I6bKCDLq+rYkDt7eNQR9g&#10;k0vd4DmEm0oOoiiWBksODQXW9FpQdtgcjYLt8j39nac/6XHF8W59nc9W7fdVqYdeO30B4an1d/G/&#10;+02H+fHgGf6+CSfI8Q0AAP//AwBQSwECLQAUAAYACAAAACEA2+H2y+4AAACFAQAAEwAAAAAAAAAA&#10;AAAAAAAAAAAAW0NvbnRlbnRfVHlwZXNdLnhtbFBLAQItABQABgAIAAAAIQBa9CxbvwAAABUBAAAL&#10;AAAAAAAAAAAAAAAAAB8BAABfcmVscy8ucmVsc1BLAQItABQABgAIAAAAIQDCW8FHxQAAAN0AAAAP&#10;AAAAAAAAAAAAAAAAAAcCAABkcnMvZG93bnJldi54bWxQSwUGAAAAAAMAAwC3AAAA+QIAAAAA&#10;" path="m,l109855,,98552,11303r-87249,l,xe" fillcolor="#cd3232" stroked="f" strokeweight="0">
                  <v:stroke endcap="round"/>
                  <v:path arrowok="t" textboxrect="0,0,109855,11303"/>
                </v:shape>
                <v:shape id="Shape 1630" o:spid="_x0000_s1040" style="position:absolute;left:20027;top:32562;width:113;height:908;visibility:visible;mso-wrap-style:square;v-text-anchor:top" coordsize="11303,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nRlxAAAAN0AAAAPAAAAZHJzL2Rvd25yZXYueG1sRI9Pi8Iw&#10;EMXvwn6HMAteZE13BZGuUYq4iyfBPwePQzOmxWZSmqj12zsHwdsM7817v5kve9+oG3WxDmzge5yB&#10;Ii6DrdkZOB7+vmagYkK22AQmAw+KsFx8DOaY23DnHd32ySkJ4ZijgSqlNtc6lhV5jOPQEot2Dp3H&#10;JGvntO3wLuG+0T9ZNtUea5aGCltaVVRe9ldvoChPR9eORv8+Zvq6nmzctkBnzPCzL35BJerT2/y6&#10;3ljBn06EX76REfTiCQAA//8DAFBLAQItABQABgAIAAAAIQDb4fbL7gAAAIUBAAATAAAAAAAAAAAA&#10;AAAAAAAAAABbQ29udGVudF9UeXBlc10ueG1sUEsBAi0AFAAGAAgAAAAhAFr0LFu/AAAAFQEAAAsA&#10;AAAAAAAAAAAAAAAAHwEAAF9yZWxzLy5yZWxzUEsBAi0AFAAGAAgAAAAhAPjadGXEAAAA3QAAAA8A&#10;AAAAAAAAAAAAAAAABwIAAGRycy9kb3ducmV2LnhtbFBLBQYAAAAAAwADALcAAAD4AgAAAAA=&#10;" path="m,l11303,11303r,68199l,90805,,xe" fillcolor="#da6666" stroked="f" strokeweight="0">
                  <v:stroke endcap="round"/>
                  <v:path arrowok="t" textboxrect="0,0,11303,90805"/>
                </v:shape>
                <v:shape id="Shape 1631" o:spid="_x0000_s1041" style="position:absolute;left:20027;top:33357;width:1099;height:113;visibility:visible;mso-wrap-style:square;v-text-anchor:top" coordsize="109855,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IEwAAAAN0AAAAPAAAAZHJzL2Rvd25yZXYueG1sRE/NisIw&#10;EL4LvkMYwZumuqBSjeIuLgh6sfoAQzM2pc2kNFHr2xtB8DYf3++sNp2txZ1aXzpWMBknIIhzp0su&#10;FFzO/6MFCB+QNdaOScGTPGzW/d4KU+0efKJ7FgoRQ9inqMCE0KRS+tyQRT92DXHkrq61GCJsC6lb&#10;fMRwW8tpksykxZJjg8GG/gzlVXazChZVleRyd97fvP0N013hD2Z+VGo46LZLEIG68BV/3Hsd589+&#10;JvD+Jp4g1y8AAAD//wMAUEsBAi0AFAAGAAgAAAAhANvh9svuAAAAhQEAABMAAAAAAAAAAAAAAAAA&#10;AAAAAFtDb250ZW50X1R5cGVzXS54bWxQSwECLQAUAAYACAAAACEAWvQsW78AAAAVAQAACwAAAAAA&#10;AAAAAAAAAAAfAQAAX3JlbHMvLnJlbHNQSwECLQAUAAYACAAAACEA+jyiBMAAAADdAAAADwAAAAAA&#10;AAAAAAAAAAAHAgAAZHJzL2Rvd25yZXYueG1sUEsFBgAAAAADAAMAtwAAAPQCAAAAAA==&#10;" path="m11303,l98552,r11303,11303l,11303,11303,xe" fillcolor="#9a0000" stroked="f" strokeweight="0">
                  <v:stroke endcap="round"/>
                  <v:path arrowok="t" textboxrect="0,0,109855,11303"/>
                </v:shape>
                <v:shape id="Shape 1632" o:spid="_x0000_s1042" style="position:absolute;left:21013;top:32562;width:113;height:908;visibility:visible;mso-wrap-style:square;v-text-anchor:top" coordsize="11303,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OIxQAAAN0AAAAPAAAAZHJzL2Rvd25yZXYueG1sRE9Na8JA&#10;EL0X/A/LFHprNk1FJboGKbSEgqCxULyN2TEJZmdDdqPpv+8Khd7m8T5nlY2mFVfqXWNZwUsUgyAu&#10;rW64UvB1eH9egHAeWWNrmRT8kINsPXlYYartjfd0LXwlQgi7FBXU3neplK6syaCLbEccuLPtDfoA&#10;+0rqHm8h3LQyieOZNNhwaKixo7eayksxGAVHt8D56Xv7+XHO7bDLq6ncDVOlnh7HzRKEp9H/i//c&#10;uQ7zZ68J3L8JJ8j1LwAAAP//AwBQSwECLQAUAAYACAAAACEA2+H2y+4AAACFAQAAEwAAAAAAAAAA&#10;AAAAAAAAAAAAW0NvbnRlbnRfVHlwZXNdLnhtbFBLAQItABQABgAIAAAAIQBa9CxbvwAAABUBAAAL&#10;AAAAAAAAAAAAAAAAAB8BAABfcmVscy8ucmVsc1BLAQItABQABgAIAAAAIQDiHlOIxQAAAN0AAAAP&#10;AAAAAAAAAAAAAAAAAAcCAABkcnMvZG93bnJldi54bWxQSwUGAAAAAAMAAwC3AAAA+QIAAAAA&#10;" path="m11303,r,90805l,79502,,11303,11303,xe" fillcolor="#730000" stroked="f" strokeweight="0">
                  <v:stroke endcap="round"/>
                  <v:path arrowok="t" textboxrect="0,0,11303,90805"/>
                </v:shape>
                <v:shape id="Shape 1633" o:spid="_x0000_s1043" style="position:absolute;left:20027;top:32562;width:1099;height:908;visibility:visible;mso-wrap-style:square;v-text-anchor:top" coordsize="10985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FtwQAAAN0AAAAPAAAAZHJzL2Rvd25yZXYueG1sRE9Na8JA&#10;EL0X/A/LCL3VTROwJbpKFYReawPa25Adk2h2NuyOmv77bqHQ2zze5yzXo+vVjULsPBt4nmWgiGtv&#10;O24MVJ+7p1dQUZAt9p7JwDdFWK8mD0ssrb/zB9320qgUwrFEA63IUGod65YcxpkfiBN38sGhJBga&#10;bQPeU7jrdZ5lc+2w49TQ4kDblurL/uoMHHbFsDkGlwepKD++nOWr2lpjHqfj2wKU0Cj/4j/3u03z&#10;50UBv9+kE/TqBwAA//8DAFBLAQItABQABgAIAAAAIQDb4fbL7gAAAIUBAAATAAAAAAAAAAAAAAAA&#10;AAAAAABbQ29udGVudF9UeXBlc10ueG1sUEsBAi0AFAAGAAgAAAAhAFr0LFu/AAAAFQEAAAsAAAAA&#10;AAAAAAAAAAAAHwEAAF9yZWxzLy5yZWxzUEsBAi0AFAAGAAgAAAAhAJdSkW3BAAAA3QAAAA8AAAAA&#10;AAAAAAAAAAAABwIAAGRycy9kb3ducmV2LnhtbFBLBQYAAAAAAwADALcAAAD1AgAAAAA=&#10;" path="m,90805r109855,l109855,,,,,90805xe" filled="f">
                  <v:stroke miterlimit="66585f" joinstyle="miter"/>
                  <v:path arrowok="t" textboxrect="0,0,109855,90805"/>
                </v:shape>
                <v:shape id="Shape 1634" o:spid="_x0000_s1044" style="position:absolute;left:20140;top:32676;width:872;height:681;visibility:visible;mso-wrap-style:square;v-text-anchor:top" coordsize="87154,6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2KxgAAAN0AAAAPAAAAZHJzL2Rvd25yZXYueG1sRE9NawIx&#10;EL0L/ocwBS9Ss7Yq7dYoUhCsHqTbHtrbuJnuLm4mSxJ19dcbQehtHu9zpvPW1OJIzleWFQwHCQji&#10;3OqKCwXfX8vHFxA+IGusLZOCM3mYz7qdKabanviTjlkoRAxhn6KCMoQmldLnJRn0A9sQR+7POoMh&#10;QldI7fAUw00tn5JkIg1WHBtKbOi9pHyfHYyC7WX9+7Pp77avBSNdMtd87FZjpXoP7eINRKA2/Ivv&#10;7pWO8yfPI7h9E0+QsysAAAD//wMAUEsBAi0AFAAGAAgAAAAhANvh9svuAAAAhQEAABMAAAAAAAAA&#10;AAAAAAAAAAAAAFtDb250ZW50X1R5cGVzXS54bWxQSwECLQAUAAYACAAAACEAWvQsW78AAAAVAQAA&#10;CwAAAAAAAAAAAAAAAAAfAQAAX3JlbHMvLnJlbHNQSwECLQAUAAYACAAAACEA5b5tisYAAADdAAAA&#10;DwAAAAAAAAAAAAAAAAAHAgAAZHJzL2Rvd25yZXYueG1sUEsFBgAAAAADAAMAtwAAAPoCAAAAAA==&#10;" path="m,68104r87154,l87154,,,,,68104xe" filled="f">
                  <v:stroke miterlimit="66585f" joinstyle="miter"/>
                  <v:path arrowok="t" textboxrect="0,0,87154,68104"/>
                </v:shape>
                <v:shape id="Shape 1635" o:spid="_x0000_s1045" style="position:absolute;left:20027;top:32562;width:113;height:113;visibility:visible;mso-wrap-style:square;v-text-anchor:top" coordsize="1130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34xAAAAN0AAAAPAAAAZHJzL2Rvd25yZXYueG1sRE9Na8JA&#10;EL0L/odlCr1I3VgxKWk2Ii2CxzYqpbdpdkxCs7Mhu2ry77sFwds83udk68G04kK9aywrWMwjEMSl&#10;1Q1XCg777dMLCOeRNbaWScFIDtb5dJJhqu2VP+lS+EqEEHYpKqi971IpXVmTQTe3HXHgTrY36APs&#10;K6l7vIZw08rnKIqlwYZDQ40dvdVU/hZno6B8776r08c4Swr9g+NXsoi9Oyr1+DBsXkF4GvxdfHPv&#10;dJgfL1fw/004QeZ/AAAA//8DAFBLAQItABQABgAIAAAAIQDb4fbL7gAAAIUBAAATAAAAAAAAAAAA&#10;AAAAAAAAAABbQ29udGVudF9UeXBlc10ueG1sUEsBAi0AFAAGAAgAAAAhAFr0LFu/AAAAFQEAAAsA&#10;AAAAAAAAAAAAAAAAHwEAAF9yZWxzLy5yZWxzUEsBAi0AFAAGAAgAAAAhAGjMbfjEAAAA3QAAAA8A&#10;AAAAAAAAAAAAAAAABwIAAGRycy9kb3ducmV2LnhtbFBLBQYAAAAAAwADALcAAAD4AgAAAAA=&#10;" path="m,l11303,11303e" filled="f">
                  <v:stroke miterlimit="66585f" joinstyle="miter"/>
                  <v:path arrowok="t" textboxrect="0,0,11303,11303"/>
                </v:shape>
                <v:shape id="Shape 1636" o:spid="_x0000_s1046" style="position:absolute;left:20027;top:33357;width:113;height:113;visibility:visible;mso-wrap-style:square;v-text-anchor:top" coordsize="1130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OPwgAAAN0AAAAPAAAAZHJzL2Rvd25yZXYueG1sRE9Ni8Iw&#10;EL0v+B/CCF6WNVWhLtUooggetSrL3sZmbIvNpDRR239vhIW9zeN9znzZmko8qHGlZQWjYQSCOLO6&#10;5FzB6bj9+gbhPLLGyjIp6MjBctH7mGOi7ZMP9Eh9LkIIuwQVFN7XiZQuK8igG9qaOHBX2xj0ATa5&#10;1A0+Q7ip5DiKYmmw5NBQYE3rgrJbejcKsk39m1/33ec01Rfsfqaj2LuzUoN+u5qB8NT6f/Gfe6fD&#10;/HgSw/ubcIJcvAAAAP//AwBQSwECLQAUAAYACAAAACEA2+H2y+4AAACFAQAAEwAAAAAAAAAAAAAA&#10;AAAAAAAAW0NvbnRlbnRfVHlwZXNdLnhtbFBLAQItABQABgAIAAAAIQBa9CxbvwAAABUBAAALAAAA&#10;AAAAAAAAAAAAAB8BAABfcmVscy8ucmVsc1BLAQItABQABgAIAAAAIQCYHvOPwgAAAN0AAAAPAAAA&#10;AAAAAAAAAAAAAAcCAABkcnMvZG93bnJldi54bWxQSwUGAAAAAAMAAwC3AAAA9gIAAAAA&#10;" path="m,11303l11303,e" filled="f">
                  <v:stroke miterlimit="66585f" joinstyle="miter"/>
                  <v:path arrowok="t" textboxrect="0,0,11303,11303"/>
                </v:shape>
                <v:shape id="Shape 1637" o:spid="_x0000_s1047" style="position:absolute;left:21013;top:33357;width:113;height:113;visibility:visible;mso-wrap-style:square;v-text-anchor:top" coordsize="1130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lYUwgAAAN0AAAAPAAAAZHJzL2Rvd25yZXYueG1sRE9Na8JA&#10;EL0X/A/LCF6KblRIJLqKtAg9tlERb2N2TILZ2ZBdNfn3bqHQ2zze56w2nanFg1pXWVYwnUQgiHOr&#10;Ky4UHPa78QKE88gaa8ukoCcHm/XgbYWptk/+oUfmCxFC2KWooPS+SaV0eUkG3cQ2xIG72tagD7At&#10;pG7xGcJNLWdRFEuDFYeGEhv6KCm/ZXejIP9szsX1u39PMn3B/pRMY++OSo2G3XYJwlPn/8V/7i8d&#10;5sfzBH6/CSfI9QsAAP//AwBQSwECLQAUAAYACAAAACEA2+H2y+4AAACFAQAAEwAAAAAAAAAAAAAA&#10;AAAAAAAAW0NvbnRlbnRfVHlwZXNdLnhtbFBLAQItABQABgAIAAAAIQBa9CxbvwAAABUBAAALAAAA&#10;AAAAAAAAAAAAAB8BAABfcmVscy8ucmVsc1BLAQItABQABgAIAAAAIQD3UlYUwgAAAN0AAAAPAAAA&#10;AAAAAAAAAAAAAAcCAABkcnMvZG93bnJldi54bWxQSwUGAAAAAAMAAwC3AAAA9gIAAAAA&#10;" path="m11303,11303l,e" filled="f">
                  <v:stroke miterlimit="66585f" joinstyle="miter"/>
                  <v:path arrowok="t" textboxrect="0,0,11303,11303"/>
                </v:shape>
                <v:shape id="Shape 1638" o:spid="_x0000_s1048" style="position:absolute;left:21013;top:32562;width:113;height:113;visibility:visible;mso-wrap-style:square;v-text-anchor:top" coordsize="1130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JmxgAAAN0AAAAPAAAAZHJzL2Rvd25yZXYueG1sRI9Ba8JA&#10;EIXvgv9hGaEX0Y0VoqSuUloKPWpakd6m2TEJzc6G7FaTf+8cBG8zvDfvfbPZ9a5RF+pC7dnAYp6A&#10;Ii68rbk08P31MVuDChHZYuOZDAwUYLcdjzaYWX/lA13yWCoJ4ZChgSrGNtM6FBU5DHPfEot29p3D&#10;KGtXatvhVcJdo5+TJNUOa5aGClt6q6j4y/+dgeK9/SnP+2G6yu0vDqfVIo3haMzTpH99ARWpjw/z&#10;/frTCn66FFz5RkbQ2xsAAAD//wMAUEsBAi0AFAAGAAgAAAAhANvh9svuAAAAhQEAABMAAAAAAAAA&#10;AAAAAAAAAAAAAFtDb250ZW50X1R5cGVzXS54bWxQSwECLQAUAAYACAAAACEAWvQsW78AAAAVAQAA&#10;CwAAAAAAAAAAAAAAAAAfAQAAX3JlbHMvLnJlbHNQSwECLQAUAAYACAAAACEAhs3CZsYAAADdAAAA&#10;DwAAAAAAAAAAAAAAAAAHAgAAZHJzL2Rvd25yZXYueG1sUEsFBgAAAAADAAMAtwAAAPoCAAAAAA==&#10;" path="m11303,l,11303e" filled="f">
                  <v:stroke miterlimit="66585f" joinstyle="miter"/>
                  <v:path arrowok="t" textboxrect="0,0,11303,11303"/>
                </v:shape>
                <v:rect id="Rectangle 1639" o:spid="_x0000_s1049" style="position:absolute;left:21809;top:32835;width:467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730285AB" w14:textId="77777777" w:rsidR="00790CE1" w:rsidRDefault="00CC62F5">
                        <w:pPr>
                          <w:spacing w:after="160" w:line="259" w:lineRule="auto"/>
                          <w:ind w:left="0" w:right="0" w:firstLine="0"/>
                          <w:jc w:val="left"/>
                        </w:pPr>
                        <w:r>
                          <w:rPr>
                            <w:sz w:val="16"/>
                          </w:rPr>
                          <w:t>Standish</w:t>
                        </w:r>
                      </w:p>
                    </w:txbxContent>
                  </v:textbox>
                </v:rect>
                <v:rect id="Rectangle 1640" o:spid="_x0000_s1050" style="position:absolute;left:25314;top:32835;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184C0C0F" w14:textId="77777777" w:rsidR="00790CE1" w:rsidRDefault="00CC62F5">
                        <w:pPr>
                          <w:spacing w:after="160" w:line="259" w:lineRule="auto"/>
                          <w:ind w:left="0" w:right="0" w:firstLine="0"/>
                          <w:jc w:val="left"/>
                        </w:pPr>
                        <w:r>
                          <w:rPr>
                            <w:sz w:val="16"/>
                          </w:rPr>
                          <w:t xml:space="preserve"> </w:t>
                        </w:r>
                      </w:p>
                    </w:txbxContent>
                  </v:textbox>
                </v:rect>
                <v:rect id="Rectangle 1641" o:spid="_x0000_s1051" style="position:absolute;left:34552;top:12166;width:367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52FF1892" w14:textId="77777777" w:rsidR="00790CE1" w:rsidRDefault="00CC62F5">
                        <w:pPr>
                          <w:spacing w:after="160" w:line="259" w:lineRule="auto"/>
                          <w:ind w:left="0" w:right="0" w:firstLine="0"/>
                          <w:jc w:val="left"/>
                        </w:pPr>
                        <w:r>
                          <w:rPr>
                            <w:sz w:val="16"/>
                          </w:rPr>
                          <w:t>Turner</w:t>
                        </w:r>
                      </w:p>
                    </w:txbxContent>
                  </v:textbox>
                </v:rect>
                <v:rect id="Rectangle 1642" o:spid="_x0000_s1052" style="position:absolute;left:37311;top:1216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08FEEA29" w14:textId="77777777" w:rsidR="00790CE1" w:rsidRDefault="00CC62F5">
                        <w:pPr>
                          <w:spacing w:after="160" w:line="259" w:lineRule="auto"/>
                          <w:ind w:left="0" w:right="0" w:firstLine="0"/>
                          <w:jc w:val="left"/>
                        </w:pPr>
                        <w:r>
                          <w:rPr>
                            <w:sz w:val="16"/>
                          </w:rPr>
                          <w:t xml:space="preserve"> </w:t>
                        </w:r>
                      </w:p>
                    </w:txbxContent>
                  </v:textbox>
                </v:rect>
                <v:rect id="Rectangle 1643" o:spid="_x0000_s1053" style="position:absolute;left:14403;top:24727;width:428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145032AE" w14:textId="77777777" w:rsidR="00790CE1" w:rsidRDefault="00CC62F5">
                        <w:pPr>
                          <w:spacing w:after="160" w:line="259" w:lineRule="auto"/>
                          <w:ind w:left="0" w:right="0" w:firstLine="0"/>
                          <w:jc w:val="left"/>
                        </w:pPr>
                        <w:r>
                          <w:rPr>
                            <w:sz w:val="16"/>
                          </w:rPr>
                          <w:t>Sterling</w:t>
                        </w:r>
                      </w:p>
                    </w:txbxContent>
                  </v:textbox>
                </v:rect>
                <v:rect id="Rectangle 1644" o:spid="_x0000_s1054" style="position:absolute;left:17618;top:24727;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3184EA76" w14:textId="77777777" w:rsidR="00790CE1" w:rsidRDefault="00CC62F5">
                        <w:pPr>
                          <w:spacing w:after="160" w:line="259" w:lineRule="auto"/>
                          <w:ind w:left="0" w:right="0" w:firstLine="0"/>
                          <w:jc w:val="left"/>
                        </w:pPr>
                        <w:r>
                          <w:rPr>
                            <w:sz w:val="16"/>
                          </w:rPr>
                          <w:t xml:space="preserve"> </w:t>
                        </w:r>
                      </w:p>
                    </w:txbxContent>
                  </v:textbox>
                </v:rect>
                <v:rect id="Rectangle 1645" o:spid="_x0000_s1055" style="position:absolute;left:28743;top:16117;width:46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142B8356" w14:textId="77777777" w:rsidR="00790CE1" w:rsidRDefault="00CC62F5">
                        <w:pPr>
                          <w:spacing w:after="160" w:line="259" w:lineRule="auto"/>
                          <w:ind w:left="0" w:right="0" w:firstLine="0"/>
                          <w:jc w:val="left"/>
                        </w:pPr>
                        <w:r>
                          <w:rPr>
                            <w:sz w:val="16"/>
                          </w:rPr>
                          <w:t>Twining</w:t>
                        </w:r>
                      </w:p>
                    </w:txbxContent>
                  </v:textbox>
                </v:rect>
                <v:rect id="Rectangle 1646" o:spid="_x0000_s1056" style="position:absolute;left:32190;top:16117;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73C0D031" w14:textId="77777777" w:rsidR="00790CE1" w:rsidRDefault="00CC62F5">
                        <w:pPr>
                          <w:spacing w:after="160" w:line="259" w:lineRule="auto"/>
                          <w:ind w:left="0" w:right="0" w:firstLine="0"/>
                          <w:jc w:val="left"/>
                        </w:pPr>
                        <w:r>
                          <w:rPr>
                            <w:sz w:val="16"/>
                          </w:rPr>
                          <w:t xml:space="preserve"> </w:t>
                        </w:r>
                      </w:p>
                    </w:txbxContent>
                  </v:textbox>
                </v:rect>
                <v:rect id="Rectangle 1647" o:spid="_x0000_s1057" style="position:absolute;left:40648;top:23295;width:451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62042514" w14:textId="77777777" w:rsidR="00790CE1" w:rsidRDefault="00CC62F5">
                        <w:pPr>
                          <w:spacing w:after="160" w:line="259" w:lineRule="auto"/>
                          <w:ind w:left="0" w:right="0" w:firstLine="0"/>
                          <w:jc w:val="left"/>
                        </w:pPr>
                        <w:r>
                          <w:rPr>
                            <w:sz w:val="16"/>
                          </w:rPr>
                          <w:t>Au Gres</w:t>
                        </w:r>
                      </w:p>
                    </w:txbxContent>
                  </v:textbox>
                </v:rect>
                <v:rect id="Rectangle 1648" o:spid="_x0000_s1058" style="position:absolute;left:44062;top:23295;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6AA053B6" w14:textId="77777777" w:rsidR="00790CE1" w:rsidRDefault="00CC62F5">
                        <w:pPr>
                          <w:spacing w:after="160" w:line="259" w:lineRule="auto"/>
                          <w:ind w:left="0" w:right="0" w:firstLine="0"/>
                          <w:jc w:val="left"/>
                        </w:pPr>
                        <w:r>
                          <w:rPr>
                            <w:sz w:val="16"/>
                          </w:rPr>
                          <w:t xml:space="preserve"> </w:t>
                        </w:r>
                      </w:p>
                    </w:txbxContent>
                  </v:textbox>
                </v:rect>
                <v:rect id="Rectangle 1649" o:spid="_x0000_s1059" style="position:absolute;left:29368;top:22655;width:306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70C04894" w14:textId="77777777" w:rsidR="00790CE1" w:rsidRDefault="00CC62F5">
                        <w:pPr>
                          <w:spacing w:after="160" w:line="259" w:lineRule="auto"/>
                          <w:ind w:left="0" w:right="0" w:firstLine="0"/>
                          <w:jc w:val="left"/>
                        </w:pPr>
                        <w:r>
                          <w:rPr>
                            <w:sz w:val="16"/>
                          </w:rPr>
                          <w:t>Omer</w:t>
                        </w:r>
                      </w:p>
                    </w:txbxContent>
                  </v:textbox>
                </v:rect>
                <v:rect id="Rectangle 1650" o:spid="_x0000_s1060" style="position:absolute;left:31687;top:22655;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5FA32CA3" w14:textId="77777777" w:rsidR="00790CE1" w:rsidRDefault="00CC62F5">
                        <w:pPr>
                          <w:spacing w:after="160" w:line="259" w:lineRule="auto"/>
                          <w:ind w:left="0" w:right="0" w:firstLine="0"/>
                          <w:jc w:val="left"/>
                        </w:pPr>
                        <w:r>
                          <w:rPr>
                            <w:sz w:val="16"/>
                          </w:rPr>
                          <w:t xml:space="preserve"> </w:t>
                        </w:r>
                      </w:p>
                    </w:txbxContent>
                  </v:textbox>
                </v:rect>
                <v:rect id="Rectangle 1651" o:spid="_x0000_s1061" style="position:absolute;left:5803;top:35971;width:32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62AEE267" w14:textId="77777777" w:rsidR="00790CE1" w:rsidRDefault="00CC62F5">
                        <w:pPr>
                          <w:spacing w:after="160" w:line="259" w:lineRule="auto"/>
                          <w:ind w:left="0" w:right="0" w:firstLine="0"/>
                          <w:jc w:val="left"/>
                        </w:pPr>
                        <w:r>
                          <w:t>Bay</w:t>
                        </w:r>
                      </w:p>
                    </w:txbxContent>
                  </v:textbox>
                </v:rect>
                <v:rect id="Rectangle 1652" o:spid="_x0000_s1062" style="position:absolute;left:8257;top:359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6061E9DC" w14:textId="77777777" w:rsidR="00790CE1" w:rsidRDefault="00CC62F5">
                        <w:pPr>
                          <w:spacing w:after="160" w:line="259" w:lineRule="auto"/>
                          <w:ind w:left="0" w:right="0" w:firstLine="0"/>
                          <w:jc w:val="left"/>
                        </w:pPr>
                        <w:r>
                          <w:t xml:space="preserve"> </w:t>
                        </w:r>
                      </w:p>
                    </w:txbxContent>
                  </v:textbox>
                </v:rect>
                <v:rect id="Rectangle 1653" o:spid="_x0000_s1063" style="position:absolute;left:33150;top:5210;width:43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15410270" w14:textId="77777777" w:rsidR="00790CE1" w:rsidRDefault="00CC62F5">
                        <w:pPr>
                          <w:spacing w:after="160" w:line="259" w:lineRule="auto"/>
                          <w:ind w:left="0" w:right="0" w:firstLine="0"/>
                          <w:jc w:val="left"/>
                        </w:pPr>
                        <w:r>
                          <w:t>Iosco</w:t>
                        </w:r>
                      </w:p>
                    </w:txbxContent>
                  </v:textbox>
                </v:rect>
                <v:rect id="Rectangle 1654" o:spid="_x0000_s1064" style="position:absolute;left:36457;top:52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015C9EF1" w14:textId="77777777" w:rsidR="00790CE1" w:rsidRDefault="00CC62F5">
                        <w:pPr>
                          <w:spacing w:after="160" w:line="259" w:lineRule="auto"/>
                          <w:ind w:left="0" w:right="0" w:firstLine="0"/>
                          <w:jc w:val="left"/>
                        </w:pPr>
                        <w:r>
                          <w:t xml:space="preserve"> </w:t>
                        </w:r>
                      </w:p>
                    </w:txbxContent>
                  </v:textbox>
                </v:rect>
                <v:rect id="Rectangle 1655" o:spid="_x0000_s1065" style="position:absolute;left:10223;top:5210;width:73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11054402" w14:textId="77777777" w:rsidR="00790CE1" w:rsidRDefault="00CC62F5">
                        <w:pPr>
                          <w:spacing w:after="160" w:line="259" w:lineRule="auto"/>
                          <w:ind w:left="0" w:right="0" w:firstLine="0"/>
                          <w:jc w:val="left"/>
                        </w:pPr>
                        <w:r>
                          <w:t>Ogemaw</w:t>
                        </w:r>
                      </w:p>
                    </w:txbxContent>
                  </v:textbox>
                </v:rect>
                <v:rect id="Rectangle 1656" o:spid="_x0000_s1066" style="position:absolute;left:15728;top:52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5CFDF434" w14:textId="77777777" w:rsidR="00790CE1" w:rsidRDefault="00CC62F5">
                        <w:pPr>
                          <w:spacing w:after="160" w:line="259" w:lineRule="auto"/>
                          <w:ind w:left="0" w:right="0" w:firstLine="0"/>
                          <w:jc w:val="left"/>
                        </w:pPr>
                        <w:r>
                          <w:t xml:space="preserve"> </w:t>
                        </w:r>
                      </w:p>
                    </w:txbxContent>
                  </v:textbox>
                </v:rect>
                <v:rect id="Rectangle 1657" o:spid="_x0000_s1067" style="position:absolute;left:22068;top:19259;width:77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8YwwAAAN0AAAAPAAAAZHJzL2Rvd25yZXYueG1sRE9Li8Iw&#10;EL4v+B/CCN7WVE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g7rfGMMAAADdAAAADwAA&#10;AAAAAAAAAAAAAAAHAgAAZHJzL2Rvd25yZXYueG1sUEsFBgAAAAADAAMAtwAAAPcCAAAAAA==&#10;" filled="f" stroked="f">
                  <v:textbox inset="0,0,0,0">
                    <w:txbxContent>
                      <w:p w14:paraId="0F5AD62B" w14:textId="77777777" w:rsidR="00790CE1" w:rsidRDefault="00CC62F5">
                        <w:pPr>
                          <w:spacing w:after="160" w:line="259" w:lineRule="auto"/>
                          <w:ind w:left="0" w:right="0" w:firstLine="0"/>
                          <w:jc w:val="left"/>
                        </w:pPr>
                        <w:r>
                          <w:rPr>
                            <w:sz w:val="32"/>
                          </w:rPr>
                          <w:t>Arenac</w:t>
                        </w:r>
                      </w:p>
                    </w:txbxContent>
                  </v:textbox>
                </v:rect>
                <v:rect id="Rectangle 1658" o:spid="_x0000_s1068" style="position:absolute;left:27936;top:19259;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14:paraId="11AA9E0F" w14:textId="77777777" w:rsidR="00790CE1" w:rsidRDefault="00CC62F5">
                        <w:pPr>
                          <w:spacing w:after="160" w:line="259" w:lineRule="auto"/>
                          <w:ind w:left="0" w:right="0" w:firstLine="0"/>
                          <w:jc w:val="left"/>
                        </w:pPr>
                        <w:r>
                          <w:rPr>
                            <w:sz w:val="32"/>
                          </w:rPr>
                          <w:t xml:space="preserve"> </w:t>
                        </w:r>
                      </w:p>
                    </w:txbxContent>
                  </v:textbox>
                </v:rect>
                <v:rect id="Rectangle 1659" o:spid="_x0000_s1069" style="position:absolute;left:35116;top:37497;width:886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14:paraId="5EC1B24B" w14:textId="77777777" w:rsidR="00790CE1" w:rsidRDefault="00CC62F5">
                        <w:pPr>
                          <w:spacing w:after="160" w:line="259" w:lineRule="auto"/>
                          <w:ind w:left="0" w:right="0" w:firstLine="0"/>
                          <w:jc w:val="left"/>
                        </w:pPr>
                        <w:r>
                          <w:rPr>
                            <w:i/>
                            <w:sz w:val="20"/>
                          </w:rPr>
                          <w:t>Saginaw Bay</w:t>
                        </w:r>
                      </w:p>
                    </w:txbxContent>
                  </v:textbox>
                </v:rect>
                <v:rect id="Rectangle 1660" o:spid="_x0000_s1070" style="position:absolute;left:41776;top:3749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14:paraId="3F062922" w14:textId="77777777" w:rsidR="00790CE1" w:rsidRDefault="00CC62F5">
                        <w:pPr>
                          <w:spacing w:after="160" w:line="259" w:lineRule="auto"/>
                          <w:ind w:left="0" w:right="0" w:firstLine="0"/>
                          <w:jc w:val="left"/>
                        </w:pPr>
                        <w:r>
                          <w:rPr>
                            <w:i/>
                            <w:sz w:val="20"/>
                          </w:rPr>
                          <w:t xml:space="preserve"> </w:t>
                        </w:r>
                      </w:p>
                    </w:txbxContent>
                  </v:textbox>
                </v:rect>
                <v:rect id="Rectangle 1661" o:spid="_x0000_s1071" style="position:absolute;left:348;top:20622;width:697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38BD2EB1" w14:textId="77777777" w:rsidR="00790CE1" w:rsidRDefault="00CC62F5">
                        <w:pPr>
                          <w:spacing w:after="160" w:line="259" w:lineRule="auto"/>
                          <w:ind w:left="0" w:right="0" w:firstLine="0"/>
                          <w:jc w:val="left"/>
                        </w:pPr>
                        <w:r>
                          <w:t>Gladwin</w:t>
                        </w:r>
                      </w:p>
                    </w:txbxContent>
                  </v:textbox>
                </v:rect>
                <v:rect id="Rectangle 1662" o:spid="_x0000_s1072" style="position:absolute;left:5590;top:2062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5719F78A" w14:textId="77777777" w:rsidR="00790CE1" w:rsidRDefault="00CC62F5">
                        <w:pPr>
                          <w:spacing w:after="160" w:line="259" w:lineRule="auto"/>
                          <w:ind w:left="0" w:right="0" w:firstLine="0"/>
                          <w:jc w:val="left"/>
                        </w:pPr>
                        <w:r>
                          <w:t xml:space="preserve"> </w:t>
                        </w:r>
                      </w:p>
                    </w:txbxContent>
                  </v:textbox>
                </v:rect>
                <v:shape id="Shape 1663" o:spid="_x0000_s1073" style="position:absolute;width:55010;height:41992;visibility:visible;mso-wrap-style:square;v-text-anchor:top" coordsize="5501005,4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wgAAAN0AAAAPAAAAZHJzL2Rvd25yZXYueG1sRE/bisIw&#10;EH1f8B/CLPi2pl7oLl2jiCAoPun6AUMz2xabSU1iW/16Iwi+zeFcZ77sTS1acr6yrGA8SkAQ51ZX&#10;XCg4/W2+fkD4gKyxtkwKbuRhuRh8zDHTtuMDtcdQiBjCPkMFZQhNJqXPSzLoR7Yhjty/dQZDhK6Q&#10;2mEXw00tJ0mSSoMVx4YSG1qXlJ+PV6NgUpzG7excbW/re/i26c519WWv1PCzX/2CCNSHt/jl3uo4&#10;P02n8PwmniAXDwAAAP//AwBQSwECLQAUAAYACAAAACEA2+H2y+4AAACFAQAAEwAAAAAAAAAAAAAA&#10;AAAAAAAAW0NvbnRlbnRfVHlwZXNdLnhtbFBLAQItABQABgAIAAAAIQBa9CxbvwAAABUBAAALAAAA&#10;AAAAAAAAAAAAAB8BAABfcmVscy8ucmVsc1BLAQItABQABgAIAAAAIQD+rSZqwgAAAN0AAAAPAAAA&#10;AAAAAAAAAAAAAAcCAABkcnMvZG93bnJldi54bWxQSwUGAAAAAAMAAwC3AAAA9gIAAAAA&#10;" path="m,4199255r5501005,l5501005,,,,,4199255xe" filled="f" strokeweight="4pt">
                  <v:stroke miterlimit="66585f" joinstyle="miter" endcap="round"/>
                  <v:path arrowok="t" textboxrect="0,0,5501005,4199255"/>
                </v:shape>
                <v:shape id="Shape 1664" o:spid="_x0000_s1074" style="position:absolute;top:11303;width:54197;height:317;visibility:visible;mso-wrap-style:square;v-text-anchor:top" coordsize="5419726,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ZXwgAAAN0AAAAPAAAAZHJzL2Rvd25yZXYueG1sRE9Na8JA&#10;EL0X+h+WEbzVjSKhpK6htoi5STWCxyE7JiHZ2ZDdJvHfu0Kht3m8z9mkk2nFQL2rLStYLiIQxIXV&#10;NZcK8vP+7R2E88gaW8uk4E4O0u3rywYTbUf+oeHkSxFC2CWooPK+S6R0RUUG3cJ2xIG72d6gD7Av&#10;pe5xDOGmlasoiqXBmkNDhR19VVQ0p1+jIJI14vWSxSv+HqZds7wdKD8qNZ9Nnx8gPE3+X/znznSY&#10;H8dreH4TTpDbBwAAAP//AwBQSwECLQAUAAYACAAAACEA2+H2y+4AAACFAQAAEwAAAAAAAAAAAAAA&#10;AAAAAAAAW0NvbnRlbnRfVHlwZXNdLnhtbFBLAQItABQABgAIAAAAIQBa9CxbvwAAABUBAAALAAAA&#10;AAAAAAAAAAAAAB8BAABfcmVscy8ucmVsc1BLAQItABQABgAIAAAAIQBLqRZXwgAAAN0AAAAPAAAA&#10;AAAAAAAAAAAAAAcCAABkcnMvZG93bnJldi54bWxQSwUGAAAAAAMAAwC3AAAA9gIAAAAA&#10;" path="m,31750l5419726,e" filled="f" strokeweight="1.25pt">
                  <v:path arrowok="t" textboxrect="0,0,5419726,31750"/>
                </v:shape>
                <v:shape id="Shape 1665" o:spid="_x0000_s1075" style="position:absolute;left:27190;width:7;height:11620;visibility:visible;mso-wrap-style:square;v-text-anchor:top" coordsize="63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uVxQAAAN0AAAAPAAAAZHJzL2Rvd25yZXYueG1sRE/fS8Mw&#10;EH4f7H8IN/BluFRx7ajLxhCHOlBwFp+P5mzKmktpYtv990YY7O0+vp+33o62ET11vnas4G6RgCAu&#10;na65UlB87W9XIHxA1tg4JgVn8rDdTCdrzLUb+JP6Y6hEDGGfowITQptL6UtDFv3CtcSR+3GdxRBh&#10;V0nd4RDDbSPvkySVFmuODQZbejJUno6/VkG2f+m/52+Fkef3h9UhS5+H4qNQ6mY27h5BBBrDVXxx&#10;v+o4P02X8P9NPEFu/gAAAP//AwBQSwECLQAUAAYACAAAACEA2+H2y+4AAACFAQAAEwAAAAAAAAAA&#10;AAAAAAAAAAAAW0NvbnRlbnRfVHlwZXNdLnhtbFBLAQItABQABgAIAAAAIQBa9CxbvwAAABUBAAAL&#10;AAAAAAAAAAAAAAAAAB8BAABfcmVscy8ucmVsc1BLAQItABQABgAIAAAAIQBJMauVxQAAAN0AAAAP&#10;AAAAAAAAAAAAAAAAAAcCAABkcnMvZG93bnJldi54bWxQSwUGAAAAAAMAAwC3AAAA+QIAAAAA&#10;" path="m,l635,1162050e" filled="f" strokeweight="1.25pt">
                  <v:path arrowok="t" textboxrect="0,0,635,1162050"/>
                </v:shape>
                <v:shape id="Shape 1666" o:spid="_x0000_s1076" style="position:absolute;left:3187;top:11620;width:7;height:30372;visibility:visible;mso-wrap-style:square;v-text-anchor:top" coordsize="635,303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4aPwwAAAN0AAAAPAAAAZHJzL2Rvd25yZXYueG1sRE/dasIw&#10;FL4f+A7hCLub6XpRt2qUKcgGhQ2dD3Bsjk21OSlJVru3XwaD3Z2P7/cs16PtxEA+tI4VPM4yEMS1&#10;0y03Co6fu4cnECEia+wck4JvCrBeTe6WWGp34z0Nh9iIFMKhRAUmxr6UMtSGLIaZ64kTd3beYkzQ&#10;N1J7vKVw28k8ywppseXUYLCnraH6eviyCtz7ptpcfBXn48kM+etcf1T5s1L30/FlASLSGP/Ff+43&#10;neYXRQG/36QT5OoHAAD//wMAUEsBAi0AFAAGAAgAAAAhANvh9svuAAAAhQEAABMAAAAAAAAAAAAA&#10;AAAAAAAAAFtDb250ZW50X1R5cGVzXS54bWxQSwECLQAUAAYACAAAACEAWvQsW78AAAAVAQAACwAA&#10;AAAAAAAAAAAAAAAfAQAAX3JlbHMvLnJlbHNQSwECLQAUAAYACAAAACEAemuGj8MAAADdAAAADwAA&#10;AAAAAAAAAAAAAAAHAgAAZHJzL2Rvd25yZXYueG1sUEsFBgAAAAADAAMAtwAAAPcCAAAAAA==&#10;" path="m,l635,3037205e" filled="f" strokeweight="1.25pt">
                  <v:path arrowok="t" textboxrect="0,0,635,3037205"/>
                </v:shape>
                <v:shape id="Shape 1667" o:spid="_x0000_s1077" style="position:absolute;left:13493;top:31019;width:7;height:9855;visibility:visible;mso-wrap-style:square;v-text-anchor:top" coordsize="635,9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uDwgAAAN0AAAAPAAAAZHJzL2Rvd25yZXYueG1sRE9Na8JA&#10;EL0X/A/LCF6K2bTQKNFNkGJtezTqfciOSTA7G7KbGP99t1DobR7vc7b5ZFoxUu8aywpeohgEcWl1&#10;w5WC8+ljuQbhPLLG1jIpeJCDPJs9bTHV9s5HGgtfiRDCLkUFtfddKqUrazLoItsRB+5qe4M+wL6S&#10;usd7CDetfI3jRBpsODTU2NF7TeWtGIwC8/ZNh+fPZNw/bDtd96uhHC6DUov5tNuA8DT5f/Gf+0uH&#10;+Umygt9vwgky+wEAAP//AwBQSwECLQAUAAYACAAAACEA2+H2y+4AAACFAQAAEwAAAAAAAAAAAAAA&#10;AAAAAAAAW0NvbnRlbnRfVHlwZXNdLnhtbFBLAQItABQABgAIAAAAIQBa9CxbvwAAABUBAAALAAAA&#10;AAAAAAAAAAAAAB8BAABfcmVscy8ucmVsc1BLAQItABQABgAIAAAAIQB7RGuDwgAAAN0AAAAPAAAA&#10;AAAAAAAAAAAAAAcCAABkcnMvZG93bnJldi54bWxQSwUGAAAAAAMAAwC3AAAA9gIAAAAA&#10;" path="m,l635,985520e" filled="f" strokeweight="1.25pt">
                  <v:path arrowok="t" textboxrect="0,0,635,985520"/>
                </v:shape>
                <v:shape id="Shape 1668" o:spid="_x0000_s1078" style="position:absolute;left:3187;top:31019;width:10313;height:0;visibility:visible;mso-wrap-style:square;v-text-anchor:top" coordsize="103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WTxAAAAN0AAAAPAAAAZHJzL2Rvd25yZXYueG1sRI9Ba8JA&#10;EIXvBf/DMoKXohulhBJdRYWiParF85gdk2h2NuxuNf33nUOhtzfMm2/eW6x616oHhdh4NjCdZKCI&#10;S28brgx8nT7G76BiQrbYeiYDPxRhtRy8LLCw/skHehxTpQTCsUADdUpdoXUsa3IYJ74jlt3VB4dJ&#10;xlBpG/ApcNfqWZbl2mHD8qHGjrY1lffjtxPKhj7Lw+W0y+/b7haqN9e/Xs/GjIb9eg4qUZ/+zX/X&#10;eyvx81ziShuRoJe/AAAA//8DAFBLAQItABQABgAIAAAAIQDb4fbL7gAAAIUBAAATAAAAAAAAAAAA&#10;AAAAAAAAAABbQ29udGVudF9UeXBlc10ueG1sUEsBAi0AFAAGAAgAAAAhAFr0LFu/AAAAFQEAAAsA&#10;AAAAAAAAAAAAAAAAHwEAAF9yZWxzLy5yZWxzUEsBAi0AFAAGAAgAAAAhAOabdZPEAAAA3QAAAA8A&#10;AAAAAAAAAAAAAAAABwIAAGRycy9kb3ducmV2LnhtbFBLBQYAAAAAAwADALcAAAD4AgAAAAA=&#10;" path="m,l1031240,e" filled="f" strokeweight="1.25pt">
                  <v:path arrowok="t" textboxrect="0,0,1031240,0"/>
                </v:shape>
                <v:shape id="Shape 1669" o:spid="_x0000_s1079" style="position:absolute;left:13493;top:40874;width:11532;height:0;visibility:visible;mso-wrap-style:square;v-text-anchor:top" coordsize="1153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6FwwAAAN0AAAAPAAAAZHJzL2Rvd25yZXYueG1sRE9Na8JA&#10;EL0L/Q/LFHoR3dhD1NRVRBCEgtBo6XXITpPQ7Gy6O2r6791Cobd5vM9ZbQbXqSuF2Ho2MJtmoIgr&#10;b1uuDZxP+8kCVBRki51nMvBDETbrh9EKC+tv/EbXUmqVQjgWaKAR6QutY9WQwzj1PXHiPn1wKAmG&#10;WtuAtxTuOv2cZbl22HJqaLCnXUPVV3lxBr7LIB/77nUus/dtfzyHcBjT3Jinx2H7AkpokH/xn/tg&#10;0/w8X8LvN+kEvb4DAAD//wMAUEsBAi0AFAAGAAgAAAAhANvh9svuAAAAhQEAABMAAAAAAAAAAAAA&#10;AAAAAAAAAFtDb250ZW50X1R5cGVzXS54bWxQSwECLQAUAAYACAAAACEAWvQsW78AAAAVAQAACwAA&#10;AAAAAAAAAAAAAAAfAQAAX3JlbHMvLnJlbHNQSwECLQAUAAYACAAAACEAXeNuhcMAAADdAAAADwAA&#10;AAAAAAAAAAAAAAAHAgAAZHJzL2Rvd25yZXYueG1sUEsFBgAAAAADAAMAtwAAAPcCAAAAAA==&#10;" path="m,l1153160,e" filled="f" strokeweight="1.25pt">
                  <v:path arrowok="t" textboxrect="0,0,1153160,0"/>
                </v:shape>
                <v:shape id="Shape 1670" o:spid="_x0000_s1080" style="position:absolute;left:25927;top:8820;width:28822;height:30746;visibility:visible;mso-wrap-style:square;v-text-anchor:top" coordsize="2882265,307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dqxgAAAN0AAAAPAAAAZHJzL2Rvd25yZXYueG1sRI9PSwMx&#10;EMXvgt8hjNBLsVkttLI2LSIoxYv0Dz0PyZhd3EzWJG13v71zELzN8N6895vVZgidulDKbWQDD7MK&#10;FLGNrmVv4Hh4u38ClQuywy4yGRgpw2Z9e7PC2sUr7+iyL15JCOcaDTSl9LXW2TYUMM9iTyzaV0wB&#10;i6zJa5fwKuGh049VtdABW5aGBnt6bch+78/BwOfP3Fe7NPXWnvDjfX6cjiOdjZncDS/PoAoN5d/8&#10;d711gr9YCr98IyPo9S8AAAD//wMAUEsBAi0AFAAGAAgAAAAhANvh9svuAAAAhQEAABMAAAAAAAAA&#10;AAAAAAAAAAAAAFtDb250ZW50X1R5cGVzXS54bWxQSwECLQAUAAYACAAAACEAWvQsW78AAAAVAQAA&#10;CwAAAAAAAAAAAAAAAAAfAQAAX3JlbHMvLnJlbHNQSwECLQAUAAYACAAAACEAiFRXasYAAADdAAAA&#10;DwAAAAAAAAAAAAAAAAAHAgAAZHJzL2Rvd25yZXYueG1sUEsFBgAAAAADAAMAtwAAAPoCAAAAAA==&#10;" path="m2882265,v-3175,15875,-6350,31750,-10794,43815c2867025,55880,2861310,59690,2856865,73025v-4444,13335,-5715,34290,-10794,50800c2840990,140335,2830196,158750,2827021,171450v-3175,12700,,16510,,29210c2827021,213360,2830830,234950,2827021,248285v-3811,13335,-17781,17780,-21591,31750c2801621,294005,2807335,314325,2805430,332740v-1905,18415,-8890,36195,-10795,58420c2792730,413385,2794000,443230,2794635,467995v636,24765,3811,51435,3811,73025c2798446,562610,2795271,581025,2794635,599440v-635,18415,636,33655,,51435c2794000,668655,2788921,688975,2790825,705485v1905,16510,12065,30480,14605,43815c2807971,762635,2801621,773430,2805430,786130v3810,12700,17780,23495,21591,40005c2830830,842645,2830830,871220,2827021,885190v-3811,13970,-12700,15240,-21591,25400c2796540,920750,2784475,930910,2773046,946785v-11431,15875,-26671,40640,-36831,59055c2726055,1024255,2724150,1039495,2713990,1056640v-10160,17145,-26670,36195,-40005,51435c2660650,1123315,2644775,1132840,2633980,1148080v-10795,15240,-21590,28575,-26035,51435c2603500,1222375,2607945,1263015,2607945,1287145v,24130,-2540,41910,,58420c2610485,1362075,2613025,1363345,2622550,1386205v9525,22860,28575,62865,43815,94615c2681605,1512570,2717165,1562100,2713990,1576070v-3175,13970,-44450,-5080,-65405,-10795c2627630,1559560,2609850,1548130,2586355,1539875v-23495,-8255,-59055,-18415,-80645,-26035c2484120,1506220,2477135,1500505,2458085,1495425v-19050,-5080,-45085,-9525,-66040,-10795c2371090,1483360,2357755,1485265,2333625,1488440v-24130,3175,-60960,10160,-87630,14605c2219325,1507490,2196465,1507490,2172970,1513840v-23495,6350,-50165,18415,-69850,29210c2083435,1553845,2072640,1569720,2056130,1579880v-16510,10160,-36830,18415,-51435,25400c1990090,1612265,1977390,1616075,1967865,1623695v-9525,7620,-12065,15240,-21590,25400c1936750,1659255,1920240,1673860,1909445,1685925v-10795,12065,-24765,23495,-29210,36830c1875790,1736090,1877695,1751965,1884045,1766570v6350,14605,37465,31750,36195,43815c1918970,1822450,1887220,1829435,1876425,1839595v-10795,10160,-15240,24130,-21590,33020c1848485,1881505,1847215,1887855,1840230,1891030v-6985,3175,-18415,-635,-26035,c1806575,1891665,1793875,1883410,1792605,1894205v-1270,10795,11430,47625,14605,62230c1810385,1971040,1809115,1967230,1811020,1982470v1905,15240,2540,47625,6985,65405c1822450,2065655,1837055,2073910,1836420,2088515v-635,14605,-16510,31115,-22225,46990c1808480,2151380,1795780,2164080,1803400,2183130v7620,19050,45085,50800,55245,68580c1868805,2269490,1874520,2282190,1865630,2289175v-8890,6985,-36830,6350,-58420,3810c1785620,2290445,1752600,2281555,1734185,2274570v-18415,-6985,-25400,-13970,-36830,-22860c1685925,2242820,1677035,2228850,1664335,2219960v-12700,-8890,-32385,-19050,-43815,-22225c1609090,2194560,1605280,2197735,1595120,2201545v-10160,3810,-26035,19050,-36830,18415c1547495,2219325,1536700,2204720,1529080,2197735v-7620,-6985,-7620,-10160,-18415,-21590c1499870,2164715,1478280,2141855,1463040,2128520v-15240,-13335,-31750,-26670,-43815,-33020c1407160,2089150,1402715,2090420,1390015,2088515v-12700,-1905,-34925,-6350,-47625,-3810c1329690,2087245,1320800,2096135,1313180,2103120v-7620,6985,-18415,15875,-18415,25400c1294765,2138045,1306195,2146300,1313180,2161540v6985,15240,22860,43180,22225,58420c1334770,2235200,1316990,2243455,1310005,2251710v-6985,8255,-11430,9525,-15240,19685c1290955,2281555,1294130,2310130,1287780,2311400v-6350,1270,-20955,-26670,-33020,-33020c1242695,2272030,1224915,2273935,1214755,2274570v-10160,635,-15240,3810,-22225,7620c1185545,2286000,1179830,2289175,1174115,2296795v-5715,7620,-9525,27305,-17780,33020c1148080,2335530,1140460,2330450,1123315,2329815v-17145,-635,-52705,-3175,-69850,-3810c1036320,2325370,1033145,2328545,1020445,2326005v-12700,-2540,-24765,-8890,-43815,-14605c957580,2305685,916305,2303145,907415,2292985v-8890,-10160,16510,-29210,14605,-41275c920115,2239645,904240,2219960,896620,2219960v-7620,,-14605,19685,-22225,31750c866775,2263775,862965,2280920,852805,2292985v-10160,12065,-32385,34925,-40640,33020c803910,2324100,799465,2294255,801370,2282190v1905,-12065,16510,-20320,21590,-30480c828040,2241550,833755,2225040,830580,2219960v-3175,-5080,-15875,8255,-25400,c795655,2211705,788670,2177415,772160,2168525v-16510,-8890,-46355,-6350,-66040,-3175c686435,2168525,671195,2183130,654685,2186940v-16510,3810,-34925,,-46990,c595630,2186940,592455,2186940,581660,2186940v-10795,,-27305,-5715,-40005,c528955,2192655,517525,2214245,504825,2219960v-12700,5715,-25400,-13335,-40005,c450215,2233295,426720,2280920,417195,2300605v-9525,19685,-12065,25400,-10795,36195c407670,2347595,421005,2357120,424815,2366010v3810,8890,5080,17145,3175,26035c426085,2400935,421005,2415540,413385,2421255v-7620,5715,-23495,-635,-33020,6985c370840,2435860,364490,2446020,354965,2465070v-9525,19050,-25400,60325,-33020,76835c314325,2558415,313690,2555240,307340,2563495v-6350,8255,-17145,21590,-25400,29210c273685,2600325,265430,2610485,256540,2611120v-8890,635,-18415,-15240,-29210,-14605c216535,2597150,200025,2604770,190500,2614930v-9525,10160,-16510,26670,-22225,43815c162560,2675890,164465,2700655,157480,2717165v-6985,16510,-26035,27305,-31115,40640c121285,2771140,126365,2784475,126365,2797810v,13335,8890,20955,,40005c117475,2856865,82550,2893060,73660,2911475v-8890,18415,-3175,22860,,36195c76835,2961005,91440,2976245,91440,2991485v,15240,-10160,34290,-17780,47625c66040,3052445,56515,3069590,44450,3072130,32385,3074670,5715,3057525,,3053715e" filled="f">
                  <v:path arrowok="t" textboxrect="0,0,2882265,3074670"/>
                </v:shape>
                <v:shape id="Shape 1671" o:spid="_x0000_s1081" style="position:absolute;left:24758;top:39027;width:1219;height:2743;visibility:visible;mso-wrap-style:square;v-text-anchor:top" coordsize="1219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W2WwwAAAN0AAAAPAAAAZHJzL2Rvd25yZXYueG1sRE9LawIx&#10;EL4L/Q9hCl6kZi2iZWuUUhAqeGh93Keb6Sa6mWyTqOu/N4WCt/n4njNbdK4RZwrRelYwGhYgiCuv&#10;LdcKdtvl0wuImJA1Np5JwZUiLOYPvRmW2l/4i86bVIscwrFEBSaltpQyVoYcxqFviTP344PDlGGo&#10;pQ54yeGukc9FMZEOLecGgy29G6qOm5NTsB7sXPs5xsPaHOJq+bsP9mi/leo/dm+vIBJ16S7+d3/o&#10;PH8yHcHfN/kEOb8BAAD//wMAUEsBAi0AFAAGAAgAAAAhANvh9svuAAAAhQEAABMAAAAAAAAAAAAA&#10;AAAAAAAAAFtDb250ZW50X1R5cGVzXS54bWxQSwECLQAUAAYACAAAACEAWvQsW78AAAAVAQAACwAA&#10;AAAAAAAAAAAAAAAfAQAAX3JlbHMvLnJlbHNQSwECLQAUAAYACAAAACEAU9VtlsMAAADdAAAADwAA&#10;AAAAAAAAAAAAAAAHAgAAZHJzL2Rvd25yZXYueG1sUEsFBgAAAAADAAMAtwAAAPcCAAAAAA==&#10;" path="m116840,34544c119380,17272,121920,,116840,,111760,,90805,24130,84455,34544v-6350,10414,635,22098,-3810,29083c76200,70485,67310,69088,58420,75311,49530,81534,31750,89154,26670,99441v-5080,10414,,27051,,40132c26670,152654,30480,164465,26670,176911,22860,189357,7620,202438,3810,214884v-3810,12446,,26289,,35941c3810,260477,3810,270129,3810,274320e" filled="f">
                  <v:path arrowok="t" textboxrect="0,0,121920,274320"/>
                </v:shape>
                <v:shape id="Shape 1672" o:spid="_x0000_s1082" style="position:absolute;left:33635;width:572;height:24866;visibility:visible;mso-wrap-style:square;v-text-anchor:top" coordsize="57150,248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sAxAAAAN0AAAAPAAAAZHJzL2Rvd25yZXYueG1sRE/NasJA&#10;EL4XfIdlhN7qRhFr02xECkKgh1LjA0yy4yZtdjbNria+vVso9DYf3+9ku8l24kqDbx0rWC4SEMS1&#10;0y0bBafy8LQF4QOyxs4xKbiRh10+e8gw1W7kT7oegxExhH2KCpoQ+lRKXzdk0S9cTxy5sxsshggH&#10;I/WAYwy3nVwlyUZabDk2NNjTW0P19/FiFbys66/xUpTm/aPTiSnKqj//VEo9zqf9K4hAU/gX/7kL&#10;Hedvnlfw+008QeZ3AAAA//8DAFBLAQItABQABgAIAAAAIQDb4fbL7gAAAIUBAAATAAAAAAAAAAAA&#10;AAAAAAAAAABbQ29udGVudF9UeXBlc10ueG1sUEsBAi0AFAAGAAgAAAAhAFr0LFu/AAAAFQEAAAsA&#10;AAAAAAAAAAAAAAAAHwEAAF9yZWxzLy5yZWxzUEsBAi0AFAAGAAgAAAAhAGfHawDEAAAA3QAAAA8A&#10;AAAAAAAAAAAAAAAABwIAAGRycy9kb3ducmV2LnhtbFBLBQYAAAAAAwADALcAAAD4AgAAAAA=&#10;" path="m46990,v-635,465455,-635,930910,,1089660c47625,1248410,50800,944880,51435,951865v635,6985,5715,143510,,178435c45720,1165225,23495,1149350,15240,1162050v-8255,12700,-11430,28575,-13335,43180c,1219835,,1235710,1905,1250950v1905,15240,12700,17780,13335,45085c15875,1323340,6985,1353820,6350,1413510v-635,59690,3175,153035,4445,240030c12065,1740535,13970,1839595,15240,1934210v1270,94615,3810,208915,4445,285750c20320,2296795,19685,2351405,19685,2395855v,44450,,75565,,90805e" filled="f" strokecolor="yellow" strokeweight="2pt">
                  <v:path arrowok="t" textboxrect="0,0,57150,2486660"/>
                </v:shape>
                <v:shape id="Shape 1673" o:spid="_x0000_s1083" style="position:absolute;left:6451;width:476;height:14998;visibility:visible;mso-wrap-style:square;v-text-anchor:top" coordsize="47625,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lzxgAAAN0AAAAPAAAAZHJzL2Rvd25yZXYueG1sRE9La8JA&#10;EL4X+h+WKXgpumkEldRNsC1qD4r4AOltyE4emJ0N2VXTf98tFHqbj+8586w3jbhR52rLCl5GEQji&#10;3OqaSwWn43I4A+E8ssbGMin4JgdZ+vgwx0TbO+/pdvClCCHsElRQed8mUrq8IoNuZFviwBW2M+gD&#10;7EqpO7yHcNPIOIom0mDNoaHClt4ryi+Hq1GwbVfXZ1d8nd82p/H0I965fb7eKDV46hevIDz1/l/8&#10;5/7UYf5kOobfb8IJMv0BAAD//wMAUEsBAi0AFAAGAAgAAAAhANvh9svuAAAAhQEAABMAAAAAAAAA&#10;AAAAAAAAAAAAAFtDb250ZW50X1R5cGVzXS54bWxQSwECLQAUAAYACAAAACEAWvQsW78AAAAVAQAA&#10;CwAAAAAAAAAAAAAAAAAfAQAAX3JlbHMvLnJlbHNQSwECLQAUAAYACAAAACEAIVlZc8YAAADdAAAA&#10;DwAAAAAAAAAAAAAAAAAHAgAAZHJzL2Rvd25yZXYueG1sUEsFBgAAAAADAAMAtwAAAPoCAAAAAA==&#10;" path="m36195,v1905,70485,3810,141605,4445,209550c41275,277495,40640,332105,40640,408940v,76835,,194945,,262255c40640,738505,40005,752475,40640,811530v635,59055,6985,166370,4445,212725c42545,1070610,29845,1071880,26670,1089660v-3175,17780,1270,28575,,40640c25400,1142365,19050,1134745,17780,1162050v-1270,27305,,90805,,133985c17780,1339215,20320,1394460,17780,1422400v-2540,27940,-10160,28575,-13335,41275c1270,1476375,3175,1491615,,1499870e" filled="f" strokecolor="yellow" strokeweight="2pt">
                  <v:path arrowok="t" textboxrect="0,0,47625,1499870"/>
                </v:shape>
                <v:shape id="Shape 1674" o:spid="_x0000_s1084" style="position:absolute;left:247;top:5397;width:16015;height:36373;visibility:visible;mso-wrap-style:square;v-text-anchor:top" coordsize="1601470,363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mcwwAAAN0AAAAPAAAAZHJzL2Rvd25yZXYueG1sRE/RaoNA&#10;EHwP9B+ODfQtOQ2ijckZSqC0r7Xa5423UYm3J97V2L/vFQp9m93Zmdk5nhYziJkm11tWEG8jEMSN&#10;1T23CqqPl80TCOeRNQ6WScE3OTgVD6sj5tre+Z3m0rcimLDLUUHn/ZhL6ZqODLqtHYkDd7WTQR/G&#10;qZV6wnswN4PcRVEqDfYcEjoc6dxRcyu/jIJLUr1+JnVm93NGi19MnLRDrdTjenk+gPBh93/8p37T&#10;4f00S+C3TYAgix8AAAD//wMAUEsBAi0AFAAGAAgAAAAhANvh9svuAAAAhQEAABMAAAAAAAAAAAAA&#10;AAAAAAAAAFtDb250ZW50X1R5cGVzXS54bWxQSwECLQAUAAYACAAAACEAWvQsW78AAAAVAQAACwAA&#10;AAAAAAAAAAAAAAAfAQAAX3JlbHMvLnJlbHNQSwECLQAUAAYACAAAACEAXh4ZnMMAAADdAAAADwAA&#10;AAAAAAAAAAAAAAAHAgAAZHJzL2Rvd25yZXYueG1sUEsFBgAAAAADAAMAtwAAAPcCAAAAAA==&#10;" path="m,c10160,13716,20320,27940,31750,37084v11430,9144,24765,8509,36195,18923c79375,66421,91440,80772,99695,97663v8255,16891,13335,39116,17780,60579c121920,179705,122555,208280,127000,227838v4445,19558,8255,26035,17780,46228c154305,294259,172085,328803,185420,350901v13335,22098,29210,39751,40640,57912c237490,427101,241935,440055,253365,459613v11430,19558,28575,41021,40640,65151c306070,548767,311785,586613,325755,605409v13970,18923,38100,18288,50165,32639c387985,652272,390525,676402,398145,692023v7620,15621,6350,18923,22860,41656c437515,756539,473075,798830,497840,830707v24765,31877,52070,67691,72390,93091c590550,949198,603885,951738,620395,984377v16510,32512,34925,98298,47625,132842c680720,1151636,689610,1162050,697230,1192657v7620,30607,4445,74295,17780,106807c728345,1331976,763905,1360043,778510,1387983v14605,27940,17145,55372,22860,78740c807085,1490218,803275,1499362,814705,1527302v11430,27940,35560,78105,54610,106807c888365,1662684,913765,1680337,927735,1698498v13970,18288,19050,29337,27305,46863c963295,1763014,966470,1784477,977900,1805305v11430,20828,27940,43561,45085,65151c1040130,1891919,1063625,1910080,1082040,1935480v18415,25400,38735,57277,52070,85979c1147445,2050034,1147445,2085213,1163320,2107311v15875,22225,46990,12446,67945,46228c1252220,2187448,1274445,2272792,1290320,2308479v15875,35814,20955,39116,34925,58674c1339215,2386711,1364615,2405507,1376045,2427732v11430,22098,5715,55880,18415,74168c1407160,2520061,1432560,2513584,1452880,2538984v20320,25400,41910,81407,63500,115951c1537970,2689352,1572895,2678938,1584325,2748026v11430,68961,-1905,253238,,319659c1586230,3133979,1596390,3113151,1597660,3147060v1270,33909,3810,80137,-4445,124968c1584960,3316986,1556385,3361944,1548130,3415919v-8255,54102,-3810,143891,-4445,180975c1543050,3633978,1543685,3630803,1543685,3637280e" filled="f" strokecolor="yellow" strokeweight="2pt">
                  <v:path arrowok="t" textboxrect="0,0,1601470,3637280"/>
                </v:shape>
                <v:shape id="Shape 1675" o:spid="_x0000_s1085" style="position:absolute;left:247;top:2051;width:20879;height:39484;visibility:visible;mso-wrap-style:square;v-text-anchor:top" coordsize="2087880,394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mIwgAAAN0AAAAPAAAAZHJzL2Rvd25yZXYueG1sRE9Na8JA&#10;EL0X+h+WKfRWNxVqQuoqpVjqVU2gx2l2TILZ2ZAdNfrr3ULB2zze58yXo+vUiYbQejbwOklAEVfe&#10;tlwbKHZfLxmoIMgWO89k4EIBlovHhznm1p95Q6et1CqGcMjRQCPS51qHqiGHYeJ74sjt/eBQIhxq&#10;bQc8x3DX6WmSzLTDlmNDgz19NlQdtkdnoD5mmRSlHMqf6+o33Vu+pOW3Mc9P48c7KKFR7uJ/99rG&#10;+bP0Df6+iSfoxQ0AAP//AwBQSwECLQAUAAYACAAAACEA2+H2y+4AAACFAQAAEwAAAAAAAAAAAAAA&#10;AAAAAAAAW0NvbnRlbnRfVHlwZXNdLnhtbFBLAQItABQABgAIAAAAIQBa9CxbvwAAABUBAAALAAAA&#10;AAAAAAAAAAAAAB8BAABfcmVscy8ucmVsc1BLAQItABQABgAIAAAAIQCWhbmIwgAAAN0AAAAPAAAA&#10;AAAAAAAAAAAAAAcCAABkcnMvZG93bnJldi54bWxQSwUGAAAAAAMAAwC3AAAA9gIAAAAA&#10;" path="m,c9525,29210,19050,59055,31750,85725v12700,26670,31115,47625,45085,72389c90805,182880,104775,210820,117475,235585v12700,24765,24765,48260,36195,72390c165100,332105,170180,347345,185420,380364v15240,33021,40640,93346,59055,126366c262890,539750,274955,544195,294005,579120v19050,34925,45085,100330,63500,135890c375920,750570,387350,756920,402590,791845v15240,34925,26035,98425,45720,133350c467995,960120,504190,972820,520700,1000125v16510,27305,10795,48895,27305,89535c564515,1130300,596265,1197610,620395,1244600v24130,46989,50165,85725,72390,127000c715010,1412875,734060,1450339,755650,1493520v21590,43180,45085,88900,67945,135890c846455,1676400,869315,1732915,891540,1774190v22225,41275,45085,67310,63500,104140c973455,1915160,984250,1960245,1000125,1996440v15875,36195,23495,71120,50165,99060c1076960,2123440,1113155,2132330,1158875,2163445v45720,31115,110490,75565,166370,118110c1381125,2324100,1442720,2366010,1493520,2417445v50800,51435,88265,120650,135890,172085c1677035,2640965,1725930,2673350,1779270,2724785v53340,51435,123190,128270,171450,172085c1998980,2940685,2049780,2948940,2068830,2987675v19050,38735,-3810,86995,-4445,140335c2063750,3181350,2073275,3269615,2064385,3308985v-8890,39370,-41910,31115,-54610,53975c1997075,3385820,1987550,3416300,1986915,3444875v-635,28575,15875,48260,18415,90170c2007870,3576955,2001520,3645535,2000885,3697605v-635,52070,,113665,,149860c2000885,3883660,2000885,3898900,2000885,3915410v,16510,-635,33020,,31750c2001520,3945890,2003425,3926205,2005330,3906520e" filled="f" strokecolor="yellow" strokeweight="2pt">
                  <v:path arrowok="t" textboxrect="0,0,2087880,3948430"/>
                </v:shape>
                <v:shape id="Shape 1676" o:spid="_x0000_s1086" style="position:absolute;left:247;top:32289;width:20879;height:540;visibility:visible;mso-wrap-style:square;v-text-anchor:top" coordsize="2087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FJxAAAAN0AAAAPAAAAZHJzL2Rvd25yZXYueG1sRE9La8JA&#10;EL4X/A/LFHqrm0pIJbpKEWt9nNQW8TZkp8lidjZktyb+e7dQ6G0+vudM572txZVabxwreBkmIIgL&#10;pw2XCj6P789jED4ga6wdk4IbeZjPBg9TzLXreE/XQyhFDGGfo4IqhCaX0hcVWfRD1xBH7tu1FkOE&#10;bSl1i10Mt7UcJUkmLRqODRU2tKiouBx+rILT5mvZ7TJN5226+jil6cKsNkapp8f+bQIiUB/+xX/u&#10;tY7zs9cMfr+JJ8jZHQAA//8DAFBLAQItABQABgAIAAAAIQDb4fbL7gAAAIUBAAATAAAAAAAAAAAA&#10;AAAAAAAAAABbQ29udGVudF9UeXBlc10ueG1sUEsBAi0AFAAGAAgAAAAhAFr0LFu/AAAAFQEAAAsA&#10;AAAAAAAAAAAAAAAAHwEAAF9yZWxzLy5yZWxzUEsBAi0AFAAGAAgAAAAhAAWO4UnEAAAA3QAAAA8A&#10;AAAAAAAAAAAAAAAABwIAAGRycy9kb3ducmV2LnhtbFBLBQYAAAAAAwADALcAAAD4AgAAAAA=&#10;" path="m,53975c25400,46990,51435,40640,76835,36195v25400,-4445,53340,-3175,76835,-8890c177165,21590,193675,,217170,v23495,,31115,23495,76835,27305c339725,31115,410210,22225,493395,22225v83185,,227330,4445,298450,5080c862965,27940,887730,29845,918845,27305v31115,-2540,41275,-14605,59055,-13970c995680,13970,1007745,29210,1027430,31750v19685,2540,50165,-1905,67945,-4445c1113155,24765,1118870,16510,1134110,17780v15240,1270,9525,15875,52070,18415c1228725,38735,1330325,32385,1389380,31750v59055,-635,92710,-635,149860,c1596390,32385,1669415,35560,1733550,36195v64135,635,131445,1270,190500,c1983105,34925,2060575,27940,2087880,27305e" filled="f" strokecolor="yellow" strokeweight="2pt">
                  <v:path arrowok="t" textboxrect="0,0,2087880,53975"/>
                </v:shape>
                <v:shape id="Shape 1677" o:spid="_x0000_s1087" style="position:absolute;left:21126;top:6216;width:33668;height:25527;visibility:visible;mso-wrap-style:square;v-text-anchor:top" coordsize="3366770,25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uz2xAAAAN0AAAAPAAAAZHJzL2Rvd25yZXYueG1sRE9Na8JA&#10;EL0L/odlhN50Uymxpq4iAUtzEWp7aG9DdpoNzc6G7GoSf70rFHqbx/uczW6wjbhQ52vHCh4XCQji&#10;0umaKwWfH4f5MwgfkDU2jknBSB522+lkg5l2Pb/T5RQqEUPYZ6jAhNBmUvrSkEW/cC1x5H5cZzFE&#10;2FVSd9jHcNvIZZKk0mLNscFgS7mh8vd0tgqK4or963c++nTkIn86rg19rZV6mA37FxCBhvAv/nO/&#10;6Tg/Xa3g/k08QW5vAAAA//8DAFBLAQItABQABgAIAAAAIQDb4fbL7gAAAIUBAAATAAAAAAAAAAAA&#10;AAAAAAAAAABbQ29udGVudF9UeXBlc10ueG1sUEsBAi0AFAAGAAgAAAAhAFr0LFu/AAAAFQEAAAsA&#10;AAAAAAAAAAAAAAAAHwEAAF9yZWxzLy5yZWxzUEsBAi0AFAAGAAgAAAAhALmu7PbEAAAA3QAAAA8A&#10;AAAAAAAAAAAAAAAABwIAAGRycy9kb3ducmV2LnhtbFBLBQYAAAAAAwADALcAAAD4AgAAAAA=&#10;" path="m,2552700v9525,-6985,19050,-13335,44450,-36195c69850,2493645,115570,2448560,153035,2416810v37465,-31750,78105,-59055,117475,-90170c309880,2295525,348615,2268220,389890,2231390v41275,-36830,86995,-86360,129540,-126365c561975,2065020,607695,2024380,646430,1991360v38735,-33020,77470,-64770,104140,-85725c777240,1884680,770890,1871980,808990,1864995v38100,-6985,113665,,172085,c1039495,1864995,1080135,1864995,1158875,1864995v78740,,216535,,294005,c1530350,1864995,1557655,1864995,1623695,1864995v66040,,149225,,226695,c1927860,1864995,2014855,1864995,2090420,1864995v75565,,156845,,212725,c2359025,1864995,2395220,1872615,2425065,1864995v29845,-7620,40640,-29845,59055,-45720c2502535,1803400,2514600,1781175,2533650,1769745v19050,-11430,38735,-7620,63500,-18415c2621915,1740535,2660015,1714500,2683510,1706245v23495,-8255,32385,-4445,53975,-4445c2759075,1701800,2788920,1705610,2814320,1706245v25400,635,53340,4445,77470,c2915920,1701800,2938145,1689735,2959100,1678940v20955,-10795,43180,-20320,59055,-36195c3034030,1626870,3046730,1601470,3054350,1584325v7620,-17145,4445,-22860,8890,-45720c3067685,1515745,3073400,1479550,3081655,1448435v8255,-31115,18415,-74295,31750,-95250c3126740,1332230,3147695,1337310,3162935,1321435v15240,-15875,26670,-43180,40640,-63500c3217545,1237615,3235325,1216660,3246755,1199515v11430,-17145,14605,-30480,24765,-45720c3281680,1138555,3310890,1132205,3307080,1108710v-3810,-23495,-50165,-57150,-60325,-95250c3236595,975360,3246755,918210,3246755,878205v,-40005,,-71120,,-104140c3246755,741045,3246755,717550,3246755,678815v,-38735,-3810,-102235,,-138430c3250565,504190,3261360,484505,3271520,461645v10160,-22860,29845,-35560,35560,-59055c3312795,379095,3298190,349250,3307080,321310v8890,-27940,50800,-59690,55245,-86360c3366770,208280,3340100,187325,3335020,162560v-5080,-24765,-8890,-49530,-4445,-76835c3335020,58420,3357245,13970,3362325,e" filled="f" strokecolor="yellow" strokeweight="2pt">
                  <v:path arrowok="t" textboxrect="0,0,3366770,2552700"/>
                </v:shape>
                <v:shape id="Shape 1678" o:spid="_x0000_s1088" style="position:absolute;left:16262;top:36353;width:3765;height:235;visibility:visible;mso-wrap-style:square;v-text-anchor:top" coordsize="37655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lxwAAAN0AAAAPAAAAZHJzL2Rvd25yZXYueG1sRI9Pa8JA&#10;EMXvBb/DMkJvdaOC1dRVRBFKEYp/KPQ2zY5JMDsbs6tJv71zKPQ2w3vz3m/my85V6k5NKD0bGA4S&#10;UMSZtyXnBk7H7csUVIjIFivPZOCXAiwXvac5pta3vKf7IeZKQjikaKCIsU61DllBDsPA18SinX3j&#10;MMra5No22Eq4q/QoSSbaYcnSUGBN64Kyy+HmDHxVtKPxNrh683396GY/rb99rox57nerN1CRuvhv&#10;/rt+t4I/eRVc+UZG0IsHAAAA//8DAFBLAQItABQABgAIAAAAIQDb4fbL7gAAAIUBAAATAAAAAAAA&#10;AAAAAAAAAAAAAABbQ29udGVudF9UeXBlc10ueG1sUEsBAi0AFAAGAAgAAAAhAFr0LFu/AAAAFQEA&#10;AAsAAAAAAAAAAAAAAAAAHwEAAF9yZWxzLy5yZWxzUEsBAi0AFAAGAAgAAAAhAHGL3+XHAAAA3QAA&#10;AA8AAAAAAAAAAAAAAAAABwIAAGRycy9kb3ducmV2LnhtbFBLBQYAAAAAAwADALcAAAD7AgAAAAA=&#10;" path="m,23495c41275,15240,83185,7620,118745,5715v35560,-1905,65405,5080,95250,4445c243840,9525,272415,1270,299720,635,327025,,351790,2540,376555,5715e" filled="f" strokecolor="yellow" strokeweight="2pt">
                  <v:path arrowok="t" textboxrect="0,0,376555,23495"/>
                </v:shape>
                <v:shape id="Shape 1679" o:spid="_x0000_s1089" style="position:absolute;width:55010;height:41992;visibility:visible;mso-wrap-style:square;v-text-anchor:top" coordsize="5501005,41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ddwgAAAN0AAAAPAAAAZHJzL2Rvd25yZXYueG1sRE/NisIw&#10;EL4LvkMYwZumilStRhFBcNnTqg8wNGNbbCY1iW3dp98sLOxtPr7f2e57U4uWnK8sK5hNExDEudUV&#10;Fwpu19NkBcIHZI21ZVLwJg/73XCwxUzbjr+ovYRCxBD2GSooQ2gyKX1ekkE/tQ1x5O7WGQwRukJq&#10;h10MN7WcJ0kqDVYcG0ps6FhS/ri8jIJ5cZu1i0d1fh+/w9KmH66rn59KjUf9YQMiUB/+xX/us47z&#10;0+Uafr+JJ8jdDwAAAP//AwBQSwECLQAUAAYACAAAACEA2+H2y+4AAACFAQAAEwAAAAAAAAAAAAAA&#10;AAAAAAAAW0NvbnRlbnRfVHlwZXNdLnhtbFBLAQItABQABgAIAAAAIQBa9CxbvwAAABUBAAALAAAA&#10;AAAAAAAAAAAAAB8BAABfcmVscy8ucmVsc1BLAQItABQABgAIAAAAIQAanIddwgAAAN0AAAAPAAAA&#10;AAAAAAAAAAAAAAcCAABkcnMvZG93bnJldi54bWxQSwUGAAAAAAMAAwC3AAAA9gIAAAAA&#10;" path="m,4199255r5501005,l5501005,,,,,4199255xe" filled="f" strokeweight="4pt">
                  <v:stroke miterlimit="66585f" joinstyle="miter" endcap="round"/>
                  <v:path arrowok="t" textboxrect="0,0,5501005,4199255"/>
                </v:shape>
                <v:shape id="Shape 1680" o:spid="_x0000_s1090" style="position:absolute;left:28892;top:24193;width:528;height:1003;visibility:visible;mso-wrap-style:square;v-text-anchor:top" coordsize="52768,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BcwwAAAN0AAAAPAAAAZHJzL2Rvd25yZXYueG1sRI/NjsIw&#10;DITvSLxD5JW4QdoeEOoS0LIIiSM/e9ij1XjbisapklDK2+MD0t5szXjm83o7uk4NFGLr2UC+yEAR&#10;V962XBv4uR7mK1AxIVvsPJOBJ0XYbqaTNZbWP/hMwyXVSkI4lmigSakvtY5VQw7jwvfEov354DDJ&#10;GmptAz4k3HW6yLKldtiyNDTY03dD1e1ydwZOxb57DrvbL+489b665gWH3JjZx/j1CSrRmP7N7+uj&#10;FfzlSvjlGxlBb14AAAD//wMAUEsBAi0AFAAGAAgAAAAhANvh9svuAAAAhQEAABMAAAAAAAAAAAAA&#10;AAAAAAAAAFtDb250ZW50X1R5cGVzXS54bWxQSwECLQAUAAYACAAAACEAWvQsW78AAAAVAQAACwAA&#10;AAAAAAAAAAAAAAAfAQAAX3JlbHMvLnJlbHNQSwECLQAUAAYACAAAACEAC86gXMMAAADdAAAADwAA&#10;AAAAAAAAAAAAAAAHAgAAZHJzL2Rvd25yZXYueG1sUEsFBgAAAAADAAMAtwAAAPcCAAAAAA==&#10;" path="m52705,r63,12l52768,25171r-63,-25c38100,25146,26416,36322,26416,50165v,13843,11684,25019,26289,25019l52768,75159r,25159l52705,100330c23622,100330,,77851,,50165,,22479,23622,,52705,xe" stroked="f" strokeweight="0">
                  <v:stroke miterlimit="66585f" joinstyle="miter" endcap="round"/>
                  <v:path arrowok="t" textboxrect="0,0,52768,100330"/>
                </v:shape>
                <v:shape id="Shape 1681" o:spid="_x0000_s1091" style="position:absolute;left:29420;top:24193;width:526;height:1003;visibility:visible;mso-wrap-style:square;v-text-anchor:top" coordsize="52642,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FwwwAAAN0AAAAPAAAAZHJzL2Rvd25yZXYueG1sRE/dasIw&#10;FL4f+A7hCN7N1CFFO6OoUBjCWK17gENzTIvNSWli7fb0y2Cwu/Px/Z7NbrStGKj3jWMFi3kCgrhy&#10;umGj4POSP69A+ICssXVMCr7Iw247edpgpt2DzzSUwYgYwj5DBXUIXSalr2qy6OeuI47c1fUWQ4S9&#10;kbrHRwy3rXxJklRabDg21NjRsabqVt6tgkNefJcf7w79qVje7WltzMh7pWbTcf8KItAY/sV/7jcd&#10;56erBfx+E0+Q2x8AAAD//wMAUEsBAi0AFAAGAAgAAAAhANvh9svuAAAAhQEAABMAAAAAAAAAAAAA&#10;AAAAAAAAAFtDb250ZW50X1R5cGVzXS54bWxQSwECLQAUAAYACAAAACEAWvQsW78AAAAVAQAACwAA&#10;AAAAAAAAAAAAAAAfAQAAX3JlbHMvLnJlbHNQSwECLQAUAAYACAAAACEAiA1hcMMAAADdAAAADwAA&#10;AAAAAAAAAAAAAAAHAgAAZHJzL2Rvd25yZXYueG1sUEsFBgAAAAADAAMAtwAAAPcCAAAAAA==&#10;" path="m,l20441,3933v18913,7619,32201,25455,32201,46220c52642,70917,39354,88753,20441,96372l,100305,,75147,18621,67853v4779,-4524,7732,-10779,7732,-17700c26353,43231,23400,36976,18621,32452l,25159,,xe" stroked="f" strokeweight="0">
                  <v:stroke miterlimit="66585f" joinstyle="miter" endcap="round"/>
                  <v:path arrowok="t" textboxrect="0,0,52642,100305"/>
                </v:shape>
                <v:shape id="Shape 1682" o:spid="_x0000_s1092" style="position:absolute;left:28892;top:24193;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u7wgAAAN0AAAAPAAAAZHJzL2Rvd25yZXYueG1sRE9La8JA&#10;EL4X+h+WKXirm+ZgJbqKFIQexFKf1yE7ZqOZ2ZDdavrvuwXB23x8z5nOe27UlbpQezHwNsxAkZTe&#10;1lIZ2G2Xr2NQIaJYbLyQgV8KMJ89P02xsP4m33TdxEqlEAkFGnAxtoXWoXTEGIa+JUncyXeMMcGu&#10;0rbDWwrnRudZNtKMtaQGhy19OCovmx82sF+/82qrjxfm5QoP+Rcfzi43ZvDSLyagIvXxIb67P22a&#10;Pxrn8P9NOkHP/gAAAP//AwBQSwECLQAUAAYACAAAACEA2+H2y+4AAACFAQAAEwAAAAAAAAAAAAAA&#10;AAAAAAAAW0NvbnRlbnRfVHlwZXNdLnhtbFBLAQItABQABgAIAAAAIQBa9CxbvwAAABUBAAALAAAA&#10;AAAAAAAAAAAAAB8BAABfcmVscy8ucmVsc1BLAQItABQABgAIAAAAIQCVt7u7wgAAAN0AAAAPAAAA&#10;AAAAAAAAAAAAAAcCAABkcnMvZG93bnJldi54bWxQSwUGAAAAAAMAAwC3AAAA9gIAAAAA&#10;" path="m,50165c,22479,23622,,52705,v29083,,52705,22479,52705,50165c105410,77851,81788,100330,52705,100330,23622,100330,,77851,,50165xe" filled="f">
                  <v:stroke endcap="round"/>
                  <v:path arrowok="t" textboxrect="0,0,105410,100330"/>
                </v:shape>
                <v:shape id="Shape 1683" o:spid="_x0000_s1093" style="position:absolute;left:29156;top:24444;width:527;height:501;visibility:visible;mso-wrap-style:square;v-text-anchor:top" coordsize="52705,5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dwwAAAN0AAAAPAAAAZHJzL2Rvd25yZXYueG1sRE9NS8NA&#10;EL0L/odlBG9mYwulxG6DFsQSPNgo6HHIjklIdjbujm38965Q8DaP9zmbcnajOlKIvWcDt1kOirjx&#10;tufWwNvr480aVBRki6NnMvBDEcrt5cUGC+tPfKBjLa1KIRwLNNCJTIXWsenIYcz8RJy4Tx8cSoKh&#10;1TbgKYW7US/yfKUd9pwaOpxo11Ez1N/OwMd7/RD2Ui12z7r+Wg5PUr1U1pjrq/n+DpTQLP/is3tv&#10;0/zVegl/36QT9PYXAAD//wMAUEsBAi0AFAAGAAgAAAAhANvh9svuAAAAhQEAABMAAAAAAAAAAAAA&#10;AAAAAAAAAFtDb250ZW50X1R5cGVzXS54bWxQSwECLQAUAAYACAAAACEAWvQsW78AAAAVAQAACwAA&#10;AAAAAAAAAAAAAAAfAQAAX3JlbHMvLnJlbHNQSwECLQAUAAYACAAAACEAxhT/3cMAAADdAAAADwAA&#10;AAAAAAAAAAAAAAAHAgAAZHJzL2Rvd25yZXYueG1sUEsFBgAAAAADAAMAtwAAAPcCAAAAAA==&#10;" path="m,25019c,38862,11684,50038,26289,50038v14605,,26416,-11176,26416,-25019c52705,11176,40894,,26289,,11684,,,11176,,25019xe" filled="f">
                  <v:stroke endcap="round"/>
                  <v:path arrowok="t" textboxrect="0,0,52705,50038"/>
                </v:shape>
                <v:shape id="Shape 1684" o:spid="_x0000_s1094" style="position:absolute;left:2139;top:3657;width:527;height:1003;visibility:visible;mso-wrap-style:square;v-text-anchor:top" coordsize="52642,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JHwgAAAN0AAAAPAAAAZHJzL2Rvd25yZXYueG1sRE9Ni8Iw&#10;EL0v+B/CCHtbU3ellGoUFZb1JNRd8DokY1tsJqVJbfffG0HwNo/3OavNaBtxo87XjhXMZwkIYu1M&#10;zaWCv9/vjwyED8gGG8ek4J88bNaTtxXmxg1c0O0UShFD2OeooAqhzaX0uiKLfuZa4shdXGcxRNiV&#10;0nQ4xHDbyM8kSaXFmmNDhS3tK9LXU28V9DrdfWXjXg/maA7F5ac/D0Wv1Pt03C5BBBrDS/x0H0yc&#10;n2YLeHwTT5DrOwAAAP//AwBQSwECLQAUAAYACAAAACEA2+H2y+4AAACFAQAAEwAAAAAAAAAAAAAA&#10;AAAAAAAAW0NvbnRlbnRfVHlwZXNdLnhtbFBLAQItABQABgAIAAAAIQBa9CxbvwAAABUBAAALAAAA&#10;AAAAAAAAAAAAAB8BAABfcmVscy8ucmVsc1BLAQItABQABgAIAAAAIQBgv1JHwgAAAN0AAAAPAAAA&#10;AAAAAAAAAAAAAAcCAABkcnMvZG93bnJldi54bWxQSwUGAAAAAAMAAwC3AAAA9gIAAAAA&#10;" path="m52642,r,25159l34020,32452v-4778,4525,-7731,10779,-7731,17701c26289,57075,29242,63329,34020,67853r18622,7294l52642,100306,32200,96373c13287,88753,,70917,,50153,,29389,13287,11553,32200,3933l52642,xe" stroked="f" strokeweight="0">
                  <v:stroke endcap="round"/>
                  <v:path arrowok="t" textboxrect="0,0,52642,100306"/>
                </v:shape>
                <v:shape id="Shape 1685" o:spid="_x0000_s1095" style="position:absolute;left:2666;top:3657;width:528;height:1003;visibility:visible;mso-wrap-style:square;v-text-anchor:top" coordsize="52768,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BHwAAAAN0AAAAPAAAAZHJzL2Rvd25yZXYueG1sRE/fa8Iw&#10;EH4f+D+EE/Y2UweTUo0iYsXHrRN8PZuzKTaXmmTa/feLIOztPr6ft1gNthM38qF1rGA6yUAQ1063&#10;3Cg4fJdvOYgQkTV2jknBLwVYLUcvCyy0u/MX3arYiBTCoUAFJsa+kDLUhiyGieuJE3d23mJM0DdS&#10;e7yncNvJ9yybSYstpwaDPW0M1ZfqxyooPdY6z6utNZ9hLcvT9cg7VOp1PKznICIN8V/8dO91mj/L&#10;P+DxTTpBLv8AAAD//wMAUEsBAi0AFAAGAAgAAAAhANvh9svuAAAAhQEAABMAAAAAAAAAAAAAAAAA&#10;AAAAAFtDb250ZW50X1R5cGVzXS54bWxQSwECLQAUAAYACAAAACEAWvQsW78AAAAVAQAACwAAAAAA&#10;AAAAAAAAAAAfAQAAX3JlbHMvLnJlbHNQSwECLQAUAAYACAAAACEARolAR8AAAADdAAAADwAAAAAA&#10;AAAAAAAAAAAHAgAAZHJzL2Rvd25yZXYueG1sUEsFBgAAAAADAAMAtwAAAPQCAAAAAA==&#10;" path="m63,c29146,,52768,22479,52768,50165v,27686,-23622,50165,-52705,50165l,100318,,75159r63,25c14668,75184,26352,64008,26352,50165,26352,36322,14668,25147,63,25147l,25171,,12,63,xe" stroked="f" strokeweight="0">
                  <v:stroke endcap="round"/>
                  <v:path arrowok="t" textboxrect="0,0,52768,100330"/>
                </v:shape>
                <v:shape id="Shape 1686" o:spid="_x0000_s1096" style="position:absolute;left:2139;top:3657;width:1055;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24wwAAAN0AAAAPAAAAZHJzL2Rvd25yZXYueG1sRE9Na8JA&#10;EL0X/A/LCL3VTXOIkrpKKQgepFK19jpkp9nUzGzIrhr/fVco9DaP9znz5cCtulAfGi8GnicZKJLK&#10;20ZqA4f96mkGKkQUi60XMnCjAMvF6GGOpfVX+aDLLtYqhUgo0YCLsSu1DpUjxjDxHUnivn3PGBPs&#10;a217vKZwbnWeZYVmbCQ1OOzozVF12p3ZwOf7lDd7/XViXm3wmG/5+ONyYx7Hw+sLqEhD/Bf/udc2&#10;zS9mBdy/SSfoxS8AAAD//wMAUEsBAi0AFAAGAAgAAAAhANvh9svuAAAAhQEAABMAAAAAAAAAAAAA&#10;AAAAAAAAAFtDb250ZW50X1R5cGVzXS54bWxQSwECLQAUAAYACAAAACEAWvQsW78AAAAVAQAACwAA&#10;AAAAAAAAAAAAAAAfAQAAX3JlbHMvLnJlbHNQSwECLQAUAAYACAAAACEA6oy9uMMAAADdAAAADwAA&#10;AAAAAAAAAAAAAAAHAgAAZHJzL2Rvd25yZXYueG1sUEsFBgAAAAADAAMAtwAAAPcCAAAAAA==&#10;" path="m,50165c,22479,23622,,52705,v29083,,52705,22479,52705,50165c105410,77851,81788,100330,52705,100330,23622,100330,,77851,,50165xe" filled="f">
                  <v:stroke endcap="round"/>
                  <v:path arrowok="t" textboxrect="0,0,105410,100330"/>
                </v:shape>
                <v:shape id="Shape 1687" o:spid="_x0000_s1097" style="position:absolute;left:2402;top:3909;width:527;height:500;visibility:visible;mso-wrap-style:square;v-text-anchor:top" coordsize="52705,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fjxgAAAN0AAAAPAAAAZHJzL2Rvd25yZXYueG1sRE9Na8JA&#10;EL0X/A/LCL0U3dSCDdE1iEVohRYSBfE2ZMckJDsbstsY/323UOhtHu9z1uloWjFQ72rLCp7nEQji&#10;wuqaSwWn434Wg3AeWWNrmRTcyUG6mTysMdH2xhkNuS9FCGGXoILK+y6R0hUVGXRz2xEH7mp7gz7A&#10;vpS6x1sIN61cRNFSGqw5NFTY0a6iosm/jYIiPtvLR/l5uF+aIXs5Xr/M2+FJqcfpuF2B8DT6f/Gf&#10;+12H+cv4FX6/CSfIzQ8AAAD//wMAUEsBAi0AFAAGAAgAAAAhANvh9svuAAAAhQEAABMAAAAAAAAA&#10;AAAAAAAAAAAAAFtDb250ZW50X1R5cGVzXS54bWxQSwECLQAUAAYACAAAACEAWvQsW78AAAAVAQAA&#10;CwAAAAAAAAAAAAAAAAAfAQAAX3JlbHMvLnJlbHNQSwECLQAUAAYACAAAACEApiKH48YAAADdAAAA&#10;DwAAAAAAAAAAAAAAAAAHAgAAZHJzL2Rvd25yZXYueG1sUEsFBgAAAAADAAMAtwAAAPoCAAAAAA==&#10;" path="m,25019c,38862,11811,50037,26416,50037v14605,,26289,-11175,26289,-25018c52705,11175,41021,,26416,,11811,,,11175,,25019xe" filled="f">
                  <v:stroke endcap="round"/>
                  <v:path arrowok="t" textboxrect="0,0,52705,50037"/>
                </v:shape>
                <v:shape id="Shape 1688" o:spid="_x0000_s1098" style="position:absolute;left:15208;top:26149;width:527;height:1003;visibility:visible;mso-wrap-style:square;v-text-anchor:top" coordsize="5270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6/yAAAAN0AAAAPAAAAZHJzL2Rvd25yZXYueG1sRI9BTwIx&#10;EIXvJvyHZki8SRcSCS4UYkCJHjywEhNuk+2w3bidbtoKq7/eOZh4m8l78943q83gO3WhmNrABqaT&#10;AhRxHWzLjYHj+/PdAlTKyBa7wGTgmxJs1qObFZY2XPlAlyo3SkI4lWjA5dyXWqfakcc0CT2xaOcQ&#10;PWZZY6NtxKuE+07PimKuPbYsDQ572jqqP6svb+B+/7Dbx6fXj7cjpe3PyR1m52ow5nY8PC5BZRry&#10;v/nv+sUK/nwhuPKNjKDXvwAAAP//AwBQSwECLQAUAAYACAAAACEA2+H2y+4AAACFAQAAEwAAAAAA&#10;AAAAAAAAAAAAAAAAW0NvbnRlbnRfVHlwZXNdLnhtbFBLAQItABQABgAIAAAAIQBa9CxbvwAAABUB&#10;AAALAAAAAAAAAAAAAAAAAB8BAABfcmVscy8ucmVsc1BLAQItABQABgAIAAAAIQCIQg6/yAAAAN0A&#10;AAAPAAAAAAAAAAAAAAAAAAcCAABkcnMvZG93bnJldi54bWxQSwUGAAAAAAMAAwC3AAAA/AIAAAAA&#10;" path="m52705,r,25019c38100,25019,26289,36322,26289,50165v,13843,11811,25019,26416,25019l52705,100330c23622,100330,,77851,,50165,,22479,23622,,52705,xe" stroked="f" strokeweight="0">
                  <v:stroke endcap="round"/>
                  <v:path arrowok="t" textboxrect="0,0,52705,100330"/>
                </v:shape>
                <v:shape id="Shape 1689" o:spid="_x0000_s1099" style="position:absolute;left:15735;top:26149;width:527;height:1003;visibility:visible;mso-wrap-style:square;v-text-anchor:top" coordsize="5270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skxQAAAN0AAAAPAAAAZHJzL2Rvd25yZXYueG1sRE9NawIx&#10;EL0X+h/CCL3VrEJFt0YRa6U9eHC7FHobNuNmcTNZkqjb/vpGELzN433OfNnbVpzJh8axgtEwA0Fc&#10;Od1wraD8en+egggRWWPrmBT8UoDl4vFhjrl2F97TuYi1SCEcclRgYuxyKUNlyGIYuo44cQfnLcYE&#10;fS21x0sKt60cZ9lEWmw4NRjsaG2oOhYnq+BlO3vb+s3n966ksP77MfvxoeiVehr0q1cQkfp4F9/c&#10;HzrNn0xncP0mnSAX/wAAAP//AwBQSwECLQAUAAYACAAAACEA2+H2y+4AAACFAQAAEwAAAAAAAAAA&#10;AAAAAAAAAAAAW0NvbnRlbnRfVHlwZXNdLnhtbFBLAQItABQABgAIAAAAIQBa9CxbvwAAABUBAAAL&#10;AAAAAAAAAAAAAAAAAB8BAABfcmVscy8ucmVsc1BLAQItABQABgAIAAAAIQDnDqskxQAAAN0AAAAP&#10;AAAAAAAAAAAAAAAAAAcCAABkcnMvZG93bnJldi54bWxQSwUGAAAAAAMAAwC3AAAA+QIAAAAA&#10;" path="m,c29083,,52705,22479,52705,50165,52705,77851,29083,100330,,100330l,75184v14605,,26416,-11176,26416,-25019c26416,36322,14605,25019,,25019l,xe" stroked="f" strokeweight="0">
                  <v:stroke endcap="round"/>
                  <v:path arrowok="t" textboxrect="0,0,52705,100330"/>
                </v:shape>
                <v:shape id="Shape 1690" o:spid="_x0000_s1100" style="position:absolute;left:15208;top:26149;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aKxgAAAN0AAAAPAAAAZHJzL2Rvd25yZXYueG1sRI9BT8Mw&#10;DIXvSPsPkZG4sZQeNijLJjRpEocJxAbjajWmKaudqglb+ffzAYmbrff83ufFauTOnGhIbRQHd9MC&#10;DEkdfSuNg/f95vYeTMooHrso5OCXEqyWk6sFVj6e5Y1Ou9wYDZFUoYOQc19Zm+pAjGkaexLVvuLA&#10;mHUdGusHPGs4d7YsipllbEUbAva0DlQfdz/s4ONlztu9/Twyb7Z4KF/58B1K526ux6dHMJnG/G/+&#10;u372ij97UH79RkewywsAAAD//wMAUEsBAi0AFAAGAAgAAAAhANvh9svuAAAAhQEAABMAAAAAAAAA&#10;AAAAAAAAAAAAAFtDb250ZW50X1R5cGVzXS54bWxQSwECLQAUAAYACAAAACEAWvQsW78AAAAVAQAA&#10;CwAAAAAAAAAAAAAAAAAfAQAAX3JlbHMvLnJlbHNQSwECLQAUAAYACAAAACEAj/AWisYAAADdAAAA&#10;DwAAAAAAAAAAAAAAAAAHAgAAZHJzL2Rvd25yZXYueG1sUEsFBgAAAAADAAMAtwAAAPoCAAAAAA==&#10;" path="m,50165c,22479,23622,,52705,v29083,,52705,22479,52705,50165c105410,77851,81788,100330,52705,100330,23622,100330,,77851,,50165xe" filled="f">
                  <v:stroke endcap="round"/>
                  <v:path arrowok="t" textboxrect="0,0,105410,100330"/>
                </v:shape>
                <v:shape id="Shape 1691" o:spid="_x0000_s1101" style="position:absolute;left:15471;top:26399;width:528;height:502;visibility:visible;mso-wrap-style:square;v-text-anchor:top" coordsize="52832,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JHwgAAAN0AAAAPAAAAZHJzL2Rvd25yZXYueG1sRE9Na8JA&#10;EL0L/Q/LFLzpJj1ITV3FFKpe1UJ7nGan2ZDsbMhuY+KvdwuCt3m8z1ltBtuInjpfOVaQzhMQxIXT&#10;FZcKPs8fs1cQPiBrbByTgpE8bNZPkxVm2l34SP0plCKGsM9QgQmhzaT0hSGLfu5a4sj9us5iiLAr&#10;pe7wEsNtI1+SZCEtVhwbDLb0bqioT39WwVH30uHPOO6+9vlVWq63+Xet1PR52L6BCDSEh/juPug4&#10;f7FM4f+beIJc3wAAAP//AwBQSwECLQAUAAYACAAAACEA2+H2y+4AAACFAQAAEwAAAAAAAAAAAAAA&#10;AAAAAAAAW0NvbnRlbnRfVHlwZXNdLnhtbFBLAQItABQABgAIAAAAIQBa9CxbvwAAABUBAAALAAAA&#10;AAAAAAAAAAAAAB8BAABfcmVscy8ucmVsc1BLAQItABQABgAIAAAAIQCL7gJHwgAAAN0AAAAPAAAA&#10;AAAAAAAAAAAAAAcCAABkcnMvZG93bnJldi54bWxQSwUGAAAAAAMAAwC3AAAA9gIAAAAA&#10;" path="m,25146c,38989,11811,50165,26416,50165v14605,,26416,-11176,26416,-25019c52832,11303,41021,,26416,,11811,,,11303,,25146xe" filled="f">
                  <v:stroke endcap="round"/>
                  <v:path arrowok="t" textboxrect="0,0,52832,50165"/>
                </v:shape>
                <v:shape id="Shape 1692" o:spid="_x0000_s1102" style="position:absolute;left:33134;top:16656;width:527;height:1003;visibility:visible;mso-wrap-style:square;v-text-anchor:top" coordsize="5270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6+IxQAAAN0AAAAPAAAAZHJzL2Rvd25yZXYueG1sRE9NawIx&#10;EL0X+h/CFHqrWRcquhpFbJX24MGtCN6GzbhZ3EyWJOq2v74pCL3N433ObNHbVlzJh8axguEgA0Fc&#10;Od1wrWD/tX4ZgwgRWWPrmBR8U4DF/PFhhoV2N97RtYy1SCEcClRgYuwKKUNlyGIYuI44cSfnLcYE&#10;fS21x1sKt63Ms2wkLTacGgx2tDJUncuLVfC6mbxt/PvnYbunsPo5ml1+Knulnp/65RREpD7+i+/u&#10;D53mjyY5/H2TTpDzXwAAAP//AwBQSwECLQAUAAYACAAAACEA2+H2y+4AAACFAQAAEwAAAAAAAAAA&#10;AAAAAAAAAAAAW0NvbnRlbnRfVHlwZXNdLnhtbFBLAQItABQABgAIAAAAIQBa9CxbvwAAABUBAAAL&#10;AAAAAAAAAAAAAAAAAB8BAABfcmVscy8ucmVsc1BLAQItABQABgAIAAAAIQBsc6+IxQAAAN0AAAAP&#10;AAAAAAAAAAAAAAAAAAcCAABkcnMvZG93bnJldi54bWxQSwUGAAAAAAMAAwC3AAAA+QIAAAAA&#10;" path="m52705,r,25019c38100,25019,26416,36322,26416,50165v,13843,11684,25019,26289,25019l52705,100330c23622,100330,,77851,,50165,,22479,23622,,52705,xe" stroked="f" strokeweight="0">
                  <v:stroke endcap="round"/>
                  <v:path arrowok="t" textboxrect="0,0,52705,100330"/>
                </v:shape>
                <v:shape id="Shape 1693" o:spid="_x0000_s1103" style="position:absolute;left:33661;top:16656;width:527;height:1003;visibility:visible;mso-wrap-style:square;v-text-anchor:top" coordsize="5270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TxQAAAN0AAAAPAAAAZHJzL2Rvd25yZXYueG1sRE9NawIx&#10;EL0L/ocwhd40W4tSt0YR24oePLiVQm/DZtws3UyWJNXVX98UBG/zeJ8zW3S2ESfyoXas4GmYgSAu&#10;na65UnD4/Bi8gAgRWWPjmBRcKMBi3u/NMNfuzHs6FbESKYRDjgpMjG0uZSgNWQxD1xIn7ui8xZig&#10;r6T2eE7htpGjLJtIizWnBoMtrQyVP8WvVTBeT9/W/n37tTtQWF2/zX50LDqlHh+65SuISF28i2/u&#10;jU7zJ9Nn+P8mnSDnfwAAAP//AwBQSwECLQAUAAYACAAAACEA2+H2y+4AAACFAQAAEwAAAAAAAAAA&#10;AAAAAAAAAAAAW0NvbnRlbnRfVHlwZXNdLnhtbFBLAQItABQABgAIAAAAIQBa9CxbvwAAABUBAAAL&#10;AAAAAAAAAAAAAAAAAB8BAABfcmVscy8ucmVsc1BLAQItABQABgAIAAAAIQADPwoTxQAAAN0AAAAP&#10;AAAAAAAAAAAAAAAAAAcCAABkcnMvZG93bnJldi54bWxQSwUGAAAAAAMAAwC3AAAA+QIAAAAA&#10;" path="m,c29083,,52705,22479,52705,50165,52705,77851,29083,100330,,100330l,75184v14605,,26289,-11176,26289,-25019c26289,36322,14605,25019,,25019l,xe" stroked="f" strokeweight="0">
                  <v:stroke endcap="round"/>
                  <v:path arrowok="t" textboxrect="0,0,52705,100330"/>
                </v:shape>
                <v:shape id="Shape 1694" o:spid="_x0000_s1104" style="position:absolute;left:33134;top:16656;width:1054;height:1003;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CJwwAAAN0AAAAPAAAAZHJzL2Rvd25yZXYueG1sRE9Na8JA&#10;EL0X+h+WKfRWNwaxGl2lFAQP0lJt9Tpkx2w0MxuyW03/fbdQ8DaP9znzZc+NulAXai8GhoMMFEnp&#10;bS2Vgc/d6mkCKkQUi40XMvBDAZaL+7s5FtZf5YMu21ipFCKhQAMuxrbQOpSOGMPAtySJO/qOMSbY&#10;Vdp2eE3h3Og8y8aasZbU4LClV0flefvNBr7ennmz04cz82qD+/yd9yeXG/P40L/MQEXq4038717b&#10;NH88HcHfN+kEvfgFAAD//wMAUEsBAi0AFAAGAAgAAAAhANvh9svuAAAAhQEAABMAAAAAAAAAAAAA&#10;AAAAAAAAAFtDb250ZW50X1R5cGVzXS54bWxQSwECLQAUAAYACAAAACEAWvQsW78AAAAVAQAACwAA&#10;AAAAAAAAAAAAAAAfAQAAX3JlbHMvLnJlbHNQSwECLQAUAAYACAAAACEA8MsQicMAAADdAAAADwAA&#10;AAAAAAAAAAAAAAAHAgAAZHJzL2Rvd25yZXYueG1sUEsFBgAAAAADAAMAtwAAAPcCAAAAAA==&#10;" path="m,50165c,22479,23622,,52705,v29083,,52705,22479,52705,50165c105410,77851,81788,100330,52705,100330,23622,100330,,77851,,50165xe" filled="f">
                  <v:stroke endcap="round"/>
                  <v:path arrowok="t" textboxrect="0,0,105410,100330"/>
                </v:shape>
                <v:shape id="Shape 1695" o:spid="_x0000_s1105" style="position:absolute;left:33398;top:16906;width:526;height:501;visibility:visible;mso-wrap-style:square;v-text-anchor:top" coordsize="52578,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CQwwAAAN0AAAAPAAAAZHJzL2Rvd25yZXYueG1sRE/fa8Iw&#10;EH4f+D+EE/Y2U4UVrUbRwWCDwZgVfD2aM402l9pk2u2vXwaCb/fx/bzFqneNuFAXrGcF41EGgrjy&#10;2rJRsCtfn6YgQkTW2HgmBT8UYLUcPCyw0P7KX3TZRiNSCIcCFdQxtoWUoarJYRj5ljhxB985jAl2&#10;RuoOryncNXKSZbl0aDk11NjSS03VafvtFJzt/vOjlOY4yXW7Mdb/bt7zUqnHYb+eg4jUx7v45n7T&#10;aX4+e4b/b9IJcvkHAAD//wMAUEsBAi0AFAAGAAgAAAAhANvh9svuAAAAhQEAABMAAAAAAAAAAAAA&#10;AAAAAAAAAFtDb250ZW50X1R5cGVzXS54bWxQSwECLQAUAAYACAAAACEAWvQsW78AAAAVAQAACwAA&#10;AAAAAAAAAAAAAAAfAQAAX3JlbHMvLnJlbHNQSwECLQAUAAYACAAAACEAWwqwkMMAAADdAAAADwAA&#10;AAAAAAAAAAAAAAAHAgAAZHJzL2Rvd25yZXYueG1sUEsFBgAAAAADAAMAtwAAAPcCAAAAAA==&#10;" path="m,25146c,38989,11684,50165,26289,50165v14605,,26289,-11176,26289,-25019c52578,11303,40894,,26289,,11684,,,11303,,25146xe" filled="f">
                  <v:stroke endcap="round"/>
                  <v:path arrowok="t" textboxrect="0,0,52578,50165"/>
                </v:shape>
                <v:shape id="Shape 1696" o:spid="_x0000_s1106" style="position:absolute;left:42672;top:24834;width:526;height:1004;visibility:visible;mso-wrap-style:square;v-text-anchor:top" coordsize="52641,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FCxAAAAN0AAAAPAAAAZHJzL2Rvd25yZXYueG1sRE/JasMw&#10;EL0X+g9iAr01cgoxqRPFJCmFkoWSjV4Ha2qLWiNjqY7z91UhkNs83jqzvLe16Kj1xrGC0TABQVw4&#10;bbhUcDq+P09A+ICssXZMCq7kIZ8/Psww0+7Ce+oOoRQxhH2GCqoQmkxKX1Rk0Q9dQxy5b9daDBG2&#10;pdQtXmK4reVLkqTSouHYUGFDq4qKn8OvVbB8k+fF5nM3/iqN26/Hydast16pp0G/mIII1Ie7+Ob+&#10;0HF++prC/zfxBDn/AwAA//8DAFBLAQItABQABgAIAAAAIQDb4fbL7gAAAIUBAAATAAAAAAAAAAAA&#10;AAAAAAAAAABbQ29udGVudF9UeXBlc10ueG1sUEsBAi0AFAAGAAgAAAAhAFr0LFu/AAAAFQEAAAsA&#10;AAAAAAAAAAAAAAAAHwEAAF9yZWxzLy5yZWxzUEsBAi0AFAAGAAgAAAAhAKtNEULEAAAA3QAAAA8A&#10;AAAAAAAAAAAAAAAABwIAAGRycy9kb3ducmV2LnhtbFBLBQYAAAAAAwADALcAAAD4AgAAAAA=&#10;" path="m52641,r,25032l34020,32389v-4778,4556,-7731,10842,-7731,17764c26289,57074,29242,63361,34020,67917r18621,7357l52641,100306,32200,96373c13288,88753,,70917,,50153,,29388,13288,11553,32200,3933l52641,xe" stroked="f" strokeweight="0">
                  <v:stroke endcap="round"/>
                  <v:path arrowok="t" textboxrect="0,0,52641,100306"/>
                </v:shape>
                <v:shape id="Shape 1697" o:spid="_x0000_s1107" style="position:absolute;left:43198;top:24834;width:528;height:1004;visibility:visible;mso-wrap-style:square;v-text-anchor:top" coordsize="52769,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JQxAAAAN0AAAAPAAAAZHJzL2Rvd25yZXYueG1sRE9La8JA&#10;EL4X+h+WEXopupsKalNXUUEQe/KB5zE7JsHsbJpdY/z3bqHQ23x8z5nOO1uJlhpfOtaQDBQI4syZ&#10;knMNx8O6PwHhA7LByjFpeJCH+ez1ZYqpcXfeUbsPuYgh7FPUUIRQp1L6rCCLfuBq4shdXGMxRNjk&#10;0jR4j+G2kh9KjaTFkmNDgTWtCsqu+5vVcDstvrch+XlPVN4uz+fJcHtRQ63fet3iC0SgLvyL/9wb&#10;E+ePPsfw+008Qc6eAAAA//8DAFBLAQItABQABgAIAAAAIQDb4fbL7gAAAIUBAAATAAAAAAAAAAAA&#10;AAAAAAAAAABbQ29udGVudF9UeXBlc10ueG1sUEsBAi0AFAAGAAgAAAAhAFr0LFu/AAAAFQEAAAsA&#10;AAAAAAAAAAAAAAAAHwEAAF9yZWxzLy5yZWxzUEsBAi0AFAAGAAgAAAAhAEVUklDEAAAA3QAAAA8A&#10;AAAAAAAAAAAAAAAABwIAAGRycy9kb3ducmV2LnhtbFBLBQYAAAAAAwADALcAAAD4AgAAAAA=&#10;" path="m64,c29147,,52769,22479,52769,50165v,27686,-23622,50165,-52705,50165l,100318,,75286r64,25c14669,75311,26353,64008,26353,50165,26353,36322,14669,25019,64,25019l,25044,,12,64,xe" stroked="f" strokeweight="0">
                  <v:stroke endcap="round"/>
                  <v:path arrowok="t" textboxrect="0,0,52769,100330"/>
                </v:shape>
                <v:shape id="Shape 1698" o:spid="_x0000_s1108" style="position:absolute;left:42672;top:24834;width:1054;height:1004;visibility:visible;mso-wrap-style:square;v-text-anchor:top" coordsize="1054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qMxgAAAN0AAAAPAAAAZHJzL2Rvd25yZXYueG1sRI9BT8Mw&#10;DIXvSPsPkZG4sZQeNijLJjRpEocJxAbjajWmKaudqglb+ffzAYmbrff83ufFauTOnGhIbRQHd9MC&#10;DEkdfSuNg/f95vYeTMooHrso5OCXEqyWk6sFVj6e5Y1Ou9wYDZFUoYOQc19Zm+pAjGkaexLVvuLA&#10;mHUdGusHPGs4d7YsipllbEUbAva0DlQfdz/s4ONlztu9/Twyb7Z4KF/58B1K526ux6dHMJnG/G/+&#10;u372ij97UFz9RkewywsAAAD//wMAUEsBAi0AFAAGAAgAAAAhANvh9svuAAAAhQEAABMAAAAAAAAA&#10;AAAAAAAAAAAAAFtDb250ZW50X1R5cGVzXS54bWxQSwECLQAUAAYACAAAACEAWvQsW78AAAAVAQAA&#10;CwAAAAAAAAAAAAAAAAAfAQAAX3JlbHMvLnJlbHNQSwECLQAUAAYACAAAACEAcYYajMYAAADdAAAA&#10;DwAAAAAAAAAAAAAAAAAHAgAAZHJzL2Rvd25yZXYueG1sUEsFBgAAAAADAAMAtwAAAPoCAAAAAA==&#10;" path="m,50165c,22479,23622,,52705,v29083,,52705,22479,52705,50165c105410,77851,81788,100330,52705,100330,23622,100330,,77851,,50165xe" filled="f">
                  <v:stroke endcap="round"/>
                  <v:path arrowok="t" textboxrect="0,0,105410,100330"/>
                </v:shape>
                <v:shape id="Shape 1699" o:spid="_x0000_s1109" style="position:absolute;left:42934;top:25085;width:527;height:502;visibility:visible;mso-wrap-style:square;v-text-anchor:top" coordsize="52705,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fGbvwAAAN0AAAAPAAAAZHJzL2Rvd25yZXYueG1sRE/LqsIw&#10;EN1f8B/CCO6uqRXkWo0iiqLuro/90IxtsZnUJtb690YQ3M3hPGc6b00pGqpdYVnBoB+BIE6tLjhT&#10;cDquf/9AOI+ssbRMCp7kYD7r/Ewx0fbB/9QcfCZCCLsEFeTeV4mULs3JoOvbijhwF1sb9AHWmdQ1&#10;PkK4KWUcRSNpsODQkGNFy5zS6+FuFBR7F/tbI1c7HC625/N6w4SxUr1uu5iA8NT6r/jj3uowfzQe&#10;w/ubcIKcvQAAAP//AwBQSwECLQAUAAYACAAAACEA2+H2y+4AAACFAQAAEwAAAAAAAAAAAAAAAAAA&#10;AAAAW0NvbnRlbnRfVHlwZXNdLnhtbFBLAQItABQABgAIAAAAIQBa9CxbvwAAABUBAAALAAAAAAAA&#10;AAAAAAAAAB8BAABfcmVscy8ucmVsc1BLAQItABQABgAIAAAAIQDbKfGbvwAAAN0AAAAPAAAAAAAA&#10;AAAAAAAAAAcCAABkcnMvZG93bnJldi54bWxQSwUGAAAAAAMAAwC3AAAA8wIAAAAA&#10;" path="m,25146c,38989,11811,50292,26416,50292v14605,,26289,-11303,26289,-25146c52705,11303,41021,,26416,,11811,,,11303,,25146xe" filled="f">
                  <v:stroke endcap="round"/>
                  <v:path arrowok="t" textboxrect="0,0,52705,50292"/>
                </v:shape>
                <v:rect id="Rectangle 1700" o:spid="_x0000_s1110" style="position:absolute;left:3106;top:2077;width:30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fsxwAAAN0AAAAPAAAAZHJzL2Rvd25yZXYueG1sRI9Bb8Iw&#10;DIXvk/gPkZF2GykcNihNEYJNcBwwiXGzGq+t1jhVk9Fuv34+IHGz9Z7f+5ytBteoK3Wh9mxgOklA&#10;ERfe1lwa+Di9Pc1BhYhssfFMBn4pwCofPWSYWt/zga7HWCoJ4ZCigSrGNtU6FBU5DBPfEov25TuH&#10;Udau1LbDXsJdo2dJ8qwd1iwNFba0qaj4Pv44A7t5u/7c+7++bF4vu/P7ebE9LaIxj+NhvQQVaYh3&#10;8+16bwX/JRF++UZG0Pk/AAAA//8DAFBLAQItABQABgAIAAAAIQDb4fbL7gAAAIUBAAATAAAAAAAA&#10;AAAAAAAAAAAAAABbQ29udGVudF9UeXBlc10ueG1sUEsBAi0AFAAGAAgAAAAhAFr0LFu/AAAAFQEA&#10;AAsAAAAAAAAAAAAAAAAAHwEAAF9yZWxzLy5yZWxzUEsBAi0AFAAGAAgAAAAhAGkBZ+zHAAAA3QAA&#10;AA8AAAAAAAAAAAAAAAAABwIAAGRycy9kb3ducmV2LnhtbFBLBQYAAAAAAwADALcAAAD7AgAAAAA=&#10;" filled="f" stroked="f">
                  <v:textbox inset="0,0,0,0">
                    <w:txbxContent>
                      <w:p w14:paraId="477E83C2" w14:textId="77777777" w:rsidR="00790CE1" w:rsidRDefault="00CC62F5">
                        <w:pPr>
                          <w:spacing w:after="160" w:line="259" w:lineRule="auto"/>
                          <w:ind w:left="0" w:right="0" w:firstLine="0"/>
                          <w:jc w:val="left"/>
                        </w:pPr>
                        <w:r>
                          <w:rPr>
                            <w:sz w:val="16"/>
                          </w:rPr>
                          <w:t>Alger</w:t>
                        </w:r>
                      </w:p>
                    </w:txbxContent>
                  </v:textbox>
                </v:rect>
                <v:rect id="Rectangle 1701" o:spid="_x0000_s1111" style="position:absolute;left:5422;top:2077;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J3wwAAAN0AAAAPAAAAZHJzL2Rvd25yZXYueG1sRE9Li8Iw&#10;EL4L/ocwgjdN9eCjaxTxgR5dFdy9Dc1sW2wmpYm2+uvNguBtPr7nzBaNKcSdKpdbVjDoRyCIE6tz&#10;ThWcT9veBITzyBoLy6TgQQ4W83ZrhrG2NX/T/ehTEULYxagg876MpXRJRgZd35bEgfuzlUEfYJVK&#10;XWEdwk0hh1E0kgZzDg0ZlrTKKLkeb0bBblIuf/b2WafF5nd3OVym69PUK9XtNMsvEJ4a/xG/3Xsd&#10;5o+jAfx/E06Q8xcAAAD//wMAUEsBAi0AFAAGAAgAAAAhANvh9svuAAAAhQEAABMAAAAAAAAAAAAA&#10;AAAAAAAAAFtDb250ZW50X1R5cGVzXS54bWxQSwECLQAUAAYACAAAACEAWvQsW78AAAAVAQAACwAA&#10;AAAAAAAAAAAAAAAfAQAAX3JlbHMvLnJlbHNQSwECLQAUAAYACAAAACEABk3Cd8MAAADdAAAADwAA&#10;AAAAAAAAAAAAAAAHAgAAZHJzL2Rvd25yZXYueG1sUEsFBgAAAAADAAMAtwAAAPcCAAAAAA==&#10;" filled="f" stroked="f">
                  <v:textbox inset="0,0,0,0">
                    <w:txbxContent>
                      <w:p w14:paraId="7A47967F" w14:textId="77777777" w:rsidR="00790CE1" w:rsidRDefault="00CC62F5">
                        <w:pPr>
                          <w:spacing w:after="160" w:line="259" w:lineRule="auto"/>
                          <w:ind w:left="0" w:right="0" w:firstLine="0"/>
                          <w:jc w:val="left"/>
                        </w:pPr>
                        <w:r>
                          <w:rPr>
                            <w:sz w:val="16"/>
                          </w:rPr>
                          <w:t xml:space="preserve"> </w:t>
                        </w:r>
                      </w:p>
                    </w:txbxContent>
                  </v:textbox>
                </v:rect>
                <w10:anchorlock/>
              </v:group>
            </w:pict>
          </mc:Fallback>
        </mc:AlternateContent>
      </w:r>
    </w:p>
    <w:p w14:paraId="51868A84" w14:textId="77777777" w:rsidR="00790CE1" w:rsidRDefault="00CC62F5">
      <w:pPr>
        <w:spacing w:after="23" w:line="259" w:lineRule="auto"/>
        <w:ind w:left="0" w:right="566" w:firstLine="0"/>
        <w:jc w:val="left"/>
      </w:pPr>
      <w:r>
        <w:t xml:space="preserve"> </w:t>
      </w:r>
    </w:p>
    <w:p w14:paraId="317CC465" w14:textId="7C60C7A9" w:rsidR="00790CE1" w:rsidRDefault="00506396">
      <w:pPr>
        <w:spacing w:after="10"/>
        <w:ind w:left="2130" w:right="2057"/>
        <w:jc w:val="center"/>
      </w:pPr>
      <w:r>
        <w:t>Arenac Public Transit Authority’s</w:t>
      </w:r>
      <w:r w:rsidR="00CC62F5">
        <w:t xml:space="preserve"> Service Area is all of Arenac County including   the cities of Alger, Au Gres and Standish. </w:t>
      </w:r>
    </w:p>
    <w:p w14:paraId="1A871363" w14:textId="77777777" w:rsidR="00790CE1" w:rsidRDefault="00CC62F5">
      <w:pPr>
        <w:spacing w:after="0" w:line="259" w:lineRule="auto"/>
        <w:ind w:left="0" w:right="0" w:firstLine="0"/>
        <w:jc w:val="left"/>
      </w:pPr>
      <w:r>
        <w:t xml:space="preserve"> </w:t>
      </w:r>
    </w:p>
    <w:p w14:paraId="4AFF7563" w14:textId="77777777" w:rsidR="00790CE1" w:rsidRDefault="00CC62F5">
      <w:pPr>
        <w:spacing w:after="0" w:line="259" w:lineRule="auto"/>
        <w:ind w:left="0" w:right="0" w:firstLine="0"/>
        <w:jc w:val="left"/>
      </w:pPr>
      <w:r>
        <w:lastRenderedPageBreak/>
        <w:t xml:space="preserve"> </w:t>
      </w:r>
    </w:p>
    <w:p w14:paraId="45472830" w14:textId="77777777" w:rsidR="00790CE1" w:rsidRDefault="00CC62F5">
      <w:pPr>
        <w:spacing w:after="0" w:line="259" w:lineRule="auto"/>
        <w:ind w:left="0" w:right="0" w:firstLine="0"/>
        <w:jc w:val="left"/>
      </w:pPr>
      <w:r>
        <w:t xml:space="preserve"> </w:t>
      </w:r>
    </w:p>
    <w:p w14:paraId="55DD8F61" w14:textId="77777777" w:rsidR="00790CE1" w:rsidRDefault="00CC62F5">
      <w:pPr>
        <w:spacing w:after="0" w:line="259" w:lineRule="auto"/>
        <w:ind w:left="0" w:right="0" w:firstLine="0"/>
        <w:jc w:val="left"/>
      </w:pPr>
      <w:r>
        <w:t xml:space="preserve"> </w:t>
      </w:r>
    </w:p>
    <w:p w14:paraId="2FD26331" w14:textId="77777777" w:rsidR="00790CE1" w:rsidRDefault="00CC62F5">
      <w:pPr>
        <w:spacing w:after="0" w:line="259" w:lineRule="auto"/>
        <w:ind w:left="0" w:right="0" w:firstLine="0"/>
        <w:jc w:val="left"/>
      </w:pPr>
      <w:r>
        <w:t xml:space="preserve"> </w:t>
      </w:r>
    </w:p>
    <w:p w14:paraId="3534184E" w14:textId="77777777" w:rsidR="00790CE1" w:rsidRDefault="00CC62F5">
      <w:pPr>
        <w:spacing w:after="0" w:line="259" w:lineRule="auto"/>
        <w:ind w:left="0" w:right="0" w:firstLine="0"/>
        <w:jc w:val="left"/>
      </w:pPr>
      <w:r>
        <w:t xml:space="preserve"> </w:t>
      </w:r>
    </w:p>
    <w:p w14:paraId="2A954972" w14:textId="77777777" w:rsidR="00790CE1" w:rsidRDefault="00CC62F5">
      <w:pPr>
        <w:spacing w:after="0" w:line="259" w:lineRule="auto"/>
        <w:ind w:left="0" w:right="0" w:firstLine="0"/>
        <w:jc w:val="left"/>
      </w:pPr>
      <w:r>
        <w:t xml:space="preserve"> </w:t>
      </w:r>
    </w:p>
    <w:p w14:paraId="3C2F5D7A" w14:textId="77777777" w:rsidR="00790CE1" w:rsidRDefault="00CC62F5">
      <w:pPr>
        <w:spacing w:after="0" w:line="259" w:lineRule="auto"/>
        <w:ind w:left="0" w:right="0" w:firstLine="0"/>
        <w:jc w:val="left"/>
      </w:pPr>
      <w:r>
        <w:t xml:space="preserve"> </w:t>
      </w:r>
    </w:p>
    <w:p w14:paraId="0021DA9B" w14:textId="77777777" w:rsidR="00790CE1" w:rsidRDefault="00CC62F5">
      <w:pPr>
        <w:spacing w:after="0" w:line="259" w:lineRule="auto"/>
        <w:ind w:left="0" w:right="0" w:firstLine="0"/>
        <w:jc w:val="left"/>
      </w:pPr>
      <w:r>
        <w:t xml:space="preserve"> </w:t>
      </w:r>
    </w:p>
    <w:p w14:paraId="2DCC1226" w14:textId="77777777" w:rsidR="00790CE1" w:rsidRDefault="00CC62F5">
      <w:pPr>
        <w:spacing w:after="0" w:line="259" w:lineRule="auto"/>
        <w:ind w:left="0" w:right="0" w:firstLine="0"/>
        <w:jc w:val="left"/>
      </w:pPr>
      <w:r>
        <w:t xml:space="preserve"> </w:t>
      </w:r>
    </w:p>
    <w:p w14:paraId="08E10B3C" w14:textId="77777777" w:rsidR="00790CE1" w:rsidRDefault="00CC62F5">
      <w:pPr>
        <w:spacing w:after="0" w:line="259" w:lineRule="auto"/>
        <w:ind w:left="0" w:right="0" w:firstLine="0"/>
        <w:jc w:val="left"/>
      </w:pPr>
      <w:r>
        <w:t xml:space="preserve"> </w:t>
      </w:r>
    </w:p>
    <w:p w14:paraId="3C78ACFA" w14:textId="77777777" w:rsidR="00790CE1" w:rsidRDefault="00CC62F5">
      <w:pPr>
        <w:spacing w:after="0" w:line="259" w:lineRule="auto"/>
        <w:ind w:left="0" w:right="0" w:firstLine="0"/>
        <w:jc w:val="left"/>
      </w:pPr>
      <w:r>
        <w:t xml:space="preserve"> </w:t>
      </w:r>
    </w:p>
    <w:p w14:paraId="7C90C4CA" w14:textId="77777777" w:rsidR="00790CE1" w:rsidRDefault="00CC62F5">
      <w:pPr>
        <w:spacing w:after="0" w:line="259" w:lineRule="auto"/>
        <w:ind w:left="0" w:right="0" w:firstLine="0"/>
        <w:jc w:val="left"/>
      </w:pPr>
      <w:r>
        <w:t xml:space="preserve"> </w:t>
      </w:r>
    </w:p>
    <w:p w14:paraId="58DA6EA5" w14:textId="77777777" w:rsidR="00790CE1" w:rsidRDefault="00CC62F5">
      <w:pPr>
        <w:spacing w:after="0" w:line="259" w:lineRule="auto"/>
        <w:ind w:left="0" w:right="0" w:firstLine="0"/>
        <w:jc w:val="right"/>
      </w:pPr>
      <w:r>
        <w:t xml:space="preserve"> </w:t>
      </w:r>
    </w:p>
    <w:sectPr w:rsidR="00790CE1">
      <w:footerReference w:type="even" r:id="rId9"/>
      <w:footerReference w:type="default" r:id="rId10"/>
      <w:footerReference w:type="first" r:id="rId11"/>
      <w:pgSz w:w="12240" w:h="15840"/>
      <w:pgMar w:top="1161" w:right="1090" w:bottom="1247" w:left="1152"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0A5B" w14:textId="77777777" w:rsidR="000732A7" w:rsidRDefault="000732A7">
      <w:pPr>
        <w:spacing w:after="0" w:line="240" w:lineRule="auto"/>
      </w:pPr>
      <w:r>
        <w:separator/>
      </w:r>
    </w:p>
  </w:endnote>
  <w:endnote w:type="continuationSeparator" w:id="0">
    <w:p w14:paraId="7A0CD1E2" w14:textId="77777777" w:rsidR="000732A7" w:rsidRDefault="0007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9183" w14:textId="50C596AE" w:rsidR="00790CE1" w:rsidRDefault="00CC62F5">
    <w:pPr>
      <w:spacing w:after="0" w:line="225" w:lineRule="auto"/>
      <w:ind w:left="0" w:right="937" w:firstLine="917"/>
      <w:jc w:val="left"/>
    </w:pPr>
    <w:r>
      <w:rPr>
        <w:sz w:val="16"/>
      </w:rPr>
      <w:t>UPDATED 12/</w:t>
    </w:r>
    <w:r w:rsidR="00114AC5">
      <w:rPr>
        <w:sz w:val="16"/>
      </w:rPr>
      <w:t xml:space="preserve">2018 </w:t>
    </w:r>
    <w:r w:rsidR="00114AC5">
      <w:rPr>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7</w:t>
      </w:r>
    </w:fldSimple>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4AF6" w14:textId="7774DE89" w:rsidR="00790CE1" w:rsidRDefault="00CC62F5">
    <w:pPr>
      <w:spacing w:after="0" w:line="225" w:lineRule="auto"/>
      <w:ind w:left="0" w:right="937" w:firstLine="917"/>
      <w:jc w:val="left"/>
    </w:pPr>
    <w:r>
      <w:rPr>
        <w:sz w:val="16"/>
      </w:rPr>
      <w:t>UPDATED 12/</w:t>
    </w:r>
    <w:r w:rsidR="00114AC5">
      <w:rPr>
        <w:sz w:val="16"/>
      </w:rPr>
      <w:t xml:space="preserve">2018 </w:t>
    </w:r>
    <w:r w:rsidR="00114AC5">
      <w:rPr>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7</w:t>
      </w:r>
    </w:fldSimple>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4D6" w14:textId="2177C4CB" w:rsidR="00790CE1" w:rsidRDefault="00CC62F5">
    <w:pPr>
      <w:spacing w:after="0" w:line="225" w:lineRule="auto"/>
      <w:ind w:left="0" w:right="937" w:firstLine="917"/>
      <w:jc w:val="left"/>
    </w:pPr>
    <w:r>
      <w:rPr>
        <w:sz w:val="16"/>
      </w:rPr>
      <w:t>UPDATED 12/</w:t>
    </w:r>
    <w:r w:rsidR="00114AC5">
      <w:rPr>
        <w:sz w:val="16"/>
      </w:rPr>
      <w:t xml:space="preserve">2018 </w:t>
    </w:r>
    <w:r w:rsidR="00114AC5">
      <w:rPr>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7</w:t>
      </w:r>
    </w:fldSimple>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062D" w14:textId="77777777" w:rsidR="000732A7" w:rsidRDefault="000732A7">
      <w:pPr>
        <w:spacing w:after="0" w:line="240" w:lineRule="auto"/>
      </w:pPr>
      <w:r>
        <w:separator/>
      </w:r>
    </w:p>
  </w:footnote>
  <w:footnote w:type="continuationSeparator" w:id="0">
    <w:p w14:paraId="2E402706" w14:textId="77777777" w:rsidR="000732A7" w:rsidRDefault="00073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077"/>
    <w:multiLevelType w:val="hybridMultilevel"/>
    <w:tmpl w:val="44A28922"/>
    <w:lvl w:ilvl="0" w:tplc="45DA38DE">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0C8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8FE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800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857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EE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E7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C67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C1F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486FD3"/>
    <w:multiLevelType w:val="hybridMultilevel"/>
    <w:tmpl w:val="90D6F5BA"/>
    <w:lvl w:ilvl="0" w:tplc="99E8F8DA">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4C95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6B54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C4C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AF0A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F2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461E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C6C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0011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3E7798"/>
    <w:multiLevelType w:val="hybridMultilevel"/>
    <w:tmpl w:val="A9ACD814"/>
    <w:lvl w:ilvl="0" w:tplc="F37EDAB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042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CBA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4F4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615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EA1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07F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42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471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0144DD"/>
    <w:multiLevelType w:val="hybridMultilevel"/>
    <w:tmpl w:val="31088096"/>
    <w:lvl w:ilvl="0" w:tplc="9C9822A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949A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DAFC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1E4A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86F6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B011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805C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1ACD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90B0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BF1FCD"/>
    <w:multiLevelType w:val="hybridMultilevel"/>
    <w:tmpl w:val="4EA22972"/>
    <w:lvl w:ilvl="0" w:tplc="72BE3FC8">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60F2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6F67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47F9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84BE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08E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8E9F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24D6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43C7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E65999"/>
    <w:multiLevelType w:val="hybridMultilevel"/>
    <w:tmpl w:val="32ECD24C"/>
    <w:lvl w:ilvl="0" w:tplc="6E6EE07C">
      <w:start w:val="1"/>
      <w:numFmt w:val="decimal"/>
      <w:lvlText w:val="%1."/>
      <w:lvlJc w:val="left"/>
      <w:pPr>
        <w:ind w:left="4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078AD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698A0B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C2105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26CFD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F02ED2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F8859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2C2CD7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509BE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472399"/>
    <w:multiLevelType w:val="hybridMultilevel"/>
    <w:tmpl w:val="BEAA1784"/>
    <w:lvl w:ilvl="0" w:tplc="8FD42C9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0E5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A49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E8D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21C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058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03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2BA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A75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7A0CB5"/>
    <w:multiLevelType w:val="hybridMultilevel"/>
    <w:tmpl w:val="65E0E1E6"/>
    <w:lvl w:ilvl="0" w:tplc="E728AE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EF3F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00D61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ACB3D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027F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E60B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8C083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84998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AEC79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E1"/>
    <w:rsid w:val="000732A7"/>
    <w:rsid w:val="00114AC5"/>
    <w:rsid w:val="0042750E"/>
    <w:rsid w:val="004E559F"/>
    <w:rsid w:val="00506396"/>
    <w:rsid w:val="005937E9"/>
    <w:rsid w:val="005D3D43"/>
    <w:rsid w:val="00741275"/>
    <w:rsid w:val="00782582"/>
    <w:rsid w:val="00790CE1"/>
    <w:rsid w:val="009817E9"/>
    <w:rsid w:val="00A0633E"/>
    <w:rsid w:val="00AD2F65"/>
    <w:rsid w:val="00BB222B"/>
    <w:rsid w:val="00CC62F5"/>
    <w:rsid w:val="00CC786C"/>
    <w:rsid w:val="00E40187"/>
    <w:rsid w:val="00E62582"/>
    <w:rsid w:val="00F74803"/>
    <w:rsid w:val="00FA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A886"/>
  <w15:docId w15:val="{9ABC2EF5-7726-408A-892F-C983E0E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8"/>
      </w:numPr>
      <w:spacing w:after="0"/>
      <w:ind w:left="10" w:right="6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ate.mi.us/or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mi.us/or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SAMPLE  TRANSMITTAL  LETTER</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TRANSMITTAL  LETTER</dc:title>
  <dc:subject/>
  <dc:creator>LINDSAYS</dc:creator>
  <cp:keywords/>
  <cp:lastModifiedBy>Cindy Dietzel</cp:lastModifiedBy>
  <cp:revision>2</cp:revision>
  <dcterms:created xsi:type="dcterms:W3CDTF">2021-12-29T17:41:00Z</dcterms:created>
  <dcterms:modified xsi:type="dcterms:W3CDTF">2021-12-29T17:41:00Z</dcterms:modified>
</cp:coreProperties>
</file>