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3CFB8" w14:textId="77777777" w:rsidR="00467743" w:rsidRDefault="00467743" w:rsidP="00467743">
      <w:pPr>
        <w:tabs>
          <w:tab w:val="right" w:pos="90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0A3D999E" wp14:editId="087609DF">
            <wp:extent cx="1155700" cy="977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HM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BFC34" w14:textId="33655CBF" w:rsidR="00467743" w:rsidRDefault="00467743" w:rsidP="00467743">
      <w:pPr>
        <w:tabs>
          <w:tab w:val="right" w:pos="902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His Hope Ministries Confidentiality Agreement</w:t>
      </w:r>
    </w:p>
    <w:p w14:paraId="1FC7148F" w14:textId="77777777" w:rsidR="00467743" w:rsidRDefault="00467743" w:rsidP="00467743">
      <w:pPr>
        <w:tabs>
          <w:tab w:val="right" w:pos="90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36C783C" w14:textId="77777777" w:rsidR="00467743" w:rsidRDefault="00467743" w:rsidP="00467743">
      <w:pPr>
        <w:tabs>
          <w:tab w:val="right" w:pos="9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34D57CF" w14:textId="77777777" w:rsidR="00467743" w:rsidRDefault="00467743" w:rsidP="00467743">
      <w:pPr>
        <w:tabs>
          <w:tab w:val="right" w:pos="9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92E7B04" w14:textId="77777777" w:rsidR="00467743" w:rsidRDefault="00467743" w:rsidP="00467743">
      <w:pPr>
        <w:tabs>
          <w:tab w:val="right" w:pos="9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732019F" w14:textId="5556585D" w:rsidR="00467743" w:rsidRDefault="00467743" w:rsidP="00467743">
      <w:pPr>
        <w:tabs>
          <w:tab w:val="right" w:pos="9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understand and agree that information concerning His Hope </w:t>
      </w:r>
      <w:r w:rsidR="00B164AA">
        <w:rPr>
          <w:rFonts w:ascii="Arial" w:hAnsi="Arial" w:cs="Arial"/>
          <w:color w:val="000000"/>
        </w:rPr>
        <w:t>Ministries</w:t>
      </w:r>
      <w:r>
        <w:rPr>
          <w:rFonts w:ascii="Arial" w:hAnsi="Arial" w:cs="Arial"/>
          <w:color w:val="000000"/>
        </w:rPr>
        <w:t xml:space="preserve">, its employees, volunteers, board members and clients is confidential and is to be treated as such. I acknowledge and agree that I will not divulge or breach any confidences concerning His Hope </w:t>
      </w:r>
      <w:r w:rsidR="00B164AA">
        <w:rPr>
          <w:rFonts w:ascii="Arial" w:hAnsi="Arial" w:cs="Arial"/>
          <w:color w:val="000000"/>
        </w:rPr>
        <w:t>Ministries</w:t>
      </w:r>
      <w:r>
        <w:rPr>
          <w:rFonts w:ascii="Arial" w:hAnsi="Arial" w:cs="Arial"/>
          <w:color w:val="000000"/>
        </w:rPr>
        <w:t xml:space="preserve"> and the clients served.</w:t>
      </w:r>
    </w:p>
    <w:p w14:paraId="5475214E" w14:textId="77777777" w:rsidR="00467743" w:rsidRDefault="00467743" w:rsidP="00467743">
      <w:pPr>
        <w:tabs>
          <w:tab w:val="right" w:pos="9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C8B8095" w14:textId="2289A626" w:rsidR="00467743" w:rsidRDefault="00467743" w:rsidP="00467743">
      <w:pPr>
        <w:tabs>
          <w:tab w:val="right" w:pos="9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As a </w:t>
      </w:r>
      <w:r w:rsidR="00B164AA">
        <w:rPr>
          <w:rFonts w:ascii="Arial" w:hAnsi="Arial" w:cs="Arial"/>
          <w:color w:val="000000"/>
        </w:rPr>
        <w:t>volunteer</w:t>
      </w:r>
      <w:r>
        <w:rPr>
          <w:rFonts w:ascii="Arial" w:hAnsi="Arial" w:cs="Arial"/>
          <w:color w:val="000000"/>
        </w:rPr>
        <w:t xml:space="preserve">, 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I acknowledge that minors do not have the authority to disclose their own records. I understand that staff and professional consultants will have access only to records with which they are professionally involved. I agree that I will release information only to authorized personnel of His Hope </w:t>
      </w:r>
      <w:r w:rsidR="00B164AA">
        <w:rPr>
          <w:rFonts w:ascii="Arial" w:hAnsi="Arial" w:cs="Arial"/>
          <w:color w:val="000000"/>
        </w:rPr>
        <w:t>Ministries</w:t>
      </w:r>
      <w:r>
        <w:rPr>
          <w:rFonts w:ascii="Arial" w:hAnsi="Arial" w:cs="Arial"/>
          <w:color w:val="000000"/>
        </w:rPr>
        <w:t xml:space="preserve"> unless otherwise authorized by state and federal laws.</w:t>
      </w:r>
    </w:p>
    <w:p w14:paraId="7ED0A666" w14:textId="77777777" w:rsidR="00467743" w:rsidRDefault="00467743" w:rsidP="00467743">
      <w:pPr>
        <w:tabs>
          <w:tab w:val="right" w:pos="9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E799CD7" w14:textId="157226CD" w:rsidR="00467743" w:rsidRDefault="00467743" w:rsidP="00467743">
      <w:pPr>
        <w:tabs>
          <w:tab w:val="right" w:pos="9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 a board member, volunteer, or intern, I will adhere to confidentiality for all clients and refer all requests for information to staff.</w:t>
      </w:r>
    </w:p>
    <w:p w14:paraId="6A828FC9" w14:textId="77777777" w:rsidR="00467743" w:rsidRDefault="00467743" w:rsidP="00467743">
      <w:pPr>
        <w:tabs>
          <w:tab w:val="right" w:pos="9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DD30E41" w14:textId="63ADD529" w:rsidR="00467743" w:rsidRDefault="00467743" w:rsidP="00467743">
      <w:pPr>
        <w:tabs>
          <w:tab w:val="right" w:pos="9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acknowledge and agree that the confidentiality for His Hope </w:t>
      </w:r>
      <w:r w:rsidR="00B164AA">
        <w:rPr>
          <w:rFonts w:ascii="Arial" w:hAnsi="Arial" w:cs="Arial"/>
          <w:color w:val="000000"/>
        </w:rPr>
        <w:t>Ministries</w:t>
      </w:r>
      <w:r>
        <w:rPr>
          <w:rFonts w:ascii="Arial" w:hAnsi="Arial" w:cs="Arial"/>
          <w:color w:val="000000"/>
        </w:rPr>
        <w:t xml:space="preserve"> and its clients will be maintained after </w:t>
      </w:r>
      <w:r w:rsidR="00B164AA">
        <w:rPr>
          <w:rFonts w:ascii="Arial" w:hAnsi="Arial" w:cs="Arial"/>
          <w:color w:val="000000"/>
        </w:rPr>
        <w:t>I am no longer a volunteer.</w:t>
      </w:r>
    </w:p>
    <w:p w14:paraId="14D68D3C" w14:textId="77777777" w:rsidR="00467743" w:rsidRDefault="00467743" w:rsidP="00467743">
      <w:pPr>
        <w:tabs>
          <w:tab w:val="right" w:pos="9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5F5046D" w14:textId="77777777" w:rsidR="00467743" w:rsidRDefault="00467743" w:rsidP="00467743">
      <w:pPr>
        <w:tabs>
          <w:tab w:val="right" w:pos="9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further acknowledge and understand that if I breach this promise of confidentiality, my employment, internship, or volunteer service may be terminated, and I may be held liable for damages.</w:t>
      </w:r>
    </w:p>
    <w:p w14:paraId="23B783F8" w14:textId="77777777" w:rsidR="00467743" w:rsidRDefault="00467743" w:rsidP="00467743">
      <w:pPr>
        <w:tabs>
          <w:tab w:val="right" w:pos="90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24E87AD" w14:textId="2000B76F" w:rsidR="00467743" w:rsidRDefault="00467743" w:rsidP="00467743">
      <w:pPr>
        <w:tabs>
          <w:tab w:val="right" w:pos="90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Signature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___________________________________________________ </w:t>
      </w:r>
    </w:p>
    <w:p w14:paraId="4014A2CB" w14:textId="77777777" w:rsidR="00467743" w:rsidRDefault="00467743" w:rsidP="00467743">
      <w:pPr>
        <w:tabs>
          <w:tab w:val="right" w:pos="90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9B7D5BC" w14:textId="51223C65" w:rsidR="00467743" w:rsidRDefault="00467743" w:rsidP="00467743">
      <w:pPr>
        <w:tabs>
          <w:tab w:val="right" w:pos="90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Printed Name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___________________________________________________ </w:t>
      </w:r>
    </w:p>
    <w:p w14:paraId="4F5115E3" w14:textId="77777777" w:rsidR="00467743" w:rsidRDefault="00467743" w:rsidP="00467743">
      <w:pPr>
        <w:tabs>
          <w:tab w:val="right" w:pos="90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C8F57A1" w14:textId="44FDA5C5" w:rsidR="00467743" w:rsidRDefault="00467743" w:rsidP="00467743">
      <w:pPr>
        <w:tabs>
          <w:tab w:val="right" w:pos="90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________________________ </w:t>
      </w:r>
    </w:p>
    <w:p w14:paraId="114B09D1" w14:textId="77777777" w:rsidR="00BB11D5" w:rsidRDefault="00B164AA"/>
    <w:sectPr w:rsidR="00BB11D5" w:rsidSect="002E2E7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43"/>
    <w:rsid w:val="00467743"/>
    <w:rsid w:val="00B164AA"/>
    <w:rsid w:val="00D51035"/>
    <w:rsid w:val="00F6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619C8"/>
  <w14:defaultImageDpi w14:val="32767"/>
  <w15:chartTrackingRefBased/>
  <w15:docId w15:val="{6A30C2E9-41D6-3046-A759-468F3275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Johnson</dc:creator>
  <cp:keywords/>
  <dc:description/>
  <cp:lastModifiedBy>Stefanie Johnson</cp:lastModifiedBy>
  <cp:revision>2</cp:revision>
  <dcterms:created xsi:type="dcterms:W3CDTF">2021-07-26T14:22:00Z</dcterms:created>
  <dcterms:modified xsi:type="dcterms:W3CDTF">2021-07-26T14:48:00Z</dcterms:modified>
</cp:coreProperties>
</file>