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BC" w14:textId="1E88B85D" w:rsidR="009F798F" w:rsidRPr="009F798F" w:rsidRDefault="009F798F" w:rsidP="009F798F">
      <w:pPr>
        <w:jc w:val="right"/>
        <w:rPr>
          <w:sz w:val="32"/>
          <w:szCs w:val="32"/>
        </w:rPr>
      </w:pPr>
      <w:r w:rsidRPr="009F798F">
        <w:rPr>
          <w:noProof/>
          <w:sz w:val="32"/>
          <w:szCs w:val="32"/>
        </w:rPr>
        <w:drawing>
          <wp:inline distT="0" distB="0" distL="0" distR="0" wp14:anchorId="4E15E8B6" wp14:editId="47029E69">
            <wp:extent cx="1428750" cy="142875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7B2F" w14:textId="1D8B1BAE" w:rsidR="009F798F" w:rsidRPr="009F798F" w:rsidRDefault="009F798F" w:rsidP="009F798F">
      <w:pPr>
        <w:rPr>
          <w:color w:val="2F5496" w:themeColor="accent1" w:themeShade="BF"/>
          <w:sz w:val="48"/>
          <w:szCs w:val="48"/>
        </w:rPr>
      </w:pPr>
      <w:r w:rsidRPr="009F798F">
        <w:rPr>
          <w:color w:val="2F5496" w:themeColor="accent1" w:themeShade="BF"/>
          <w:sz w:val="48"/>
          <w:szCs w:val="48"/>
        </w:rPr>
        <w:t>What to Expect:</w:t>
      </w:r>
    </w:p>
    <w:p w14:paraId="78D350A2" w14:textId="77777777" w:rsidR="009F798F" w:rsidRPr="009F798F" w:rsidRDefault="009F798F" w:rsidP="009F798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798F">
        <w:rPr>
          <w:sz w:val="44"/>
          <w:szCs w:val="44"/>
        </w:rPr>
        <w:t xml:space="preserve">Manage your expectations. </w:t>
      </w:r>
    </w:p>
    <w:p w14:paraId="0DCA8088" w14:textId="77777777" w:rsidR="009F798F" w:rsidRPr="009F798F" w:rsidRDefault="009F798F" w:rsidP="009F798F">
      <w:pPr>
        <w:pStyle w:val="ListParagraph"/>
        <w:numPr>
          <w:ilvl w:val="1"/>
          <w:numId w:val="1"/>
        </w:numPr>
        <w:rPr>
          <w:sz w:val="44"/>
          <w:szCs w:val="44"/>
        </w:rPr>
      </w:pPr>
      <w:proofErr w:type="spellStart"/>
      <w:r w:rsidRPr="009F798F">
        <w:rPr>
          <w:sz w:val="44"/>
          <w:szCs w:val="44"/>
        </w:rPr>
        <w:t>Cryoskin</w:t>
      </w:r>
      <w:proofErr w:type="spellEnd"/>
      <w:r w:rsidRPr="009F798F">
        <w:rPr>
          <w:sz w:val="44"/>
          <w:szCs w:val="44"/>
        </w:rPr>
        <w:t xml:space="preserve"> alone will not radically change the shape of your body. </w:t>
      </w:r>
    </w:p>
    <w:p w14:paraId="7CB19A54" w14:textId="16BC95EE" w:rsidR="009F798F" w:rsidRDefault="009F798F" w:rsidP="009F798F">
      <w:pPr>
        <w:pStyle w:val="ListParagraph"/>
        <w:numPr>
          <w:ilvl w:val="1"/>
          <w:numId w:val="1"/>
        </w:numPr>
        <w:rPr>
          <w:sz w:val="44"/>
          <w:szCs w:val="44"/>
        </w:rPr>
      </w:pPr>
      <w:proofErr w:type="spellStart"/>
      <w:r w:rsidRPr="009F798F">
        <w:rPr>
          <w:sz w:val="44"/>
          <w:szCs w:val="44"/>
        </w:rPr>
        <w:t>Cryoskin</w:t>
      </w:r>
      <w:proofErr w:type="spellEnd"/>
      <w:r w:rsidRPr="009F798F">
        <w:rPr>
          <w:sz w:val="44"/>
          <w:szCs w:val="44"/>
        </w:rPr>
        <w:t xml:space="preserve"> is designed to help manage areas of stubborn body fat and areas of dimpled skin or cellulite. </w:t>
      </w:r>
    </w:p>
    <w:p w14:paraId="5BD08DC5" w14:textId="77777777" w:rsidR="009F798F" w:rsidRPr="009F798F" w:rsidRDefault="009F798F" w:rsidP="009F798F">
      <w:pPr>
        <w:pStyle w:val="ListParagraph"/>
        <w:ind w:left="1440"/>
        <w:rPr>
          <w:sz w:val="44"/>
          <w:szCs w:val="44"/>
        </w:rPr>
      </w:pPr>
    </w:p>
    <w:p w14:paraId="0228B305" w14:textId="78F3AFD5" w:rsidR="009F798F" w:rsidRPr="009F798F" w:rsidRDefault="009F798F" w:rsidP="009F798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798F">
        <w:rPr>
          <w:sz w:val="44"/>
          <w:szCs w:val="44"/>
        </w:rPr>
        <w:t xml:space="preserve">If you are 35+ years old or 35+ inches or more around your tummy, your body may require more sessions to get your desired results. </w:t>
      </w:r>
    </w:p>
    <w:p w14:paraId="7DB9F7DF" w14:textId="77777777" w:rsidR="009F798F" w:rsidRDefault="009F798F" w:rsidP="009F798F">
      <w:pPr>
        <w:pStyle w:val="ListParagraph"/>
        <w:rPr>
          <w:sz w:val="44"/>
          <w:szCs w:val="44"/>
        </w:rPr>
      </w:pPr>
    </w:p>
    <w:p w14:paraId="37AD7F8E" w14:textId="68D991C4" w:rsidR="009F798F" w:rsidRPr="009F798F" w:rsidRDefault="009F798F" w:rsidP="009F798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798F">
        <w:rPr>
          <w:sz w:val="44"/>
          <w:szCs w:val="44"/>
        </w:rPr>
        <w:t>The better you are at creating and maintaining a healthy lifestyle, the better results you are likely to achieve.</w:t>
      </w:r>
    </w:p>
    <w:sectPr w:rsidR="009F798F" w:rsidRPr="009F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205C5"/>
    <w:multiLevelType w:val="hybridMultilevel"/>
    <w:tmpl w:val="E9340806"/>
    <w:lvl w:ilvl="0" w:tplc="F0569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F"/>
    <w:rsid w:val="009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2EDD"/>
  <w15:chartTrackingRefBased/>
  <w15:docId w15:val="{275A72A7-0E30-4809-91B7-DF7074B5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Chaney's Natural</dc:creator>
  <cp:keywords/>
  <dc:description/>
  <cp:lastModifiedBy>Chaney's Natural</cp:lastModifiedBy>
  <cp:revision>1</cp:revision>
  <dcterms:created xsi:type="dcterms:W3CDTF">2021-05-17T14:40:00Z</dcterms:created>
  <dcterms:modified xsi:type="dcterms:W3CDTF">2021-05-17T14:46:00Z</dcterms:modified>
</cp:coreProperties>
</file>