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066F3" w14:textId="77777777" w:rsidR="00AF5AE9" w:rsidRPr="00A27A82" w:rsidRDefault="00AF5AE9">
      <w:pPr>
        <w:jc w:val="center"/>
        <w:rPr>
          <w:rFonts w:ascii="Arial" w:eastAsia="Arial" w:hAnsi="Arial" w:cs="Arial"/>
          <w:b/>
          <w:bCs/>
          <w:sz w:val="2"/>
          <w:szCs w:val="2"/>
        </w:rPr>
      </w:pPr>
    </w:p>
    <w:tbl>
      <w:tblPr>
        <w:tblStyle w:val="a"/>
        <w:tblW w:w="9492" w:type="dxa"/>
        <w:tblInd w:w="-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4"/>
        <w:gridCol w:w="3164"/>
        <w:gridCol w:w="3164"/>
      </w:tblGrid>
      <w:tr w:rsidR="00AF5AE9" w:rsidRPr="00A27A82" w14:paraId="524971C7" w14:textId="77777777">
        <w:trPr>
          <w:trHeight w:val="432"/>
        </w:trPr>
        <w:tc>
          <w:tcPr>
            <w:tcW w:w="9492" w:type="dxa"/>
            <w:gridSpan w:val="3"/>
            <w:shd w:val="clear" w:color="auto" w:fill="E0E0E0"/>
            <w:vAlign w:val="center"/>
          </w:tcPr>
          <w:p w14:paraId="4ACA69CB" w14:textId="03B89805" w:rsidR="00AF5AE9" w:rsidRPr="00A27A82" w:rsidRDefault="00A27A82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</w:rPr>
            </w:pPr>
            <w:r w:rsidRPr="00A27A82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</w:rPr>
              <w:t>Celia’s Dance Academy</w:t>
            </w:r>
          </w:p>
        </w:tc>
      </w:tr>
      <w:tr w:rsidR="00AF5AE9" w:rsidRPr="00A27A82" w14:paraId="737BB026" w14:textId="77777777">
        <w:trPr>
          <w:trHeight w:val="432"/>
        </w:trPr>
        <w:tc>
          <w:tcPr>
            <w:tcW w:w="9492" w:type="dxa"/>
            <w:gridSpan w:val="3"/>
            <w:vAlign w:val="center"/>
          </w:tcPr>
          <w:p w14:paraId="669EC1BF" w14:textId="64198460" w:rsidR="00AF5AE9" w:rsidRPr="00A27A82" w:rsidRDefault="00236CE0">
            <w:pPr>
              <w:jc w:val="center"/>
              <w:rPr>
                <w:rFonts w:ascii="Century Gothic" w:eastAsia="Century Gothic" w:hAnsi="Century Gothic" w:cs="Century Gothic"/>
                <w:b/>
                <w:bCs/>
              </w:rPr>
            </w:pPr>
            <w:r w:rsidRPr="00A27A82">
              <w:rPr>
                <w:rFonts w:ascii="Century Gothic" w:eastAsia="Century Gothic" w:hAnsi="Century Gothic" w:cs="Century Gothic"/>
                <w:b/>
                <w:bCs/>
              </w:rPr>
              <w:t>202</w:t>
            </w:r>
            <w:r w:rsidRPr="00A27A82">
              <w:rPr>
                <w:rFonts w:ascii="Century Gothic" w:eastAsia="Century Gothic" w:hAnsi="Century Gothic" w:cs="Century Gothic"/>
                <w:b/>
                <w:bCs/>
              </w:rPr>
              <w:t>5</w:t>
            </w:r>
            <w:r w:rsidRPr="00A27A82">
              <w:rPr>
                <w:rFonts w:ascii="Century Gothic" w:eastAsia="Century Gothic" w:hAnsi="Century Gothic" w:cs="Century Gothic"/>
                <w:b/>
                <w:bCs/>
              </w:rPr>
              <w:t xml:space="preserve"> - 202</w:t>
            </w:r>
            <w:r w:rsidRPr="00A27A82">
              <w:rPr>
                <w:rFonts w:ascii="Century Gothic" w:eastAsia="Century Gothic" w:hAnsi="Century Gothic" w:cs="Century Gothic"/>
                <w:b/>
                <w:bCs/>
              </w:rPr>
              <w:t>6</w:t>
            </w:r>
            <w:r w:rsidRPr="00A27A82">
              <w:rPr>
                <w:rFonts w:ascii="Century Gothic" w:eastAsia="Century Gothic" w:hAnsi="Century Gothic" w:cs="Century Gothic"/>
                <w:b/>
                <w:bCs/>
              </w:rPr>
              <w:t xml:space="preserve"> </w:t>
            </w:r>
            <w:r w:rsidR="00A27A82" w:rsidRPr="00A27A82">
              <w:rPr>
                <w:rFonts w:ascii="Century Gothic" w:eastAsia="Century Gothic" w:hAnsi="Century Gothic" w:cs="Century Gothic"/>
                <w:b/>
                <w:bCs/>
              </w:rPr>
              <w:t>Class Calendar</w:t>
            </w:r>
          </w:p>
        </w:tc>
      </w:tr>
      <w:tr w:rsidR="00AF5AE9" w:rsidRPr="00A27A82" w14:paraId="582527FB" w14:textId="77777777">
        <w:trPr>
          <w:trHeight w:val="2664"/>
        </w:trPr>
        <w:tc>
          <w:tcPr>
            <w:tcW w:w="3164" w:type="dxa"/>
          </w:tcPr>
          <w:p w14:paraId="6B2193FE" w14:textId="77777777" w:rsidR="00AF5AE9" w:rsidRPr="00A27A82" w:rsidRDefault="00AF5AE9">
            <w:pPr>
              <w:rPr>
                <w:b/>
                <w:bCs/>
              </w:rPr>
            </w:pPr>
          </w:p>
          <w:tbl>
            <w:tblPr>
              <w:tblStyle w:val="a0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AF5AE9" w:rsidRPr="00A27A82" w14:paraId="23E6E0F8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02377096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August ‘2</w:t>
                  </w: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5</w:t>
                  </w:r>
                </w:p>
              </w:tc>
            </w:tr>
            <w:tr w:rsidR="00AF5AE9" w:rsidRPr="00A27A82" w14:paraId="2794F12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B513F98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7018F39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1E051DB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5B0F15D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028361C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1B098ED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EE7A43F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AF5AE9" w:rsidRPr="00A27A82" w14:paraId="4C8699A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7F4776E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8968005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0B9F71D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949EF52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46F0A30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2E68E68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1F203BF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</w:tr>
            <w:tr w:rsidR="00AF5AE9" w:rsidRPr="00A27A82" w14:paraId="4042634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2C20272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7E4BAA3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CD8D648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A1648C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B9B00E9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47ED15F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033048E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</w:tr>
            <w:tr w:rsidR="00AF5AE9" w:rsidRPr="00A27A82" w14:paraId="50AF4CE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DE83ECA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1BDADFD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C89E3F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6BC0D5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3D1A570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CC48F67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BBE5AD3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</w:tr>
            <w:tr w:rsidR="00AF5AE9" w:rsidRPr="00A27A82" w14:paraId="5BF152E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0255A3B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4038B5B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706210F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2F3815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B874C61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089FB68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87E9A46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</w:tr>
            <w:tr w:rsidR="00AF5AE9" w:rsidRPr="00A27A82" w14:paraId="716E9C7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4077D0E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E5560F2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74FC1A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EF869A1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AF92CD0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3913E9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CBD9E4B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</w:tr>
            <w:tr w:rsidR="00AF5AE9" w:rsidRPr="00A27A82" w14:paraId="7FD8DCB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B75F07A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6975169" w14:textId="77777777" w:rsidR="00AF5AE9" w:rsidRPr="00A27A82" w:rsidRDefault="00AF5AE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1B01DC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233129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221BC60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344777C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4A883E5" w14:textId="77777777" w:rsidR="00AF5AE9" w:rsidRPr="00A27A82" w:rsidRDefault="00AF5AE9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14:paraId="3D97E78B" w14:textId="77777777" w:rsidR="00AF5AE9" w:rsidRPr="00A27A82" w:rsidRDefault="00AF5AE9">
            <w:pPr>
              <w:rPr>
                <w:b/>
                <w:bCs/>
              </w:rPr>
            </w:pPr>
          </w:p>
        </w:tc>
        <w:tc>
          <w:tcPr>
            <w:tcW w:w="3164" w:type="dxa"/>
          </w:tcPr>
          <w:p w14:paraId="079A869B" w14:textId="77777777" w:rsidR="00AF5AE9" w:rsidRPr="00A27A82" w:rsidRDefault="00AF5AE9">
            <w:pPr>
              <w:rPr>
                <w:b/>
                <w:bCs/>
              </w:rPr>
            </w:pPr>
          </w:p>
          <w:tbl>
            <w:tblPr>
              <w:tblStyle w:val="a1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AF5AE9" w:rsidRPr="00A27A82" w14:paraId="55D206BB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4E2AAA3F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September ‘2</w:t>
                  </w: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5</w:t>
                  </w:r>
                </w:p>
              </w:tc>
            </w:tr>
            <w:tr w:rsidR="00AF5AE9" w:rsidRPr="00A27A82" w14:paraId="468AFFD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5591796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5EAC5A8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AADBB16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5EF1AFB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0EAB672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7661426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21FBC62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AF5AE9" w:rsidRPr="00A27A82" w14:paraId="01D2CE3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D861899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C6A8D94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EC66B77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D158215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D2C2EE6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3103481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FBAF196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</w:tr>
            <w:tr w:rsidR="00AF5AE9" w:rsidRPr="00A27A82" w14:paraId="317088B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F3E4C88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40ABF7E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B613D90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C83694C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86B53FD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81E068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98AEB46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</w:tr>
            <w:tr w:rsidR="00AF5AE9" w:rsidRPr="00A27A82" w14:paraId="6DA592F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539955E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D241C87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D6737AA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BCF5FAD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D9677D7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0806704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8FD0496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</w:tr>
            <w:tr w:rsidR="00AF5AE9" w:rsidRPr="00A27A82" w14:paraId="5A3F943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40492A2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E7A169C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CC23CA1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29CE425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7E962CB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F7FC942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458B5B5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</w:tr>
            <w:tr w:rsidR="00AF5AE9" w:rsidRPr="00A27A82" w14:paraId="029BC58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4266D1B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1347E32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5DA38C1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FC00FDE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2D83A0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B1F7202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0658B3E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AF5AE9" w:rsidRPr="00A27A82" w14:paraId="754616C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CF5BD90" w14:textId="77777777" w:rsidR="00AF5AE9" w:rsidRPr="00A27A82" w:rsidRDefault="00AF5AE9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A75F7E8" w14:textId="75A0797D" w:rsidR="00AF5AE9" w:rsidRPr="00A27A82" w:rsidRDefault="00CB4FF8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AB471C5" w14:textId="3338C22C" w:rsidR="00AF5AE9" w:rsidRPr="00A27A82" w:rsidRDefault="00CB4FF8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6"/>
                      <w:szCs w:val="16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77D8164" w14:textId="237DE5D5" w:rsidR="00AF5AE9" w:rsidRPr="00A27A82" w:rsidRDefault="00CB4FF8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6"/>
                      <w:szCs w:val="16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4D97F3D" w14:textId="2FE6D9AC" w:rsidR="00AF5AE9" w:rsidRPr="00A27A82" w:rsidRDefault="00CB4FF8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6"/>
                      <w:szCs w:val="16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F343EA" w14:textId="77777777" w:rsidR="00AF5AE9" w:rsidRPr="00A27A82" w:rsidRDefault="00AF5AE9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D81527B" w14:textId="77777777" w:rsidR="00AF5AE9" w:rsidRPr="00A27A82" w:rsidRDefault="00AF5AE9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6"/>
                      <w:szCs w:val="16"/>
                    </w:rPr>
                  </w:pPr>
                </w:p>
              </w:tc>
            </w:tr>
          </w:tbl>
          <w:p w14:paraId="1CE548FC" w14:textId="77777777" w:rsidR="00AF5AE9" w:rsidRPr="00A27A82" w:rsidRDefault="00AF5AE9">
            <w:pPr>
              <w:rPr>
                <w:b/>
                <w:bCs/>
              </w:rPr>
            </w:pPr>
          </w:p>
        </w:tc>
        <w:tc>
          <w:tcPr>
            <w:tcW w:w="3164" w:type="dxa"/>
          </w:tcPr>
          <w:p w14:paraId="232D99EE" w14:textId="77777777" w:rsidR="00AF5AE9" w:rsidRPr="00A27A82" w:rsidRDefault="00AF5AE9">
            <w:pPr>
              <w:rPr>
                <w:b/>
                <w:bCs/>
              </w:rPr>
            </w:pPr>
          </w:p>
          <w:tbl>
            <w:tblPr>
              <w:tblStyle w:val="a2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AF5AE9" w:rsidRPr="00A27A82" w14:paraId="1BD3B606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277703A6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October ‘2</w:t>
                  </w: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5</w:t>
                  </w:r>
                </w:p>
              </w:tc>
            </w:tr>
            <w:tr w:rsidR="00AF5AE9" w:rsidRPr="00A27A82" w14:paraId="643891E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3FAB8EE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4955781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04ACFEC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1176554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9972420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651CCF3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B303A47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AF5AE9" w:rsidRPr="00A27A82" w14:paraId="1705971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94147A4" w14:textId="77777777" w:rsidR="00AF5AE9" w:rsidRPr="00A27A82" w:rsidRDefault="00AF5AE9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86655CB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8F5FFD9" w14:textId="77777777" w:rsidR="00AF5AE9" w:rsidRPr="00A27A82" w:rsidRDefault="00AF5AE9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064FD06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D4BBD2C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DA533B4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5BD3777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</w:tr>
            <w:tr w:rsidR="00AF5AE9" w:rsidRPr="00A27A82" w14:paraId="712B2F0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C8306EE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9ADB8AB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8925AA6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1AC8D0A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3AB807C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6D1CAC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5F19D45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</w:tr>
            <w:tr w:rsidR="00AF5AE9" w:rsidRPr="00A27A82" w14:paraId="7B3486C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0B87DB5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0BB51F5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D440F9B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7175A7F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F75B8F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8030E1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9DFD67E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</w:tr>
            <w:tr w:rsidR="00AF5AE9" w:rsidRPr="00A27A82" w14:paraId="1B12B76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92436F3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D5CBF0C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A1A2719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85AA7BF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8E23708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966166F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C7762B6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</w:tr>
            <w:tr w:rsidR="00AF5AE9" w:rsidRPr="00A27A82" w14:paraId="568EEA6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8130213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C435EF4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F9E9E7E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333182D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332601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745BBEC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947121F" w14:textId="77777777" w:rsidR="00AF5AE9" w:rsidRPr="00A27A82" w:rsidRDefault="00AF5AE9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AF5AE9" w:rsidRPr="00A27A82" w14:paraId="58EF64A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3C27124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7B4D1E" w14:textId="4639654A" w:rsidR="00AF5AE9" w:rsidRPr="00A27A82" w:rsidRDefault="00CB4FF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64A45FA" w14:textId="22EF9E81" w:rsidR="00AF5AE9" w:rsidRPr="00A27A82" w:rsidRDefault="00CB4FF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A6B45A3" w14:textId="5DA06D70" w:rsidR="00AF5AE9" w:rsidRPr="00A27A82" w:rsidRDefault="00CB4FF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05B526F" w14:textId="6E9352D4" w:rsidR="00AF5AE9" w:rsidRPr="00A27A82" w:rsidRDefault="00CB4FF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764C75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7600012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14:paraId="72F5BB73" w14:textId="77777777" w:rsidR="00AF5AE9" w:rsidRPr="00A27A82" w:rsidRDefault="00AF5AE9">
            <w:pPr>
              <w:rPr>
                <w:b/>
                <w:bCs/>
              </w:rPr>
            </w:pPr>
          </w:p>
        </w:tc>
      </w:tr>
      <w:tr w:rsidR="00AF5AE9" w:rsidRPr="00A27A82" w14:paraId="673448C4" w14:textId="77777777">
        <w:trPr>
          <w:trHeight w:val="2664"/>
        </w:trPr>
        <w:tc>
          <w:tcPr>
            <w:tcW w:w="3164" w:type="dxa"/>
          </w:tcPr>
          <w:p w14:paraId="247BB61B" w14:textId="77777777" w:rsidR="00AF5AE9" w:rsidRPr="00A27A82" w:rsidRDefault="00AF5AE9">
            <w:pPr>
              <w:rPr>
                <w:b/>
                <w:bCs/>
              </w:rPr>
            </w:pPr>
          </w:p>
          <w:tbl>
            <w:tblPr>
              <w:tblStyle w:val="a3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AF5AE9" w:rsidRPr="00A27A82" w14:paraId="33B60C49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3905EF31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November ‘2</w:t>
                  </w: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5</w:t>
                  </w:r>
                </w:p>
              </w:tc>
            </w:tr>
            <w:tr w:rsidR="00AF5AE9" w:rsidRPr="00A27A82" w14:paraId="1F44217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A020C0E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B95767C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FEF677C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E61E45F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C831909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C641FF3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82A712A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AF5AE9" w:rsidRPr="00A27A82" w14:paraId="5D23A50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3C49778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7F383C6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4133113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F4E8056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19E6CAA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BB6E54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2846BAC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</w:tr>
            <w:tr w:rsidR="00AF5AE9" w:rsidRPr="00A27A82" w14:paraId="40EE952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B7E43EC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6009AC9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3EF9FF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B09718B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455CD65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AB564BF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BE6D10C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</w:tr>
            <w:tr w:rsidR="00AF5AE9" w:rsidRPr="00A27A82" w14:paraId="70B464F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BDC99D7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9068812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A9F18DF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489E015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8663A88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4E03006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79F2DFF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</w:tr>
            <w:tr w:rsidR="00AF5AE9" w:rsidRPr="00A27A82" w14:paraId="3A508E8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392C6C0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DF9E60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DCB8E8F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528DAF0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B6424F7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BEB1AA0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56978EB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</w:tr>
            <w:tr w:rsidR="00AF5AE9" w:rsidRPr="00A27A82" w14:paraId="26212F5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F78FC54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F750533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553178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A57AE6C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0CB394E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F623789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5F94035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</w:tr>
            <w:tr w:rsidR="00AF5AE9" w:rsidRPr="00A27A82" w14:paraId="1D2C548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222AACC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FF2DCC" w14:textId="24DD737F" w:rsidR="00AF5AE9" w:rsidRPr="00A27A82" w:rsidRDefault="00CB4FF8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8CD535" w14:textId="5EA498F1" w:rsidR="00AF5AE9" w:rsidRPr="00A27A82" w:rsidRDefault="00CB4FF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3DC33E3" w14:textId="6B8C2C2A" w:rsidR="00AF5AE9" w:rsidRPr="00A27A82" w:rsidRDefault="00CB4FF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1BF58F0" w14:textId="7B87468F" w:rsidR="00AF5AE9" w:rsidRPr="00A27A82" w:rsidRDefault="00CB4FF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4C3E858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AB56D3A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14:paraId="48B3FF62" w14:textId="77777777" w:rsidR="00AF5AE9" w:rsidRPr="00A27A82" w:rsidRDefault="00AF5AE9">
            <w:pPr>
              <w:rPr>
                <w:b/>
                <w:bCs/>
              </w:rPr>
            </w:pPr>
          </w:p>
        </w:tc>
        <w:tc>
          <w:tcPr>
            <w:tcW w:w="3164" w:type="dxa"/>
          </w:tcPr>
          <w:p w14:paraId="3C5936DB" w14:textId="77777777" w:rsidR="00AF5AE9" w:rsidRPr="00A27A82" w:rsidRDefault="00AF5AE9">
            <w:pPr>
              <w:rPr>
                <w:b/>
                <w:bCs/>
              </w:rPr>
            </w:pPr>
          </w:p>
          <w:tbl>
            <w:tblPr>
              <w:tblStyle w:val="a4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AF5AE9" w:rsidRPr="00A27A82" w14:paraId="4B325D66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459A4ABF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December ‘2</w:t>
                  </w: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5</w:t>
                  </w:r>
                </w:p>
              </w:tc>
            </w:tr>
            <w:tr w:rsidR="00AF5AE9" w:rsidRPr="00A27A82" w14:paraId="23A5861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635EDFD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DF7FE3E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DE1699C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B9D84BF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4FA95FC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C58D576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70205CD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AF5AE9" w:rsidRPr="00A27A82" w14:paraId="15BAC039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01589CE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55463D2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1867423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E223E80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2C4A1E5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C83AF86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2F17FA5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</w:tr>
            <w:tr w:rsidR="00AF5AE9" w:rsidRPr="00A27A82" w14:paraId="63F192BB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86D1809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C3FD621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806870E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D780079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B6FA5F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AFF53C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E600020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</w:tr>
            <w:tr w:rsidR="00AF5AE9" w:rsidRPr="00A27A82" w14:paraId="5146D2CE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596F83C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BBDE9A4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FB91C3B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B7CF39B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39A3190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D6C3A40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C039A65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</w:tr>
            <w:tr w:rsidR="00AF5AE9" w:rsidRPr="00A27A82" w14:paraId="13ED66C3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51218EE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253321C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CB6393C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5BE7D33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7D5F587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6391A61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7B5C903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</w:tr>
            <w:tr w:rsidR="00AF5AE9" w:rsidRPr="00A27A82" w14:paraId="411B53D3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58C0542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7B27438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4214782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BC124CA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BAD15B3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A265656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BCAE0B5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AF5AE9" w:rsidRPr="00A27A82" w14:paraId="345B9EBC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06B97D9" w14:textId="77777777" w:rsidR="00AF5AE9" w:rsidRPr="00A27A82" w:rsidRDefault="00AF5AE9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AAD43A3" w14:textId="0FAACD2B" w:rsidR="00AF5AE9" w:rsidRPr="00A27A82" w:rsidRDefault="00CB4FF8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4089BF4" w14:textId="268DAFC8" w:rsidR="00AF5AE9" w:rsidRPr="00A27A82" w:rsidRDefault="00CB4FF8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6"/>
                      <w:szCs w:val="16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953D462" w14:textId="249D583C" w:rsidR="00AF5AE9" w:rsidRPr="00A27A82" w:rsidRDefault="00CB4FF8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6"/>
                      <w:szCs w:val="16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0076713" w14:textId="434EC1B3" w:rsidR="00AF5AE9" w:rsidRPr="00A27A82" w:rsidRDefault="00CB4FF8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6"/>
                      <w:szCs w:val="16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0A3BEF" w14:textId="77777777" w:rsidR="00AF5AE9" w:rsidRPr="00A27A82" w:rsidRDefault="00AF5AE9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EAA3FBB" w14:textId="77777777" w:rsidR="00AF5AE9" w:rsidRPr="00A27A82" w:rsidRDefault="00AF5AE9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6"/>
                      <w:szCs w:val="16"/>
                    </w:rPr>
                  </w:pPr>
                </w:p>
              </w:tc>
            </w:tr>
          </w:tbl>
          <w:p w14:paraId="39E555CF" w14:textId="77777777" w:rsidR="00AF5AE9" w:rsidRPr="00A27A82" w:rsidRDefault="00AF5AE9">
            <w:pPr>
              <w:rPr>
                <w:b/>
                <w:bCs/>
              </w:rPr>
            </w:pPr>
          </w:p>
        </w:tc>
        <w:tc>
          <w:tcPr>
            <w:tcW w:w="3164" w:type="dxa"/>
          </w:tcPr>
          <w:p w14:paraId="2E19B2ED" w14:textId="77777777" w:rsidR="00AF5AE9" w:rsidRPr="00A27A82" w:rsidRDefault="00AF5AE9">
            <w:pPr>
              <w:rPr>
                <w:b/>
                <w:bCs/>
              </w:rPr>
            </w:pPr>
          </w:p>
          <w:tbl>
            <w:tblPr>
              <w:tblStyle w:val="a5"/>
              <w:tblW w:w="294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0"/>
              <w:gridCol w:w="420"/>
              <w:gridCol w:w="420"/>
              <w:gridCol w:w="420"/>
              <w:gridCol w:w="420"/>
              <w:gridCol w:w="420"/>
              <w:gridCol w:w="420"/>
            </w:tblGrid>
            <w:tr w:rsidR="00AF5AE9" w:rsidRPr="00A27A82" w14:paraId="222753DD" w14:textId="77777777">
              <w:trPr>
                <w:trHeight w:val="285"/>
              </w:trPr>
              <w:tc>
                <w:tcPr>
                  <w:tcW w:w="2940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2AF207F0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January ‘2</w:t>
                  </w: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6</w:t>
                  </w:r>
                </w:p>
              </w:tc>
            </w:tr>
            <w:tr w:rsidR="00AF5AE9" w:rsidRPr="00A27A82" w14:paraId="1652B4F1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9C8F84F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DEAE34B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71E59A4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2618E31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398CEAE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83DE417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964425C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AF5AE9" w:rsidRPr="00A27A82" w14:paraId="64830E69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DF43C37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DB712CD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3591007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AC88FF1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B47019E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E15E7E9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96EA37F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</w:tr>
            <w:tr w:rsidR="00AF5AE9" w:rsidRPr="00A27A82" w14:paraId="4B4FD828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2CCB2BB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1F16894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45DBE5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411A9C5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AAD2A4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85FC2E1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CC421C2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</w:tr>
            <w:tr w:rsidR="00AF5AE9" w:rsidRPr="00A27A82" w14:paraId="5FD92008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12457B6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A45D182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38353BF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30B967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845774A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BFE27AE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044F0DD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</w:tr>
            <w:tr w:rsidR="00AF5AE9" w:rsidRPr="00A27A82" w14:paraId="7B69EE40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7AEB344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42001CE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AF22E54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7E814FA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D7960BB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480E2B0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F856469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</w:tr>
            <w:tr w:rsidR="00AF5AE9" w:rsidRPr="00A27A82" w14:paraId="3AB52547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9E612D9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A6DE393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4C068F3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871781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D9D98EB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20015CE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8518703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</w:tr>
            <w:tr w:rsidR="00AF5AE9" w:rsidRPr="00A27A82" w14:paraId="6AB711C5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263EE8E" w14:textId="77777777" w:rsidR="00AF5AE9" w:rsidRPr="00A27A82" w:rsidRDefault="00AF5AE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EC3AEA7" w14:textId="28B758BB" w:rsidR="00AF5AE9" w:rsidRPr="00A27A82" w:rsidRDefault="00CB4FF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4101A2E" w14:textId="1CD3D2D4" w:rsidR="00AF5AE9" w:rsidRPr="00A27A82" w:rsidRDefault="00CB4FF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8C92490" w14:textId="054BE124" w:rsidR="00AF5AE9" w:rsidRPr="00A27A82" w:rsidRDefault="00CB4FF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8C7796" w14:textId="4B08D88D" w:rsidR="00AF5AE9" w:rsidRPr="00A27A82" w:rsidRDefault="00CB4FF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2D49614" w14:textId="77777777" w:rsidR="00AF5AE9" w:rsidRPr="00A27A82" w:rsidRDefault="00AF5AE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08E35EA" w14:textId="77777777" w:rsidR="00AF5AE9" w:rsidRPr="00A27A82" w:rsidRDefault="00AF5AE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14:paraId="0C31A284" w14:textId="77777777" w:rsidR="00AF5AE9" w:rsidRPr="00A27A82" w:rsidRDefault="00AF5AE9">
            <w:pPr>
              <w:rPr>
                <w:b/>
                <w:bCs/>
              </w:rPr>
            </w:pPr>
          </w:p>
        </w:tc>
      </w:tr>
      <w:tr w:rsidR="00AF5AE9" w:rsidRPr="00A27A82" w14:paraId="10F3BCBE" w14:textId="77777777">
        <w:trPr>
          <w:trHeight w:val="2664"/>
        </w:trPr>
        <w:tc>
          <w:tcPr>
            <w:tcW w:w="3164" w:type="dxa"/>
          </w:tcPr>
          <w:p w14:paraId="5BD8647D" w14:textId="77777777" w:rsidR="00AF5AE9" w:rsidRPr="00A27A82" w:rsidRDefault="00AF5AE9">
            <w:pPr>
              <w:rPr>
                <w:b/>
                <w:bCs/>
              </w:rPr>
            </w:pPr>
          </w:p>
          <w:tbl>
            <w:tblPr>
              <w:tblStyle w:val="a6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AF5AE9" w:rsidRPr="00A27A82" w14:paraId="2139E47C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793EEB9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February ‘2</w:t>
                  </w: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6</w:t>
                  </w:r>
                </w:p>
              </w:tc>
            </w:tr>
            <w:tr w:rsidR="00AF5AE9" w:rsidRPr="00A27A82" w14:paraId="7345678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4FF2224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ACDA8A8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ECBE5E3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F3EF96D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DF39AC5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5855F0B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89BFCFD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AF5AE9" w:rsidRPr="00A27A82" w14:paraId="07C93A3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8A0816D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0920A0A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D97FA80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A71C450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984F34D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C769A54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D0B5BB1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</w:tr>
            <w:tr w:rsidR="00AF5AE9" w:rsidRPr="00A27A82" w14:paraId="18D24CC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DCC250E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BB65D55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E275827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66D9495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4E9C564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74635B8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B8783A5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</w:tr>
            <w:tr w:rsidR="00AF5AE9" w:rsidRPr="00A27A82" w14:paraId="7C46017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6D911B0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0887623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E28F773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4A9F5B5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743EF33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43C7E8D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FCFA6FD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</w:tr>
            <w:tr w:rsidR="00AF5AE9" w:rsidRPr="00A27A82" w14:paraId="752BE43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4B4007D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8837A6D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FC7838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E9CE745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460FD42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7E0B9D9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34690BF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</w:tr>
            <w:tr w:rsidR="00AF5AE9" w:rsidRPr="00A27A82" w14:paraId="6FDC2B4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FDE5943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0132600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9A58C7D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0B83FB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7D3234D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9FE291F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67C7689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AF5AE9" w:rsidRPr="00A27A82" w14:paraId="179A256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C761863" w14:textId="77777777" w:rsidR="00AF5AE9" w:rsidRPr="00A27A82" w:rsidRDefault="00AF5AE9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9929211" w14:textId="2D687516" w:rsidR="00AF5AE9" w:rsidRPr="00A27A82" w:rsidRDefault="00CB4FF8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FA52A4" w14:textId="1B609AFF" w:rsidR="00AF5AE9" w:rsidRPr="00A27A82" w:rsidRDefault="00CB4FF8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C414DD2" w14:textId="6426DF7B" w:rsidR="00AF5AE9" w:rsidRPr="00A27A82" w:rsidRDefault="00CB4FF8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534EE0" w14:textId="42587063" w:rsidR="00AF5AE9" w:rsidRPr="00A27A82" w:rsidRDefault="00CB4FF8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705BC32" w14:textId="77777777" w:rsidR="00AF5AE9" w:rsidRPr="00A27A82" w:rsidRDefault="00AF5AE9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2119552" w14:textId="77777777" w:rsidR="00AF5AE9" w:rsidRPr="00A27A82" w:rsidRDefault="00AF5AE9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14:paraId="0F98FC18" w14:textId="77777777" w:rsidR="00AF5AE9" w:rsidRPr="00A27A82" w:rsidRDefault="00AF5AE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4" w:type="dxa"/>
          </w:tcPr>
          <w:p w14:paraId="7B0BCFE0" w14:textId="77777777" w:rsidR="00AF5AE9" w:rsidRPr="00A27A82" w:rsidRDefault="00AF5AE9">
            <w:pPr>
              <w:rPr>
                <w:b/>
                <w:bCs/>
              </w:rPr>
            </w:pPr>
          </w:p>
          <w:tbl>
            <w:tblPr>
              <w:tblStyle w:val="a7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AF5AE9" w:rsidRPr="00A27A82" w14:paraId="27844C58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0F32B632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March ‘2</w:t>
                  </w: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6</w:t>
                  </w:r>
                </w:p>
              </w:tc>
            </w:tr>
            <w:tr w:rsidR="00AF5AE9" w:rsidRPr="00A27A82" w14:paraId="47829B6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9719DF1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6C4F573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D0920E2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23F4B5B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13A9FF2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1170876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BAC9952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AF5AE9" w:rsidRPr="00A27A82" w14:paraId="7B28515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890BC98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3A00EEC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E696FBE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DF09719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1E19A70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6EE7403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4E548D7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</w:tr>
            <w:tr w:rsidR="00AF5AE9" w:rsidRPr="00A27A82" w14:paraId="6DBEF6D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4C4A23C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690C3EC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AB8EC55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34F4A2D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3DD7D43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31B2FCE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505E215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</w:tr>
            <w:tr w:rsidR="00AF5AE9" w:rsidRPr="00A27A82" w14:paraId="2C5C10F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210DE03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C220A9B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0FDBD43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152B557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D03AA23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A2F142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60E4439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</w:tr>
            <w:tr w:rsidR="00AF5AE9" w:rsidRPr="00A27A82" w14:paraId="68B1AAE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3043197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2EF67D7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6F71DB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6FB4BA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B751910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64F5E52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DE22BA7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</w:tr>
            <w:tr w:rsidR="00AF5AE9" w:rsidRPr="00A27A82" w14:paraId="3E91024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2F5C52C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999E262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F8E8254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31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2A87E3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FABF239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278379F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8FA8A1A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AF5AE9" w:rsidRPr="00A27A82" w14:paraId="6346D6F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C10465D" w14:textId="77777777" w:rsidR="00AF5AE9" w:rsidRPr="00A27A82" w:rsidRDefault="00AF5AE9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76833F3" w14:textId="55DC65B9" w:rsidR="00AF5AE9" w:rsidRPr="00A27A82" w:rsidRDefault="00CB4FF8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39DED22" w14:textId="0337494C" w:rsidR="00AF5AE9" w:rsidRPr="00A27A82" w:rsidRDefault="00CB4FF8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C9F14EF" w14:textId="7B0388FA" w:rsidR="00AF5AE9" w:rsidRPr="00A27A82" w:rsidRDefault="00CB4FF8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DF2D7BC" w14:textId="51AACAA5" w:rsidR="00AF5AE9" w:rsidRPr="00A27A82" w:rsidRDefault="00CB4FF8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84B2900" w14:textId="77777777" w:rsidR="00AF5AE9" w:rsidRPr="00A27A82" w:rsidRDefault="00AF5AE9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670DFCE" w14:textId="77777777" w:rsidR="00AF5AE9" w:rsidRPr="00A27A82" w:rsidRDefault="00AF5AE9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14:paraId="2FB0FE85" w14:textId="77777777" w:rsidR="00AF5AE9" w:rsidRPr="00A27A82" w:rsidRDefault="00AF5AE9">
            <w:pPr>
              <w:rPr>
                <w:b/>
                <w:bCs/>
              </w:rPr>
            </w:pPr>
          </w:p>
        </w:tc>
        <w:tc>
          <w:tcPr>
            <w:tcW w:w="3164" w:type="dxa"/>
          </w:tcPr>
          <w:p w14:paraId="342110C7" w14:textId="77777777" w:rsidR="00AF5AE9" w:rsidRPr="00A27A82" w:rsidRDefault="00AF5AE9">
            <w:pPr>
              <w:rPr>
                <w:b/>
                <w:bCs/>
              </w:rPr>
            </w:pPr>
          </w:p>
          <w:tbl>
            <w:tblPr>
              <w:tblStyle w:val="a8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AF5AE9" w:rsidRPr="00A27A82" w14:paraId="16B4AC75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38D81AD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April ‘2</w:t>
                  </w: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6</w:t>
                  </w:r>
                </w:p>
              </w:tc>
            </w:tr>
            <w:tr w:rsidR="00AF5AE9" w:rsidRPr="00A27A82" w14:paraId="010813D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C48B97B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D006744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38695C4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D2C2FA2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32C32DF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1A84066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EBB430C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AF5AE9" w:rsidRPr="00A27A82" w14:paraId="2C58AE8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DED7825" w14:textId="77777777" w:rsidR="00AF5AE9" w:rsidRPr="00A27A82" w:rsidRDefault="00AF5AE9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A26EBE7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234AE56" w14:textId="77777777" w:rsidR="00AF5AE9" w:rsidRPr="00A27A82" w:rsidRDefault="00AF5AE9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A10D7EC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3383D2E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8FF7FF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129D18C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</w:tr>
            <w:tr w:rsidR="00AF5AE9" w:rsidRPr="00A27A82" w14:paraId="5CA0D1C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12BE2CE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BA8E568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975A830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  <w:t>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C2185F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E2DD3AC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F1E3B2F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5D161C6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</w:tr>
            <w:tr w:rsidR="00AF5AE9" w:rsidRPr="00A27A82" w14:paraId="6D8C01E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09BB760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0D6A4AF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5789A01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EB8D654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40336AC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553C60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2FA0B30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</w:tr>
            <w:tr w:rsidR="00AF5AE9" w:rsidRPr="00A27A82" w14:paraId="74FFF9E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F3125F3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B89B605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D189005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259DE1D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CAAF79E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5EA569E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A09CCBB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</w:tr>
            <w:tr w:rsidR="00AF5AE9" w:rsidRPr="00A27A82" w14:paraId="1B4F922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B22CFD6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18C1225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5A0E146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7EEE703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3213ADB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CDB9217" w14:textId="77777777" w:rsidR="00AF5AE9" w:rsidRPr="00A27A82" w:rsidRDefault="00AF5AE9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E804E7A" w14:textId="77777777" w:rsidR="00AF5AE9" w:rsidRPr="00A27A82" w:rsidRDefault="00AF5AE9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AF5AE9" w:rsidRPr="00A27A82" w14:paraId="01B3C3E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6A701D7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FE71DD" w14:textId="202CF509" w:rsidR="00AF5AE9" w:rsidRPr="00A27A82" w:rsidRDefault="00CB4FF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63268B" w14:textId="77C10C9E" w:rsidR="00AF5AE9" w:rsidRPr="00A27A82" w:rsidRDefault="00CB4FF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9CA749E" w14:textId="16A6E52A" w:rsidR="00AF5AE9" w:rsidRPr="00A27A82" w:rsidRDefault="00CB4FF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6E8AE3C" w14:textId="1BB22BFD" w:rsidR="00AF5AE9" w:rsidRPr="00A27A82" w:rsidRDefault="00CB4FF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710FA8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7729464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14:paraId="686F4D42" w14:textId="77777777" w:rsidR="00AF5AE9" w:rsidRPr="00A27A82" w:rsidRDefault="00AF5AE9">
            <w:pPr>
              <w:rPr>
                <w:b/>
                <w:bCs/>
              </w:rPr>
            </w:pPr>
          </w:p>
        </w:tc>
      </w:tr>
      <w:tr w:rsidR="00AF5AE9" w:rsidRPr="00A27A82" w14:paraId="28EEFEA4" w14:textId="77777777">
        <w:trPr>
          <w:trHeight w:val="2664"/>
        </w:trPr>
        <w:tc>
          <w:tcPr>
            <w:tcW w:w="3164" w:type="dxa"/>
          </w:tcPr>
          <w:p w14:paraId="719C6E62" w14:textId="77777777" w:rsidR="00AF5AE9" w:rsidRPr="00A27A82" w:rsidRDefault="00AF5AE9">
            <w:pPr>
              <w:rPr>
                <w:b/>
                <w:bCs/>
              </w:rPr>
            </w:pPr>
          </w:p>
          <w:tbl>
            <w:tblPr>
              <w:tblStyle w:val="a9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AF5AE9" w:rsidRPr="00A27A82" w14:paraId="4F03D235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94389A2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May ‘2</w:t>
                  </w: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6</w:t>
                  </w:r>
                </w:p>
              </w:tc>
            </w:tr>
            <w:tr w:rsidR="00AF5AE9" w:rsidRPr="00A27A82" w14:paraId="747B2D4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0A42A98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5030647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0148B57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F324F44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817A231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DB61E5F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EB803EA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AF5AE9" w:rsidRPr="00A27A82" w14:paraId="5D06F59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485E892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037FDC9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F0FCC34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C19CBF8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4B2C434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91DFA4D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E1815BE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</w:tr>
            <w:tr w:rsidR="00AF5AE9" w:rsidRPr="00A27A82" w14:paraId="085A3FC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F0853FB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D8AB1E1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CD6DB95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9B2AA9D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6480773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52AC61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2ABEAC4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</w:tr>
            <w:tr w:rsidR="00AF5AE9" w:rsidRPr="00A27A82" w14:paraId="31E35C0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94CFE86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9CD169F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BE9B796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34EFED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9E52972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773C5CC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F77CC3E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</w:tr>
            <w:tr w:rsidR="00AF5AE9" w:rsidRPr="00A27A82" w14:paraId="5E4D781F" w14:textId="77777777"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A4DB1BC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1A8608D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38CC064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9BD7486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42C1B5D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B227ABB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4CB1765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</w:tr>
            <w:tr w:rsidR="00AF5AE9" w:rsidRPr="00A27A82" w14:paraId="38F274E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D0635D2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24B9D18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red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9D67976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3FE723D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3718E37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66997CB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BF108FC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</w:tr>
            <w:tr w:rsidR="00AF5AE9" w:rsidRPr="00A27A82" w14:paraId="4BB1B42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87B9517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8135EA9" w14:textId="1D4E5770" w:rsidR="00AF5AE9" w:rsidRPr="00A27A82" w:rsidRDefault="00CB4FF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2341ED" w14:textId="617D24F3" w:rsidR="00AF5AE9" w:rsidRPr="00A27A82" w:rsidRDefault="00CB4FF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A4F458" w14:textId="18FF6023" w:rsidR="00AF5AE9" w:rsidRPr="00A27A82" w:rsidRDefault="00CB4FF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3EA63D" w14:textId="1817DABC" w:rsidR="00AF5AE9" w:rsidRPr="00A27A82" w:rsidRDefault="00CB4FF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27C5CEF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8061071" w14:textId="77777777" w:rsidR="00AF5AE9" w:rsidRPr="00A27A82" w:rsidRDefault="00AF5AE9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14:paraId="7B59856C" w14:textId="77777777" w:rsidR="00AF5AE9" w:rsidRPr="00A27A82" w:rsidRDefault="00AF5AE9">
            <w:pPr>
              <w:rPr>
                <w:b/>
                <w:bCs/>
              </w:rPr>
            </w:pPr>
          </w:p>
        </w:tc>
        <w:tc>
          <w:tcPr>
            <w:tcW w:w="3164" w:type="dxa"/>
          </w:tcPr>
          <w:p w14:paraId="34607C18" w14:textId="77777777" w:rsidR="00AF5AE9" w:rsidRPr="00A27A82" w:rsidRDefault="00AF5AE9">
            <w:pPr>
              <w:rPr>
                <w:b/>
                <w:bCs/>
              </w:rPr>
            </w:pPr>
          </w:p>
          <w:tbl>
            <w:tblPr>
              <w:tblStyle w:val="aa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AF5AE9" w:rsidRPr="00A27A82" w14:paraId="3C0AF706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48561EF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June ‘2</w:t>
                  </w: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6</w:t>
                  </w:r>
                </w:p>
              </w:tc>
            </w:tr>
            <w:tr w:rsidR="00AF5AE9" w:rsidRPr="00A27A82" w14:paraId="0D7CC24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BB37BEC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FA5BEEF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49ACB7E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17D4D36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F07B915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6541167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22C6DCA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AF5AE9" w:rsidRPr="00A27A82" w14:paraId="585C012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635630E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925B3FA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67657E2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5165FAE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661633E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128EA82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green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green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9B964C6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green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green"/>
                    </w:rPr>
                    <w:t>6</w:t>
                  </w:r>
                </w:p>
              </w:tc>
            </w:tr>
            <w:tr w:rsidR="00AF5AE9" w:rsidRPr="00A27A82" w14:paraId="4D2A52E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CA62849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D646BE8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08C98FE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D62FE6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FF86C69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863DAAD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9C8F34B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</w:tr>
            <w:tr w:rsidR="00AF5AE9" w:rsidRPr="00A27A82" w14:paraId="66A6C06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BBBF6EE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4FD0871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A3993D2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DE89EAE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1C4650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C24161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25309AC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</w:tr>
            <w:tr w:rsidR="00AF5AE9" w:rsidRPr="00A27A82" w14:paraId="7F9F1DF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62F5295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07FF5F3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80B1A42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FB2B8B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AC2696E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F539D92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5D0A037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</w:tr>
            <w:tr w:rsidR="00AF5AE9" w:rsidRPr="00A27A82" w14:paraId="60B7F35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64D9195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8D6B68E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0262C9F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38A8ABA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4F8FFE7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F7DFDFB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F8587D0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AF5AE9" w:rsidRPr="00A27A82" w14:paraId="53192BF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BFEC346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795FB2B" w14:textId="0DB5E782" w:rsidR="00AF5AE9" w:rsidRPr="00A27A82" w:rsidRDefault="00A27A82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D176F0" w14:textId="167F13DC" w:rsidR="00AF5AE9" w:rsidRPr="00A27A82" w:rsidRDefault="00A27A8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1CCB89F" w14:textId="2429AA27" w:rsidR="00AF5AE9" w:rsidRPr="00A27A82" w:rsidRDefault="00A27A8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D360AA" w14:textId="6D715BBA" w:rsidR="00AF5AE9" w:rsidRPr="00A27A82" w:rsidRDefault="00A27A8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9301661" w14:textId="30D8EC4D" w:rsidR="00AF5AE9" w:rsidRPr="00A27A82" w:rsidRDefault="00A27A8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4D74FB3" w14:textId="251C4DB0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14:paraId="07B792F2" w14:textId="77777777" w:rsidR="00AF5AE9" w:rsidRPr="00A27A82" w:rsidRDefault="00AF5AE9">
            <w:pPr>
              <w:rPr>
                <w:b/>
                <w:bCs/>
              </w:rPr>
            </w:pPr>
          </w:p>
        </w:tc>
        <w:tc>
          <w:tcPr>
            <w:tcW w:w="3164" w:type="dxa"/>
          </w:tcPr>
          <w:p w14:paraId="288D11F3" w14:textId="77777777" w:rsidR="00AF5AE9" w:rsidRPr="00A27A82" w:rsidRDefault="00AF5AE9">
            <w:pPr>
              <w:rPr>
                <w:b/>
                <w:bCs/>
              </w:rPr>
            </w:pPr>
          </w:p>
          <w:tbl>
            <w:tblPr>
              <w:tblStyle w:val="ab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AF5AE9" w:rsidRPr="00A27A82" w14:paraId="76F6E239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46F66E6B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July ‘2</w:t>
                  </w: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6</w:t>
                  </w:r>
                </w:p>
              </w:tc>
            </w:tr>
            <w:tr w:rsidR="00AF5AE9" w:rsidRPr="00A27A82" w14:paraId="479A79A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8519F5D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E5B99F5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B2E50DA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AE096FB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50D0895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00EF71A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92A520C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AF5AE9" w:rsidRPr="00A27A82" w14:paraId="4E6F670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C39638B" w14:textId="77777777" w:rsidR="00AF5AE9" w:rsidRPr="00A27A82" w:rsidRDefault="00AF5AE9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0AC929B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781063F" w14:textId="77777777" w:rsidR="00AF5AE9" w:rsidRPr="00A27A82" w:rsidRDefault="00AF5AE9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BD972BB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0135397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07A91A9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932D704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</w:tr>
            <w:tr w:rsidR="00AF5AE9" w:rsidRPr="00A27A82" w14:paraId="6DBEDF2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2D068B0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04CE60E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12270D2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14ED192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7CAD176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AD28CC9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A6FCAAB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</w:tr>
            <w:tr w:rsidR="00AF5AE9" w:rsidRPr="00A27A82" w14:paraId="552C53E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E84D87A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971A865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8560FFE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8B0734B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43CD00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81C6126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3C7DB13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</w:tr>
            <w:tr w:rsidR="00AF5AE9" w:rsidRPr="00A27A82" w14:paraId="064754E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09A887A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3726A76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76B2F46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6015451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C0C70A2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449BC16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BC16B8A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</w:tr>
            <w:tr w:rsidR="00AF5AE9" w:rsidRPr="00A27A82" w14:paraId="1237B3A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9916F4B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B678BBA" w14:textId="77777777" w:rsidR="00AF5AE9" w:rsidRPr="00A27A82" w:rsidRDefault="00236CE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E684599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142CF0D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B0E2913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94A8169" w14:textId="77777777" w:rsidR="00AF5AE9" w:rsidRPr="00A27A82" w:rsidRDefault="00236CE0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A27A82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A538C3D" w14:textId="77777777" w:rsidR="00AF5AE9" w:rsidRPr="00A27A82" w:rsidRDefault="00AF5AE9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AF5AE9" w:rsidRPr="00A27A82" w14:paraId="6256603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DF345E2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8CCEEDA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8F415DB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6F76BB7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CEC40AC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E79BD41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F5E5E58" w14:textId="77777777" w:rsidR="00AF5AE9" w:rsidRPr="00A27A82" w:rsidRDefault="00AF5AE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14:paraId="26B5D667" w14:textId="77777777" w:rsidR="00AF5AE9" w:rsidRPr="00A27A82" w:rsidRDefault="00AF5AE9">
            <w:pPr>
              <w:rPr>
                <w:b/>
                <w:bCs/>
              </w:rPr>
            </w:pPr>
          </w:p>
        </w:tc>
      </w:tr>
    </w:tbl>
    <w:p w14:paraId="73ABAF85" w14:textId="77777777" w:rsidR="00AF5AE9" w:rsidRPr="00A27A82" w:rsidRDefault="00AF5AE9">
      <w:pPr>
        <w:rPr>
          <w:b/>
          <w:bCs/>
          <w:sz w:val="20"/>
          <w:szCs w:val="20"/>
        </w:rPr>
      </w:pPr>
    </w:p>
    <w:p w14:paraId="1DD4C87C" w14:textId="77777777" w:rsidR="00CB4FF8" w:rsidRPr="00A27A82" w:rsidRDefault="00CB4FF8">
      <w:pPr>
        <w:rPr>
          <w:b/>
          <w:bCs/>
          <w:sz w:val="20"/>
          <w:szCs w:val="20"/>
        </w:rPr>
      </w:pPr>
    </w:p>
    <w:p w14:paraId="6FA104E7" w14:textId="77777777" w:rsidR="00CB4FF8" w:rsidRPr="00A27A82" w:rsidRDefault="00CB4FF8" w:rsidP="00CB4FF8">
      <w:pPr>
        <w:rPr>
          <w:rFonts w:ascii="Congenial Black" w:hAnsi="Congenial Black" w:cs="Forte Forward"/>
          <w:b/>
          <w:bCs/>
          <w:sz w:val="28"/>
          <w:szCs w:val="28"/>
        </w:rPr>
      </w:pPr>
      <w:r w:rsidRPr="00A27A82">
        <w:rPr>
          <w:rFonts w:ascii="Congenial Black" w:hAnsi="Congenial Black" w:cs="Forte Forward"/>
          <w:b/>
          <w:bCs/>
          <w:sz w:val="28"/>
          <w:szCs w:val="28"/>
          <w:highlight w:val="red"/>
        </w:rPr>
        <w:t>Red</w:t>
      </w:r>
      <w:r w:rsidRPr="00A27A82">
        <w:rPr>
          <w:rFonts w:ascii="Congenial Black" w:hAnsi="Congenial Black" w:cs="Forte Forward"/>
          <w:b/>
          <w:bCs/>
          <w:sz w:val="28"/>
          <w:szCs w:val="28"/>
        </w:rPr>
        <w:t xml:space="preserve"> = Closed</w:t>
      </w:r>
    </w:p>
    <w:p w14:paraId="0F460935" w14:textId="77777777" w:rsidR="00CB4FF8" w:rsidRPr="00A27A82" w:rsidRDefault="00CB4FF8" w:rsidP="00CB4FF8">
      <w:pPr>
        <w:rPr>
          <w:rFonts w:ascii="Congenial Black" w:hAnsi="Congenial Black" w:cs="Forte Forward"/>
          <w:b/>
          <w:bCs/>
          <w:sz w:val="28"/>
          <w:szCs w:val="28"/>
        </w:rPr>
      </w:pPr>
      <w:r w:rsidRPr="00A27A82">
        <w:rPr>
          <w:rFonts w:ascii="Congenial Black" w:hAnsi="Congenial Black" w:cs="Forte Forward"/>
          <w:b/>
          <w:bCs/>
          <w:sz w:val="28"/>
          <w:szCs w:val="28"/>
          <w:highlight w:val="yellow"/>
        </w:rPr>
        <w:t>Yellow</w:t>
      </w:r>
      <w:r w:rsidRPr="00A27A82">
        <w:rPr>
          <w:rFonts w:ascii="Congenial Black" w:hAnsi="Congenial Black" w:cs="Forte Forward"/>
          <w:b/>
          <w:bCs/>
          <w:sz w:val="28"/>
          <w:szCs w:val="28"/>
        </w:rPr>
        <w:t xml:space="preserve"> = Classes Open</w:t>
      </w:r>
    </w:p>
    <w:p w14:paraId="0CDBF054" w14:textId="77777777" w:rsidR="00CB4FF8" w:rsidRPr="00A27A82" w:rsidRDefault="00CB4FF8" w:rsidP="00CB4FF8">
      <w:pPr>
        <w:rPr>
          <w:rFonts w:ascii="Congenial Black" w:hAnsi="Congenial Black" w:cs="Forte Forward"/>
          <w:b/>
          <w:bCs/>
          <w:sz w:val="28"/>
          <w:szCs w:val="28"/>
        </w:rPr>
      </w:pPr>
      <w:r w:rsidRPr="00A27A82">
        <w:rPr>
          <w:rFonts w:ascii="Congenial Black" w:hAnsi="Congenial Black" w:cs="Forte Forward"/>
          <w:b/>
          <w:bCs/>
          <w:sz w:val="28"/>
          <w:szCs w:val="28"/>
          <w:highlight w:val="green"/>
        </w:rPr>
        <w:t>Green</w:t>
      </w:r>
      <w:r w:rsidRPr="00A27A82">
        <w:rPr>
          <w:rFonts w:ascii="Congenial Black" w:hAnsi="Congenial Black" w:cs="Forte Forward"/>
          <w:b/>
          <w:bCs/>
          <w:sz w:val="28"/>
          <w:szCs w:val="28"/>
        </w:rPr>
        <w:t xml:space="preserve"> = Mandatory – Dress Rehearsal and Recital</w:t>
      </w:r>
    </w:p>
    <w:p w14:paraId="6C9F7139" w14:textId="77777777" w:rsidR="00CB4FF8" w:rsidRPr="00A27A82" w:rsidRDefault="00CB4FF8" w:rsidP="00CB4FF8">
      <w:pPr>
        <w:rPr>
          <w:rFonts w:ascii="Congenial Black" w:hAnsi="Congenial Black" w:cs="Forte Forward"/>
          <w:b/>
          <w:bCs/>
          <w:sz w:val="28"/>
          <w:szCs w:val="28"/>
        </w:rPr>
      </w:pPr>
    </w:p>
    <w:p w14:paraId="3BC78614" w14:textId="28C6F446" w:rsidR="00CB4FF8" w:rsidRPr="00A27A82" w:rsidRDefault="00CB4FF8" w:rsidP="00CB4FF8">
      <w:pPr>
        <w:rPr>
          <w:rFonts w:ascii="Congenial Black" w:hAnsi="Congenial Black" w:cs="Forte Forward"/>
          <w:b/>
          <w:bCs/>
          <w:sz w:val="28"/>
          <w:szCs w:val="28"/>
        </w:rPr>
      </w:pPr>
      <w:r w:rsidRPr="00A27A82">
        <w:rPr>
          <w:rFonts w:ascii="Congenial Black" w:hAnsi="Congenial Black" w:cs="Forte Forward"/>
          <w:b/>
          <w:bCs/>
          <w:sz w:val="28"/>
          <w:szCs w:val="28"/>
        </w:rPr>
        <w:t xml:space="preserve">Recital is tentatively scheduled for Saturday, June </w:t>
      </w:r>
      <w:r w:rsidRPr="00A27A82">
        <w:rPr>
          <w:rFonts w:ascii="Congenial Black" w:hAnsi="Congenial Black" w:cs="Forte Forward"/>
          <w:b/>
          <w:bCs/>
          <w:sz w:val="28"/>
          <w:szCs w:val="28"/>
        </w:rPr>
        <w:t>6</w:t>
      </w:r>
      <w:r w:rsidRPr="00A27A82">
        <w:rPr>
          <w:rFonts w:ascii="Congenial Black" w:hAnsi="Congenial Black" w:cs="Forte Forward"/>
          <w:b/>
          <w:bCs/>
          <w:sz w:val="28"/>
          <w:szCs w:val="28"/>
        </w:rPr>
        <w:t>, 202</w:t>
      </w:r>
      <w:r w:rsidRPr="00A27A82">
        <w:rPr>
          <w:rFonts w:ascii="Congenial Black" w:hAnsi="Congenial Black" w:cs="Forte Forward"/>
          <w:b/>
          <w:bCs/>
          <w:sz w:val="28"/>
          <w:szCs w:val="28"/>
        </w:rPr>
        <w:t>6</w:t>
      </w:r>
      <w:r w:rsidRPr="00A27A82">
        <w:rPr>
          <w:rFonts w:ascii="Congenial Black" w:hAnsi="Congenial Black" w:cs="Forte Forward"/>
          <w:b/>
          <w:bCs/>
          <w:sz w:val="28"/>
          <w:szCs w:val="28"/>
        </w:rPr>
        <w:t>.  That could change if Haywood Community College does not have that date available.  The alternate date will be June 1</w:t>
      </w:r>
      <w:r w:rsidRPr="00A27A82">
        <w:rPr>
          <w:rFonts w:ascii="Congenial Black" w:hAnsi="Congenial Black" w:cs="Forte Forward"/>
          <w:b/>
          <w:bCs/>
          <w:sz w:val="28"/>
          <w:szCs w:val="28"/>
        </w:rPr>
        <w:t>3</w:t>
      </w:r>
      <w:r w:rsidRPr="00A27A82">
        <w:rPr>
          <w:rFonts w:ascii="Congenial Black" w:hAnsi="Congenial Black" w:cs="Forte Forward"/>
          <w:b/>
          <w:bCs/>
          <w:sz w:val="28"/>
          <w:szCs w:val="28"/>
        </w:rPr>
        <w:t>th.  Dress Rehearsal will be the Friday prior to Recital.  This date is mandatory to perform in the recital.</w:t>
      </w:r>
    </w:p>
    <w:p w14:paraId="58487AEF" w14:textId="77777777" w:rsidR="00CB4FF8" w:rsidRPr="00A27A82" w:rsidRDefault="00CB4FF8">
      <w:pPr>
        <w:rPr>
          <w:b/>
          <w:bCs/>
          <w:sz w:val="20"/>
          <w:szCs w:val="20"/>
        </w:rPr>
      </w:pPr>
    </w:p>
    <w:sectPr w:rsidR="00CB4FF8" w:rsidRPr="00A27A8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61" w:right="1440" w:bottom="861" w:left="1780" w:header="566" w:footer="3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EBECB" w14:textId="77777777" w:rsidR="00236CE0" w:rsidRDefault="00236CE0">
      <w:r>
        <w:separator/>
      </w:r>
    </w:p>
  </w:endnote>
  <w:endnote w:type="continuationSeparator" w:id="0">
    <w:p w14:paraId="0E1EAE4A" w14:textId="77777777" w:rsidR="00236CE0" w:rsidRDefault="00236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127C08F-0F5F-4415-8630-138D7E0C0255}"/>
    <w:embedItalic r:id="rId2" w:fontKey="{BCA3F5D2-0B9C-433D-ACAF-D86E86687E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27F431AA-7BED-4C4E-B396-1A00E30216B4}"/>
    <w:embedBold r:id="rId4" w:fontKey="{B80329F6-3490-42DD-8654-F9BE5068BDF8}"/>
  </w:font>
  <w:font w:name="Congenial Black">
    <w:charset w:val="00"/>
    <w:family w:val="auto"/>
    <w:pitch w:val="variable"/>
    <w:sig w:usb0="8000002F" w:usb1="1000205B" w:usb2="00000000" w:usb3="00000000" w:csb0="00000001" w:csb1="00000000"/>
    <w:embedBold r:id="rId5" w:fontKey="{5D3F8589-381F-489B-9F3A-E50973E42D99}"/>
  </w:font>
  <w:font w:name="Forte Forward">
    <w:charset w:val="00"/>
    <w:family w:val="auto"/>
    <w:pitch w:val="variable"/>
    <w:sig w:usb0="A00000FF" w:usb1="5000604B" w:usb2="00000008" w:usb3="00000000" w:csb0="00000093" w:csb1="00000000"/>
    <w:embedBold r:id="rId6" w:fontKey="{122B7E92-DEB8-4F6B-85B3-768CA82F8DB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02E84769-379B-4D8A-921D-C95C34EB8B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6AB5504-A76E-4EE6-A104-659B5648D0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417C5" w14:textId="77777777" w:rsidR="00AF5AE9" w:rsidRDefault="00AF5AE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995F5" w14:textId="77777777" w:rsidR="00AF5AE9" w:rsidRDefault="00236CE0">
    <w:pPr>
      <w:jc w:val="right"/>
      <w:rPr>
        <w:rFonts w:ascii="Century Gothic" w:eastAsia="Century Gothic" w:hAnsi="Century Gothic" w:cs="Century Gothic"/>
        <w:color w:val="7F7F7F"/>
        <w:sz w:val="14"/>
        <w:szCs w:val="14"/>
      </w:rPr>
    </w:pPr>
    <w:hyperlink r:id="rId1">
      <w:r>
        <w:rPr>
          <w:rFonts w:ascii="Century Gothic" w:eastAsia="Century Gothic" w:hAnsi="Century Gothic" w:cs="Century Gothic"/>
          <w:color w:val="7F7F7F"/>
          <w:sz w:val="14"/>
          <w:szCs w:val="14"/>
        </w:rPr>
        <w:t>School Calendar Template © calendarlabs.com</w:t>
      </w:r>
    </w:hyperlink>
  </w:p>
  <w:p w14:paraId="7D5ADB93" w14:textId="77777777" w:rsidR="00AF5AE9" w:rsidRDefault="00AF5AE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7F7F7F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86A77" w14:textId="77777777" w:rsidR="00AF5AE9" w:rsidRDefault="00AF5AE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64A42E" w14:textId="77777777" w:rsidR="00236CE0" w:rsidRDefault="00236CE0">
      <w:r>
        <w:separator/>
      </w:r>
    </w:p>
  </w:footnote>
  <w:footnote w:type="continuationSeparator" w:id="0">
    <w:p w14:paraId="002CFF48" w14:textId="77777777" w:rsidR="00236CE0" w:rsidRDefault="00236C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94C4C" w14:textId="77777777" w:rsidR="00AF5AE9" w:rsidRDefault="00AF5AE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8726D" w14:textId="77777777" w:rsidR="00AF5AE9" w:rsidRDefault="00AF5AE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30CA5" w14:textId="77777777" w:rsidR="00AF5AE9" w:rsidRDefault="00AF5AE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E9"/>
    <w:rsid w:val="000C75CC"/>
    <w:rsid w:val="00236CE0"/>
    <w:rsid w:val="00262249"/>
    <w:rsid w:val="006A1503"/>
    <w:rsid w:val="00A27A82"/>
    <w:rsid w:val="00AF5AE9"/>
    <w:rsid w:val="00CB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F9AF7"/>
  <w15:docId w15:val="{2B55679E-16D2-40A0-A9FF-60B04858D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lendarlabs.com/2025-school-calend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Doshey</dc:creator>
  <cp:lastModifiedBy>Celeste McKinney</cp:lastModifiedBy>
  <cp:revision>2</cp:revision>
  <cp:lastPrinted>2025-06-25T15:46:00Z</cp:lastPrinted>
  <dcterms:created xsi:type="dcterms:W3CDTF">2025-06-25T15:53:00Z</dcterms:created>
  <dcterms:modified xsi:type="dcterms:W3CDTF">2025-06-25T15:53:00Z</dcterms:modified>
</cp:coreProperties>
</file>