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6A0" w14:textId="6868473C" w:rsidR="004F7033" w:rsidRDefault="0094436F" w:rsidP="009443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B380" wp14:editId="14C047FA">
                <wp:simplePos x="0" y="0"/>
                <wp:positionH relativeFrom="column">
                  <wp:posOffset>3087330</wp:posOffset>
                </wp:positionH>
                <wp:positionV relativeFrom="paragraph">
                  <wp:posOffset>88490</wp:posOffset>
                </wp:positionV>
                <wp:extent cx="3263900" cy="2400300"/>
                <wp:effectExtent l="0" t="0" r="12700" b="12700"/>
                <wp:wrapNone/>
                <wp:docPr id="158515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3591C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Executive Board</w:t>
                            </w:r>
                          </w:p>
                          <w:p w14:paraId="50B2C50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Amanda Wolkowitz – President</w:t>
                            </w:r>
                          </w:p>
                          <w:p w14:paraId="36B37480" w14:textId="2732534F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Zampello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Vice President</w:t>
                            </w:r>
                          </w:p>
                          <w:p w14:paraId="1D8929B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Lebovic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Treasurer</w:t>
                            </w:r>
                          </w:p>
                          <w:p w14:paraId="32123BCE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Karen Smith – Recording Secretary</w:t>
                            </w:r>
                          </w:p>
                          <w:p w14:paraId="008D1E03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Deirdre Medina – Corresponding Secretary</w:t>
                            </w:r>
                          </w:p>
                          <w:p w14:paraId="648B10CF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bridgeprepfamily@gmail.com</w:t>
                              </w:r>
                            </w:hyperlink>
                          </w:p>
                          <w:p w14:paraId="4610CB49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6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www.bridgeprepfamily.org</w:t>
                              </w:r>
                            </w:hyperlink>
                          </w:p>
                          <w:p w14:paraId="0D53938D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Remind: 4f4fc9</w:t>
                            </w:r>
                          </w:p>
                          <w:p w14:paraId="5A504E81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Instagram: @bridgeprepfa</w:t>
                            </w:r>
                          </w:p>
                          <w:p w14:paraId="55E0933D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Facebook: Bridge Prep Family Association</w:t>
                            </w:r>
                          </w:p>
                          <w:p w14:paraId="237D65FA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  <w:p w14:paraId="1CBDE0FE" w14:textId="77777777" w:rsidR="0094436F" w:rsidRPr="0094436F" w:rsidRDefault="0094436F" w:rsidP="0094436F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B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pt;margin-top:6.95pt;width:257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" fillcolor="white [3201]" strokeweight=".5pt">
                <v:textbox>
                  <w:txbxContent>
                    <w:p w14:paraId="78A3591C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Executive Board</w:t>
                      </w:r>
                    </w:p>
                    <w:p w14:paraId="50B2C50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Amanda Wolkowitz – President</w:t>
                      </w:r>
                    </w:p>
                    <w:p w14:paraId="36B37480" w14:textId="2732534F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Zampello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Vice President</w:t>
                      </w:r>
                    </w:p>
                    <w:p w14:paraId="1D8929B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Lebovic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Treasurer</w:t>
                      </w:r>
                    </w:p>
                    <w:p w14:paraId="32123BCE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Karen Smith – Recording Secretary</w:t>
                      </w:r>
                    </w:p>
                    <w:p w14:paraId="008D1E03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Deirdre Medina – Corresponding Secretary</w:t>
                      </w:r>
                    </w:p>
                    <w:p w14:paraId="648B10CF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bridgeprepfamily@gmail.com</w:t>
                        </w:r>
                      </w:hyperlink>
                    </w:p>
                    <w:p w14:paraId="4610CB49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Website: </w:t>
                      </w:r>
                      <w:hyperlink r:id="rId8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www.bridgeprepfamily.org</w:t>
                        </w:r>
                      </w:hyperlink>
                    </w:p>
                    <w:p w14:paraId="0D53938D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Remind: 4f4fc9</w:t>
                      </w:r>
                    </w:p>
                    <w:p w14:paraId="5A504E81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Instagram: @bridgeprepfa</w:t>
                      </w:r>
                    </w:p>
                    <w:p w14:paraId="55E0933D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Facebook: Bridge Prep Family Association</w:t>
                      </w:r>
                    </w:p>
                    <w:p w14:paraId="237D65FA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  <w:p w14:paraId="1CBDE0FE" w14:textId="77777777" w:rsidR="0094436F" w:rsidRPr="0094436F" w:rsidRDefault="0094436F" w:rsidP="0094436F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"https://lh5.googleusercontent.com/-TZ-7a9iMij64cNrNyeGhYfZmxiMaXfHK8JiCZnUWwFRotB2GeUC_XVVPaEESvOrs0S6TKo_UVUwn4epY3BGCvQCgHgC5UDk2RqoljVolsxgwzmO6Oyus5840beOotyp2rbZXkReFi3MdibVVsR4ZQ"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1E046B6" wp14:editId="54058CC2">
            <wp:extent cx="2844800" cy="2832100"/>
            <wp:effectExtent l="0" t="0" r="0" b="0"/>
            <wp:docPr id="153665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579FC741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7ABEC1F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Bridge Prep Family Association Monthly Meeting</w:t>
      </w:r>
    </w:p>
    <w:p w14:paraId="098E1D22" w14:textId="77777777" w:rsidR="004F7033" w:rsidRDefault="004F7033" w:rsidP="004F703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2C0059D9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and Time: </w:t>
      </w:r>
    </w:p>
    <w:p w14:paraId="51B1D274" w14:textId="7B939919" w:rsidR="004F7033" w:rsidRP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Wednesday</w:t>
      </w:r>
      <w:r w:rsidR="00953376">
        <w:rPr>
          <w:rFonts w:ascii="Arial" w:eastAsia="Arial" w:hAnsi="Arial" w:cs="Arial"/>
          <w:sz w:val="20"/>
          <w:szCs w:val="20"/>
        </w:rPr>
        <w:t xml:space="preserve">, </w:t>
      </w:r>
      <w:r w:rsidR="0094032A">
        <w:rPr>
          <w:rFonts w:ascii="Arial" w:eastAsia="Arial" w:hAnsi="Arial" w:cs="Arial"/>
          <w:sz w:val="20"/>
          <w:szCs w:val="20"/>
        </w:rPr>
        <w:t>6</w:t>
      </w:r>
      <w:r w:rsidR="00953376">
        <w:rPr>
          <w:rFonts w:ascii="Arial" w:eastAsia="Arial" w:hAnsi="Arial" w:cs="Arial"/>
          <w:sz w:val="20"/>
          <w:szCs w:val="20"/>
        </w:rPr>
        <w:t>/</w:t>
      </w:r>
      <w:r w:rsidR="0094032A">
        <w:rPr>
          <w:rFonts w:ascii="Arial" w:eastAsia="Arial" w:hAnsi="Arial" w:cs="Arial"/>
          <w:sz w:val="20"/>
          <w:szCs w:val="20"/>
        </w:rPr>
        <w:t>5</w:t>
      </w:r>
      <w:r w:rsidR="00953376">
        <w:rPr>
          <w:rFonts w:ascii="Arial" w:eastAsia="Arial" w:hAnsi="Arial" w:cs="Arial"/>
          <w:sz w:val="20"/>
          <w:szCs w:val="20"/>
        </w:rPr>
        <w:t>/2024 – 6:30pm</w:t>
      </w:r>
    </w:p>
    <w:p w14:paraId="6B51620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298154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Zoom Video</w:t>
      </w:r>
    </w:p>
    <w:p w14:paraId="4F533993" w14:textId="77777777" w:rsidR="004F7033" w:rsidRDefault="00000000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10">
        <w:r w:rsidR="004F7033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https://us06web.zoom.us/j/3304975596?pwd=L0U3a1JBKzFDNjhDNW1LZEk5aFJNQT09</w:t>
        </w:r>
      </w:hyperlink>
    </w:p>
    <w:p w14:paraId="46D48FDF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A0453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ID:   330 497 5596</w:t>
      </w:r>
    </w:p>
    <w:p w14:paraId="168B20DA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Passcode:  t7xSqV</w:t>
      </w:r>
    </w:p>
    <w:p w14:paraId="7277F993" w14:textId="77777777" w:rsidR="004F7033" w:rsidRDefault="004F7033" w:rsidP="004F7033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7FAE66F2" w14:textId="77777777" w:rsidR="004F7033" w:rsidRDefault="004F7033" w:rsidP="004F703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14:paraId="60B05D81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 to Order</w:t>
      </w:r>
    </w:p>
    <w:p w14:paraId="690006FC" w14:textId="355F5F5F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Attendance of executive board members</w:t>
      </w:r>
    </w:p>
    <w:p w14:paraId="4118EBAE" w14:textId="4FBDB8DC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Financial report. Motion to accept </w:t>
      </w:r>
      <w:r w:rsidR="0094032A"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z w:val="20"/>
          <w:szCs w:val="20"/>
        </w:rPr>
        <w:t>’s financials</w:t>
      </w:r>
    </w:p>
    <w:p w14:paraId="74164EE5" w14:textId="0415F0A3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Minutes from </w:t>
      </w:r>
      <w:r w:rsidR="003126BF">
        <w:rPr>
          <w:rFonts w:ascii="Arial" w:eastAsia="Arial" w:hAnsi="Arial" w:cs="Arial"/>
          <w:color w:val="000000"/>
          <w:sz w:val="20"/>
          <w:szCs w:val="20"/>
        </w:rPr>
        <w:t>March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’s meeting. Motion to accept </w:t>
      </w:r>
      <w:r w:rsidR="0094032A"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z w:val="20"/>
          <w:szCs w:val="20"/>
        </w:rPr>
        <w:t>’s minutes</w:t>
      </w:r>
    </w:p>
    <w:p w14:paraId="7487E88B" w14:textId="08E9CFFD" w:rsidR="0094032A" w:rsidRDefault="0094032A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Vote on the proposed budget for the 2024-2025 school year </w:t>
      </w:r>
    </w:p>
    <w:p w14:paraId="16DD9B7C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Communications and Social Media Report</w:t>
      </w:r>
    </w:p>
    <w:p w14:paraId="4EA293ED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0B0DC8E4" w14:textId="4E0E33DC" w:rsidR="00F049EE" w:rsidRPr="0094032A" w:rsidRDefault="00F049EE" w:rsidP="00940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Elections of the Family Association Executive Board – </w:t>
      </w:r>
      <w:r w:rsidR="0094032A">
        <w:rPr>
          <w:rFonts w:ascii="Arial" w:eastAsia="Arial" w:hAnsi="Arial" w:cs="Arial"/>
          <w:color w:val="000000"/>
          <w:sz w:val="20"/>
          <w:szCs w:val="20"/>
        </w:rPr>
        <w:t>held by the nominating committee</w:t>
      </w:r>
    </w:p>
    <w:p w14:paraId="69DE2DDE" w14:textId="2C52D750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Illuz</w:t>
      </w:r>
      <w:r w:rsidR="00F049EE"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i’s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Events upda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0B927EAF" w14:textId="786564C2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Announcements – </w:t>
      </w:r>
      <w:r w:rsidR="0094032A">
        <w:rPr>
          <w:rFonts w:ascii="Arial" w:eastAsia="Arial" w:hAnsi="Arial" w:cs="Arial"/>
          <w:color w:val="000000"/>
          <w:sz w:val="20"/>
          <w:szCs w:val="20"/>
        </w:rPr>
        <w:t>Have a great summer!!!</w:t>
      </w:r>
    </w:p>
    <w:p w14:paraId="22AB75B3" w14:textId="7BC0B9C9" w:rsidR="004F7033" w:rsidRP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Adjournment</w:t>
      </w:r>
    </w:p>
    <w:sectPr w:rsidR="004F7033" w:rsidRPr="004F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5"/>
    <w:multiLevelType w:val="multilevel"/>
    <w:tmpl w:val="3D1E28E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C78C4"/>
    <w:multiLevelType w:val="multilevel"/>
    <w:tmpl w:val="99EEB8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667972610">
    <w:abstractNumId w:val="1"/>
  </w:num>
  <w:num w:numId="2" w16cid:durableId="6364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33"/>
    <w:rsid w:val="003126BF"/>
    <w:rsid w:val="004F7033"/>
    <w:rsid w:val="007E27CC"/>
    <w:rsid w:val="0094032A"/>
    <w:rsid w:val="0094436F"/>
    <w:rsid w:val="00953376"/>
    <w:rsid w:val="00A14432"/>
    <w:rsid w:val="00A63FDE"/>
    <w:rsid w:val="00BD11D4"/>
    <w:rsid w:val="00D319E2"/>
    <w:rsid w:val="00E14FA2"/>
    <w:rsid w:val="00E328C7"/>
    <w:rsid w:val="00E717CA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291"/>
  <w15:chartTrackingRefBased/>
  <w15:docId w15:val="{8FC5DB12-CF58-9C4D-811E-0EDF738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3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3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03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3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3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3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3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3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3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3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3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3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3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repfami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prepfamil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prepfamil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idgeprepfamily@gmail.com" TargetMode="External"/><Relationship Id="rId10" Type="http://schemas.openxmlformats.org/officeDocument/2006/relationships/hyperlink" Target="https://us06web.zoom.us/j/3304975596?pwd=L0U3a1JBKzFDNjhDNW1LZEk5aFJNQ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3</cp:revision>
  <dcterms:created xsi:type="dcterms:W3CDTF">2024-06-03T22:26:00Z</dcterms:created>
  <dcterms:modified xsi:type="dcterms:W3CDTF">2024-06-03T22:30:00Z</dcterms:modified>
</cp:coreProperties>
</file>