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C5" w:rsidRDefault="009A15C5" w:rsidP="00F67847">
      <w:pPr>
        <w:jc w:val="center"/>
        <w:rPr>
          <w:rFonts w:ascii="Monotype Corsiva" w:hAnsi="Monotype Corsiva"/>
          <w:color w:val="99CC00"/>
          <w:sz w:val="72"/>
          <w:szCs w:val="72"/>
        </w:rPr>
      </w:pPr>
      <w:r w:rsidRPr="00DA6346">
        <w:rPr>
          <w:rFonts w:ascii="Monotype Corsiva" w:hAnsi="Monotype Corsiva"/>
          <w:color w:val="99CC00"/>
          <w:sz w:val="72"/>
          <w:szCs w:val="72"/>
        </w:rPr>
        <w:t xml:space="preserve">Dinner </w:t>
      </w:r>
      <w:r w:rsidR="00165092">
        <w:rPr>
          <w:rFonts w:ascii="Monotype Corsiva" w:hAnsi="Monotype Corsiva"/>
          <w:color w:val="99CC00"/>
          <w:sz w:val="72"/>
          <w:szCs w:val="72"/>
        </w:rPr>
        <w:t>Prices</w:t>
      </w:r>
    </w:p>
    <w:p w:rsidR="00165092" w:rsidRPr="00165092" w:rsidRDefault="00165092" w:rsidP="00F67847">
      <w:pPr>
        <w:jc w:val="center"/>
        <w:rPr>
          <w:rFonts w:ascii="Monotype Corsiva" w:hAnsi="Monotype Corsiva"/>
          <w:color w:val="99CC00"/>
          <w:sz w:val="32"/>
          <w:szCs w:val="32"/>
        </w:rPr>
      </w:pPr>
      <w:r>
        <w:rPr>
          <w:rFonts w:ascii="Monotype Corsiva" w:hAnsi="Monotype Corsiva"/>
          <w:color w:val="99CC00"/>
          <w:sz w:val="32"/>
          <w:szCs w:val="32"/>
        </w:rPr>
        <w:t>Choose Entrées, Sides, and Salads from Dinner Menu</w:t>
      </w:r>
    </w:p>
    <w:p w:rsidR="009A15C5" w:rsidRPr="00F67847" w:rsidRDefault="0074168A" w:rsidP="00F67847">
      <w:pPr>
        <w:jc w:val="center"/>
        <w:rPr>
          <w:rFonts w:ascii="Harrington" w:hAnsi="Harringto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162560</wp:posOffset>
                </wp:positionV>
                <wp:extent cx="3060065" cy="3824605"/>
                <wp:effectExtent l="0" t="635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382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C5" w:rsidRPr="00DA6346" w:rsidRDefault="00925A78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$15</w:t>
                            </w:r>
                            <w:r w:rsidR="009A15C5" w:rsidRPr="00DA6346"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.50 per person</w:t>
                            </w:r>
                          </w:p>
                          <w:p w:rsidR="009A15C5" w:rsidRPr="00DA6346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Entrées</w:t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9A15C5" w:rsidRPr="00DA6346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Sides</w:t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</w:p>
                          <w:p w:rsidR="009A15C5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Salad</w:t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1</w:t>
                            </w:r>
                          </w:p>
                          <w:p w:rsidR="00165092" w:rsidRDefault="00165092" w:rsidP="00165092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Beverage      1</w:t>
                            </w:r>
                          </w:p>
                          <w:p w:rsidR="00165092" w:rsidRPr="00DA6346" w:rsidRDefault="00165092" w:rsidP="00165092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Bread</w:t>
                            </w:r>
                          </w:p>
                          <w:p w:rsidR="00165092" w:rsidRPr="00DA6346" w:rsidRDefault="00165092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*Bread and beverage*</w:t>
                            </w:r>
                          </w:p>
                          <w:p w:rsidR="009A15C5" w:rsidRPr="00F67847" w:rsidRDefault="009A15C5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  <w:p w:rsidR="009A15C5" w:rsidRPr="00F67847" w:rsidRDefault="009A15C5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pt;margin-top:12.8pt;width:240.95pt;height:30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9Ugg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" stroked="f">
                <v:textbox>
                  <w:txbxContent>
                    <w:p w:rsidR="009A15C5" w:rsidRPr="00DA6346" w:rsidRDefault="00925A78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$15</w:t>
                      </w:r>
                      <w:r w:rsidR="009A15C5" w:rsidRPr="00DA6346"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.50 per person</w:t>
                      </w:r>
                    </w:p>
                    <w:p w:rsidR="009A15C5" w:rsidRPr="00DA6346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Entrées</w:t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2</w:t>
                      </w:r>
                    </w:p>
                    <w:p w:rsidR="009A15C5" w:rsidRPr="00DA6346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Sides</w:t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3</w:t>
                      </w:r>
                    </w:p>
                    <w:p w:rsidR="009A15C5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Salad</w:t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1</w:t>
                      </w:r>
                    </w:p>
                    <w:p w:rsidR="00165092" w:rsidRDefault="00165092" w:rsidP="00165092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Beverage      1</w:t>
                      </w:r>
                    </w:p>
                    <w:p w:rsidR="00165092" w:rsidRPr="00DA6346" w:rsidRDefault="00165092" w:rsidP="00165092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Bread</w:t>
                      </w:r>
                    </w:p>
                    <w:p w:rsidR="00165092" w:rsidRPr="00DA6346" w:rsidRDefault="00165092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*Bread and beverage*</w:t>
                      </w:r>
                    </w:p>
                    <w:p w:rsidR="009A15C5" w:rsidRPr="00F67847" w:rsidRDefault="009A15C5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  <w:p w:rsidR="009A15C5" w:rsidRPr="00F67847" w:rsidRDefault="009A15C5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5C5" w:rsidRDefault="009A15C5"/>
    <w:p w:rsidR="009A15C5" w:rsidRDefault="007416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3767455</wp:posOffset>
                </wp:positionV>
                <wp:extent cx="2827020" cy="325755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092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Beverages</w:t>
                            </w:r>
                          </w:p>
                          <w:p w:rsidR="00165092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Sweetened Tea</w:t>
                            </w:r>
                          </w:p>
                          <w:p w:rsidR="00165092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Golden Punch</w:t>
                            </w:r>
                          </w:p>
                          <w:p w:rsidR="00165092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Lemonade</w:t>
                            </w:r>
                          </w:p>
                          <w:p w:rsidR="00165092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Coffee</w:t>
                            </w:r>
                          </w:p>
                          <w:p w:rsidR="006B4128" w:rsidRPr="00165092" w:rsidRDefault="006B4128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Hot Chocolate</w:t>
                            </w:r>
                          </w:p>
                          <w:p w:rsidR="00165092" w:rsidRPr="00DA6346" w:rsidRDefault="00165092" w:rsidP="00165092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5092" w:rsidRDefault="00165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pt;margin-top:296.65pt;width:222.6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WuuQ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" filled="f" stroked="f">
                <v:textbox>
                  <w:txbxContent>
                    <w:p w:rsidR="00165092" w:rsidRDefault="00165092" w:rsidP="00165092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Beverages</w:t>
                      </w:r>
                    </w:p>
                    <w:p w:rsidR="00165092" w:rsidRDefault="00165092" w:rsidP="00165092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Sweetened Tea</w:t>
                      </w:r>
                    </w:p>
                    <w:p w:rsidR="00165092" w:rsidRDefault="00165092" w:rsidP="00165092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Golden Punch</w:t>
                      </w:r>
                    </w:p>
                    <w:p w:rsidR="00165092" w:rsidRDefault="00165092" w:rsidP="00165092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Lemonade</w:t>
                      </w:r>
                    </w:p>
                    <w:p w:rsidR="00165092" w:rsidRDefault="00165092" w:rsidP="00165092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Coffee</w:t>
                      </w:r>
                    </w:p>
                    <w:p w:rsidR="006B4128" w:rsidRPr="00165092" w:rsidRDefault="006B4128" w:rsidP="00165092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Hot Chocolate</w:t>
                      </w:r>
                    </w:p>
                    <w:p w:rsidR="00165092" w:rsidRPr="00DA6346" w:rsidRDefault="00165092" w:rsidP="00165092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</w:pPr>
                    </w:p>
                    <w:p w:rsidR="00165092" w:rsidRDefault="001650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3767455</wp:posOffset>
                </wp:positionV>
                <wp:extent cx="2989580" cy="3676650"/>
                <wp:effectExtent l="0" t="0" r="381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C5" w:rsidRPr="00DA6346" w:rsidRDefault="00925A78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$17</w:t>
                            </w:r>
                            <w:r w:rsidR="009A15C5" w:rsidRPr="00DA6346"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.50 per person</w:t>
                            </w:r>
                          </w:p>
                          <w:p w:rsidR="009A15C5" w:rsidRPr="00DA6346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Entrées</w:t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9A15C5" w:rsidRPr="00DA6346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Sides</w:t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</w:p>
                          <w:p w:rsidR="009A15C5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Salad</w:t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1</w:t>
                            </w:r>
                          </w:p>
                          <w:p w:rsidR="00165092" w:rsidRDefault="00165092" w:rsidP="00165092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Beverage      1</w:t>
                            </w:r>
                          </w:p>
                          <w:p w:rsidR="00165092" w:rsidRPr="00DA6346" w:rsidRDefault="00165092" w:rsidP="00165092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Bread</w:t>
                            </w:r>
                          </w:p>
                          <w:p w:rsidR="00165092" w:rsidRPr="00DA6346" w:rsidRDefault="00165092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*Bread and beverage*</w:t>
                            </w:r>
                          </w:p>
                          <w:p w:rsidR="009A15C5" w:rsidRPr="00F67847" w:rsidRDefault="009A15C5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0.95pt;margin-top:296.65pt;width:235.4pt;height:28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r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" stroked="f">
                <v:textbox>
                  <w:txbxContent>
                    <w:p w:rsidR="009A15C5" w:rsidRPr="00DA6346" w:rsidRDefault="00925A78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$17</w:t>
                      </w:r>
                      <w:r w:rsidR="009A15C5" w:rsidRPr="00DA6346"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.50 per person</w:t>
                      </w:r>
                    </w:p>
                    <w:p w:rsidR="009A15C5" w:rsidRPr="00DA6346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Entrées</w:t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3</w:t>
                      </w:r>
                    </w:p>
                    <w:p w:rsidR="009A15C5" w:rsidRPr="00DA6346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Sides</w:t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3</w:t>
                      </w:r>
                    </w:p>
                    <w:p w:rsidR="009A15C5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Salad</w:t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1</w:t>
                      </w:r>
                    </w:p>
                    <w:p w:rsidR="00165092" w:rsidRDefault="00165092" w:rsidP="00165092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Beverage      1</w:t>
                      </w:r>
                    </w:p>
                    <w:p w:rsidR="00165092" w:rsidRPr="00DA6346" w:rsidRDefault="00165092" w:rsidP="00165092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Bread</w:t>
                      </w:r>
                    </w:p>
                    <w:p w:rsidR="00165092" w:rsidRPr="00DA6346" w:rsidRDefault="00165092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*Bread and beverage*</w:t>
                      </w:r>
                    </w:p>
                    <w:p w:rsidR="009A15C5" w:rsidRPr="00F67847" w:rsidRDefault="009A15C5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-476250</wp:posOffset>
                </wp:positionV>
                <wp:extent cx="2983865" cy="415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C5" w:rsidRPr="00DA6346" w:rsidRDefault="00925A78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$13</w:t>
                            </w:r>
                            <w:r w:rsidR="009A15C5" w:rsidRPr="00DA6346">
                              <w:rPr>
                                <w:rFonts w:ascii="Monotype Corsiva" w:hAnsi="Monotype Corsiva"/>
                                <w:color w:val="99CC00"/>
                                <w:sz w:val="48"/>
                                <w:szCs w:val="48"/>
                                <w:u w:val="single"/>
                              </w:rPr>
                              <w:t>.50 per person</w:t>
                            </w:r>
                          </w:p>
                          <w:p w:rsidR="009A15C5" w:rsidRPr="00DA6346" w:rsidRDefault="008228A9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Entrée</w:t>
                            </w:r>
                            <w:bookmarkStart w:id="0" w:name="_GoBack"/>
                            <w:bookmarkEnd w:id="0"/>
                            <w:r w:rsidR="009A15C5"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="009A15C5"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1</w:t>
                            </w:r>
                          </w:p>
                          <w:p w:rsidR="009A15C5" w:rsidRPr="00DA6346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Sides</w:t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9A15C5" w:rsidRDefault="009A15C5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Salad</w:t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</w: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ab/>
                              <w:t>1</w:t>
                            </w:r>
                          </w:p>
                          <w:p w:rsidR="00165092" w:rsidRDefault="00165092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Beverage      1</w:t>
                            </w:r>
                          </w:p>
                          <w:p w:rsidR="00165092" w:rsidRPr="00DA6346" w:rsidRDefault="00165092" w:rsidP="005F4B94">
                            <w:pP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Bread</w:t>
                            </w: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:rsidR="009A15C5" w:rsidRPr="00DA6346" w:rsidRDefault="009A15C5" w:rsidP="005F4B94">
                            <w:pPr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A6346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*Bread and beverage*</w:t>
                            </w:r>
                          </w:p>
                          <w:p w:rsidR="009A15C5" w:rsidRPr="00F67847" w:rsidRDefault="009A15C5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0.95pt;margin-top:-37.5pt;width:234.95pt;height:3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" stroked="f">
                <v:textbox>
                  <w:txbxContent>
                    <w:p w:rsidR="009A15C5" w:rsidRPr="00DA6346" w:rsidRDefault="00925A78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$13</w:t>
                      </w:r>
                      <w:r w:rsidR="009A15C5" w:rsidRPr="00DA6346">
                        <w:rPr>
                          <w:rFonts w:ascii="Monotype Corsiva" w:hAnsi="Monotype Corsiva"/>
                          <w:color w:val="99CC00"/>
                          <w:sz w:val="48"/>
                          <w:szCs w:val="48"/>
                          <w:u w:val="single"/>
                        </w:rPr>
                        <w:t>.50 per person</w:t>
                      </w:r>
                    </w:p>
                    <w:p w:rsidR="009A15C5" w:rsidRPr="00DA6346" w:rsidRDefault="008228A9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Entrée</w:t>
                      </w:r>
                      <w:bookmarkStart w:id="1" w:name="_GoBack"/>
                      <w:bookmarkEnd w:id="1"/>
                      <w:r w:rsidR="009A15C5"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="009A15C5"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1</w:t>
                      </w:r>
                    </w:p>
                    <w:p w:rsidR="009A15C5" w:rsidRPr="00DA6346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Sides</w:t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3</w:t>
                      </w:r>
                    </w:p>
                    <w:p w:rsidR="009A15C5" w:rsidRDefault="009A15C5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Salad</w:t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</w: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ab/>
                        <w:t>1</w:t>
                      </w:r>
                    </w:p>
                    <w:p w:rsidR="00165092" w:rsidRDefault="00165092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Beverage      1</w:t>
                      </w:r>
                    </w:p>
                    <w:p w:rsidR="00165092" w:rsidRPr="00DA6346" w:rsidRDefault="00165092" w:rsidP="005F4B94">
                      <w:pPr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Bread</w:t>
                      </w: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:rsidR="009A15C5" w:rsidRPr="00DA6346" w:rsidRDefault="009A15C5" w:rsidP="005F4B94">
                      <w:pPr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A6346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*Bread and beverage*</w:t>
                      </w:r>
                    </w:p>
                    <w:p w:rsidR="009A15C5" w:rsidRPr="00F67847" w:rsidRDefault="009A15C5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15C5" w:rsidSect="00165092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rington">
    <w:altName w:val="Courier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F2E"/>
    <w:rsid w:val="00165092"/>
    <w:rsid w:val="002D198C"/>
    <w:rsid w:val="00354895"/>
    <w:rsid w:val="00371083"/>
    <w:rsid w:val="003E62E8"/>
    <w:rsid w:val="005334DB"/>
    <w:rsid w:val="005814DC"/>
    <w:rsid w:val="005C3F56"/>
    <w:rsid w:val="005D79AF"/>
    <w:rsid w:val="005F4B94"/>
    <w:rsid w:val="00616F19"/>
    <w:rsid w:val="00624700"/>
    <w:rsid w:val="00690757"/>
    <w:rsid w:val="006B4128"/>
    <w:rsid w:val="0074168A"/>
    <w:rsid w:val="008228A9"/>
    <w:rsid w:val="0086221E"/>
    <w:rsid w:val="00925A78"/>
    <w:rsid w:val="009A15C5"/>
    <w:rsid w:val="00BE4699"/>
    <w:rsid w:val="00BE5F2E"/>
    <w:rsid w:val="00BF397A"/>
    <w:rsid w:val="00BF463F"/>
    <w:rsid w:val="00C97EDD"/>
    <w:rsid w:val="00D30B21"/>
    <w:rsid w:val="00D802A0"/>
    <w:rsid w:val="00D946C9"/>
    <w:rsid w:val="00DA6346"/>
    <w:rsid w:val="00DD2BA2"/>
    <w:rsid w:val="00E2618B"/>
    <w:rsid w:val="00E65CD0"/>
    <w:rsid w:val="00F01563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689C2"/>
  <w15:docId w15:val="{DB2D23BF-EB96-493D-B245-B58E13CE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</dc:title>
  <dc:creator>joy.spivey</dc:creator>
  <cp:lastModifiedBy>Richard Jackson</cp:lastModifiedBy>
  <cp:revision>3</cp:revision>
  <cp:lastPrinted>2011-11-09T17:32:00Z</cp:lastPrinted>
  <dcterms:created xsi:type="dcterms:W3CDTF">2018-01-03T23:12:00Z</dcterms:created>
  <dcterms:modified xsi:type="dcterms:W3CDTF">2018-01-03T23:12:00Z</dcterms:modified>
</cp:coreProperties>
</file>