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064C97" w14:textId="03FADFBB" w:rsidR="007259CD" w:rsidRPr="004A01BA" w:rsidRDefault="00650B58" w:rsidP="000047F3">
      <w:pPr>
        <w:spacing w:after="0"/>
        <w:jc w:val="center"/>
        <w:rPr>
          <w:rFonts w:ascii="Gotham Book" w:hAnsi="Gotham Book"/>
          <w:b/>
          <w:sz w:val="28"/>
          <w:szCs w:val="28"/>
        </w:rPr>
      </w:pPr>
      <w:r w:rsidRPr="004A01BA">
        <w:rPr>
          <w:rFonts w:ascii="Gotham Book" w:hAnsi="Gotham Book"/>
          <w:b/>
          <w:sz w:val="28"/>
          <w:szCs w:val="28"/>
        </w:rPr>
        <w:t>Cedar Valley’s Promise Board of Directors</w:t>
      </w:r>
    </w:p>
    <w:p w14:paraId="4AB5283B" w14:textId="72BDAEDA" w:rsidR="000047F3" w:rsidRPr="004A01BA" w:rsidRDefault="00ED27BB" w:rsidP="000047F3">
      <w:pPr>
        <w:spacing w:after="0"/>
        <w:jc w:val="center"/>
        <w:rPr>
          <w:rFonts w:ascii="Gotham Book" w:hAnsi="Gotham Book"/>
          <w:b/>
          <w:sz w:val="28"/>
          <w:szCs w:val="28"/>
        </w:rPr>
      </w:pPr>
      <w:r>
        <w:rPr>
          <w:rFonts w:ascii="Gotham Book" w:hAnsi="Gotham Book"/>
          <w:b/>
          <w:sz w:val="28"/>
          <w:szCs w:val="28"/>
        </w:rPr>
        <w:t>January 22</w:t>
      </w:r>
      <w:r w:rsidR="00827095">
        <w:rPr>
          <w:rFonts w:ascii="Gotham Book" w:hAnsi="Gotham Book"/>
          <w:b/>
          <w:sz w:val="28"/>
          <w:szCs w:val="28"/>
        </w:rPr>
        <w:t>,</w:t>
      </w:r>
      <w:r w:rsidR="003F572F" w:rsidRPr="004A01BA">
        <w:rPr>
          <w:rFonts w:ascii="Gotham Book" w:hAnsi="Gotham Book"/>
          <w:b/>
          <w:sz w:val="28"/>
          <w:szCs w:val="28"/>
        </w:rPr>
        <w:t xml:space="preserve"> 20</w:t>
      </w:r>
      <w:r w:rsidR="00650B58" w:rsidRPr="004A01BA">
        <w:rPr>
          <w:rFonts w:ascii="Gotham Book" w:hAnsi="Gotham Book"/>
          <w:b/>
          <w:sz w:val="28"/>
          <w:szCs w:val="28"/>
        </w:rPr>
        <w:t>2</w:t>
      </w:r>
      <w:r>
        <w:rPr>
          <w:rFonts w:ascii="Gotham Book" w:hAnsi="Gotham Book"/>
          <w:b/>
          <w:sz w:val="28"/>
          <w:szCs w:val="28"/>
        </w:rPr>
        <w:t>6</w:t>
      </w:r>
      <w:r w:rsidR="008C7069" w:rsidRPr="004A01BA">
        <w:rPr>
          <w:rFonts w:ascii="Gotham Book" w:hAnsi="Gotham Book"/>
          <w:b/>
          <w:sz w:val="28"/>
          <w:szCs w:val="28"/>
        </w:rPr>
        <w:t xml:space="preserve">; </w:t>
      </w:r>
      <w:r w:rsidR="00695D08" w:rsidRPr="004A01BA">
        <w:rPr>
          <w:rFonts w:ascii="Gotham Book" w:hAnsi="Gotham Book"/>
          <w:b/>
          <w:sz w:val="28"/>
          <w:szCs w:val="28"/>
        </w:rPr>
        <w:t>3</w:t>
      </w:r>
      <w:r w:rsidR="008C7069" w:rsidRPr="004A01BA">
        <w:rPr>
          <w:rFonts w:ascii="Gotham Book" w:hAnsi="Gotham Book"/>
          <w:b/>
          <w:sz w:val="28"/>
          <w:szCs w:val="28"/>
        </w:rPr>
        <w:t>:</w:t>
      </w:r>
      <w:r w:rsidR="001B31FC" w:rsidRPr="004A01BA">
        <w:rPr>
          <w:rFonts w:ascii="Gotham Book" w:hAnsi="Gotham Book"/>
          <w:b/>
          <w:sz w:val="28"/>
          <w:szCs w:val="28"/>
        </w:rPr>
        <w:t>3</w:t>
      </w:r>
      <w:r w:rsidR="008C7069" w:rsidRPr="004A01BA">
        <w:rPr>
          <w:rFonts w:ascii="Gotham Book" w:hAnsi="Gotham Book"/>
          <w:b/>
          <w:sz w:val="28"/>
          <w:szCs w:val="28"/>
        </w:rPr>
        <w:t xml:space="preserve">0 </w:t>
      </w:r>
      <w:r w:rsidR="00695D08" w:rsidRPr="004A01BA">
        <w:rPr>
          <w:rFonts w:ascii="Gotham Book" w:hAnsi="Gotham Book"/>
          <w:b/>
          <w:sz w:val="28"/>
          <w:szCs w:val="28"/>
        </w:rPr>
        <w:t>p</w:t>
      </w:r>
      <w:r w:rsidR="008C7069" w:rsidRPr="004A01BA">
        <w:rPr>
          <w:rFonts w:ascii="Gotham Book" w:hAnsi="Gotham Book"/>
          <w:b/>
          <w:sz w:val="28"/>
          <w:szCs w:val="28"/>
        </w:rPr>
        <w:t xml:space="preserve">m to </w:t>
      </w:r>
      <w:r w:rsidR="002D0AA5">
        <w:rPr>
          <w:rFonts w:ascii="Gotham Book" w:hAnsi="Gotham Book"/>
          <w:b/>
          <w:sz w:val="28"/>
          <w:szCs w:val="28"/>
        </w:rPr>
        <w:t>5</w:t>
      </w:r>
      <w:r w:rsidR="003F572F" w:rsidRPr="004A01BA">
        <w:rPr>
          <w:rFonts w:ascii="Gotham Book" w:hAnsi="Gotham Book"/>
          <w:b/>
          <w:sz w:val="28"/>
          <w:szCs w:val="28"/>
        </w:rPr>
        <w:t>:</w:t>
      </w:r>
      <w:r w:rsidR="00162DAB">
        <w:rPr>
          <w:rFonts w:ascii="Gotham Book" w:hAnsi="Gotham Book"/>
          <w:b/>
          <w:sz w:val="28"/>
          <w:szCs w:val="28"/>
        </w:rPr>
        <w:t>00</w:t>
      </w:r>
      <w:r w:rsidR="003F572F" w:rsidRPr="004A01BA">
        <w:rPr>
          <w:rFonts w:ascii="Gotham Book" w:hAnsi="Gotham Book"/>
          <w:b/>
          <w:sz w:val="28"/>
          <w:szCs w:val="28"/>
        </w:rPr>
        <w:t xml:space="preserve"> pm</w:t>
      </w:r>
    </w:p>
    <w:p w14:paraId="5EBD89BB" w14:textId="590D4487" w:rsidR="00351D8E" w:rsidRPr="004A01BA" w:rsidRDefault="00650B58" w:rsidP="003F572F">
      <w:pPr>
        <w:spacing w:after="0"/>
        <w:jc w:val="center"/>
        <w:rPr>
          <w:rFonts w:ascii="Gotham Book" w:hAnsi="Gotham Book" w:cs="Arial"/>
          <w:bCs/>
          <w:iCs/>
          <w:color w:val="000000"/>
        </w:rPr>
      </w:pPr>
      <w:r w:rsidRPr="004A01BA">
        <w:rPr>
          <w:rFonts w:ascii="Gotham Book" w:hAnsi="Gotham Book" w:cs="Arial"/>
          <w:bCs/>
          <w:iCs/>
          <w:color w:val="000000"/>
        </w:rPr>
        <w:t>Zoom Meeting</w:t>
      </w:r>
    </w:p>
    <w:p w14:paraId="3DFE55CC" w14:textId="1A2D0FAA" w:rsidR="008C7069" w:rsidRPr="004A01BA" w:rsidRDefault="008C7069" w:rsidP="003F572F">
      <w:pPr>
        <w:spacing w:after="0"/>
        <w:jc w:val="center"/>
        <w:rPr>
          <w:rFonts w:ascii="Gotham Book" w:hAnsi="Gotham Book"/>
          <w:b/>
          <w:sz w:val="24"/>
          <w:szCs w:val="24"/>
        </w:rPr>
      </w:pPr>
      <w:r w:rsidRPr="004A01BA">
        <w:rPr>
          <w:rFonts w:ascii="Gotham Book" w:hAnsi="Gotham Book"/>
          <w:b/>
          <w:sz w:val="24"/>
          <w:szCs w:val="24"/>
        </w:rPr>
        <w:t>Action Agenda</w:t>
      </w:r>
    </w:p>
    <w:p w14:paraId="612E3F62" w14:textId="77777777" w:rsidR="000047F3" w:rsidRDefault="000047F3" w:rsidP="000047F3">
      <w:pPr>
        <w:spacing w:after="0"/>
        <w:jc w:val="center"/>
      </w:pPr>
    </w:p>
    <w:tbl>
      <w:tblPr>
        <w:tblStyle w:val="TableGrid"/>
        <w:tblW w:w="0" w:type="auto"/>
        <w:tblLook w:val="04A0" w:firstRow="1" w:lastRow="0" w:firstColumn="1" w:lastColumn="0" w:noHBand="0" w:noVBand="1"/>
      </w:tblPr>
      <w:tblGrid>
        <w:gridCol w:w="2718"/>
        <w:gridCol w:w="6632"/>
      </w:tblGrid>
      <w:tr w:rsidR="000047F3" w:rsidRPr="004A01BA" w14:paraId="6386DFA5" w14:textId="77777777" w:rsidTr="00E92228">
        <w:tc>
          <w:tcPr>
            <w:tcW w:w="2718" w:type="dxa"/>
          </w:tcPr>
          <w:p w14:paraId="46428F5B" w14:textId="77777777" w:rsidR="000047F3" w:rsidRPr="004A01BA" w:rsidRDefault="000047F3" w:rsidP="000047F3">
            <w:pPr>
              <w:rPr>
                <w:rFonts w:ascii="Gotham Book" w:hAnsi="Gotham Book"/>
                <w:b/>
                <w:sz w:val="24"/>
                <w:szCs w:val="24"/>
              </w:rPr>
            </w:pPr>
            <w:r w:rsidRPr="004A01BA">
              <w:rPr>
                <w:rFonts w:ascii="Gotham Book" w:hAnsi="Gotham Book"/>
                <w:b/>
                <w:sz w:val="24"/>
                <w:szCs w:val="24"/>
              </w:rPr>
              <w:t>Agenda Item</w:t>
            </w:r>
          </w:p>
        </w:tc>
        <w:tc>
          <w:tcPr>
            <w:tcW w:w="6632" w:type="dxa"/>
          </w:tcPr>
          <w:p w14:paraId="02828076" w14:textId="77777777" w:rsidR="000047F3" w:rsidRPr="004A01BA" w:rsidRDefault="000047F3" w:rsidP="000047F3">
            <w:pPr>
              <w:rPr>
                <w:rFonts w:ascii="Gotham Book" w:hAnsi="Gotham Book"/>
                <w:b/>
                <w:sz w:val="24"/>
                <w:szCs w:val="24"/>
              </w:rPr>
            </w:pPr>
            <w:r w:rsidRPr="004A01BA">
              <w:rPr>
                <w:rFonts w:ascii="Gotham Book" w:hAnsi="Gotham Book"/>
                <w:b/>
                <w:sz w:val="24"/>
                <w:szCs w:val="24"/>
              </w:rPr>
              <w:t>Summary</w:t>
            </w:r>
          </w:p>
        </w:tc>
      </w:tr>
      <w:tr w:rsidR="000047F3" w:rsidRPr="004A01BA" w14:paraId="2B02DE44" w14:textId="77777777" w:rsidTr="00E92228">
        <w:tc>
          <w:tcPr>
            <w:tcW w:w="2718" w:type="dxa"/>
          </w:tcPr>
          <w:p w14:paraId="593E5899" w14:textId="217B4651" w:rsidR="00C22ABF" w:rsidRPr="004A01BA" w:rsidRDefault="008310FD" w:rsidP="008310FD">
            <w:pPr>
              <w:pStyle w:val="ListParagraph"/>
              <w:numPr>
                <w:ilvl w:val="0"/>
                <w:numId w:val="1"/>
              </w:numPr>
              <w:rPr>
                <w:rFonts w:ascii="Gotham Book" w:hAnsi="Gotham Book"/>
              </w:rPr>
            </w:pPr>
            <w:r w:rsidRPr="004A01BA">
              <w:rPr>
                <w:rFonts w:ascii="Gotham Book" w:hAnsi="Gotham Book"/>
              </w:rPr>
              <w:t>Call Meeting to Order</w:t>
            </w:r>
          </w:p>
          <w:p w14:paraId="0937F0E6" w14:textId="34389506" w:rsidR="00505288" w:rsidRPr="004A01BA" w:rsidRDefault="00695D08" w:rsidP="00C22ABF">
            <w:pPr>
              <w:pStyle w:val="ListParagraph"/>
              <w:ind w:left="360"/>
              <w:rPr>
                <w:rFonts w:ascii="Gotham Book" w:hAnsi="Gotham Book"/>
              </w:rPr>
            </w:pPr>
            <w:r w:rsidRPr="004A01BA">
              <w:rPr>
                <w:rFonts w:ascii="Gotham Book" w:hAnsi="Gotham Book"/>
              </w:rPr>
              <w:t>3</w:t>
            </w:r>
            <w:r w:rsidR="00505288" w:rsidRPr="004A01BA">
              <w:rPr>
                <w:rFonts w:ascii="Gotham Book" w:hAnsi="Gotham Book"/>
              </w:rPr>
              <w:t>:</w:t>
            </w:r>
            <w:r w:rsidR="001B31FC" w:rsidRPr="004A01BA">
              <w:rPr>
                <w:rFonts w:ascii="Gotham Book" w:hAnsi="Gotham Book"/>
              </w:rPr>
              <w:t>3</w:t>
            </w:r>
            <w:r w:rsidR="00505288" w:rsidRPr="004A01BA">
              <w:rPr>
                <w:rFonts w:ascii="Gotham Book" w:hAnsi="Gotham Book"/>
              </w:rPr>
              <w:t xml:space="preserve">0 </w:t>
            </w:r>
            <w:r w:rsidRPr="004A01BA">
              <w:rPr>
                <w:rFonts w:ascii="Gotham Book" w:hAnsi="Gotham Book"/>
              </w:rPr>
              <w:t>p</w:t>
            </w:r>
            <w:r w:rsidR="00505288" w:rsidRPr="004A01BA">
              <w:rPr>
                <w:rFonts w:ascii="Gotham Book" w:hAnsi="Gotham Book"/>
              </w:rPr>
              <w:t>.m.</w:t>
            </w:r>
          </w:p>
        </w:tc>
        <w:tc>
          <w:tcPr>
            <w:tcW w:w="6632" w:type="dxa"/>
          </w:tcPr>
          <w:p w14:paraId="42216299" w14:textId="58643954" w:rsidR="00505288" w:rsidRPr="004A01BA" w:rsidRDefault="008310FD" w:rsidP="000047F3">
            <w:pPr>
              <w:rPr>
                <w:rFonts w:ascii="Gotham Book" w:hAnsi="Gotham Book"/>
              </w:rPr>
            </w:pPr>
            <w:r w:rsidRPr="004A01BA">
              <w:rPr>
                <w:rFonts w:ascii="Gotham Book" w:hAnsi="Gotham Book"/>
              </w:rPr>
              <w:t xml:space="preserve">ACTION </w:t>
            </w:r>
            <w:r w:rsidR="003204C6" w:rsidRPr="004A01BA">
              <w:rPr>
                <w:rFonts w:ascii="Gotham Book" w:hAnsi="Gotham Book"/>
              </w:rPr>
              <w:t xml:space="preserve">ITEM: </w:t>
            </w:r>
            <w:r w:rsidR="00827095" w:rsidRPr="00827095">
              <w:rPr>
                <w:rFonts w:ascii="Gotham Book" w:hAnsi="Gotham Book"/>
                <w:b/>
                <w:bCs/>
              </w:rPr>
              <w:t>Lew Everling</w:t>
            </w:r>
            <w:r w:rsidR="004164AF" w:rsidRPr="004A01BA">
              <w:rPr>
                <w:rFonts w:ascii="Gotham Book" w:hAnsi="Gotham Book"/>
              </w:rPr>
              <w:t xml:space="preserve"> </w:t>
            </w:r>
            <w:r w:rsidR="00C22ABF" w:rsidRPr="004A01BA">
              <w:rPr>
                <w:rFonts w:ascii="Gotham Book" w:hAnsi="Gotham Book"/>
              </w:rPr>
              <w:t xml:space="preserve">will </w:t>
            </w:r>
            <w:r w:rsidR="00505288" w:rsidRPr="004A01BA">
              <w:rPr>
                <w:rFonts w:ascii="Gotham Book" w:hAnsi="Gotham Book"/>
              </w:rPr>
              <w:t xml:space="preserve">call the meeting to order.  </w:t>
            </w:r>
          </w:p>
          <w:p w14:paraId="4AB15F3C" w14:textId="7C291FB3" w:rsidR="00505288" w:rsidRPr="004A01BA" w:rsidRDefault="008734B8" w:rsidP="00505288">
            <w:pPr>
              <w:rPr>
                <w:rFonts w:ascii="Gotham Book" w:hAnsi="Gotham Book"/>
              </w:rPr>
            </w:pPr>
            <w:r w:rsidRPr="004A01BA">
              <w:rPr>
                <w:rFonts w:ascii="Gotham Book" w:hAnsi="Gotham Book"/>
              </w:rPr>
              <w:t xml:space="preserve">Time Called to Order: </w:t>
            </w:r>
            <w:r w:rsidR="00C400F6">
              <w:rPr>
                <w:rFonts w:ascii="Gotham Book" w:hAnsi="Gotham Book"/>
              </w:rPr>
              <w:t>3:31 PM</w:t>
            </w:r>
          </w:p>
          <w:p w14:paraId="472593EC" w14:textId="07A8A9E4" w:rsidR="00404E41" w:rsidRPr="004A01BA" w:rsidRDefault="00404E41" w:rsidP="00505288">
            <w:pPr>
              <w:rPr>
                <w:rFonts w:ascii="Gotham Book" w:hAnsi="Gotham Book"/>
              </w:rPr>
            </w:pPr>
          </w:p>
          <w:p w14:paraId="6C8A4B8B" w14:textId="67F8E77C" w:rsidR="00404E41" w:rsidRPr="004A01BA" w:rsidRDefault="00404E41" w:rsidP="00505288">
            <w:pPr>
              <w:rPr>
                <w:rFonts w:ascii="Gotham Book" w:hAnsi="Gotham Book"/>
              </w:rPr>
            </w:pPr>
            <w:r w:rsidRPr="004A01BA">
              <w:rPr>
                <w:rFonts w:ascii="Gotham Book" w:hAnsi="Gotham Book"/>
              </w:rPr>
              <w:t xml:space="preserve">Members needed for Quorum = </w:t>
            </w:r>
            <w:r w:rsidR="00ED27BB">
              <w:rPr>
                <w:rFonts w:ascii="Gotham Book" w:hAnsi="Gotham Book"/>
              </w:rPr>
              <w:t>6</w:t>
            </w:r>
          </w:p>
          <w:p w14:paraId="3DB38981" w14:textId="025F84FA" w:rsidR="002D5D4A" w:rsidRPr="004A01BA" w:rsidRDefault="002D5D4A" w:rsidP="00505288">
            <w:pPr>
              <w:rPr>
                <w:rFonts w:ascii="Gotham Book" w:hAnsi="Gotham Book"/>
              </w:rPr>
            </w:pPr>
            <w:r w:rsidRPr="004A01BA">
              <w:rPr>
                <w:rFonts w:ascii="Gotham Book" w:hAnsi="Gotham Book"/>
              </w:rPr>
              <w:t>Members Present</w:t>
            </w:r>
            <w:r w:rsidR="006C765E" w:rsidRPr="004A01BA">
              <w:rPr>
                <w:rFonts w:ascii="Gotham Book" w:hAnsi="Gotham Book"/>
              </w:rPr>
              <w:t xml:space="preserve"> and </w:t>
            </w:r>
            <w:r w:rsidR="006C765E" w:rsidRPr="004A01BA">
              <w:rPr>
                <w:rFonts w:ascii="Gotham Book" w:hAnsi="Gotham Book"/>
                <w:strike/>
              </w:rPr>
              <w:t>Members Absent</w:t>
            </w:r>
            <w:r w:rsidRPr="004A01BA">
              <w:rPr>
                <w:rFonts w:ascii="Gotham Book" w:hAnsi="Gotham Book"/>
              </w:rPr>
              <w:t xml:space="preserve">: </w:t>
            </w:r>
          </w:p>
          <w:p w14:paraId="72188E70" w14:textId="77777777" w:rsidR="002D5D4A" w:rsidRPr="004A01BA" w:rsidRDefault="002D5D4A" w:rsidP="00505288">
            <w:pPr>
              <w:rPr>
                <w:rFonts w:ascii="Gotham Book" w:hAnsi="Gotham Book"/>
              </w:rPr>
            </w:pPr>
          </w:p>
          <w:p w14:paraId="0F86A1A7" w14:textId="1BB5904C" w:rsidR="0035692D" w:rsidRDefault="00F26B69" w:rsidP="00505288">
            <w:pPr>
              <w:rPr>
                <w:rFonts w:ascii="Gotham Book" w:hAnsi="Gotham Book"/>
              </w:rPr>
            </w:pPr>
            <w:r>
              <w:rPr>
                <w:rFonts w:ascii="Gotham Book" w:hAnsi="Gotham Book"/>
              </w:rPr>
              <w:t>William Aukes</w:t>
            </w:r>
          </w:p>
          <w:p w14:paraId="7581153D" w14:textId="233EF44A" w:rsidR="007D4F9A" w:rsidRDefault="007D4F9A" w:rsidP="00505288">
            <w:pPr>
              <w:rPr>
                <w:rFonts w:ascii="Gotham Book" w:hAnsi="Gotham Book"/>
              </w:rPr>
            </w:pPr>
            <w:r>
              <w:rPr>
                <w:rFonts w:ascii="Gotham Book" w:hAnsi="Gotham Book"/>
              </w:rPr>
              <w:t>Vincent Collis</w:t>
            </w:r>
          </w:p>
          <w:p w14:paraId="7CBB5004" w14:textId="251A2C0B" w:rsidR="00B9172E" w:rsidRDefault="00B9172E" w:rsidP="00505288">
            <w:pPr>
              <w:rPr>
                <w:rFonts w:ascii="Gotham Book" w:hAnsi="Gotham Book"/>
              </w:rPr>
            </w:pPr>
            <w:r>
              <w:rPr>
                <w:rFonts w:ascii="Gotham Book" w:hAnsi="Gotham Book"/>
              </w:rPr>
              <w:t>Jane Dahlhauser</w:t>
            </w:r>
          </w:p>
          <w:p w14:paraId="53C99034" w14:textId="77777777" w:rsidR="00E146DD" w:rsidRDefault="00E146DD" w:rsidP="00E146DD">
            <w:pPr>
              <w:rPr>
                <w:rFonts w:ascii="Gotham Book" w:hAnsi="Gotham Book"/>
              </w:rPr>
            </w:pPr>
            <w:r w:rsidRPr="004A01BA">
              <w:rPr>
                <w:rFonts w:ascii="Gotham Book" w:hAnsi="Gotham Book"/>
              </w:rPr>
              <w:t>Lew Everling</w:t>
            </w:r>
          </w:p>
          <w:p w14:paraId="30F0336A" w14:textId="7274BC90" w:rsidR="00ED27BB" w:rsidRDefault="00ED27BB" w:rsidP="00E146DD">
            <w:pPr>
              <w:rPr>
                <w:rFonts w:ascii="Gotham Book" w:hAnsi="Gotham Book"/>
              </w:rPr>
            </w:pPr>
            <w:r>
              <w:rPr>
                <w:rFonts w:ascii="Gotham Book" w:hAnsi="Gotham Book"/>
              </w:rPr>
              <w:t>Mladen Gledic</w:t>
            </w:r>
          </w:p>
          <w:p w14:paraId="5B3A361B" w14:textId="1F85D40E" w:rsidR="00B9172E" w:rsidRPr="00C400F6" w:rsidRDefault="00B9172E" w:rsidP="00E146DD">
            <w:pPr>
              <w:rPr>
                <w:rFonts w:ascii="Gotham Book" w:hAnsi="Gotham Book"/>
                <w:strike/>
              </w:rPr>
            </w:pPr>
            <w:r w:rsidRPr="00C400F6">
              <w:rPr>
                <w:rFonts w:ascii="Gotham Book" w:hAnsi="Gotham Book"/>
                <w:strike/>
              </w:rPr>
              <w:t>Jonathan Grieder</w:t>
            </w:r>
          </w:p>
          <w:p w14:paraId="6783CC10" w14:textId="4631AAEF" w:rsidR="00ED27BB" w:rsidRPr="00C400F6" w:rsidRDefault="00ED27BB" w:rsidP="00E146DD">
            <w:pPr>
              <w:rPr>
                <w:rFonts w:ascii="Gotham Book" w:hAnsi="Gotham Book"/>
                <w:strike/>
              </w:rPr>
            </w:pPr>
            <w:r w:rsidRPr="00C400F6">
              <w:rPr>
                <w:rFonts w:ascii="Gotham Book" w:hAnsi="Gotham Book"/>
                <w:strike/>
              </w:rPr>
              <w:t>Patricia Harper</w:t>
            </w:r>
          </w:p>
          <w:p w14:paraId="5B19C3AC" w14:textId="2B1D03C2" w:rsidR="00C025C8" w:rsidRDefault="008B3FEA" w:rsidP="00505288">
            <w:pPr>
              <w:rPr>
                <w:rFonts w:ascii="Gotham Book" w:hAnsi="Gotham Book"/>
              </w:rPr>
            </w:pPr>
            <w:r>
              <w:rPr>
                <w:rFonts w:ascii="Gotham Book" w:hAnsi="Gotham Book"/>
              </w:rPr>
              <w:t>Mike Knapp</w:t>
            </w:r>
          </w:p>
          <w:p w14:paraId="518DD311" w14:textId="53FF8537" w:rsidR="00ED27BB" w:rsidRDefault="00ED27BB" w:rsidP="00505288">
            <w:pPr>
              <w:rPr>
                <w:rFonts w:ascii="Gotham Book" w:hAnsi="Gotham Book"/>
              </w:rPr>
            </w:pPr>
            <w:r>
              <w:rPr>
                <w:rFonts w:ascii="Gotham Book" w:hAnsi="Gotham Book"/>
              </w:rPr>
              <w:t>Kate Petersen</w:t>
            </w:r>
          </w:p>
          <w:p w14:paraId="11530F29" w14:textId="4535E322" w:rsidR="00C8097D" w:rsidRPr="004A01BA" w:rsidRDefault="0035692D" w:rsidP="00505288">
            <w:pPr>
              <w:rPr>
                <w:rFonts w:ascii="Gotham Book" w:hAnsi="Gotham Book"/>
              </w:rPr>
            </w:pPr>
            <w:r>
              <w:rPr>
                <w:rFonts w:ascii="Gotham Book" w:hAnsi="Gotham Book"/>
              </w:rPr>
              <w:t>Marsha Platt</w:t>
            </w:r>
          </w:p>
          <w:p w14:paraId="119F656E" w14:textId="04579386" w:rsidR="002F7E29" w:rsidRPr="004A01BA" w:rsidRDefault="002D5D4A" w:rsidP="006F0ABF">
            <w:pPr>
              <w:rPr>
                <w:rFonts w:ascii="Gotham Book" w:hAnsi="Gotham Book"/>
              </w:rPr>
            </w:pPr>
            <w:r w:rsidRPr="004A01BA">
              <w:rPr>
                <w:rFonts w:ascii="Gotham Book" w:hAnsi="Gotham Book"/>
              </w:rPr>
              <w:t>Staff: Brenda Loop</w:t>
            </w:r>
            <w:r w:rsidR="002F7E29" w:rsidRPr="004A01BA">
              <w:rPr>
                <w:rFonts w:ascii="Gotham Book" w:hAnsi="Gotham Book"/>
              </w:rPr>
              <w:t xml:space="preserve"> </w:t>
            </w:r>
          </w:p>
        </w:tc>
      </w:tr>
      <w:tr w:rsidR="000047F3" w:rsidRPr="004A01BA" w14:paraId="1941B4A3" w14:textId="77777777" w:rsidTr="00E92228">
        <w:tc>
          <w:tcPr>
            <w:tcW w:w="2718" w:type="dxa"/>
          </w:tcPr>
          <w:p w14:paraId="1EEA3255" w14:textId="02D4142E" w:rsidR="000A137D" w:rsidRPr="004A01BA" w:rsidRDefault="002C7E6D" w:rsidP="000A137D">
            <w:pPr>
              <w:pStyle w:val="ListParagraph"/>
              <w:numPr>
                <w:ilvl w:val="0"/>
                <w:numId w:val="1"/>
              </w:numPr>
              <w:rPr>
                <w:rFonts w:ascii="Gotham Book" w:hAnsi="Gotham Book"/>
              </w:rPr>
            </w:pPr>
            <w:r w:rsidRPr="004A01BA">
              <w:rPr>
                <w:rFonts w:ascii="Gotham Book" w:hAnsi="Gotham Book"/>
              </w:rPr>
              <w:t xml:space="preserve">Review and Approval </w:t>
            </w:r>
            <w:r w:rsidR="00505288" w:rsidRPr="004A01BA">
              <w:rPr>
                <w:rFonts w:ascii="Gotham Book" w:hAnsi="Gotham Book"/>
              </w:rPr>
              <w:t xml:space="preserve">of </w:t>
            </w:r>
            <w:r w:rsidRPr="004A01BA">
              <w:rPr>
                <w:rFonts w:ascii="Gotham Book" w:hAnsi="Gotham Book"/>
              </w:rPr>
              <w:t>Meeting Agenda</w:t>
            </w:r>
          </w:p>
          <w:p w14:paraId="605F75FB" w14:textId="79A60E9D" w:rsidR="000047F3" w:rsidRPr="004A01BA" w:rsidRDefault="00AF2DB5" w:rsidP="00261650">
            <w:pPr>
              <w:pStyle w:val="ListParagraph"/>
              <w:ind w:left="360"/>
              <w:rPr>
                <w:rFonts w:ascii="Gotham Book" w:hAnsi="Gotham Book"/>
              </w:rPr>
            </w:pPr>
            <w:r w:rsidRPr="004A01BA">
              <w:rPr>
                <w:rFonts w:ascii="Gotham Book" w:hAnsi="Gotham Book"/>
              </w:rPr>
              <w:t>3:31 pm</w:t>
            </w:r>
          </w:p>
        </w:tc>
        <w:tc>
          <w:tcPr>
            <w:tcW w:w="6632" w:type="dxa"/>
          </w:tcPr>
          <w:p w14:paraId="7056ED42" w14:textId="64501DF5" w:rsidR="00351D8E" w:rsidRPr="004A01BA" w:rsidRDefault="00846DF3" w:rsidP="00261650">
            <w:pPr>
              <w:rPr>
                <w:rFonts w:ascii="Gotham Book" w:hAnsi="Gotham Book"/>
              </w:rPr>
            </w:pPr>
            <w:r w:rsidRPr="004A01BA">
              <w:rPr>
                <w:rFonts w:ascii="Gotham Book" w:hAnsi="Gotham Book"/>
              </w:rPr>
              <w:t>ACTION</w:t>
            </w:r>
            <w:r w:rsidR="00505288" w:rsidRPr="004A01BA">
              <w:rPr>
                <w:rFonts w:ascii="Gotham Book" w:hAnsi="Gotham Book"/>
              </w:rPr>
              <w:t xml:space="preserve"> Item:</w:t>
            </w:r>
            <w:r w:rsidR="00413A7D" w:rsidRPr="004A01BA">
              <w:rPr>
                <w:rFonts w:ascii="Gotham Book" w:hAnsi="Gotham Book"/>
              </w:rPr>
              <w:t xml:space="preserve"> </w:t>
            </w:r>
            <w:r w:rsidR="00827095" w:rsidRPr="00827095">
              <w:rPr>
                <w:rFonts w:ascii="Gotham Book" w:hAnsi="Gotham Book"/>
                <w:b/>
                <w:bCs/>
              </w:rPr>
              <w:t>Lew Everling</w:t>
            </w:r>
            <w:r w:rsidR="00827095" w:rsidRPr="004A01BA">
              <w:rPr>
                <w:rFonts w:ascii="Gotham Book" w:hAnsi="Gotham Book"/>
              </w:rPr>
              <w:t xml:space="preserve"> </w:t>
            </w:r>
            <w:r w:rsidR="00505288" w:rsidRPr="004A01BA">
              <w:rPr>
                <w:rFonts w:ascii="Gotham Book" w:hAnsi="Gotham Book"/>
              </w:rPr>
              <w:t xml:space="preserve">will ask for a MOTION to approve the </w:t>
            </w:r>
            <w:r w:rsidR="00B71AA3" w:rsidRPr="004A01BA">
              <w:rPr>
                <w:rFonts w:ascii="Gotham Book" w:hAnsi="Gotham Book"/>
              </w:rPr>
              <w:t>agenda.</w:t>
            </w:r>
            <w:r w:rsidR="00351D8E" w:rsidRPr="004A01BA">
              <w:rPr>
                <w:rFonts w:ascii="Gotham Book" w:hAnsi="Gotham Book"/>
              </w:rPr>
              <w:t xml:space="preserve">  </w:t>
            </w:r>
          </w:p>
          <w:p w14:paraId="51D8FDC7" w14:textId="77777777" w:rsidR="00351D8E" w:rsidRPr="004A01BA" w:rsidRDefault="00351D8E" w:rsidP="00351D8E">
            <w:pPr>
              <w:rPr>
                <w:rFonts w:ascii="Gotham Book" w:hAnsi="Gotham Book"/>
              </w:rPr>
            </w:pPr>
          </w:p>
          <w:p w14:paraId="5E668D32" w14:textId="62ADE5B9" w:rsidR="00351D8E" w:rsidRPr="004A01BA" w:rsidRDefault="00351D8E" w:rsidP="00351D8E">
            <w:pPr>
              <w:rPr>
                <w:rFonts w:ascii="Gotham Book" w:hAnsi="Gotham Book"/>
                <w:i/>
              </w:rPr>
            </w:pPr>
            <w:r w:rsidRPr="004A01BA">
              <w:rPr>
                <w:rFonts w:ascii="Gotham Book" w:hAnsi="Gotham Book"/>
                <w:i/>
              </w:rPr>
              <w:t xml:space="preserve">Reference: </w:t>
            </w:r>
            <w:r w:rsidR="00AF2DB5" w:rsidRPr="004A01BA">
              <w:rPr>
                <w:rFonts w:ascii="Gotham Book" w:hAnsi="Gotham Book"/>
                <w:i/>
              </w:rPr>
              <w:t>202</w:t>
            </w:r>
            <w:r w:rsidR="00ED27BB">
              <w:rPr>
                <w:rFonts w:ascii="Gotham Book" w:hAnsi="Gotham Book"/>
                <w:i/>
              </w:rPr>
              <w:t>6</w:t>
            </w:r>
            <w:r w:rsidR="001E6586" w:rsidRPr="004A01BA">
              <w:rPr>
                <w:rFonts w:ascii="Gotham Book" w:hAnsi="Gotham Book"/>
                <w:i/>
              </w:rPr>
              <w:t>.</w:t>
            </w:r>
            <w:r w:rsidR="00ED27BB">
              <w:rPr>
                <w:rFonts w:ascii="Gotham Book" w:hAnsi="Gotham Book"/>
                <w:i/>
              </w:rPr>
              <w:t>0</w:t>
            </w:r>
            <w:r w:rsidR="00126723">
              <w:rPr>
                <w:rFonts w:ascii="Gotham Book" w:hAnsi="Gotham Book"/>
                <w:i/>
              </w:rPr>
              <w:t>1</w:t>
            </w:r>
            <w:r w:rsidR="00162DAB">
              <w:rPr>
                <w:rFonts w:ascii="Gotham Book" w:hAnsi="Gotham Book"/>
                <w:i/>
              </w:rPr>
              <w:t>.</w:t>
            </w:r>
            <w:r w:rsidR="00ED27BB">
              <w:rPr>
                <w:rFonts w:ascii="Gotham Book" w:hAnsi="Gotham Book"/>
                <w:i/>
              </w:rPr>
              <w:t>22</w:t>
            </w:r>
            <w:r w:rsidR="00A135C6" w:rsidRPr="004A01BA">
              <w:rPr>
                <w:rFonts w:ascii="Gotham Book" w:hAnsi="Gotham Book"/>
                <w:i/>
              </w:rPr>
              <w:t xml:space="preserve"> CVP Board Agenda</w:t>
            </w:r>
          </w:p>
          <w:p w14:paraId="2AE8CC9E" w14:textId="77777777" w:rsidR="008C7069" w:rsidRPr="004A01BA" w:rsidRDefault="008C7069" w:rsidP="000047F3">
            <w:pPr>
              <w:rPr>
                <w:rFonts w:ascii="Gotham Book" w:hAnsi="Gotham Book"/>
              </w:rPr>
            </w:pPr>
          </w:p>
          <w:p w14:paraId="3FFE91DB" w14:textId="0FA208A2" w:rsidR="008C7069" w:rsidRPr="004A01BA" w:rsidRDefault="008C7069" w:rsidP="000047F3">
            <w:pPr>
              <w:rPr>
                <w:rFonts w:ascii="Gotham Book" w:hAnsi="Gotham Book"/>
              </w:rPr>
            </w:pPr>
            <w:r w:rsidRPr="004A01BA">
              <w:rPr>
                <w:rFonts w:ascii="Gotham Book" w:hAnsi="Gotham Book"/>
              </w:rPr>
              <w:t xml:space="preserve">Motion: </w:t>
            </w:r>
            <w:r w:rsidR="00C400F6">
              <w:rPr>
                <w:rFonts w:ascii="Gotham Book" w:hAnsi="Gotham Book"/>
              </w:rPr>
              <w:t>to approve the minutes as presented</w:t>
            </w:r>
          </w:p>
          <w:p w14:paraId="242E4AD6" w14:textId="77777777" w:rsidR="008C7069" w:rsidRPr="004A01BA" w:rsidRDefault="008C7069" w:rsidP="000047F3">
            <w:pPr>
              <w:rPr>
                <w:rFonts w:ascii="Gotham Book" w:hAnsi="Gotham Book"/>
              </w:rPr>
            </w:pPr>
          </w:p>
          <w:p w14:paraId="1EF9CA23" w14:textId="647FC738" w:rsidR="008C7069" w:rsidRPr="004A01BA" w:rsidRDefault="008C7069" w:rsidP="000047F3">
            <w:pPr>
              <w:rPr>
                <w:rFonts w:ascii="Gotham Book" w:hAnsi="Gotham Book"/>
              </w:rPr>
            </w:pPr>
            <w:r w:rsidRPr="004A01BA">
              <w:rPr>
                <w:rFonts w:ascii="Gotham Book" w:hAnsi="Gotham Book"/>
              </w:rPr>
              <w:t xml:space="preserve">Made By: </w:t>
            </w:r>
            <w:r w:rsidR="00C400F6">
              <w:rPr>
                <w:rFonts w:ascii="Gotham Book" w:hAnsi="Gotham Book"/>
              </w:rPr>
              <w:t>Marsha</w:t>
            </w:r>
          </w:p>
          <w:p w14:paraId="6FCC64BF" w14:textId="7676DBA6" w:rsidR="008C7069" w:rsidRPr="004A01BA" w:rsidRDefault="008C7069" w:rsidP="008C7069">
            <w:pPr>
              <w:rPr>
                <w:rFonts w:ascii="Gotham Book" w:hAnsi="Gotham Book"/>
              </w:rPr>
            </w:pPr>
            <w:r w:rsidRPr="004A01BA">
              <w:rPr>
                <w:rFonts w:ascii="Gotham Book" w:hAnsi="Gotham Book"/>
              </w:rPr>
              <w:t>Seconded By:</w:t>
            </w:r>
            <w:r w:rsidR="00C400F6">
              <w:rPr>
                <w:rFonts w:ascii="Gotham Book" w:hAnsi="Gotham Book"/>
              </w:rPr>
              <w:t xml:space="preserve"> Mladen</w:t>
            </w:r>
          </w:p>
          <w:p w14:paraId="0F41F0E5" w14:textId="239699D8" w:rsidR="008C7069" w:rsidRPr="004A01BA" w:rsidRDefault="008C7069" w:rsidP="008C7069">
            <w:pPr>
              <w:rPr>
                <w:rFonts w:ascii="Gotham Book" w:hAnsi="Gotham Book"/>
              </w:rPr>
            </w:pPr>
            <w:r w:rsidRPr="004A01BA">
              <w:rPr>
                <w:rFonts w:ascii="Gotham Book" w:hAnsi="Gotham Book"/>
              </w:rPr>
              <w:t xml:space="preserve">Board Discussion: </w:t>
            </w:r>
            <w:r w:rsidR="00C400F6">
              <w:rPr>
                <w:rFonts w:ascii="Gotham Book" w:hAnsi="Gotham Book"/>
              </w:rPr>
              <w:t>None</w:t>
            </w:r>
          </w:p>
          <w:p w14:paraId="6FC33E41" w14:textId="77777777" w:rsidR="00846DF3" w:rsidRPr="004A01BA" w:rsidRDefault="00846DF3" w:rsidP="008C7069">
            <w:pPr>
              <w:rPr>
                <w:rFonts w:ascii="Gotham Book" w:hAnsi="Gotham Book"/>
              </w:rPr>
            </w:pPr>
          </w:p>
          <w:p w14:paraId="79C51849" w14:textId="44825541" w:rsidR="008C7069" w:rsidRPr="004A01BA" w:rsidRDefault="00846DF3" w:rsidP="008C7069">
            <w:pPr>
              <w:rPr>
                <w:rFonts w:ascii="Gotham Book" w:hAnsi="Gotham Book"/>
              </w:rPr>
            </w:pPr>
            <w:r w:rsidRPr="004A01BA">
              <w:rPr>
                <w:rFonts w:ascii="Gotham Book" w:hAnsi="Gotham Book"/>
              </w:rPr>
              <w:t xml:space="preserve">Outcome: </w:t>
            </w:r>
            <w:r w:rsidR="00C400F6">
              <w:rPr>
                <w:rFonts w:ascii="Gotham Book" w:hAnsi="Gotham Book"/>
              </w:rPr>
              <w:t>Motion passed unanimously.</w:t>
            </w:r>
          </w:p>
        </w:tc>
      </w:tr>
      <w:tr w:rsidR="000047F3" w:rsidRPr="00C400F6" w14:paraId="7DD50C78" w14:textId="77777777" w:rsidTr="00E92228">
        <w:tc>
          <w:tcPr>
            <w:tcW w:w="2718" w:type="dxa"/>
          </w:tcPr>
          <w:p w14:paraId="08BB9E78" w14:textId="6BE11243" w:rsidR="000047F3" w:rsidRPr="004A01BA" w:rsidRDefault="008C7069" w:rsidP="008C7069">
            <w:pPr>
              <w:pStyle w:val="ListParagraph"/>
              <w:numPr>
                <w:ilvl w:val="0"/>
                <w:numId w:val="1"/>
              </w:numPr>
              <w:rPr>
                <w:rFonts w:ascii="Gotham Book" w:hAnsi="Gotham Book"/>
              </w:rPr>
            </w:pPr>
            <w:r w:rsidRPr="004A01BA">
              <w:rPr>
                <w:rFonts w:ascii="Gotham Book" w:hAnsi="Gotham Book"/>
              </w:rPr>
              <w:t xml:space="preserve">Public Comment (limit of </w:t>
            </w:r>
            <w:r w:rsidR="000A137D" w:rsidRPr="004A01BA">
              <w:rPr>
                <w:rFonts w:ascii="Gotham Book" w:hAnsi="Gotham Book"/>
              </w:rPr>
              <w:t>5</w:t>
            </w:r>
            <w:r w:rsidRPr="004A01BA">
              <w:rPr>
                <w:rFonts w:ascii="Gotham Book" w:hAnsi="Gotham Book"/>
              </w:rPr>
              <w:t xml:space="preserve"> minutes per person)</w:t>
            </w:r>
          </w:p>
          <w:p w14:paraId="20BB1F7D" w14:textId="05976ECC" w:rsidR="008C7069" w:rsidRPr="004A01BA" w:rsidRDefault="00695D08" w:rsidP="00261650">
            <w:pPr>
              <w:pStyle w:val="ListParagraph"/>
              <w:ind w:left="360"/>
              <w:rPr>
                <w:rFonts w:ascii="Gotham Book" w:hAnsi="Gotham Book"/>
              </w:rPr>
            </w:pPr>
            <w:r w:rsidRPr="004A01BA">
              <w:rPr>
                <w:rFonts w:ascii="Gotham Book" w:hAnsi="Gotham Book"/>
              </w:rPr>
              <w:t>3</w:t>
            </w:r>
            <w:r w:rsidR="00351D8E" w:rsidRPr="004A01BA">
              <w:rPr>
                <w:rFonts w:ascii="Gotham Book" w:hAnsi="Gotham Book"/>
              </w:rPr>
              <w:t>:</w:t>
            </w:r>
            <w:r w:rsidR="006A0522">
              <w:rPr>
                <w:rFonts w:ascii="Gotham Book" w:hAnsi="Gotham Book"/>
              </w:rPr>
              <w:t>3</w:t>
            </w:r>
            <w:r w:rsidR="001F2CCB" w:rsidRPr="004A01BA">
              <w:rPr>
                <w:rFonts w:ascii="Gotham Book" w:hAnsi="Gotham Book"/>
              </w:rPr>
              <w:t>2</w:t>
            </w:r>
            <w:r w:rsidR="008C7069" w:rsidRPr="004A01BA">
              <w:rPr>
                <w:rFonts w:ascii="Gotham Book" w:hAnsi="Gotham Book"/>
              </w:rPr>
              <w:t xml:space="preserve"> </w:t>
            </w:r>
            <w:r w:rsidR="001F2CCB" w:rsidRPr="004A01BA">
              <w:rPr>
                <w:rFonts w:ascii="Gotham Book" w:hAnsi="Gotham Book"/>
              </w:rPr>
              <w:t>p</w:t>
            </w:r>
            <w:r w:rsidR="008C7069" w:rsidRPr="004A01BA">
              <w:rPr>
                <w:rFonts w:ascii="Gotham Book" w:hAnsi="Gotham Book"/>
              </w:rPr>
              <w:t>.m.</w:t>
            </w:r>
          </w:p>
        </w:tc>
        <w:tc>
          <w:tcPr>
            <w:tcW w:w="6632" w:type="dxa"/>
          </w:tcPr>
          <w:p w14:paraId="45B3B33C" w14:textId="5A2CC891" w:rsidR="000047F3" w:rsidRPr="004A01BA" w:rsidRDefault="008C7069" w:rsidP="008C7069">
            <w:pPr>
              <w:rPr>
                <w:rFonts w:ascii="Gotham Book" w:hAnsi="Gotham Book"/>
              </w:rPr>
            </w:pPr>
            <w:r w:rsidRPr="004A01BA">
              <w:rPr>
                <w:rFonts w:ascii="Gotham Book" w:hAnsi="Gotham Book"/>
              </w:rPr>
              <w:t xml:space="preserve">INFORMATION ITEM: </w:t>
            </w:r>
            <w:r w:rsidR="00827095" w:rsidRPr="00827095">
              <w:rPr>
                <w:rFonts w:ascii="Gotham Book" w:hAnsi="Gotham Book"/>
                <w:b/>
                <w:bCs/>
              </w:rPr>
              <w:t>Lew Everling</w:t>
            </w:r>
            <w:r w:rsidR="00827095" w:rsidRPr="004A01BA">
              <w:rPr>
                <w:rFonts w:ascii="Gotham Book" w:hAnsi="Gotham Book"/>
              </w:rPr>
              <w:t xml:space="preserve"> </w:t>
            </w:r>
            <w:r w:rsidRPr="004A01BA">
              <w:rPr>
                <w:rFonts w:ascii="Gotham Book" w:hAnsi="Gotham Book"/>
              </w:rPr>
              <w:t>will ask if there is any public comment.</w:t>
            </w:r>
          </w:p>
          <w:p w14:paraId="6EA1967D" w14:textId="77777777" w:rsidR="00AD4D84" w:rsidRPr="004A01BA" w:rsidRDefault="00AD4D84" w:rsidP="008C7069">
            <w:pPr>
              <w:rPr>
                <w:rFonts w:ascii="Gotham Book" w:hAnsi="Gotham Book"/>
              </w:rPr>
            </w:pPr>
          </w:p>
          <w:p w14:paraId="1C69D016" w14:textId="77397587" w:rsidR="008734B8" w:rsidRPr="004A01BA" w:rsidRDefault="008734B8" w:rsidP="008C7069">
            <w:pPr>
              <w:rPr>
                <w:rFonts w:ascii="Gotham Book" w:hAnsi="Gotham Book"/>
              </w:rPr>
            </w:pPr>
            <w:r w:rsidRPr="004A01BA">
              <w:rPr>
                <w:rFonts w:ascii="Gotham Book" w:hAnsi="Gotham Book"/>
              </w:rPr>
              <w:t>Guests present will be asked to introduce themselves.</w:t>
            </w:r>
          </w:p>
          <w:p w14:paraId="725EA4B7" w14:textId="33E1F73E" w:rsidR="006F0ABF" w:rsidRPr="004A01BA" w:rsidRDefault="006F0ABF" w:rsidP="008C7069">
            <w:pPr>
              <w:rPr>
                <w:rFonts w:ascii="Gotham Book" w:hAnsi="Gotham Book"/>
              </w:rPr>
            </w:pPr>
          </w:p>
          <w:p w14:paraId="7ED6DB9D" w14:textId="24E6BB2B" w:rsidR="006F0ABF" w:rsidRPr="00C400F6" w:rsidRDefault="006F0ABF" w:rsidP="008C7069">
            <w:pPr>
              <w:rPr>
                <w:rFonts w:ascii="Gotham Book" w:hAnsi="Gotham Book"/>
              </w:rPr>
            </w:pPr>
            <w:r w:rsidRPr="00C400F6">
              <w:rPr>
                <w:rFonts w:ascii="Gotham Book" w:hAnsi="Gotham Book"/>
              </w:rPr>
              <w:t>Guest:</w:t>
            </w:r>
            <w:r w:rsidR="00C400F6" w:rsidRPr="00C400F6">
              <w:rPr>
                <w:rFonts w:ascii="Gotham Book" w:hAnsi="Gotham Book"/>
              </w:rPr>
              <w:t xml:space="preserve"> Samantha Soash</w:t>
            </w:r>
          </w:p>
          <w:p w14:paraId="3861D2F6" w14:textId="4144D0E3" w:rsidR="006F0ABF" w:rsidRPr="00C400F6" w:rsidRDefault="006F0ABF" w:rsidP="008C7069">
            <w:pPr>
              <w:rPr>
                <w:rFonts w:ascii="Gotham Book" w:hAnsi="Gotham Book"/>
              </w:rPr>
            </w:pPr>
            <w:r w:rsidRPr="00C400F6">
              <w:rPr>
                <w:rFonts w:ascii="Gotham Book" w:hAnsi="Gotham Book"/>
              </w:rPr>
              <w:t>Guest:</w:t>
            </w:r>
            <w:r w:rsidR="00C400F6" w:rsidRPr="00C400F6">
              <w:rPr>
                <w:rFonts w:ascii="Gotham Book" w:hAnsi="Gotham Book"/>
              </w:rPr>
              <w:t xml:space="preserve"> Linds</w:t>
            </w:r>
            <w:r w:rsidR="00C400F6">
              <w:rPr>
                <w:rFonts w:ascii="Gotham Book" w:hAnsi="Gotham Book"/>
              </w:rPr>
              <w:t>ey Lauck</w:t>
            </w:r>
          </w:p>
          <w:p w14:paraId="604947AC" w14:textId="38FCB3ED" w:rsidR="00C400F6" w:rsidRPr="00C400F6" w:rsidRDefault="00C400F6" w:rsidP="00C400F6">
            <w:pPr>
              <w:rPr>
                <w:rFonts w:ascii="Gotham Book" w:hAnsi="Gotham Book"/>
              </w:rPr>
            </w:pPr>
            <w:r w:rsidRPr="00C400F6">
              <w:rPr>
                <w:rFonts w:ascii="Gotham Book" w:hAnsi="Gotham Book"/>
              </w:rPr>
              <w:t>Guest: A</w:t>
            </w:r>
            <w:r>
              <w:rPr>
                <w:rFonts w:ascii="Gotham Book" w:hAnsi="Gotham Book"/>
              </w:rPr>
              <w:t>lisha Hunt</w:t>
            </w:r>
          </w:p>
          <w:p w14:paraId="19EFE0D0" w14:textId="77777777" w:rsidR="008C7069" w:rsidRPr="00C400F6" w:rsidRDefault="008C7069" w:rsidP="008C7069">
            <w:pPr>
              <w:rPr>
                <w:rFonts w:ascii="Gotham Book" w:hAnsi="Gotham Book"/>
              </w:rPr>
            </w:pPr>
          </w:p>
          <w:p w14:paraId="41CA02AA" w14:textId="193570D6" w:rsidR="008C7069" w:rsidRPr="00C400F6" w:rsidRDefault="008C7069" w:rsidP="008C7069">
            <w:pPr>
              <w:rPr>
                <w:rFonts w:ascii="Gotham Book" w:hAnsi="Gotham Book"/>
              </w:rPr>
            </w:pPr>
            <w:r w:rsidRPr="00C400F6">
              <w:rPr>
                <w:rFonts w:ascii="Gotham Book" w:hAnsi="Gotham Book"/>
              </w:rPr>
              <w:t>Public Comment:</w:t>
            </w:r>
            <w:r w:rsidR="00C400F6" w:rsidRPr="00C400F6">
              <w:rPr>
                <w:rFonts w:ascii="Gotham Book" w:hAnsi="Gotham Book"/>
              </w:rPr>
              <w:t xml:space="preserve"> A</w:t>
            </w:r>
            <w:r w:rsidR="00C400F6">
              <w:rPr>
                <w:rFonts w:ascii="Gotham Book" w:hAnsi="Gotham Book"/>
              </w:rPr>
              <w:t>ll 3 guests will be presenting later in the agenda.</w:t>
            </w:r>
          </w:p>
        </w:tc>
      </w:tr>
      <w:tr w:rsidR="00351D8E" w:rsidRPr="004A01BA" w14:paraId="33C453FE" w14:textId="77777777" w:rsidTr="00E92228">
        <w:tc>
          <w:tcPr>
            <w:tcW w:w="2718" w:type="dxa"/>
          </w:tcPr>
          <w:p w14:paraId="731F9378" w14:textId="7517E1AE" w:rsidR="00351D8E" w:rsidRPr="004A01BA" w:rsidRDefault="00114EAE" w:rsidP="00114EAE">
            <w:pPr>
              <w:pStyle w:val="ListParagraph"/>
              <w:numPr>
                <w:ilvl w:val="0"/>
                <w:numId w:val="1"/>
              </w:numPr>
              <w:rPr>
                <w:rFonts w:ascii="Gotham Book" w:hAnsi="Gotham Book"/>
              </w:rPr>
            </w:pPr>
            <w:r w:rsidRPr="004A01BA">
              <w:rPr>
                <w:rFonts w:ascii="Gotham Book" w:hAnsi="Gotham Book"/>
              </w:rPr>
              <w:lastRenderedPageBreak/>
              <w:t xml:space="preserve">Approval of Minutes from </w:t>
            </w:r>
            <w:r w:rsidR="00CE691D">
              <w:rPr>
                <w:rFonts w:ascii="Gotham Book" w:hAnsi="Gotham Book"/>
              </w:rPr>
              <w:t xml:space="preserve">Previous </w:t>
            </w:r>
            <w:r w:rsidRPr="004A01BA">
              <w:rPr>
                <w:rFonts w:ascii="Gotham Book" w:hAnsi="Gotham Book"/>
              </w:rPr>
              <w:t>Meeting</w:t>
            </w:r>
          </w:p>
          <w:p w14:paraId="64E26D1D" w14:textId="3D712C64" w:rsidR="001F2CCB" w:rsidRPr="004A01BA" w:rsidRDefault="001F2CCB" w:rsidP="001F2CCB">
            <w:pPr>
              <w:pStyle w:val="ListParagraph"/>
              <w:ind w:left="360"/>
              <w:rPr>
                <w:rFonts w:ascii="Gotham Book" w:hAnsi="Gotham Book"/>
              </w:rPr>
            </w:pPr>
            <w:r w:rsidRPr="004A01BA">
              <w:rPr>
                <w:rFonts w:ascii="Gotham Book" w:hAnsi="Gotham Book"/>
              </w:rPr>
              <w:t>3:</w:t>
            </w:r>
            <w:r w:rsidR="002F5499">
              <w:rPr>
                <w:rFonts w:ascii="Gotham Book" w:hAnsi="Gotham Book"/>
              </w:rPr>
              <w:t>3</w:t>
            </w:r>
            <w:r w:rsidR="00A135C6" w:rsidRPr="004A01BA">
              <w:rPr>
                <w:rFonts w:ascii="Gotham Book" w:hAnsi="Gotham Book"/>
              </w:rPr>
              <w:t>2</w:t>
            </w:r>
            <w:r w:rsidRPr="004A01BA">
              <w:rPr>
                <w:rFonts w:ascii="Gotham Book" w:hAnsi="Gotham Book"/>
              </w:rPr>
              <w:t xml:space="preserve"> p.m.</w:t>
            </w:r>
          </w:p>
        </w:tc>
        <w:tc>
          <w:tcPr>
            <w:tcW w:w="6632" w:type="dxa"/>
          </w:tcPr>
          <w:p w14:paraId="72D7386A" w14:textId="14DDACAA" w:rsidR="00351D8E" w:rsidRPr="004A01BA" w:rsidRDefault="00AD4D84" w:rsidP="000047F3">
            <w:pPr>
              <w:rPr>
                <w:rFonts w:ascii="Gotham Book" w:hAnsi="Gotham Book"/>
              </w:rPr>
            </w:pPr>
            <w:r w:rsidRPr="004A01BA">
              <w:rPr>
                <w:rFonts w:ascii="Gotham Book" w:hAnsi="Gotham Book"/>
              </w:rPr>
              <w:t>ACTION ITEM</w:t>
            </w:r>
            <w:r w:rsidR="00ED18AC" w:rsidRPr="004A01BA">
              <w:rPr>
                <w:rFonts w:ascii="Gotham Book" w:hAnsi="Gotham Book"/>
              </w:rPr>
              <w:t xml:space="preserve">: </w:t>
            </w:r>
            <w:r w:rsidR="00827095" w:rsidRPr="00827095">
              <w:rPr>
                <w:rFonts w:ascii="Gotham Book" w:hAnsi="Gotham Book"/>
                <w:b/>
                <w:bCs/>
              </w:rPr>
              <w:t>Lew Everling</w:t>
            </w:r>
            <w:r w:rsidR="00827095" w:rsidRPr="004A01BA">
              <w:rPr>
                <w:rFonts w:ascii="Gotham Book" w:hAnsi="Gotham Book"/>
              </w:rPr>
              <w:t xml:space="preserve"> </w:t>
            </w:r>
            <w:r w:rsidR="002925CB" w:rsidRPr="004A01BA">
              <w:rPr>
                <w:rFonts w:ascii="Gotham Book" w:hAnsi="Gotham Book"/>
              </w:rPr>
              <w:t xml:space="preserve">will ask for a MOTION to approve the minutes of the </w:t>
            </w:r>
            <w:r w:rsidR="00ED27BB">
              <w:rPr>
                <w:rFonts w:ascii="Gotham Book" w:hAnsi="Gotham Book"/>
              </w:rPr>
              <w:t>Nov</w:t>
            </w:r>
            <w:r w:rsidR="00126723">
              <w:rPr>
                <w:rFonts w:ascii="Gotham Book" w:hAnsi="Gotham Book"/>
              </w:rPr>
              <w:t>ember</w:t>
            </w:r>
            <w:r w:rsidR="00F84F40">
              <w:rPr>
                <w:rFonts w:ascii="Gotham Book" w:hAnsi="Gotham Book"/>
              </w:rPr>
              <w:t xml:space="preserve"> </w:t>
            </w:r>
            <w:r w:rsidR="00126723">
              <w:rPr>
                <w:rFonts w:ascii="Gotham Book" w:hAnsi="Gotham Book"/>
              </w:rPr>
              <w:t>1</w:t>
            </w:r>
            <w:r w:rsidR="00ED27BB">
              <w:rPr>
                <w:rFonts w:ascii="Gotham Book" w:hAnsi="Gotham Book"/>
              </w:rPr>
              <w:t>3</w:t>
            </w:r>
            <w:r w:rsidR="00FC6EAB">
              <w:rPr>
                <w:rFonts w:ascii="Gotham Book" w:hAnsi="Gotham Book"/>
              </w:rPr>
              <w:t>,</w:t>
            </w:r>
            <w:r w:rsidR="002925CB" w:rsidRPr="004A01BA">
              <w:rPr>
                <w:rFonts w:ascii="Gotham Book" w:hAnsi="Gotham Book"/>
              </w:rPr>
              <w:t xml:space="preserve"> </w:t>
            </w:r>
            <w:r w:rsidR="003F1156" w:rsidRPr="004A01BA">
              <w:rPr>
                <w:rFonts w:ascii="Gotham Book" w:hAnsi="Gotham Book"/>
              </w:rPr>
              <w:t>202</w:t>
            </w:r>
            <w:r w:rsidR="009D4AEF">
              <w:rPr>
                <w:rFonts w:ascii="Gotham Book" w:hAnsi="Gotham Book"/>
              </w:rPr>
              <w:t>5</w:t>
            </w:r>
            <w:r w:rsidR="003F1156" w:rsidRPr="004A01BA">
              <w:rPr>
                <w:rFonts w:ascii="Gotham Book" w:hAnsi="Gotham Book"/>
              </w:rPr>
              <w:t>,</w:t>
            </w:r>
            <w:r w:rsidR="002925CB" w:rsidRPr="004A01BA">
              <w:rPr>
                <w:rFonts w:ascii="Gotham Book" w:hAnsi="Gotham Book"/>
              </w:rPr>
              <w:t xml:space="preserve"> meeting of the </w:t>
            </w:r>
            <w:r w:rsidR="00585EE5" w:rsidRPr="004A01BA">
              <w:rPr>
                <w:rFonts w:ascii="Gotham Book" w:hAnsi="Gotham Book"/>
              </w:rPr>
              <w:t>CVP</w:t>
            </w:r>
            <w:r w:rsidR="002925CB" w:rsidRPr="004A01BA">
              <w:rPr>
                <w:rFonts w:ascii="Gotham Book" w:hAnsi="Gotham Book"/>
              </w:rPr>
              <w:t xml:space="preserve"> Board as presented or as corrected based on Board discussion.</w:t>
            </w:r>
          </w:p>
          <w:p w14:paraId="0482603A" w14:textId="77777777" w:rsidR="00261650" w:rsidRPr="004A01BA" w:rsidRDefault="00261650" w:rsidP="000047F3">
            <w:pPr>
              <w:rPr>
                <w:rFonts w:ascii="Gotham Book" w:hAnsi="Gotham Book"/>
              </w:rPr>
            </w:pPr>
          </w:p>
          <w:p w14:paraId="146B2829" w14:textId="61ADBB0E" w:rsidR="009C689E" w:rsidRPr="004A01BA" w:rsidRDefault="009C689E" w:rsidP="009C689E">
            <w:pPr>
              <w:rPr>
                <w:rFonts w:ascii="Gotham Book" w:hAnsi="Gotham Book"/>
                <w:i/>
              </w:rPr>
            </w:pPr>
            <w:r w:rsidRPr="004A01BA">
              <w:rPr>
                <w:rFonts w:ascii="Gotham Book" w:hAnsi="Gotham Book"/>
                <w:i/>
              </w:rPr>
              <w:t xml:space="preserve">Reference: </w:t>
            </w:r>
            <w:r w:rsidR="00056A95" w:rsidRPr="004A01BA">
              <w:rPr>
                <w:rFonts w:ascii="Gotham Book" w:hAnsi="Gotham Book"/>
                <w:i/>
              </w:rPr>
              <w:t>202</w:t>
            </w:r>
            <w:r w:rsidR="009D4AEF">
              <w:rPr>
                <w:rFonts w:ascii="Gotham Book" w:hAnsi="Gotham Book"/>
                <w:i/>
              </w:rPr>
              <w:t>5</w:t>
            </w:r>
            <w:r w:rsidR="00056A95" w:rsidRPr="004A01BA">
              <w:rPr>
                <w:rFonts w:ascii="Gotham Book" w:hAnsi="Gotham Book"/>
                <w:i/>
              </w:rPr>
              <w:t>.</w:t>
            </w:r>
            <w:r w:rsidR="00ED27BB">
              <w:rPr>
                <w:rFonts w:ascii="Gotham Book" w:hAnsi="Gotham Book"/>
                <w:i/>
              </w:rPr>
              <w:t>11</w:t>
            </w:r>
            <w:r w:rsidR="00D25244">
              <w:rPr>
                <w:rFonts w:ascii="Gotham Book" w:hAnsi="Gotham Book"/>
                <w:i/>
              </w:rPr>
              <w:t>.</w:t>
            </w:r>
            <w:r w:rsidR="009D4AEF">
              <w:rPr>
                <w:rFonts w:ascii="Gotham Book" w:hAnsi="Gotham Book"/>
                <w:i/>
              </w:rPr>
              <w:t>1</w:t>
            </w:r>
            <w:r w:rsidR="00ED27BB">
              <w:rPr>
                <w:rFonts w:ascii="Gotham Book" w:hAnsi="Gotham Book"/>
                <w:i/>
              </w:rPr>
              <w:t>3</w:t>
            </w:r>
            <w:r w:rsidR="00056A95" w:rsidRPr="004A01BA">
              <w:rPr>
                <w:rFonts w:ascii="Gotham Book" w:hAnsi="Gotham Book"/>
                <w:i/>
              </w:rPr>
              <w:t xml:space="preserve"> CVP Board Minutes</w:t>
            </w:r>
          </w:p>
          <w:p w14:paraId="6DF057C0" w14:textId="77777777" w:rsidR="009C689E" w:rsidRPr="004A01BA" w:rsidRDefault="009C689E" w:rsidP="009C689E">
            <w:pPr>
              <w:rPr>
                <w:rFonts w:ascii="Gotham Book" w:hAnsi="Gotham Book"/>
              </w:rPr>
            </w:pPr>
          </w:p>
          <w:p w14:paraId="38635D0F" w14:textId="0DD3FFA2" w:rsidR="009C689E" w:rsidRPr="004A01BA" w:rsidRDefault="009C689E" w:rsidP="009C689E">
            <w:pPr>
              <w:rPr>
                <w:rFonts w:ascii="Gotham Book" w:hAnsi="Gotham Book"/>
              </w:rPr>
            </w:pPr>
            <w:r w:rsidRPr="004A01BA">
              <w:rPr>
                <w:rFonts w:ascii="Gotham Book" w:hAnsi="Gotham Book"/>
              </w:rPr>
              <w:t xml:space="preserve">Motion: </w:t>
            </w:r>
            <w:r w:rsidR="00C400F6">
              <w:rPr>
                <w:rFonts w:ascii="Gotham Book" w:hAnsi="Gotham Book"/>
              </w:rPr>
              <w:t>to approved the minutes from November 13 as presented</w:t>
            </w:r>
          </w:p>
          <w:p w14:paraId="56F5C91C" w14:textId="77777777" w:rsidR="009C689E" w:rsidRPr="004A01BA" w:rsidRDefault="009C689E" w:rsidP="009C689E">
            <w:pPr>
              <w:rPr>
                <w:rFonts w:ascii="Gotham Book" w:hAnsi="Gotham Book"/>
              </w:rPr>
            </w:pPr>
          </w:p>
          <w:p w14:paraId="2E312E02" w14:textId="5D1A3520" w:rsidR="009C689E" w:rsidRPr="004A01BA" w:rsidRDefault="009C689E" w:rsidP="009C689E">
            <w:pPr>
              <w:rPr>
                <w:rFonts w:ascii="Gotham Book" w:hAnsi="Gotham Book"/>
              </w:rPr>
            </w:pPr>
            <w:r w:rsidRPr="004A01BA">
              <w:rPr>
                <w:rFonts w:ascii="Gotham Book" w:hAnsi="Gotham Book"/>
              </w:rPr>
              <w:t xml:space="preserve">Made By: </w:t>
            </w:r>
            <w:r w:rsidR="00C400F6">
              <w:rPr>
                <w:rFonts w:ascii="Gotham Book" w:hAnsi="Gotham Book"/>
              </w:rPr>
              <w:t>William</w:t>
            </w:r>
          </w:p>
          <w:p w14:paraId="2FBEDFB7" w14:textId="606F2A3A" w:rsidR="009C689E" w:rsidRPr="004A01BA" w:rsidRDefault="009C689E" w:rsidP="009C689E">
            <w:pPr>
              <w:rPr>
                <w:rFonts w:ascii="Gotham Book" w:hAnsi="Gotham Book"/>
              </w:rPr>
            </w:pPr>
            <w:r w:rsidRPr="004A01BA">
              <w:rPr>
                <w:rFonts w:ascii="Gotham Book" w:hAnsi="Gotham Book"/>
              </w:rPr>
              <w:t>Seconded By:</w:t>
            </w:r>
            <w:r w:rsidR="00C400F6">
              <w:rPr>
                <w:rFonts w:ascii="Gotham Book" w:hAnsi="Gotham Book"/>
              </w:rPr>
              <w:t xml:space="preserve"> Jane</w:t>
            </w:r>
          </w:p>
          <w:p w14:paraId="489932EA" w14:textId="3AA51139" w:rsidR="009C689E" w:rsidRPr="004A01BA" w:rsidRDefault="009C689E" w:rsidP="009C689E">
            <w:pPr>
              <w:rPr>
                <w:rFonts w:ascii="Gotham Book" w:hAnsi="Gotham Book"/>
              </w:rPr>
            </w:pPr>
            <w:r w:rsidRPr="004A01BA">
              <w:rPr>
                <w:rFonts w:ascii="Gotham Book" w:hAnsi="Gotham Book"/>
              </w:rPr>
              <w:t xml:space="preserve">Board Discussion: </w:t>
            </w:r>
            <w:r w:rsidR="00C400F6">
              <w:rPr>
                <w:rFonts w:ascii="Gotham Book" w:hAnsi="Gotham Book"/>
              </w:rPr>
              <w:t>None</w:t>
            </w:r>
          </w:p>
          <w:p w14:paraId="38432721" w14:textId="77777777" w:rsidR="009C689E" w:rsidRPr="004A01BA" w:rsidRDefault="009C689E" w:rsidP="009C689E">
            <w:pPr>
              <w:rPr>
                <w:rFonts w:ascii="Gotham Book" w:hAnsi="Gotham Book"/>
              </w:rPr>
            </w:pPr>
          </w:p>
          <w:p w14:paraId="5D80DDA8" w14:textId="1AA6C5BF" w:rsidR="00686D1D" w:rsidRPr="004A01BA" w:rsidRDefault="009C689E" w:rsidP="000C2B04">
            <w:pPr>
              <w:rPr>
                <w:rFonts w:ascii="Gotham Book" w:hAnsi="Gotham Book"/>
              </w:rPr>
            </w:pPr>
            <w:r w:rsidRPr="004A01BA">
              <w:rPr>
                <w:rFonts w:ascii="Gotham Book" w:hAnsi="Gotham Book"/>
              </w:rPr>
              <w:t xml:space="preserve">Outcome: </w:t>
            </w:r>
            <w:r w:rsidR="00C400F6">
              <w:rPr>
                <w:rFonts w:ascii="Gotham Book" w:hAnsi="Gotham Book"/>
              </w:rPr>
              <w:t>Motion passed unanimously.</w:t>
            </w:r>
          </w:p>
        </w:tc>
      </w:tr>
      <w:tr w:rsidR="00404B20" w:rsidRPr="004A01BA" w14:paraId="7A46D3C2" w14:textId="77777777" w:rsidTr="00E92228">
        <w:tc>
          <w:tcPr>
            <w:tcW w:w="2718" w:type="dxa"/>
          </w:tcPr>
          <w:p w14:paraId="5B25269E" w14:textId="77777777" w:rsidR="00404B20" w:rsidRPr="004A01BA" w:rsidRDefault="00404B20" w:rsidP="009C689E">
            <w:pPr>
              <w:pStyle w:val="ListParagraph"/>
              <w:numPr>
                <w:ilvl w:val="0"/>
                <w:numId w:val="1"/>
              </w:numPr>
              <w:rPr>
                <w:rFonts w:ascii="Gotham Book" w:hAnsi="Gotham Book"/>
              </w:rPr>
            </w:pPr>
            <w:r w:rsidRPr="004A01BA">
              <w:rPr>
                <w:rFonts w:ascii="Gotham Book" w:hAnsi="Gotham Book"/>
              </w:rPr>
              <w:t>Financials</w:t>
            </w:r>
          </w:p>
          <w:p w14:paraId="739632D0" w14:textId="7B3E2932" w:rsidR="003A6980" w:rsidRPr="004A01BA" w:rsidRDefault="002F5499" w:rsidP="003A6980">
            <w:pPr>
              <w:pStyle w:val="ListParagraph"/>
              <w:ind w:left="360"/>
              <w:rPr>
                <w:rFonts w:ascii="Gotham Book" w:hAnsi="Gotham Book"/>
              </w:rPr>
            </w:pPr>
            <w:r>
              <w:rPr>
                <w:rFonts w:ascii="Gotham Book" w:hAnsi="Gotham Book"/>
              </w:rPr>
              <w:t>3:33 pm</w:t>
            </w:r>
          </w:p>
        </w:tc>
        <w:tc>
          <w:tcPr>
            <w:tcW w:w="6632" w:type="dxa"/>
          </w:tcPr>
          <w:p w14:paraId="61895CF5" w14:textId="1B7BBCFF" w:rsidR="00404B20" w:rsidRPr="004A01BA" w:rsidRDefault="00404B20" w:rsidP="003D1616">
            <w:pPr>
              <w:rPr>
                <w:rFonts w:ascii="Gotham Book" w:hAnsi="Gotham Book"/>
              </w:rPr>
            </w:pPr>
            <w:r w:rsidRPr="004A01BA">
              <w:rPr>
                <w:rFonts w:ascii="Gotham Book" w:hAnsi="Gotham Book"/>
              </w:rPr>
              <w:t xml:space="preserve">INFORMATION ITEM: </w:t>
            </w:r>
            <w:r w:rsidR="00827095" w:rsidRPr="00827095">
              <w:rPr>
                <w:rFonts w:ascii="Gotham Book" w:hAnsi="Gotham Book"/>
                <w:b/>
                <w:bCs/>
              </w:rPr>
              <w:t>Lew Everling</w:t>
            </w:r>
            <w:r w:rsidR="00827095" w:rsidRPr="004A01BA">
              <w:rPr>
                <w:rFonts w:ascii="Gotham Book" w:hAnsi="Gotham Book"/>
              </w:rPr>
              <w:t xml:space="preserve"> </w:t>
            </w:r>
            <w:r w:rsidR="004049E0" w:rsidRPr="004A01BA">
              <w:rPr>
                <w:rFonts w:ascii="Gotham Book" w:hAnsi="Gotham Book"/>
              </w:rPr>
              <w:t>will ask the Board to review the financials provided before the meeting and ask if there are any questions.</w:t>
            </w:r>
            <w:r w:rsidR="0095125C">
              <w:rPr>
                <w:rFonts w:ascii="Gotham Book" w:hAnsi="Gotham Book"/>
              </w:rPr>
              <w:t xml:space="preserve"> Brenda shared that we are on track for spending other than the contracts that were just signed last month who are beginning their work in January.</w:t>
            </w:r>
          </w:p>
          <w:p w14:paraId="7E1F24EA" w14:textId="77777777" w:rsidR="00C47C94" w:rsidRPr="004A01BA" w:rsidRDefault="00C47C94" w:rsidP="003D1616">
            <w:pPr>
              <w:rPr>
                <w:rFonts w:ascii="Gotham Book" w:hAnsi="Gotham Book"/>
              </w:rPr>
            </w:pPr>
          </w:p>
          <w:p w14:paraId="33A3C41D" w14:textId="77777777" w:rsidR="003E4D5A" w:rsidRPr="004A01BA" w:rsidRDefault="00C47C94" w:rsidP="003D1616">
            <w:pPr>
              <w:rPr>
                <w:rFonts w:ascii="Gotham Book" w:hAnsi="Gotham Book"/>
                <w:i/>
              </w:rPr>
            </w:pPr>
            <w:r w:rsidRPr="004A01BA">
              <w:rPr>
                <w:rFonts w:ascii="Gotham Book" w:hAnsi="Gotham Book"/>
                <w:i/>
              </w:rPr>
              <w:t>Reference</w:t>
            </w:r>
            <w:r w:rsidR="003E4D5A" w:rsidRPr="004A01BA">
              <w:rPr>
                <w:rFonts w:ascii="Gotham Book" w:hAnsi="Gotham Book"/>
                <w:i/>
              </w:rPr>
              <w:t>s</w:t>
            </w:r>
            <w:r w:rsidRPr="004A01BA">
              <w:rPr>
                <w:rFonts w:ascii="Gotham Book" w:hAnsi="Gotham Book"/>
                <w:i/>
              </w:rPr>
              <w:t>:</w:t>
            </w:r>
          </w:p>
          <w:p w14:paraId="02C4180B" w14:textId="67BEDD36" w:rsidR="00414156" w:rsidRDefault="00414156" w:rsidP="00414156">
            <w:pPr>
              <w:rPr>
                <w:rFonts w:ascii="Gotham Book" w:hAnsi="Gotham Book"/>
                <w:i/>
              </w:rPr>
            </w:pPr>
            <w:r w:rsidRPr="004A01BA">
              <w:rPr>
                <w:rFonts w:ascii="Gotham Book" w:hAnsi="Gotham Book"/>
                <w:i/>
              </w:rPr>
              <w:t>FY2</w:t>
            </w:r>
            <w:r>
              <w:rPr>
                <w:rFonts w:ascii="Gotham Book" w:hAnsi="Gotham Book"/>
                <w:i/>
              </w:rPr>
              <w:t>6</w:t>
            </w:r>
            <w:r w:rsidRPr="004A01BA">
              <w:rPr>
                <w:rFonts w:ascii="Gotham Book" w:hAnsi="Gotham Book"/>
                <w:i/>
              </w:rPr>
              <w:t xml:space="preserve"> ECI Revenue and Expenditures (first worksheet called Board Overview)</w:t>
            </w:r>
          </w:p>
          <w:p w14:paraId="2C6E49CA" w14:textId="6078879E" w:rsidR="003E4D5A" w:rsidRPr="004A01BA" w:rsidRDefault="003E4D5A" w:rsidP="003D1616">
            <w:pPr>
              <w:rPr>
                <w:rFonts w:ascii="Gotham Book" w:hAnsi="Gotham Book"/>
                <w:i/>
              </w:rPr>
            </w:pPr>
            <w:r w:rsidRPr="004A01BA">
              <w:rPr>
                <w:rFonts w:ascii="Gotham Book" w:hAnsi="Gotham Book"/>
                <w:i/>
              </w:rPr>
              <w:t>Veridian Statement</w:t>
            </w:r>
          </w:p>
          <w:p w14:paraId="78A57231" w14:textId="0AF794A4" w:rsidR="003E4D5A" w:rsidRPr="004A01BA" w:rsidRDefault="003E4D5A" w:rsidP="003D1616">
            <w:pPr>
              <w:rPr>
                <w:rFonts w:ascii="Gotham Book" w:hAnsi="Gotham Book"/>
                <w:i/>
              </w:rPr>
            </w:pPr>
            <w:r w:rsidRPr="004A01BA">
              <w:rPr>
                <w:rFonts w:ascii="Gotham Book" w:hAnsi="Gotham Book"/>
                <w:i/>
              </w:rPr>
              <w:t>Green Belt Bank Statement</w:t>
            </w:r>
            <w:r w:rsidR="001A0417">
              <w:rPr>
                <w:rFonts w:ascii="Gotham Book" w:hAnsi="Gotham Book"/>
                <w:i/>
              </w:rPr>
              <w:t xml:space="preserve"> </w:t>
            </w:r>
          </w:p>
          <w:p w14:paraId="642854B7" w14:textId="4B62A90E" w:rsidR="00C47C94" w:rsidRPr="004A01BA" w:rsidRDefault="008B49DD" w:rsidP="003D1616">
            <w:pPr>
              <w:rPr>
                <w:rFonts w:ascii="Gotham Book" w:hAnsi="Gotham Book"/>
                <w:i/>
              </w:rPr>
            </w:pPr>
            <w:r w:rsidRPr="004A01BA">
              <w:rPr>
                <w:rFonts w:ascii="Gotham Book" w:hAnsi="Gotham Book"/>
                <w:i/>
              </w:rPr>
              <w:t>CJIDC Credit Card Statemen</w:t>
            </w:r>
            <w:r w:rsidR="004E3217">
              <w:rPr>
                <w:rFonts w:ascii="Gotham Book" w:hAnsi="Gotham Book"/>
                <w:i/>
              </w:rPr>
              <w:t>t</w:t>
            </w:r>
          </w:p>
        </w:tc>
      </w:tr>
      <w:tr w:rsidR="004E3217" w:rsidRPr="004A01BA" w14:paraId="7AF96977" w14:textId="77777777" w:rsidTr="00E92228">
        <w:tc>
          <w:tcPr>
            <w:tcW w:w="2718" w:type="dxa"/>
          </w:tcPr>
          <w:p w14:paraId="753DF16D" w14:textId="3EF69FB3" w:rsidR="004E3217" w:rsidRDefault="00ED27BB" w:rsidP="002836D0">
            <w:pPr>
              <w:pStyle w:val="ListParagraph"/>
              <w:numPr>
                <w:ilvl w:val="0"/>
                <w:numId w:val="1"/>
              </w:numPr>
              <w:rPr>
                <w:rFonts w:ascii="Gotham Book" w:hAnsi="Gotham Book"/>
              </w:rPr>
            </w:pPr>
            <w:r>
              <w:rPr>
                <w:rFonts w:ascii="Gotham Book" w:hAnsi="Gotham Book"/>
              </w:rPr>
              <w:t>Contractor Presentation: Lutheran Services in Iowa Home Visiting</w:t>
            </w:r>
          </w:p>
          <w:p w14:paraId="4A2A1977" w14:textId="6DDC5A38" w:rsidR="004E3217" w:rsidRDefault="002F5499" w:rsidP="004E3217">
            <w:pPr>
              <w:pStyle w:val="ListParagraph"/>
              <w:ind w:left="360"/>
              <w:rPr>
                <w:rFonts w:ascii="Gotham Book" w:hAnsi="Gotham Book"/>
              </w:rPr>
            </w:pPr>
            <w:r w:rsidRPr="004A01BA">
              <w:rPr>
                <w:rFonts w:ascii="Gotham Book" w:hAnsi="Gotham Book"/>
              </w:rPr>
              <w:t>3:</w:t>
            </w:r>
            <w:r>
              <w:rPr>
                <w:rFonts w:ascii="Gotham Book" w:hAnsi="Gotham Book"/>
              </w:rPr>
              <w:t>48-3:42 pm and 3:48-3:58 pm</w:t>
            </w:r>
          </w:p>
        </w:tc>
        <w:tc>
          <w:tcPr>
            <w:tcW w:w="6632" w:type="dxa"/>
          </w:tcPr>
          <w:p w14:paraId="02ABF27F" w14:textId="7718B0C5" w:rsidR="004E3217" w:rsidRDefault="00ED27BB" w:rsidP="002836D0">
            <w:pPr>
              <w:rPr>
                <w:rFonts w:ascii="Gotham Book" w:hAnsi="Gotham Book"/>
              </w:rPr>
            </w:pPr>
            <w:r>
              <w:rPr>
                <w:rFonts w:ascii="Gotham Book" w:hAnsi="Gotham Book"/>
              </w:rPr>
              <w:t>INFORMA</w:t>
            </w:r>
            <w:r w:rsidR="004E3217">
              <w:rPr>
                <w:rFonts w:ascii="Gotham Book" w:hAnsi="Gotham Book"/>
              </w:rPr>
              <w:t xml:space="preserve">TION ITEM: </w:t>
            </w:r>
            <w:r w:rsidR="00827095" w:rsidRPr="00827095">
              <w:rPr>
                <w:rFonts w:ascii="Gotham Book" w:hAnsi="Gotham Book"/>
                <w:b/>
                <w:bCs/>
              </w:rPr>
              <w:t>Lew Everling</w:t>
            </w:r>
            <w:r w:rsidR="00827095">
              <w:rPr>
                <w:rFonts w:ascii="Gotham Book" w:hAnsi="Gotham Book"/>
              </w:rPr>
              <w:t xml:space="preserve"> </w:t>
            </w:r>
            <w:r w:rsidR="0044329C">
              <w:rPr>
                <w:rFonts w:ascii="Gotham Book" w:hAnsi="Gotham Book"/>
              </w:rPr>
              <w:t xml:space="preserve">will ask the </w:t>
            </w:r>
            <w:r>
              <w:rPr>
                <w:rFonts w:ascii="Gotham Book" w:hAnsi="Gotham Book"/>
              </w:rPr>
              <w:t>representative from LSI to share about their home visiting programming. This service type is currently funded for $86,027.</w:t>
            </w:r>
          </w:p>
          <w:p w14:paraId="23D2D33C" w14:textId="77777777" w:rsidR="00126723" w:rsidRPr="004A01BA" w:rsidRDefault="00126723" w:rsidP="009D25AD">
            <w:pPr>
              <w:rPr>
                <w:rFonts w:ascii="Gotham Book" w:hAnsi="Gotham Book"/>
              </w:rPr>
            </w:pPr>
          </w:p>
          <w:p w14:paraId="4C1FCC9C" w14:textId="4B053E0F" w:rsidR="009D25AD" w:rsidRPr="004E3217" w:rsidRDefault="009D25AD" w:rsidP="009D25AD">
            <w:pPr>
              <w:rPr>
                <w:rFonts w:ascii="Gotham Book" w:hAnsi="Gotham Book"/>
              </w:rPr>
            </w:pPr>
            <w:r w:rsidRPr="004A01BA">
              <w:rPr>
                <w:rFonts w:ascii="Gotham Book" w:hAnsi="Gotham Book"/>
              </w:rPr>
              <w:t xml:space="preserve">Board Discussion: </w:t>
            </w:r>
            <w:r w:rsidR="00BC718F">
              <w:rPr>
                <w:rFonts w:ascii="Gotham Book" w:hAnsi="Gotham Book"/>
              </w:rPr>
              <w:t>Sam and Lindsay shared that families who are interested in home visiting services must enroll prenatally or before the baby is 90 days old. Families that are enrolled have a higher intensity in terms of number of visits at the beginning and as goals are met and more self-sufficiency is established, the number of visits decreases. Screenings are conducted with both the parents and the children. Home visitors make referrals to community resources if other needs emerge. LSI is currently serving 113 families with 9 of those being funded by CVP dollars. A success story was shared about a mom who had left a domestic violence situation. The baby was enrolled prenatally. Mom was initially connected with House of Hope but has more recently moved into a town house. The family support worker helped the mom tour some child care programs and choose one for her baby. One of the family support workers also leads a class at Young Parents Together and they have enrolled some families due to that relationship.</w:t>
            </w:r>
          </w:p>
        </w:tc>
      </w:tr>
      <w:tr w:rsidR="00ED27BB" w:rsidRPr="004A01BA" w14:paraId="523DA9F4" w14:textId="77777777" w:rsidTr="00E92228">
        <w:tc>
          <w:tcPr>
            <w:tcW w:w="2718" w:type="dxa"/>
          </w:tcPr>
          <w:p w14:paraId="30289C15" w14:textId="3A318690" w:rsidR="00ED27BB" w:rsidRDefault="00ED27BB" w:rsidP="00ED27BB">
            <w:pPr>
              <w:pStyle w:val="ListParagraph"/>
              <w:numPr>
                <w:ilvl w:val="0"/>
                <w:numId w:val="1"/>
              </w:numPr>
              <w:rPr>
                <w:rFonts w:ascii="Gotham Book" w:hAnsi="Gotham Book"/>
              </w:rPr>
            </w:pPr>
            <w:r>
              <w:rPr>
                <w:rFonts w:ascii="Gotham Book" w:hAnsi="Gotham Book"/>
              </w:rPr>
              <w:t xml:space="preserve">Contractor Presentation: Lutheran </w:t>
            </w:r>
            <w:r>
              <w:rPr>
                <w:rFonts w:ascii="Gotham Book" w:hAnsi="Gotham Book"/>
              </w:rPr>
              <w:lastRenderedPageBreak/>
              <w:t>Services in Iowa Coordinated Intake</w:t>
            </w:r>
          </w:p>
          <w:p w14:paraId="0AF68B1E" w14:textId="56604BD0" w:rsidR="00ED27BB" w:rsidRDefault="002F5499" w:rsidP="00ED27BB">
            <w:pPr>
              <w:pStyle w:val="ListParagraph"/>
              <w:ind w:left="360"/>
              <w:rPr>
                <w:rFonts w:ascii="Gotham Book" w:hAnsi="Gotham Book"/>
              </w:rPr>
            </w:pPr>
            <w:r>
              <w:rPr>
                <w:rFonts w:ascii="Gotham Book" w:hAnsi="Gotham Book"/>
              </w:rPr>
              <w:t>3:42-3</w:t>
            </w:r>
            <w:r w:rsidR="00ED27BB">
              <w:rPr>
                <w:rFonts w:ascii="Gotham Book" w:hAnsi="Gotham Book"/>
              </w:rPr>
              <w:t>:</w:t>
            </w:r>
            <w:r>
              <w:rPr>
                <w:rFonts w:ascii="Gotham Book" w:hAnsi="Gotham Book"/>
              </w:rPr>
              <w:t>48</w:t>
            </w:r>
            <w:r w:rsidR="00ED27BB">
              <w:rPr>
                <w:rFonts w:ascii="Gotham Book" w:hAnsi="Gotham Book"/>
              </w:rPr>
              <w:t xml:space="preserve"> pm</w:t>
            </w:r>
          </w:p>
        </w:tc>
        <w:tc>
          <w:tcPr>
            <w:tcW w:w="6632" w:type="dxa"/>
          </w:tcPr>
          <w:p w14:paraId="650099A1" w14:textId="211223AC" w:rsidR="00ED27BB" w:rsidRDefault="00ED27BB" w:rsidP="00ED27BB">
            <w:pPr>
              <w:rPr>
                <w:rFonts w:ascii="Gotham Book" w:hAnsi="Gotham Book"/>
              </w:rPr>
            </w:pPr>
            <w:r>
              <w:rPr>
                <w:rFonts w:ascii="Gotham Book" w:hAnsi="Gotham Book"/>
              </w:rPr>
              <w:lastRenderedPageBreak/>
              <w:t xml:space="preserve">INFORMATION ITEM: </w:t>
            </w:r>
            <w:r w:rsidRPr="00827095">
              <w:rPr>
                <w:rFonts w:ascii="Gotham Book" w:hAnsi="Gotham Book"/>
                <w:b/>
                <w:bCs/>
              </w:rPr>
              <w:t>Lew Everling</w:t>
            </w:r>
            <w:r>
              <w:rPr>
                <w:rFonts w:ascii="Gotham Book" w:hAnsi="Gotham Book"/>
              </w:rPr>
              <w:t xml:space="preserve"> will ask the representative from LSI to share about their coordinated intake programming. This service type is currently funded for $90,810.45.</w:t>
            </w:r>
          </w:p>
          <w:p w14:paraId="6312B218" w14:textId="77777777" w:rsidR="00ED27BB" w:rsidRPr="004A01BA" w:rsidRDefault="00ED27BB" w:rsidP="00ED27BB">
            <w:pPr>
              <w:rPr>
                <w:rFonts w:ascii="Gotham Book" w:hAnsi="Gotham Book"/>
              </w:rPr>
            </w:pPr>
          </w:p>
          <w:p w14:paraId="2F43AC81" w14:textId="4B1E0928" w:rsidR="00ED27BB" w:rsidRDefault="00ED27BB" w:rsidP="00ED27BB">
            <w:pPr>
              <w:rPr>
                <w:rFonts w:ascii="Gotham Book" w:hAnsi="Gotham Book"/>
              </w:rPr>
            </w:pPr>
            <w:r w:rsidRPr="004A01BA">
              <w:rPr>
                <w:rFonts w:ascii="Gotham Book" w:hAnsi="Gotham Book"/>
              </w:rPr>
              <w:t>Board Discussion:</w:t>
            </w:r>
            <w:r w:rsidR="00BC718F">
              <w:rPr>
                <w:rFonts w:ascii="Gotham Book" w:hAnsi="Gotham Book"/>
              </w:rPr>
              <w:t xml:space="preserve"> Alisha shared that Coordinated Intake visits occur at the 2 birthing hospitals 5 days per week. Families are screened for needed services and also any baby safety items that are needed like cribs and car seats. Partner agencies meet weekly and that is when referrals to those agencies are distributed. Last year 2090 babies were born and 1483 of those met with coordinated intake staff. Of those 1483, 344 received one or more referrals. Also last year, 46 car seats were provided and 23 safe sleep items were provided and 12 home safety items were provided.</w:t>
            </w:r>
          </w:p>
        </w:tc>
      </w:tr>
      <w:tr w:rsidR="00FC3998" w:rsidRPr="004A01BA" w14:paraId="365F3942" w14:textId="77777777" w:rsidTr="00E92228">
        <w:tc>
          <w:tcPr>
            <w:tcW w:w="2718" w:type="dxa"/>
          </w:tcPr>
          <w:p w14:paraId="54DFDDDD" w14:textId="5E238EC2" w:rsidR="002836D0" w:rsidRDefault="00A715D1" w:rsidP="002836D0">
            <w:pPr>
              <w:pStyle w:val="ListParagraph"/>
              <w:numPr>
                <w:ilvl w:val="0"/>
                <w:numId w:val="1"/>
              </w:numPr>
              <w:rPr>
                <w:rFonts w:ascii="Gotham Book" w:hAnsi="Gotham Book"/>
              </w:rPr>
            </w:pPr>
            <w:r>
              <w:rPr>
                <w:rFonts w:ascii="Gotham Book" w:hAnsi="Gotham Book"/>
              </w:rPr>
              <w:lastRenderedPageBreak/>
              <w:t>Performance Evaluation</w:t>
            </w:r>
          </w:p>
          <w:p w14:paraId="4E14140E" w14:textId="61B60CDB" w:rsidR="00FC3998" w:rsidRPr="004A01BA" w:rsidRDefault="002F5499" w:rsidP="002836D0">
            <w:pPr>
              <w:pStyle w:val="ListParagraph"/>
              <w:ind w:left="360"/>
              <w:rPr>
                <w:rFonts w:ascii="Gotham Book" w:hAnsi="Gotham Book"/>
              </w:rPr>
            </w:pPr>
            <w:r>
              <w:rPr>
                <w:rFonts w:ascii="Gotham Book" w:hAnsi="Gotham Book"/>
              </w:rPr>
              <w:t>3</w:t>
            </w:r>
            <w:r w:rsidR="002836D0">
              <w:rPr>
                <w:rFonts w:ascii="Gotham Book" w:hAnsi="Gotham Book"/>
              </w:rPr>
              <w:t>:</w:t>
            </w:r>
            <w:r w:rsidR="009224B3">
              <w:rPr>
                <w:rFonts w:ascii="Gotham Book" w:hAnsi="Gotham Book"/>
              </w:rPr>
              <w:t>5</w:t>
            </w:r>
            <w:r>
              <w:rPr>
                <w:rFonts w:ascii="Gotham Book" w:hAnsi="Gotham Book"/>
              </w:rPr>
              <w:t>8</w:t>
            </w:r>
            <w:r w:rsidR="002836D0">
              <w:rPr>
                <w:rFonts w:ascii="Gotham Book" w:hAnsi="Gotham Book"/>
              </w:rPr>
              <w:t xml:space="preserve"> pm</w:t>
            </w:r>
          </w:p>
        </w:tc>
        <w:tc>
          <w:tcPr>
            <w:tcW w:w="6632" w:type="dxa"/>
          </w:tcPr>
          <w:p w14:paraId="5F9E70AC" w14:textId="6311CC58" w:rsidR="002836D0" w:rsidRDefault="002836D0" w:rsidP="002836D0">
            <w:pPr>
              <w:rPr>
                <w:rFonts w:ascii="Gotham Book" w:hAnsi="Gotham Book"/>
              </w:rPr>
            </w:pPr>
            <w:r w:rsidRPr="004A01BA">
              <w:rPr>
                <w:rFonts w:ascii="Gotham Book" w:hAnsi="Gotham Book"/>
              </w:rPr>
              <w:t>A</w:t>
            </w:r>
            <w:r w:rsidR="00D65222">
              <w:rPr>
                <w:rFonts w:ascii="Gotham Book" w:hAnsi="Gotham Book"/>
              </w:rPr>
              <w:t>C</w:t>
            </w:r>
            <w:r w:rsidRPr="004A01BA">
              <w:rPr>
                <w:rFonts w:ascii="Gotham Book" w:hAnsi="Gotham Book"/>
              </w:rPr>
              <w:t xml:space="preserve">TION ITEM: </w:t>
            </w:r>
            <w:r w:rsidR="00827095" w:rsidRPr="00827095">
              <w:rPr>
                <w:rFonts w:ascii="Gotham Book" w:hAnsi="Gotham Book"/>
                <w:b/>
                <w:bCs/>
              </w:rPr>
              <w:t>Lew Everling</w:t>
            </w:r>
            <w:r w:rsidR="00827095" w:rsidRPr="004A01BA">
              <w:rPr>
                <w:rFonts w:ascii="Gotham Book" w:hAnsi="Gotham Book"/>
              </w:rPr>
              <w:t xml:space="preserve"> </w:t>
            </w:r>
            <w:r w:rsidRPr="004A01BA">
              <w:rPr>
                <w:rFonts w:ascii="Gotham Book" w:hAnsi="Gotham Book"/>
              </w:rPr>
              <w:t xml:space="preserve">will </w:t>
            </w:r>
            <w:r w:rsidR="00A715D1">
              <w:rPr>
                <w:rFonts w:ascii="Gotham Book" w:hAnsi="Gotham Book"/>
              </w:rPr>
              <w:t>ask Brenda to share the results of the electronic performance evaluation survey.</w:t>
            </w:r>
            <w:r w:rsidR="009224B3">
              <w:rPr>
                <w:rFonts w:ascii="Gotham Book" w:hAnsi="Gotham Book"/>
              </w:rPr>
              <w:t xml:space="preserve"> Even though we are uncertain what will happen moving forward with ECI boundaries and funding, it is important to follow our processes beginning with performance evaluation in January. Given that the evaluations received are very positive, the board is being asked to approve a 4% pay increase for Brenda beginning 7/1/26. This would change the hourly rate of pay from $32.83 to $34.14.</w:t>
            </w:r>
          </w:p>
          <w:p w14:paraId="240BE650" w14:textId="77777777" w:rsidR="004E1718" w:rsidRPr="004A01BA" w:rsidRDefault="004E1718" w:rsidP="002836D0">
            <w:pPr>
              <w:rPr>
                <w:rFonts w:ascii="Gotham Book" w:hAnsi="Gotham Book"/>
              </w:rPr>
            </w:pPr>
          </w:p>
          <w:p w14:paraId="02F38030" w14:textId="2C79A139" w:rsidR="00D65222" w:rsidRPr="004A01BA" w:rsidRDefault="00D65222" w:rsidP="00D65222">
            <w:pPr>
              <w:rPr>
                <w:rFonts w:ascii="Gotham Book" w:hAnsi="Gotham Book"/>
              </w:rPr>
            </w:pPr>
            <w:r w:rsidRPr="004A01BA">
              <w:rPr>
                <w:rFonts w:ascii="Gotham Book" w:hAnsi="Gotham Book"/>
              </w:rPr>
              <w:t xml:space="preserve">Motion: </w:t>
            </w:r>
            <w:r w:rsidR="00BC718F">
              <w:rPr>
                <w:rFonts w:ascii="Gotham Book" w:hAnsi="Gotham Book"/>
              </w:rPr>
              <w:t>to approve a 4% raise effective 7/1/26.</w:t>
            </w:r>
          </w:p>
          <w:p w14:paraId="52896D14" w14:textId="77777777" w:rsidR="00D65222" w:rsidRPr="004A01BA" w:rsidRDefault="00D65222" w:rsidP="00D65222">
            <w:pPr>
              <w:rPr>
                <w:rFonts w:ascii="Gotham Book" w:hAnsi="Gotham Book"/>
              </w:rPr>
            </w:pPr>
          </w:p>
          <w:p w14:paraId="7D2A8895" w14:textId="46362C9F" w:rsidR="00D65222" w:rsidRPr="004A01BA" w:rsidRDefault="00D65222" w:rsidP="00D65222">
            <w:pPr>
              <w:rPr>
                <w:rFonts w:ascii="Gotham Book" w:hAnsi="Gotham Book"/>
              </w:rPr>
            </w:pPr>
            <w:r w:rsidRPr="004A01BA">
              <w:rPr>
                <w:rFonts w:ascii="Gotham Book" w:hAnsi="Gotham Book"/>
              </w:rPr>
              <w:t>Made By:</w:t>
            </w:r>
            <w:r w:rsidR="00BC718F">
              <w:rPr>
                <w:rFonts w:ascii="Gotham Book" w:hAnsi="Gotham Book"/>
              </w:rPr>
              <w:t xml:space="preserve"> Kate</w:t>
            </w:r>
          </w:p>
          <w:p w14:paraId="63C6B7AF" w14:textId="2D3EF579" w:rsidR="00D65222" w:rsidRPr="004A01BA" w:rsidRDefault="00D65222" w:rsidP="00D65222">
            <w:pPr>
              <w:rPr>
                <w:rFonts w:ascii="Gotham Book" w:hAnsi="Gotham Book"/>
              </w:rPr>
            </w:pPr>
            <w:r w:rsidRPr="004A01BA">
              <w:rPr>
                <w:rFonts w:ascii="Gotham Book" w:hAnsi="Gotham Book"/>
              </w:rPr>
              <w:t>Seconded By:</w:t>
            </w:r>
            <w:r w:rsidR="00BC718F">
              <w:rPr>
                <w:rFonts w:ascii="Gotham Book" w:hAnsi="Gotham Book"/>
              </w:rPr>
              <w:t xml:space="preserve"> William</w:t>
            </w:r>
          </w:p>
          <w:p w14:paraId="5981A2A5" w14:textId="3926F741" w:rsidR="00D65222" w:rsidRPr="004A01BA" w:rsidRDefault="00D65222" w:rsidP="00D65222">
            <w:pPr>
              <w:rPr>
                <w:rFonts w:ascii="Gotham Book" w:hAnsi="Gotham Book"/>
              </w:rPr>
            </w:pPr>
            <w:r w:rsidRPr="004A01BA">
              <w:rPr>
                <w:rFonts w:ascii="Gotham Book" w:hAnsi="Gotham Book"/>
              </w:rPr>
              <w:t xml:space="preserve">Board Discussion: </w:t>
            </w:r>
            <w:r w:rsidR="00BC718F">
              <w:rPr>
                <w:rFonts w:ascii="Gotham Book" w:hAnsi="Gotham Book"/>
              </w:rPr>
              <w:t>None</w:t>
            </w:r>
          </w:p>
          <w:p w14:paraId="5D496743" w14:textId="77777777" w:rsidR="00D65222" w:rsidRPr="004A01BA" w:rsidRDefault="00D65222" w:rsidP="00D65222">
            <w:pPr>
              <w:rPr>
                <w:rFonts w:ascii="Gotham Book" w:hAnsi="Gotham Book"/>
              </w:rPr>
            </w:pPr>
          </w:p>
          <w:p w14:paraId="73524648" w14:textId="2157C313" w:rsidR="00FC3998" w:rsidRPr="004A01BA" w:rsidRDefault="00D65222" w:rsidP="00D65222">
            <w:pPr>
              <w:rPr>
                <w:rFonts w:ascii="Gotham Book" w:hAnsi="Gotham Book"/>
              </w:rPr>
            </w:pPr>
            <w:r w:rsidRPr="004A01BA">
              <w:rPr>
                <w:rFonts w:ascii="Gotham Book" w:hAnsi="Gotham Book"/>
              </w:rPr>
              <w:t xml:space="preserve">Outcome: </w:t>
            </w:r>
            <w:r w:rsidR="00BC718F">
              <w:rPr>
                <w:rFonts w:ascii="Gotham Book" w:hAnsi="Gotham Book"/>
              </w:rPr>
              <w:t>Motion passed unanimously.</w:t>
            </w:r>
          </w:p>
        </w:tc>
      </w:tr>
      <w:tr w:rsidR="004E1718" w:rsidRPr="004A01BA" w14:paraId="3F548ED5" w14:textId="77777777" w:rsidTr="00E92228">
        <w:tc>
          <w:tcPr>
            <w:tcW w:w="2718" w:type="dxa"/>
          </w:tcPr>
          <w:p w14:paraId="48D10A5E" w14:textId="3881AB55" w:rsidR="004E1718" w:rsidRDefault="009224B3" w:rsidP="004E1718">
            <w:pPr>
              <w:pStyle w:val="ListParagraph"/>
              <w:numPr>
                <w:ilvl w:val="0"/>
                <w:numId w:val="1"/>
              </w:numPr>
              <w:rPr>
                <w:rFonts w:ascii="Gotham Book" w:hAnsi="Gotham Book"/>
              </w:rPr>
            </w:pPr>
            <w:r>
              <w:rPr>
                <w:rFonts w:ascii="Gotham Book" w:hAnsi="Gotham Book"/>
              </w:rPr>
              <w:t>Upcoming District 7 Meeting</w:t>
            </w:r>
          </w:p>
          <w:p w14:paraId="0C93DB16" w14:textId="7FFBAA44" w:rsidR="004E1718" w:rsidRDefault="009224B3" w:rsidP="004E1718">
            <w:pPr>
              <w:pStyle w:val="ListParagraph"/>
              <w:ind w:left="360"/>
              <w:rPr>
                <w:rFonts w:ascii="Gotham Book" w:hAnsi="Gotham Book"/>
              </w:rPr>
            </w:pPr>
            <w:r>
              <w:rPr>
                <w:rFonts w:ascii="Gotham Book" w:hAnsi="Gotham Book"/>
              </w:rPr>
              <w:t>4</w:t>
            </w:r>
            <w:r w:rsidR="004E1718">
              <w:rPr>
                <w:rFonts w:ascii="Gotham Book" w:hAnsi="Gotham Book"/>
              </w:rPr>
              <w:t>:</w:t>
            </w:r>
            <w:r w:rsidR="002F5499">
              <w:rPr>
                <w:rFonts w:ascii="Gotham Book" w:hAnsi="Gotham Book"/>
              </w:rPr>
              <w:t>00</w:t>
            </w:r>
            <w:r w:rsidR="004E1718">
              <w:rPr>
                <w:rFonts w:ascii="Gotham Book" w:hAnsi="Gotham Book"/>
              </w:rPr>
              <w:t xml:space="preserve"> pm</w:t>
            </w:r>
          </w:p>
        </w:tc>
        <w:tc>
          <w:tcPr>
            <w:tcW w:w="6632" w:type="dxa"/>
          </w:tcPr>
          <w:p w14:paraId="0BD0A072" w14:textId="152E3D0E" w:rsidR="004E1718" w:rsidRDefault="009224B3" w:rsidP="004E1718">
            <w:pPr>
              <w:rPr>
                <w:rFonts w:ascii="Gotham Book" w:hAnsi="Gotham Book"/>
              </w:rPr>
            </w:pPr>
            <w:r>
              <w:rPr>
                <w:rFonts w:ascii="Gotham Book" w:hAnsi="Gotham Book"/>
              </w:rPr>
              <w:t>INFORMA</w:t>
            </w:r>
            <w:r w:rsidR="004E1718" w:rsidRPr="004A01BA">
              <w:rPr>
                <w:rFonts w:ascii="Gotham Book" w:hAnsi="Gotham Book"/>
              </w:rPr>
              <w:t xml:space="preserve">TION ITEM: </w:t>
            </w:r>
            <w:r w:rsidR="002F5499" w:rsidRPr="002F5499">
              <w:rPr>
                <w:rFonts w:ascii="Gotham Book" w:hAnsi="Gotham Book"/>
                <w:b/>
                <w:bCs/>
              </w:rPr>
              <w:t>Marsha Platt</w:t>
            </w:r>
            <w:r w:rsidR="004E1718" w:rsidRPr="004A01BA">
              <w:rPr>
                <w:rFonts w:ascii="Gotham Book" w:hAnsi="Gotham Book"/>
              </w:rPr>
              <w:t xml:space="preserve"> will </w:t>
            </w:r>
            <w:r>
              <w:rPr>
                <w:rFonts w:ascii="Gotham Book" w:hAnsi="Gotham Book"/>
              </w:rPr>
              <w:t>share that the District 7 board members who volunteered to be a part of a regional board will meet with the area’s current ECI directors in person on Friday, February 6. From Black Hawk, the board members included are Lew and Marsha. The ECI directors in this area have been meeting regularly and working through processes and scenarios that would be undertaken in the event districting moves forward.</w:t>
            </w:r>
          </w:p>
          <w:p w14:paraId="1D6441DC" w14:textId="77777777" w:rsidR="009224B3" w:rsidRDefault="009224B3" w:rsidP="004E1718">
            <w:pPr>
              <w:rPr>
                <w:rFonts w:ascii="Gotham Book" w:hAnsi="Gotham Book"/>
                <w:i/>
              </w:rPr>
            </w:pPr>
          </w:p>
          <w:p w14:paraId="1F489A4F" w14:textId="1AF62C39" w:rsidR="004E1718" w:rsidRPr="004A01BA" w:rsidRDefault="004E1718" w:rsidP="004E1718">
            <w:pPr>
              <w:rPr>
                <w:rFonts w:ascii="Gotham Book" w:hAnsi="Gotham Book"/>
              </w:rPr>
            </w:pPr>
            <w:r w:rsidRPr="004A01BA">
              <w:rPr>
                <w:rFonts w:ascii="Gotham Book" w:hAnsi="Gotham Book"/>
              </w:rPr>
              <w:t xml:space="preserve">Board Discussion: </w:t>
            </w:r>
            <w:r w:rsidR="00BC718F">
              <w:rPr>
                <w:rFonts w:ascii="Gotham Book" w:hAnsi="Gotham Book"/>
              </w:rPr>
              <w:t>We may pivot a little with agenda items given the legislation that is upcoming about eliminating ECI.</w:t>
            </w:r>
          </w:p>
        </w:tc>
      </w:tr>
      <w:tr w:rsidR="004E1718" w:rsidRPr="004A01BA" w14:paraId="6570EBD5" w14:textId="77777777" w:rsidTr="00E92228">
        <w:tc>
          <w:tcPr>
            <w:tcW w:w="2718" w:type="dxa"/>
          </w:tcPr>
          <w:p w14:paraId="0EDAA2BF" w14:textId="0CD106B8" w:rsidR="004E1718" w:rsidRDefault="004E1718" w:rsidP="004E1718">
            <w:pPr>
              <w:pStyle w:val="ListParagraph"/>
              <w:numPr>
                <w:ilvl w:val="0"/>
                <w:numId w:val="1"/>
              </w:numPr>
              <w:rPr>
                <w:rFonts w:ascii="Gotham Book" w:hAnsi="Gotham Book"/>
              </w:rPr>
            </w:pPr>
            <w:r>
              <w:rPr>
                <w:rFonts w:ascii="Gotham Book" w:hAnsi="Gotham Book"/>
              </w:rPr>
              <w:t>F</w:t>
            </w:r>
            <w:r w:rsidR="0025130E">
              <w:rPr>
                <w:rFonts w:ascii="Gotham Book" w:hAnsi="Gotham Book"/>
              </w:rPr>
              <w:t>Y27 Contracting and Scholarship Processes</w:t>
            </w:r>
          </w:p>
          <w:p w14:paraId="608C6816" w14:textId="4A8873F0" w:rsidR="004E1718" w:rsidRDefault="004E1718" w:rsidP="004E1718">
            <w:pPr>
              <w:pStyle w:val="ListParagraph"/>
              <w:ind w:left="360"/>
              <w:rPr>
                <w:rFonts w:ascii="Gotham Book" w:hAnsi="Gotham Book"/>
              </w:rPr>
            </w:pPr>
            <w:r>
              <w:rPr>
                <w:rFonts w:ascii="Gotham Book" w:hAnsi="Gotham Book"/>
              </w:rPr>
              <w:t>4:</w:t>
            </w:r>
            <w:r w:rsidR="002F5499">
              <w:rPr>
                <w:rFonts w:ascii="Gotham Book" w:hAnsi="Gotham Book"/>
              </w:rPr>
              <w:t>05</w:t>
            </w:r>
            <w:r>
              <w:rPr>
                <w:rFonts w:ascii="Gotham Book" w:hAnsi="Gotham Book"/>
              </w:rPr>
              <w:t xml:space="preserve"> pm</w:t>
            </w:r>
          </w:p>
        </w:tc>
        <w:tc>
          <w:tcPr>
            <w:tcW w:w="6632" w:type="dxa"/>
          </w:tcPr>
          <w:p w14:paraId="7DBEA703" w14:textId="1011D453" w:rsidR="004E1718" w:rsidRDefault="004E1718" w:rsidP="004E1718">
            <w:pPr>
              <w:rPr>
                <w:rFonts w:ascii="Gotham Book" w:hAnsi="Gotham Book"/>
              </w:rPr>
            </w:pPr>
            <w:r w:rsidRPr="004A01BA">
              <w:rPr>
                <w:rFonts w:ascii="Gotham Book" w:hAnsi="Gotham Book"/>
              </w:rPr>
              <w:t>A</w:t>
            </w:r>
            <w:r>
              <w:rPr>
                <w:rFonts w:ascii="Gotham Book" w:hAnsi="Gotham Book"/>
              </w:rPr>
              <w:t>C</w:t>
            </w:r>
            <w:r w:rsidRPr="004A01BA">
              <w:rPr>
                <w:rFonts w:ascii="Gotham Book" w:hAnsi="Gotham Book"/>
              </w:rPr>
              <w:t xml:space="preserve">TION ITEM: </w:t>
            </w:r>
            <w:r w:rsidR="002F5499" w:rsidRPr="002F5499">
              <w:rPr>
                <w:rFonts w:ascii="Gotham Book" w:hAnsi="Gotham Book"/>
                <w:b/>
                <w:bCs/>
              </w:rPr>
              <w:t>Marsha Platt</w:t>
            </w:r>
            <w:r w:rsidR="002F5499" w:rsidRPr="004A01BA">
              <w:rPr>
                <w:rFonts w:ascii="Gotham Book" w:hAnsi="Gotham Book"/>
              </w:rPr>
              <w:t xml:space="preserve"> </w:t>
            </w:r>
            <w:r w:rsidRPr="004A01BA">
              <w:rPr>
                <w:rFonts w:ascii="Gotham Book" w:hAnsi="Gotham Book"/>
              </w:rPr>
              <w:t xml:space="preserve">will </w:t>
            </w:r>
            <w:r w:rsidR="009224B3">
              <w:rPr>
                <w:rFonts w:ascii="Gotham Book" w:hAnsi="Gotham Book"/>
              </w:rPr>
              <w:t xml:space="preserve">ask the board to discuss processes for FY27. Given that we have no information from the state about either districting or funding at this point, Brenda is recommending that we plan to follow our same processes for FY27 unless </w:t>
            </w:r>
            <w:r w:rsidR="0025130E">
              <w:rPr>
                <w:rFonts w:ascii="Gotham Book" w:hAnsi="Gotham Book"/>
              </w:rPr>
              <w:t>guidance changes. This would mean we would start accepting applications for funding in March 2026 and funding decisions made by May/June, 2026 for services to begin July 1, 2026. Brenda also recommends that we also follow our same preschool scholarship that we have used for the past several years.</w:t>
            </w:r>
          </w:p>
          <w:p w14:paraId="40A3F0EE" w14:textId="77777777" w:rsidR="004E1718" w:rsidRPr="004A01BA" w:rsidRDefault="004E1718" w:rsidP="004E1718">
            <w:pPr>
              <w:rPr>
                <w:rFonts w:ascii="Gotham Book" w:hAnsi="Gotham Book"/>
              </w:rPr>
            </w:pPr>
          </w:p>
          <w:p w14:paraId="6C5EB28E" w14:textId="17B43303" w:rsidR="004E1718" w:rsidRPr="004A01BA" w:rsidRDefault="004E1718" w:rsidP="004E1718">
            <w:pPr>
              <w:rPr>
                <w:rFonts w:ascii="Gotham Book" w:hAnsi="Gotham Book"/>
              </w:rPr>
            </w:pPr>
            <w:r w:rsidRPr="004A01BA">
              <w:rPr>
                <w:rFonts w:ascii="Gotham Book" w:hAnsi="Gotham Book"/>
              </w:rPr>
              <w:t xml:space="preserve">Motion: </w:t>
            </w:r>
            <w:r w:rsidR="002F5499">
              <w:rPr>
                <w:rFonts w:ascii="Gotham Book" w:hAnsi="Gotham Book"/>
              </w:rPr>
              <w:t>to continue contract applications and scholarship applications</w:t>
            </w:r>
          </w:p>
          <w:p w14:paraId="07F4EAAC" w14:textId="77777777" w:rsidR="004E1718" w:rsidRPr="004A01BA" w:rsidRDefault="004E1718" w:rsidP="004E1718">
            <w:pPr>
              <w:rPr>
                <w:rFonts w:ascii="Gotham Book" w:hAnsi="Gotham Book"/>
              </w:rPr>
            </w:pPr>
          </w:p>
          <w:p w14:paraId="59DB9057" w14:textId="2C6D3288" w:rsidR="004E1718" w:rsidRPr="004A01BA" w:rsidRDefault="004E1718" w:rsidP="004E1718">
            <w:pPr>
              <w:rPr>
                <w:rFonts w:ascii="Gotham Book" w:hAnsi="Gotham Book"/>
              </w:rPr>
            </w:pPr>
            <w:r w:rsidRPr="004A01BA">
              <w:rPr>
                <w:rFonts w:ascii="Gotham Book" w:hAnsi="Gotham Book"/>
              </w:rPr>
              <w:lastRenderedPageBreak/>
              <w:t xml:space="preserve">Made By: </w:t>
            </w:r>
            <w:r w:rsidR="002F5499">
              <w:rPr>
                <w:rFonts w:ascii="Gotham Book" w:hAnsi="Gotham Book"/>
              </w:rPr>
              <w:t>Jane</w:t>
            </w:r>
          </w:p>
          <w:p w14:paraId="573D3ADC" w14:textId="03A6FF08" w:rsidR="004E1718" w:rsidRPr="004A01BA" w:rsidRDefault="004E1718" w:rsidP="004E1718">
            <w:pPr>
              <w:rPr>
                <w:rFonts w:ascii="Gotham Book" w:hAnsi="Gotham Book"/>
              </w:rPr>
            </w:pPr>
            <w:r w:rsidRPr="004A01BA">
              <w:rPr>
                <w:rFonts w:ascii="Gotham Book" w:hAnsi="Gotham Book"/>
              </w:rPr>
              <w:t>Seconded By:</w:t>
            </w:r>
            <w:r w:rsidR="002F5499">
              <w:rPr>
                <w:rFonts w:ascii="Gotham Book" w:hAnsi="Gotham Book"/>
              </w:rPr>
              <w:t xml:space="preserve"> Vince</w:t>
            </w:r>
          </w:p>
          <w:p w14:paraId="63080148" w14:textId="4ACBE3A6" w:rsidR="004E1718" w:rsidRPr="004A01BA" w:rsidRDefault="004E1718" w:rsidP="004E1718">
            <w:pPr>
              <w:rPr>
                <w:rFonts w:ascii="Gotham Book" w:hAnsi="Gotham Book"/>
              </w:rPr>
            </w:pPr>
            <w:r w:rsidRPr="004A01BA">
              <w:rPr>
                <w:rFonts w:ascii="Gotham Book" w:hAnsi="Gotham Book"/>
              </w:rPr>
              <w:t xml:space="preserve">Board Discussion: </w:t>
            </w:r>
            <w:r w:rsidR="002F5499">
              <w:rPr>
                <w:rFonts w:ascii="Gotham Book" w:hAnsi="Gotham Book"/>
              </w:rPr>
              <w:t>Discussion that keeping our processes the same will provide stability to our funded programs.</w:t>
            </w:r>
          </w:p>
          <w:p w14:paraId="45260E8F" w14:textId="77777777" w:rsidR="004E1718" w:rsidRPr="004A01BA" w:rsidRDefault="004E1718" w:rsidP="004E1718">
            <w:pPr>
              <w:rPr>
                <w:rFonts w:ascii="Gotham Book" w:hAnsi="Gotham Book"/>
              </w:rPr>
            </w:pPr>
          </w:p>
          <w:p w14:paraId="0581F3C1" w14:textId="281883E3" w:rsidR="004E1718" w:rsidRPr="004A01BA" w:rsidRDefault="004E1718" w:rsidP="004E1718">
            <w:pPr>
              <w:rPr>
                <w:rFonts w:ascii="Gotham Book" w:hAnsi="Gotham Book"/>
              </w:rPr>
            </w:pPr>
            <w:r w:rsidRPr="004A01BA">
              <w:rPr>
                <w:rFonts w:ascii="Gotham Book" w:hAnsi="Gotham Book"/>
              </w:rPr>
              <w:t xml:space="preserve">Outcome: </w:t>
            </w:r>
            <w:r w:rsidR="002F5499">
              <w:rPr>
                <w:rFonts w:ascii="Gotham Book" w:hAnsi="Gotham Book"/>
              </w:rPr>
              <w:t>Motion passed unanimously.</w:t>
            </w:r>
          </w:p>
        </w:tc>
      </w:tr>
      <w:tr w:rsidR="0034625A" w:rsidRPr="004A01BA" w14:paraId="14FD2C4B" w14:textId="77777777" w:rsidTr="00E92228">
        <w:tc>
          <w:tcPr>
            <w:tcW w:w="2718" w:type="dxa"/>
          </w:tcPr>
          <w:p w14:paraId="2A22233C" w14:textId="098FB3B7" w:rsidR="0034625A" w:rsidRDefault="0025130E" w:rsidP="0034625A">
            <w:pPr>
              <w:pStyle w:val="ListParagraph"/>
              <w:numPr>
                <w:ilvl w:val="0"/>
                <w:numId w:val="1"/>
              </w:numPr>
              <w:rPr>
                <w:rFonts w:ascii="Gotham Book" w:hAnsi="Gotham Book"/>
              </w:rPr>
            </w:pPr>
            <w:r>
              <w:rPr>
                <w:rFonts w:ascii="Gotham Book" w:hAnsi="Gotham Book"/>
              </w:rPr>
              <w:lastRenderedPageBreak/>
              <w:t>Public Policy Forum, Washington DC</w:t>
            </w:r>
          </w:p>
          <w:p w14:paraId="2EEC5F2D" w14:textId="53282B1F" w:rsidR="0034625A" w:rsidRDefault="0034625A" w:rsidP="0034625A">
            <w:pPr>
              <w:pStyle w:val="ListParagraph"/>
              <w:ind w:left="360"/>
              <w:rPr>
                <w:rFonts w:ascii="Gotham Book" w:hAnsi="Gotham Book"/>
              </w:rPr>
            </w:pPr>
            <w:r>
              <w:rPr>
                <w:rFonts w:ascii="Gotham Book" w:hAnsi="Gotham Book"/>
              </w:rPr>
              <w:t>4:</w:t>
            </w:r>
            <w:r w:rsidR="002F5499">
              <w:rPr>
                <w:rFonts w:ascii="Gotham Book" w:hAnsi="Gotham Book"/>
              </w:rPr>
              <w:t>1</w:t>
            </w:r>
            <w:r>
              <w:rPr>
                <w:rFonts w:ascii="Gotham Book" w:hAnsi="Gotham Book"/>
              </w:rPr>
              <w:t>0 pm</w:t>
            </w:r>
          </w:p>
        </w:tc>
        <w:tc>
          <w:tcPr>
            <w:tcW w:w="6632" w:type="dxa"/>
          </w:tcPr>
          <w:p w14:paraId="69576B0F" w14:textId="21442570" w:rsidR="0034625A" w:rsidRDefault="0025130E" w:rsidP="0034625A">
            <w:pPr>
              <w:rPr>
                <w:rFonts w:ascii="Gotham Book" w:hAnsi="Gotham Book"/>
              </w:rPr>
            </w:pPr>
            <w:r>
              <w:rPr>
                <w:rFonts w:ascii="Gotham Book" w:hAnsi="Gotham Book"/>
              </w:rPr>
              <w:t>INFORMA</w:t>
            </w:r>
            <w:r w:rsidR="0034625A" w:rsidRPr="004A01BA">
              <w:rPr>
                <w:rFonts w:ascii="Gotham Book" w:hAnsi="Gotham Book"/>
              </w:rPr>
              <w:t xml:space="preserve">TION ITEM: </w:t>
            </w:r>
            <w:r w:rsidR="002F5499" w:rsidRPr="002F5499">
              <w:rPr>
                <w:rFonts w:ascii="Gotham Book" w:hAnsi="Gotham Book"/>
                <w:b/>
                <w:bCs/>
              </w:rPr>
              <w:t>Marsha Platt</w:t>
            </w:r>
            <w:r w:rsidR="002F5499" w:rsidRPr="004A01BA">
              <w:rPr>
                <w:rFonts w:ascii="Gotham Book" w:hAnsi="Gotham Book"/>
              </w:rPr>
              <w:t xml:space="preserve"> </w:t>
            </w:r>
            <w:r w:rsidR="0034625A" w:rsidRPr="004A01BA">
              <w:rPr>
                <w:rFonts w:ascii="Gotham Book" w:hAnsi="Gotham Book"/>
              </w:rPr>
              <w:t xml:space="preserve">will </w:t>
            </w:r>
            <w:r>
              <w:rPr>
                <w:rFonts w:ascii="Gotham Book" w:hAnsi="Gotham Book"/>
              </w:rPr>
              <w:t>ask Brenda to share about her upcoming trip to Washington DC as part of her role as Governing Board President for Iowa AEYC.</w:t>
            </w:r>
          </w:p>
          <w:p w14:paraId="2673CE69" w14:textId="77777777" w:rsidR="0034625A" w:rsidRPr="004A01BA" w:rsidRDefault="0034625A" w:rsidP="0034625A">
            <w:pPr>
              <w:rPr>
                <w:rFonts w:ascii="Gotham Book" w:hAnsi="Gotham Book"/>
              </w:rPr>
            </w:pPr>
          </w:p>
          <w:p w14:paraId="3D0C1E8F" w14:textId="6958B8A0" w:rsidR="0034625A" w:rsidRPr="004A01BA" w:rsidRDefault="0034625A" w:rsidP="0034625A">
            <w:pPr>
              <w:rPr>
                <w:rFonts w:ascii="Gotham Book" w:hAnsi="Gotham Book"/>
              </w:rPr>
            </w:pPr>
            <w:r w:rsidRPr="004A01BA">
              <w:rPr>
                <w:rFonts w:ascii="Gotham Book" w:hAnsi="Gotham Book"/>
              </w:rPr>
              <w:t xml:space="preserve">Board Discussion: </w:t>
            </w:r>
            <w:r w:rsidR="002F5499">
              <w:rPr>
                <w:rFonts w:ascii="Gotham Book" w:hAnsi="Gotham Book"/>
              </w:rPr>
              <w:t>Brenda shared that she will be traveling to Washington DC February 21-24. Visits have been scheduled with 5 of 6 of Iowa’s members of congress. The NAEYC Public Policy Forum will have 1.5 days of learning about advocacy and the 24</w:t>
            </w:r>
            <w:r w:rsidR="002F5499" w:rsidRPr="002F5499">
              <w:rPr>
                <w:rFonts w:ascii="Gotham Book" w:hAnsi="Gotham Book"/>
                <w:vertAlign w:val="superscript"/>
              </w:rPr>
              <w:t>th</w:t>
            </w:r>
            <w:r w:rsidR="002F5499">
              <w:rPr>
                <w:rFonts w:ascii="Gotham Book" w:hAnsi="Gotham Book"/>
              </w:rPr>
              <w:t xml:space="preserve"> will be our in- person visits on Capitol Hill. The difference this year is that President Trump’s State of the Union address is also the 24</w:t>
            </w:r>
            <w:r w:rsidR="002F5499" w:rsidRPr="002F5499">
              <w:rPr>
                <w:rFonts w:ascii="Gotham Book" w:hAnsi="Gotham Book"/>
                <w:vertAlign w:val="superscript"/>
              </w:rPr>
              <w:t>th</w:t>
            </w:r>
            <w:r w:rsidR="002F5499">
              <w:rPr>
                <w:rFonts w:ascii="Gotham Book" w:hAnsi="Gotham Book"/>
              </w:rPr>
              <w:t>. There will be additional security measures in place and some streets will be blocked off.</w:t>
            </w:r>
          </w:p>
        </w:tc>
      </w:tr>
      <w:tr w:rsidR="0034625A" w:rsidRPr="004A01BA" w14:paraId="5C652462" w14:textId="77777777" w:rsidTr="00E92228">
        <w:tc>
          <w:tcPr>
            <w:tcW w:w="2718" w:type="dxa"/>
          </w:tcPr>
          <w:p w14:paraId="14BEEA0A" w14:textId="194CE97B" w:rsidR="0034625A" w:rsidRPr="004A01BA" w:rsidRDefault="0034625A" w:rsidP="0034625A">
            <w:pPr>
              <w:pStyle w:val="ListParagraph"/>
              <w:numPr>
                <w:ilvl w:val="0"/>
                <w:numId w:val="1"/>
              </w:numPr>
              <w:rPr>
                <w:rFonts w:ascii="Gotham Book" w:hAnsi="Gotham Book"/>
              </w:rPr>
            </w:pPr>
            <w:r w:rsidRPr="004A01BA">
              <w:rPr>
                <w:rFonts w:ascii="Gotham Book" w:hAnsi="Gotham Book"/>
              </w:rPr>
              <w:t>Other Discussion or Sharing</w:t>
            </w:r>
          </w:p>
          <w:p w14:paraId="36A5D21A" w14:textId="27A2F2F6" w:rsidR="0034625A" w:rsidRPr="004A01BA" w:rsidRDefault="0034625A" w:rsidP="0034625A">
            <w:pPr>
              <w:pStyle w:val="ListParagraph"/>
              <w:ind w:left="360"/>
              <w:rPr>
                <w:rFonts w:ascii="Gotham Book" w:hAnsi="Gotham Book"/>
              </w:rPr>
            </w:pPr>
            <w:r>
              <w:rPr>
                <w:rFonts w:ascii="Gotham Book" w:hAnsi="Gotham Book"/>
              </w:rPr>
              <w:t>4</w:t>
            </w:r>
            <w:r w:rsidRPr="004A01BA">
              <w:rPr>
                <w:rFonts w:ascii="Gotham Book" w:hAnsi="Gotham Book"/>
              </w:rPr>
              <w:t>:</w:t>
            </w:r>
            <w:r w:rsidR="002F5499">
              <w:rPr>
                <w:rFonts w:ascii="Gotham Book" w:hAnsi="Gotham Book"/>
              </w:rPr>
              <w:t>14</w:t>
            </w:r>
            <w:r w:rsidRPr="004A01BA">
              <w:rPr>
                <w:rFonts w:ascii="Gotham Book" w:hAnsi="Gotham Book"/>
              </w:rPr>
              <w:t xml:space="preserve"> pm</w:t>
            </w:r>
          </w:p>
          <w:p w14:paraId="5452B309" w14:textId="5730AA21" w:rsidR="0034625A" w:rsidRPr="004A01BA" w:rsidRDefault="0034625A" w:rsidP="0034625A">
            <w:pPr>
              <w:pStyle w:val="ListParagraph"/>
              <w:ind w:left="360"/>
              <w:rPr>
                <w:rFonts w:ascii="Gotham Book" w:hAnsi="Gotham Book"/>
              </w:rPr>
            </w:pPr>
          </w:p>
        </w:tc>
        <w:tc>
          <w:tcPr>
            <w:tcW w:w="6632" w:type="dxa"/>
          </w:tcPr>
          <w:p w14:paraId="45B1FFB1" w14:textId="62F9BCC4" w:rsidR="0034625A" w:rsidRPr="004A01BA" w:rsidRDefault="0034625A" w:rsidP="0034625A">
            <w:pPr>
              <w:rPr>
                <w:rFonts w:ascii="Gotham Book" w:hAnsi="Gotham Book"/>
              </w:rPr>
            </w:pPr>
            <w:r w:rsidRPr="004A01BA">
              <w:rPr>
                <w:rFonts w:ascii="Gotham Book" w:hAnsi="Gotham Book"/>
              </w:rPr>
              <w:t xml:space="preserve">INFORMATION ITEM: </w:t>
            </w:r>
            <w:r w:rsidR="002F5499" w:rsidRPr="002F5499">
              <w:rPr>
                <w:rFonts w:ascii="Gotham Book" w:hAnsi="Gotham Book"/>
                <w:b/>
                <w:bCs/>
              </w:rPr>
              <w:t>Marsha Platt</w:t>
            </w:r>
            <w:r w:rsidR="002F5499" w:rsidRPr="004A01BA">
              <w:rPr>
                <w:rFonts w:ascii="Gotham Book" w:hAnsi="Gotham Book"/>
              </w:rPr>
              <w:t xml:space="preserve"> </w:t>
            </w:r>
            <w:r w:rsidRPr="004A01BA">
              <w:rPr>
                <w:rFonts w:ascii="Gotham Book" w:hAnsi="Gotham Book"/>
              </w:rPr>
              <w:t>will ask if there is any additional discussion or sharing from attenders</w:t>
            </w:r>
            <w:r>
              <w:rPr>
                <w:rFonts w:ascii="Gotham Book" w:hAnsi="Gotham Book"/>
              </w:rPr>
              <w:t>.</w:t>
            </w:r>
          </w:p>
          <w:p w14:paraId="44855872" w14:textId="77777777" w:rsidR="0034625A" w:rsidRPr="004A01BA" w:rsidRDefault="0034625A" w:rsidP="0034625A">
            <w:pPr>
              <w:rPr>
                <w:rFonts w:ascii="Gotham Book" w:hAnsi="Gotham Book"/>
              </w:rPr>
            </w:pPr>
          </w:p>
          <w:p w14:paraId="03AB443A" w14:textId="04A9E18A" w:rsidR="0034625A" w:rsidRPr="004A01BA" w:rsidRDefault="0034625A" w:rsidP="0034625A">
            <w:pPr>
              <w:rPr>
                <w:rFonts w:ascii="Gotham Book" w:hAnsi="Gotham Book"/>
              </w:rPr>
            </w:pPr>
            <w:r w:rsidRPr="004A01BA">
              <w:rPr>
                <w:rFonts w:ascii="Gotham Book" w:hAnsi="Gotham Book"/>
              </w:rPr>
              <w:t>Board Discussion:</w:t>
            </w:r>
            <w:r>
              <w:rPr>
                <w:rFonts w:ascii="Gotham Book" w:hAnsi="Gotham Book"/>
              </w:rPr>
              <w:t xml:space="preserve"> </w:t>
            </w:r>
            <w:r w:rsidR="002F5499">
              <w:rPr>
                <w:rFonts w:ascii="Gotham Book" w:hAnsi="Gotham Book"/>
              </w:rPr>
              <w:t>None</w:t>
            </w:r>
          </w:p>
        </w:tc>
      </w:tr>
      <w:tr w:rsidR="0034625A" w:rsidRPr="004A01BA" w14:paraId="43F03185" w14:textId="77777777" w:rsidTr="00E92228">
        <w:tc>
          <w:tcPr>
            <w:tcW w:w="2718" w:type="dxa"/>
          </w:tcPr>
          <w:p w14:paraId="1EF479CB" w14:textId="674D183C" w:rsidR="0034625A" w:rsidRPr="004A01BA" w:rsidRDefault="0034625A" w:rsidP="0034625A">
            <w:pPr>
              <w:pStyle w:val="ListParagraph"/>
              <w:numPr>
                <w:ilvl w:val="0"/>
                <w:numId w:val="1"/>
              </w:numPr>
              <w:rPr>
                <w:rFonts w:ascii="Gotham Book" w:hAnsi="Gotham Book"/>
              </w:rPr>
            </w:pPr>
            <w:r w:rsidRPr="004A01BA">
              <w:rPr>
                <w:rFonts w:ascii="Gotham Book" w:hAnsi="Gotham Book"/>
              </w:rPr>
              <w:t>Adjourn</w:t>
            </w:r>
          </w:p>
          <w:p w14:paraId="5A89497C" w14:textId="51042CB2" w:rsidR="0034625A" w:rsidRPr="00B05FB0" w:rsidRDefault="002F5499" w:rsidP="0034625A">
            <w:pPr>
              <w:pStyle w:val="ListParagraph"/>
              <w:ind w:left="360"/>
              <w:rPr>
                <w:rFonts w:ascii="Gotham Book" w:hAnsi="Gotham Book"/>
              </w:rPr>
            </w:pPr>
            <w:r>
              <w:rPr>
                <w:rFonts w:ascii="Gotham Book" w:hAnsi="Gotham Book"/>
              </w:rPr>
              <w:t>4</w:t>
            </w:r>
            <w:r w:rsidR="0034625A" w:rsidRPr="004A01BA">
              <w:rPr>
                <w:rFonts w:ascii="Gotham Book" w:hAnsi="Gotham Book"/>
              </w:rPr>
              <w:t>:</w:t>
            </w:r>
            <w:r>
              <w:rPr>
                <w:rFonts w:ascii="Gotham Book" w:hAnsi="Gotham Book"/>
              </w:rPr>
              <w:t>15</w:t>
            </w:r>
            <w:r w:rsidR="0034625A" w:rsidRPr="00B05FB0">
              <w:rPr>
                <w:rFonts w:ascii="Gotham Book" w:hAnsi="Gotham Book"/>
              </w:rPr>
              <w:t xml:space="preserve"> pm</w:t>
            </w:r>
          </w:p>
        </w:tc>
        <w:tc>
          <w:tcPr>
            <w:tcW w:w="6632" w:type="dxa"/>
          </w:tcPr>
          <w:p w14:paraId="5FD4FD07" w14:textId="62CF0375" w:rsidR="0034625A" w:rsidRPr="004A01BA" w:rsidRDefault="0034625A" w:rsidP="0034625A">
            <w:pPr>
              <w:rPr>
                <w:rFonts w:ascii="Gotham Book" w:hAnsi="Gotham Book"/>
              </w:rPr>
            </w:pPr>
            <w:r w:rsidRPr="004A01BA">
              <w:rPr>
                <w:rFonts w:ascii="Gotham Book" w:hAnsi="Gotham Book"/>
              </w:rPr>
              <w:t xml:space="preserve">Motion: </w:t>
            </w:r>
            <w:r w:rsidR="002F5499">
              <w:rPr>
                <w:rFonts w:ascii="Gotham Book" w:hAnsi="Gotham Book"/>
              </w:rPr>
              <w:t>to adjourn</w:t>
            </w:r>
          </w:p>
          <w:p w14:paraId="08FBCD5D" w14:textId="77777777" w:rsidR="0034625A" w:rsidRPr="004A01BA" w:rsidRDefault="0034625A" w:rsidP="0034625A">
            <w:pPr>
              <w:rPr>
                <w:rFonts w:ascii="Gotham Book" w:hAnsi="Gotham Book"/>
              </w:rPr>
            </w:pPr>
          </w:p>
          <w:p w14:paraId="3F0217C4" w14:textId="559E3D32" w:rsidR="0034625A" w:rsidRPr="004A01BA" w:rsidRDefault="0034625A" w:rsidP="0034625A">
            <w:pPr>
              <w:rPr>
                <w:rFonts w:ascii="Gotham Book" w:hAnsi="Gotham Book"/>
              </w:rPr>
            </w:pPr>
            <w:r w:rsidRPr="004A01BA">
              <w:rPr>
                <w:rFonts w:ascii="Gotham Book" w:hAnsi="Gotham Book"/>
              </w:rPr>
              <w:t xml:space="preserve">Made By: </w:t>
            </w:r>
            <w:r w:rsidR="002F5499">
              <w:rPr>
                <w:rFonts w:ascii="Gotham Book" w:hAnsi="Gotham Book"/>
              </w:rPr>
              <w:t>Kate</w:t>
            </w:r>
          </w:p>
          <w:p w14:paraId="4E99DC42" w14:textId="2165302E" w:rsidR="0034625A" w:rsidRPr="004A01BA" w:rsidRDefault="0034625A" w:rsidP="0034625A">
            <w:pPr>
              <w:rPr>
                <w:rFonts w:ascii="Gotham Book" w:hAnsi="Gotham Book"/>
              </w:rPr>
            </w:pPr>
            <w:r w:rsidRPr="004A01BA">
              <w:rPr>
                <w:rFonts w:ascii="Gotham Book" w:hAnsi="Gotham Book"/>
              </w:rPr>
              <w:t>Seconded By:</w:t>
            </w:r>
            <w:r w:rsidR="002F5499">
              <w:rPr>
                <w:rFonts w:ascii="Gotham Book" w:hAnsi="Gotham Book"/>
              </w:rPr>
              <w:t xml:space="preserve"> William</w:t>
            </w:r>
          </w:p>
          <w:p w14:paraId="1F7A30FA" w14:textId="77777777" w:rsidR="0034625A" w:rsidRPr="004A01BA" w:rsidRDefault="0034625A" w:rsidP="0034625A">
            <w:pPr>
              <w:rPr>
                <w:rFonts w:ascii="Gotham Book" w:hAnsi="Gotham Book"/>
              </w:rPr>
            </w:pPr>
          </w:p>
          <w:p w14:paraId="0917E62D" w14:textId="2A514989" w:rsidR="0034625A" w:rsidRPr="004A01BA" w:rsidRDefault="0034625A" w:rsidP="0034625A">
            <w:pPr>
              <w:rPr>
                <w:rFonts w:ascii="Gotham Book" w:hAnsi="Gotham Book"/>
              </w:rPr>
            </w:pPr>
            <w:r w:rsidRPr="004A01BA">
              <w:rPr>
                <w:rFonts w:ascii="Gotham Book" w:hAnsi="Gotham Book"/>
              </w:rPr>
              <w:t>Outcome:</w:t>
            </w:r>
            <w:r w:rsidR="002F5499">
              <w:rPr>
                <w:rFonts w:ascii="Gotham Book" w:hAnsi="Gotham Book"/>
              </w:rPr>
              <w:t xml:space="preserve"> Meeting adjourned.</w:t>
            </w:r>
          </w:p>
          <w:p w14:paraId="2ABF405B" w14:textId="77777777" w:rsidR="0034625A" w:rsidRPr="004A01BA" w:rsidRDefault="0034625A" w:rsidP="0034625A">
            <w:pPr>
              <w:rPr>
                <w:rFonts w:ascii="Gotham Book" w:hAnsi="Gotham Book"/>
              </w:rPr>
            </w:pPr>
          </w:p>
          <w:p w14:paraId="4CCF8411" w14:textId="1AEC5E3A" w:rsidR="0034625A" w:rsidRPr="004A01BA" w:rsidRDefault="0034625A" w:rsidP="0034625A">
            <w:pPr>
              <w:rPr>
                <w:rFonts w:ascii="Gotham Book" w:hAnsi="Gotham Book"/>
              </w:rPr>
            </w:pPr>
            <w:r w:rsidRPr="004A01BA">
              <w:rPr>
                <w:rFonts w:ascii="Gotham Book" w:hAnsi="Gotham Book"/>
              </w:rPr>
              <w:t xml:space="preserve">Time Adjourned: </w:t>
            </w:r>
            <w:r w:rsidR="002F5499">
              <w:rPr>
                <w:rFonts w:ascii="Gotham Book" w:hAnsi="Gotham Book"/>
              </w:rPr>
              <w:t>4:15 pm</w:t>
            </w:r>
          </w:p>
          <w:p w14:paraId="7FA3A4A4" w14:textId="1DC56C16" w:rsidR="0034625A" w:rsidRPr="004A01BA" w:rsidRDefault="0034625A" w:rsidP="0034625A">
            <w:pPr>
              <w:rPr>
                <w:rFonts w:ascii="Gotham Book" w:hAnsi="Gotham Book"/>
              </w:rPr>
            </w:pPr>
            <w:r w:rsidRPr="004A01BA">
              <w:rPr>
                <w:rFonts w:ascii="Gotham Book" w:hAnsi="Gotham Book"/>
              </w:rPr>
              <w:t xml:space="preserve">Next Meeting: </w:t>
            </w:r>
            <w:r w:rsidR="00017516">
              <w:rPr>
                <w:rFonts w:ascii="Gotham Book" w:hAnsi="Gotham Book"/>
              </w:rPr>
              <w:t>April 16</w:t>
            </w:r>
          </w:p>
        </w:tc>
      </w:tr>
    </w:tbl>
    <w:p w14:paraId="70A8A497" w14:textId="77777777" w:rsidR="000047F3" w:rsidRDefault="000047F3" w:rsidP="000047F3">
      <w:pPr>
        <w:spacing w:after="0"/>
      </w:pPr>
    </w:p>
    <w:sectPr w:rsidR="000047F3">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AA5ACC" w14:textId="77777777" w:rsidR="00326287" w:rsidRDefault="00326287" w:rsidP="008C7069">
      <w:pPr>
        <w:spacing w:after="0" w:line="240" w:lineRule="auto"/>
      </w:pPr>
      <w:r>
        <w:separator/>
      </w:r>
    </w:p>
  </w:endnote>
  <w:endnote w:type="continuationSeparator" w:id="0">
    <w:p w14:paraId="6619F8CA" w14:textId="77777777" w:rsidR="00326287" w:rsidRDefault="00326287" w:rsidP="008C7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otham Book">
    <w:altName w:val="Calibri"/>
    <w:panose1 w:val="00000000000000000000"/>
    <w:charset w:val="00"/>
    <w:family w:val="modern"/>
    <w:notTrueType/>
    <w:pitch w:val="variable"/>
    <w:sig w:usb0="A10000FF" w:usb1="4000005B" w:usb2="00000000" w:usb3="00000000" w:csb0="0000009B"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9068958"/>
      <w:docPartObj>
        <w:docPartGallery w:val="Page Numbers (Bottom of Page)"/>
        <w:docPartUnique/>
      </w:docPartObj>
    </w:sdtPr>
    <w:sdtEndPr>
      <w:rPr>
        <w:noProof/>
      </w:rPr>
    </w:sdtEndPr>
    <w:sdtContent>
      <w:p w14:paraId="52957324" w14:textId="4AE98682" w:rsidR="00FF032D" w:rsidRDefault="00FF032D">
        <w:pPr>
          <w:pStyle w:val="Footer"/>
          <w:jc w:val="center"/>
        </w:pPr>
        <w:r>
          <w:fldChar w:fldCharType="begin"/>
        </w:r>
        <w:r>
          <w:instrText xml:space="preserve"> PAGE   \* MERGEFORMAT </w:instrText>
        </w:r>
        <w:r>
          <w:fldChar w:fldCharType="separate"/>
        </w:r>
        <w:r w:rsidR="0030597F">
          <w:rPr>
            <w:noProof/>
          </w:rPr>
          <w:t>1</w:t>
        </w:r>
        <w:r>
          <w:rPr>
            <w:noProof/>
          </w:rPr>
          <w:fldChar w:fldCharType="end"/>
        </w:r>
      </w:p>
    </w:sdtContent>
  </w:sdt>
  <w:p w14:paraId="4A6F1DE5" w14:textId="77777777" w:rsidR="00FF032D" w:rsidRDefault="00FF03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A48888" w14:textId="77777777" w:rsidR="00326287" w:rsidRDefault="00326287" w:rsidP="008C7069">
      <w:pPr>
        <w:spacing w:after="0" w:line="240" w:lineRule="auto"/>
      </w:pPr>
      <w:r>
        <w:separator/>
      </w:r>
    </w:p>
  </w:footnote>
  <w:footnote w:type="continuationSeparator" w:id="0">
    <w:p w14:paraId="28B07C8D" w14:textId="77777777" w:rsidR="00326287" w:rsidRDefault="00326287" w:rsidP="008C70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834875"/>
    <w:multiLevelType w:val="hybridMultilevel"/>
    <w:tmpl w:val="263C1FB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69A6601F"/>
    <w:multiLevelType w:val="hybridMultilevel"/>
    <w:tmpl w:val="7C3A1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0610980"/>
    <w:multiLevelType w:val="multilevel"/>
    <w:tmpl w:val="58040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2BC733D"/>
    <w:multiLevelType w:val="hybridMultilevel"/>
    <w:tmpl w:val="669AA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5B57430"/>
    <w:multiLevelType w:val="hybridMultilevel"/>
    <w:tmpl w:val="7354D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5493573">
    <w:abstractNumId w:val="0"/>
  </w:num>
  <w:num w:numId="2" w16cid:durableId="519201267">
    <w:abstractNumId w:val="4"/>
  </w:num>
  <w:num w:numId="3" w16cid:durableId="1297106929">
    <w:abstractNumId w:val="3"/>
  </w:num>
  <w:num w:numId="4" w16cid:durableId="2022925766">
    <w:abstractNumId w:val="2"/>
  </w:num>
  <w:num w:numId="5" w16cid:durableId="7943732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7F3"/>
    <w:rsid w:val="00000669"/>
    <w:rsid w:val="00002714"/>
    <w:rsid w:val="00003D9D"/>
    <w:rsid w:val="000047F3"/>
    <w:rsid w:val="00006EFB"/>
    <w:rsid w:val="0001161C"/>
    <w:rsid w:val="0001577F"/>
    <w:rsid w:val="00017516"/>
    <w:rsid w:val="00024B74"/>
    <w:rsid w:val="00025523"/>
    <w:rsid w:val="000266D2"/>
    <w:rsid w:val="00030906"/>
    <w:rsid w:val="00033173"/>
    <w:rsid w:val="0003488B"/>
    <w:rsid w:val="00036117"/>
    <w:rsid w:val="00040DE7"/>
    <w:rsid w:val="00044677"/>
    <w:rsid w:val="000461BE"/>
    <w:rsid w:val="00046AC1"/>
    <w:rsid w:val="00050B31"/>
    <w:rsid w:val="00056A95"/>
    <w:rsid w:val="000613CB"/>
    <w:rsid w:val="000624B5"/>
    <w:rsid w:val="00062CA8"/>
    <w:rsid w:val="00082E81"/>
    <w:rsid w:val="00083098"/>
    <w:rsid w:val="00093E14"/>
    <w:rsid w:val="00095680"/>
    <w:rsid w:val="000A137D"/>
    <w:rsid w:val="000A242E"/>
    <w:rsid w:val="000A2D5D"/>
    <w:rsid w:val="000A3511"/>
    <w:rsid w:val="000A63B4"/>
    <w:rsid w:val="000A6897"/>
    <w:rsid w:val="000A7D9F"/>
    <w:rsid w:val="000B2A7C"/>
    <w:rsid w:val="000B348A"/>
    <w:rsid w:val="000B7B95"/>
    <w:rsid w:val="000C0B9B"/>
    <w:rsid w:val="000C100C"/>
    <w:rsid w:val="000C14E9"/>
    <w:rsid w:val="000C2B04"/>
    <w:rsid w:val="000C4D60"/>
    <w:rsid w:val="000C6490"/>
    <w:rsid w:val="000C7AA0"/>
    <w:rsid w:val="000C7D83"/>
    <w:rsid w:val="000D6A0F"/>
    <w:rsid w:val="000E25AB"/>
    <w:rsid w:val="000E260F"/>
    <w:rsid w:val="000E2C5F"/>
    <w:rsid w:val="000E32AB"/>
    <w:rsid w:val="000E3ACB"/>
    <w:rsid w:val="000E4B08"/>
    <w:rsid w:val="000F3B49"/>
    <w:rsid w:val="0010011B"/>
    <w:rsid w:val="001027E2"/>
    <w:rsid w:val="00102B5A"/>
    <w:rsid w:val="00107CD2"/>
    <w:rsid w:val="00110D5A"/>
    <w:rsid w:val="00114EAE"/>
    <w:rsid w:val="00126723"/>
    <w:rsid w:val="00127416"/>
    <w:rsid w:val="001303DD"/>
    <w:rsid w:val="001313F4"/>
    <w:rsid w:val="00136BAA"/>
    <w:rsid w:val="001376CA"/>
    <w:rsid w:val="00137F85"/>
    <w:rsid w:val="00137F9D"/>
    <w:rsid w:val="001402AA"/>
    <w:rsid w:val="00141010"/>
    <w:rsid w:val="00141D90"/>
    <w:rsid w:val="00142269"/>
    <w:rsid w:val="0014497C"/>
    <w:rsid w:val="0015421D"/>
    <w:rsid w:val="0015696B"/>
    <w:rsid w:val="001608EE"/>
    <w:rsid w:val="001610F7"/>
    <w:rsid w:val="001628F0"/>
    <w:rsid w:val="00162DAB"/>
    <w:rsid w:val="0016525C"/>
    <w:rsid w:val="00167012"/>
    <w:rsid w:val="00167BC5"/>
    <w:rsid w:val="001737E0"/>
    <w:rsid w:val="00180619"/>
    <w:rsid w:val="001900C7"/>
    <w:rsid w:val="001A0417"/>
    <w:rsid w:val="001A1F81"/>
    <w:rsid w:val="001A54B8"/>
    <w:rsid w:val="001A75B4"/>
    <w:rsid w:val="001B016C"/>
    <w:rsid w:val="001B19FB"/>
    <w:rsid w:val="001B2193"/>
    <w:rsid w:val="001B31FC"/>
    <w:rsid w:val="001B65DB"/>
    <w:rsid w:val="001C1556"/>
    <w:rsid w:val="001C1D92"/>
    <w:rsid w:val="001D64A6"/>
    <w:rsid w:val="001D696F"/>
    <w:rsid w:val="001E029A"/>
    <w:rsid w:val="001E3673"/>
    <w:rsid w:val="001E4B22"/>
    <w:rsid w:val="001E6586"/>
    <w:rsid w:val="001F2CCB"/>
    <w:rsid w:val="001F5562"/>
    <w:rsid w:val="001F6A23"/>
    <w:rsid w:val="0020417B"/>
    <w:rsid w:val="00207535"/>
    <w:rsid w:val="00210C19"/>
    <w:rsid w:val="00213524"/>
    <w:rsid w:val="00213CA5"/>
    <w:rsid w:val="00215DEC"/>
    <w:rsid w:val="00226200"/>
    <w:rsid w:val="002311BE"/>
    <w:rsid w:val="002368F4"/>
    <w:rsid w:val="00247647"/>
    <w:rsid w:val="0025130E"/>
    <w:rsid w:val="002520DA"/>
    <w:rsid w:val="00261650"/>
    <w:rsid w:val="002623A5"/>
    <w:rsid w:val="00263C3D"/>
    <w:rsid w:val="00265CCD"/>
    <w:rsid w:val="002664E5"/>
    <w:rsid w:val="00266880"/>
    <w:rsid w:val="0026717F"/>
    <w:rsid w:val="0026779D"/>
    <w:rsid w:val="00270EE3"/>
    <w:rsid w:val="0028228E"/>
    <w:rsid w:val="00282C01"/>
    <w:rsid w:val="002836D0"/>
    <w:rsid w:val="00284A29"/>
    <w:rsid w:val="00285B37"/>
    <w:rsid w:val="00286446"/>
    <w:rsid w:val="002925CB"/>
    <w:rsid w:val="00297092"/>
    <w:rsid w:val="002A0430"/>
    <w:rsid w:val="002A4770"/>
    <w:rsid w:val="002A5B16"/>
    <w:rsid w:val="002B057A"/>
    <w:rsid w:val="002B1133"/>
    <w:rsid w:val="002B3D03"/>
    <w:rsid w:val="002B41E4"/>
    <w:rsid w:val="002B5650"/>
    <w:rsid w:val="002C1AB7"/>
    <w:rsid w:val="002C4585"/>
    <w:rsid w:val="002C55E0"/>
    <w:rsid w:val="002C7E6D"/>
    <w:rsid w:val="002D0AA5"/>
    <w:rsid w:val="002D5D4A"/>
    <w:rsid w:val="002D777B"/>
    <w:rsid w:val="002E0708"/>
    <w:rsid w:val="002E3B99"/>
    <w:rsid w:val="002F183E"/>
    <w:rsid w:val="002F3D22"/>
    <w:rsid w:val="002F5499"/>
    <w:rsid w:val="002F66C0"/>
    <w:rsid w:val="002F6C95"/>
    <w:rsid w:val="002F7E29"/>
    <w:rsid w:val="003014AA"/>
    <w:rsid w:val="00301E2C"/>
    <w:rsid w:val="0030597F"/>
    <w:rsid w:val="003064EB"/>
    <w:rsid w:val="00306B09"/>
    <w:rsid w:val="003151CF"/>
    <w:rsid w:val="003204C6"/>
    <w:rsid w:val="00321B5B"/>
    <w:rsid w:val="00323D25"/>
    <w:rsid w:val="00326287"/>
    <w:rsid w:val="0034625A"/>
    <w:rsid w:val="00346C1E"/>
    <w:rsid w:val="00350432"/>
    <w:rsid w:val="00350E1E"/>
    <w:rsid w:val="00351D8E"/>
    <w:rsid w:val="0035376C"/>
    <w:rsid w:val="0035692D"/>
    <w:rsid w:val="00357D4E"/>
    <w:rsid w:val="003648C0"/>
    <w:rsid w:val="00364E4E"/>
    <w:rsid w:val="003658AD"/>
    <w:rsid w:val="00373AAC"/>
    <w:rsid w:val="00374B8A"/>
    <w:rsid w:val="00375405"/>
    <w:rsid w:val="00380696"/>
    <w:rsid w:val="003820CB"/>
    <w:rsid w:val="003856A6"/>
    <w:rsid w:val="00386E2C"/>
    <w:rsid w:val="00392181"/>
    <w:rsid w:val="003A6980"/>
    <w:rsid w:val="003B1358"/>
    <w:rsid w:val="003B29F9"/>
    <w:rsid w:val="003B531C"/>
    <w:rsid w:val="003B7B40"/>
    <w:rsid w:val="003C6618"/>
    <w:rsid w:val="003D01C2"/>
    <w:rsid w:val="003D14EE"/>
    <w:rsid w:val="003D1616"/>
    <w:rsid w:val="003D3EB7"/>
    <w:rsid w:val="003D5A8A"/>
    <w:rsid w:val="003E0FF6"/>
    <w:rsid w:val="003E13F8"/>
    <w:rsid w:val="003E4D5A"/>
    <w:rsid w:val="003E79D8"/>
    <w:rsid w:val="003F1156"/>
    <w:rsid w:val="003F3559"/>
    <w:rsid w:val="003F543E"/>
    <w:rsid w:val="003F572F"/>
    <w:rsid w:val="0040113E"/>
    <w:rsid w:val="00402202"/>
    <w:rsid w:val="004049E0"/>
    <w:rsid w:val="00404B20"/>
    <w:rsid w:val="00404E41"/>
    <w:rsid w:val="00405B1A"/>
    <w:rsid w:val="00406F2E"/>
    <w:rsid w:val="00411382"/>
    <w:rsid w:val="00412487"/>
    <w:rsid w:val="00413A7D"/>
    <w:rsid w:val="00414156"/>
    <w:rsid w:val="004163DC"/>
    <w:rsid w:val="004164AF"/>
    <w:rsid w:val="00420E49"/>
    <w:rsid w:val="00425A8B"/>
    <w:rsid w:val="004416ED"/>
    <w:rsid w:val="004418B7"/>
    <w:rsid w:val="0044329C"/>
    <w:rsid w:val="0044386C"/>
    <w:rsid w:val="00444449"/>
    <w:rsid w:val="004459CF"/>
    <w:rsid w:val="00457FB7"/>
    <w:rsid w:val="00467AC9"/>
    <w:rsid w:val="0049154E"/>
    <w:rsid w:val="004A01BA"/>
    <w:rsid w:val="004A0CDF"/>
    <w:rsid w:val="004A1510"/>
    <w:rsid w:val="004A1F1C"/>
    <w:rsid w:val="004A6DD5"/>
    <w:rsid w:val="004B17A0"/>
    <w:rsid w:val="004B5052"/>
    <w:rsid w:val="004C5754"/>
    <w:rsid w:val="004C5FF8"/>
    <w:rsid w:val="004D390D"/>
    <w:rsid w:val="004D6CC3"/>
    <w:rsid w:val="004E0746"/>
    <w:rsid w:val="004E1025"/>
    <w:rsid w:val="004E1718"/>
    <w:rsid w:val="004E2832"/>
    <w:rsid w:val="004E3217"/>
    <w:rsid w:val="004E5A01"/>
    <w:rsid w:val="004E6D53"/>
    <w:rsid w:val="004F5B68"/>
    <w:rsid w:val="004F706B"/>
    <w:rsid w:val="004F7417"/>
    <w:rsid w:val="00500AEA"/>
    <w:rsid w:val="00501C81"/>
    <w:rsid w:val="00505288"/>
    <w:rsid w:val="00512CAE"/>
    <w:rsid w:val="00516725"/>
    <w:rsid w:val="00516E78"/>
    <w:rsid w:val="00520E6D"/>
    <w:rsid w:val="00524DA2"/>
    <w:rsid w:val="00525F54"/>
    <w:rsid w:val="00526FC3"/>
    <w:rsid w:val="00536090"/>
    <w:rsid w:val="0053756F"/>
    <w:rsid w:val="00542AB8"/>
    <w:rsid w:val="0054531B"/>
    <w:rsid w:val="005579B8"/>
    <w:rsid w:val="005608B0"/>
    <w:rsid w:val="00563E79"/>
    <w:rsid w:val="00565F2F"/>
    <w:rsid w:val="00575CE9"/>
    <w:rsid w:val="0058210B"/>
    <w:rsid w:val="00585EE5"/>
    <w:rsid w:val="00592814"/>
    <w:rsid w:val="00592A90"/>
    <w:rsid w:val="005B126C"/>
    <w:rsid w:val="005B1877"/>
    <w:rsid w:val="005B71A7"/>
    <w:rsid w:val="005B7C38"/>
    <w:rsid w:val="005B7D47"/>
    <w:rsid w:val="005C1056"/>
    <w:rsid w:val="005C2CCB"/>
    <w:rsid w:val="005C388B"/>
    <w:rsid w:val="005C3AFA"/>
    <w:rsid w:val="005D1E39"/>
    <w:rsid w:val="005D6905"/>
    <w:rsid w:val="005D7F83"/>
    <w:rsid w:val="005E0D01"/>
    <w:rsid w:val="005E0F7D"/>
    <w:rsid w:val="005E5AE5"/>
    <w:rsid w:val="005E69FC"/>
    <w:rsid w:val="005F011F"/>
    <w:rsid w:val="005F0464"/>
    <w:rsid w:val="005F2AF8"/>
    <w:rsid w:val="005F4715"/>
    <w:rsid w:val="00604D7E"/>
    <w:rsid w:val="00613915"/>
    <w:rsid w:val="00621004"/>
    <w:rsid w:val="00622B47"/>
    <w:rsid w:val="006279DF"/>
    <w:rsid w:val="00627B8A"/>
    <w:rsid w:val="0063097D"/>
    <w:rsid w:val="0063371B"/>
    <w:rsid w:val="006366D3"/>
    <w:rsid w:val="00641523"/>
    <w:rsid w:val="00647E6D"/>
    <w:rsid w:val="00650B58"/>
    <w:rsid w:val="006515EB"/>
    <w:rsid w:val="00656F6E"/>
    <w:rsid w:val="00657A11"/>
    <w:rsid w:val="00657C31"/>
    <w:rsid w:val="00657DFE"/>
    <w:rsid w:val="00657EEC"/>
    <w:rsid w:val="006609FE"/>
    <w:rsid w:val="00663328"/>
    <w:rsid w:val="0066649A"/>
    <w:rsid w:val="00674A11"/>
    <w:rsid w:val="00674F2F"/>
    <w:rsid w:val="00675861"/>
    <w:rsid w:val="006769A8"/>
    <w:rsid w:val="00677360"/>
    <w:rsid w:val="006775BD"/>
    <w:rsid w:val="00686C9E"/>
    <w:rsid w:val="00686D1D"/>
    <w:rsid w:val="006946EC"/>
    <w:rsid w:val="00695D08"/>
    <w:rsid w:val="00696EED"/>
    <w:rsid w:val="006971D7"/>
    <w:rsid w:val="006A0522"/>
    <w:rsid w:val="006A2868"/>
    <w:rsid w:val="006A5087"/>
    <w:rsid w:val="006A6C36"/>
    <w:rsid w:val="006B05E1"/>
    <w:rsid w:val="006B2D47"/>
    <w:rsid w:val="006B53AE"/>
    <w:rsid w:val="006C3762"/>
    <w:rsid w:val="006C765E"/>
    <w:rsid w:val="006D1894"/>
    <w:rsid w:val="006D34A2"/>
    <w:rsid w:val="006D7D38"/>
    <w:rsid w:val="006E215D"/>
    <w:rsid w:val="006E2A57"/>
    <w:rsid w:val="006F0ABF"/>
    <w:rsid w:val="006F4479"/>
    <w:rsid w:val="007056DF"/>
    <w:rsid w:val="00712B87"/>
    <w:rsid w:val="0072437B"/>
    <w:rsid w:val="00725753"/>
    <w:rsid w:val="007259CD"/>
    <w:rsid w:val="00725BB2"/>
    <w:rsid w:val="007275C9"/>
    <w:rsid w:val="007310BB"/>
    <w:rsid w:val="00732E01"/>
    <w:rsid w:val="00743A33"/>
    <w:rsid w:val="00747802"/>
    <w:rsid w:val="00761450"/>
    <w:rsid w:val="0076541B"/>
    <w:rsid w:val="00771066"/>
    <w:rsid w:val="0077175F"/>
    <w:rsid w:val="007734BA"/>
    <w:rsid w:val="00775FC1"/>
    <w:rsid w:val="00777CD6"/>
    <w:rsid w:val="00782E51"/>
    <w:rsid w:val="007858E9"/>
    <w:rsid w:val="007871FA"/>
    <w:rsid w:val="0079640C"/>
    <w:rsid w:val="007A54E6"/>
    <w:rsid w:val="007B714F"/>
    <w:rsid w:val="007C7E6B"/>
    <w:rsid w:val="007D4B43"/>
    <w:rsid w:val="007D4F9A"/>
    <w:rsid w:val="007E0049"/>
    <w:rsid w:val="007F2096"/>
    <w:rsid w:val="007F330C"/>
    <w:rsid w:val="00804912"/>
    <w:rsid w:val="0080606D"/>
    <w:rsid w:val="00806657"/>
    <w:rsid w:val="00807E8A"/>
    <w:rsid w:val="008141FA"/>
    <w:rsid w:val="00814F3A"/>
    <w:rsid w:val="00816C92"/>
    <w:rsid w:val="00817BED"/>
    <w:rsid w:val="008223EC"/>
    <w:rsid w:val="0082314B"/>
    <w:rsid w:val="00825C1E"/>
    <w:rsid w:val="00827095"/>
    <w:rsid w:val="00827985"/>
    <w:rsid w:val="00830E6B"/>
    <w:rsid w:val="008310FD"/>
    <w:rsid w:val="008318FF"/>
    <w:rsid w:val="008371A0"/>
    <w:rsid w:val="0083750D"/>
    <w:rsid w:val="00846552"/>
    <w:rsid w:val="00846D32"/>
    <w:rsid w:val="00846DF3"/>
    <w:rsid w:val="00857583"/>
    <w:rsid w:val="0086046A"/>
    <w:rsid w:val="00863E16"/>
    <w:rsid w:val="00866059"/>
    <w:rsid w:val="0086799F"/>
    <w:rsid w:val="00867A7F"/>
    <w:rsid w:val="0087334F"/>
    <w:rsid w:val="008734B8"/>
    <w:rsid w:val="008827C2"/>
    <w:rsid w:val="008834B8"/>
    <w:rsid w:val="00886498"/>
    <w:rsid w:val="008A459E"/>
    <w:rsid w:val="008B028A"/>
    <w:rsid w:val="008B3FEA"/>
    <w:rsid w:val="008B49DD"/>
    <w:rsid w:val="008B706D"/>
    <w:rsid w:val="008C7069"/>
    <w:rsid w:val="008C7377"/>
    <w:rsid w:val="008D0CD8"/>
    <w:rsid w:val="008D4737"/>
    <w:rsid w:val="008E7AC6"/>
    <w:rsid w:val="008F038F"/>
    <w:rsid w:val="008F3599"/>
    <w:rsid w:val="00903B42"/>
    <w:rsid w:val="0090788C"/>
    <w:rsid w:val="00910A0F"/>
    <w:rsid w:val="00917C1C"/>
    <w:rsid w:val="00917CFF"/>
    <w:rsid w:val="0092243B"/>
    <w:rsid w:val="009224B3"/>
    <w:rsid w:val="00922650"/>
    <w:rsid w:val="0093729C"/>
    <w:rsid w:val="00941136"/>
    <w:rsid w:val="009446B8"/>
    <w:rsid w:val="00946812"/>
    <w:rsid w:val="0095125C"/>
    <w:rsid w:val="0095149F"/>
    <w:rsid w:val="00952C3E"/>
    <w:rsid w:val="00957D5D"/>
    <w:rsid w:val="00960389"/>
    <w:rsid w:val="00964964"/>
    <w:rsid w:val="009679DC"/>
    <w:rsid w:val="00975D89"/>
    <w:rsid w:val="00976067"/>
    <w:rsid w:val="009765BD"/>
    <w:rsid w:val="0098155E"/>
    <w:rsid w:val="00985F0F"/>
    <w:rsid w:val="00990FDE"/>
    <w:rsid w:val="00992636"/>
    <w:rsid w:val="00995A28"/>
    <w:rsid w:val="0099687A"/>
    <w:rsid w:val="009A3933"/>
    <w:rsid w:val="009A5FB7"/>
    <w:rsid w:val="009B22FA"/>
    <w:rsid w:val="009B79C7"/>
    <w:rsid w:val="009C3153"/>
    <w:rsid w:val="009C3882"/>
    <w:rsid w:val="009C689E"/>
    <w:rsid w:val="009C7BED"/>
    <w:rsid w:val="009D0D27"/>
    <w:rsid w:val="009D25AD"/>
    <w:rsid w:val="009D4AEF"/>
    <w:rsid w:val="009E07B7"/>
    <w:rsid w:val="009E4FC4"/>
    <w:rsid w:val="009E55B6"/>
    <w:rsid w:val="009F0BD2"/>
    <w:rsid w:val="009F289E"/>
    <w:rsid w:val="009F4C69"/>
    <w:rsid w:val="00A01481"/>
    <w:rsid w:val="00A02284"/>
    <w:rsid w:val="00A02E2D"/>
    <w:rsid w:val="00A03045"/>
    <w:rsid w:val="00A10131"/>
    <w:rsid w:val="00A135C6"/>
    <w:rsid w:val="00A13812"/>
    <w:rsid w:val="00A1414B"/>
    <w:rsid w:val="00A14B30"/>
    <w:rsid w:val="00A15600"/>
    <w:rsid w:val="00A16F92"/>
    <w:rsid w:val="00A17A87"/>
    <w:rsid w:val="00A2186C"/>
    <w:rsid w:val="00A22C3B"/>
    <w:rsid w:val="00A22CEB"/>
    <w:rsid w:val="00A23D5B"/>
    <w:rsid w:val="00A24E85"/>
    <w:rsid w:val="00A25060"/>
    <w:rsid w:val="00A25B25"/>
    <w:rsid w:val="00A25B73"/>
    <w:rsid w:val="00A30685"/>
    <w:rsid w:val="00A32143"/>
    <w:rsid w:val="00A35461"/>
    <w:rsid w:val="00A359E7"/>
    <w:rsid w:val="00A40A20"/>
    <w:rsid w:val="00A443C2"/>
    <w:rsid w:val="00A50C1F"/>
    <w:rsid w:val="00A515F7"/>
    <w:rsid w:val="00A522AD"/>
    <w:rsid w:val="00A6241F"/>
    <w:rsid w:val="00A66F5A"/>
    <w:rsid w:val="00A67BD6"/>
    <w:rsid w:val="00A70190"/>
    <w:rsid w:val="00A70D90"/>
    <w:rsid w:val="00A715D1"/>
    <w:rsid w:val="00A80EF8"/>
    <w:rsid w:val="00A81DE1"/>
    <w:rsid w:val="00A822A9"/>
    <w:rsid w:val="00A85712"/>
    <w:rsid w:val="00A85D27"/>
    <w:rsid w:val="00A93BCB"/>
    <w:rsid w:val="00AA1385"/>
    <w:rsid w:val="00AA3F24"/>
    <w:rsid w:val="00AB3364"/>
    <w:rsid w:val="00AB417C"/>
    <w:rsid w:val="00AC07FF"/>
    <w:rsid w:val="00AC4B30"/>
    <w:rsid w:val="00AC6CEF"/>
    <w:rsid w:val="00AD4245"/>
    <w:rsid w:val="00AD4D84"/>
    <w:rsid w:val="00AD661F"/>
    <w:rsid w:val="00AE1636"/>
    <w:rsid w:val="00AE1F4E"/>
    <w:rsid w:val="00AF2DB5"/>
    <w:rsid w:val="00AF3D7A"/>
    <w:rsid w:val="00AF4050"/>
    <w:rsid w:val="00AF62A3"/>
    <w:rsid w:val="00B05FB0"/>
    <w:rsid w:val="00B14A50"/>
    <w:rsid w:val="00B17A47"/>
    <w:rsid w:val="00B17FA5"/>
    <w:rsid w:val="00B20F0C"/>
    <w:rsid w:val="00B25A16"/>
    <w:rsid w:val="00B30C9F"/>
    <w:rsid w:val="00B318BC"/>
    <w:rsid w:val="00B3329D"/>
    <w:rsid w:val="00B3665D"/>
    <w:rsid w:val="00B42309"/>
    <w:rsid w:val="00B432BE"/>
    <w:rsid w:val="00B435C6"/>
    <w:rsid w:val="00B448C4"/>
    <w:rsid w:val="00B4793F"/>
    <w:rsid w:val="00B50809"/>
    <w:rsid w:val="00B6174C"/>
    <w:rsid w:val="00B707E9"/>
    <w:rsid w:val="00B71AA3"/>
    <w:rsid w:val="00B71E7F"/>
    <w:rsid w:val="00B729B0"/>
    <w:rsid w:val="00B732E4"/>
    <w:rsid w:val="00B74FE0"/>
    <w:rsid w:val="00B75D1F"/>
    <w:rsid w:val="00B77326"/>
    <w:rsid w:val="00B81564"/>
    <w:rsid w:val="00B855BA"/>
    <w:rsid w:val="00B864E1"/>
    <w:rsid w:val="00B87004"/>
    <w:rsid w:val="00B9172E"/>
    <w:rsid w:val="00BA0928"/>
    <w:rsid w:val="00BA338C"/>
    <w:rsid w:val="00BA60ED"/>
    <w:rsid w:val="00BA627F"/>
    <w:rsid w:val="00BB12B9"/>
    <w:rsid w:val="00BB56D8"/>
    <w:rsid w:val="00BC134B"/>
    <w:rsid w:val="00BC188B"/>
    <w:rsid w:val="00BC4554"/>
    <w:rsid w:val="00BC718F"/>
    <w:rsid w:val="00BD086C"/>
    <w:rsid w:val="00BD18C2"/>
    <w:rsid w:val="00BD3FFD"/>
    <w:rsid w:val="00BD435B"/>
    <w:rsid w:val="00BD59EE"/>
    <w:rsid w:val="00BE5F5A"/>
    <w:rsid w:val="00BF0FA8"/>
    <w:rsid w:val="00BF29B7"/>
    <w:rsid w:val="00BF5607"/>
    <w:rsid w:val="00BF5B27"/>
    <w:rsid w:val="00C018DA"/>
    <w:rsid w:val="00C025C8"/>
    <w:rsid w:val="00C05972"/>
    <w:rsid w:val="00C17BCE"/>
    <w:rsid w:val="00C22ABF"/>
    <w:rsid w:val="00C245A0"/>
    <w:rsid w:val="00C24BBB"/>
    <w:rsid w:val="00C31B11"/>
    <w:rsid w:val="00C35FCB"/>
    <w:rsid w:val="00C400F6"/>
    <w:rsid w:val="00C40BAA"/>
    <w:rsid w:val="00C42549"/>
    <w:rsid w:val="00C42D6C"/>
    <w:rsid w:val="00C4560E"/>
    <w:rsid w:val="00C47C94"/>
    <w:rsid w:val="00C508BE"/>
    <w:rsid w:val="00C51249"/>
    <w:rsid w:val="00C51A3F"/>
    <w:rsid w:val="00C53825"/>
    <w:rsid w:val="00C608E1"/>
    <w:rsid w:val="00C620E5"/>
    <w:rsid w:val="00C65789"/>
    <w:rsid w:val="00C664C2"/>
    <w:rsid w:val="00C66A90"/>
    <w:rsid w:val="00C67C3B"/>
    <w:rsid w:val="00C73D75"/>
    <w:rsid w:val="00C746D5"/>
    <w:rsid w:val="00C8097D"/>
    <w:rsid w:val="00C92C82"/>
    <w:rsid w:val="00C930EB"/>
    <w:rsid w:val="00CA1AE4"/>
    <w:rsid w:val="00CA35A8"/>
    <w:rsid w:val="00CA45EC"/>
    <w:rsid w:val="00CA505F"/>
    <w:rsid w:val="00CC1BE5"/>
    <w:rsid w:val="00CD508D"/>
    <w:rsid w:val="00CE3AFF"/>
    <w:rsid w:val="00CE691D"/>
    <w:rsid w:val="00CE738F"/>
    <w:rsid w:val="00CE7B65"/>
    <w:rsid w:val="00CF5D81"/>
    <w:rsid w:val="00CF7849"/>
    <w:rsid w:val="00D012D0"/>
    <w:rsid w:val="00D0552A"/>
    <w:rsid w:val="00D13FFF"/>
    <w:rsid w:val="00D1798C"/>
    <w:rsid w:val="00D21522"/>
    <w:rsid w:val="00D25238"/>
    <w:rsid w:val="00D25244"/>
    <w:rsid w:val="00D30E3A"/>
    <w:rsid w:val="00D31417"/>
    <w:rsid w:val="00D33135"/>
    <w:rsid w:val="00D33729"/>
    <w:rsid w:val="00D35E83"/>
    <w:rsid w:val="00D40766"/>
    <w:rsid w:val="00D420F8"/>
    <w:rsid w:val="00D4283E"/>
    <w:rsid w:val="00D4384B"/>
    <w:rsid w:val="00D50238"/>
    <w:rsid w:val="00D52115"/>
    <w:rsid w:val="00D57BD6"/>
    <w:rsid w:val="00D6092E"/>
    <w:rsid w:val="00D61F80"/>
    <w:rsid w:val="00D62CB7"/>
    <w:rsid w:val="00D65222"/>
    <w:rsid w:val="00D66148"/>
    <w:rsid w:val="00D706F1"/>
    <w:rsid w:val="00D70D31"/>
    <w:rsid w:val="00D74A6B"/>
    <w:rsid w:val="00D766C6"/>
    <w:rsid w:val="00D76BCF"/>
    <w:rsid w:val="00D81D56"/>
    <w:rsid w:val="00D904F0"/>
    <w:rsid w:val="00D9290F"/>
    <w:rsid w:val="00D93129"/>
    <w:rsid w:val="00D9387D"/>
    <w:rsid w:val="00D93C7A"/>
    <w:rsid w:val="00D97D5B"/>
    <w:rsid w:val="00DA3094"/>
    <w:rsid w:val="00DA5F02"/>
    <w:rsid w:val="00DB230D"/>
    <w:rsid w:val="00DC6180"/>
    <w:rsid w:val="00DC7DDE"/>
    <w:rsid w:val="00DD096B"/>
    <w:rsid w:val="00DD0DAA"/>
    <w:rsid w:val="00DD4DEF"/>
    <w:rsid w:val="00DD67E2"/>
    <w:rsid w:val="00DF2E46"/>
    <w:rsid w:val="00E00A3B"/>
    <w:rsid w:val="00E146DD"/>
    <w:rsid w:val="00E150FF"/>
    <w:rsid w:val="00E17234"/>
    <w:rsid w:val="00E17BA7"/>
    <w:rsid w:val="00E21018"/>
    <w:rsid w:val="00E26752"/>
    <w:rsid w:val="00E304FD"/>
    <w:rsid w:val="00E32364"/>
    <w:rsid w:val="00E46552"/>
    <w:rsid w:val="00E52F6F"/>
    <w:rsid w:val="00E5597C"/>
    <w:rsid w:val="00E5605C"/>
    <w:rsid w:val="00E5769D"/>
    <w:rsid w:val="00E62A8B"/>
    <w:rsid w:val="00E63F58"/>
    <w:rsid w:val="00E64647"/>
    <w:rsid w:val="00E67488"/>
    <w:rsid w:val="00E706E0"/>
    <w:rsid w:val="00E707E5"/>
    <w:rsid w:val="00E744FB"/>
    <w:rsid w:val="00E8696B"/>
    <w:rsid w:val="00E90053"/>
    <w:rsid w:val="00E90591"/>
    <w:rsid w:val="00E92228"/>
    <w:rsid w:val="00E95662"/>
    <w:rsid w:val="00EA0AB6"/>
    <w:rsid w:val="00EA47C1"/>
    <w:rsid w:val="00EA6700"/>
    <w:rsid w:val="00EB18F5"/>
    <w:rsid w:val="00EB1D82"/>
    <w:rsid w:val="00EB7CE5"/>
    <w:rsid w:val="00EC0A29"/>
    <w:rsid w:val="00EC13C5"/>
    <w:rsid w:val="00EC28D9"/>
    <w:rsid w:val="00ED14D3"/>
    <w:rsid w:val="00ED18AC"/>
    <w:rsid w:val="00ED27BB"/>
    <w:rsid w:val="00ED2D7D"/>
    <w:rsid w:val="00ED6CCB"/>
    <w:rsid w:val="00EE03A7"/>
    <w:rsid w:val="00EF19AD"/>
    <w:rsid w:val="00EF1F55"/>
    <w:rsid w:val="00EF667C"/>
    <w:rsid w:val="00F02327"/>
    <w:rsid w:val="00F024F6"/>
    <w:rsid w:val="00F10C1C"/>
    <w:rsid w:val="00F12548"/>
    <w:rsid w:val="00F14717"/>
    <w:rsid w:val="00F22556"/>
    <w:rsid w:val="00F2591B"/>
    <w:rsid w:val="00F26B69"/>
    <w:rsid w:val="00F31CEF"/>
    <w:rsid w:val="00F3230E"/>
    <w:rsid w:val="00F32E21"/>
    <w:rsid w:val="00F374F6"/>
    <w:rsid w:val="00F40BD9"/>
    <w:rsid w:val="00F41E6A"/>
    <w:rsid w:val="00F52D1D"/>
    <w:rsid w:val="00F534C4"/>
    <w:rsid w:val="00F56A76"/>
    <w:rsid w:val="00F56A8D"/>
    <w:rsid w:val="00F609A7"/>
    <w:rsid w:val="00F6225E"/>
    <w:rsid w:val="00F80507"/>
    <w:rsid w:val="00F834EB"/>
    <w:rsid w:val="00F84F40"/>
    <w:rsid w:val="00F85FE3"/>
    <w:rsid w:val="00F92A32"/>
    <w:rsid w:val="00F933AF"/>
    <w:rsid w:val="00F945E3"/>
    <w:rsid w:val="00F95874"/>
    <w:rsid w:val="00FA0E63"/>
    <w:rsid w:val="00FA56EB"/>
    <w:rsid w:val="00FB6376"/>
    <w:rsid w:val="00FB68F0"/>
    <w:rsid w:val="00FC277B"/>
    <w:rsid w:val="00FC3998"/>
    <w:rsid w:val="00FC65B3"/>
    <w:rsid w:val="00FC6EAB"/>
    <w:rsid w:val="00FD2F31"/>
    <w:rsid w:val="00FD723B"/>
    <w:rsid w:val="00FE482B"/>
    <w:rsid w:val="00FE61D9"/>
    <w:rsid w:val="00FE7A2E"/>
    <w:rsid w:val="00FF032D"/>
    <w:rsid w:val="00FF1B9B"/>
    <w:rsid w:val="00FF71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6E6A3"/>
  <w15:docId w15:val="{7617DD47-5709-42DB-A177-F0ACC3C6D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16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047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22ABF"/>
    <w:pPr>
      <w:ind w:left="720"/>
      <w:contextualSpacing/>
    </w:pPr>
  </w:style>
  <w:style w:type="paragraph" w:styleId="Header">
    <w:name w:val="header"/>
    <w:basedOn w:val="Normal"/>
    <w:link w:val="HeaderChar"/>
    <w:uiPriority w:val="99"/>
    <w:unhideWhenUsed/>
    <w:rsid w:val="008C70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7069"/>
  </w:style>
  <w:style w:type="paragraph" w:styleId="Footer">
    <w:name w:val="footer"/>
    <w:basedOn w:val="Normal"/>
    <w:link w:val="FooterChar"/>
    <w:uiPriority w:val="99"/>
    <w:unhideWhenUsed/>
    <w:rsid w:val="008C70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7069"/>
  </w:style>
  <w:style w:type="paragraph" w:styleId="BalloonText">
    <w:name w:val="Balloon Text"/>
    <w:basedOn w:val="Normal"/>
    <w:link w:val="BalloonTextChar"/>
    <w:uiPriority w:val="99"/>
    <w:semiHidden/>
    <w:unhideWhenUsed/>
    <w:rsid w:val="00FF03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032D"/>
    <w:rPr>
      <w:rFonts w:ascii="Tahoma" w:hAnsi="Tahoma" w:cs="Tahoma"/>
      <w:sz w:val="16"/>
      <w:szCs w:val="16"/>
    </w:rPr>
  </w:style>
  <w:style w:type="paragraph" w:customStyle="1" w:styleId="m2794558048943119528msolistparagraph">
    <w:name w:val="m_2794558048943119528msolistparagraph"/>
    <w:basedOn w:val="Normal"/>
    <w:rsid w:val="002F6C9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2186247648msonormal">
    <w:name w:val="yiv2186247648msonormal"/>
    <w:basedOn w:val="Normal"/>
    <w:rsid w:val="00C930E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5376C"/>
    <w:rPr>
      <w:color w:val="0000FF" w:themeColor="hyperlink"/>
      <w:u w:val="single"/>
    </w:rPr>
  </w:style>
  <w:style w:type="character" w:styleId="UnresolvedMention">
    <w:name w:val="Unresolved Mention"/>
    <w:basedOn w:val="DefaultParagraphFont"/>
    <w:uiPriority w:val="99"/>
    <w:semiHidden/>
    <w:unhideWhenUsed/>
    <w:rsid w:val="003537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111033">
      <w:bodyDiv w:val="1"/>
      <w:marLeft w:val="0"/>
      <w:marRight w:val="0"/>
      <w:marTop w:val="0"/>
      <w:marBottom w:val="0"/>
      <w:divBdr>
        <w:top w:val="none" w:sz="0" w:space="0" w:color="auto"/>
        <w:left w:val="none" w:sz="0" w:space="0" w:color="auto"/>
        <w:bottom w:val="none" w:sz="0" w:space="0" w:color="auto"/>
        <w:right w:val="none" w:sz="0" w:space="0" w:color="auto"/>
      </w:divBdr>
    </w:div>
    <w:div w:id="583877791">
      <w:bodyDiv w:val="1"/>
      <w:marLeft w:val="0"/>
      <w:marRight w:val="0"/>
      <w:marTop w:val="0"/>
      <w:marBottom w:val="0"/>
      <w:divBdr>
        <w:top w:val="none" w:sz="0" w:space="0" w:color="auto"/>
        <w:left w:val="none" w:sz="0" w:space="0" w:color="auto"/>
        <w:bottom w:val="none" w:sz="0" w:space="0" w:color="auto"/>
        <w:right w:val="none" w:sz="0" w:space="0" w:color="auto"/>
      </w:divBdr>
    </w:div>
    <w:div w:id="2003043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4</Pages>
  <Words>1084</Words>
  <Characters>6185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State of Iowa</Company>
  <LinksUpToDate>false</LinksUpToDate>
  <CharactersWithSpaces>7255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Wagler, Shanell [IDOM]</dc:creator>
  <cp:keywords/>
  <dc:description/>
  <cp:lastModifiedBy>Brenda Loop</cp:lastModifiedBy>
  <cp:revision>4</cp:revision>
  <cp:lastPrinted>2025-11-12T17:08:00Z</cp:lastPrinted>
  <dcterms:created xsi:type="dcterms:W3CDTF">2026-01-24T16:16:00Z</dcterms:created>
  <dcterms:modified xsi:type="dcterms:W3CDTF">2026-01-26T17:41:00Z</dcterms:modified>
</cp:coreProperties>
</file>