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4C97" w14:textId="03FADFBB" w:rsidR="007259CD" w:rsidRPr="004A01BA" w:rsidRDefault="00650B58" w:rsidP="000047F3">
      <w:pPr>
        <w:spacing w:after="0"/>
        <w:jc w:val="center"/>
        <w:rPr>
          <w:rFonts w:ascii="Gotham Book" w:hAnsi="Gotham Book"/>
          <w:b/>
          <w:sz w:val="28"/>
          <w:szCs w:val="28"/>
        </w:rPr>
      </w:pPr>
      <w:r w:rsidRPr="004A01BA">
        <w:rPr>
          <w:rFonts w:ascii="Gotham Book" w:hAnsi="Gotham Book"/>
          <w:b/>
          <w:sz w:val="28"/>
          <w:szCs w:val="28"/>
        </w:rPr>
        <w:t>Cedar Valley’s Promise Board of Directors</w:t>
      </w:r>
    </w:p>
    <w:p w14:paraId="4AB5283B" w14:textId="4FDD9860" w:rsidR="000047F3" w:rsidRPr="004A01BA" w:rsidRDefault="005579B8" w:rsidP="000047F3">
      <w:pPr>
        <w:spacing w:after="0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sz w:val="28"/>
          <w:szCs w:val="28"/>
        </w:rPr>
        <w:t>August 21</w:t>
      </w:r>
      <w:r w:rsidR="003F572F" w:rsidRPr="004A01BA">
        <w:rPr>
          <w:rFonts w:ascii="Gotham Book" w:hAnsi="Gotham Book"/>
          <w:b/>
          <w:sz w:val="28"/>
          <w:szCs w:val="28"/>
        </w:rPr>
        <w:t>, 20</w:t>
      </w:r>
      <w:r w:rsidR="00650B58" w:rsidRPr="004A01BA">
        <w:rPr>
          <w:rFonts w:ascii="Gotham Book" w:hAnsi="Gotham Book"/>
          <w:b/>
          <w:sz w:val="28"/>
          <w:szCs w:val="28"/>
        </w:rPr>
        <w:t>2</w:t>
      </w:r>
      <w:r w:rsidR="00BD3FFD">
        <w:rPr>
          <w:rFonts w:ascii="Gotham Book" w:hAnsi="Gotham Book"/>
          <w:b/>
          <w:sz w:val="28"/>
          <w:szCs w:val="28"/>
        </w:rPr>
        <w:t>5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; </w:t>
      </w:r>
      <w:r w:rsidR="00695D08" w:rsidRPr="004A01BA">
        <w:rPr>
          <w:rFonts w:ascii="Gotham Book" w:hAnsi="Gotham Book"/>
          <w:b/>
          <w:sz w:val="28"/>
          <w:szCs w:val="28"/>
        </w:rPr>
        <w:t>3</w:t>
      </w:r>
      <w:r w:rsidR="008C7069" w:rsidRPr="004A01BA">
        <w:rPr>
          <w:rFonts w:ascii="Gotham Book" w:hAnsi="Gotham Book"/>
          <w:b/>
          <w:sz w:val="28"/>
          <w:szCs w:val="28"/>
        </w:rPr>
        <w:t>:</w:t>
      </w:r>
      <w:r w:rsidR="001B31FC" w:rsidRPr="004A01BA">
        <w:rPr>
          <w:rFonts w:ascii="Gotham Book" w:hAnsi="Gotham Book"/>
          <w:b/>
          <w:sz w:val="28"/>
          <w:szCs w:val="28"/>
        </w:rPr>
        <w:t>3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0 </w:t>
      </w:r>
      <w:r w:rsidR="00695D08" w:rsidRPr="004A01BA">
        <w:rPr>
          <w:rFonts w:ascii="Gotham Book" w:hAnsi="Gotham Book"/>
          <w:b/>
          <w:sz w:val="28"/>
          <w:szCs w:val="28"/>
        </w:rPr>
        <w:t>p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m to </w:t>
      </w:r>
      <w:r w:rsidR="002D0AA5">
        <w:rPr>
          <w:rFonts w:ascii="Gotham Book" w:hAnsi="Gotham Book"/>
          <w:b/>
          <w:sz w:val="28"/>
          <w:szCs w:val="28"/>
        </w:rPr>
        <w:t>5</w:t>
      </w:r>
      <w:r w:rsidR="003F572F" w:rsidRPr="004A01BA">
        <w:rPr>
          <w:rFonts w:ascii="Gotham Book" w:hAnsi="Gotham Book"/>
          <w:b/>
          <w:sz w:val="28"/>
          <w:szCs w:val="28"/>
        </w:rPr>
        <w:t>:</w:t>
      </w:r>
      <w:r w:rsidR="00162DAB">
        <w:rPr>
          <w:rFonts w:ascii="Gotham Book" w:hAnsi="Gotham Book"/>
          <w:b/>
          <w:sz w:val="28"/>
          <w:szCs w:val="28"/>
        </w:rPr>
        <w:t>00</w:t>
      </w:r>
      <w:r w:rsidR="003F572F" w:rsidRPr="004A01BA">
        <w:rPr>
          <w:rFonts w:ascii="Gotham Book" w:hAnsi="Gotham Book"/>
          <w:b/>
          <w:sz w:val="28"/>
          <w:szCs w:val="28"/>
        </w:rPr>
        <w:t xml:space="preserve"> pm</w:t>
      </w:r>
    </w:p>
    <w:p w14:paraId="5EBD89BB" w14:textId="590D4487" w:rsidR="00351D8E" w:rsidRPr="004A01BA" w:rsidRDefault="00650B58" w:rsidP="003F572F">
      <w:pPr>
        <w:spacing w:after="0"/>
        <w:jc w:val="center"/>
        <w:rPr>
          <w:rFonts w:ascii="Gotham Book" w:hAnsi="Gotham Book" w:cs="Arial"/>
          <w:bCs/>
          <w:iCs/>
          <w:color w:val="000000"/>
        </w:rPr>
      </w:pPr>
      <w:r w:rsidRPr="004A01BA">
        <w:rPr>
          <w:rFonts w:ascii="Gotham Book" w:hAnsi="Gotham Book" w:cs="Arial"/>
          <w:bCs/>
          <w:iCs/>
          <w:color w:val="000000"/>
        </w:rPr>
        <w:t>Zoom Meeting</w:t>
      </w:r>
    </w:p>
    <w:p w14:paraId="3DFE55CC" w14:textId="1A2D0FAA" w:rsidR="008C7069" w:rsidRPr="004A01BA" w:rsidRDefault="008C7069" w:rsidP="003F572F">
      <w:pPr>
        <w:spacing w:after="0"/>
        <w:jc w:val="center"/>
        <w:rPr>
          <w:rFonts w:ascii="Gotham Book" w:hAnsi="Gotham Book"/>
          <w:b/>
          <w:sz w:val="24"/>
          <w:szCs w:val="24"/>
        </w:rPr>
      </w:pPr>
      <w:r w:rsidRPr="004A01BA">
        <w:rPr>
          <w:rFonts w:ascii="Gotham Book" w:hAnsi="Gotham Book"/>
          <w:b/>
          <w:sz w:val="24"/>
          <w:szCs w:val="24"/>
        </w:rPr>
        <w:t>Action Agenda</w:t>
      </w:r>
    </w:p>
    <w:p w14:paraId="612E3F62" w14:textId="77777777" w:rsidR="000047F3" w:rsidRDefault="000047F3" w:rsidP="000047F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632"/>
      </w:tblGrid>
      <w:tr w:rsidR="000047F3" w:rsidRPr="004A01BA" w14:paraId="6386DFA5" w14:textId="77777777" w:rsidTr="00E92228">
        <w:tc>
          <w:tcPr>
            <w:tcW w:w="2718" w:type="dxa"/>
          </w:tcPr>
          <w:p w14:paraId="46428F5B" w14:textId="77777777" w:rsidR="000047F3" w:rsidRPr="004A01BA" w:rsidRDefault="000047F3" w:rsidP="000047F3">
            <w:pPr>
              <w:rPr>
                <w:rFonts w:ascii="Gotham Book" w:hAnsi="Gotham Book"/>
                <w:b/>
                <w:sz w:val="24"/>
                <w:szCs w:val="24"/>
              </w:rPr>
            </w:pPr>
            <w:r w:rsidRPr="004A01BA">
              <w:rPr>
                <w:rFonts w:ascii="Gotham Book" w:hAnsi="Gotham Book"/>
                <w:b/>
                <w:sz w:val="24"/>
                <w:szCs w:val="24"/>
              </w:rPr>
              <w:t>Agenda Item</w:t>
            </w:r>
          </w:p>
        </w:tc>
        <w:tc>
          <w:tcPr>
            <w:tcW w:w="6632" w:type="dxa"/>
          </w:tcPr>
          <w:p w14:paraId="02828076" w14:textId="77777777" w:rsidR="000047F3" w:rsidRPr="004A01BA" w:rsidRDefault="000047F3" w:rsidP="000047F3">
            <w:pPr>
              <w:rPr>
                <w:rFonts w:ascii="Gotham Book" w:hAnsi="Gotham Book"/>
                <w:b/>
                <w:sz w:val="24"/>
                <w:szCs w:val="24"/>
              </w:rPr>
            </w:pPr>
            <w:r w:rsidRPr="004A01BA">
              <w:rPr>
                <w:rFonts w:ascii="Gotham Book" w:hAnsi="Gotham Book"/>
                <w:b/>
                <w:sz w:val="24"/>
                <w:szCs w:val="24"/>
              </w:rPr>
              <w:t>Summary</w:t>
            </w:r>
          </w:p>
        </w:tc>
      </w:tr>
      <w:tr w:rsidR="000047F3" w:rsidRPr="004A01BA" w14:paraId="2B02DE44" w14:textId="77777777" w:rsidTr="00E92228">
        <w:tc>
          <w:tcPr>
            <w:tcW w:w="2718" w:type="dxa"/>
          </w:tcPr>
          <w:p w14:paraId="593E5899" w14:textId="217B4651" w:rsidR="00C22ABF" w:rsidRPr="004A01BA" w:rsidRDefault="008310FD" w:rsidP="008310F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Call Meeting to Order</w:t>
            </w:r>
          </w:p>
          <w:p w14:paraId="0937F0E6" w14:textId="734064F8" w:rsidR="00505288" w:rsidRPr="004A01BA" w:rsidRDefault="00695D08" w:rsidP="00C22ABF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</w:t>
            </w:r>
            <w:r w:rsidR="00505288" w:rsidRPr="004A01BA">
              <w:rPr>
                <w:rFonts w:ascii="Gotham Book" w:hAnsi="Gotham Book"/>
              </w:rPr>
              <w:t>:</w:t>
            </w:r>
            <w:r w:rsidR="001B31FC" w:rsidRPr="004A01BA">
              <w:rPr>
                <w:rFonts w:ascii="Gotham Book" w:hAnsi="Gotham Book"/>
              </w:rPr>
              <w:t>3</w:t>
            </w:r>
            <w:r w:rsidR="00A32598">
              <w:rPr>
                <w:rFonts w:ascii="Gotham Book" w:hAnsi="Gotham Book"/>
              </w:rPr>
              <w:t>3</w:t>
            </w:r>
            <w:r w:rsidR="00505288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>p</w:t>
            </w:r>
            <w:r w:rsidR="00505288" w:rsidRPr="004A01BA">
              <w:rPr>
                <w:rFonts w:ascii="Gotham Book" w:hAnsi="Gotham Book"/>
              </w:rPr>
              <w:t>.m.</w:t>
            </w:r>
          </w:p>
        </w:tc>
        <w:tc>
          <w:tcPr>
            <w:tcW w:w="6632" w:type="dxa"/>
          </w:tcPr>
          <w:p w14:paraId="42216299" w14:textId="6193E471" w:rsidR="00505288" w:rsidRPr="004A01BA" w:rsidRDefault="008310FD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ACTION </w:t>
            </w:r>
            <w:r w:rsidR="003204C6" w:rsidRPr="004A01BA">
              <w:rPr>
                <w:rFonts w:ascii="Gotham Book" w:hAnsi="Gotham Book"/>
              </w:rPr>
              <w:t xml:space="preserve">ITEM: </w:t>
            </w:r>
            <w:r w:rsidR="001A0417" w:rsidRPr="001A0417">
              <w:rPr>
                <w:rFonts w:ascii="Gotham Book" w:hAnsi="Gotham Book"/>
                <w:b/>
                <w:bCs/>
              </w:rPr>
              <w:t>Lew Everling</w:t>
            </w:r>
            <w:r w:rsidR="004164AF" w:rsidRPr="004A01BA">
              <w:rPr>
                <w:rFonts w:ascii="Gotham Book" w:hAnsi="Gotham Book"/>
              </w:rPr>
              <w:t xml:space="preserve"> </w:t>
            </w:r>
            <w:r w:rsidR="00C22ABF" w:rsidRPr="004A01BA">
              <w:rPr>
                <w:rFonts w:ascii="Gotham Book" w:hAnsi="Gotham Book"/>
              </w:rPr>
              <w:t xml:space="preserve">will </w:t>
            </w:r>
            <w:r w:rsidR="00505288" w:rsidRPr="004A01BA">
              <w:rPr>
                <w:rFonts w:ascii="Gotham Book" w:hAnsi="Gotham Book"/>
              </w:rPr>
              <w:t xml:space="preserve">call the meeting to order.  </w:t>
            </w:r>
          </w:p>
          <w:p w14:paraId="4AB15F3C" w14:textId="1009B2B3" w:rsidR="00505288" w:rsidRPr="004A01BA" w:rsidRDefault="008734B8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Time Called to Order:</w:t>
            </w:r>
            <w:r w:rsidR="0073294B">
              <w:rPr>
                <w:rFonts w:ascii="Gotham Book" w:hAnsi="Gotham Book"/>
              </w:rPr>
              <w:t xml:space="preserve"> </w:t>
            </w:r>
            <w:r w:rsidR="005E2A2F" w:rsidRPr="005E2A2F">
              <w:rPr>
                <w:rFonts w:ascii="Gotham Book" w:hAnsi="Gotham Book"/>
                <w:u w:val="single"/>
              </w:rPr>
              <w:t>3:33 p</w:t>
            </w:r>
            <w:r w:rsidR="0073294B">
              <w:rPr>
                <w:rFonts w:ascii="Gotham Book" w:hAnsi="Gotham Book"/>
                <w:u w:val="single"/>
              </w:rPr>
              <w:t>m</w:t>
            </w:r>
          </w:p>
          <w:p w14:paraId="472593EC" w14:textId="07A8A9E4" w:rsidR="00404E41" w:rsidRPr="004A01BA" w:rsidRDefault="00404E41" w:rsidP="00505288">
            <w:pPr>
              <w:rPr>
                <w:rFonts w:ascii="Gotham Book" w:hAnsi="Gotham Book"/>
              </w:rPr>
            </w:pPr>
          </w:p>
          <w:p w14:paraId="6C8A4B8B" w14:textId="47DB51D4" w:rsidR="00404E41" w:rsidRPr="004A01BA" w:rsidRDefault="00404E41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Members needed for Quorum = </w:t>
            </w:r>
            <w:r w:rsidR="00F95874">
              <w:rPr>
                <w:rFonts w:ascii="Gotham Book" w:hAnsi="Gotham Book"/>
              </w:rPr>
              <w:t>5</w:t>
            </w:r>
          </w:p>
          <w:p w14:paraId="3DB38981" w14:textId="025F84FA" w:rsidR="002D5D4A" w:rsidRPr="004A01BA" w:rsidRDefault="002D5D4A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Members Present</w:t>
            </w:r>
            <w:r w:rsidR="006C765E" w:rsidRPr="004A01BA">
              <w:rPr>
                <w:rFonts w:ascii="Gotham Book" w:hAnsi="Gotham Book"/>
              </w:rPr>
              <w:t xml:space="preserve"> and </w:t>
            </w:r>
            <w:r w:rsidR="006C765E" w:rsidRPr="004A01BA">
              <w:rPr>
                <w:rFonts w:ascii="Gotham Book" w:hAnsi="Gotham Book"/>
                <w:strike/>
              </w:rPr>
              <w:t>Members Absent</w:t>
            </w:r>
            <w:r w:rsidRPr="004A01BA">
              <w:rPr>
                <w:rFonts w:ascii="Gotham Book" w:hAnsi="Gotham Book"/>
              </w:rPr>
              <w:t xml:space="preserve">: </w:t>
            </w:r>
          </w:p>
          <w:p w14:paraId="72188E70" w14:textId="77777777" w:rsidR="002D5D4A" w:rsidRPr="004A01BA" w:rsidRDefault="002D5D4A" w:rsidP="00505288">
            <w:pPr>
              <w:rPr>
                <w:rFonts w:ascii="Gotham Book" w:hAnsi="Gotham Book"/>
              </w:rPr>
            </w:pPr>
          </w:p>
          <w:p w14:paraId="0F86A1A7" w14:textId="1BB5904C" w:rsidR="0035692D" w:rsidRDefault="00F26B69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William Aukes</w:t>
            </w:r>
          </w:p>
          <w:p w14:paraId="7581153D" w14:textId="233EF44A" w:rsidR="007D4F9A" w:rsidRPr="005E2A2F" w:rsidRDefault="007D4F9A" w:rsidP="00505288">
            <w:pPr>
              <w:rPr>
                <w:rFonts w:ascii="Gotham Book" w:hAnsi="Gotham Book"/>
                <w:strike/>
              </w:rPr>
            </w:pPr>
            <w:r w:rsidRPr="005E2A2F">
              <w:rPr>
                <w:rFonts w:ascii="Gotham Book" w:hAnsi="Gotham Book"/>
                <w:strike/>
              </w:rPr>
              <w:t>Vincent Collis</w:t>
            </w:r>
          </w:p>
          <w:p w14:paraId="7CBB5004" w14:textId="251A2C0B" w:rsidR="00B9172E" w:rsidRDefault="00B9172E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Jane Dahlhauser</w:t>
            </w:r>
          </w:p>
          <w:p w14:paraId="53C99034" w14:textId="77777777" w:rsidR="00E146DD" w:rsidRDefault="00E146DD" w:rsidP="00E146DD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Lew Everling</w:t>
            </w:r>
          </w:p>
          <w:p w14:paraId="5B3A361B" w14:textId="1F85D40E" w:rsidR="00B9172E" w:rsidRPr="005E2A2F" w:rsidRDefault="00B9172E" w:rsidP="00E146DD">
            <w:pPr>
              <w:rPr>
                <w:rFonts w:ascii="Gotham Book" w:hAnsi="Gotham Book"/>
                <w:strike/>
              </w:rPr>
            </w:pPr>
            <w:r w:rsidRPr="005E2A2F">
              <w:rPr>
                <w:rFonts w:ascii="Gotham Book" w:hAnsi="Gotham Book"/>
                <w:strike/>
              </w:rPr>
              <w:t>Jonathan Grieder</w:t>
            </w:r>
          </w:p>
          <w:p w14:paraId="334939AC" w14:textId="1D67BE46" w:rsidR="008B3FEA" w:rsidRPr="004A01BA" w:rsidRDefault="008B3FEA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Mike Knapp</w:t>
            </w:r>
          </w:p>
          <w:p w14:paraId="5B19C3AC" w14:textId="235D0910" w:rsidR="00C025C8" w:rsidRPr="005E2A2F" w:rsidRDefault="00BC134B" w:rsidP="00505288">
            <w:pPr>
              <w:rPr>
                <w:rFonts w:ascii="Gotham Book" w:hAnsi="Gotham Book"/>
                <w:strike/>
              </w:rPr>
            </w:pPr>
            <w:r w:rsidRPr="005E2A2F">
              <w:rPr>
                <w:rFonts w:ascii="Gotham Book" w:hAnsi="Gotham Book"/>
                <w:strike/>
              </w:rPr>
              <w:t>Joanne Lane</w:t>
            </w:r>
          </w:p>
          <w:p w14:paraId="11530F29" w14:textId="4535E322" w:rsidR="00C8097D" w:rsidRPr="004A01BA" w:rsidRDefault="0035692D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Marsha Platt</w:t>
            </w:r>
          </w:p>
          <w:p w14:paraId="119F656E" w14:textId="04579386" w:rsidR="002F7E29" w:rsidRPr="004A01BA" w:rsidRDefault="002D5D4A" w:rsidP="006F0ABF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Staff: Brenda Loop</w:t>
            </w:r>
            <w:r w:rsidR="002F7E29" w:rsidRPr="004A01BA">
              <w:rPr>
                <w:rFonts w:ascii="Gotham Book" w:hAnsi="Gotham Book"/>
              </w:rPr>
              <w:t xml:space="preserve"> </w:t>
            </w:r>
          </w:p>
        </w:tc>
      </w:tr>
      <w:tr w:rsidR="000047F3" w:rsidRPr="004A01BA" w14:paraId="1941B4A3" w14:textId="77777777" w:rsidTr="00E92228">
        <w:tc>
          <w:tcPr>
            <w:tcW w:w="2718" w:type="dxa"/>
          </w:tcPr>
          <w:p w14:paraId="1EEA3255" w14:textId="02D4142E" w:rsidR="000A137D" w:rsidRPr="004A01BA" w:rsidRDefault="002C7E6D" w:rsidP="000A137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Review and Approval </w:t>
            </w:r>
            <w:r w:rsidR="00505288" w:rsidRPr="004A01BA">
              <w:rPr>
                <w:rFonts w:ascii="Gotham Book" w:hAnsi="Gotham Book"/>
              </w:rPr>
              <w:t xml:space="preserve">of </w:t>
            </w:r>
            <w:r w:rsidRPr="004A01BA">
              <w:rPr>
                <w:rFonts w:ascii="Gotham Book" w:hAnsi="Gotham Book"/>
              </w:rPr>
              <w:t>Meeting Agenda</w:t>
            </w:r>
          </w:p>
          <w:p w14:paraId="605F75FB" w14:textId="0D6F4F4B" w:rsidR="000047F3" w:rsidRPr="004A01BA" w:rsidRDefault="00AF2DB5" w:rsidP="00261650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3:3</w:t>
            </w:r>
            <w:r w:rsidR="00A32598">
              <w:rPr>
                <w:rFonts w:ascii="Gotham Book" w:hAnsi="Gotham Book"/>
              </w:rPr>
              <w:t>3</w:t>
            </w:r>
            <w:r w:rsidRPr="004A01BA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7056ED42" w14:textId="665E896A" w:rsidR="00351D8E" w:rsidRPr="004A01BA" w:rsidRDefault="00846DF3" w:rsidP="00261650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ACTION</w:t>
            </w:r>
            <w:r w:rsidR="00505288" w:rsidRPr="004A01BA">
              <w:rPr>
                <w:rFonts w:ascii="Gotham Book" w:hAnsi="Gotham Book"/>
              </w:rPr>
              <w:t xml:space="preserve"> Item: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="001A0417" w:rsidRPr="001A0417">
              <w:rPr>
                <w:rFonts w:ascii="Gotham Book" w:hAnsi="Gotham Book"/>
                <w:b/>
                <w:bCs/>
              </w:rPr>
              <w:t>Lew Everling</w:t>
            </w:r>
            <w:r w:rsidR="001A0417" w:rsidRPr="004A01BA">
              <w:rPr>
                <w:rFonts w:ascii="Gotham Book" w:hAnsi="Gotham Book"/>
              </w:rPr>
              <w:t xml:space="preserve"> </w:t>
            </w:r>
            <w:r w:rsidR="00505288" w:rsidRPr="004A01BA">
              <w:rPr>
                <w:rFonts w:ascii="Gotham Book" w:hAnsi="Gotham Book"/>
              </w:rPr>
              <w:t xml:space="preserve">will ask for a MOTION to approve the </w:t>
            </w:r>
            <w:r w:rsidR="00B71AA3" w:rsidRPr="004A01BA">
              <w:rPr>
                <w:rFonts w:ascii="Gotham Book" w:hAnsi="Gotham Book"/>
              </w:rPr>
              <w:t>agenda.</w:t>
            </w:r>
            <w:r w:rsidR="00351D8E" w:rsidRPr="004A01BA">
              <w:rPr>
                <w:rFonts w:ascii="Gotham Book" w:hAnsi="Gotham Book"/>
              </w:rPr>
              <w:t xml:space="preserve">  </w:t>
            </w:r>
          </w:p>
          <w:p w14:paraId="51D8FDC7" w14:textId="77777777" w:rsidR="00351D8E" w:rsidRPr="004A01BA" w:rsidRDefault="00351D8E" w:rsidP="00351D8E">
            <w:pPr>
              <w:rPr>
                <w:rFonts w:ascii="Gotham Book" w:hAnsi="Gotham Book"/>
              </w:rPr>
            </w:pPr>
          </w:p>
          <w:p w14:paraId="5E668D32" w14:textId="13AFD39C" w:rsidR="00351D8E" w:rsidRPr="004A01BA" w:rsidRDefault="00351D8E" w:rsidP="00351D8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 xml:space="preserve">Reference: </w:t>
            </w:r>
            <w:r w:rsidR="00AF2DB5" w:rsidRPr="004A01BA">
              <w:rPr>
                <w:rFonts w:ascii="Gotham Book" w:hAnsi="Gotham Book"/>
                <w:i/>
              </w:rPr>
              <w:t>202</w:t>
            </w:r>
            <w:r w:rsidR="00E26752">
              <w:rPr>
                <w:rFonts w:ascii="Gotham Book" w:hAnsi="Gotham Book"/>
                <w:i/>
              </w:rPr>
              <w:t>5</w:t>
            </w:r>
            <w:r w:rsidR="001E6586" w:rsidRPr="004A01BA">
              <w:rPr>
                <w:rFonts w:ascii="Gotham Book" w:hAnsi="Gotham Book"/>
                <w:i/>
              </w:rPr>
              <w:t>.</w:t>
            </w:r>
            <w:r w:rsidR="00E26752">
              <w:rPr>
                <w:rFonts w:ascii="Gotham Book" w:hAnsi="Gotham Book"/>
                <w:i/>
              </w:rPr>
              <w:t>0</w:t>
            </w:r>
            <w:r w:rsidR="00F95874">
              <w:rPr>
                <w:rFonts w:ascii="Gotham Book" w:hAnsi="Gotham Book"/>
                <w:i/>
              </w:rPr>
              <w:t>8</w:t>
            </w:r>
            <w:r w:rsidR="00162DAB">
              <w:rPr>
                <w:rFonts w:ascii="Gotham Book" w:hAnsi="Gotham Book"/>
                <w:i/>
              </w:rPr>
              <w:t>.</w:t>
            </w:r>
            <w:r w:rsidR="00F95874">
              <w:rPr>
                <w:rFonts w:ascii="Gotham Book" w:hAnsi="Gotham Book"/>
                <w:i/>
              </w:rPr>
              <w:t>21</w:t>
            </w:r>
            <w:r w:rsidR="00A135C6" w:rsidRPr="004A01BA">
              <w:rPr>
                <w:rFonts w:ascii="Gotham Book" w:hAnsi="Gotham Book"/>
                <w:i/>
              </w:rPr>
              <w:t xml:space="preserve"> CVP Board Agenda</w:t>
            </w:r>
          </w:p>
          <w:p w14:paraId="2AE8CC9E" w14:textId="77777777" w:rsidR="008C7069" w:rsidRPr="004A01BA" w:rsidRDefault="008C7069" w:rsidP="000047F3">
            <w:pPr>
              <w:rPr>
                <w:rFonts w:ascii="Gotham Book" w:hAnsi="Gotham Book"/>
              </w:rPr>
            </w:pPr>
          </w:p>
          <w:p w14:paraId="3FFE91DB" w14:textId="5F19457B" w:rsidR="008C7069" w:rsidRPr="004A01BA" w:rsidRDefault="008C7069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5E2A2F">
              <w:rPr>
                <w:rFonts w:ascii="Gotham Book" w:hAnsi="Gotham Book"/>
              </w:rPr>
              <w:t>to approve agenda as presented</w:t>
            </w:r>
          </w:p>
          <w:p w14:paraId="242E4AD6" w14:textId="77777777" w:rsidR="008C7069" w:rsidRPr="004A01BA" w:rsidRDefault="008C7069" w:rsidP="000047F3">
            <w:pPr>
              <w:rPr>
                <w:rFonts w:ascii="Gotham Book" w:hAnsi="Gotham Book"/>
              </w:rPr>
            </w:pPr>
          </w:p>
          <w:p w14:paraId="1EF9CA23" w14:textId="2EF10D55" w:rsidR="008C7069" w:rsidRPr="004A01BA" w:rsidRDefault="008C7069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5E2A2F">
              <w:rPr>
                <w:rFonts w:ascii="Gotham Book" w:hAnsi="Gotham Book"/>
              </w:rPr>
              <w:t>Marsha Platt</w:t>
            </w:r>
          </w:p>
          <w:p w14:paraId="6FCC64BF" w14:textId="081738D2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5E2A2F">
              <w:rPr>
                <w:rFonts w:ascii="Gotham Book" w:hAnsi="Gotham Book"/>
              </w:rPr>
              <w:t xml:space="preserve"> William Aukes</w:t>
            </w:r>
          </w:p>
          <w:p w14:paraId="6BADB08B" w14:textId="77777777" w:rsidR="0073294B" w:rsidRDefault="0073294B" w:rsidP="008C7069">
            <w:pPr>
              <w:rPr>
                <w:rFonts w:ascii="Gotham Book" w:hAnsi="Gotham Book"/>
              </w:rPr>
            </w:pPr>
          </w:p>
          <w:p w14:paraId="0F41F0E5" w14:textId="45104033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Board Discussion:</w:t>
            </w:r>
            <w:r w:rsidR="005E2A2F">
              <w:rPr>
                <w:rFonts w:ascii="Gotham Book" w:hAnsi="Gotham Book"/>
              </w:rPr>
              <w:t xml:space="preserve"> Board will need to address vacancies and add to </w:t>
            </w:r>
            <w:r w:rsidR="0073294B">
              <w:rPr>
                <w:rFonts w:ascii="Gotham Book" w:hAnsi="Gotham Book"/>
              </w:rPr>
              <w:t>an u</w:t>
            </w:r>
            <w:r w:rsidR="00A32598">
              <w:rPr>
                <w:rFonts w:ascii="Gotham Book" w:hAnsi="Gotham Book"/>
              </w:rPr>
              <w:t>p</w:t>
            </w:r>
            <w:r w:rsidR="0073294B">
              <w:rPr>
                <w:rFonts w:ascii="Gotham Book" w:hAnsi="Gotham Book"/>
              </w:rPr>
              <w:t>c</w:t>
            </w:r>
            <w:r w:rsidR="00A32598">
              <w:rPr>
                <w:rFonts w:ascii="Gotham Book" w:hAnsi="Gotham Book"/>
              </w:rPr>
              <w:t>oming</w:t>
            </w:r>
            <w:r w:rsidR="005E2A2F">
              <w:rPr>
                <w:rFonts w:ascii="Gotham Book" w:hAnsi="Gotham Book"/>
              </w:rPr>
              <w:t xml:space="preserve"> meeting agenda. Re: Dr. Berry and Nancy Beenblossom resignations. Joanne Lane – term expires.</w:t>
            </w:r>
          </w:p>
          <w:p w14:paraId="6FC33E41" w14:textId="77777777" w:rsidR="00846DF3" w:rsidRPr="004A01BA" w:rsidRDefault="00846DF3" w:rsidP="008C7069">
            <w:pPr>
              <w:rPr>
                <w:rFonts w:ascii="Gotham Book" w:hAnsi="Gotham Book"/>
              </w:rPr>
            </w:pPr>
          </w:p>
          <w:p w14:paraId="79C51849" w14:textId="0F37D36B" w:rsidR="008C7069" w:rsidRPr="004A01BA" w:rsidRDefault="00846DF3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</w:t>
            </w:r>
            <w:r w:rsidR="005E2A2F">
              <w:rPr>
                <w:rFonts w:ascii="Gotham Book" w:hAnsi="Gotham Book"/>
              </w:rPr>
              <w:t>Motion passed unanimously</w:t>
            </w:r>
            <w:r w:rsidRPr="004A01BA">
              <w:rPr>
                <w:rFonts w:ascii="Gotham Book" w:hAnsi="Gotham Book"/>
              </w:rPr>
              <w:t xml:space="preserve"> </w:t>
            </w:r>
          </w:p>
        </w:tc>
      </w:tr>
      <w:tr w:rsidR="000047F3" w:rsidRPr="004A01BA" w14:paraId="7DD50C78" w14:textId="77777777" w:rsidTr="00E92228">
        <w:tc>
          <w:tcPr>
            <w:tcW w:w="2718" w:type="dxa"/>
          </w:tcPr>
          <w:p w14:paraId="08BB9E78" w14:textId="6BE11243" w:rsidR="000047F3" w:rsidRPr="004A01BA" w:rsidRDefault="008C7069" w:rsidP="008C7069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Public Comment (limit of </w:t>
            </w:r>
            <w:r w:rsidR="000A137D" w:rsidRPr="004A01BA">
              <w:rPr>
                <w:rFonts w:ascii="Gotham Book" w:hAnsi="Gotham Book"/>
              </w:rPr>
              <w:t>5</w:t>
            </w:r>
            <w:r w:rsidRPr="004A01BA">
              <w:rPr>
                <w:rFonts w:ascii="Gotham Book" w:hAnsi="Gotham Book"/>
              </w:rPr>
              <w:t xml:space="preserve"> minutes per person)</w:t>
            </w:r>
          </w:p>
          <w:p w14:paraId="20BB1F7D" w14:textId="2DA8458F" w:rsidR="008C7069" w:rsidRPr="004A01BA" w:rsidRDefault="00695D08" w:rsidP="00261650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</w:t>
            </w:r>
            <w:r w:rsidR="00351D8E" w:rsidRPr="004A01BA">
              <w:rPr>
                <w:rFonts w:ascii="Gotham Book" w:hAnsi="Gotham Book"/>
              </w:rPr>
              <w:t>:</w:t>
            </w:r>
            <w:r w:rsidR="006A0522">
              <w:rPr>
                <w:rFonts w:ascii="Gotham Book" w:hAnsi="Gotham Book"/>
              </w:rPr>
              <w:t>3</w:t>
            </w:r>
            <w:r w:rsidR="00A32598">
              <w:rPr>
                <w:rFonts w:ascii="Gotham Book" w:hAnsi="Gotham Book"/>
              </w:rPr>
              <w:t>3</w:t>
            </w:r>
            <w:r w:rsidR="008C7069" w:rsidRPr="004A01BA">
              <w:rPr>
                <w:rFonts w:ascii="Gotham Book" w:hAnsi="Gotham Book"/>
              </w:rPr>
              <w:t xml:space="preserve"> </w:t>
            </w:r>
            <w:r w:rsidR="001F2CCB" w:rsidRPr="004A01BA">
              <w:rPr>
                <w:rFonts w:ascii="Gotham Book" w:hAnsi="Gotham Book"/>
              </w:rPr>
              <w:t>p</w:t>
            </w:r>
            <w:r w:rsidR="008C7069" w:rsidRPr="004A01BA">
              <w:rPr>
                <w:rFonts w:ascii="Gotham Book" w:hAnsi="Gotham Book"/>
              </w:rPr>
              <w:t>.m.</w:t>
            </w:r>
          </w:p>
        </w:tc>
        <w:tc>
          <w:tcPr>
            <w:tcW w:w="6632" w:type="dxa"/>
          </w:tcPr>
          <w:p w14:paraId="45B3B33C" w14:textId="67747E1D" w:rsidR="000047F3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1A0417" w:rsidRPr="001A0417">
              <w:rPr>
                <w:rFonts w:ascii="Gotham Book" w:hAnsi="Gotham Book"/>
                <w:b/>
                <w:bCs/>
              </w:rPr>
              <w:t>Lew Everling</w:t>
            </w:r>
            <w:r w:rsidR="001A0417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>will ask if there is any public comment.</w:t>
            </w:r>
          </w:p>
          <w:p w14:paraId="6EA1967D" w14:textId="77777777" w:rsidR="00AD4D84" w:rsidRPr="004A01BA" w:rsidRDefault="00AD4D84" w:rsidP="008C7069">
            <w:pPr>
              <w:rPr>
                <w:rFonts w:ascii="Gotham Book" w:hAnsi="Gotham Book"/>
              </w:rPr>
            </w:pPr>
          </w:p>
          <w:p w14:paraId="1C69D016" w14:textId="77397587" w:rsidR="008734B8" w:rsidRPr="004A01BA" w:rsidRDefault="008734B8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Guests present will be asked to introduce themselves.</w:t>
            </w:r>
          </w:p>
          <w:p w14:paraId="725EA4B7" w14:textId="33E1F73E" w:rsidR="006F0ABF" w:rsidRPr="004A01BA" w:rsidRDefault="006F0ABF" w:rsidP="008C7069">
            <w:pPr>
              <w:rPr>
                <w:rFonts w:ascii="Gotham Book" w:hAnsi="Gotham Book"/>
              </w:rPr>
            </w:pPr>
          </w:p>
          <w:p w14:paraId="7ED6DB9D" w14:textId="182D5685" w:rsidR="006F0ABF" w:rsidRPr="004A01BA" w:rsidRDefault="006F0ABF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Guest:</w:t>
            </w:r>
            <w:r w:rsidR="005E2A2F">
              <w:rPr>
                <w:rFonts w:ascii="Gotham Book" w:hAnsi="Gotham Book"/>
              </w:rPr>
              <w:t xml:space="preserve"> None</w:t>
            </w:r>
          </w:p>
          <w:p w14:paraId="3861D2F6" w14:textId="2FA9678C" w:rsidR="006F0ABF" w:rsidRPr="004A01BA" w:rsidRDefault="006F0ABF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Guest:</w:t>
            </w:r>
          </w:p>
          <w:p w14:paraId="19EFE0D0" w14:textId="77777777" w:rsidR="008C7069" w:rsidRPr="004A01BA" w:rsidRDefault="008C7069" w:rsidP="008C7069">
            <w:pPr>
              <w:rPr>
                <w:rFonts w:ascii="Gotham Book" w:hAnsi="Gotham Book"/>
              </w:rPr>
            </w:pPr>
          </w:p>
          <w:p w14:paraId="41CA02AA" w14:textId="28000DA9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Public Comment:</w:t>
            </w:r>
            <w:r w:rsidR="005E2A2F">
              <w:rPr>
                <w:rFonts w:ascii="Gotham Book" w:hAnsi="Gotham Book"/>
              </w:rPr>
              <w:t xml:space="preserve"> None</w:t>
            </w:r>
          </w:p>
        </w:tc>
      </w:tr>
      <w:tr w:rsidR="00351D8E" w:rsidRPr="004A01BA" w14:paraId="33C453FE" w14:textId="77777777" w:rsidTr="00E92228">
        <w:tc>
          <w:tcPr>
            <w:tcW w:w="2718" w:type="dxa"/>
          </w:tcPr>
          <w:p w14:paraId="731F9378" w14:textId="7517E1AE" w:rsidR="00351D8E" w:rsidRPr="004A01BA" w:rsidRDefault="00114EAE" w:rsidP="00114EA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lastRenderedPageBreak/>
              <w:t xml:space="preserve">Approval of Minutes from </w:t>
            </w:r>
            <w:r w:rsidR="00CE691D">
              <w:rPr>
                <w:rFonts w:ascii="Gotham Book" w:hAnsi="Gotham Book"/>
              </w:rPr>
              <w:t xml:space="preserve">Previous </w:t>
            </w:r>
            <w:r w:rsidRPr="004A01BA">
              <w:rPr>
                <w:rFonts w:ascii="Gotham Book" w:hAnsi="Gotham Book"/>
              </w:rPr>
              <w:t>Meeting</w:t>
            </w:r>
          </w:p>
          <w:p w14:paraId="64E26D1D" w14:textId="17069C39" w:rsidR="001F2CCB" w:rsidRPr="004A01BA" w:rsidRDefault="001F2CCB" w:rsidP="001F2CCB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3:</w:t>
            </w:r>
            <w:r w:rsidR="00A32598">
              <w:rPr>
                <w:rFonts w:ascii="Gotham Book" w:hAnsi="Gotham Book"/>
              </w:rPr>
              <w:t>34</w:t>
            </w:r>
            <w:r w:rsidRPr="004A01BA">
              <w:rPr>
                <w:rFonts w:ascii="Gotham Book" w:hAnsi="Gotham Book"/>
              </w:rPr>
              <w:t xml:space="preserve"> p.m.</w:t>
            </w:r>
          </w:p>
        </w:tc>
        <w:tc>
          <w:tcPr>
            <w:tcW w:w="6632" w:type="dxa"/>
          </w:tcPr>
          <w:p w14:paraId="72D7386A" w14:textId="01DFB629" w:rsidR="00351D8E" w:rsidRPr="004A01BA" w:rsidRDefault="00AD4D84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ACTION ITEM</w:t>
            </w:r>
            <w:r w:rsidR="00ED18AC" w:rsidRPr="004A01BA">
              <w:rPr>
                <w:rFonts w:ascii="Gotham Book" w:hAnsi="Gotham Book"/>
              </w:rPr>
              <w:t xml:space="preserve">: </w:t>
            </w:r>
            <w:r w:rsidR="001A0417" w:rsidRPr="001A0417">
              <w:rPr>
                <w:rFonts w:ascii="Gotham Book" w:hAnsi="Gotham Book"/>
                <w:b/>
                <w:bCs/>
              </w:rPr>
              <w:t>Lew Everling</w:t>
            </w:r>
            <w:r w:rsidR="001A0417" w:rsidRPr="004A01BA">
              <w:rPr>
                <w:rFonts w:ascii="Gotham Book" w:hAnsi="Gotham Book"/>
              </w:rPr>
              <w:t xml:space="preserve"> </w:t>
            </w:r>
            <w:r w:rsidR="002925CB" w:rsidRPr="004A01BA">
              <w:rPr>
                <w:rFonts w:ascii="Gotham Book" w:hAnsi="Gotham Book"/>
              </w:rPr>
              <w:t xml:space="preserve">will ask for a MOTION to approve the minutes of the </w:t>
            </w:r>
            <w:r w:rsidR="00162DAB">
              <w:rPr>
                <w:rFonts w:ascii="Gotham Book" w:hAnsi="Gotham Book"/>
              </w:rPr>
              <w:t>June 12</w:t>
            </w:r>
            <w:r w:rsidR="00FC6EAB">
              <w:rPr>
                <w:rFonts w:ascii="Gotham Book" w:hAnsi="Gotham Book"/>
              </w:rPr>
              <w:t>,</w:t>
            </w:r>
            <w:r w:rsidR="002925CB" w:rsidRPr="004A01BA">
              <w:rPr>
                <w:rFonts w:ascii="Gotham Book" w:hAnsi="Gotham Book"/>
              </w:rPr>
              <w:t xml:space="preserve"> </w:t>
            </w:r>
            <w:r w:rsidR="003F1156" w:rsidRPr="004A01BA">
              <w:rPr>
                <w:rFonts w:ascii="Gotham Book" w:hAnsi="Gotham Book"/>
              </w:rPr>
              <w:t>202</w:t>
            </w:r>
            <w:r w:rsidR="009D4AEF">
              <w:rPr>
                <w:rFonts w:ascii="Gotham Book" w:hAnsi="Gotham Book"/>
              </w:rPr>
              <w:t>5</w:t>
            </w:r>
            <w:r w:rsidR="003F1156" w:rsidRPr="004A01BA">
              <w:rPr>
                <w:rFonts w:ascii="Gotham Book" w:hAnsi="Gotham Book"/>
              </w:rPr>
              <w:t>,</w:t>
            </w:r>
            <w:r w:rsidR="002925CB" w:rsidRPr="004A01BA">
              <w:rPr>
                <w:rFonts w:ascii="Gotham Book" w:hAnsi="Gotham Book"/>
              </w:rPr>
              <w:t xml:space="preserve"> meeting of the </w:t>
            </w:r>
            <w:r w:rsidR="00585EE5" w:rsidRPr="004A01BA">
              <w:rPr>
                <w:rFonts w:ascii="Gotham Book" w:hAnsi="Gotham Book"/>
              </w:rPr>
              <w:t>CVP</w:t>
            </w:r>
            <w:r w:rsidR="002925CB" w:rsidRPr="004A01BA">
              <w:rPr>
                <w:rFonts w:ascii="Gotham Book" w:hAnsi="Gotham Book"/>
              </w:rPr>
              <w:t xml:space="preserve"> Board as presented or as corrected based on Board discussion.</w:t>
            </w:r>
          </w:p>
          <w:p w14:paraId="0482603A" w14:textId="77777777" w:rsidR="00261650" w:rsidRPr="004A01BA" w:rsidRDefault="00261650" w:rsidP="000047F3">
            <w:pPr>
              <w:rPr>
                <w:rFonts w:ascii="Gotham Book" w:hAnsi="Gotham Book"/>
              </w:rPr>
            </w:pPr>
          </w:p>
          <w:p w14:paraId="146B2829" w14:textId="32E301C1" w:rsidR="009C689E" w:rsidRPr="004A01BA" w:rsidRDefault="009C689E" w:rsidP="009C689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 xml:space="preserve">Reference: </w:t>
            </w:r>
            <w:r w:rsidR="00056A95" w:rsidRPr="004A01BA">
              <w:rPr>
                <w:rFonts w:ascii="Gotham Book" w:hAnsi="Gotham Book"/>
                <w:i/>
              </w:rPr>
              <w:t>202</w:t>
            </w:r>
            <w:r w:rsidR="009D4AEF">
              <w:rPr>
                <w:rFonts w:ascii="Gotham Book" w:hAnsi="Gotham Book"/>
                <w:i/>
              </w:rPr>
              <w:t>5</w:t>
            </w:r>
            <w:r w:rsidR="00056A95" w:rsidRPr="004A01BA">
              <w:rPr>
                <w:rFonts w:ascii="Gotham Book" w:hAnsi="Gotham Book"/>
                <w:i/>
              </w:rPr>
              <w:t>.</w:t>
            </w:r>
            <w:r w:rsidR="009D4AEF">
              <w:rPr>
                <w:rFonts w:ascii="Gotham Book" w:hAnsi="Gotham Book"/>
                <w:i/>
              </w:rPr>
              <w:t>0</w:t>
            </w:r>
            <w:r w:rsidR="00D65222">
              <w:rPr>
                <w:rFonts w:ascii="Gotham Book" w:hAnsi="Gotham Book"/>
                <w:i/>
              </w:rPr>
              <w:t>6</w:t>
            </w:r>
            <w:r w:rsidR="00D25244">
              <w:rPr>
                <w:rFonts w:ascii="Gotham Book" w:hAnsi="Gotham Book"/>
                <w:i/>
              </w:rPr>
              <w:t>.</w:t>
            </w:r>
            <w:r w:rsidR="009D4AEF">
              <w:rPr>
                <w:rFonts w:ascii="Gotham Book" w:hAnsi="Gotham Book"/>
                <w:i/>
              </w:rPr>
              <w:t>1</w:t>
            </w:r>
            <w:r w:rsidR="00D65222">
              <w:rPr>
                <w:rFonts w:ascii="Gotham Book" w:hAnsi="Gotham Book"/>
                <w:i/>
              </w:rPr>
              <w:t>2</w:t>
            </w:r>
            <w:r w:rsidR="00056A95" w:rsidRPr="004A01BA">
              <w:rPr>
                <w:rFonts w:ascii="Gotham Book" w:hAnsi="Gotham Book"/>
                <w:i/>
              </w:rPr>
              <w:t xml:space="preserve"> CVP Board Minutes</w:t>
            </w:r>
          </w:p>
          <w:p w14:paraId="6DF057C0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38635D0F" w14:textId="73A3E562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5E2A2F">
              <w:rPr>
                <w:rFonts w:ascii="Gotham Book" w:hAnsi="Gotham Book"/>
              </w:rPr>
              <w:t>to approve minutes as presented</w:t>
            </w:r>
          </w:p>
          <w:p w14:paraId="56F5C91C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2E312E02" w14:textId="79A65AF4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5E2A2F">
              <w:rPr>
                <w:rFonts w:ascii="Gotham Book" w:hAnsi="Gotham Book"/>
              </w:rPr>
              <w:t>Marsha Platt</w:t>
            </w:r>
          </w:p>
          <w:p w14:paraId="2FBEDFB7" w14:textId="1CC99986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5E2A2F">
              <w:rPr>
                <w:rFonts w:ascii="Gotham Book" w:hAnsi="Gotham Book"/>
              </w:rPr>
              <w:t xml:space="preserve"> Jane Dahlhauser</w:t>
            </w:r>
          </w:p>
          <w:p w14:paraId="489932EA" w14:textId="4ECEE884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Board Discussion: </w:t>
            </w:r>
            <w:r w:rsidR="005E2A2F">
              <w:rPr>
                <w:rFonts w:ascii="Gotham Book" w:hAnsi="Gotham Book"/>
              </w:rPr>
              <w:t>None</w:t>
            </w:r>
          </w:p>
          <w:p w14:paraId="38432721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5D80DDA8" w14:textId="74BEC436" w:rsidR="00686D1D" w:rsidRPr="004A01BA" w:rsidRDefault="009C689E" w:rsidP="000C2B04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 </w:t>
            </w:r>
            <w:r w:rsidR="005E2A2F">
              <w:rPr>
                <w:rFonts w:ascii="Gotham Book" w:hAnsi="Gotham Book"/>
              </w:rPr>
              <w:t>Motion passed unanimously</w:t>
            </w:r>
          </w:p>
        </w:tc>
      </w:tr>
      <w:tr w:rsidR="00404B20" w:rsidRPr="004A01BA" w14:paraId="7A46D3C2" w14:textId="77777777" w:rsidTr="00E92228">
        <w:tc>
          <w:tcPr>
            <w:tcW w:w="2718" w:type="dxa"/>
          </w:tcPr>
          <w:p w14:paraId="5B25269E" w14:textId="77777777" w:rsidR="00404B20" w:rsidRPr="004A01BA" w:rsidRDefault="00404B20" w:rsidP="009C689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Financials</w:t>
            </w:r>
          </w:p>
          <w:p w14:paraId="739632D0" w14:textId="7976F423" w:rsidR="003A6980" w:rsidRPr="004A01BA" w:rsidRDefault="003A6980" w:rsidP="003A6980">
            <w:pPr>
              <w:pStyle w:val="ListParagraph"/>
              <w:ind w:left="360"/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3:</w:t>
            </w:r>
            <w:r w:rsidR="002C506D">
              <w:rPr>
                <w:rFonts w:ascii="Gotham Book" w:hAnsi="Gotham Book"/>
              </w:rPr>
              <w:t>34</w:t>
            </w:r>
            <w:r w:rsidRPr="004A01BA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61895CF5" w14:textId="47BDD6D5" w:rsidR="00404B20" w:rsidRPr="004A01BA" w:rsidRDefault="00404B20" w:rsidP="003D1616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1A0417" w:rsidRPr="001A0417">
              <w:rPr>
                <w:rFonts w:ascii="Gotham Book" w:hAnsi="Gotham Book"/>
                <w:b/>
                <w:bCs/>
              </w:rPr>
              <w:t>Lew Everling</w:t>
            </w:r>
            <w:r w:rsidR="001A0417" w:rsidRPr="004A01BA">
              <w:rPr>
                <w:rFonts w:ascii="Gotham Book" w:hAnsi="Gotham Book"/>
              </w:rPr>
              <w:t xml:space="preserve"> </w:t>
            </w:r>
            <w:r w:rsidR="004049E0" w:rsidRPr="004A01BA">
              <w:rPr>
                <w:rFonts w:ascii="Gotham Book" w:hAnsi="Gotham Book"/>
              </w:rPr>
              <w:t>will ask the Board to review the financials provided before the meeting and ask if there are any questions.</w:t>
            </w:r>
          </w:p>
          <w:p w14:paraId="7E1F24EA" w14:textId="77777777" w:rsidR="00C47C94" w:rsidRPr="004A01BA" w:rsidRDefault="00C47C94" w:rsidP="003D1616">
            <w:pPr>
              <w:rPr>
                <w:rFonts w:ascii="Gotham Book" w:hAnsi="Gotham Book"/>
              </w:rPr>
            </w:pPr>
          </w:p>
          <w:p w14:paraId="33A3C41D" w14:textId="77777777" w:rsidR="003E4D5A" w:rsidRPr="004A01BA" w:rsidRDefault="00C47C94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Reference</w:t>
            </w:r>
            <w:r w:rsidR="003E4D5A" w:rsidRPr="004A01BA">
              <w:rPr>
                <w:rFonts w:ascii="Gotham Book" w:hAnsi="Gotham Book"/>
                <w:i/>
              </w:rPr>
              <w:t>s</w:t>
            </w:r>
            <w:r w:rsidRPr="004A01BA">
              <w:rPr>
                <w:rFonts w:ascii="Gotham Book" w:hAnsi="Gotham Book"/>
                <w:i/>
              </w:rPr>
              <w:t>:</w:t>
            </w:r>
          </w:p>
          <w:p w14:paraId="28998A60" w14:textId="2FF149EA" w:rsidR="00102B5A" w:rsidRDefault="00102B5A" w:rsidP="00102B5A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FY2</w:t>
            </w:r>
            <w:r w:rsidR="00F2591B">
              <w:rPr>
                <w:rFonts w:ascii="Gotham Book" w:hAnsi="Gotham Book"/>
                <w:i/>
              </w:rPr>
              <w:t>5</w:t>
            </w:r>
            <w:r w:rsidRPr="004A01BA">
              <w:rPr>
                <w:rFonts w:ascii="Gotham Book" w:hAnsi="Gotham Book"/>
                <w:i/>
              </w:rPr>
              <w:t xml:space="preserve"> ECI Revenue and Expenditures (first worksheet called Board Overview)</w:t>
            </w:r>
          </w:p>
          <w:p w14:paraId="02C4180B" w14:textId="67BEDD36" w:rsidR="00414156" w:rsidRDefault="00414156" w:rsidP="0041415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FY2</w:t>
            </w:r>
            <w:r>
              <w:rPr>
                <w:rFonts w:ascii="Gotham Book" w:hAnsi="Gotham Book"/>
                <w:i/>
              </w:rPr>
              <w:t>6</w:t>
            </w:r>
            <w:r w:rsidRPr="004A01BA">
              <w:rPr>
                <w:rFonts w:ascii="Gotham Book" w:hAnsi="Gotham Book"/>
                <w:i/>
              </w:rPr>
              <w:t xml:space="preserve"> ECI Revenue and Expenditures (first worksheet called Board Overview)</w:t>
            </w:r>
          </w:p>
          <w:p w14:paraId="2C6E49CA" w14:textId="12870FD7" w:rsidR="003E4D5A" w:rsidRPr="004A01BA" w:rsidRDefault="003E4D5A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Veridian Statement</w:t>
            </w:r>
            <w:r w:rsidR="001A0417">
              <w:rPr>
                <w:rFonts w:ascii="Gotham Book" w:hAnsi="Gotham Book"/>
                <w:i/>
              </w:rPr>
              <w:t xml:space="preserve"> (June and July)</w:t>
            </w:r>
          </w:p>
          <w:p w14:paraId="78A57231" w14:textId="2470916D" w:rsidR="003E4D5A" w:rsidRPr="004A01BA" w:rsidRDefault="003E4D5A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Green Belt Bank Statement</w:t>
            </w:r>
            <w:r w:rsidR="001A0417">
              <w:rPr>
                <w:rFonts w:ascii="Gotham Book" w:hAnsi="Gotham Book"/>
                <w:i/>
              </w:rPr>
              <w:t xml:space="preserve"> (June and July)</w:t>
            </w:r>
          </w:p>
          <w:p w14:paraId="642854B7" w14:textId="1A220B01" w:rsidR="00C47C94" w:rsidRPr="004A01BA" w:rsidRDefault="008B49DD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CJIDC Credit Card Statement</w:t>
            </w:r>
            <w:r w:rsidR="00414156">
              <w:rPr>
                <w:rFonts w:ascii="Gotham Book" w:hAnsi="Gotham Book"/>
                <w:i/>
              </w:rPr>
              <w:t xml:space="preserve"> (June and July)</w:t>
            </w:r>
          </w:p>
        </w:tc>
      </w:tr>
      <w:tr w:rsidR="00FC3998" w:rsidRPr="004A01BA" w14:paraId="365F3942" w14:textId="77777777" w:rsidTr="00E92228">
        <w:tc>
          <w:tcPr>
            <w:tcW w:w="2718" w:type="dxa"/>
          </w:tcPr>
          <w:p w14:paraId="54DFDDDD" w14:textId="1CE42D06" w:rsidR="002836D0" w:rsidRDefault="002836D0" w:rsidP="002836D0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Considerations for Additional Funding</w:t>
            </w:r>
          </w:p>
          <w:p w14:paraId="4E14140E" w14:textId="3A3711B2" w:rsidR="00FC3998" w:rsidRPr="004A01BA" w:rsidRDefault="00B30C9F" w:rsidP="002836D0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3</w:t>
            </w:r>
            <w:r w:rsidR="002C506D">
              <w:rPr>
                <w:rFonts w:ascii="Gotham Book" w:hAnsi="Gotham Book"/>
              </w:rPr>
              <w:t>:38</w:t>
            </w:r>
            <w:r w:rsidR="002836D0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5F9E70AC" w14:textId="70B493F6" w:rsidR="002836D0" w:rsidRDefault="002836D0" w:rsidP="002836D0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</w:t>
            </w:r>
            <w:r w:rsidR="00D65222">
              <w:rPr>
                <w:rFonts w:ascii="Gotham Book" w:hAnsi="Gotham Book"/>
              </w:rPr>
              <w:t>C</w:t>
            </w:r>
            <w:r w:rsidRPr="004A01BA">
              <w:rPr>
                <w:rFonts w:ascii="Gotham Book" w:hAnsi="Gotham Book"/>
              </w:rPr>
              <w:t xml:space="preserve">TION ITEM: </w:t>
            </w:r>
            <w:r w:rsidR="00414156" w:rsidRPr="001A0417">
              <w:rPr>
                <w:rFonts w:ascii="Gotham Book" w:hAnsi="Gotham Book"/>
                <w:b/>
                <w:bCs/>
              </w:rPr>
              <w:t>Lew Everling</w:t>
            </w:r>
            <w:r w:rsidR="00414156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 xml:space="preserve">will </w:t>
            </w:r>
            <w:r>
              <w:rPr>
                <w:rFonts w:ascii="Gotham Book" w:hAnsi="Gotham Book"/>
              </w:rPr>
              <w:t>share that there are multiple initiatives that we could use remaining funding for</w:t>
            </w:r>
            <w:r w:rsidR="00D65222">
              <w:rPr>
                <w:rFonts w:ascii="Gotham Book" w:hAnsi="Gotham Book"/>
              </w:rPr>
              <w:t>. We have approximately $</w:t>
            </w:r>
            <w:r w:rsidR="006D34A2">
              <w:rPr>
                <w:rFonts w:ascii="Gotham Book" w:hAnsi="Gotham Book"/>
              </w:rPr>
              <w:t xml:space="preserve">350,000 that we can allocate. We </w:t>
            </w:r>
            <w:r w:rsidR="005F2AF8">
              <w:rPr>
                <w:rFonts w:ascii="Gotham Book" w:hAnsi="Gotham Book"/>
              </w:rPr>
              <w:t>are able to carry over up to 20% so we do not have to allocate every dollar available in case additional needs emerge throughout the year.</w:t>
            </w:r>
            <w:r w:rsidR="00406F2E">
              <w:rPr>
                <w:rFonts w:ascii="Gotham Book" w:hAnsi="Gotham Book"/>
              </w:rPr>
              <w:t xml:space="preserve"> Brenda has recommended that we prioritize additional funding for preschool scholarships as well as new allocations for quality improvement</w:t>
            </w:r>
            <w:r w:rsidR="00633F14">
              <w:rPr>
                <w:rFonts w:ascii="Gotham Book" w:hAnsi="Gotham Book"/>
              </w:rPr>
              <w:t>,</w:t>
            </w:r>
            <w:r w:rsidR="00406F2E">
              <w:rPr>
                <w:rFonts w:ascii="Gotham Book" w:hAnsi="Gotham Book"/>
              </w:rPr>
              <w:t xml:space="preserve"> wage enhancement</w:t>
            </w:r>
            <w:r w:rsidR="00633F14">
              <w:rPr>
                <w:rFonts w:ascii="Gotham Book" w:hAnsi="Gotham Book"/>
              </w:rPr>
              <w:t>, and literacy</w:t>
            </w:r>
            <w:r w:rsidR="00406F2E">
              <w:rPr>
                <w:rFonts w:ascii="Gotham Book" w:hAnsi="Gotham Book"/>
              </w:rPr>
              <w:t>.</w:t>
            </w:r>
          </w:p>
          <w:p w14:paraId="4ED16AF1" w14:textId="77777777" w:rsidR="00406F2E" w:rsidRDefault="00406F2E" w:rsidP="002836D0">
            <w:pPr>
              <w:rPr>
                <w:rFonts w:ascii="Gotham Book" w:hAnsi="Gotham Book"/>
              </w:rPr>
            </w:pPr>
          </w:p>
          <w:p w14:paraId="3763A029" w14:textId="77777777" w:rsidR="00406F2E" w:rsidRPr="004A01BA" w:rsidRDefault="00406F2E" w:rsidP="00406F2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References:</w:t>
            </w:r>
          </w:p>
          <w:p w14:paraId="56D00562" w14:textId="13CC3A5F" w:rsidR="00406F2E" w:rsidRPr="004C5FF8" w:rsidRDefault="00406F2E" w:rsidP="00406F2E">
            <w:pPr>
              <w:rPr>
                <w:rFonts w:ascii="Gotham Book" w:hAnsi="Gotham Book"/>
                <w:i/>
                <w:iCs/>
              </w:rPr>
            </w:pPr>
            <w:r w:rsidRPr="004C5FF8">
              <w:rPr>
                <w:rFonts w:ascii="Gotham Book" w:hAnsi="Gotham Book"/>
                <w:i/>
                <w:iCs/>
              </w:rPr>
              <w:t xml:space="preserve">Tool </w:t>
            </w:r>
            <w:r w:rsidR="004C5FF8" w:rsidRPr="004C5FF8">
              <w:rPr>
                <w:rFonts w:ascii="Gotham Book" w:hAnsi="Gotham Book"/>
                <w:i/>
                <w:iCs/>
              </w:rPr>
              <w:t>O Approved June 6 2025</w:t>
            </w:r>
          </w:p>
          <w:p w14:paraId="5C556BF8" w14:textId="77777777" w:rsidR="002836D0" w:rsidRPr="004A01BA" w:rsidRDefault="002836D0" w:rsidP="002836D0">
            <w:pPr>
              <w:rPr>
                <w:rFonts w:ascii="Gotham Book" w:hAnsi="Gotham Book"/>
              </w:rPr>
            </w:pPr>
          </w:p>
          <w:p w14:paraId="02F38030" w14:textId="190555DD" w:rsidR="00D65222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5E2A2F">
              <w:rPr>
                <w:rFonts w:ascii="Gotham Book" w:hAnsi="Gotham Book"/>
              </w:rPr>
              <w:t xml:space="preserve">to approve </w:t>
            </w:r>
            <w:r w:rsidR="003E2DB7">
              <w:rPr>
                <w:rFonts w:ascii="Gotham Book" w:hAnsi="Gotham Book"/>
              </w:rPr>
              <w:t>increasing preschool scholarship funding by $</w:t>
            </w:r>
            <w:r w:rsidR="003E2DB7" w:rsidRPr="00633F14">
              <w:rPr>
                <w:rFonts w:ascii="Gotham Book" w:hAnsi="Gotham Book"/>
              </w:rPr>
              <w:t>25,000</w:t>
            </w:r>
            <w:r w:rsidR="00633F14">
              <w:rPr>
                <w:rFonts w:ascii="Gotham Book" w:hAnsi="Gotham Book"/>
              </w:rPr>
              <w:t xml:space="preserve"> and increase LSI funding for coordinated intake by $24,861.</w:t>
            </w:r>
          </w:p>
          <w:p w14:paraId="52896D14" w14:textId="77777777" w:rsidR="00D65222" w:rsidRPr="004A01BA" w:rsidRDefault="00D65222" w:rsidP="00D65222">
            <w:pPr>
              <w:rPr>
                <w:rFonts w:ascii="Gotham Book" w:hAnsi="Gotham Book"/>
              </w:rPr>
            </w:pPr>
          </w:p>
          <w:p w14:paraId="7D2A8895" w14:textId="1E541F04" w:rsidR="00D65222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3E2DB7">
              <w:rPr>
                <w:rFonts w:ascii="Gotham Book" w:hAnsi="Gotham Book"/>
              </w:rPr>
              <w:t>Michael Knapp</w:t>
            </w:r>
          </w:p>
          <w:p w14:paraId="63C6B7AF" w14:textId="0A785EE8" w:rsidR="00D65222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3E2DB7">
              <w:rPr>
                <w:rFonts w:ascii="Gotham Book" w:hAnsi="Gotham Book"/>
              </w:rPr>
              <w:t xml:space="preserve"> Marsha Platt</w:t>
            </w:r>
          </w:p>
          <w:p w14:paraId="5D81F09D" w14:textId="77777777" w:rsidR="00633F14" w:rsidRPr="004A01BA" w:rsidRDefault="00633F14" w:rsidP="00D65222">
            <w:pPr>
              <w:rPr>
                <w:rFonts w:ascii="Gotham Book" w:hAnsi="Gotham Book"/>
              </w:rPr>
            </w:pPr>
          </w:p>
          <w:p w14:paraId="5D496743" w14:textId="7CBBC50A" w:rsidR="00D65222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Board Discussion: </w:t>
            </w:r>
            <w:r w:rsidR="003E2DB7">
              <w:rPr>
                <w:rFonts w:ascii="Gotham Book" w:hAnsi="Gotham Book"/>
              </w:rPr>
              <w:t xml:space="preserve">Additional funding is available through Community Planning and Discretionary funds.  Preschool </w:t>
            </w:r>
            <w:r w:rsidR="003E2DB7">
              <w:rPr>
                <w:rFonts w:ascii="Gotham Book" w:hAnsi="Gotham Book"/>
              </w:rPr>
              <w:lastRenderedPageBreak/>
              <w:t>scholarship funding increased to meet current scholarship applications awaiting funding.  Additional disbursements of available funding to be decided at future meetings.</w:t>
            </w:r>
          </w:p>
          <w:p w14:paraId="48C63CEF" w14:textId="77777777" w:rsidR="00633F14" w:rsidRDefault="00633F14" w:rsidP="00D65222">
            <w:pPr>
              <w:rPr>
                <w:rFonts w:ascii="Gotham Book" w:hAnsi="Gotham Book"/>
              </w:rPr>
            </w:pPr>
          </w:p>
          <w:p w14:paraId="73524648" w14:textId="3C29F787" w:rsidR="003E2DB7" w:rsidRPr="004A01BA" w:rsidRDefault="00D65222" w:rsidP="00D65222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</w:t>
            </w:r>
            <w:r w:rsidR="003E2DB7">
              <w:rPr>
                <w:rFonts w:ascii="Gotham Book" w:hAnsi="Gotham Book"/>
              </w:rPr>
              <w:t>Motion passed unanimously</w:t>
            </w:r>
          </w:p>
        </w:tc>
      </w:tr>
      <w:tr w:rsidR="005B7C38" w:rsidRPr="004A01BA" w14:paraId="5C652462" w14:textId="77777777" w:rsidTr="00E92228">
        <w:tc>
          <w:tcPr>
            <w:tcW w:w="2718" w:type="dxa"/>
          </w:tcPr>
          <w:p w14:paraId="14BEEA0A" w14:textId="194CE97B" w:rsidR="005B7C38" w:rsidRPr="004A01BA" w:rsidRDefault="005B7C38" w:rsidP="005B7C3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lastRenderedPageBreak/>
              <w:t>Other Discussion or Sharing</w:t>
            </w:r>
          </w:p>
          <w:p w14:paraId="36A5D21A" w14:textId="684ED280" w:rsidR="005B7C38" w:rsidRPr="004A01BA" w:rsidRDefault="00B30C9F" w:rsidP="005B7C38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5B7C38" w:rsidRPr="004A01BA">
              <w:rPr>
                <w:rFonts w:ascii="Gotham Book" w:hAnsi="Gotham Book"/>
              </w:rPr>
              <w:t>:</w:t>
            </w:r>
            <w:r w:rsidR="007127C1">
              <w:rPr>
                <w:rFonts w:ascii="Gotham Book" w:hAnsi="Gotham Book"/>
              </w:rPr>
              <w:t>12</w:t>
            </w:r>
            <w:r w:rsidR="005B7C38" w:rsidRPr="004A01BA">
              <w:rPr>
                <w:rFonts w:ascii="Gotham Book" w:hAnsi="Gotham Book"/>
              </w:rPr>
              <w:t xml:space="preserve"> pm</w:t>
            </w:r>
          </w:p>
          <w:p w14:paraId="5452B309" w14:textId="5730AA21" w:rsidR="005B7C38" w:rsidRPr="004A01BA" w:rsidRDefault="005B7C38" w:rsidP="005B7C38">
            <w:pPr>
              <w:pStyle w:val="ListParagraph"/>
              <w:ind w:left="360"/>
              <w:rPr>
                <w:rFonts w:ascii="Gotham Book" w:hAnsi="Gotham Book"/>
              </w:rPr>
            </w:pPr>
          </w:p>
        </w:tc>
        <w:tc>
          <w:tcPr>
            <w:tcW w:w="6632" w:type="dxa"/>
          </w:tcPr>
          <w:p w14:paraId="45B1FFB1" w14:textId="503F7135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414156" w:rsidRPr="001A0417">
              <w:rPr>
                <w:rFonts w:ascii="Gotham Book" w:hAnsi="Gotham Book"/>
                <w:b/>
                <w:bCs/>
              </w:rPr>
              <w:t>Lew Everling</w:t>
            </w:r>
            <w:r w:rsidR="00414156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>will ask if there is any additional discussion or sharing from attenders</w:t>
            </w:r>
            <w:r>
              <w:rPr>
                <w:rFonts w:ascii="Gotham Book" w:hAnsi="Gotham Book"/>
              </w:rPr>
              <w:t>.</w:t>
            </w:r>
          </w:p>
          <w:p w14:paraId="44855872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03AB443A" w14:textId="16A09859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Board Discussion:</w:t>
            </w:r>
            <w:r>
              <w:rPr>
                <w:rFonts w:ascii="Gotham Book" w:hAnsi="Gotham Book"/>
              </w:rPr>
              <w:t xml:space="preserve"> </w:t>
            </w:r>
            <w:r w:rsidR="003E2DB7">
              <w:rPr>
                <w:rFonts w:ascii="Gotham Book" w:hAnsi="Gotham Book"/>
              </w:rPr>
              <w:t>September meeting will be held one week earlier than normal, on Thursday, September 11, 2025.</w:t>
            </w:r>
          </w:p>
        </w:tc>
      </w:tr>
      <w:tr w:rsidR="005B7C38" w:rsidRPr="004A01BA" w14:paraId="43F03185" w14:textId="77777777" w:rsidTr="00E92228">
        <w:tc>
          <w:tcPr>
            <w:tcW w:w="2718" w:type="dxa"/>
          </w:tcPr>
          <w:p w14:paraId="1EF479CB" w14:textId="674D183C" w:rsidR="005B7C38" w:rsidRPr="004A01BA" w:rsidRDefault="005B7C38" w:rsidP="005B7C3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Adjourn</w:t>
            </w:r>
          </w:p>
          <w:p w14:paraId="5A89497C" w14:textId="70E39A40" w:rsidR="005B7C38" w:rsidRPr="00B05FB0" w:rsidRDefault="007127C1" w:rsidP="005B7C38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5B7C38" w:rsidRPr="004A01BA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12</w:t>
            </w:r>
            <w:r w:rsidR="005B7C38" w:rsidRPr="00B05FB0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5FD4FD07" w14:textId="6DAEBCDE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3E2DB7">
              <w:rPr>
                <w:rFonts w:ascii="Gotham Book" w:hAnsi="Gotham Book"/>
              </w:rPr>
              <w:t>to adjourn</w:t>
            </w:r>
          </w:p>
          <w:p w14:paraId="08FBCD5D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3F0217C4" w14:textId="1126E1E9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3E2DB7">
              <w:rPr>
                <w:rFonts w:ascii="Gotham Book" w:hAnsi="Gotham Book"/>
              </w:rPr>
              <w:t>Marsha Platt</w:t>
            </w:r>
          </w:p>
          <w:p w14:paraId="4E99DC42" w14:textId="113B4A9C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3E2DB7">
              <w:rPr>
                <w:rFonts w:ascii="Gotham Book" w:hAnsi="Gotham Book"/>
              </w:rPr>
              <w:t xml:space="preserve"> Jane Dahlhauser</w:t>
            </w:r>
          </w:p>
          <w:p w14:paraId="1F7A30FA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0917E62D" w14:textId="305F8A6C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Outcome:</w:t>
            </w:r>
            <w:r w:rsidR="00C553D5">
              <w:rPr>
                <w:rFonts w:ascii="Gotham Book" w:hAnsi="Gotham Book"/>
              </w:rPr>
              <w:t xml:space="preserve"> Motion passed unanimously</w:t>
            </w:r>
          </w:p>
          <w:p w14:paraId="2ABF405B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4CCF8411" w14:textId="75D26773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Time Adjourned: </w:t>
            </w:r>
            <w:r w:rsidR="00C553D5" w:rsidRPr="002C506D">
              <w:rPr>
                <w:rFonts w:ascii="Gotham Book" w:hAnsi="Gotham Book"/>
                <w:u w:val="single"/>
              </w:rPr>
              <w:t>4:</w:t>
            </w:r>
            <w:r w:rsidR="002C506D" w:rsidRPr="002C506D">
              <w:rPr>
                <w:rFonts w:ascii="Gotham Book" w:hAnsi="Gotham Book"/>
                <w:u w:val="single"/>
              </w:rPr>
              <w:t>12</w:t>
            </w:r>
            <w:r w:rsidR="00C553D5" w:rsidRPr="002C506D">
              <w:rPr>
                <w:rFonts w:ascii="Gotham Book" w:hAnsi="Gotham Book"/>
                <w:u w:val="single"/>
              </w:rPr>
              <w:t xml:space="preserve"> pm</w:t>
            </w:r>
          </w:p>
          <w:p w14:paraId="7FA3A4A4" w14:textId="14EB7257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Next Meeting: </w:t>
            </w:r>
            <w:r w:rsidR="00C24BBB">
              <w:rPr>
                <w:rFonts w:ascii="Gotham Book" w:hAnsi="Gotham Book"/>
              </w:rPr>
              <w:t>September 11</w:t>
            </w:r>
          </w:p>
        </w:tc>
      </w:tr>
    </w:tbl>
    <w:p w14:paraId="70A8A497" w14:textId="77777777" w:rsidR="000047F3" w:rsidRDefault="000047F3" w:rsidP="000047F3">
      <w:pPr>
        <w:spacing w:after="0"/>
      </w:pPr>
    </w:p>
    <w:sectPr w:rsidR="000047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21107" w14:textId="77777777" w:rsidR="009D2ABA" w:rsidRDefault="009D2ABA" w:rsidP="008C7069">
      <w:pPr>
        <w:spacing w:after="0" w:line="240" w:lineRule="auto"/>
      </w:pPr>
      <w:r>
        <w:separator/>
      </w:r>
    </w:p>
  </w:endnote>
  <w:endnote w:type="continuationSeparator" w:id="0">
    <w:p w14:paraId="243D3FD0" w14:textId="77777777" w:rsidR="009D2ABA" w:rsidRDefault="009D2ABA" w:rsidP="008C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906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7324" w14:textId="4AE98682" w:rsidR="00FF032D" w:rsidRDefault="00FF0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6F1DE5" w14:textId="77777777" w:rsidR="00FF032D" w:rsidRDefault="00FF0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4385" w14:textId="77777777" w:rsidR="009D2ABA" w:rsidRDefault="009D2ABA" w:rsidP="008C7069">
      <w:pPr>
        <w:spacing w:after="0" w:line="240" w:lineRule="auto"/>
      </w:pPr>
      <w:r>
        <w:separator/>
      </w:r>
    </w:p>
  </w:footnote>
  <w:footnote w:type="continuationSeparator" w:id="0">
    <w:p w14:paraId="469D7EF6" w14:textId="77777777" w:rsidR="009D2ABA" w:rsidRDefault="009D2ABA" w:rsidP="008C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34875"/>
    <w:multiLevelType w:val="hybridMultilevel"/>
    <w:tmpl w:val="263C1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6601F"/>
    <w:multiLevelType w:val="hybridMultilevel"/>
    <w:tmpl w:val="7C3A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0980"/>
    <w:multiLevelType w:val="multilevel"/>
    <w:tmpl w:val="5804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BC733D"/>
    <w:multiLevelType w:val="hybridMultilevel"/>
    <w:tmpl w:val="669A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430"/>
    <w:multiLevelType w:val="hybridMultilevel"/>
    <w:tmpl w:val="7354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3573">
    <w:abstractNumId w:val="0"/>
  </w:num>
  <w:num w:numId="2" w16cid:durableId="519201267">
    <w:abstractNumId w:val="4"/>
  </w:num>
  <w:num w:numId="3" w16cid:durableId="1297106929">
    <w:abstractNumId w:val="3"/>
  </w:num>
  <w:num w:numId="4" w16cid:durableId="2022925766">
    <w:abstractNumId w:val="2"/>
  </w:num>
  <w:num w:numId="5" w16cid:durableId="7943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F3"/>
    <w:rsid w:val="00000669"/>
    <w:rsid w:val="00002714"/>
    <w:rsid w:val="00003D9D"/>
    <w:rsid w:val="000047F3"/>
    <w:rsid w:val="00006EFB"/>
    <w:rsid w:val="0001161C"/>
    <w:rsid w:val="0001577F"/>
    <w:rsid w:val="00024B74"/>
    <w:rsid w:val="00025523"/>
    <w:rsid w:val="000266D2"/>
    <w:rsid w:val="00030906"/>
    <w:rsid w:val="00033173"/>
    <w:rsid w:val="0003488B"/>
    <w:rsid w:val="00036117"/>
    <w:rsid w:val="00040DE7"/>
    <w:rsid w:val="00044677"/>
    <w:rsid w:val="000461BE"/>
    <w:rsid w:val="00046AC1"/>
    <w:rsid w:val="00050B31"/>
    <w:rsid w:val="00056A95"/>
    <w:rsid w:val="000613CB"/>
    <w:rsid w:val="000624B5"/>
    <w:rsid w:val="00062CA8"/>
    <w:rsid w:val="00082E81"/>
    <w:rsid w:val="00083098"/>
    <w:rsid w:val="00093E14"/>
    <w:rsid w:val="00095680"/>
    <w:rsid w:val="000A137D"/>
    <w:rsid w:val="000A242E"/>
    <w:rsid w:val="000A2D5D"/>
    <w:rsid w:val="000A3511"/>
    <w:rsid w:val="000A63B4"/>
    <w:rsid w:val="000A6897"/>
    <w:rsid w:val="000A7D9F"/>
    <w:rsid w:val="000B2A7C"/>
    <w:rsid w:val="000B348A"/>
    <w:rsid w:val="000B7B95"/>
    <w:rsid w:val="000C0B9B"/>
    <w:rsid w:val="000C100C"/>
    <w:rsid w:val="000C14E9"/>
    <w:rsid w:val="000C2B04"/>
    <w:rsid w:val="000C4D60"/>
    <w:rsid w:val="000C6490"/>
    <w:rsid w:val="000C7AA0"/>
    <w:rsid w:val="000C7D83"/>
    <w:rsid w:val="000D6A0F"/>
    <w:rsid w:val="000E25AB"/>
    <w:rsid w:val="000E260F"/>
    <w:rsid w:val="000E2C5F"/>
    <w:rsid w:val="000E3ACB"/>
    <w:rsid w:val="000E4B08"/>
    <w:rsid w:val="000F3B49"/>
    <w:rsid w:val="0010011B"/>
    <w:rsid w:val="001027E2"/>
    <w:rsid w:val="00102B5A"/>
    <w:rsid w:val="00107CD2"/>
    <w:rsid w:val="00110D5A"/>
    <w:rsid w:val="00114EAE"/>
    <w:rsid w:val="00127416"/>
    <w:rsid w:val="001303DD"/>
    <w:rsid w:val="001313F4"/>
    <w:rsid w:val="00136BAA"/>
    <w:rsid w:val="001376CA"/>
    <w:rsid w:val="00137F85"/>
    <w:rsid w:val="00137F9D"/>
    <w:rsid w:val="001402AA"/>
    <w:rsid w:val="00141010"/>
    <w:rsid w:val="00141D90"/>
    <w:rsid w:val="00142269"/>
    <w:rsid w:val="0014497C"/>
    <w:rsid w:val="0015421D"/>
    <w:rsid w:val="0015696B"/>
    <w:rsid w:val="001608EE"/>
    <w:rsid w:val="001610F7"/>
    <w:rsid w:val="001628F0"/>
    <w:rsid w:val="00162DAB"/>
    <w:rsid w:val="0016525C"/>
    <w:rsid w:val="00167012"/>
    <w:rsid w:val="00167BC5"/>
    <w:rsid w:val="001737E0"/>
    <w:rsid w:val="00180619"/>
    <w:rsid w:val="001900C7"/>
    <w:rsid w:val="001A0417"/>
    <w:rsid w:val="001A1F81"/>
    <w:rsid w:val="001A75B4"/>
    <w:rsid w:val="001B016C"/>
    <w:rsid w:val="001B19FB"/>
    <w:rsid w:val="001B2193"/>
    <w:rsid w:val="001B31FC"/>
    <w:rsid w:val="001B65DB"/>
    <w:rsid w:val="001C1556"/>
    <w:rsid w:val="001C1D92"/>
    <w:rsid w:val="001D64A6"/>
    <w:rsid w:val="001D696F"/>
    <w:rsid w:val="001E029A"/>
    <w:rsid w:val="001E3673"/>
    <w:rsid w:val="001E4B22"/>
    <w:rsid w:val="001E6586"/>
    <w:rsid w:val="001F2CCB"/>
    <w:rsid w:val="001F5562"/>
    <w:rsid w:val="001F6A23"/>
    <w:rsid w:val="0020417B"/>
    <w:rsid w:val="00207535"/>
    <w:rsid w:val="00210C19"/>
    <w:rsid w:val="00213524"/>
    <w:rsid w:val="00213CA5"/>
    <w:rsid w:val="00215DEC"/>
    <w:rsid w:val="00226200"/>
    <w:rsid w:val="002368F4"/>
    <w:rsid w:val="00247647"/>
    <w:rsid w:val="002520DA"/>
    <w:rsid w:val="00261650"/>
    <w:rsid w:val="002623A5"/>
    <w:rsid w:val="00263C3D"/>
    <w:rsid w:val="00265CCD"/>
    <w:rsid w:val="002664E5"/>
    <w:rsid w:val="00266880"/>
    <w:rsid w:val="0026717F"/>
    <w:rsid w:val="0026779D"/>
    <w:rsid w:val="00270EE3"/>
    <w:rsid w:val="0028228E"/>
    <w:rsid w:val="00282C01"/>
    <w:rsid w:val="002836D0"/>
    <w:rsid w:val="00284A29"/>
    <w:rsid w:val="00285B37"/>
    <w:rsid w:val="00286446"/>
    <w:rsid w:val="002925CB"/>
    <w:rsid w:val="00297092"/>
    <w:rsid w:val="002A4770"/>
    <w:rsid w:val="002A5B16"/>
    <w:rsid w:val="002B057A"/>
    <w:rsid w:val="002B1133"/>
    <w:rsid w:val="002B3D03"/>
    <w:rsid w:val="002B41E4"/>
    <w:rsid w:val="002B5650"/>
    <w:rsid w:val="002C1AB7"/>
    <w:rsid w:val="002C4585"/>
    <w:rsid w:val="002C506D"/>
    <w:rsid w:val="002C55E0"/>
    <w:rsid w:val="002C7E6D"/>
    <w:rsid w:val="002D0AA5"/>
    <w:rsid w:val="002D5D4A"/>
    <w:rsid w:val="002D777B"/>
    <w:rsid w:val="002E0708"/>
    <w:rsid w:val="002E3B99"/>
    <w:rsid w:val="002F183E"/>
    <w:rsid w:val="002F3D22"/>
    <w:rsid w:val="002F66C0"/>
    <w:rsid w:val="002F6C95"/>
    <w:rsid w:val="002F7E29"/>
    <w:rsid w:val="003014AA"/>
    <w:rsid w:val="00301E2C"/>
    <w:rsid w:val="0030597F"/>
    <w:rsid w:val="003064EB"/>
    <w:rsid w:val="00306B09"/>
    <w:rsid w:val="003151CF"/>
    <w:rsid w:val="003204C6"/>
    <w:rsid w:val="00321B5B"/>
    <w:rsid w:val="00323D25"/>
    <w:rsid w:val="00346C1E"/>
    <w:rsid w:val="00350432"/>
    <w:rsid w:val="00350E1E"/>
    <w:rsid w:val="00351D8E"/>
    <w:rsid w:val="0035376C"/>
    <w:rsid w:val="0035692D"/>
    <w:rsid w:val="00357D4E"/>
    <w:rsid w:val="003648C0"/>
    <w:rsid w:val="00364E4E"/>
    <w:rsid w:val="003658AD"/>
    <w:rsid w:val="00373AAC"/>
    <w:rsid w:val="00375405"/>
    <w:rsid w:val="00380696"/>
    <w:rsid w:val="003820CB"/>
    <w:rsid w:val="003856A6"/>
    <w:rsid w:val="00386E2C"/>
    <w:rsid w:val="00392181"/>
    <w:rsid w:val="003A6980"/>
    <w:rsid w:val="003B1358"/>
    <w:rsid w:val="003B29F9"/>
    <w:rsid w:val="003B531C"/>
    <w:rsid w:val="003B7B40"/>
    <w:rsid w:val="003C6618"/>
    <w:rsid w:val="003D01C2"/>
    <w:rsid w:val="003D14EE"/>
    <w:rsid w:val="003D1616"/>
    <w:rsid w:val="003D3EB7"/>
    <w:rsid w:val="003D5A8A"/>
    <w:rsid w:val="003E0FF6"/>
    <w:rsid w:val="003E13F8"/>
    <w:rsid w:val="003E2DB7"/>
    <w:rsid w:val="003E4D5A"/>
    <w:rsid w:val="003E79D8"/>
    <w:rsid w:val="003F1156"/>
    <w:rsid w:val="003F3559"/>
    <w:rsid w:val="003F572F"/>
    <w:rsid w:val="0040113E"/>
    <w:rsid w:val="004049E0"/>
    <w:rsid w:val="00404B20"/>
    <w:rsid w:val="00404E41"/>
    <w:rsid w:val="00405B1A"/>
    <w:rsid w:val="00406F2E"/>
    <w:rsid w:val="00411382"/>
    <w:rsid w:val="00412487"/>
    <w:rsid w:val="00413A7D"/>
    <w:rsid w:val="00414156"/>
    <w:rsid w:val="004163DC"/>
    <w:rsid w:val="004164AF"/>
    <w:rsid w:val="00420E49"/>
    <w:rsid w:val="00425A8B"/>
    <w:rsid w:val="004416ED"/>
    <w:rsid w:val="004418B7"/>
    <w:rsid w:val="0044386C"/>
    <w:rsid w:val="00444449"/>
    <w:rsid w:val="004459CF"/>
    <w:rsid w:val="00457FB7"/>
    <w:rsid w:val="00467AC9"/>
    <w:rsid w:val="0049154E"/>
    <w:rsid w:val="004A01BA"/>
    <w:rsid w:val="004A0CDF"/>
    <w:rsid w:val="004A1510"/>
    <w:rsid w:val="004A6DD5"/>
    <w:rsid w:val="004B17A0"/>
    <w:rsid w:val="004B5052"/>
    <w:rsid w:val="004C5754"/>
    <w:rsid w:val="004C5FF8"/>
    <w:rsid w:val="004D390D"/>
    <w:rsid w:val="004D6CC3"/>
    <w:rsid w:val="004E0746"/>
    <w:rsid w:val="004E1025"/>
    <w:rsid w:val="004E2832"/>
    <w:rsid w:val="004E5A01"/>
    <w:rsid w:val="004E6D53"/>
    <w:rsid w:val="004F5B68"/>
    <w:rsid w:val="004F706B"/>
    <w:rsid w:val="004F7417"/>
    <w:rsid w:val="00500AEA"/>
    <w:rsid w:val="00501C81"/>
    <w:rsid w:val="00505288"/>
    <w:rsid w:val="00512CAE"/>
    <w:rsid w:val="00516725"/>
    <w:rsid w:val="00516E78"/>
    <w:rsid w:val="00520E6D"/>
    <w:rsid w:val="00524DA2"/>
    <w:rsid w:val="00525F54"/>
    <w:rsid w:val="00527C97"/>
    <w:rsid w:val="00536090"/>
    <w:rsid w:val="0053756F"/>
    <w:rsid w:val="00542AB8"/>
    <w:rsid w:val="0054531B"/>
    <w:rsid w:val="005579B8"/>
    <w:rsid w:val="005608B0"/>
    <w:rsid w:val="00563E79"/>
    <w:rsid w:val="00565F2F"/>
    <w:rsid w:val="00575CE9"/>
    <w:rsid w:val="0058210B"/>
    <w:rsid w:val="00585EE5"/>
    <w:rsid w:val="00592814"/>
    <w:rsid w:val="00592A90"/>
    <w:rsid w:val="005B126C"/>
    <w:rsid w:val="005B1877"/>
    <w:rsid w:val="005B71A7"/>
    <w:rsid w:val="005B7C38"/>
    <w:rsid w:val="005B7D47"/>
    <w:rsid w:val="005C1056"/>
    <w:rsid w:val="005C2CCB"/>
    <w:rsid w:val="005C388B"/>
    <w:rsid w:val="005C3AFA"/>
    <w:rsid w:val="005D1E39"/>
    <w:rsid w:val="005D6905"/>
    <w:rsid w:val="005D7F83"/>
    <w:rsid w:val="005E0D01"/>
    <w:rsid w:val="005E0F7D"/>
    <w:rsid w:val="005E2A2F"/>
    <w:rsid w:val="005E5AE5"/>
    <w:rsid w:val="005E69FC"/>
    <w:rsid w:val="005F011F"/>
    <w:rsid w:val="005F0464"/>
    <w:rsid w:val="005F2AF8"/>
    <w:rsid w:val="005F4715"/>
    <w:rsid w:val="00604D7E"/>
    <w:rsid w:val="00613915"/>
    <w:rsid w:val="00621004"/>
    <w:rsid w:val="00622B47"/>
    <w:rsid w:val="006279DF"/>
    <w:rsid w:val="00627B8A"/>
    <w:rsid w:val="0063097D"/>
    <w:rsid w:val="0063371B"/>
    <w:rsid w:val="00633F14"/>
    <w:rsid w:val="006366D3"/>
    <w:rsid w:val="00641523"/>
    <w:rsid w:val="00647E6D"/>
    <w:rsid w:val="00650B58"/>
    <w:rsid w:val="006515EB"/>
    <w:rsid w:val="00656F6E"/>
    <w:rsid w:val="00657A11"/>
    <w:rsid w:val="00657C31"/>
    <w:rsid w:val="00657DFE"/>
    <w:rsid w:val="00657EEC"/>
    <w:rsid w:val="006609FE"/>
    <w:rsid w:val="00663328"/>
    <w:rsid w:val="0066649A"/>
    <w:rsid w:val="00674A11"/>
    <w:rsid w:val="00674F2F"/>
    <w:rsid w:val="00675861"/>
    <w:rsid w:val="006769A8"/>
    <w:rsid w:val="00677360"/>
    <w:rsid w:val="006775BD"/>
    <w:rsid w:val="00686C9E"/>
    <w:rsid w:val="00686D1D"/>
    <w:rsid w:val="00695D08"/>
    <w:rsid w:val="00696EED"/>
    <w:rsid w:val="006971D7"/>
    <w:rsid w:val="006A0522"/>
    <w:rsid w:val="006A2868"/>
    <w:rsid w:val="006A5087"/>
    <w:rsid w:val="006A6C36"/>
    <w:rsid w:val="006B05E1"/>
    <w:rsid w:val="006B2D47"/>
    <w:rsid w:val="006B53AE"/>
    <w:rsid w:val="006C3762"/>
    <w:rsid w:val="006C765E"/>
    <w:rsid w:val="006D1894"/>
    <w:rsid w:val="006D34A2"/>
    <w:rsid w:val="006D7D38"/>
    <w:rsid w:val="006E2A57"/>
    <w:rsid w:val="006F0ABF"/>
    <w:rsid w:val="006F4479"/>
    <w:rsid w:val="007056DF"/>
    <w:rsid w:val="007127C1"/>
    <w:rsid w:val="00712B87"/>
    <w:rsid w:val="0072437B"/>
    <w:rsid w:val="00725753"/>
    <w:rsid w:val="007259CD"/>
    <w:rsid w:val="00725BB2"/>
    <w:rsid w:val="007275C9"/>
    <w:rsid w:val="007310BB"/>
    <w:rsid w:val="0073294B"/>
    <w:rsid w:val="00732E01"/>
    <w:rsid w:val="00743A33"/>
    <w:rsid w:val="00747802"/>
    <w:rsid w:val="00761450"/>
    <w:rsid w:val="0076541B"/>
    <w:rsid w:val="00771066"/>
    <w:rsid w:val="0077175F"/>
    <w:rsid w:val="007734BA"/>
    <w:rsid w:val="00775FC1"/>
    <w:rsid w:val="00777CD6"/>
    <w:rsid w:val="00782E51"/>
    <w:rsid w:val="007858E9"/>
    <w:rsid w:val="007871FA"/>
    <w:rsid w:val="0079640C"/>
    <w:rsid w:val="007B714F"/>
    <w:rsid w:val="007C7E6B"/>
    <w:rsid w:val="007D4B43"/>
    <w:rsid w:val="007D4F9A"/>
    <w:rsid w:val="007E0049"/>
    <w:rsid w:val="007F2096"/>
    <w:rsid w:val="007F330C"/>
    <w:rsid w:val="00804912"/>
    <w:rsid w:val="0080606D"/>
    <w:rsid w:val="00806657"/>
    <w:rsid w:val="00807E8A"/>
    <w:rsid w:val="008141FA"/>
    <w:rsid w:val="00816C92"/>
    <w:rsid w:val="00817BED"/>
    <w:rsid w:val="008223EC"/>
    <w:rsid w:val="0082314B"/>
    <w:rsid w:val="00825C1E"/>
    <w:rsid w:val="00827985"/>
    <w:rsid w:val="00830E6B"/>
    <w:rsid w:val="008310FD"/>
    <w:rsid w:val="008318FF"/>
    <w:rsid w:val="008371A0"/>
    <w:rsid w:val="0083750D"/>
    <w:rsid w:val="00846552"/>
    <w:rsid w:val="00846D32"/>
    <w:rsid w:val="00846DF3"/>
    <w:rsid w:val="00857583"/>
    <w:rsid w:val="0086046A"/>
    <w:rsid w:val="00863E16"/>
    <w:rsid w:val="00866059"/>
    <w:rsid w:val="0086799F"/>
    <w:rsid w:val="00867A7F"/>
    <w:rsid w:val="0087334F"/>
    <w:rsid w:val="008734B8"/>
    <w:rsid w:val="008827C2"/>
    <w:rsid w:val="00886498"/>
    <w:rsid w:val="008A459E"/>
    <w:rsid w:val="008B028A"/>
    <w:rsid w:val="008B3FEA"/>
    <w:rsid w:val="008B49DD"/>
    <w:rsid w:val="008B706D"/>
    <w:rsid w:val="008C7069"/>
    <w:rsid w:val="008C7377"/>
    <w:rsid w:val="008D0CD8"/>
    <w:rsid w:val="008D4737"/>
    <w:rsid w:val="008E7AC6"/>
    <w:rsid w:val="008F038F"/>
    <w:rsid w:val="008F3599"/>
    <w:rsid w:val="00903B42"/>
    <w:rsid w:val="0090788C"/>
    <w:rsid w:val="00917C1C"/>
    <w:rsid w:val="00917CFF"/>
    <w:rsid w:val="0092243B"/>
    <w:rsid w:val="00922650"/>
    <w:rsid w:val="0093729C"/>
    <w:rsid w:val="00941136"/>
    <w:rsid w:val="009446B8"/>
    <w:rsid w:val="00946812"/>
    <w:rsid w:val="0095149F"/>
    <w:rsid w:val="00952C3E"/>
    <w:rsid w:val="00957D5D"/>
    <w:rsid w:val="00960389"/>
    <w:rsid w:val="00964964"/>
    <w:rsid w:val="009679DC"/>
    <w:rsid w:val="00975D89"/>
    <w:rsid w:val="00976067"/>
    <w:rsid w:val="009765BD"/>
    <w:rsid w:val="0098155E"/>
    <w:rsid w:val="00985F0F"/>
    <w:rsid w:val="00990FDE"/>
    <w:rsid w:val="00992636"/>
    <w:rsid w:val="00995A28"/>
    <w:rsid w:val="0099687A"/>
    <w:rsid w:val="009A5FB7"/>
    <w:rsid w:val="009B22FA"/>
    <w:rsid w:val="009B79C7"/>
    <w:rsid w:val="009C3153"/>
    <w:rsid w:val="009C3882"/>
    <w:rsid w:val="009C689E"/>
    <w:rsid w:val="009C7BED"/>
    <w:rsid w:val="009D0D27"/>
    <w:rsid w:val="009D2ABA"/>
    <w:rsid w:val="009D4AEF"/>
    <w:rsid w:val="009E07B7"/>
    <w:rsid w:val="009E4FC4"/>
    <w:rsid w:val="009E55B6"/>
    <w:rsid w:val="009F0BD2"/>
    <w:rsid w:val="009F289E"/>
    <w:rsid w:val="00A02284"/>
    <w:rsid w:val="00A02E2D"/>
    <w:rsid w:val="00A03045"/>
    <w:rsid w:val="00A10131"/>
    <w:rsid w:val="00A135C6"/>
    <w:rsid w:val="00A13812"/>
    <w:rsid w:val="00A1414B"/>
    <w:rsid w:val="00A14B30"/>
    <w:rsid w:val="00A16F92"/>
    <w:rsid w:val="00A17A87"/>
    <w:rsid w:val="00A2186C"/>
    <w:rsid w:val="00A22C3B"/>
    <w:rsid w:val="00A22CEB"/>
    <w:rsid w:val="00A23D5B"/>
    <w:rsid w:val="00A24E85"/>
    <w:rsid w:val="00A25060"/>
    <w:rsid w:val="00A25B25"/>
    <w:rsid w:val="00A25B73"/>
    <w:rsid w:val="00A30685"/>
    <w:rsid w:val="00A32143"/>
    <w:rsid w:val="00A32598"/>
    <w:rsid w:val="00A35461"/>
    <w:rsid w:val="00A359E7"/>
    <w:rsid w:val="00A40A20"/>
    <w:rsid w:val="00A443C2"/>
    <w:rsid w:val="00A50C1F"/>
    <w:rsid w:val="00A515F7"/>
    <w:rsid w:val="00A522AD"/>
    <w:rsid w:val="00A6241F"/>
    <w:rsid w:val="00A66F5A"/>
    <w:rsid w:val="00A67BD6"/>
    <w:rsid w:val="00A70190"/>
    <w:rsid w:val="00A70D90"/>
    <w:rsid w:val="00A80EF8"/>
    <w:rsid w:val="00A81DE1"/>
    <w:rsid w:val="00A822A9"/>
    <w:rsid w:val="00A85712"/>
    <w:rsid w:val="00A85D27"/>
    <w:rsid w:val="00A93BCB"/>
    <w:rsid w:val="00AA1385"/>
    <w:rsid w:val="00AA3F24"/>
    <w:rsid w:val="00AB3364"/>
    <w:rsid w:val="00AB417C"/>
    <w:rsid w:val="00AC07FF"/>
    <w:rsid w:val="00AC4B30"/>
    <w:rsid w:val="00AC6CEF"/>
    <w:rsid w:val="00AD4245"/>
    <w:rsid w:val="00AD4D84"/>
    <w:rsid w:val="00AD661F"/>
    <w:rsid w:val="00AE1636"/>
    <w:rsid w:val="00AE1F4E"/>
    <w:rsid w:val="00AF2DB5"/>
    <w:rsid w:val="00AF3D7A"/>
    <w:rsid w:val="00AF62A3"/>
    <w:rsid w:val="00B05FB0"/>
    <w:rsid w:val="00B14A50"/>
    <w:rsid w:val="00B17A47"/>
    <w:rsid w:val="00B17FA5"/>
    <w:rsid w:val="00B20F0C"/>
    <w:rsid w:val="00B25A16"/>
    <w:rsid w:val="00B30C9F"/>
    <w:rsid w:val="00B318BC"/>
    <w:rsid w:val="00B3329D"/>
    <w:rsid w:val="00B3665D"/>
    <w:rsid w:val="00B42309"/>
    <w:rsid w:val="00B432BE"/>
    <w:rsid w:val="00B435C6"/>
    <w:rsid w:val="00B448C4"/>
    <w:rsid w:val="00B4793F"/>
    <w:rsid w:val="00B50809"/>
    <w:rsid w:val="00B6174C"/>
    <w:rsid w:val="00B707E9"/>
    <w:rsid w:val="00B71AA3"/>
    <w:rsid w:val="00B71E7F"/>
    <w:rsid w:val="00B729B0"/>
    <w:rsid w:val="00B732E4"/>
    <w:rsid w:val="00B74FE0"/>
    <w:rsid w:val="00B75D1F"/>
    <w:rsid w:val="00B77326"/>
    <w:rsid w:val="00B81564"/>
    <w:rsid w:val="00B855BA"/>
    <w:rsid w:val="00B864E1"/>
    <w:rsid w:val="00B87004"/>
    <w:rsid w:val="00B9172E"/>
    <w:rsid w:val="00BA0928"/>
    <w:rsid w:val="00BA338C"/>
    <w:rsid w:val="00BA60ED"/>
    <w:rsid w:val="00BA627F"/>
    <w:rsid w:val="00BB12B9"/>
    <w:rsid w:val="00BB56D8"/>
    <w:rsid w:val="00BC134B"/>
    <w:rsid w:val="00BC188B"/>
    <w:rsid w:val="00BC4554"/>
    <w:rsid w:val="00BD086C"/>
    <w:rsid w:val="00BD18C2"/>
    <w:rsid w:val="00BD3FFD"/>
    <w:rsid w:val="00BD435B"/>
    <w:rsid w:val="00BD59EE"/>
    <w:rsid w:val="00BE5F5A"/>
    <w:rsid w:val="00BF0FA8"/>
    <w:rsid w:val="00BF29B7"/>
    <w:rsid w:val="00BF5607"/>
    <w:rsid w:val="00BF5B27"/>
    <w:rsid w:val="00C018DA"/>
    <w:rsid w:val="00C025C8"/>
    <w:rsid w:val="00C05972"/>
    <w:rsid w:val="00C12D8A"/>
    <w:rsid w:val="00C17BCE"/>
    <w:rsid w:val="00C22ABF"/>
    <w:rsid w:val="00C245A0"/>
    <w:rsid w:val="00C24BBB"/>
    <w:rsid w:val="00C31B11"/>
    <w:rsid w:val="00C35FCB"/>
    <w:rsid w:val="00C40BAA"/>
    <w:rsid w:val="00C42549"/>
    <w:rsid w:val="00C42D6C"/>
    <w:rsid w:val="00C4560E"/>
    <w:rsid w:val="00C47C94"/>
    <w:rsid w:val="00C508BE"/>
    <w:rsid w:val="00C51249"/>
    <w:rsid w:val="00C51A3F"/>
    <w:rsid w:val="00C53825"/>
    <w:rsid w:val="00C553D5"/>
    <w:rsid w:val="00C57BF6"/>
    <w:rsid w:val="00C608E1"/>
    <w:rsid w:val="00C620E5"/>
    <w:rsid w:val="00C65789"/>
    <w:rsid w:val="00C664C2"/>
    <w:rsid w:val="00C66A90"/>
    <w:rsid w:val="00C67C3B"/>
    <w:rsid w:val="00C73D75"/>
    <w:rsid w:val="00C746D5"/>
    <w:rsid w:val="00C8097D"/>
    <w:rsid w:val="00C92C82"/>
    <w:rsid w:val="00C930EB"/>
    <w:rsid w:val="00CA1AE4"/>
    <w:rsid w:val="00CA35A8"/>
    <w:rsid w:val="00CA45EC"/>
    <w:rsid w:val="00CA505F"/>
    <w:rsid w:val="00CC1BE5"/>
    <w:rsid w:val="00CD508D"/>
    <w:rsid w:val="00CE3AFF"/>
    <w:rsid w:val="00CE691D"/>
    <w:rsid w:val="00CE738F"/>
    <w:rsid w:val="00CE7B65"/>
    <w:rsid w:val="00CF5D81"/>
    <w:rsid w:val="00CF7849"/>
    <w:rsid w:val="00D012D0"/>
    <w:rsid w:val="00D0552A"/>
    <w:rsid w:val="00D13FFF"/>
    <w:rsid w:val="00D1798C"/>
    <w:rsid w:val="00D21522"/>
    <w:rsid w:val="00D25238"/>
    <w:rsid w:val="00D25244"/>
    <w:rsid w:val="00D30E3A"/>
    <w:rsid w:val="00D31417"/>
    <w:rsid w:val="00D33729"/>
    <w:rsid w:val="00D35E83"/>
    <w:rsid w:val="00D40766"/>
    <w:rsid w:val="00D420F8"/>
    <w:rsid w:val="00D4283E"/>
    <w:rsid w:val="00D4384B"/>
    <w:rsid w:val="00D50238"/>
    <w:rsid w:val="00D52115"/>
    <w:rsid w:val="00D57BD6"/>
    <w:rsid w:val="00D6092E"/>
    <w:rsid w:val="00D61F80"/>
    <w:rsid w:val="00D62CB7"/>
    <w:rsid w:val="00D65222"/>
    <w:rsid w:val="00D66148"/>
    <w:rsid w:val="00D706F1"/>
    <w:rsid w:val="00D70D31"/>
    <w:rsid w:val="00D74A6B"/>
    <w:rsid w:val="00D766C6"/>
    <w:rsid w:val="00D76BCF"/>
    <w:rsid w:val="00D81D56"/>
    <w:rsid w:val="00D904F0"/>
    <w:rsid w:val="00D9290F"/>
    <w:rsid w:val="00D93129"/>
    <w:rsid w:val="00D9387D"/>
    <w:rsid w:val="00D93C7A"/>
    <w:rsid w:val="00DA3094"/>
    <w:rsid w:val="00DA5F02"/>
    <w:rsid w:val="00DB230D"/>
    <w:rsid w:val="00DC6180"/>
    <w:rsid w:val="00DC7DDE"/>
    <w:rsid w:val="00DD096B"/>
    <w:rsid w:val="00DD0DAA"/>
    <w:rsid w:val="00DD4DEF"/>
    <w:rsid w:val="00DD67E2"/>
    <w:rsid w:val="00DD6F7D"/>
    <w:rsid w:val="00DF2E46"/>
    <w:rsid w:val="00E00A3B"/>
    <w:rsid w:val="00E146DD"/>
    <w:rsid w:val="00E150FF"/>
    <w:rsid w:val="00E17234"/>
    <w:rsid w:val="00E17BA7"/>
    <w:rsid w:val="00E21018"/>
    <w:rsid w:val="00E26752"/>
    <w:rsid w:val="00E304FD"/>
    <w:rsid w:val="00E32364"/>
    <w:rsid w:val="00E42D54"/>
    <w:rsid w:val="00E46552"/>
    <w:rsid w:val="00E52F6F"/>
    <w:rsid w:val="00E5597C"/>
    <w:rsid w:val="00E5605C"/>
    <w:rsid w:val="00E5769D"/>
    <w:rsid w:val="00E62A8B"/>
    <w:rsid w:val="00E63F58"/>
    <w:rsid w:val="00E64647"/>
    <w:rsid w:val="00E67488"/>
    <w:rsid w:val="00E707E5"/>
    <w:rsid w:val="00E744FB"/>
    <w:rsid w:val="00E8696B"/>
    <w:rsid w:val="00E90053"/>
    <w:rsid w:val="00E90591"/>
    <w:rsid w:val="00E92228"/>
    <w:rsid w:val="00E95662"/>
    <w:rsid w:val="00EA0AB6"/>
    <w:rsid w:val="00EA47C1"/>
    <w:rsid w:val="00EA6700"/>
    <w:rsid w:val="00EB18F5"/>
    <w:rsid w:val="00EB1D82"/>
    <w:rsid w:val="00EB7CE5"/>
    <w:rsid w:val="00EC0A29"/>
    <w:rsid w:val="00EC13C5"/>
    <w:rsid w:val="00EC28D9"/>
    <w:rsid w:val="00ED14D3"/>
    <w:rsid w:val="00ED18AC"/>
    <w:rsid w:val="00ED2D7D"/>
    <w:rsid w:val="00EE03A7"/>
    <w:rsid w:val="00EF19AD"/>
    <w:rsid w:val="00EF1F55"/>
    <w:rsid w:val="00EF667C"/>
    <w:rsid w:val="00F02327"/>
    <w:rsid w:val="00F024F6"/>
    <w:rsid w:val="00F10C1C"/>
    <w:rsid w:val="00F12548"/>
    <w:rsid w:val="00F22556"/>
    <w:rsid w:val="00F2591B"/>
    <w:rsid w:val="00F26B69"/>
    <w:rsid w:val="00F31CEF"/>
    <w:rsid w:val="00F32E21"/>
    <w:rsid w:val="00F374F6"/>
    <w:rsid w:val="00F40BD9"/>
    <w:rsid w:val="00F41E6A"/>
    <w:rsid w:val="00F52D1D"/>
    <w:rsid w:val="00F534C4"/>
    <w:rsid w:val="00F56A76"/>
    <w:rsid w:val="00F56A8D"/>
    <w:rsid w:val="00F609A7"/>
    <w:rsid w:val="00F6225E"/>
    <w:rsid w:val="00F834EB"/>
    <w:rsid w:val="00F92A32"/>
    <w:rsid w:val="00F945E3"/>
    <w:rsid w:val="00F95874"/>
    <w:rsid w:val="00FA0E63"/>
    <w:rsid w:val="00FA56EB"/>
    <w:rsid w:val="00FB6376"/>
    <w:rsid w:val="00FB68F0"/>
    <w:rsid w:val="00FC277B"/>
    <w:rsid w:val="00FC3998"/>
    <w:rsid w:val="00FC65B3"/>
    <w:rsid w:val="00FC6EAB"/>
    <w:rsid w:val="00FD2F31"/>
    <w:rsid w:val="00FD723B"/>
    <w:rsid w:val="00FE482B"/>
    <w:rsid w:val="00FE61D9"/>
    <w:rsid w:val="00FE7A2E"/>
    <w:rsid w:val="00FF032D"/>
    <w:rsid w:val="00FF1B9B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E6A3"/>
  <w15:docId w15:val="{3BA08957-B9F8-4F7F-A0B4-C2EE8EF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69"/>
  </w:style>
  <w:style w:type="paragraph" w:styleId="Footer">
    <w:name w:val="footer"/>
    <w:basedOn w:val="Normal"/>
    <w:link w:val="FooterChar"/>
    <w:uiPriority w:val="99"/>
    <w:unhideWhenUsed/>
    <w:rsid w:val="008C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69"/>
  </w:style>
  <w:style w:type="paragraph" w:styleId="BalloonText">
    <w:name w:val="Balloon Text"/>
    <w:basedOn w:val="Normal"/>
    <w:link w:val="BalloonTextChar"/>
    <w:uiPriority w:val="99"/>
    <w:semiHidden/>
    <w:unhideWhenUsed/>
    <w:rsid w:val="00FF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2D"/>
    <w:rPr>
      <w:rFonts w:ascii="Tahoma" w:hAnsi="Tahoma" w:cs="Tahoma"/>
      <w:sz w:val="16"/>
      <w:szCs w:val="16"/>
    </w:rPr>
  </w:style>
  <w:style w:type="paragraph" w:customStyle="1" w:styleId="m2794558048943119528msolistparagraph">
    <w:name w:val="m_2794558048943119528msolistparagraph"/>
    <w:basedOn w:val="Normal"/>
    <w:rsid w:val="002F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86247648msonormal">
    <w:name w:val="yiv2186247648msonormal"/>
    <w:basedOn w:val="Normal"/>
    <w:rsid w:val="00C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Wagler, Shanell [IDOM]</dc:creator>
  <cp:lastModifiedBy>Brenda Loop</cp:lastModifiedBy>
  <cp:revision>3</cp:revision>
  <cp:lastPrinted>2024-09-05T14:36:00Z</cp:lastPrinted>
  <dcterms:created xsi:type="dcterms:W3CDTF">2025-09-03T14:21:00Z</dcterms:created>
  <dcterms:modified xsi:type="dcterms:W3CDTF">2025-09-03T14:26:00Z</dcterms:modified>
</cp:coreProperties>
</file>