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9EA99" w14:textId="4520CD3B" w:rsid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>COVID-19 Continues To Increase In Amador County</w:t>
      </w:r>
    </w:p>
    <w:p w14:paraId="2AC9AFFF" w14:textId="77777777" w:rsid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1A992D3B" w14:textId="49E9D629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 xml:space="preserve">The COVID-19 count continued to increase in Amador County last week. Since Tuesday’s COVID-19 update, Amador County Public Health confirmed six additional cases in the county. Of these cases, two are hospitalized, one out-of-county and another is hospitalized locally. Two of the cases reside in Jackson, 1 </w:t>
      </w:r>
      <w:proofErr w:type="gramStart"/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>lives</w:t>
      </w:r>
      <w:proofErr w:type="gramEnd"/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 xml:space="preserve"> in Ione, 1 lives in Pioneer, 1 lives in Pine Grove, and another resides in Volcano. The new cases include 3 females and 3 males, 3 age 50-65, and 3 over the age of 65. Two cases are linked to congregate settings, including 1 housed in the Amador County Jail. This case has been linked to out-of-county exposure prior to incarceration. The Amador County Jail will not release inmates due to a positive COVID -19 diagnosis. The Amador Sheriff’s office prepared in advance to provide for the safety of inmates and correctional staff in the event of an inmate testing positive for COVID-19 with immediate response </w:t>
      </w:r>
      <w:proofErr w:type="gramStart"/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>protocols./</w:t>
      </w:r>
      <w:proofErr w:type="gramEnd"/>
      <w:r w:rsidRPr="00E43BFD">
        <w:rPr>
          <w:rFonts w:ascii="Helvetica" w:eastAsia="Times New Roman" w:hAnsi="Helvetica" w:cs="Helvetica"/>
          <w:color w:val="111111"/>
          <w:sz w:val="24"/>
          <w:szCs w:val="24"/>
        </w:rPr>
        <w:t xml:space="preserve"> </w:t>
      </w:r>
    </w:p>
    <w:p w14:paraId="0168E63C" w14:textId="77777777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Total Cases in Amador to Date = 54 cases.</w:t>
      </w:r>
    </w:p>
    <w:p w14:paraId="30554F4F" w14:textId="77777777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Total Hospitalized in Amador County = 1 case. </w:t>
      </w:r>
    </w:p>
    <w:p w14:paraId="53D0566D" w14:textId="77777777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Total Hospitalized Out of County = 1 case. </w:t>
      </w:r>
    </w:p>
    <w:p w14:paraId="7A9078EF" w14:textId="77777777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Total Active Cases = 23 cases. </w:t>
      </w:r>
    </w:p>
    <w:p w14:paraId="137C6F8C" w14:textId="77777777" w:rsidR="00E43BFD" w:rsidRPr="00E43BFD" w:rsidRDefault="00E43BFD" w:rsidP="00E43BF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43BFD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Total Recovered to Date = 31. </w:t>
      </w:r>
    </w:p>
    <w:p w14:paraId="0D7DDF34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BFD"/>
    <w:rsid w:val="008E6E9A"/>
    <w:rsid w:val="00E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7F054"/>
  <w15:chartTrackingRefBased/>
  <w15:docId w15:val="{54BF887D-5AAC-4D1A-9EB1-5EA61C5A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2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712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398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036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64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50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692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2020-10-20T19:04:00Z</dcterms:created>
  <dcterms:modified xsi:type="dcterms:W3CDTF">2020-10-20T19:05:00Z</dcterms:modified>
</cp:coreProperties>
</file>