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BCC7606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E64804">
        <w:rPr>
          <w:b/>
          <w:bCs/>
          <w:sz w:val="32"/>
          <w:szCs w:val="32"/>
        </w:rPr>
        <w:t>13-16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7468CEB5" w:rsidR="00F32A33" w:rsidRDefault="00233EE8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someone secretly entices you to </w:t>
      </w:r>
      <w:r w:rsidR="00AB1DE4">
        <w:rPr>
          <w:sz w:val="32"/>
          <w:szCs w:val="32"/>
        </w:rPr>
        <w:t>serve</w:t>
      </w:r>
      <w:r>
        <w:rPr>
          <w:sz w:val="32"/>
          <w:szCs w:val="32"/>
        </w:rPr>
        <w:t xml:space="preserve"> other gods, you shall not _____</w:t>
      </w:r>
      <w:r w:rsidR="00AB1DE4">
        <w:rPr>
          <w:sz w:val="32"/>
          <w:szCs w:val="32"/>
        </w:rPr>
        <w:t>____</w:t>
      </w:r>
      <w:r>
        <w:rPr>
          <w:sz w:val="32"/>
          <w:szCs w:val="32"/>
        </w:rPr>
        <w:t>______</w:t>
      </w:r>
      <w:r w:rsidR="00AB1DE4">
        <w:rPr>
          <w:sz w:val="32"/>
          <w:szCs w:val="32"/>
        </w:rPr>
        <w:t>_</w:t>
      </w:r>
      <w:r>
        <w:rPr>
          <w:sz w:val="32"/>
          <w:szCs w:val="32"/>
        </w:rPr>
        <w:t>___ him. You shall _______</w:t>
      </w:r>
      <w:r w:rsidR="00AB1DE4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="00AB1DE4">
        <w:rPr>
          <w:sz w:val="32"/>
          <w:szCs w:val="32"/>
        </w:rPr>
        <w:t>__</w:t>
      </w:r>
      <w:r>
        <w:rPr>
          <w:sz w:val="32"/>
          <w:szCs w:val="32"/>
        </w:rPr>
        <w:t>___ him.</w:t>
      </w:r>
    </w:p>
    <w:p w14:paraId="08358F44" w14:textId="6BBF30FF" w:rsidR="006D3A5E" w:rsidRDefault="00EC1EDA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___________</w:t>
      </w:r>
      <w:r w:rsidR="009014DE">
        <w:rPr>
          <w:sz w:val="32"/>
          <w:szCs w:val="32"/>
        </w:rPr>
        <w:t xml:space="preserve"> yourselves or _______________ the front of your head for the dead.</w:t>
      </w:r>
    </w:p>
    <w:p w14:paraId="3127D2EA" w14:textId="4BB625D7" w:rsidR="00DF6CE6" w:rsidRDefault="00BE51F9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At the end of every _____________ year you shall bring out the tithes of that </w:t>
      </w:r>
      <w:r w:rsidR="00A04FDB">
        <w:rPr>
          <w:sz w:val="32"/>
          <w:szCs w:val="32"/>
        </w:rPr>
        <w:t>year and store it up within your gates.</w:t>
      </w:r>
    </w:p>
    <w:p w14:paraId="4B30D88D" w14:textId="6F095F81" w:rsidR="003F3610" w:rsidRDefault="002559C7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At the end of every seven years, you shall free them of their ________________.</w:t>
      </w:r>
    </w:p>
    <w:p w14:paraId="334D3C68" w14:textId="7BA3CC9C" w:rsidR="000C4E52" w:rsidRDefault="006406D9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Passover is in the month of ____________________.</w:t>
      </w:r>
    </w:p>
    <w:p w14:paraId="013795BA" w14:textId="59F8C25E" w:rsidR="00806B01" w:rsidRPr="006406D9" w:rsidRDefault="006406D9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should they observe the Feast of Tabernacles? _______ _______________________</w:t>
      </w:r>
    </w:p>
    <w:sectPr w:rsidR="00806B01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987"/>
    <w:rsid w:val="0043592A"/>
    <w:rsid w:val="0043743A"/>
    <w:rsid w:val="00440D75"/>
    <w:rsid w:val="00446CFC"/>
    <w:rsid w:val="00446E68"/>
    <w:rsid w:val="004509F1"/>
    <w:rsid w:val="0045209C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3335A"/>
    <w:rsid w:val="00634B90"/>
    <w:rsid w:val="00637BEA"/>
    <w:rsid w:val="006406D9"/>
    <w:rsid w:val="006407F7"/>
    <w:rsid w:val="006424B9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7FD2"/>
    <w:rsid w:val="006A4B88"/>
    <w:rsid w:val="006B37F2"/>
    <w:rsid w:val="006B7C1B"/>
    <w:rsid w:val="006C109A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04AA"/>
    <w:rsid w:val="00B53B31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82E7A"/>
    <w:rsid w:val="00D86A10"/>
    <w:rsid w:val="00D90F66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5C90"/>
    <w:rsid w:val="00DF6CE6"/>
    <w:rsid w:val="00E03596"/>
    <w:rsid w:val="00E03DFA"/>
    <w:rsid w:val="00E06671"/>
    <w:rsid w:val="00E07387"/>
    <w:rsid w:val="00E07509"/>
    <w:rsid w:val="00E07720"/>
    <w:rsid w:val="00E1210A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4804"/>
    <w:rsid w:val="00E677FC"/>
    <w:rsid w:val="00E70E85"/>
    <w:rsid w:val="00E72E19"/>
    <w:rsid w:val="00E7324C"/>
    <w:rsid w:val="00E73608"/>
    <w:rsid w:val="00E761F3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2025-06-13T14:32:00Z</dcterms:created>
  <dcterms:modified xsi:type="dcterms:W3CDTF">2025-06-13T14:42:00Z</dcterms:modified>
</cp:coreProperties>
</file>