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B572AC4" w:rsidR="00E35008" w:rsidRDefault="00A55FA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Ecclesiastes </w:t>
      </w:r>
      <w:r w:rsidR="00354BD8">
        <w:rPr>
          <w:b/>
          <w:bCs/>
          <w:sz w:val="32"/>
          <w:szCs w:val="32"/>
        </w:rPr>
        <w:t>10-12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51BBB9BF" w:rsidR="000B1285" w:rsidRPr="00D11C8A" w:rsidRDefault="00796381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 who digs a pit will </w:t>
      </w:r>
      <w:r w:rsidR="008B7A9D">
        <w:rPr>
          <w:sz w:val="32"/>
          <w:szCs w:val="32"/>
        </w:rPr>
        <w:t>_______________________________ and whoever breaks through a wall will be bitten by a snake.</w:t>
      </w:r>
    </w:p>
    <w:p w14:paraId="128FC733" w14:textId="39A8B68C" w:rsidR="001C324B" w:rsidRPr="00FF47D9" w:rsidRDefault="00003BE2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curse the king, even in your ________________________.</w:t>
      </w:r>
    </w:p>
    <w:p w14:paraId="55937109" w14:textId="4BECC466" w:rsidR="00972138" w:rsidRDefault="005025E2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He who </w:t>
      </w:r>
      <w:r w:rsidR="005558BF">
        <w:rPr>
          <w:sz w:val="32"/>
          <w:szCs w:val="32"/>
        </w:rPr>
        <w:t>observes the wind will not ________________________.</w:t>
      </w:r>
    </w:p>
    <w:p w14:paraId="30BD52C5" w14:textId="6038334F" w:rsidR="00034D70" w:rsidRPr="00E50A04" w:rsidRDefault="005558BF" w:rsidP="000072C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Remove _______</w:t>
      </w:r>
      <w:r w:rsidR="00FF6196">
        <w:rPr>
          <w:sz w:val="32"/>
          <w:szCs w:val="32"/>
        </w:rPr>
        <w:t>_____</w:t>
      </w:r>
      <w:r>
        <w:rPr>
          <w:sz w:val="32"/>
          <w:szCs w:val="32"/>
        </w:rPr>
        <w:t>_____________ from your heart and put away</w:t>
      </w:r>
      <w:r w:rsidR="00FF6196">
        <w:rPr>
          <w:sz w:val="32"/>
          <w:szCs w:val="32"/>
        </w:rPr>
        <w:t xml:space="preserve"> evil from your flesh.</w:t>
      </w:r>
    </w:p>
    <w:p w14:paraId="0B54E2A5" w14:textId="05C02BB3" w:rsidR="00FF47D9" w:rsidRDefault="00A9205E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dust will return to earth as it was and the spirit will return to _____________________ who gave it.</w:t>
      </w:r>
    </w:p>
    <w:p w14:paraId="48CD87B3" w14:textId="14E7D4C9" w:rsidR="00E50A04" w:rsidRPr="00CE61D6" w:rsidRDefault="00CD7C9F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conclusion of the whole matter is _______________________ and keep His commandments.</w:t>
      </w:r>
      <w:r w:rsidR="00BB39CE">
        <w:rPr>
          <w:sz w:val="32"/>
          <w:szCs w:val="32"/>
        </w:rPr>
        <w:t xml:space="preserve"> God will bring every work into ______________________________.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58B2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3D77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5FD1"/>
    <w:rsid w:val="003C6C16"/>
    <w:rsid w:val="003C755D"/>
    <w:rsid w:val="003C77EB"/>
    <w:rsid w:val="003D0A9F"/>
    <w:rsid w:val="003D13E8"/>
    <w:rsid w:val="003D1CA2"/>
    <w:rsid w:val="003D3BD6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426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4482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5ACE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47D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47F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0215"/>
    <w:rsid w:val="009215E0"/>
    <w:rsid w:val="00921BF7"/>
    <w:rsid w:val="00922437"/>
    <w:rsid w:val="009224AB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5E7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55FAD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05E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E46"/>
    <w:rsid w:val="00AB24DD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1CA4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4DB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577D"/>
    <w:rsid w:val="00CE61D6"/>
    <w:rsid w:val="00CE628D"/>
    <w:rsid w:val="00CE7E7C"/>
    <w:rsid w:val="00CE7EC0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87F89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2025-09-16T15:41:00Z</dcterms:created>
  <dcterms:modified xsi:type="dcterms:W3CDTF">2025-09-16T15:48:00Z</dcterms:modified>
</cp:coreProperties>
</file>