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05C9" w14:textId="67B3A74A" w:rsidR="004900A9" w:rsidRDefault="00D3458E">
      <w:r>
        <w:t>Below is a link to all the documents related to the 1996 Lease with the Titans:</w:t>
      </w:r>
    </w:p>
    <w:p w14:paraId="5E92F101" w14:textId="46349465" w:rsidR="00D3458E" w:rsidRDefault="00D3458E"/>
    <w:p w14:paraId="6A2DC925" w14:textId="32DC4593" w:rsidR="00D3458E" w:rsidRDefault="00D3458E">
      <w:pPr>
        <w:rPr>
          <w:rFonts w:ascii="Helvetica" w:hAnsi="Helvetica"/>
        </w:rPr>
      </w:pPr>
      <w:hyperlink r:id="rId4" w:history="1">
        <w:r>
          <w:rPr>
            <w:rFonts w:ascii="Helvetica" w:hAnsi="Helvetica" w:cs="Helvetica"/>
          </w:rPr>
          <w:t>https://www.nash</w:t>
        </w:r>
        <w:r>
          <w:rPr>
            <w:rFonts w:ascii="Helvetica" w:hAnsi="Helvetica" w:cs="Helvetica"/>
          </w:rPr>
          <w:t>v</w:t>
        </w:r>
        <w:r>
          <w:rPr>
            <w:rFonts w:ascii="Helvetica" w:hAnsi="Helvetica" w:cs="Helvetica"/>
          </w:rPr>
          <w:t>ille.gov/departments/council/resources/east-bank-stadium-committee/agreements</w:t>
        </w:r>
      </w:hyperlink>
    </w:p>
    <w:p w14:paraId="4765F52A" w14:textId="77777777" w:rsidR="00D3458E" w:rsidRDefault="00D3458E"/>
    <w:sectPr w:rsidR="00D3458E" w:rsidSect="00147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8E"/>
    <w:rsid w:val="00030CB5"/>
    <w:rsid w:val="00056989"/>
    <w:rsid w:val="0014712F"/>
    <w:rsid w:val="00717774"/>
    <w:rsid w:val="00B227EE"/>
    <w:rsid w:val="00B22A04"/>
    <w:rsid w:val="00CB284D"/>
    <w:rsid w:val="00D32A75"/>
    <w:rsid w:val="00D3458E"/>
    <w:rsid w:val="00EE04D4"/>
    <w:rsid w:val="00EF0311"/>
    <w:rsid w:val="00F1716E"/>
    <w:rsid w:val="00F2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529B3"/>
  <w15:chartTrackingRefBased/>
  <w15:docId w15:val="{002975B7-AC3D-C242-A82F-A94B264E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shville.gov/departments/council/resources/east-bank-stadium-committee/agre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Nunnally</dc:creator>
  <cp:keywords/>
  <dc:description/>
  <cp:lastModifiedBy>Courtney Nunnally</cp:lastModifiedBy>
  <cp:revision>1</cp:revision>
  <dcterms:created xsi:type="dcterms:W3CDTF">2022-11-01T13:37:00Z</dcterms:created>
  <dcterms:modified xsi:type="dcterms:W3CDTF">2022-11-01T13:40:00Z</dcterms:modified>
</cp:coreProperties>
</file>