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8922" w14:textId="7A9BBE06" w:rsidR="00274CFA" w:rsidRDefault="001E0DD0" w:rsidP="009A4225">
      <w:pPr>
        <w:tabs>
          <w:tab w:val="left" w:pos="673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07DE2E" wp14:editId="7E3FEC59">
            <wp:simplePos x="0" y="0"/>
            <wp:positionH relativeFrom="margin">
              <wp:posOffset>4455160</wp:posOffset>
            </wp:positionH>
            <wp:positionV relativeFrom="margin">
              <wp:posOffset>15297</wp:posOffset>
            </wp:positionV>
            <wp:extent cx="2188210" cy="1553845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D7A">
        <w:rPr>
          <w:sz w:val="28"/>
          <w:szCs w:val="28"/>
        </w:rPr>
        <w:t>Residential/Day training form</w:t>
      </w:r>
    </w:p>
    <w:p w14:paraId="43D5EE7B" w14:textId="4A2A55D0" w:rsidR="00861F45" w:rsidRDefault="00861F45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These sessions are tailored to you and your dogs needs.  Each dog will receive a minimum of 3 15 minutes sessions per day with our trainers and 2 toilet/exercise walks. </w:t>
      </w:r>
    </w:p>
    <w:p w14:paraId="1FDB6AD6" w14:textId="6C94ADCD" w:rsidR="00861F45" w:rsidRDefault="00861F45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In between sessions they will be resting in our secure kennels.  All dogs must be fully vaccinated and microchipped.</w:t>
      </w:r>
    </w:p>
    <w:p w14:paraId="5C40F574" w14:textId="475CDC1E" w:rsidR="00861F45" w:rsidRDefault="00861F45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Please bring with them lead/collar/head collar/harness.  Any special treats if your dog has any allergies and a favourite toy.  If young puppies and still require lunch please bring it with them.</w:t>
      </w:r>
    </w:p>
    <w:p w14:paraId="0C0D0737" w14:textId="298769C8" w:rsidR="00861F45" w:rsidRDefault="00861F45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Drop your dog off with us at 9am and collection at 4pm (these can be varied if needed)</w:t>
      </w:r>
    </w:p>
    <w:p w14:paraId="58702AB1" w14:textId="4ED55BD3" w:rsidR="00861F45" w:rsidRDefault="00861F45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You will receive videos and feedback reports of what your dog has done throughout the day  and what you need to continue at home.</w:t>
      </w:r>
    </w:p>
    <w:p w14:paraId="3FE8E0AA" w14:textId="56E7154E" w:rsidR="00861F45" w:rsidRDefault="00861F45" w:rsidP="009A4225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The sessions are £40 a day with a initial minimum booking of 2 days.  A £10 non-refundable deposit secures your booking.  If you need to cancel, please let us know ASAP if less than 24 </w:t>
      </w:r>
      <w:proofErr w:type="spellStart"/>
      <w:r>
        <w:rPr>
          <w:sz w:val="28"/>
          <w:szCs w:val="28"/>
        </w:rPr>
        <w:t>hours notice</w:t>
      </w:r>
      <w:proofErr w:type="spellEnd"/>
      <w:r>
        <w:rPr>
          <w:sz w:val="28"/>
          <w:szCs w:val="28"/>
        </w:rPr>
        <w:t xml:space="preserve"> we will require the session to be paid in full.</w:t>
      </w:r>
    </w:p>
    <w:p w14:paraId="44128923" w14:textId="5A236E2B" w:rsidR="00274CFA" w:rsidRDefault="00274CFA" w:rsidP="00274CFA">
      <w:pPr>
        <w:tabs>
          <w:tab w:val="left" w:pos="6735"/>
        </w:tabs>
        <w:jc w:val="center"/>
        <w:rPr>
          <w:sz w:val="28"/>
          <w:szCs w:val="28"/>
        </w:rPr>
      </w:pPr>
    </w:p>
    <w:p w14:paraId="44128924" w14:textId="77777777" w:rsidR="00C70FCC" w:rsidRPr="009A4225" w:rsidRDefault="005313F5" w:rsidP="00274CFA">
      <w:pPr>
        <w:tabs>
          <w:tab w:val="left" w:pos="6735"/>
        </w:tabs>
        <w:rPr>
          <w:sz w:val="28"/>
          <w:szCs w:val="28"/>
        </w:rPr>
      </w:pPr>
      <w:r w:rsidRPr="009A4225">
        <w:rPr>
          <w:sz w:val="28"/>
          <w:szCs w:val="28"/>
        </w:rPr>
        <w:t>Name:</w:t>
      </w:r>
    </w:p>
    <w:p w14:paraId="44128925" w14:textId="77777777" w:rsidR="00C70FCC" w:rsidRPr="009A4225" w:rsidRDefault="00C70FCC" w:rsidP="00C70FCC">
      <w:pPr>
        <w:rPr>
          <w:sz w:val="28"/>
          <w:szCs w:val="28"/>
        </w:rPr>
      </w:pPr>
      <w:r w:rsidRPr="009A4225">
        <w:rPr>
          <w:sz w:val="28"/>
          <w:szCs w:val="28"/>
        </w:rPr>
        <w:t>A</w:t>
      </w:r>
      <w:r w:rsidR="009A4225" w:rsidRPr="009A4225">
        <w:rPr>
          <w:sz w:val="28"/>
          <w:szCs w:val="28"/>
        </w:rPr>
        <w:t>d</w:t>
      </w:r>
      <w:r w:rsidRPr="009A4225">
        <w:rPr>
          <w:sz w:val="28"/>
          <w:szCs w:val="28"/>
        </w:rPr>
        <w:t>dress:</w:t>
      </w:r>
    </w:p>
    <w:p w14:paraId="44128926" w14:textId="77777777" w:rsidR="00C70FCC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Telephone number:</w:t>
      </w:r>
    </w:p>
    <w:p w14:paraId="44128928" w14:textId="3FB17F60" w:rsidR="005313F5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Email address</w:t>
      </w:r>
      <w:r w:rsidR="00B31CD0">
        <w:rPr>
          <w:sz w:val="28"/>
          <w:szCs w:val="28"/>
        </w:rPr>
        <w:t>:</w:t>
      </w:r>
    </w:p>
    <w:p w14:paraId="44128929" w14:textId="77777777" w:rsidR="005313F5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 xml:space="preserve">Dogs name: </w:t>
      </w:r>
    </w:p>
    <w:p w14:paraId="4412892A" w14:textId="0AB35898" w:rsidR="00C70FCC" w:rsidRPr="009A4225" w:rsidRDefault="00C70FCC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Microchip number:</w:t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  <w:t>Last vaccination date:</w:t>
      </w:r>
    </w:p>
    <w:p w14:paraId="4412892C" w14:textId="07F1F5C6" w:rsidR="005313F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Age of dog:</w:t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="00B31CD0">
        <w:rPr>
          <w:sz w:val="28"/>
          <w:szCs w:val="28"/>
        </w:rPr>
        <w:tab/>
      </w:r>
      <w:r w:rsidRPr="009A4225">
        <w:rPr>
          <w:sz w:val="28"/>
          <w:szCs w:val="28"/>
        </w:rPr>
        <w:t>Breed:</w:t>
      </w:r>
    </w:p>
    <w:p w14:paraId="001EA14C" w14:textId="1E5FB42A" w:rsidR="00B31CD0" w:rsidRDefault="00B31CD0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What are they currently being fed:</w:t>
      </w:r>
    </w:p>
    <w:p w14:paraId="588F746A" w14:textId="1EBE5AB4" w:rsidR="00B31CD0" w:rsidRDefault="00B31CD0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Any Allergies:</w:t>
      </w:r>
    </w:p>
    <w:p w14:paraId="07AA7606" w14:textId="77777777" w:rsidR="00B31CD0" w:rsidRDefault="00B31CD0" w:rsidP="005313F5">
      <w:pPr>
        <w:jc w:val="both"/>
        <w:rPr>
          <w:sz w:val="28"/>
          <w:szCs w:val="28"/>
        </w:rPr>
      </w:pPr>
    </w:p>
    <w:p w14:paraId="280CAE07" w14:textId="317E745C" w:rsidR="00B31CD0" w:rsidRDefault="00B31CD0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Favourite treats:</w:t>
      </w:r>
    </w:p>
    <w:p w14:paraId="5B42BF64" w14:textId="77777777" w:rsidR="00B31CD0" w:rsidRDefault="00B31CD0" w:rsidP="005313F5">
      <w:pPr>
        <w:jc w:val="both"/>
        <w:rPr>
          <w:sz w:val="28"/>
          <w:szCs w:val="28"/>
        </w:rPr>
      </w:pPr>
    </w:p>
    <w:p w14:paraId="4ED736DE" w14:textId="2AB55498" w:rsidR="00B31CD0" w:rsidRDefault="00B31CD0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Favourite toys/games to play:</w:t>
      </w:r>
    </w:p>
    <w:p w14:paraId="097B08F7" w14:textId="77777777" w:rsidR="00B31CD0" w:rsidRPr="009A4225" w:rsidRDefault="00B31CD0" w:rsidP="005313F5">
      <w:pPr>
        <w:jc w:val="both"/>
        <w:rPr>
          <w:sz w:val="28"/>
          <w:szCs w:val="28"/>
        </w:rPr>
      </w:pPr>
    </w:p>
    <w:p w14:paraId="4412892D" w14:textId="63454DCA" w:rsidR="00E969EE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General temperament:</w:t>
      </w:r>
    </w:p>
    <w:p w14:paraId="74C63810" w14:textId="7361BD6A" w:rsidR="00B31CD0" w:rsidRDefault="00B31CD0" w:rsidP="005313F5">
      <w:pPr>
        <w:jc w:val="both"/>
        <w:rPr>
          <w:sz w:val="28"/>
          <w:szCs w:val="28"/>
        </w:rPr>
      </w:pPr>
    </w:p>
    <w:p w14:paraId="07AC723D" w14:textId="7DA742D5" w:rsidR="00B31CD0" w:rsidRDefault="00B31CD0" w:rsidP="005313F5">
      <w:pPr>
        <w:jc w:val="both"/>
        <w:rPr>
          <w:sz w:val="28"/>
          <w:szCs w:val="28"/>
        </w:rPr>
      </w:pPr>
    </w:p>
    <w:p w14:paraId="14BBD9D2" w14:textId="40902D06" w:rsidR="00B31CD0" w:rsidRDefault="00B31CD0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Temperament with other dogs/people</w:t>
      </w:r>
    </w:p>
    <w:p w14:paraId="4E1495A4" w14:textId="06BD9ED5" w:rsidR="00B31CD0" w:rsidRDefault="00B31CD0" w:rsidP="005313F5">
      <w:pPr>
        <w:jc w:val="both"/>
        <w:rPr>
          <w:sz w:val="28"/>
          <w:szCs w:val="28"/>
        </w:rPr>
      </w:pPr>
    </w:p>
    <w:p w14:paraId="3382F439" w14:textId="77777777" w:rsidR="00B31CD0" w:rsidRPr="009A4225" w:rsidRDefault="00B31CD0" w:rsidP="005313F5">
      <w:pPr>
        <w:jc w:val="both"/>
        <w:rPr>
          <w:sz w:val="28"/>
          <w:szCs w:val="28"/>
        </w:rPr>
      </w:pPr>
    </w:p>
    <w:p w14:paraId="4412892E" w14:textId="0F7C4719" w:rsidR="00274CFA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Standard of obedience</w:t>
      </w:r>
      <w:r w:rsidR="00B31CD0">
        <w:rPr>
          <w:sz w:val="28"/>
          <w:szCs w:val="28"/>
        </w:rPr>
        <w:t xml:space="preserve"> </w:t>
      </w:r>
      <w:proofErr w:type="spellStart"/>
      <w:r w:rsidR="00B31CD0">
        <w:rPr>
          <w:sz w:val="28"/>
          <w:szCs w:val="28"/>
        </w:rPr>
        <w:t>ie</w:t>
      </w:r>
      <w:proofErr w:type="spellEnd"/>
      <w:r w:rsidR="00B31CD0">
        <w:rPr>
          <w:sz w:val="28"/>
          <w:szCs w:val="28"/>
        </w:rPr>
        <w:t xml:space="preserve"> are they able to sit/stay/down/recall?</w:t>
      </w:r>
    </w:p>
    <w:p w14:paraId="479E3818" w14:textId="1BDADEDE" w:rsidR="00B31CD0" w:rsidRDefault="00B31CD0" w:rsidP="005313F5">
      <w:pPr>
        <w:jc w:val="both"/>
        <w:rPr>
          <w:sz w:val="28"/>
          <w:szCs w:val="28"/>
        </w:rPr>
      </w:pPr>
    </w:p>
    <w:p w14:paraId="36A49E93" w14:textId="77777777" w:rsidR="00B31CD0" w:rsidRPr="009A4225" w:rsidRDefault="00B31CD0" w:rsidP="005313F5">
      <w:pPr>
        <w:jc w:val="both"/>
        <w:rPr>
          <w:sz w:val="28"/>
          <w:szCs w:val="28"/>
        </w:rPr>
      </w:pPr>
    </w:p>
    <w:p w14:paraId="19EC9BA8" w14:textId="77777777" w:rsidR="00B31CD0" w:rsidRDefault="00B31CD0" w:rsidP="005313F5">
      <w:pPr>
        <w:jc w:val="both"/>
        <w:rPr>
          <w:sz w:val="28"/>
          <w:szCs w:val="28"/>
        </w:rPr>
      </w:pPr>
    </w:p>
    <w:p w14:paraId="4412892F" w14:textId="5013929E" w:rsidR="00E969EE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Specific problems:</w:t>
      </w:r>
    </w:p>
    <w:p w14:paraId="7558CF57" w14:textId="6B173370" w:rsidR="00B31CD0" w:rsidRDefault="00B31CD0" w:rsidP="005313F5">
      <w:pPr>
        <w:jc w:val="both"/>
        <w:rPr>
          <w:sz w:val="28"/>
          <w:szCs w:val="28"/>
        </w:rPr>
      </w:pPr>
    </w:p>
    <w:p w14:paraId="741D532F" w14:textId="77777777" w:rsidR="00B31CD0" w:rsidRPr="009A4225" w:rsidRDefault="00B31CD0" w:rsidP="005313F5">
      <w:pPr>
        <w:jc w:val="both"/>
        <w:rPr>
          <w:sz w:val="28"/>
          <w:szCs w:val="28"/>
        </w:rPr>
      </w:pPr>
    </w:p>
    <w:p w14:paraId="18C60ACD" w14:textId="77777777" w:rsidR="00B31CD0" w:rsidRDefault="00B31CD0" w:rsidP="005313F5">
      <w:pPr>
        <w:jc w:val="both"/>
        <w:rPr>
          <w:sz w:val="28"/>
          <w:szCs w:val="28"/>
        </w:rPr>
      </w:pPr>
    </w:p>
    <w:p w14:paraId="44128930" w14:textId="73AB96D3" w:rsidR="00E969EE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 xml:space="preserve">Goals you would like to achieve: </w:t>
      </w:r>
    </w:p>
    <w:p w14:paraId="44128931" w14:textId="00990E8D" w:rsidR="00274CFA" w:rsidRDefault="00274CFA" w:rsidP="005313F5">
      <w:pPr>
        <w:jc w:val="both"/>
        <w:rPr>
          <w:sz w:val="28"/>
          <w:szCs w:val="28"/>
        </w:rPr>
      </w:pPr>
    </w:p>
    <w:p w14:paraId="0ACFF3EB" w14:textId="66CD36CB" w:rsidR="00B31CD0" w:rsidRDefault="00B31CD0" w:rsidP="005313F5">
      <w:pPr>
        <w:jc w:val="both"/>
        <w:rPr>
          <w:sz w:val="28"/>
          <w:szCs w:val="28"/>
        </w:rPr>
      </w:pPr>
    </w:p>
    <w:p w14:paraId="69BBE678" w14:textId="77777777" w:rsidR="00B31CD0" w:rsidRPr="009A4225" w:rsidRDefault="00B31CD0" w:rsidP="005313F5">
      <w:pPr>
        <w:jc w:val="both"/>
        <w:rPr>
          <w:sz w:val="28"/>
          <w:szCs w:val="28"/>
        </w:rPr>
      </w:pPr>
    </w:p>
    <w:p w14:paraId="44128932" w14:textId="61DF7880" w:rsidR="003E72B5" w:rsidRDefault="003E72B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Any other</w:t>
      </w:r>
      <w:r w:rsidR="00C70FCC" w:rsidRPr="009A4225">
        <w:rPr>
          <w:sz w:val="28"/>
          <w:szCs w:val="28"/>
        </w:rPr>
        <w:t xml:space="preserve"> relevant information:</w:t>
      </w:r>
    </w:p>
    <w:p w14:paraId="551EB864" w14:textId="1694B1C4" w:rsidR="00B31CD0" w:rsidRDefault="00B31CD0" w:rsidP="005313F5">
      <w:pPr>
        <w:jc w:val="both"/>
        <w:rPr>
          <w:sz w:val="28"/>
          <w:szCs w:val="28"/>
        </w:rPr>
      </w:pPr>
    </w:p>
    <w:p w14:paraId="61747315" w14:textId="4B6FE663" w:rsidR="00B31CD0" w:rsidRDefault="00B31CD0" w:rsidP="005313F5">
      <w:pPr>
        <w:jc w:val="both"/>
        <w:rPr>
          <w:sz w:val="28"/>
          <w:szCs w:val="28"/>
        </w:rPr>
      </w:pPr>
    </w:p>
    <w:p w14:paraId="1EE6442D" w14:textId="02D22E85" w:rsidR="00B31CD0" w:rsidRDefault="00B31CD0" w:rsidP="005313F5">
      <w:pPr>
        <w:jc w:val="both"/>
        <w:rPr>
          <w:sz w:val="28"/>
          <w:szCs w:val="28"/>
        </w:rPr>
      </w:pPr>
    </w:p>
    <w:p w14:paraId="544F5252" w14:textId="77777777" w:rsidR="00B31CD0" w:rsidRPr="009A4225" w:rsidRDefault="00B31CD0" w:rsidP="005313F5">
      <w:pPr>
        <w:jc w:val="both"/>
        <w:rPr>
          <w:sz w:val="28"/>
          <w:szCs w:val="28"/>
        </w:rPr>
      </w:pPr>
    </w:p>
    <w:p w14:paraId="44128933" w14:textId="21523F3F" w:rsidR="00C70FCC" w:rsidRDefault="00C70FCC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How did you hear about us?</w:t>
      </w:r>
    </w:p>
    <w:p w14:paraId="6B51240F" w14:textId="22E151EE" w:rsidR="00B31CD0" w:rsidRDefault="00B31CD0" w:rsidP="005313F5">
      <w:pPr>
        <w:jc w:val="both"/>
        <w:rPr>
          <w:sz w:val="28"/>
          <w:szCs w:val="28"/>
        </w:rPr>
      </w:pPr>
    </w:p>
    <w:p w14:paraId="3910E251" w14:textId="478667D0" w:rsidR="00B31CD0" w:rsidRDefault="00B31CD0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Do we have permission to video/photograph any training we do with your dog to be potentially posted on our Facebook page and website and used in promotional advertising?</w:t>
      </w:r>
    </w:p>
    <w:p w14:paraId="0A497ECB" w14:textId="2165D01D" w:rsidR="002E6AAA" w:rsidRPr="009A4225" w:rsidRDefault="002E6AAA" w:rsidP="005313F5">
      <w:pPr>
        <w:jc w:val="both"/>
        <w:rPr>
          <w:sz w:val="28"/>
          <w:szCs w:val="28"/>
        </w:rPr>
      </w:pPr>
      <w:r>
        <w:rPr>
          <w:sz w:val="28"/>
          <w:szCs w:val="28"/>
        </w:rPr>
        <w:t>Yes/No</w:t>
      </w:r>
    </w:p>
    <w:p w14:paraId="44128934" w14:textId="6754D025" w:rsidR="00274CFA" w:rsidRPr="00274CFA" w:rsidRDefault="00274CFA" w:rsidP="005313F5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E0DD0">
        <w:rPr>
          <w:sz w:val="24"/>
          <w:szCs w:val="24"/>
        </w:rPr>
        <w:t xml:space="preserve"> </w:t>
      </w:r>
    </w:p>
    <w:p w14:paraId="44128935" w14:textId="203BBCF5" w:rsidR="00E969EE" w:rsidRDefault="00E969EE" w:rsidP="005313F5">
      <w:pPr>
        <w:jc w:val="both"/>
        <w:rPr>
          <w:sz w:val="24"/>
          <w:szCs w:val="24"/>
        </w:rPr>
      </w:pPr>
      <w:r w:rsidRPr="00E969EE">
        <w:rPr>
          <w:sz w:val="24"/>
          <w:szCs w:val="24"/>
        </w:rPr>
        <w:t>All information is confidential and will only be used if we need to contact you for any reason</w:t>
      </w:r>
      <w:r w:rsidR="00B31CD0">
        <w:rPr>
          <w:sz w:val="24"/>
          <w:szCs w:val="24"/>
        </w:rPr>
        <w:t>.</w:t>
      </w:r>
    </w:p>
    <w:p w14:paraId="2ECCC731" w14:textId="71483FBE" w:rsidR="001E0DD0" w:rsidRDefault="001E0DD0" w:rsidP="005313F5">
      <w:pPr>
        <w:jc w:val="both"/>
        <w:rPr>
          <w:sz w:val="24"/>
          <w:szCs w:val="24"/>
        </w:rPr>
      </w:pPr>
      <w:r>
        <w:rPr>
          <w:sz w:val="24"/>
          <w:szCs w:val="24"/>
        </w:rPr>
        <w:t>I agree to collect my animal at the stated time and understand that if I do not I</w:t>
      </w:r>
      <w:r w:rsidRPr="001E0D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charged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additional fee for boarding.  I declare that my animal is in good health or receiving appropriate treatments.</w:t>
      </w:r>
    </w:p>
    <w:p w14:paraId="7BC25315" w14:textId="188FD07B" w:rsidR="001E0DD0" w:rsidRDefault="001E0DD0" w:rsidP="00531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understand that I am also entering into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agreement that my dog will be day boarded at Fensever Kennels and will therefore be insured as a boarder to a value of £1200 during its stay.</w:t>
      </w:r>
    </w:p>
    <w:p w14:paraId="603DBD66" w14:textId="7B516FFB" w:rsidR="001E0DD0" w:rsidRDefault="001E0DD0" w:rsidP="005313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give permission for Fensever Kennels to seek veterinary treatment for my dog in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emergency.  I confirm my dog is in good health and received all vaccinations required for boarding.</w:t>
      </w:r>
    </w:p>
    <w:p w14:paraId="7E41D9AE" w14:textId="5B92ACD8" w:rsidR="001E0DD0" w:rsidRDefault="001E0DD0" w:rsidP="005313F5">
      <w:pPr>
        <w:jc w:val="both"/>
        <w:rPr>
          <w:sz w:val="24"/>
          <w:szCs w:val="24"/>
        </w:rPr>
      </w:pPr>
      <w:r>
        <w:rPr>
          <w:sz w:val="24"/>
          <w:szCs w:val="24"/>
        </w:rPr>
        <w:t>I understand that training of my dog will depend on many factors including my dogs ability and temperament, and whilst I have agreed a set of goals I hope to achieve with the assistance of The Canine Classroom I understand that this may not be possible.</w:t>
      </w:r>
    </w:p>
    <w:p w14:paraId="24FDC086" w14:textId="699A113D" w:rsidR="002E6AAA" w:rsidRDefault="002E6AAA" w:rsidP="005313F5">
      <w:pPr>
        <w:jc w:val="both"/>
        <w:rPr>
          <w:sz w:val="24"/>
          <w:szCs w:val="24"/>
        </w:rPr>
      </w:pPr>
      <w:r>
        <w:rPr>
          <w:sz w:val="24"/>
          <w:szCs w:val="24"/>
        </w:rPr>
        <w:t>Signed by owner ……………………………………………………………. Date…………………………………………………………….</w:t>
      </w:r>
    </w:p>
    <w:p w14:paraId="7780D9A6" w14:textId="5B0E1D49" w:rsidR="002E6AAA" w:rsidRDefault="002E6AAA" w:rsidP="005313F5">
      <w:pPr>
        <w:jc w:val="both"/>
        <w:rPr>
          <w:sz w:val="24"/>
          <w:szCs w:val="24"/>
        </w:rPr>
      </w:pPr>
      <w:r>
        <w:rPr>
          <w:sz w:val="24"/>
          <w:szCs w:val="24"/>
        </w:rPr>
        <w:t>Witnessed by ………………………………………………………………… Date……………………………………………………………….</w:t>
      </w:r>
      <w:r>
        <w:rPr>
          <w:sz w:val="24"/>
          <w:szCs w:val="24"/>
        </w:rPr>
        <w:br/>
        <w:t>(The Canine Classroom)</w:t>
      </w:r>
    </w:p>
    <w:sectPr w:rsidR="002E6AAA" w:rsidSect="00E96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F5"/>
    <w:rsid w:val="000D21E0"/>
    <w:rsid w:val="001E0DD0"/>
    <w:rsid w:val="00240270"/>
    <w:rsid w:val="00274CFA"/>
    <w:rsid w:val="002E6AAA"/>
    <w:rsid w:val="003529E7"/>
    <w:rsid w:val="003E72B5"/>
    <w:rsid w:val="005313F5"/>
    <w:rsid w:val="00734754"/>
    <w:rsid w:val="00861F45"/>
    <w:rsid w:val="00944F67"/>
    <w:rsid w:val="009A4225"/>
    <w:rsid w:val="00A701F7"/>
    <w:rsid w:val="00AD4FF2"/>
    <w:rsid w:val="00AF4B6B"/>
    <w:rsid w:val="00B31CD0"/>
    <w:rsid w:val="00B94D7A"/>
    <w:rsid w:val="00C70FCC"/>
    <w:rsid w:val="00E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8922"/>
  <w15:docId w15:val="{C8CDFD25-8ECC-4086-B2BB-DBCAB71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Aaron Poole</cp:lastModifiedBy>
  <cp:revision>4</cp:revision>
  <cp:lastPrinted>2016-07-14T12:00:00Z</cp:lastPrinted>
  <dcterms:created xsi:type="dcterms:W3CDTF">2020-12-31T09:22:00Z</dcterms:created>
  <dcterms:modified xsi:type="dcterms:W3CDTF">2021-04-22T10:05:00Z</dcterms:modified>
</cp:coreProperties>
</file>