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4A78" w14:textId="7C802D3E" w:rsidR="009C1B59" w:rsidRDefault="009C1B59">
      <w:pPr>
        <w:spacing w:after="92" w:line="259" w:lineRule="auto"/>
        <w:ind w:left="66" w:right="0" w:firstLine="0"/>
        <w:jc w:val="center"/>
      </w:pPr>
    </w:p>
    <w:p w14:paraId="27DD8CBA" w14:textId="5AAC9097" w:rsidR="009C1B59" w:rsidRDefault="00BC770C">
      <w:pPr>
        <w:spacing w:after="0" w:line="259" w:lineRule="auto"/>
        <w:ind w:left="22" w:right="0"/>
        <w:jc w:val="center"/>
      </w:pPr>
      <w:r>
        <w:rPr>
          <w:b/>
          <w:sz w:val="40"/>
        </w:rPr>
        <w:t>CK</w:t>
      </w:r>
      <w:r w:rsidR="00477825">
        <w:rPr>
          <w:b/>
          <w:sz w:val="40"/>
        </w:rPr>
        <w:t xml:space="preserve"> Boarding</w:t>
      </w:r>
      <w:r>
        <w:rPr>
          <w:b/>
          <w:sz w:val="40"/>
        </w:rPr>
        <w:t xml:space="preserve"> Kennels</w:t>
      </w:r>
      <w:r w:rsidR="00477825">
        <w:rPr>
          <w:b/>
          <w:sz w:val="40"/>
        </w:rPr>
        <w:t xml:space="preserve">    </w:t>
      </w:r>
    </w:p>
    <w:p w14:paraId="796C78B5" w14:textId="77777777" w:rsidR="009C1B59" w:rsidRDefault="00477825">
      <w:pPr>
        <w:spacing w:after="0" w:line="259" w:lineRule="auto"/>
        <w:ind w:left="22" w:right="1"/>
        <w:jc w:val="center"/>
      </w:pPr>
      <w:r>
        <w:rPr>
          <w:b/>
          <w:sz w:val="40"/>
        </w:rPr>
        <w:t xml:space="preserve">Agreement  </w:t>
      </w:r>
    </w:p>
    <w:p w14:paraId="515FC059" w14:textId="77777777" w:rsidR="009C1B59" w:rsidRDefault="00477825">
      <w:pPr>
        <w:spacing w:after="0" w:line="259" w:lineRule="auto"/>
        <w:ind w:left="122" w:right="0" w:firstLine="0"/>
        <w:jc w:val="center"/>
      </w:pPr>
      <w:r>
        <w:rPr>
          <w:b/>
          <w:sz w:val="40"/>
        </w:rPr>
        <w:t xml:space="preserve"> </w:t>
      </w:r>
    </w:p>
    <w:p w14:paraId="6162F544" w14:textId="0DE69024" w:rsidR="009C1B59" w:rsidRDefault="009C1B59">
      <w:pPr>
        <w:spacing w:after="0" w:line="216" w:lineRule="auto"/>
        <w:ind w:left="5415" w:right="3388" w:hanging="1927"/>
        <w:jc w:val="left"/>
      </w:pPr>
    </w:p>
    <w:p w14:paraId="2C6810DD" w14:textId="77777777" w:rsidR="009C1B59" w:rsidRDefault="00477825">
      <w:pPr>
        <w:spacing w:after="201" w:line="273" w:lineRule="auto"/>
        <w:ind w:left="767" w:hanging="22"/>
        <w:jc w:val="center"/>
      </w:pPr>
      <w:r>
        <w:t xml:space="preserve">NOTICE TO THE PET OWNER/GUARDIAN: PLEASE READ CAREFULLY. THIS AGREEMENT INCLUDES A RELEASE OF LIABILITY AND WAIVER OF LEGAL RIGHTS. DO NOT SIGN THIS AGREEMENT UNLESS YOU HAVE READ IT IN ITS ENTIRETY AND UNDERSTAND ITS EFFECT, POLICIES, PROCEDURES, PET RELEASE, WAIVER OF LIABILITY, ASSUMPTION OF RISK, AND INDEMNIFICATION AGREEMENTS. </w:t>
      </w:r>
    </w:p>
    <w:p w14:paraId="2F5BBBFD" w14:textId="55A7ECD7" w:rsidR="009C1B59" w:rsidRDefault="00477825">
      <w:pPr>
        <w:spacing w:after="206"/>
        <w:ind w:left="9" w:right="146"/>
      </w:pPr>
      <w:r>
        <w:t xml:space="preserve">In consideration for my pet(s)_________________________________________________________________________________ being permitted to be a pet guest with </w:t>
      </w:r>
      <w:r w:rsidR="004E459F">
        <w:t>Courtney Koster/ CK Boarding</w:t>
      </w:r>
      <w:r>
        <w:t xml:space="preserve">, by signing this document, I make the following representations, certify the accuracy of all information provided to </w:t>
      </w:r>
      <w:r w:rsidR="004E459F">
        <w:t>Courtney Koster/ CK Boarding</w:t>
      </w:r>
      <w:r>
        <w:t xml:space="preserve"> at any time, and agree to all the following policies, procedures, requirements and terms and conditions stated below in this </w:t>
      </w:r>
      <w:r w:rsidR="004E459F">
        <w:t>Courtney Koster/ CK Boarding</w:t>
      </w:r>
      <w:r>
        <w:t xml:space="preserve"> Agreement.  </w:t>
      </w:r>
    </w:p>
    <w:p w14:paraId="6D479A3F" w14:textId="77777777" w:rsidR="009C1B59" w:rsidRDefault="00477825">
      <w:pPr>
        <w:spacing w:after="210" w:line="266" w:lineRule="auto"/>
        <w:ind w:left="-5" w:right="0"/>
        <w:jc w:val="left"/>
      </w:pPr>
      <w:r>
        <w:t xml:space="preserve">Client’s Name: _________________________________________________________________________________________________________  </w:t>
      </w:r>
    </w:p>
    <w:p w14:paraId="6EF54BB5" w14:textId="77777777" w:rsidR="009C1B59" w:rsidRDefault="00477825">
      <w:pPr>
        <w:spacing w:after="207"/>
        <w:ind w:left="9" w:right="0"/>
      </w:pPr>
      <w:r>
        <w:t xml:space="preserve">Street Address: ________________________________________________________________________________________________________  </w:t>
      </w:r>
    </w:p>
    <w:p w14:paraId="53666373" w14:textId="79BEAB48" w:rsidR="009C1B59" w:rsidRDefault="00477825">
      <w:pPr>
        <w:spacing w:after="209"/>
        <w:ind w:left="9" w:right="0"/>
      </w:pPr>
      <w:r>
        <w:t xml:space="preserve">Postal Code:__________________ Home Phone: ____________________________ Business/Daytime Phone: ___________________________   </w:t>
      </w:r>
    </w:p>
    <w:p w14:paraId="1A0226FE" w14:textId="77777777" w:rsidR="009C1B59" w:rsidRDefault="00477825">
      <w:pPr>
        <w:spacing w:after="173" w:line="266" w:lineRule="auto"/>
        <w:ind w:left="-5" w:right="0"/>
        <w:jc w:val="left"/>
      </w:pPr>
      <w:r>
        <w:t xml:space="preserve">Cell phone: ____________________________________________ E‐mail Address: __________________________________________________   </w:t>
      </w:r>
    </w:p>
    <w:p w14:paraId="5F9EAD8C" w14:textId="77777777" w:rsidR="009C1B59" w:rsidRDefault="00477825">
      <w:pPr>
        <w:spacing w:after="233" w:line="259" w:lineRule="auto"/>
        <w:ind w:left="0" w:right="0" w:firstLine="0"/>
        <w:jc w:val="left"/>
      </w:pPr>
      <w:r>
        <w:t xml:space="preserve"> </w:t>
      </w:r>
    </w:p>
    <w:p w14:paraId="6574B471" w14:textId="77777777" w:rsidR="009C1B59" w:rsidRDefault="00477825">
      <w:pPr>
        <w:pStyle w:val="Heading1"/>
        <w:ind w:left="20" w:right="676"/>
      </w:pPr>
      <w:r>
        <w:t>Pet Information</w:t>
      </w:r>
      <w:r>
        <w:rPr>
          <w:b w:val="0"/>
          <w:u w:val="none"/>
        </w:rPr>
        <w:t xml:space="preserve"> </w:t>
      </w:r>
    </w:p>
    <w:p w14:paraId="493B320F" w14:textId="77777777" w:rsidR="009C1B59" w:rsidRDefault="00477825">
      <w:pPr>
        <w:spacing w:after="210" w:line="266" w:lineRule="auto"/>
        <w:ind w:left="-5" w:right="0"/>
        <w:jc w:val="left"/>
      </w:pPr>
      <w:r>
        <w:t xml:space="preserve">Does your dog have up‐to‐date vaccinations?   yes/no    (please ensure that your dog has valid tags on his collar)  </w:t>
      </w:r>
    </w:p>
    <w:p w14:paraId="7EFC4F93" w14:textId="77777777" w:rsidR="009C1B59" w:rsidRDefault="00477825">
      <w:pPr>
        <w:spacing w:after="209"/>
        <w:ind w:left="9" w:right="0"/>
      </w:pPr>
      <w:r>
        <w:t xml:space="preserve">If you have pet insurance, please provide information here: ______________________________________________________________________  </w:t>
      </w:r>
    </w:p>
    <w:p w14:paraId="3085AA59" w14:textId="77777777" w:rsidR="009C1B59" w:rsidRDefault="00477825">
      <w:pPr>
        <w:spacing w:line="495" w:lineRule="auto"/>
        <w:ind w:left="9" w:right="0"/>
      </w:pPr>
      <w:r>
        <w:t xml:space="preserve">Name ________________________________ License Number_______________ Breed _________________________ Age/DOB______________   Male / Female   Spayed / Neutered:    yes/no     Microchipped:       yes/no       </w:t>
      </w:r>
    </w:p>
    <w:p w14:paraId="12E4DA32" w14:textId="77777777" w:rsidR="009C1B59" w:rsidRDefault="00477825">
      <w:pPr>
        <w:spacing w:after="207"/>
        <w:ind w:left="9" w:right="0"/>
      </w:pPr>
      <w:r>
        <w:t xml:space="preserve">Color(s) / Distinguishing features _________________________________________________________   </w:t>
      </w:r>
    </w:p>
    <w:p w14:paraId="70937D0A" w14:textId="77777777" w:rsidR="009C1B59" w:rsidRDefault="00477825">
      <w:pPr>
        <w:spacing w:after="207"/>
        <w:ind w:left="9" w:right="0"/>
      </w:pPr>
      <w:r>
        <w:t xml:space="preserve">Favorite toys/games____________________________________________ Food allergies/restricted foods__________________________________  </w:t>
      </w:r>
    </w:p>
    <w:p w14:paraId="6530D068" w14:textId="77777777" w:rsidR="009C1B59" w:rsidRDefault="00477825">
      <w:pPr>
        <w:spacing w:after="209"/>
        <w:ind w:left="9" w:right="0"/>
      </w:pPr>
      <w:r>
        <w:t xml:space="preserve">Major medical conditions _________________________________________________________________________________________________   </w:t>
      </w:r>
    </w:p>
    <w:p w14:paraId="1CB815A7" w14:textId="77777777" w:rsidR="009C1B59" w:rsidRDefault="00477825">
      <w:pPr>
        <w:spacing w:after="207"/>
        <w:ind w:left="9" w:right="0"/>
      </w:pPr>
      <w:r>
        <w:t xml:space="preserve">Medications (name, dosage, frequency) _____________________________________________________________________________________   </w:t>
      </w:r>
    </w:p>
    <w:p w14:paraId="5D236269" w14:textId="77777777" w:rsidR="009C1B59" w:rsidRDefault="00477825">
      <w:pPr>
        <w:spacing w:after="31"/>
        <w:ind w:left="9" w:right="0"/>
      </w:pPr>
      <w:r>
        <w:t xml:space="preserve">Has your dog ever shown signs of aggression towards a person or other animals   yes/no  </w:t>
      </w:r>
    </w:p>
    <w:p w14:paraId="31833F92" w14:textId="77777777" w:rsidR="009C1B59" w:rsidRDefault="00477825">
      <w:pPr>
        <w:tabs>
          <w:tab w:val="center" w:pos="5775"/>
          <w:tab w:val="center" w:pos="7216"/>
          <w:tab w:val="center" w:pos="7936"/>
          <w:tab w:val="center" w:pos="8656"/>
          <w:tab w:val="center" w:pos="9376"/>
          <w:tab w:val="center" w:pos="10096"/>
          <w:tab w:val="center" w:pos="10816"/>
        </w:tabs>
        <w:ind w:left="-1" w:right="0" w:firstLine="0"/>
        <w:jc w:val="left"/>
      </w:pPr>
      <w:r>
        <w:t xml:space="preserve">(hackles, growls, lunges, air snaps, contact, bites)  </w:t>
      </w:r>
      <w:r>
        <w:tab/>
        <w:t xml:space="preserve">                            </w:t>
      </w:r>
      <w:r>
        <w:tab/>
        <w:t xml:space="preserve">  </w:t>
      </w:r>
      <w:r>
        <w:tab/>
        <w:t xml:space="preserve">  </w:t>
      </w:r>
      <w:r>
        <w:tab/>
        <w:t xml:space="preserve">  </w:t>
      </w:r>
      <w:r>
        <w:tab/>
        <w:t xml:space="preserve">  </w:t>
      </w:r>
      <w:r>
        <w:tab/>
        <w:t xml:space="preserve">  </w:t>
      </w:r>
      <w:r>
        <w:tab/>
        <w:t xml:space="preserve">       </w:t>
      </w:r>
    </w:p>
    <w:p w14:paraId="132A8D52" w14:textId="77777777" w:rsidR="009C1B59" w:rsidRDefault="00477825">
      <w:pPr>
        <w:spacing w:after="10" w:line="259" w:lineRule="auto"/>
        <w:ind w:left="0" w:right="0" w:firstLine="0"/>
        <w:jc w:val="left"/>
      </w:pPr>
      <w:r>
        <w:t xml:space="preserve"> </w:t>
      </w:r>
      <w:r>
        <w:tab/>
        <w:t xml:space="preserve">   </w:t>
      </w:r>
    </w:p>
    <w:p w14:paraId="627C4EFD" w14:textId="77777777" w:rsidR="009C1B59" w:rsidRDefault="00477825">
      <w:pPr>
        <w:spacing w:after="169"/>
        <w:ind w:left="9" w:right="0"/>
      </w:pPr>
      <w:r>
        <w:t xml:space="preserve">Explain_________________________________________________________________________________________________________________ Attempts to dart through an opening door       yes/no      </w:t>
      </w:r>
    </w:p>
    <w:p w14:paraId="55EF35B2" w14:textId="77777777" w:rsidR="009C1B59" w:rsidRDefault="00477825">
      <w:pPr>
        <w:ind w:left="9" w:right="0"/>
      </w:pPr>
      <w:r>
        <w:t>Has your dog completed any obedience training? If yes, what level: _______________________________________________________________</w:t>
      </w:r>
    </w:p>
    <w:p w14:paraId="54EBDC2F" w14:textId="77777777" w:rsidR="009C1B59" w:rsidRDefault="00477825">
      <w:pPr>
        <w:spacing w:after="24" w:line="259" w:lineRule="auto"/>
        <w:ind w:left="0" w:right="0" w:firstLine="0"/>
        <w:jc w:val="left"/>
      </w:pPr>
      <w:r>
        <w:t xml:space="preserve"> </w:t>
      </w:r>
      <w:r>
        <w:tab/>
        <w:t xml:space="preserve">  </w:t>
      </w:r>
    </w:p>
    <w:p w14:paraId="776ACDD7" w14:textId="77777777" w:rsidR="009C1B59" w:rsidRDefault="00477825">
      <w:pPr>
        <w:spacing w:after="209"/>
        <w:ind w:left="9" w:right="0"/>
      </w:pPr>
      <w:r>
        <w:t xml:space="preserve">Any behavioral concerns or issues (resource guarding behaviors, storm phobias, noise phobias, separation anxiety, sibling rivalry, etc)  </w:t>
      </w:r>
    </w:p>
    <w:p w14:paraId="576797FB" w14:textId="77777777" w:rsidR="009C1B59" w:rsidRDefault="00477825">
      <w:pPr>
        <w:spacing w:after="183"/>
        <w:ind w:left="9" w:right="0"/>
      </w:pPr>
      <w:r>
        <w:t xml:space="preserve">______________________________________________________________________________________________________________________ </w:t>
      </w:r>
    </w:p>
    <w:p w14:paraId="3C3E6129" w14:textId="77777777" w:rsidR="009C1B59" w:rsidRDefault="00477825">
      <w:pPr>
        <w:spacing w:after="180"/>
        <w:ind w:left="9" w:right="0"/>
      </w:pPr>
      <w:r>
        <w:t xml:space="preserve">Any restricted exercise by veterinarian_______________________________________________________________________________________  </w:t>
      </w:r>
    </w:p>
    <w:p w14:paraId="402227BA" w14:textId="77777777" w:rsidR="009C1B59" w:rsidRDefault="00477825">
      <w:pPr>
        <w:spacing w:after="264"/>
        <w:ind w:left="9" w:right="0"/>
      </w:pPr>
      <w:r>
        <w:lastRenderedPageBreak/>
        <w:t xml:space="preserve">Any limited or impaired sensory functions (deaf/blind) __________________________________________________________________________ </w:t>
      </w:r>
    </w:p>
    <w:p w14:paraId="795AEF7F" w14:textId="77777777" w:rsidR="009C1B59" w:rsidRDefault="00477825">
      <w:pPr>
        <w:spacing w:after="164" w:line="259" w:lineRule="auto"/>
        <w:ind w:left="66" w:right="0" w:firstLine="0"/>
        <w:jc w:val="center"/>
      </w:pPr>
      <w:r>
        <w:rPr>
          <w:b/>
          <w:sz w:val="24"/>
        </w:rPr>
        <w:t xml:space="preserve"> </w:t>
      </w:r>
    </w:p>
    <w:p w14:paraId="30A2CEAD" w14:textId="77777777" w:rsidR="009C1B59" w:rsidRDefault="00477825">
      <w:pPr>
        <w:pStyle w:val="Heading1"/>
        <w:spacing w:after="106"/>
        <w:ind w:left="20" w:right="0"/>
      </w:pPr>
      <w:r>
        <w:t>Veterinary Information</w:t>
      </w:r>
      <w:r>
        <w:rPr>
          <w:b w:val="0"/>
          <w:u w:val="none"/>
        </w:rPr>
        <w:t xml:space="preserve"> </w:t>
      </w:r>
    </w:p>
    <w:p w14:paraId="70DFA048" w14:textId="7CED8342" w:rsidR="009C1B59" w:rsidRDefault="00477825">
      <w:pPr>
        <w:spacing w:after="181"/>
        <w:ind w:left="9" w:right="0"/>
      </w:pPr>
      <w:r>
        <w:t xml:space="preserve">If your pet becomes injured or ill, </w:t>
      </w:r>
      <w:r w:rsidR="004E459F">
        <w:t>Courtney Koster/ CK Boarding</w:t>
      </w:r>
      <w:r>
        <w:t xml:space="preserve"> is hereby authorized to take your pet to the nearest animal care facility and such expense shall be paid by the owner of the pet.)  </w:t>
      </w:r>
    </w:p>
    <w:p w14:paraId="4E14D767" w14:textId="77777777" w:rsidR="009C1B59" w:rsidRDefault="00477825">
      <w:pPr>
        <w:spacing w:after="236"/>
        <w:ind w:left="9" w:right="0"/>
      </w:pPr>
      <w:r>
        <w:t xml:space="preserve">Name of hospital________________________________________________________________________________________________________ </w:t>
      </w:r>
    </w:p>
    <w:p w14:paraId="10985DF7" w14:textId="77777777" w:rsidR="009C1B59" w:rsidRDefault="00477825">
      <w:pPr>
        <w:spacing w:after="233"/>
        <w:ind w:left="9" w:right="0"/>
      </w:pPr>
      <w:r>
        <w:t xml:space="preserve">Preferred Vetrinarian____________________________________________________________________________________________________ </w:t>
      </w:r>
    </w:p>
    <w:p w14:paraId="40599483" w14:textId="77777777" w:rsidR="009C1B59" w:rsidRDefault="00477825">
      <w:pPr>
        <w:spacing w:after="209"/>
        <w:ind w:left="9" w:right="0"/>
      </w:pPr>
      <w:r>
        <w:t xml:space="preserve">Address _______________________________________________________________________________________________________________   </w:t>
      </w:r>
    </w:p>
    <w:p w14:paraId="47A33FE1" w14:textId="77777777" w:rsidR="009C1B59" w:rsidRDefault="00477825">
      <w:pPr>
        <w:spacing w:after="207"/>
        <w:ind w:left="9" w:right="0"/>
      </w:pPr>
      <w:r>
        <w:t xml:space="preserve">Phone ________________________________________________________________________________________________________________ </w:t>
      </w:r>
    </w:p>
    <w:p w14:paraId="5CD66FDB" w14:textId="77777777" w:rsidR="009C1B59" w:rsidRDefault="00477825">
      <w:pPr>
        <w:spacing w:after="250" w:line="259" w:lineRule="auto"/>
        <w:ind w:left="0" w:right="0" w:firstLine="0"/>
        <w:jc w:val="left"/>
      </w:pPr>
      <w:r>
        <w:t xml:space="preserve"> </w:t>
      </w:r>
    </w:p>
    <w:p w14:paraId="298E0B96" w14:textId="77777777" w:rsidR="009C1B59" w:rsidRDefault="00477825">
      <w:pPr>
        <w:spacing w:after="248"/>
        <w:ind w:left="9" w:right="0"/>
      </w:pPr>
      <w:r>
        <w:t xml:space="preserve">Please indicate the dates you are requesting:                  </w:t>
      </w:r>
    </w:p>
    <w:p w14:paraId="495F49F7" w14:textId="77777777" w:rsidR="009C1B59" w:rsidRDefault="00477825">
      <w:pPr>
        <w:spacing w:after="217"/>
        <w:ind w:left="9" w:right="0"/>
      </w:pPr>
      <w:r>
        <w:rPr>
          <w:b/>
          <w:i/>
        </w:rPr>
        <w:t>Start date</w:t>
      </w:r>
      <w:r>
        <w:t>:____________________________________________</w:t>
      </w:r>
      <w:r>
        <w:rPr>
          <w:b/>
          <w:i/>
        </w:rPr>
        <w:t>Ending date</w:t>
      </w:r>
      <w:r>
        <w:t xml:space="preserve">:_______________________________________________________  </w:t>
      </w:r>
    </w:p>
    <w:p w14:paraId="67A565B7" w14:textId="77777777" w:rsidR="009C1B59" w:rsidRDefault="00477825">
      <w:pPr>
        <w:spacing w:after="190" w:line="259" w:lineRule="auto"/>
        <w:ind w:left="0" w:right="0" w:firstLine="0"/>
        <w:jc w:val="left"/>
      </w:pPr>
      <w:r>
        <w:t xml:space="preserve"> </w:t>
      </w:r>
      <w:r>
        <w:tab/>
        <w:t xml:space="preserve">  </w:t>
      </w:r>
      <w:r>
        <w:tab/>
        <w:t xml:space="preserve">        </w:t>
      </w:r>
    </w:p>
    <w:p w14:paraId="4F3C0747" w14:textId="77777777" w:rsidR="009C1B59" w:rsidRDefault="00477825">
      <w:pPr>
        <w:spacing w:after="226" w:line="259" w:lineRule="auto"/>
        <w:ind w:left="20" w:right="290"/>
        <w:jc w:val="center"/>
      </w:pPr>
      <w:r>
        <w:rPr>
          <w:b/>
          <w:sz w:val="24"/>
          <w:u w:val="single" w:color="000000"/>
        </w:rPr>
        <w:t>The Pet Owner agrees to the following:</w:t>
      </w:r>
      <w:r>
        <w:rPr>
          <w:b/>
          <w:sz w:val="24"/>
        </w:rPr>
        <w:t xml:space="preserve"> </w:t>
      </w:r>
    </w:p>
    <w:p w14:paraId="4CF01AEA" w14:textId="65C3526C" w:rsidR="009C1B59" w:rsidRDefault="00477825">
      <w:pPr>
        <w:numPr>
          <w:ilvl w:val="0"/>
          <w:numId w:val="1"/>
        </w:numPr>
        <w:ind w:right="0" w:hanging="341"/>
      </w:pPr>
      <w:r>
        <w:t xml:space="preserve">The Pet Owner agrees to provide </w:t>
      </w:r>
      <w:r w:rsidR="004E459F">
        <w:t>Courtney Koster/ CK Boarding</w:t>
      </w:r>
      <w:r>
        <w:t xml:space="preserve"> with all necessary instructions for their pets requirements while under their care including any medication or special instructions. </w:t>
      </w:r>
    </w:p>
    <w:p w14:paraId="324560F8" w14:textId="77777777" w:rsidR="009C1B59" w:rsidRDefault="00477825">
      <w:pPr>
        <w:numPr>
          <w:ilvl w:val="0"/>
          <w:numId w:val="1"/>
        </w:numPr>
        <w:ind w:right="0" w:hanging="341"/>
      </w:pPr>
      <w:r>
        <w:t xml:space="preserve">The Pet Owner will provide any medication or special needs instructions for each of the pets.  </w:t>
      </w:r>
    </w:p>
    <w:p w14:paraId="2AA5DB64" w14:textId="6AB6E3B3" w:rsidR="009C1B59" w:rsidRDefault="00477825">
      <w:pPr>
        <w:numPr>
          <w:ilvl w:val="0"/>
          <w:numId w:val="1"/>
        </w:numPr>
        <w:ind w:right="0" w:hanging="341"/>
      </w:pPr>
      <w:r>
        <w:t xml:space="preserve">The Pet Owner will pay </w:t>
      </w:r>
      <w:r w:rsidR="004E459F">
        <w:t>Courtney Koster/ CK Boarding</w:t>
      </w:r>
      <w:r>
        <w:t xml:space="preserve"> at the applicable service indicated on the current rate schedule.  </w:t>
      </w:r>
    </w:p>
    <w:p w14:paraId="37DE683D" w14:textId="2D85EA66" w:rsidR="009C1B59" w:rsidRDefault="00477825">
      <w:pPr>
        <w:numPr>
          <w:ilvl w:val="0"/>
          <w:numId w:val="1"/>
        </w:numPr>
        <w:spacing w:after="316"/>
        <w:ind w:right="0" w:hanging="341"/>
      </w:pPr>
      <w:r>
        <w:t>The Pet Owner will provide all required leashes, harnesses, muzzles, jackets collars, cages, food, (or any other items deemed required for          the pets service</w:t>
      </w:r>
      <w:r w:rsidR="0078069A">
        <w:t>).</w:t>
      </w:r>
      <w:r>
        <w:rPr>
          <w:i/>
        </w:rPr>
        <w:t xml:space="preserve"> </w:t>
      </w:r>
      <w:r>
        <w:t xml:space="preserve">    </w:t>
      </w:r>
    </w:p>
    <w:p w14:paraId="6A51CEFD" w14:textId="0B6B0980" w:rsidR="009C1B59" w:rsidRDefault="004E459F">
      <w:pPr>
        <w:spacing w:after="157" w:line="259" w:lineRule="auto"/>
        <w:ind w:left="20" w:right="2"/>
        <w:jc w:val="center"/>
      </w:pPr>
      <w:r>
        <w:rPr>
          <w:b/>
          <w:sz w:val="24"/>
          <w:u w:val="single" w:color="000000"/>
        </w:rPr>
        <w:t>Courtney Koster/ CK Boarding</w:t>
      </w:r>
      <w:r w:rsidR="00477825">
        <w:rPr>
          <w:b/>
          <w:sz w:val="24"/>
          <w:u w:val="single" w:color="000000"/>
        </w:rPr>
        <w:t xml:space="preserve"> agrees to the following:</w:t>
      </w:r>
      <w:r w:rsidR="00477825">
        <w:rPr>
          <w:sz w:val="24"/>
        </w:rPr>
        <w:t xml:space="preserve"> </w:t>
      </w:r>
    </w:p>
    <w:p w14:paraId="5F7EB027" w14:textId="153D1B05" w:rsidR="009C1B59" w:rsidRDefault="004E459F">
      <w:pPr>
        <w:numPr>
          <w:ilvl w:val="0"/>
          <w:numId w:val="2"/>
        </w:numPr>
        <w:ind w:right="0" w:hanging="341"/>
      </w:pPr>
      <w:r>
        <w:t>Courtney Koster/ CK Boarding</w:t>
      </w:r>
      <w:r w:rsidR="00477825">
        <w:t xml:space="preserve"> will perform the duties listed by the Pet Owner to the best of {his/her} abilities, in a reliable and  caring manner.   </w:t>
      </w:r>
    </w:p>
    <w:p w14:paraId="1A38A5C2" w14:textId="4AE0969D" w:rsidR="009C1B59" w:rsidRDefault="004E459F">
      <w:pPr>
        <w:numPr>
          <w:ilvl w:val="0"/>
          <w:numId w:val="2"/>
        </w:numPr>
        <w:ind w:right="0" w:hanging="341"/>
      </w:pPr>
      <w:r>
        <w:t>Courtney Koster/ CK Boarding</w:t>
      </w:r>
      <w:r w:rsidR="00477825">
        <w:t xml:space="preserve"> will house the pets in a clean and sanitary environment and provide proper exercise.  </w:t>
      </w:r>
    </w:p>
    <w:p w14:paraId="0A3BB1F0" w14:textId="612BE757" w:rsidR="009C1B59" w:rsidRDefault="004E459F">
      <w:pPr>
        <w:numPr>
          <w:ilvl w:val="0"/>
          <w:numId w:val="2"/>
        </w:numPr>
        <w:ind w:right="0" w:hanging="341"/>
      </w:pPr>
      <w:r>
        <w:t>Courtney Koster/ CK Boarding</w:t>
      </w:r>
      <w:r w:rsidR="00477825">
        <w:t xml:space="preserve"> will seek veterinarian care if in </w:t>
      </w:r>
      <w:r>
        <w:t>Courtney Koster/ CK Boarding</w:t>
      </w:r>
      <w:r w:rsidR="00477825">
        <w:t xml:space="preserve"> in their sole discretion  determine that  veterinarian care is necessary. </w:t>
      </w:r>
    </w:p>
    <w:p w14:paraId="2F25E8FB" w14:textId="244F8C37" w:rsidR="009C1B59" w:rsidRDefault="00477825">
      <w:pPr>
        <w:numPr>
          <w:ilvl w:val="0"/>
          <w:numId w:val="2"/>
        </w:numPr>
        <w:ind w:right="0" w:hanging="341"/>
      </w:pPr>
      <w:r>
        <w:t xml:space="preserve">Please note that </w:t>
      </w:r>
      <w:r w:rsidR="004E459F">
        <w:t>Courtney Koster/ CK Boarding</w:t>
      </w:r>
      <w:r>
        <w:t xml:space="preserve"> will not be liable for any injuries to the dogs that are caused by animals or peopl</w:t>
      </w:r>
      <w:r w:rsidR="000620A0">
        <w:t>e</w:t>
      </w:r>
      <w:r>
        <w:t xml:space="preserve"> outside of </w:t>
      </w:r>
      <w:r w:rsidR="004E459F">
        <w:t>Courtney Koster/ CK Boarding</w:t>
      </w:r>
      <w:r>
        <w:t xml:space="preserve">’s control.  </w:t>
      </w:r>
    </w:p>
    <w:p w14:paraId="5C679FC7" w14:textId="77777777" w:rsidR="009C1B59" w:rsidRDefault="00477825">
      <w:pPr>
        <w:spacing w:after="0" w:line="259" w:lineRule="auto"/>
        <w:ind w:left="14" w:right="0" w:firstLine="0"/>
        <w:jc w:val="left"/>
      </w:pPr>
      <w:r>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p>
    <w:p w14:paraId="0E6970C9" w14:textId="77777777" w:rsidR="009C1B59" w:rsidRDefault="00477825">
      <w:pPr>
        <w:spacing w:after="104" w:line="259" w:lineRule="auto"/>
        <w:ind w:left="66" w:right="0" w:firstLine="0"/>
        <w:jc w:val="center"/>
      </w:pPr>
      <w:r>
        <w:rPr>
          <w:b/>
          <w:sz w:val="24"/>
        </w:rPr>
        <w:t xml:space="preserve"> </w:t>
      </w:r>
    </w:p>
    <w:p w14:paraId="7E187A2D" w14:textId="77777777" w:rsidR="009C1B59" w:rsidRDefault="00477825">
      <w:pPr>
        <w:pStyle w:val="Heading1"/>
        <w:spacing w:after="46"/>
        <w:ind w:left="20" w:right="2"/>
      </w:pPr>
      <w:r>
        <w:t>Requirements and Policies</w:t>
      </w:r>
      <w:r>
        <w:rPr>
          <w:u w:val="none"/>
        </w:rPr>
        <w:t xml:space="preserve"> </w:t>
      </w:r>
    </w:p>
    <w:p w14:paraId="0C14022B" w14:textId="77777777" w:rsidR="009C1B59" w:rsidRDefault="00477825">
      <w:pPr>
        <w:spacing w:after="64" w:line="259" w:lineRule="auto"/>
        <w:ind w:left="735" w:right="0" w:firstLine="0"/>
        <w:jc w:val="left"/>
      </w:pPr>
      <w:r>
        <w:t xml:space="preserve"> </w:t>
      </w:r>
    </w:p>
    <w:p w14:paraId="76A3DBCC" w14:textId="6C1DAD18" w:rsidR="009C1B59" w:rsidRDefault="00477825">
      <w:pPr>
        <w:numPr>
          <w:ilvl w:val="0"/>
          <w:numId w:val="3"/>
        </w:numPr>
        <w:ind w:left="734" w:right="0" w:hanging="360"/>
      </w:pPr>
      <w:r>
        <w:rPr>
          <w:b/>
          <w:u w:val="single" w:color="000000"/>
        </w:rPr>
        <w:t>Health.</w:t>
      </w:r>
      <w:r>
        <w:t xml:space="preserve">  My pet has not had any contagious illnesses of any kind for 30 days prior to check‐in. I am aware and understand that All About Dog Boarding and Training, Inc’s employees are not veterinarians and do not have backgrounds in animal medicine. </w:t>
      </w:r>
      <w:r w:rsidR="004E459F">
        <w:t>Courtney Koster/ CK Boarding</w:t>
      </w:r>
      <w:r>
        <w:t xml:space="preserve">’s employees cannot diagnose or detect illnesses in the pets that are staying at </w:t>
      </w:r>
      <w:r w:rsidR="004E459F">
        <w:t>Courtney Koster/ CK Boarding</w:t>
      </w:r>
      <w:r>
        <w:t xml:space="preserve">. I agree to assume all risk associated with the administration of medication by </w:t>
      </w:r>
      <w:r w:rsidR="004E459F">
        <w:t>Courtney Koster/ CK Boarding</w:t>
      </w:r>
      <w:r>
        <w:t xml:space="preserve"> during my pet’s stay. In addition, I acknowledge and am aware that vaccines do not protect against all contagious illnesses that may affect my pet. I HEREBY AGREE TO INDEMNIFY </w:t>
      </w:r>
      <w:r w:rsidR="004E459F">
        <w:t>COURTNEY KOSTER/ CK BOARDING</w:t>
      </w:r>
      <w:r>
        <w:t xml:space="preserve">, ITS OWNERS, EMPLOYEES AND AGENTS AGAINST ANY CLAIMS </w:t>
      </w:r>
    </w:p>
    <w:p w14:paraId="07341973" w14:textId="45E15BA7" w:rsidR="009C1B59" w:rsidRDefault="00477825">
      <w:pPr>
        <w:ind w:left="745" w:right="0"/>
      </w:pPr>
      <w:r>
        <w:t xml:space="preserve">MADE AGAINST </w:t>
      </w:r>
      <w:r w:rsidR="004E459F">
        <w:t>COURTNEY KOSTER/ CK BOARDING</w:t>
      </w:r>
      <w:r>
        <w:t xml:space="preserve">, ITS OWNERS, EMPLOYEES, AND AGENTS AS A RESULT OF MY FAILURE </w:t>
      </w:r>
    </w:p>
    <w:p w14:paraId="74C0F976" w14:textId="37F4DA69" w:rsidR="009C1B59" w:rsidRDefault="00477825">
      <w:pPr>
        <w:spacing w:after="58"/>
        <w:ind w:left="745" w:right="1236"/>
      </w:pPr>
      <w:r>
        <w:t xml:space="preserve">TO INFORM </w:t>
      </w:r>
      <w:r w:rsidR="004E459F">
        <w:t>Courtney Koster/ CK Boarding</w:t>
      </w:r>
      <w:r>
        <w:t xml:space="preserve"> OF ANY PRE‐EXISTING MEDICAL CONDITIONS THAT MY  PET MAY HAVE  </w:t>
      </w:r>
    </w:p>
    <w:p w14:paraId="2A2F15E9" w14:textId="0CF51F72" w:rsidR="009C1B59" w:rsidRDefault="00477825">
      <w:pPr>
        <w:numPr>
          <w:ilvl w:val="0"/>
          <w:numId w:val="3"/>
        </w:numPr>
        <w:spacing w:after="56"/>
        <w:ind w:left="734" w:right="0" w:hanging="360"/>
      </w:pPr>
      <w:r>
        <w:rPr>
          <w:b/>
          <w:u w:val="single" w:color="000000"/>
        </w:rPr>
        <w:lastRenderedPageBreak/>
        <w:t>Flea and Ticks</w:t>
      </w:r>
      <w:r>
        <w:t xml:space="preserve">. I agree that if any fleas or ticks are discovered on my pet during check‐in or at any other time while my pet is receiving services from All About Dogs Boarding that </w:t>
      </w:r>
      <w:r w:rsidR="004E459F">
        <w:t>Courtney Koster/ CK Boarding</w:t>
      </w:r>
      <w:r>
        <w:t xml:space="preserve"> may administer a flea bath and flea spot treatment at my expense.   </w:t>
      </w:r>
    </w:p>
    <w:p w14:paraId="6B6850CD" w14:textId="14DC669F" w:rsidR="009C1B59" w:rsidRDefault="00477825">
      <w:pPr>
        <w:numPr>
          <w:ilvl w:val="0"/>
          <w:numId w:val="3"/>
        </w:numPr>
        <w:spacing w:after="57"/>
        <w:ind w:left="734" w:right="0" w:hanging="360"/>
      </w:pPr>
      <w:r>
        <w:rPr>
          <w:b/>
          <w:u w:val="single" w:color="000000"/>
        </w:rPr>
        <w:t>Veterinarian Liability and Care</w:t>
      </w:r>
      <w:r>
        <w:t xml:space="preserve">. I agree to allow </w:t>
      </w:r>
      <w:r w:rsidR="004E459F">
        <w:t>Courtney Koster/ CK Boarding</w:t>
      </w:r>
      <w:r>
        <w:t xml:space="preserve"> to obtain veterinarian medical treatment for my pet, if, in its sole discretion it appears that, the pet is ill, injured, or exhibits any other behavior that would reasonably suggest that my pet might need medical treatment. Medical treatment may require transportation of my pet to receive care and I hereby authorize such transportation. I grant </w:t>
      </w:r>
      <w:r w:rsidR="004E459F">
        <w:t>Courtney Koster/ CK Boarding</w:t>
      </w:r>
      <w:r>
        <w:t xml:space="preserve"> full authority to make decisions involving the medical treatment of my pet during its stay at </w:t>
      </w:r>
      <w:r w:rsidR="004E459F">
        <w:t>Courtney Koster/ CK Boarding</w:t>
      </w:r>
      <w:r>
        <w:t xml:space="preserve">. I agree that I am fully responsible for the cost of any such medical treatment and transportation.  </w:t>
      </w:r>
    </w:p>
    <w:p w14:paraId="1BF0BB6A" w14:textId="16D01F25" w:rsidR="009C1B59" w:rsidRDefault="00477825">
      <w:pPr>
        <w:numPr>
          <w:ilvl w:val="0"/>
          <w:numId w:val="3"/>
        </w:numPr>
        <w:spacing w:after="55" w:line="271" w:lineRule="auto"/>
        <w:ind w:left="734" w:right="0" w:hanging="360"/>
      </w:pPr>
      <w:r>
        <w:rPr>
          <w:b/>
          <w:u w:val="single" w:color="000000"/>
        </w:rPr>
        <w:t>Transportation</w:t>
      </w:r>
      <w:r>
        <w:t xml:space="preserve">. I agree that if my pet is transported to or from </w:t>
      </w:r>
      <w:r w:rsidR="004E459F">
        <w:t>Courtney Koster/ CK Boarding</w:t>
      </w:r>
      <w:r>
        <w:t xml:space="preserve"> by </w:t>
      </w:r>
      <w:r w:rsidR="004E459F">
        <w:t>Courtney Koster/ CK Boarding</w:t>
      </w:r>
      <w:r>
        <w:t xml:space="preserve">, its employees or agents that I AGREE TO HOLD </w:t>
      </w:r>
      <w:r w:rsidR="004E459F">
        <w:t>COURTNEY KOSTER/ CK BOARDING</w:t>
      </w:r>
      <w:r>
        <w:t xml:space="preserve">, ITS OWNERS, EMPLOYEES, OR AGENTS HARMLESS IN THE EVENT OF INJURY OR ACCIDENT DURING TRANSPORTATION.   </w:t>
      </w:r>
    </w:p>
    <w:p w14:paraId="7D529D8E" w14:textId="77777777" w:rsidR="009C1B59" w:rsidRDefault="00477825">
      <w:pPr>
        <w:numPr>
          <w:ilvl w:val="0"/>
          <w:numId w:val="3"/>
        </w:numPr>
        <w:ind w:left="734" w:right="0" w:hanging="360"/>
      </w:pPr>
      <w:r>
        <w:rPr>
          <w:b/>
          <w:u w:val="single" w:color="000000"/>
        </w:rPr>
        <w:t>Pet Behavior</w:t>
      </w:r>
      <w:r>
        <w:t xml:space="preserve">. I agree to be solely financially responsible for any and all acts or behavior of my pet while in the care of All About Dogs </w:t>
      </w:r>
    </w:p>
    <w:p w14:paraId="65735ECC" w14:textId="77777777" w:rsidR="009C1B59" w:rsidRDefault="00477825">
      <w:pPr>
        <w:ind w:left="745" w:right="0"/>
      </w:pPr>
      <w:r>
        <w:t xml:space="preserve">Boarding and Training, Inc, WHICH MAY INCLUDE PAYMENT OF DAMAGES FOR THE INJURY CAUSED BY MY PET TO OTHER ANIMALS, </w:t>
      </w:r>
    </w:p>
    <w:p w14:paraId="1608AF06" w14:textId="0EEC6600" w:rsidR="009C1B59" w:rsidRDefault="00477825">
      <w:pPr>
        <w:spacing w:after="57"/>
        <w:ind w:left="745" w:right="0"/>
      </w:pPr>
      <w:r>
        <w:t xml:space="preserve">HUMANS, AND/OR </w:t>
      </w:r>
      <w:r w:rsidR="004E459F">
        <w:t>Courtney Koster/ CK Boarding</w:t>
      </w:r>
      <w:r>
        <w:t xml:space="preserve">. IN ADDITION, I AGREE THAT IF MY PET IS INJURED BY ANOTHER PET, I HEREBY RELEASE </w:t>
      </w:r>
      <w:r w:rsidR="004E459F">
        <w:t>Courtney Koster/ CK Boarding</w:t>
      </w:r>
      <w:r>
        <w:t xml:space="preserve">, ITS OWNERS, EMPLOYEES, AND AGENTS FROM ALL LIABILTY AND FINANCIAL RESPONSIBILITY FOR SUCH INJURY. I FURTHER UNDERSTAND THAT IF MY PET BITES A HUMAN OR PET, THAT </w:t>
      </w:r>
      <w:r w:rsidR="004E459F">
        <w:t>COURTNEY KOSTER/ CK BOARDING</w:t>
      </w:r>
      <w:r>
        <w:t xml:space="preserve"> MAY CONTACT THE APPROPRIATE AUTHORITIES.   </w:t>
      </w:r>
    </w:p>
    <w:p w14:paraId="662F36C5" w14:textId="77777777" w:rsidR="009C1B59" w:rsidRDefault="00477825">
      <w:pPr>
        <w:numPr>
          <w:ilvl w:val="0"/>
          <w:numId w:val="3"/>
        </w:numPr>
        <w:ind w:left="734" w:right="0" w:hanging="360"/>
      </w:pPr>
      <w:r>
        <w:rPr>
          <w:b/>
          <w:u w:val="single" w:color="000000"/>
        </w:rPr>
        <w:t>Aggressive Dogs</w:t>
      </w:r>
      <w:r>
        <w:t xml:space="preserve">. I certify that my dog is not aggressive towards humans or other animals. If not please specify______________________.  </w:t>
      </w:r>
    </w:p>
    <w:p w14:paraId="3C55093F" w14:textId="2DBECE63" w:rsidR="009C1B59" w:rsidRDefault="00477825">
      <w:pPr>
        <w:spacing w:after="60"/>
        <w:ind w:left="745" w:right="0"/>
      </w:pPr>
      <w:r>
        <w:t xml:space="preserve">If my dog acts aggressively or exhibits unacceptable behavior, he/she may be separated from the other dogs. I authorize </w:t>
      </w:r>
      <w:r w:rsidR="004E459F">
        <w:t>Courtney Koster/ CK Boarding</w:t>
      </w:r>
      <w:r>
        <w:t xml:space="preserve"> to use squirt bottles, and in extreme cases muzzles to control my pet for the protection of other pet guests and humans.   </w:t>
      </w:r>
    </w:p>
    <w:p w14:paraId="25507C06" w14:textId="063BBB94" w:rsidR="009C1B59" w:rsidRDefault="00477825">
      <w:pPr>
        <w:numPr>
          <w:ilvl w:val="0"/>
          <w:numId w:val="3"/>
        </w:numPr>
        <w:ind w:left="734" w:right="0" w:hanging="360"/>
      </w:pPr>
      <w:r>
        <w:rPr>
          <w:b/>
          <w:u w:val="single" w:color="000000"/>
        </w:rPr>
        <w:t>Abandonment Notice</w:t>
      </w:r>
      <w:r>
        <w:rPr>
          <w:b/>
          <w:i/>
          <w:u w:val="single" w:color="000000"/>
        </w:rPr>
        <w:t>.</w:t>
      </w:r>
      <w:r>
        <w:t xml:space="preserve"> I fully understand and agree that if my pet is not picked up by myself or an authorized representative within 14 calendar days after the day my pet is scheduled to depart, that my pet shall be deemed “abandoned”. I understand if I abandon my pet at </w:t>
      </w:r>
      <w:r w:rsidR="004E459F">
        <w:t>Courtney Koster/ CK Boarding</w:t>
      </w:r>
      <w:r>
        <w:t xml:space="preserve"> ,then in their sole discretion, will try to re‐home my pet, or relinquish my pet to a legal shelter of its choice. I FULLY UNDERSTAND AND AGREE THAT IF I ABANDON MY PET.  I MAY BE UNABLE TO RETRIEVE MY PET AND WILL HAVE NO RECOURSE AGAINST </w:t>
      </w:r>
      <w:r w:rsidR="004E459F">
        <w:t>Courtney Koster/ CK Boarding</w:t>
      </w:r>
      <w:r>
        <w:t xml:space="preserve">. In addition, I understand that I will still be responsible for the unpaid charges incurred for my pet’s stay.  </w:t>
      </w:r>
    </w:p>
    <w:p w14:paraId="1BB2A642" w14:textId="77777777" w:rsidR="009C1B59" w:rsidRDefault="00477825">
      <w:pPr>
        <w:spacing w:after="0" w:line="259" w:lineRule="auto"/>
        <w:ind w:left="735" w:right="0" w:firstLine="0"/>
        <w:jc w:val="left"/>
      </w:pPr>
      <w:r>
        <w:t xml:space="preserve"> </w:t>
      </w:r>
    </w:p>
    <w:p w14:paraId="2FA0EEAB" w14:textId="2453CC45" w:rsidR="009C1B59" w:rsidRDefault="00477825">
      <w:pPr>
        <w:numPr>
          <w:ilvl w:val="0"/>
          <w:numId w:val="3"/>
        </w:numPr>
        <w:spacing w:after="57"/>
        <w:ind w:left="734" w:right="0" w:hanging="360"/>
      </w:pPr>
      <w:r>
        <w:rPr>
          <w:b/>
          <w:u w:val="single" w:color="000000"/>
        </w:rPr>
        <w:t>Reservations</w:t>
      </w:r>
      <w:r>
        <w:t xml:space="preserve">. I understand that confirmed reservations are required for boarding services at </w:t>
      </w:r>
      <w:r w:rsidR="004E459F">
        <w:t>Courtney Koster/ CK Boarding</w:t>
      </w:r>
      <w:r>
        <w:t xml:space="preserve">.   </w:t>
      </w:r>
    </w:p>
    <w:p w14:paraId="4BF0F4E8" w14:textId="77777777" w:rsidR="009C1B59" w:rsidRDefault="00477825">
      <w:pPr>
        <w:numPr>
          <w:ilvl w:val="0"/>
          <w:numId w:val="3"/>
        </w:numPr>
        <w:spacing w:after="55"/>
        <w:ind w:left="734" w:right="0" w:hanging="360"/>
      </w:pPr>
      <w:r>
        <w:rPr>
          <w:b/>
          <w:u w:val="single" w:color="000000"/>
        </w:rPr>
        <w:t>Cancellations</w:t>
      </w:r>
      <w:r>
        <w:t xml:space="preserve">. I understand that all confirmed reservations must be cancelled at 72 hours prior to my pet’s reserved arrival date or I will be charged the daily boarding fee unless the spot is filled. </w:t>
      </w:r>
    </w:p>
    <w:p w14:paraId="75F03980" w14:textId="000843F5" w:rsidR="009C1B59" w:rsidRDefault="00477825">
      <w:pPr>
        <w:numPr>
          <w:ilvl w:val="0"/>
          <w:numId w:val="3"/>
        </w:numPr>
        <w:spacing w:after="33"/>
        <w:ind w:left="734" w:right="0" w:hanging="360"/>
      </w:pPr>
      <w:r>
        <w:rPr>
          <w:b/>
          <w:u w:val="single" w:color="000000"/>
        </w:rPr>
        <w:t>Check‐in &amp; Check‐out Times</w:t>
      </w:r>
      <w:r>
        <w:t xml:space="preserve">. Hours of operation are </w:t>
      </w:r>
      <w:r w:rsidR="00313A4F">
        <w:t xml:space="preserve">by </w:t>
      </w:r>
      <w:r w:rsidR="00224A3C">
        <w:t>appointment only.</w:t>
      </w:r>
    </w:p>
    <w:p w14:paraId="1BDADFCF" w14:textId="77777777" w:rsidR="009C1B59" w:rsidRDefault="00477825">
      <w:pPr>
        <w:numPr>
          <w:ilvl w:val="0"/>
          <w:numId w:val="3"/>
        </w:numPr>
        <w:spacing w:after="35" w:line="266" w:lineRule="auto"/>
        <w:ind w:left="734" w:right="0" w:hanging="360"/>
      </w:pPr>
      <w:r>
        <w:rPr>
          <w:b/>
          <w:u w:val="single" w:color="000000"/>
        </w:rPr>
        <w:t>Early Departure</w:t>
      </w:r>
      <w:r>
        <w:t xml:space="preserve">.  Regardless of season, once a pet’s stay has begun, I understand that I am responsible for payment of all days reserved, regardless of picking my pet up prior to the scheduled departure date. </w:t>
      </w:r>
    </w:p>
    <w:p w14:paraId="36C8C8DD" w14:textId="16F5D25A" w:rsidR="009C1B59" w:rsidRDefault="00477825">
      <w:pPr>
        <w:numPr>
          <w:ilvl w:val="0"/>
          <w:numId w:val="3"/>
        </w:numPr>
        <w:ind w:left="734" w:right="0" w:hanging="360"/>
      </w:pPr>
      <w:r>
        <w:rPr>
          <w:b/>
          <w:u w:val="single" w:color="000000"/>
        </w:rPr>
        <w:t>Duty to Disclose</w:t>
      </w:r>
      <w:r>
        <w:t xml:space="preserve">.  I represent that I have disclosed and shall continue to disclose, any and all medical conditions or any other conditions, including, but not limited to, personality concerns or behaviors that may affect, limit, or prevent my pet’s ability to participate in services provided by </w:t>
      </w:r>
      <w:r w:rsidR="004E459F">
        <w:t>Courtney Koster/ CK Boarding</w:t>
      </w:r>
      <w:r>
        <w:t xml:space="preserve">. I understand that </w:t>
      </w:r>
      <w:r w:rsidR="004E459F">
        <w:t>Courtney Koster/ CK Boarding</w:t>
      </w:r>
      <w:r>
        <w:t xml:space="preserve"> is relying on and </w:t>
      </w:r>
      <w:r w:rsidR="00032C46">
        <w:t>will rely</w:t>
      </w:r>
      <w:r>
        <w:t xml:space="preserve"> on those representations to provide a safe environment for both humans and animals.   </w:t>
      </w:r>
    </w:p>
    <w:p w14:paraId="4FCE96C2" w14:textId="569D1A94" w:rsidR="009C1B59" w:rsidRDefault="00477825">
      <w:pPr>
        <w:numPr>
          <w:ilvl w:val="0"/>
          <w:numId w:val="3"/>
        </w:numPr>
        <w:spacing w:after="31"/>
        <w:ind w:left="734" w:right="0" w:hanging="360"/>
      </w:pPr>
      <w:r>
        <w:rPr>
          <w:b/>
          <w:u w:val="single" w:color="000000"/>
        </w:rPr>
        <w:t>WAIVER OF RELEASE AND INDEMNIFICATION</w:t>
      </w:r>
      <w:r>
        <w:t xml:space="preserve">.  I RELEASE, WAIVE, DISCHARGE, INDEMNIFY AND AGREE TO HOLD HARLMESS ALL ABOUT DOGS AND BOARDING AND TRAINING, INC, ITS OWNERS, EMPLOYEES AND AGENTS HARMLESS FOR ANY AND ALL MANNER OF DAMAGES, INJURY, CLAIMS, LOSS, LIABILTIES, COSTS OR EXPENSES, ATTORNEY’S FEES, CAUSES OF ACTION OR SUIT, WHATSOEVER IN LAW OR EQUITY, ARISING OUT OF OR RELATED TO THE SERVICES PROVIDED BY </w:t>
      </w:r>
      <w:r w:rsidR="004E459F">
        <w:t>COURTNEY KOSTER/ CK BOARDING</w:t>
      </w:r>
      <w:r>
        <w:t xml:space="preserve">, ITS OWNERS. EMPLOYEES, OR AGENTS INCLUDING WITHOUT LIMITATION: ANY INACCURACY IN ANY STATEMENT MADE BY MYSELF OR INFORMATION PROVIDED BY ME TO </w:t>
      </w:r>
      <w:r w:rsidR="004E459F">
        <w:t>COURTNEY KOSTER/ CK BOARDING</w:t>
      </w:r>
      <w:r>
        <w:t xml:space="preserve">, ABOUT MY PET, INCLUDING BUT NOT LIMITED TO  DISTRUCTION OF PROPERTY, DOG BITES, INJURY, AND TRANSMISSION OF DISEASE, AND ANY ACTION BY MYSELF THAT IS IN BREACH OF THE TERMS OF THIS AGREEMENT. I FURTHER RELEASE, WAIVE, INDEMNIFY AND AGREE TO HARMLESS, </w:t>
      </w:r>
      <w:r w:rsidR="00032C46">
        <w:t>COURTNEY KOSTER</w:t>
      </w:r>
      <w:r>
        <w:t xml:space="preserve">, ITS , EMPLOYEES AND AGENTS FOR ANY LOSS OR DAMGE TO MY PET FROM DISEASE, DEATH, RUNNING AWAY, THEFT, FIRE, EARTHQUAKE, FLOOD OR INJURY OF ANY KIND. </w:t>
      </w:r>
    </w:p>
    <w:p w14:paraId="437A6D76" w14:textId="0C6B7FA8" w:rsidR="009C1B59" w:rsidRDefault="00477825">
      <w:pPr>
        <w:numPr>
          <w:ilvl w:val="0"/>
          <w:numId w:val="3"/>
        </w:numPr>
        <w:spacing w:after="30"/>
        <w:ind w:left="734" w:right="0" w:hanging="360"/>
      </w:pPr>
      <w:r>
        <w:rPr>
          <w:b/>
          <w:u w:val="single" w:color="000000"/>
        </w:rPr>
        <w:t>Sole Agreement</w:t>
      </w:r>
      <w:r>
        <w:t xml:space="preserve">. This writing represents the sole agreement between </w:t>
      </w:r>
      <w:r w:rsidR="004E459F">
        <w:t>COURTNEY KOSTER/ CK BOARDING</w:t>
      </w:r>
      <w:r>
        <w:t xml:space="preserve"> and the Owner/Guardian. </w:t>
      </w:r>
    </w:p>
    <w:p w14:paraId="4AC631AA" w14:textId="7A75AE48" w:rsidR="009C1B59" w:rsidRDefault="00477825">
      <w:pPr>
        <w:numPr>
          <w:ilvl w:val="0"/>
          <w:numId w:val="3"/>
        </w:numPr>
        <w:spacing w:after="33"/>
        <w:ind w:left="734" w:right="0" w:hanging="360"/>
      </w:pPr>
      <w:r>
        <w:rPr>
          <w:b/>
          <w:u w:val="single" w:color="000000"/>
        </w:rPr>
        <w:t>Affirmation</w:t>
      </w:r>
      <w:r>
        <w:t xml:space="preserve">.  Each time I bring my pet into </w:t>
      </w:r>
      <w:r w:rsidR="004E459F">
        <w:t>COURTNEY KOSTER/ CK BOARDING</w:t>
      </w:r>
      <w:r>
        <w:t xml:space="preserve">, I am re‐affirming the terms of this agreement, and the truthfulness and accuracy of all the statements I have made in this agreement. I HAVE READ AND FULLY UNDERSTAND THE TERMS OF THIS AGREEMENT AND UNDERSTAND THAT I WILL GIVE UP SUBSTANTIAL RIGHTS BY SIGNING IT. I HAVE SIGNED THIS AGREEMENT FREELY AND VOLUNTARILY WITHOUT ANY INDUCEMENT, ASSURANCE OR GUARANTEE AND INTEND IT TO BE A COMPLETE AND UNCONDITIONAL RELEASE OF ALL LIABILITY of </w:t>
      </w:r>
      <w:r w:rsidR="004E459F">
        <w:t>COURTNEY KOSTER/ CK BOARDING</w:t>
      </w:r>
      <w:r>
        <w:t xml:space="preserve">, OWNERS, EMPLOYEES AND AGENTS TO THE GREATEST EXTENT PREMITTED BY LAW. I FURTHER AGREE THAT IF ANY PORTION OF THIS AGREEMENT IS HELD TO BE INVALID OR UNENFORCEABLE, THE REMAINDER OF THIS AGREEMENT SHALL REMAIN IN FULL FORCE AND EFFECT. </w:t>
      </w:r>
    </w:p>
    <w:p w14:paraId="306C32E1" w14:textId="77777777" w:rsidR="009C1B59" w:rsidRDefault="00477825">
      <w:pPr>
        <w:numPr>
          <w:ilvl w:val="0"/>
          <w:numId w:val="3"/>
        </w:numPr>
        <w:ind w:left="734" w:right="0" w:hanging="360"/>
      </w:pPr>
      <w:r>
        <w:rPr>
          <w:b/>
          <w:u w:val="single" w:color="000000"/>
        </w:rPr>
        <w:lastRenderedPageBreak/>
        <w:t xml:space="preserve">Any Violation </w:t>
      </w:r>
      <w:r>
        <w:t xml:space="preserve">of the aforementioned terms will be considered a breach of contract. The agreement is listed above in its entirety. </w:t>
      </w:r>
    </w:p>
    <w:p w14:paraId="41E8BFB3" w14:textId="77777777" w:rsidR="009C1B59" w:rsidRDefault="00477825">
      <w:pPr>
        <w:spacing w:after="0" w:line="259" w:lineRule="auto"/>
        <w:ind w:left="14" w:right="0" w:firstLine="0"/>
        <w:jc w:val="left"/>
      </w:pPr>
      <w:r>
        <w:t xml:space="preserve">          </w:t>
      </w:r>
    </w:p>
    <w:p w14:paraId="190F0754" w14:textId="77777777" w:rsidR="009C1B59" w:rsidRDefault="00477825">
      <w:pPr>
        <w:spacing w:after="24" w:line="259" w:lineRule="auto"/>
        <w:ind w:left="14" w:right="0" w:firstLine="0"/>
        <w:jc w:val="left"/>
      </w:pPr>
      <w:r>
        <w:t xml:space="preserve">                  </w:t>
      </w:r>
    </w:p>
    <w:p w14:paraId="7098D810" w14:textId="77777777" w:rsidR="009C1B59" w:rsidRDefault="00477825">
      <w:pPr>
        <w:spacing w:after="72" w:line="259" w:lineRule="auto"/>
        <w:ind w:left="158" w:right="0" w:firstLine="0"/>
        <w:jc w:val="left"/>
      </w:pPr>
      <w:r>
        <w:t xml:space="preserve">  </w:t>
      </w:r>
    </w:p>
    <w:p w14:paraId="32A5C0A5" w14:textId="77777777" w:rsidR="009C1B59" w:rsidRDefault="00477825">
      <w:pPr>
        <w:spacing w:after="171" w:line="259" w:lineRule="auto"/>
        <w:ind w:left="158" w:right="0" w:firstLine="0"/>
        <w:jc w:val="left"/>
      </w:pPr>
      <w:r>
        <w:t xml:space="preserve"> </w:t>
      </w:r>
    </w:p>
    <w:p w14:paraId="1BDC43E6" w14:textId="77777777" w:rsidR="009C1B59" w:rsidRDefault="00477825">
      <w:pPr>
        <w:pStyle w:val="Heading1"/>
        <w:spacing w:after="235"/>
        <w:ind w:left="155" w:right="0" w:firstLine="0"/>
      </w:pPr>
      <w:r>
        <w:rPr>
          <w:sz w:val="28"/>
        </w:rPr>
        <w:t>Rates</w:t>
      </w:r>
      <w:r>
        <w:rPr>
          <w:sz w:val="28"/>
          <w:u w:val="none"/>
        </w:rPr>
        <w:t xml:space="preserve"> </w:t>
      </w:r>
    </w:p>
    <w:p w14:paraId="6C258CBE" w14:textId="77777777" w:rsidR="009C1B59" w:rsidRDefault="00477825">
      <w:pPr>
        <w:numPr>
          <w:ilvl w:val="0"/>
          <w:numId w:val="4"/>
        </w:numPr>
        <w:spacing w:after="292" w:line="259" w:lineRule="auto"/>
        <w:ind w:right="0" w:hanging="161"/>
        <w:jc w:val="left"/>
      </w:pPr>
      <w:r>
        <w:rPr>
          <w:b/>
          <w:sz w:val="22"/>
        </w:rPr>
        <w:t xml:space="preserve">Play and Stay: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Price on Request </w:t>
      </w:r>
    </w:p>
    <w:p w14:paraId="77954C15" w14:textId="3CE7336B" w:rsidR="009C1B59" w:rsidRDefault="00477825">
      <w:pPr>
        <w:numPr>
          <w:ilvl w:val="0"/>
          <w:numId w:val="4"/>
        </w:numPr>
        <w:spacing w:after="292" w:line="259" w:lineRule="auto"/>
        <w:ind w:right="0" w:hanging="161"/>
        <w:jc w:val="left"/>
      </w:pPr>
      <w:r>
        <w:rPr>
          <w:b/>
          <w:sz w:val="22"/>
        </w:rPr>
        <w:t>Boarding</w:t>
      </w:r>
      <w:r w:rsidR="00147B2C">
        <w:rPr>
          <w:b/>
          <w:sz w:val="22"/>
        </w:rPr>
        <w:t xml:space="preserve"> </w:t>
      </w:r>
      <w:r w:rsidR="00641BC6">
        <w:rPr>
          <w:b/>
          <w:sz w:val="22"/>
        </w:rPr>
        <w:t>– 1 Dog</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rsidR="00641BC6">
        <w:rPr>
          <w:b/>
          <w:sz w:val="22"/>
        </w:rPr>
        <w:t xml:space="preserve">   </w:t>
      </w:r>
      <w:r>
        <w:rPr>
          <w:b/>
          <w:sz w:val="22"/>
        </w:rPr>
        <w:t xml:space="preserve">   $ 3</w:t>
      </w:r>
      <w:r w:rsidR="00461F86">
        <w:rPr>
          <w:b/>
          <w:sz w:val="22"/>
        </w:rPr>
        <w:t>8</w:t>
      </w:r>
      <w:r>
        <w:rPr>
          <w:b/>
          <w:sz w:val="22"/>
        </w:rPr>
        <w:t xml:space="preserve">.00 per </w:t>
      </w:r>
      <w:r w:rsidR="008B12E6">
        <w:rPr>
          <w:b/>
          <w:sz w:val="22"/>
        </w:rPr>
        <w:t>kennel/</w:t>
      </w:r>
      <w:r>
        <w:rPr>
          <w:b/>
          <w:sz w:val="22"/>
        </w:rPr>
        <w:t xml:space="preserve">calendar day </w:t>
      </w:r>
    </w:p>
    <w:p w14:paraId="3594B399" w14:textId="4DC92D2F" w:rsidR="009C1B59" w:rsidRDefault="00477825">
      <w:pPr>
        <w:numPr>
          <w:ilvl w:val="0"/>
          <w:numId w:val="4"/>
        </w:numPr>
        <w:spacing w:after="292" w:line="259" w:lineRule="auto"/>
        <w:ind w:right="0" w:hanging="161"/>
        <w:jc w:val="left"/>
      </w:pPr>
      <w:r>
        <w:rPr>
          <w:b/>
          <w:sz w:val="22"/>
        </w:rPr>
        <w:t xml:space="preserve">Boarding – 2 Dogs: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$ 6</w:t>
      </w:r>
      <w:r w:rsidR="006063E7">
        <w:rPr>
          <w:b/>
          <w:sz w:val="22"/>
        </w:rPr>
        <w:t>3</w:t>
      </w:r>
      <w:r>
        <w:rPr>
          <w:b/>
          <w:sz w:val="22"/>
        </w:rPr>
        <w:t>.00 per</w:t>
      </w:r>
      <w:r w:rsidR="008B12E6">
        <w:rPr>
          <w:b/>
          <w:sz w:val="22"/>
        </w:rPr>
        <w:t xml:space="preserve"> kennel/</w:t>
      </w:r>
      <w:r>
        <w:rPr>
          <w:b/>
          <w:sz w:val="22"/>
        </w:rPr>
        <w:t xml:space="preserve"> calendar day </w:t>
      </w:r>
    </w:p>
    <w:p w14:paraId="24BAB2B3" w14:textId="443143EA" w:rsidR="009C1B59" w:rsidRPr="00397263" w:rsidRDefault="00477825">
      <w:pPr>
        <w:numPr>
          <w:ilvl w:val="0"/>
          <w:numId w:val="4"/>
        </w:numPr>
        <w:spacing w:after="292" w:line="259" w:lineRule="auto"/>
        <w:ind w:right="0" w:hanging="161"/>
        <w:jc w:val="left"/>
      </w:pPr>
      <w:r>
        <w:rPr>
          <w:b/>
          <w:sz w:val="22"/>
        </w:rPr>
        <w:t xml:space="preserve">Boarding – 3 Dogs: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$ 8</w:t>
      </w:r>
      <w:r w:rsidR="00032C46">
        <w:rPr>
          <w:b/>
          <w:sz w:val="22"/>
        </w:rPr>
        <w:t>0</w:t>
      </w:r>
      <w:r>
        <w:rPr>
          <w:b/>
          <w:sz w:val="22"/>
        </w:rPr>
        <w:t>.00 per</w:t>
      </w:r>
      <w:r w:rsidR="008B12E6">
        <w:rPr>
          <w:b/>
          <w:sz w:val="22"/>
        </w:rPr>
        <w:t xml:space="preserve"> kennel/</w:t>
      </w:r>
      <w:r>
        <w:rPr>
          <w:b/>
          <w:sz w:val="22"/>
        </w:rPr>
        <w:t xml:space="preserve"> calendar day  </w:t>
      </w:r>
    </w:p>
    <w:p w14:paraId="0C4CDC1D" w14:textId="010687CD" w:rsidR="00397263" w:rsidRDefault="000D76BC">
      <w:pPr>
        <w:numPr>
          <w:ilvl w:val="0"/>
          <w:numId w:val="4"/>
        </w:numPr>
        <w:spacing w:after="292" w:line="259" w:lineRule="auto"/>
        <w:ind w:right="0" w:hanging="161"/>
        <w:jc w:val="left"/>
      </w:pPr>
      <w:r>
        <w:rPr>
          <w:b/>
          <w:sz w:val="22"/>
        </w:rPr>
        <w:t xml:space="preserve">Prices for post surgical care or medical conditions will be determined by the </w:t>
      </w:r>
      <w:r w:rsidR="00DC4426">
        <w:rPr>
          <w:b/>
          <w:sz w:val="22"/>
        </w:rPr>
        <w:t>circumstances.</w:t>
      </w:r>
    </w:p>
    <w:p w14:paraId="54ED0257" w14:textId="77777777" w:rsidR="009C1B59" w:rsidRDefault="00477825">
      <w:pPr>
        <w:spacing w:after="208" w:line="272" w:lineRule="auto"/>
        <w:ind w:left="172" w:right="0" w:hanging="14"/>
        <w:jc w:val="left"/>
      </w:pPr>
      <w:r>
        <w:rPr>
          <w:b/>
          <w:sz w:val="24"/>
        </w:rPr>
        <w:t xml:space="preserve">I as the owner/Guardian of the pet(s) references in this agreement acknowledge that I have read and understand this entire agreement. </w:t>
      </w:r>
    </w:p>
    <w:p w14:paraId="237FABAF" w14:textId="77777777" w:rsidR="009C1B59" w:rsidRDefault="00477825">
      <w:pPr>
        <w:spacing w:after="219" w:line="259" w:lineRule="auto"/>
        <w:ind w:left="14" w:right="0" w:firstLine="0"/>
        <w:jc w:val="left"/>
      </w:pPr>
      <w:r>
        <w:t xml:space="preserve"> </w:t>
      </w:r>
    </w:p>
    <w:p w14:paraId="73EA1783" w14:textId="77777777" w:rsidR="009C1B59" w:rsidRDefault="00477825">
      <w:pPr>
        <w:spacing w:after="212"/>
        <w:ind w:left="9" w:right="0"/>
      </w:pPr>
      <w:r>
        <w:t xml:space="preserve">Signature of Owner: ___________________________________________________ DATE___________________________________ </w:t>
      </w:r>
    </w:p>
    <w:p w14:paraId="7694EC9B" w14:textId="524955C1" w:rsidR="009C1B59" w:rsidRDefault="004E459F">
      <w:pPr>
        <w:spacing w:after="212"/>
        <w:ind w:left="9" w:right="0"/>
      </w:pPr>
      <w:r>
        <w:t>Courtney Koster/ CK Boarding</w:t>
      </w:r>
      <w:r w:rsidR="00477825">
        <w:t xml:space="preserve">:   ______________________________________________ DATE______________________  </w:t>
      </w:r>
    </w:p>
    <w:p w14:paraId="4A45E56D" w14:textId="77777777" w:rsidR="009C1B59" w:rsidRDefault="00477825">
      <w:pPr>
        <w:spacing w:after="0" w:line="259" w:lineRule="auto"/>
        <w:ind w:left="14" w:right="0" w:firstLine="0"/>
        <w:jc w:val="left"/>
      </w:pPr>
      <w:r>
        <w:t xml:space="preserve">  </w:t>
      </w:r>
    </w:p>
    <w:p w14:paraId="767F6ED2" w14:textId="77777777" w:rsidR="009C1B59" w:rsidRDefault="00477825">
      <w:pPr>
        <w:spacing w:after="0" w:line="259" w:lineRule="auto"/>
        <w:ind w:left="14" w:right="0" w:firstLine="0"/>
        <w:jc w:val="left"/>
      </w:pPr>
      <w:r>
        <w:t xml:space="preserve"> </w:t>
      </w:r>
    </w:p>
    <w:sectPr w:rsidR="009C1B59">
      <w:footerReference w:type="even" r:id="rId7"/>
      <w:footerReference w:type="default" r:id="rId8"/>
      <w:footerReference w:type="first" r:id="rId9"/>
      <w:pgSz w:w="12240" w:h="15840"/>
      <w:pgMar w:top="915" w:right="715" w:bottom="1315"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738BC" w14:textId="77777777" w:rsidR="00477825" w:rsidRDefault="00477825">
      <w:pPr>
        <w:spacing w:after="0" w:line="240" w:lineRule="auto"/>
      </w:pPr>
      <w:r>
        <w:separator/>
      </w:r>
    </w:p>
  </w:endnote>
  <w:endnote w:type="continuationSeparator" w:id="0">
    <w:p w14:paraId="0B17AB95" w14:textId="77777777" w:rsidR="00477825" w:rsidRDefault="0047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D10D" w14:textId="77777777" w:rsidR="009C1B59" w:rsidRDefault="00477825">
    <w:pPr>
      <w:spacing w:after="0" w:line="259" w:lineRule="auto"/>
      <w:ind w:left="13"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77EBDD5" w14:textId="77777777" w:rsidR="009C1B59" w:rsidRDefault="00477825">
    <w:pPr>
      <w:spacing w:after="0" w:line="259" w:lineRule="auto"/>
      <w:ind w:left="14"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22B4" w14:textId="77777777" w:rsidR="009C1B59" w:rsidRDefault="00477825">
    <w:pPr>
      <w:spacing w:after="0" w:line="259" w:lineRule="auto"/>
      <w:ind w:left="13"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A4D36F8" w14:textId="77777777" w:rsidR="009C1B59" w:rsidRDefault="00477825">
    <w:pPr>
      <w:spacing w:after="0" w:line="259" w:lineRule="auto"/>
      <w:ind w:left="14" w:righ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64FC" w14:textId="77777777" w:rsidR="009C1B59" w:rsidRDefault="00477825">
    <w:pPr>
      <w:spacing w:after="0" w:line="259" w:lineRule="auto"/>
      <w:ind w:left="13"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D66F030" w14:textId="77777777" w:rsidR="009C1B59" w:rsidRDefault="00477825">
    <w:pPr>
      <w:spacing w:after="0" w:line="259" w:lineRule="auto"/>
      <w:ind w:left="14" w:righ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20B9C" w14:textId="77777777" w:rsidR="00477825" w:rsidRDefault="00477825">
      <w:pPr>
        <w:spacing w:after="0" w:line="240" w:lineRule="auto"/>
      </w:pPr>
      <w:r>
        <w:separator/>
      </w:r>
    </w:p>
  </w:footnote>
  <w:footnote w:type="continuationSeparator" w:id="0">
    <w:p w14:paraId="4B389973" w14:textId="77777777" w:rsidR="00477825" w:rsidRDefault="00477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3798"/>
    <w:multiLevelType w:val="hybridMultilevel"/>
    <w:tmpl w:val="FD5E82E2"/>
    <w:lvl w:ilvl="0" w:tplc="9746BEC0">
      <w:start w:val="1"/>
      <w:numFmt w:val="decimal"/>
      <w:lvlText w:val="%1."/>
      <w:lvlJc w:val="left"/>
      <w:pPr>
        <w:ind w:left="4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1C7268">
      <w:start w:val="1"/>
      <w:numFmt w:val="lowerLetter"/>
      <w:lvlText w:val="%2"/>
      <w:lvlJc w:val="left"/>
      <w:pPr>
        <w:ind w:left="12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EECE7A">
      <w:start w:val="1"/>
      <w:numFmt w:val="lowerRoman"/>
      <w:lvlText w:val="%3"/>
      <w:lvlJc w:val="left"/>
      <w:pPr>
        <w:ind w:left="1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B94C4F4">
      <w:start w:val="1"/>
      <w:numFmt w:val="decimal"/>
      <w:lvlText w:val="%4"/>
      <w:lvlJc w:val="left"/>
      <w:pPr>
        <w:ind w:left="26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4AE2EC2">
      <w:start w:val="1"/>
      <w:numFmt w:val="lowerLetter"/>
      <w:lvlText w:val="%5"/>
      <w:lvlJc w:val="left"/>
      <w:pPr>
        <w:ind w:left="33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1663BE">
      <w:start w:val="1"/>
      <w:numFmt w:val="lowerRoman"/>
      <w:lvlText w:val="%6"/>
      <w:lvlJc w:val="left"/>
      <w:pPr>
        <w:ind w:left="4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F46378">
      <w:start w:val="1"/>
      <w:numFmt w:val="decimal"/>
      <w:lvlText w:val="%7"/>
      <w:lvlJc w:val="left"/>
      <w:pPr>
        <w:ind w:left="4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427830">
      <w:start w:val="1"/>
      <w:numFmt w:val="lowerLetter"/>
      <w:lvlText w:val="%8"/>
      <w:lvlJc w:val="left"/>
      <w:pPr>
        <w:ind w:left="5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A2E3AE">
      <w:start w:val="1"/>
      <w:numFmt w:val="lowerRoman"/>
      <w:lvlText w:val="%9"/>
      <w:lvlJc w:val="left"/>
      <w:pPr>
        <w:ind w:left="6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6D0150B"/>
    <w:multiLevelType w:val="hybridMultilevel"/>
    <w:tmpl w:val="034CD5B4"/>
    <w:lvl w:ilvl="0" w:tplc="1518B62C">
      <w:start w:val="1"/>
      <w:numFmt w:val="bullet"/>
      <w:lvlText w:val="*"/>
      <w:lvlJc w:val="left"/>
      <w:pPr>
        <w:ind w:left="3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62A99A8">
      <w:start w:val="1"/>
      <w:numFmt w:val="bullet"/>
      <w:lvlText w:val="o"/>
      <w:lvlJc w:val="left"/>
      <w:pPr>
        <w:ind w:left="1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2FEC2B4">
      <w:start w:val="1"/>
      <w:numFmt w:val="bullet"/>
      <w:lvlText w:val="▪"/>
      <w:lvlJc w:val="left"/>
      <w:pPr>
        <w:ind w:left="19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EC0F140">
      <w:start w:val="1"/>
      <w:numFmt w:val="bullet"/>
      <w:lvlText w:val="•"/>
      <w:lvlJc w:val="left"/>
      <w:pPr>
        <w:ind w:left="26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AF8644C">
      <w:start w:val="1"/>
      <w:numFmt w:val="bullet"/>
      <w:lvlText w:val="o"/>
      <w:lvlJc w:val="left"/>
      <w:pPr>
        <w:ind w:left="33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A209782">
      <w:start w:val="1"/>
      <w:numFmt w:val="bullet"/>
      <w:lvlText w:val="▪"/>
      <w:lvlJc w:val="left"/>
      <w:pPr>
        <w:ind w:left="4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AC8B06E">
      <w:start w:val="1"/>
      <w:numFmt w:val="bullet"/>
      <w:lvlText w:val="•"/>
      <w:lvlJc w:val="left"/>
      <w:pPr>
        <w:ind w:left="4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EA7436">
      <w:start w:val="1"/>
      <w:numFmt w:val="bullet"/>
      <w:lvlText w:val="o"/>
      <w:lvlJc w:val="left"/>
      <w:pPr>
        <w:ind w:left="55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A7ABE44">
      <w:start w:val="1"/>
      <w:numFmt w:val="bullet"/>
      <w:lvlText w:val="▪"/>
      <w:lvlJc w:val="left"/>
      <w:pPr>
        <w:ind w:left="62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A51ECA"/>
    <w:multiLevelType w:val="hybridMultilevel"/>
    <w:tmpl w:val="E4B449B0"/>
    <w:lvl w:ilvl="0" w:tplc="44BAF844">
      <w:start w:val="1"/>
      <w:numFmt w:val="decimal"/>
      <w:lvlText w:val="%1."/>
      <w:lvlJc w:val="left"/>
      <w:pPr>
        <w:ind w:left="4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4E4750">
      <w:start w:val="1"/>
      <w:numFmt w:val="lowerLetter"/>
      <w:lvlText w:val="%2"/>
      <w:lvlJc w:val="left"/>
      <w:pPr>
        <w:ind w:left="1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788A80">
      <w:start w:val="1"/>
      <w:numFmt w:val="lowerRoman"/>
      <w:lvlText w:val="%3"/>
      <w:lvlJc w:val="left"/>
      <w:pPr>
        <w:ind w:left="19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7BC22D0">
      <w:start w:val="1"/>
      <w:numFmt w:val="decimal"/>
      <w:lvlText w:val="%4"/>
      <w:lvlJc w:val="left"/>
      <w:pPr>
        <w:ind w:left="26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20F626">
      <w:start w:val="1"/>
      <w:numFmt w:val="lowerLetter"/>
      <w:lvlText w:val="%5"/>
      <w:lvlJc w:val="left"/>
      <w:pPr>
        <w:ind w:left="33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A023718">
      <w:start w:val="1"/>
      <w:numFmt w:val="lowerRoman"/>
      <w:lvlText w:val="%6"/>
      <w:lvlJc w:val="left"/>
      <w:pPr>
        <w:ind w:left="41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18CE3C">
      <w:start w:val="1"/>
      <w:numFmt w:val="decimal"/>
      <w:lvlText w:val="%7"/>
      <w:lvlJc w:val="left"/>
      <w:pPr>
        <w:ind w:left="48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0A9706">
      <w:start w:val="1"/>
      <w:numFmt w:val="lowerLetter"/>
      <w:lvlText w:val="%8"/>
      <w:lvlJc w:val="left"/>
      <w:pPr>
        <w:ind w:left="55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58691C">
      <w:start w:val="1"/>
      <w:numFmt w:val="lowerRoman"/>
      <w:lvlText w:val="%9"/>
      <w:lvlJc w:val="left"/>
      <w:pPr>
        <w:ind w:left="6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FE30053"/>
    <w:multiLevelType w:val="hybridMultilevel"/>
    <w:tmpl w:val="29F87EAA"/>
    <w:lvl w:ilvl="0" w:tplc="BD084D2E">
      <w:start w:val="1"/>
      <w:numFmt w:val="decimal"/>
      <w:lvlText w:val="%1."/>
      <w:lvlJc w:val="left"/>
      <w:pPr>
        <w:ind w:left="7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032DD9A">
      <w:start w:val="1"/>
      <w:numFmt w:val="lowerLetter"/>
      <w:lvlText w:val="%2"/>
      <w:lvlJc w:val="left"/>
      <w:pPr>
        <w:ind w:left="11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5623216">
      <w:start w:val="1"/>
      <w:numFmt w:val="lowerRoman"/>
      <w:lvlText w:val="%3"/>
      <w:lvlJc w:val="left"/>
      <w:pPr>
        <w:ind w:left="18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42AB446">
      <w:start w:val="1"/>
      <w:numFmt w:val="decimal"/>
      <w:lvlText w:val="%4"/>
      <w:lvlJc w:val="left"/>
      <w:pPr>
        <w:ind w:left="26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196C5F4">
      <w:start w:val="1"/>
      <w:numFmt w:val="lowerLetter"/>
      <w:lvlText w:val="%5"/>
      <w:lvlJc w:val="left"/>
      <w:pPr>
        <w:ind w:left="33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78C567C">
      <w:start w:val="1"/>
      <w:numFmt w:val="lowerRoman"/>
      <w:lvlText w:val="%6"/>
      <w:lvlJc w:val="left"/>
      <w:pPr>
        <w:ind w:left="40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4748DD0">
      <w:start w:val="1"/>
      <w:numFmt w:val="decimal"/>
      <w:lvlText w:val="%7"/>
      <w:lvlJc w:val="left"/>
      <w:pPr>
        <w:ind w:left="47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B26FFA">
      <w:start w:val="1"/>
      <w:numFmt w:val="lowerLetter"/>
      <w:lvlText w:val="%8"/>
      <w:lvlJc w:val="left"/>
      <w:pPr>
        <w:ind w:left="54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2284462">
      <w:start w:val="1"/>
      <w:numFmt w:val="lowerRoman"/>
      <w:lvlText w:val="%9"/>
      <w:lvlJc w:val="left"/>
      <w:pPr>
        <w:ind w:left="6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624237657">
    <w:abstractNumId w:val="2"/>
  </w:num>
  <w:num w:numId="2" w16cid:durableId="1761565346">
    <w:abstractNumId w:val="0"/>
  </w:num>
  <w:num w:numId="3" w16cid:durableId="1837114530">
    <w:abstractNumId w:val="3"/>
  </w:num>
  <w:num w:numId="4" w16cid:durableId="1035813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59"/>
    <w:rsid w:val="00032C46"/>
    <w:rsid w:val="000620A0"/>
    <w:rsid w:val="000D76BC"/>
    <w:rsid w:val="00147B2C"/>
    <w:rsid w:val="001C48D4"/>
    <w:rsid w:val="00224A3C"/>
    <w:rsid w:val="00313A4F"/>
    <w:rsid w:val="00397263"/>
    <w:rsid w:val="00461F86"/>
    <w:rsid w:val="00477825"/>
    <w:rsid w:val="004E459F"/>
    <w:rsid w:val="005C66C7"/>
    <w:rsid w:val="006063E7"/>
    <w:rsid w:val="00621B67"/>
    <w:rsid w:val="00641BC6"/>
    <w:rsid w:val="0078069A"/>
    <w:rsid w:val="008A79AA"/>
    <w:rsid w:val="008B12E6"/>
    <w:rsid w:val="008B7B33"/>
    <w:rsid w:val="009C1B59"/>
    <w:rsid w:val="009D16B6"/>
    <w:rsid w:val="00A22AAE"/>
    <w:rsid w:val="00B91919"/>
    <w:rsid w:val="00BC770C"/>
    <w:rsid w:val="00CF3A31"/>
    <w:rsid w:val="00D22C39"/>
    <w:rsid w:val="00D41D9D"/>
    <w:rsid w:val="00DC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BF9E"/>
  <w15:docId w15:val="{5D16E76D-D3B5-49B4-B2F7-CA493B58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755" w:right="112"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226"/>
      <w:ind w:left="10" w:right="666" w:hanging="10"/>
      <w:jc w:val="center"/>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Microsoft Word -Agreement</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-Agreement</dc:title>
  <dc:subject/>
  <dc:creator>Kimberly White</dc:creator>
  <cp:keywords/>
  <cp:lastModifiedBy>Randy Koster</cp:lastModifiedBy>
  <cp:revision>2</cp:revision>
  <dcterms:created xsi:type="dcterms:W3CDTF">2025-03-20T01:07:00Z</dcterms:created>
  <dcterms:modified xsi:type="dcterms:W3CDTF">2025-03-20T01:07:00Z</dcterms:modified>
</cp:coreProperties>
</file>