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AF90" w14:textId="6E0BEDE4" w:rsidR="005C4C3B" w:rsidRDefault="003B440C" w:rsidP="005C4C3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Cleveland House Board </w:t>
      </w:r>
      <w:r w:rsidR="00146F48" w:rsidRPr="005B029B">
        <w:rPr>
          <w:rFonts w:ascii="Arial" w:hAnsi="Arial" w:cs="Arial"/>
          <w:b/>
          <w:bCs/>
          <w:sz w:val="24"/>
          <w:szCs w:val="24"/>
        </w:rPr>
        <w:t>Meetin</w:t>
      </w:r>
      <w:r w:rsidR="005C4C3B">
        <w:rPr>
          <w:rFonts w:ascii="Arial" w:hAnsi="Arial" w:cs="Arial"/>
          <w:b/>
          <w:bCs/>
          <w:sz w:val="24"/>
          <w:szCs w:val="24"/>
        </w:rPr>
        <w:t>g</w:t>
      </w:r>
    </w:p>
    <w:p w14:paraId="4C0166DC" w14:textId="6A926066" w:rsidR="00FE1B1A" w:rsidRDefault="00093A20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12</w:t>
      </w:r>
      <w:r w:rsidR="00C95AA2">
        <w:rPr>
          <w:rFonts w:ascii="Arial" w:hAnsi="Arial" w:cs="Arial"/>
          <w:b/>
          <w:bCs/>
          <w:sz w:val="24"/>
          <w:szCs w:val="24"/>
        </w:rPr>
        <w:t>,</w:t>
      </w:r>
      <w:r w:rsidR="00FE1B1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72708">
        <w:rPr>
          <w:rFonts w:ascii="Arial" w:hAnsi="Arial" w:cs="Arial"/>
          <w:b/>
          <w:bCs/>
          <w:sz w:val="24"/>
          <w:szCs w:val="24"/>
        </w:rPr>
        <w:t>6</w:t>
      </w:r>
    </w:p>
    <w:p w14:paraId="391FC38F" w14:textId="700A08D3" w:rsidR="00146F48" w:rsidRDefault="00146F4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029B">
        <w:rPr>
          <w:rFonts w:ascii="Arial" w:hAnsi="Arial" w:cs="Arial"/>
          <w:b/>
          <w:bCs/>
          <w:sz w:val="24"/>
          <w:szCs w:val="24"/>
        </w:rPr>
        <w:t>(Via Conference Call)</w:t>
      </w:r>
    </w:p>
    <w:p w14:paraId="10062C47" w14:textId="77777777" w:rsidR="00780788" w:rsidRDefault="0078078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69CB64" w14:textId="67C8378A" w:rsidR="00146F48" w:rsidRDefault="00146F48" w:rsidP="00A61BDD">
      <w:pPr>
        <w:ind w:left="720" w:right="720"/>
        <w:rPr>
          <w:rFonts w:ascii="Arial" w:hAnsi="Arial" w:cs="Arial"/>
          <w:sz w:val="24"/>
          <w:szCs w:val="24"/>
        </w:rPr>
      </w:pPr>
      <w:r w:rsidRPr="005B029B">
        <w:rPr>
          <w:rFonts w:ascii="Arial" w:hAnsi="Arial" w:cs="Arial"/>
          <w:sz w:val="24"/>
          <w:szCs w:val="24"/>
        </w:rPr>
        <w:t>The meeting was called to order at 7:</w:t>
      </w:r>
      <w:r w:rsidR="004922D3">
        <w:rPr>
          <w:rFonts w:ascii="Arial" w:hAnsi="Arial" w:cs="Arial"/>
          <w:sz w:val="24"/>
          <w:szCs w:val="24"/>
        </w:rPr>
        <w:t>0</w:t>
      </w:r>
      <w:r w:rsidR="00E77467">
        <w:rPr>
          <w:rFonts w:ascii="Arial" w:hAnsi="Arial" w:cs="Arial"/>
          <w:sz w:val="24"/>
          <w:szCs w:val="24"/>
        </w:rPr>
        <w:t>2</w:t>
      </w:r>
      <w:r w:rsidRPr="005B029B">
        <w:rPr>
          <w:rFonts w:ascii="Arial" w:hAnsi="Arial" w:cs="Arial"/>
          <w:sz w:val="24"/>
          <w:szCs w:val="24"/>
        </w:rPr>
        <w:t xml:space="preserve"> p</w:t>
      </w:r>
      <w:r w:rsidR="008321CF">
        <w:rPr>
          <w:rFonts w:ascii="Arial" w:hAnsi="Arial" w:cs="Arial"/>
          <w:sz w:val="24"/>
          <w:szCs w:val="24"/>
        </w:rPr>
        <w:t>m.</w:t>
      </w:r>
    </w:p>
    <w:p w14:paraId="60EFB592" w14:textId="678139EA" w:rsidR="002B4501" w:rsidRDefault="002B4501" w:rsidP="00A61BDD">
      <w:pPr>
        <w:ind w:left="720" w:right="720"/>
        <w:rPr>
          <w:rFonts w:ascii="Arial" w:hAnsi="Arial" w:cs="Arial"/>
          <w:sz w:val="24"/>
          <w:szCs w:val="24"/>
        </w:rPr>
      </w:pPr>
      <w:r w:rsidRPr="0035556D">
        <w:rPr>
          <w:rFonts w:ascii="Arial" w:hAnsi="Arial" w:cs="Arial"/>
          <w:b/>
          <w:bCs/>
          <w:sz w:val="24"/>
          <w:szCs w:val="24"/>
        </w:rPr>
        <w:t>Roll Call</w:t>
      </w:r>
      <w:r w:rsidRPr="005B029B">
        <w:rPr>
          <w:rFonts w:ascii="Arial" w:hAnsi="Arial" w:cs="Arial"/>
          <w:sz w:val="24"/>
          <w:szCs w:val="24"/>
        </w:rPr>
        <w:t xml:space="preserve">: Board members </w:t>
      </w:r>
      <w:r w:rsidR="00FC6E2F" w:rsidRPr="00FC6E2F">
        <w:rPr>
          <w:rFonts w:ascii="Arial" w:hAnsi="Arial" w:cs="Arial"/>
          <w:sz w:val="24"/>
          <w:szCs w:val="24"/>
        </w:rPr>
        <w:t xml:space="preserve">Maria Diaz, </w:t>
      </w:r>
      <w:r w:rsidR="009A55A0">
        <w:rPr>
          <w:rFonts w:ascii="Arial" w:hAnsi="Arial" w:cs="Arial"/>
          <w:sz w:val="24"/>
          <w:szCs w:val="24"/>
        </w:rPr>
        <w:t xml:space="preserve">John </w:t>
      </w:r>
      <w:r w:rsidR="007250D1">
        <w:rPr>
          <w:rFonts w:ascii="Arial" w:hAnsi="Arial" w:cs="Arial"/>
          <w:sz w:val="24"/>
          <w:szCs w:val="24"/>
        </w:rPr>
        <w:t xml:space="preserve">Juilfs, </w:t>
      </w:r>
      <w:r w:rsidR="00C76BD8">
        <w:rPr>
          <w:rFonts w:ascii="Arial" w:hAnsi="Arial" w:cs="Arial"/>
          <w:sz w:val="24"/>
          <w:szCs w:val="24"/>
        </w:rPr>
        <w:t>Kse</w:t>
      </w:r>
      <w:r w:rsidR="00162D1E">
        <w:rPr>
          <w:rFonts w:ascii="Arial" w:hAnsi="Arial" w:cs="Arial"/>
          <w:sz w:val="24"/>
          <w:szCs w:val="24"/>
        </w:rPr>
        <w:t>nia Kameneva</w:t>
      </w:r>
      <w:r w:rsidR="0059313E">
        <w:rPr>
          <w:rFonts w:ascii="Arial" w:hAnsi="Arial" w:cs="Arial"/>
          <w:sz w:val="24"/>
          <w:szCs w:val="24"/>
        </w:rPr>
        <w:t xml:space="preserve">, </w:t>
      </w:r>
      <w:r w:rsidR="00E77467">
        <w:rPr>
          <w:rFonts w:ascii="Arial" w:hAnsi="Arial" w:cs="Arial"/>
          <w:sz w:val="24"/>
          <w:szCs w:val="24"/>
        </w:rPr>
        <w:t>Mary Rufe</w:t>
      </w:r>
      <w:r w:rsidR="00EA470F">
        <w:rPr>
          <w:rFonts w:ascii="Arial" w:hAnsi="Arial" w:cs="Arial"/>
          <w:sz w:val="24"/>
          <w:szCs w:val="24"/>
        </w:rPr>
        <w:t>.</w:t>
      </w:r>
      <w:r w:rsidR="009A55A0">
        <w:rPr>
          <w:rFonts w:ascii="Arial" w:hAnsi="Arial" w:cs="Arial"/>
          <w:sz w:val="24"/>
          <w:szCs w:val="24"/>
        </w:rPr>
        <w:t xml:space="preserve"> </w:t>
      </w:r>
      <w:r w:rsidR="007250D1">
        <w:rPr>
          <w:rFonts w:ascii="Arial" w:hAnsi="Arial" w:cs="Arial"/>
          <w:sz w:val="24"/>
          <w:szCs w:val="24"/>
        </w:rPr>
        <w:t>The owner</w:t>
      </w:r>
      <w:r w:rsidR="00D424CF">
        <w:rPr>
          <w:rFonts w:ascii="Arial" w:hAnsi="Arial" w:cs="Arial"/>
          <w:sz w:val="24"/>
          <w:szCs w:val="24"/>
        </w:rPr>
        <w:t>s</w:t>
      </w:r>
      <w:r w:rsidR="007250D1">
        <w:rPr>
          <w:rFonts w:ascii="Arial" w:hAnsi="Arial" w:cs="Arial"/>
          <w:sz w:val="24"/>
          <w:szCs w:val="24"/>
        </w:rPr>
        <w:t xml:space="preserve"> of 609</w:t>
      </w:r>
      <w:r w:rsidR="00D424CF">
        <w:rPr>
          <w:rFonts w:ascii="Arial" w:hAnsi="Arial" w:cs="Arial"/>
          <w:sz w:val="24"/>
          <w:szCs w:val="24"/>
        </w:rPr>
        <w:t>, 308</w:t>
      </w:r>
      <w:r w:rsidR="007250D1">
        <w:rPr>
          <w:rFonts w:ascii="Arial" w:hAnsi="Arial" w:cs="Arial"/>
          <w:sz w:val="24"/>
          <w:szCs w:val="24"/>
        </w:rPr>
        <w:t xml:space="preserve"> joined the meeting.</w:t>
      </w:r>
      <w:r w:rsidR="005712E4">
        <w:rPr>
          <w:rFonts w:ascii="Arial" w:hAnsi="Arial" w:cs="Arial"/>
          <w:sz w:val="24"/>
          <w:szCs w:val="24"/>
        </w:rPr>
        <w:t xml:space="preserve"> </w:t>
      </w:r>
      <w:r w:rsidR="0093121A">
        <w:rPr>
          <w:rFonts w:ascii="Arial" w:hAnsi="Arial" w:cs="Arial"/>
          <w:sz w:val="24"/>
          <w:szCs w:val="24"/>
        </w:rPr>
        <w:t>Choice representatives</w:t>
      </w:r>
      <w:r w:rsidR="006F42A2">
        <w:rPr>
          <w:rFonts w:ascii="Arial" w:hAnsi="Arial" w:cs="Arial"/>
          <w:sz w:val="24"/>
          <w:szCs w:val="24"/>
        </w:rPr>
        <w:t xml:space="preserve"> attended as the management company representative</w:t>
      </w:r>
      <w:r w:rsidR="00C1448A">
        <w:rPr>
          <w:rFonts w:ascii="Arial" w:hAnsi="Arial" w:cs="Arial"/>
          <w:sz w:val="24"/>
          <w:szCs w:val="24"/>
        </w:rPr>
        <w:t xml:space="preserve">. </w:t>
      </w:r>
    </w:p>
    <w:p w14:paraId="074F4FED" w14:textId="14113454" w:rsidR="00C008D6" w:rsidRDefault="006C51C0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Due Process Resolution</w:t>
      </w:r>
      <w:r w:rsidR="00C008D6">
        <w:rPr>
          <w:rFonts w:ascii="Arial" w:hAnsi="Arial" w:cs="Arial"/>
          <w:b/>
          <w:bCs/>
          <w:sz w:val="24"/>
          <w:szCs w:val="24"/>
        </w:rPr>
        <w:t>:</w:t>
      </w:r>
      <w:r w:rsidR="00C00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Choice </w:t>
      </w:r>
      <w:r w:rsidR="00C06FCF">
        <w:rPr>
          <w:rFonts w:ascii="Arial" w:hAnsi="Arial" w:cs="Arial"/>
          <w:sz w:val="24"/>
          <w:szCs w:val="24"/>
        </w:rPr>
        <w:t>is working with t</w:t>
      </w:r>
      <w:r>
        <w:rPr>
          <w:rFonts w:ascii="Arial" w:hAnsi="Arial" w:cs="Arial"/>
          <w:sz w:val="24"/>
          <w:szCs w:val="24"/>
        </w:rPr>
        <w:t xml:space="preserve">he legal department to </w:t>
      </w:r>
      <w:r w:rsidR="00C06FCF">
        <w:rPr>
          <w:rFonts w:ascii="Arial" w:hAnsi="Arial" w:cs="Arial"/>
          <w:sz w:val="24"/>
          <w:szCs w:val="24"/>
        </w:rPr>
        <w:t>complete ethe process</w:t>
      </w:r>
      <w:r>
        <w:rPr>
          <w:rFonts w:ascii="Arial" w:hAnsi="Arial" w:cs="Arial"/>
          <w:sz w:val="24"/>
          <w:szCs w:val="24"/>
        </w:rPr>
        <w:t>. The Board vote</w:t>
      </w:r>
      <w:r w:rsidR="00C4129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via email to approve it</w:t>
      </w:r>
      <w:r w:rsidR="00C74400">
        <w:rPr>
          <w:rFonts w:ascii="Arial" w:hAnsi="Arial" w:cs="Arial"/>
          <w:sz w:val="24"/>
          <w:szCs w:val="24"/>
        </w:rPr>
        <w:t xml:space="preserve">. </w:t>
      </w:r>
    </w:p>
    <w:p w14:paraId="39B52005" w14:textId="5C32CE17" w:rsidR="00A85890" w:rsidRDefault="0076006B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Balcony Rails</w:t>
      </w:r>
      <w:r w:rsidR="00CD1A43">
        <w:rPr>
          <w:rFonts w:ascii="Arial" w:hAnsi="Arial" w:cs="Arial"/>
          <w:b/>
          <w:bCs/>
          <w:sz w:val="24"/>
          <w:szCs w:val="24"/>
        </w:rPr>
        <w:t>:</w:t>
      </w:r>
      <w:r w:rsidR="00A85890">
        <w:rPr>
          <w:rFonts w:ascii="Arial" w:hAnsi="Arial" w:cs="Arial"/>
          <w:b/>
          <w:bCs/>
          <w:sz w:val="24"/>
          <w:szCs w:val="24"/>
        </w:rPr>
        <w:t xml:space="preserve"> </w:t>
      </w:r>
      <w:r w:rsidR="004A2033">
        <w:rPr>
          <w:rFonts w:ascii="Arial" w:hAnsi="Arial" w:cs="Arial"/>
          <w:sz w:val="24"/>
          <w:szCs w:val="24"/>
        </w:rPr>
        <w:t>Choice</w:t>
      </w:r>
      <w:r w:rsidR="003E28AE">
        <w:rPr>
          <w:rFonts w:ascii="Arial" w:hAnsi="Arial" w:cs="Arial"/>
          <w:sz w:val="24"/>
          <w:szCs w:val="24"/>
        </w:rPr>
        <w:t xml:space="preserve"> </w:t>
      </w:r>
      <w:r w:rsidR="00020E35">
        <w:rPr>
          <w:rFonts w:ascii="Arial" w:hAnsi="Arial" w:cs="Arial"/>
          <w:sz w:val="24"/>
          <w:szCs w:val="24"/>
        </w:rPr>
        <w:t xml:space="preserve">will email the </w:t>
      </w:r>
      <w:r w:rsidR="00473747">
        <w:rPr>
          <w:rFonts w:ascii="Arial" w:hAnsi="Arial" w:cs="Arial"/>
          <w:sz w:val="24"/>
          <w:szCs w:val="24"/>
        </w:rPr>
        <w:t>proposals,</w:t>
      </w:r>
      <w:r w:rsidR="00020E35">
        <w:rPr>
          <w:rFonts w:ascii="Arial" w:hAnsi="Arial" w:cs="Arial"/>
          <w:sz w:val="24"/>
          <w:szCs w:val="24"/>
        </w:rPr>
        <w:t xml:space="preserve"> and the Board will vote via email. </w:t>
      </w:r>
    </w:p>
    <w:p w14:paraId="1091F030" w14:textId="77777777" w:rsidR="004321A4" w:rsidRDefault="004321A4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116A8EBA" w14:textId="2A958072" w:rsidR="004B14AE" w:rsidRDefault="004B14AE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CE37BB">
        <w:rPr>
          <w:rFonts w:ascii="Arial" w:hAnsi="Arial" w:cs="Arial"/>
          <w:b/>
          <w:bCs/>
          <w:sz w:val="24"/>
          <w:szCs w:val="24"/>
        </w:rPr>
        <w:t>Boilers</w:t>
      </w:r>
      <w:r>
        <w:rPr>
          <w:rFonts w:ascii="Arial" w:hAnsi="Arial" w:cs="Arial"/>
          <w:sz w:val="24"/>
          <w:szCs w:val="24"/>
        </w:rPr>
        <w:t xml:space="preserve">: Choice </w:t>
      </w:r>
      <w:r w:rsidR="002E472C">
        <w:rPr>
          <w:rFonts w:ascii="Arial" w:hAnsi="Arial" w:cs="Arial"/>
          <w:sz w:val="24"/>
          <w:szCs w:val="24"/>
        </w:rPr>
        <w:t>is</w:t>
      </w:r>
      <w:r w:rsidR="00F1298D">
        <w:rPr>
          <w:rFonts w:ascii="Arial" w:hAnsi="Arial" w:cs="Arial"/>
          <w:sz w:val="24"/>
          <w:szCs w:val="24"/>
        </w:rPr>
        <w:t xml:space="preserve"> look</w:t>
      </w:r>
      <w:r w:rsidR="002E472C">
        <w:rPr>
          <w:rFonts w:ascii="Arial" w:hAnsi="Arial" w:cs="Arial"/>
          <w:sz w:val="24"/>
          <w:szCs w:val="24"/>
        </w:rPr>
        <w:t>ing</w:t>
      </w:r>
      <w:r w:rsidR="00F1298D">
        <w:rPr>
          <w:rFonts w:ascii="Arial" w:hAnsi="Arial" w:cs="Arial"/>
          <w:sz w:val="24"/>
          <w:szCs w:val="24"/>
        </w:rPr>
        <w:t xml:space="preserve"> for a </w:t>
      </w:r>
      <w:r w:rsidR="002845F4">
        <w:rPr>
          <w:rFonts w:ascii="Arial" w:hAnsi="Arial" w:cs="Arial"/>
          <w:sz w:val="24"/>
          <w:szCs w:val="24"/>
        </w:rPr>
        <w:t>company for</w:t>
      </w:r>
      <w:r w:rsidR="00CE37BB">
        <w:rPr>
          <w:rFonts w:ascii="Arial" w:hAnsi="Arial" w:cs="Arial"/>
          <w:sz w:val="24"/>
          <w:szCs w:val="24"/>
        </w:rPr>
        <w:t xml:space="preserve"> an annual maint</w:t>
      </w:r>
      <w:r w:rsidR="009B5FC1">
        <w:rPr>
          <w:rFonts w:ascii="Arial" w:hAnsi="Arial" w:cs="Arial"/>
          <w:sz w:val="24"/>
          <w:szCs w:val="24"/>
        </w:rPr>
        <w:t>e</w:t>
      </w:r>
      <w:r w:rsidR="00CE37BB">
        <w:rPr>
          <w:rFonts w:ascii="Arial" w:hAnsi="Arial" w:cs="Arial"/>
          <w:sz w:val="24"/>
          <w:szCs w:val="24"/>
        </w:rPr>
        <w:t>n</w:t>
      </w:r>
      <w:r w:rsidR="009B5FC1">
        <w:rPr>
          <w:rFonts w:ascii="Arial" w:hAnsi="Arial" w:cs="Arial"/>
          <w:sz w:val="24"/>
          <w:szCs w:val="24"/>
        </w:rPr>
        <w:t>an</w:t>
      </w:r>
      <w:r w:rsidR="00CE37BB">
        <w:rPr>
          <w:rFonts w:ascii="Arial" w:hAnsi="Arial" w:cs="Arial"/>
          <w:sz w:val="24"/>
          <w:szCs w:val="24"/>
        </w:rPr>
        <w:t xml:space="preserve">ce contract. </w:t>
      </w:r>
    </w:p>
    <w:p w14:paraId="726D4C1A" w14:textId="77777777" w:rsidR="009979FA" w:rsidRDefault="009979FA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3FDBE1E6" w14:textId="595F1A44" w:rsidR="009D176F" w:rsidRDefault="009D176F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E403D9">
        <w:rPr>
          <w:rFonts w:ascii="Arial" w:hAnsi="Arial" w:cs="Arial"/>
          <w:b/>
          <w:bCs/>
          <w:sz w:val="24"/>
          <w:szCs w:val="24"/>
        </w:rPr>
        <w:t>Fence</w:t>
      </w:r>
      <w:r w:rsidR="00E1385B">
        <w:rPr>
          <w:rFonts w:ascii="Arial" w:hAnsi="Arial" w:cs="Arial"/>
          <w:b/>
          <w:bCs/>
          <w:sz w:val="24"/>
          <w:szCs w:val="24"/>
        </w:rPr>
        <w:t xml:space="preserve"> Replacement</w:t>
      </w:r>
      <w:r>
        <w:rPr>
          <w:rFonts w:ascii="Arial" w:hAnsi="Arial" w:cs="Arial"/>
          <w:sz w:val="24"/>
          <w:szCs w:val="24"/>
        </w:rPr>
        <w:t>: The fence (by 7/11 side)</w:t>
      </w:r>
      <w:r w:rsidR="00E1385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Choice</w:t>
      </w:r>
      <w:r w:rsidR="00E403D9">
        <w:rPr>
          <w:rFonts w:ascii="Arial" w:hAnsi="Arial" w:cs="Arial"/>
          <w:sz w:val="24"/>
          <w:szCs w:val="24"/>
        </w:rPr>
        <w:t xml:space="preserve"> is working on getting multiple proposals</w:t>
      </w:r>
      <w:r w:rsidR="00024B0C">
        <w:rPr>
          <w:rFonts w:ascii="Arial" w:hAnsi="Arial" w:cs="Arial"/>
          <w:sz w:val="24"/>
          <w:szCs w:val="24"/>
        </w:rPr>
        <w:t xml:space="preserve"> for 2026 fence replacement project</w:t>
      </w:r>
      <w:r w:rsidR="00E1385B">
        <w:rPr>
          <w:rFonts w:ascii="Arial" w:hAnsi="Arial" w:cs="Arial"/>
          <w:sz w:val="24"/>
          <w:szCs w:val="24"/>
        </w:rPr>
        <w:t xml:space="preserve">. </w:t>
      </w:r>
    </w:p>
    <w:p w14:paraId="2BC8B1DB" w14:textId="7795969B" w:rsidR="007D77BD" w:rsidRDefault="007D77BD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167A6519" w14:textId="2B0C7AE6" w:rsidR="004A723B" w:rsidRDefault="008843BC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Camera </w:t>
      </w:r>
      <w:r w:rsidR="00594AEC">
        <w:rPr>
          <w:rFonts w:ascii="Arial" w:hAnsi="Arial" w:cs="Arial"/>
          <w:b/>
          <w:bCs/>
          <w:sz w:val="24"/>
          <w:szCs w:val="24"/>
        </w:rPr>
        <w:t>the Stacks</w:t>
      </w:r>
      <w:r w:rsidR="004A723B">
        <w:rPr>
          <w:rFonts w:ascii="Arial" w:hAnsi="Arial" w:cs="Arial"/>
          <w:sz w:val="24"/>
          <w:szCs w:val="24"/>
        </w:rPr>
        <w:t xml:space="preserve">: </w:t>
      </w:r>
      <w:r w:rsidR="00180E78">
        <w:rPr>
          <w:rFonts w:ascii="Arial" w:hAnsi="Arial" w:cs="Arial"/>
          <w:sz w:val="24"/>
          <w:szCs w:val="24"/>
        </w:rPr>
        <w:t xml:space="preserve">Choice will work with All </w:t>
      </w:r>
      <w:r w:rsidR="002931A9">
        <w:rPr>
          <w:rFonts w:ascii="Arial" w:hAnsi="Arial" w:cs="Arial"/>
          <w:sz w:val="24"/>
          <w:szCs w:val="24"/>
        </w:rPr>
        <w:t>Plumbing</w:t>
      </w:r>
      <w:r w:rsidR="00180E78">
        <w:rPr>
          <w:rFonts w:ascii="Arial" w:hAnsi="Arial" w:cs="Arial"/>
          <w:sz w:val="24"/>
          <w:szCs w:val="24"/>
        </w:rPr>
        <w:t xml:space="preserve"> on </w:t>
      </w:r>
      <w:r w:rsidR="002931A9">
        <w:rPr>
          <w:rFonts w:ascii="Arial" w:hAnsi="Arial" w:cs="Arial"/>
          <w:sz w:val="24"/>
          <w:szCs w:val="24"/>
        </w:rPr>
        <w:t>th</w:t>
      </w:r>
      <w:r w:rsidR="00CA2E7D">
        <w:rPr>
          <w:rFonts w:ascii="Arial" w:hAnsi="Arial" w:cs="Arial"/>
          <w:sz w:val="24"/>
          <w:szCs w:val="24"/>
        </w:rPr>
        <w:t xml:space="preserve">e </w:t>
      </w:r>
      <w:r w:rsidR="002931A9">
        <w:rPr>
          <w:rFonts w:ascii="Arial" w:hAnsi="Arial" w:cs="Arial"/>
          <w:sz w:val="24"/>
          <w:szCs w:val="24"/>
        </w:rPr>
        <w:t xml:space="preserve">project </w:t>
      </w:r>
      <w:r w:rsidR="0049519E">
        <w:rPr>
          <w:rFonts w:ascii="Arial" w:hAnsi="Arial" w:cs="Arial"/>
          <w:sz w:val="24"/>
          <w:szCs w:val="24"/>
        </w:rPr>
        <w:t xml:space="preserve">to </w:t>
      </w:r>
      <w:r w:rsidR="00594AEC">
        <w:rPr>
          <w:rFonts w:ascii="Arial" w:hAnsi="Arial" w:cs="Arial"/>
          <w:sz w:val="24"/>
          <w:szCs w:val="24"/>
        </w:rPr>
        <w:t>check</w:t>
      </w:r>
      <w:r w:rsidR="0049519E">
        <w:rPr>
          <w:rFonts w:ascii="Arial" w:hAnsi="Arial" w:cs="Arial"/>
          <w:sz w:val="24"/>
          <w:szCs w:val="24"/>
        </w:rPr>
        <w:t xml:space="preserve"> </w:t>
      </w:r>
      <w:r w:rsidR="002931A9">
        <w:rPr>
          <w:rFonts w:ascii="Arial" w:hAnsi="Arial" w:cs="Arial"/>
          <w:sz w:val="24"/>
          <w:szCs w:val="24"/>
        </w:rPr>
        <w:t xml:space="preserve">the conditions on the pipes. </w:t>
      </w:r>
    </w:p>
    <w:p w14:paraId="36152C59" w14:textId="4FA30F41" w:rsidR="007D1774" w:rsidRDefault="0026028F" w:rsidP="00A85890">
      <w:pPr>
        <w:spacing w:after="0" w:line="240" w:lineRule="auto"/>
        <w:ind w:left="720" w:righ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D12D12" w14:textId="120D782F" w:rsidR="0026028F" w:rsidRDefault="0026028F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Landscaping Proposal: </w:t>
      </w:r>
      <w:r w:rsidR="00722FD3">
        <w:rPr>
          <w:rFonts w:ascii="Arial" w:hAnsi="Arial" w:cs="Arial"/>
          <w:sz w:val="24"/>
          <w:szCs w:val="24"/>
        </w:rPr>
        <w:t xml:space="preserve">The Board voted yes on the </w:t>
      </w:r>
      <w:r w:rsidR="004D71E6">
        <w:rPr>
          <w:rFonts w:ascii="Arial" w:hAnsi="Arial" w:cs="Arial"/>
          <w:sz w:val="24"/>
          <w:szCs w:val="24"/>
        </w:rPr>
        <w:t xml:space="preserve">landscaping project-lobby entrance. </w:t>
      </w:r>
    </w:p>
    <w:p w14:paraId="697EF4F4" w14:textId="77777777" w:rsidR="006633CB" w:rsidRDefault="006633CB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6D07D1B3" w14:textId="1228628A" w:rsidR="006633CB" w:rsidRPr="0026028F" w:rsidRDefault="006523F3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6523F3">
        <w:rPr>
          <w:rFonts w:ascii="Arial" w:hAnsi="Arial" w:cs="Arial"/>
          <w:b/>
          <w:bCs/>
          <w:sz w:val="24"/>
          <w:szCs w:val="24"/>
        </w:rPr>
        <w:t xml:space="preserve">Issue with the </w:t>
      </w:r>
      <w:r w:rsidR="006633CB" w:rsidRPr="006523F3">
        <w:rPr>
          <w:rFonts w:ascii="Arial" w:hAnsi="Arial" w:cs="Arial"/>
          <w:b/>
          <w:bCs/>
          <w:sz w:val="24"/>
          <w:szCs w:val="24"/>
        </w:rPr>
        <w:t xml:space="preserve">Side </w:t>
      </w:r>
      <w:r w:rsidRPr="006523F3">
        <w:rPr>
          <w:rFonts w:ascii="Arial" w:hAnsi="Arial" w:cs="Arial"/>
          <w:b/>
          <w:bCs/>
          <w:sz w:val="24"/>
          <w:szCs w:val="24"/>
        </w:rPr>
        <w:t>Door Entrance</w:t>
      </w:r>
      <w:r>
        <w:rPr>
          <w:rFonts w:ascii="Arial" w:hAnsi="Arial" w:cs="Arial"/>
          <w:sz w:val="24"/>
          <w:szCs w:val="24"/>
        </w:rPr>
        <w:t xml:space="preserve">: Choice will contact another vendor to find the solution. </w:t>
      </w:r>
    </w:p>
    <w:p w14:paraId="6347A99F" w14:textId="77777777" w:rsidR="007D1774" w:rsidRDefault="007D1774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4E043E8F" w14:textId="45EEACF1" w:rsidR="00FC772B" w:rsidRPr="0026028F" w:rsidRDefault="00FC772B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B32D68">
        <w:rPr>
          <w:rFonts w:ascii="Arial" w:hAnsi="Arial" w:cs="Arial"/>
          <w:b/>
          <w:bCs/>
          <w:sz w:val="24"/>
          <w:szCs w:val="24"/>
        </w:rPr>
        <w:t>Rat</w:t>
      </w:r>
      <w:r w:rsidR="00B32D68" w:rsidRPr="00B32D68">
        <w:rPr>
          <w:rFonts w:ascii="Arial" w:hAnsi="Arial" w:cs="Arial"/>
          <w:b/>
          <w:bCs/>
          <w:sz w:val="24"/>
          <w:szCs w:val="24"/>
        </w:rPr>
        <w:t xml:space="preserve"> Problem</w:t>
      </w:r>
      <w:r w:rsidR="00B32D68">
        <w:rPr>
          <w:rFonts w:ascii="Arial" w:hAnsi="Arial" w:cs="Arial"/>
          <w:b/>
          <w:bCs/>
          <w:sz w:val="24"/>
          <w:szCs w:val="24"/>
        </w:rPr>
        <w:t xml:space="preserve"> by the Dumpsters</w:t>
      </w:r>
      <w:r w:rsidR="00B32D68">
        <w:rPr>
          <w:rFonts w:ascii="Arial" w:hAnsi="Arial" w:cs="Arial"/>
          <w:sz w:val="24"/>
          <w:szCs w:val="24"/>
        </w:rPr>
        <w:t>: Unit o</w:t>
      </w:r>
      <w:r w:rsidR="00665811">
        <w:rPr>
          <w:rFonts w:ascii="Arial" w:hAnsi="Arial" w:cs="Arial"/>
          <w:sz w:val="24"/>
          <w:szCs w:val="24"/>
        </w:rPr>
        <w:t xml:space="preserve">wner </w:t>
      </w:r>
      <w:r w:rsidR="00894F8B">
        <w:rPr>
          <w:rFonts w:ascii="Arial" w:hAnsi="Arial" w:cs="Arial"/>
          <w:sz w:val="24"/>
          <w:szCs w:val="24"/>
        </w:rPr>
        <w:t xml:space="preserve">of 308 reported </w:t>
      </w:r>
      <w:r w:rsidR="00944DBD">
        <w:rPr>
          <w:rFonts w:ascii="Arial" w:hAnsi="Arial" w:cs="Arial"/>
          <w:sz w:val="24"/>
          <w:szCs w:val="24"/>
        </w:rPr>
        <w:t>the rat problem by the dumpsters</w:t>
      </w:r>
      <w:r w:rsidR="00894F8B">
        <w:rPr>
          <w:rFonts w:ascii="Arial" w:hAnsi="Arial" w:cs="Arial"/>
          <w:sz w:val="24"/>
          <w:szCs w:val="24"/>
        </w:rPr>
        <w:t xml:space="preserve">. </w:t>
      </w:r>
      <w:r w:rsidR="00FB6F62">
        <w:rPr>
          <w:rFonts w:ascii="Arial" w:hAnsi="Arial" w:cs="Arial"/>
          <w:sz w:val="24"/>
          <w:szCs w:val="24"/>
        </w:rPr>
        <w:t xml:space="preserve">Choice </w:t>
      </w:r>
      <w:r w:rsidR="00944DBD">
        <w:rPr>
          <w:rFonts w:ascii="Arial" w:hAnsi="Arial" w:cs="Arial"/>
          <w:sz w:val="24"/>
          <w:szCs w:val="24"/>
        </w:rPr>
        <w:t xml:space="preserve">will contact Arlington County on </w:t>
      </w:r>
      <w:r w:rsidR="00344882">
        <w:rPr>
          <w:rFonts w:ascii="Arial" w:hAnsi="Arial" w:cs="Arial"/>
          <w:sz w:val="24"/>
          <w:szCs w:val="24"/>
        </w:rPr>
        <w:t xml:space="preserve">the behalf of the Association </w:t>
      </w:r>
      <w:r w:rsidR="00944DBD">
        <w:rPr>
          <w:rFonts w:ascii="Arial" w:hAnsi="Arial" w:cs="Arial"/>
          <w:sz w:val="24"/>
          <w:szCs w:val="24"/>
        </w:rPr>
        <w:t xml:space="preserve">and </w:t>
      </w:r>
      <w:r w:rsidR="00FB6F62">
        <w:rPr>
          <w:rFonts w:ascii="Arial" w:hAnsi="Arial" w:cs="Arial"/>
          <w:sz w:val="24"/>
          <w:szCs w:val="24"/>
        </w:rPr>
        <w:t>suggested to report th</w:t>
      </w:r>
      <w:r w:rsidR="00944DBD">
        <w:rPr>
          <w:rFonts w:ascii="Arial" w:hAnsi="Arial" w:cs="Arial"/>
          <w:sz w:val="24"/>
          <w:szCs w:val="24"/>
        </w:rPr>
        <w:t xml:space="preserve">is </w:t>
      </w:r>
      <w:r w:rsidR="00FB6F62">
        <w:rPr>
          <w:rFonts w:ascii="Arial" w:hAnsi="Arial" w:cs="Arial"/>
          <w:sz w:val="24"/>
          <w:szCs w:val="24"/>
        </w:rPr>
        <w:t xml:space="preserve">problem to </w:t>
      </w:r>
      <w:r w:rsidR="00944DBD">
        <w:rPr>
          <w:rFonts w:ascii="Arial" w:hAnsi="Arial" w:cs="Arial"/>
          <w:sz w:val="24"/>
          <w:szCs w:val="24"/>
        </w:rPr>
        <w:t xml:space="preserve">the </w:t>
      </w:r>
      <w:r w:rsidR="00FB6F62">
        <w:rPr>
          <w:rFonts w:ascii="Arial" w:hAnsi="Arial" w:cs="Arial"/>
          <w:sz w:val="24"/>
          <w:szCs w:val="24"/>
        </w:rPr>
        <w:t>county</w:t>
      </w:r>
      <w:r w:rsidR="00344882">
        <w:rPr>
          <w:rFonts w:ascii="Arial" w:hAnsi="Arial" w:cs="Arial"/>
          <w:sz w:val="24"/>
          <w:szCs w:val="24"/>
        </w:rPr>
        <w:t xml:space="preserve"> as </w:t>
      </w:r>
      <w:r w:rsidR="001A06AF">
        <w:rPr>
          <w:rFonts w:ascii="Arial" w:hAnsi="Arial" w:cs="Arial"/>
          <w:sz w:val="24"/>
          <w:szCs w:val="24"/>
        </w:rPr>
        <w:t>an</w:t>
      </w:r>
      <w:r w:rsidR="003448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A06AF">
        <w:rPr>
          <w:rFonts w:ascii="Arial" w:hAnsi="Arial" w:cs="Arial"/>
          <w:sz w:val="24"/>
          <w:szCs w:val="24"/>
        </w:rPr>
        <w:t xml:space="preserve">individual </w:t>
      </w:r>
      <w:r w:rsidR="00344882">
        <w:rPr>
          <w:rFonts w:ascii="Arial" w:hAnsi="Arial" w:cs="Arial"/>
          <w:sz w:val="24"/>
          <w:szCs w:val="24"/>
        </w:rPr>
        <w:t>unit owner</w:t>
      </w:r>
      <w:r w:rsidR="0068792F">
        <w:rPr>
          <w:rFonts w:ascii="Arial" w:hAnsi="Arial" w:cs="Arial"/>
          <w:sz w:val="24"/>
          <w:szCs w:val="24"/>
        </w:rPr>
        <w:t>s</w:t>
      </w:r>
      <w:proofErr w:type="gramEnd"/>
      <w:r w:rsidR="00044A23">
        <w:rPr>
          <w:rFonts w:ascii="Arial" w:hAnsi="Arial" w:cs="Arial"/>
          <w:sz w:val="24"/>
          <w:szCs w:val="24"/>
        </w:rPr>
        <w:t xml:space="preserve"> </w:t>
      </w:r>
      <w:r w:rsidR="00736DA4">
        <w:rPr>
          <w:rFonts w:ascii="Arial" w:hAnsi="Arial" w:cs="Arial"/>
          <w:sz w:val="24"/>
          <w:szCs w:val="24"/>
        </w:rPr>
        <w:t xml:space="preserve">and </w:t>
      </w:r>
      <w:r w:rsidR="00AF635C">
        <w:rPr>
          <w:rFonts w:ascii="Arial" w:hAnsi="Arial" w:cs="Arial"/>
          <w:sz w:val="24"/>
          <w:szCs w:val="24"/>
        </w:rPr>
        <w:t xml:space="preserve">to </w:t>
      </w:r>
      <w:r w:rsidR="00736DA4">
        <w:rPr>
          <w:rFonts w:ascii="Arial" w:hAnsi="Arial" w:cs="Arial"/>
          <w:sz w:val="24"/>
          <w:szCs w:val="24"/>
        </w:rPr>
        <w:t xml:space="preserve">highlight the lack of actions from the neighboring properties.  </w:t>
      </w:r>
      <w:r w:rsidR="00B32D68">
        <w:rPr>
          <w:rFonts w:ascii="Arial" w:hAnsi="Arial" w:cs="Arial"/>
          <w:sz w:val="24"/>
          <w:szCs w:val="24"/>
        </w:rPr>
        <w:t xml:space="preserve"> </w:t>
      </w:r>
    </w:p>
    <w:p w14:paraId="76FF97D1" w14:textId="2EAA6A1B" w:rsidR="00BA4888" w:rsidRDefault="00BA4888" w:rsidP="00BA4888">
      <w:pPr>
        <w:spacing w:after="0" w:line="240" w:lineRule="auto"/>
        <w:ind w:right="720"/>
        <w:rPr>
          <w:rFonts w:ascii="Arial" w:hAnsi="Arial" w:cs="Arial"/>
          <w:sz w:val="24"/>
          <w:szCs w:val="24"/>
        </w:rPr>
      </w:pPr>
    </w:p>
    <w:p w14:paraId="7AC3F4ED" w14:textId="77777777" w:rsidR="00A85890" w:rsidRDefault="00A85890" w:rsidP="00AF03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EC86A7" w14:textId="36A01079" w:rsidR="007B726B" w:rsidRDefault="004409C3" w:rsidP="00AF0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589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The next meeting will be </w:t>
      </w:r>
      <w:r w:rsidR="006C17AB">
        <w:rPr>
          <w:rFonts w:ascii="Arial" w:hAnsi="Arial" w:cs="Arial"/>
          <w:sz w:val="24"/>
          <w:szCs w:val="24"/>
        </w:rPr>
        <w:t>on</w:t>
      </w:r>
      <w:r w:rsidR="002011C7">
        <w:rPr>
          <w:rFonts w:ascii="Arial" w:hAnsi="Arial" w:cs="Arial"/>
          <w:sz w:val="24"/>
          <w:szCs w:val="24"/>
        </w:rPr>
        <w:t xml:space="preserve"> </w:t>
      </w:r>
      <w:r w:rsidR="00243921">
        <w:rPr>
          <w:rFonts w:ascii="Arial" w:hAnsi="Arial" w:cs="Arial"/>
          <w:sz w:val="24"/>
          <w:szCs w:val="24"/>
        </w:rPr>
        <w:t>June 9</w:t>
      </w:r>
      <w:r w:rsidR="00E63223">
        <w:rPr>
          <w:rFonts w:ascii="Arial" w:hAnsi="Arial" w:cs="Arial"/>
          <w:sz w:val="24"/>
          <w:szCs w:val="24"/>
        </w:rPr>
        <w:t>,</w:t>
      </w:r>
      <w:r w:rsidR="00A858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85890">
        <w:rPr>
          <w:rFonts w:ascii="Arial" w:hAnsi="Arial" w:cs="Arial"/>
          <w:sz w:val="24"/>
          <w:szCs w:val="24"/>
        </w:rPr>
        <w:t>202</w:t>
      </w:r>
      <w:r w:rsidR="00E63223">
        <w:rPr>
          <w:rFonts w:ascii="Arial" w:hAnsi="Arial" w:cs="Arial"/>
          <w:sz w:val="24"/>
          <w:szCs w:val="24"/>
        </w:rPr>
        <w:t>6</w:t>
      </w:r>
      <w:proofErr w:type="gramEnd"/>
      <w:r w:rsidR="00D904F0">
        <w:rPr>
          <w:rFonts w:ascii="Arial" w:hAnsi="Arial" w:cs="Arial"/>
          <w:sz w:val="24"/>
          <w:szCs w:val="24"/>
        </w:rPr>
        <w:t xml:space="preserve"> at 7</w:t>
      </w:r>
      <w:r w:rsidR="008B75B2">
        <w:rPr>
          <w:rFonts w:ascii="Arial" w:hAnsi="Arial" w:cs="Arial"/>
          <w:sz w:val="24"/>
          <w:szCs w:val="24"/>
        </w:rPr>
        <w:t>.00</w:t>
      </w:r>
      <w:r w:rsidR="00D904F0">
        <w:rPr>
          <w:rFonts w:ascii="Arial" w:hAnsi="Arial" w:cs="Arial"/>
          <w:sz w:val="24"/>
          <w:szCs w:val="24"/>
        </w:rPr>
        <w:t xml:space="preserve"> pm.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F9CD90" w14:textId="77777777" w:rsidR="00814370" w:rsidRDefault="00814370" w:rsidP="00AF0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4898F" w14:textId="722211B7" w:rsidR="005B029B" w:rsidRDefault="00E527B2" w:rsidP="00A61BDD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B029B" w:rsidRPr="005B029B">
        <w:rPr>
          <w:rFonts w:ascii="Arial" w:hAnsi="Arial" w:cs="Arial"/>
          <w:sz w:val="24"/>
          <w:szCs w:val="24"/>
        </w:rPr>
        <w:t xml:space="preserve">he meeting adjourned at </w:t>
      </w:r>
      <w:r w:rsidR="00545AFC">
        <w:rPr>
          <w:rFonts w:ascii="Arial" w:hAnsi="Arial" w:cs="Arial"/>
          <w:sz w:val="24"/>
          <w:szCs w:val="24"/>
        </w:rPr>
        <w:t>8</w:t>
      </w:r>
      <w:r w:rsidR="0093750B">
        <w:rPr>
          <w:rFonts w:ascii="Arial" w:hAnsi="Arial" w:cs="Arial"/>
          <w:sz w:val="24"/>
          <w:szCs w:val="24"/>
        </w:rPr>
        <w:t>.</w:t>
      </w:r>
      <w:r w:rsidR="00080CCD">
        <w:rPr>
          <w:rFonts w:ascii="Arial" w:hAnsi="Arial" w:cs="Arial"/>
          <w:sz w:val="24"/>
          <w:szCs w:val="24"/>
        </w:rPr>
        <w:t>19</w:t>
      </w:r>
      <w:r w:rsidR="00940666">
        <w:rPr>
          <w:rFonts w:ascii="Arial" w:hAnsi="Arial" w:cs="Arial"/>
          <w:sz w:val="24"/>
          <w:szCs w:val="24"/>
        </w:rPr>
        <w:t xml:space="preserve"> pm.</w:t>
      </w:r>
    </w:p>
    <w:p w14:paraId="1B9FC52F" w14:textId="77777777" w:rsidR="000220A7" w:rsidRDefault="000220A7" w:rsidP="00A61BDD">
      <w:pPr>
        <w:ind w:left="720" w:right="720"/>
        <w:rPr>
          <w:rFonts w:ascii="Arial" w:hAnsi="Arial" w:cs="Arial"/>
          <w:sz w:val="24"/>
          <w:szCs w:val="24"/>
        </w:rPr>
      </w:pPr>
    </w:p>
    <w:sectPr w:rsidR="000220A7" w:rsidSect="00A45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E56C" w14:textId="77777777" w:rsidR="008000A6" w:rsidRDefault="008000A6" w:rsidP="00404DED">
      <w:pPr>
        <w:spacing w:after="0" w:line="240" w:lineRule="auto"/>
      </w:pPr>
      <w:r>
        <w:separator/>
      </w:r>
    </w:p>
  </w:endnote>
  <w:endnote w:type="continuationSeparator" w:id="0">
    <w:p w14:paraId="047CF27E" w14:textId="77777777" w:rsidR="008000A6" w:rsidRDefault="008000A6" w:rsidP="0040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4B22" w14:textId="77777777" w:rsidR="008000A6" w:rsidRDefault="008000A6" w:rsidP="00404DED">
      <w:pPr>
        <w:spacing w:after="0" w:line="240" w:lineRule="auto"/>
      </w:pPr>
      <w:r>
        <w:separator/>
      </w:r>
    </w:p>
  </w:footnote>
  <w:footnote w:type="continuationSeparator" w:id="0">
    <w:p w14:paraId="6170AAC8" w14:textId="77777777" w:rsidR="008000A6" w:rsidRDefault="008000A6" w:rsidP="0040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48"/>
    <w:rsid w:val="00012CEF"/>
    <w:rsid w:val="00013963"/>
    <w:rsid w:val="00015190"/>
    <w:rsid w:val="00015EFE"/>
    <w:rsid w:val="00020E35"/>
    <w:rsid w:val="000220A7"/>
    <w:rsid w:val="000240B6"/>
    <w:rsid w:val="00024B0C"/>
    <w:rsid w:val="00025043"/>
    <w:rsid w:val="00027127"/>
    <w:rsid w:val="000324EE"/>
    <w:rsid w:val="00042739"/>
    <w:rsid w:val="0004392C"/>
    <w:rsid w:val="00044A23"/>
    <w:rsid w:val="000474D0"/>
    <w:rsid w:val="00053287"/>
    <w:rsid w:val="000542E9"/>
    <w:rsid w:val="00056BB1"/>
    <w:rsid w:val="0005700E"/>
    <w:rsid w:val="0006477A"/>
    <w:rsid w:val="000664D4"/>
    <w:rsid w:val="00075EE8"/>
    <w:rsid w:val="00080CCD"/>
    <w:rsid w:val="00083589"/>
    <w:rsid w:val="00085E89"/>
    <w:rsid w:val="00093A20"/>
    <w:rsid w:val="000952F4"/>
    <w:rsid w:val="00095B0A"/>
    <w:rsid w:val="000B215F"/>
    <w:rsid w:val="000B6FE1"/>
    <w:rsid w:val="000B71E9"/>
    <w:rsid w:val="000C0AAE"/>
    <w:rsid w:val="000C5798"/>
    <w:rsid w:val="000D07BB"/>
    <w:rsid w:val="000D1E81"/>
    <w:rsid w:val="000D2764"/>
    <w:rsid w:val="000E7326"/>
    <w:rsid w:val="000E7F86"/>
    <w:rsid w:val="000F3BFC"/>
    <w:rsid w:val="000F45B7"/>
    <w:rsid w:val="000F51C0"/>
    <w:rsid w:val="000F5B2A"/>
    <w:rsid w:val="001075D7"/>
    <w:rsid w:val="001075DF"/>
    <w:rsid w:val="00122B6F"/>
    <w:rsid w:val="00141EF9"/>
    <w:rsid w:val="001447E9"/>
    <w:rsid w:val="00145959"/>
    <w:rsid w:val="00146F48"/>
    <w:rsid w:val="0015564E"/>
    <w:rsid w:val="001568C0"/>
    <w:rsid w:val="00160FAB"/>
    <w:rsid w:val="00162D1E"/>
    <w:rsid w:val="001700EE"/>
    <w:rsid w:val="00171E89"/>
    <w:rsid w:val="00180E78"/>
    <w:rsid w:val="00184737"/>
    <w:rsid w:val="0018496C"/>
    <w:rsid w:val="00187CC7"/>
    <w:rsid w:val="0019718A"/>
    <w:rsid w:val="001A06AF"/>
    <w:rsid w:val="001B20C9"/>
    <w:rsid w:val="001D1BC1"/>
    <w:rsid w:val="001D7504"/>
    <w:rsid w:val="001E5CD6"/>
    <w:rsid w:val="002011C7"/>
    <w:rsid w:val="00226763"/>
    <w:rsid w:val="00232895"/>
    <w:rsid w:val="002410C6"/>
    <w:rsid w:val="00242415"/>
    <w:rsid w:val="00243921"/>
    <w:rsid w:val="00250F81"/>
    <w:rsid w:val="00251D33"/>
    <w:rsid w:val="0026028F"/>
    <w:rsid w:val="002605D7"/>
    <w:rsid w:val="00260B45"/>
    <w:rsid w:val="00264185"/>
    <w:rsid w:val="0026772F"/>
    <w:rsid w:val="0027392E"/>
    <w:rsid w:val="002845F4"/>
    <w:rsid w:val="002853B1"/>
    <w:rsid w:val="002931A9"/>
    <w:rsid w:val="002941A6"/>
    <w:rsid w:val="002941F7"/>
    <w:rsid w:val="002A7274"/>
    <w:rsid w:val="002B4501"/>
    <w:rsid w:val="002C3743"/>
    <w:rsid w:val="002C6B37"/>
    <w:rsid w:val="002D098F"/>
    <w:rsid w:val="002D4D2A"/>
    <w:rsid w:val="002E3DB8"/>
    <w:rsid w:val="002E472C"/>
    <w:rsid w:val="002F6346"/>
    <w:rsid w:val="003025B2"/>
    <w:rsid w:val="003161B5"/>
    <w:rsid w:val="00321757"/>
    <w:rsid w:val="00327073"/>
    <w:rsid w:val="003310E0"/>
    <w:rsid w:val="00331FD9"/>
    <w:rsid w:val="00337E4B"/>
    <w:rsid w:val="00344882"/>
    <w:rsid w:val="003502E6"/>
    <w:rsid w:val="0035556D"/>
    <w:rsid w:val="00355FCB"/>
    <w:rsid w:val="00356F3D"/>
    <w:rsid w:val="003611BD"/>
    <w:rsid w:val="00366043"/>
    <w:rsid w:val="00367F2B"/>
    <w:rsid w:val="003813FB"/>
    <w:rsid w:val="00383EE1"/>
    <w:rsid w:val="003903B8"/>
    <w:rsid w:val="003938F7"/>
    <w:rsid w:val="003A37A0"/>
    <w:rsid w:val="003B17D9"/>
    <w:rsid w:val="003B3EEE"/>
    <w:rsid w:val="003B440C"/>
    <w:rsid w:val="003B4913"/>
    <w:rsid w:val="003B4B4D"/>
    <w:rsid w:val="003B681E"/>
    <w:rsid w:val="003C22A9"/>
    <w:rsid w:val="003E28AE"/>
    <w:rsid w:val="003E65B5"/>
    <w:rsid w:val="003F03BB"/>
    <w:rsid w:val="003F03C8"/>
    <w:rsid w:val="00400F6F"/>
    <w:rsid w:val="00401F8A"/>
    <w:rsid w:val="00404DED"/>
    <w:rsid w:val="0040563D"/>
    <w:rsid w:val="004211F2"/>
    <w:rsid w:val="0042583B"/>
    <w:rsid w:val="004321A4"/>
    <w:rsid w:val="004339D8"/>
    <w:rsid w:val="004409C3"/>
    <w:rsid w:val="00473747"/>
    <w:rsid w:val="00473DAF"/>
    <w:rsid w:val="00480490"/>
    <w:rsid w:val="004809A8"/>
    <w:rsid w:val="004869FB"/>
    <w:rsid w:val="004922D3"/>
    <w:rsid w:val="0049519E"/>
    <w:rsid w:val="00497768"/>
    <w:rsid w:val="004A2033"/>
    <w:rsid w:val="004A2957"/>
    <w:rsid w:val="004A723B"/>
    <w:rsid w:val="004B14AE"/>
    <w:rsid w:val="004B3E71"/>
    <w:rsid w:val="004B5817"/>
    <w:rsid w:val="004C35EC"/>
    <w:rsid w:val="004C3634"/>
    <w:rsid w:val="004C788F"/>
    <w:rsid w:val="004D71E6"/>
    <w:rsid w:val="004F380B"/>
    <w:rsid w:val="004F680E"/>
    <w:rsid w:val="00500078"/>
    <w:rsid w:val="00506BB9"/>
    <w:rsid w:val="00511D39"/>
    <w:rsid w:val="00513903"/>
    <w:rsid w:val="005241B2"/>
    <w:rsid w:val="00530247"/>
    <w:rsid w:val="0053485C"/>
    <w:rsid w:val="0053495F"/>
    <w:rsid w:val="00535421"/>
    <w:rsid w:val="00545AFC"/>
    <w:rsid w:val="00560988"/>
    <w:rsid w:val="005623C6"/>
    <w:rsid w:val="005712E4"/>
    <w:rsid w:val="00584D79"/>
    <w:rsid w:val="00590531"/>
    <w:rsid w:val="0059313E"/>
    <w:rsid w:val="00594AEC"/>
    <w:rsid w:val="005B029B"/>
    <w:rsid w:val="005B0F6C"/>
    <w:rsid w:val="005B613B"/>
    <w:rsid w:val="005C4136"/>
    <w:rsid w:val="005C4C3B"/>
    <w:rsid w:val="005C5F81"/>
    <w:rsid w:val="005D3FFF"/>
    <w:rsid w:val="005F30EC"/>
    <w:rsid w:val="005F562E"/>
    <w:rsid w:val="006147E6"/>
    <w:rsid w:val="00614903"/>
    <w:rsid w:val="006360D5"/>
    <w:rsid w:val="00637925"/>
    <w:rsid w:val="006409A3"/>
    <w:rsid w:val="0065139F"/>
    <w:rsid w:val="006523F3"/>
    <w:rsid w:val="0065416F"/>
    <w:rsid w:val="0065682C"/>
    <w:rsid w:val="00661C87"/>
    <w:rsid w:val="006633CB"/>
    <w:rsid w:val="00665811"/>
    <w:rsid w:val="00672708"/>
    <w:rsid w:val="006756C5"/>
    <w:rsid w:val="0068792F"/>
    <w:rsid w:val="00697D76"/>
    <w:rsid w:val="006A048C"/>
    <w:rsid w:val="006A2B0B"/>
    <w:rsid w:val="006A595E"/>
    <w:rsid w:val="006A6852"/>
    <w:rsid w:val="006A7AA5"/>
    <w:rsid w:val="006C17AB"/>
    <w:rsid w:val="006C28A9"/>
    <w:rsid w:val="006C2DCE"/>
    <w:rsid w:val="006C51C0"/>
    <w:rsid w:val="006D1670"/>
    <w:rsid w:val="006D412D"/>
    <w:rsid w:val="006E5532"/>
    <w:rsid w:val="006E5EAA"/>
    <w:rsid w:val="006F1EFB"/>
    <w:rsid w:val="006F42A2"/>
    <w:rsid w:val="006F7F1F"/>
    <w:rsid w:val="00707C78"/>
    <w:rsid w:val="00714605"/>
    <w:rsid w:val="00722FD3"/>
    <w:rsid w:val="007241B5"/>
    <w:rsid w:val="007250D1"/>
    <w:rsid w:val="00726F2E"/>
    <w:rsid w:val="00736DA4"/>
    <w:rsid w:val="007434E2"/>
    <w:rsid w:val="0074724F"/>
    <w:rsid w:val="00757F83"/>
    <w:rsid w:val="0076006B"/>
    <w:rsid w:val="0076749B"/>
    <w:rsid w:val="00780788"/>
    <w:rsid w:val="007872CB"/>
    <w:rsid w:val="0079716A"/>
    <w:rsid w:val="007A40D8"/>
    <w:rsid w:val="007A7307"/>
    <w:rsid w:val="007B6F67"/>
    <w:rsid w:val="007B726B"/>
    <w:rsid w:val="007C2B46"/>
    <w:rsid w:val="007D1774"/>
    <w:rsid w:val="007D77BD"/>
    <w:rsid w:val="007E3974"/>
    <w:rsid w:val="007E5071"/>
    <w:rsid w:val="007E6008"/>
    <w:rsid w:val="007E7D48"/>
    <w:rsid w:val="007F1FD3"/>
    <w:rsid w:val="007F3236"/>
    <w:rsid w:val="007F4F5F"/>
    <w:rsid w:val="008000A6"/>
    <w:rsid w:val="008016B5"/>
    <w:rsid w:val="00804F53"/>
    <w:rsid w:val="00814370"/>
    <w:rsid w:val="008145FC"/>
    <w:rsid w:val="008172F6"/>
    <w:rsid w:val="00823DEF"/>
    <w:rsid w:val="00826ED0"/>
    <w:rsid w:val="00831413"/>
    <w:rsid w:val="008321CF"/>
    <w:rsid w:val="00836270"/>
    <w:rsid w:val="00855A81"/>
    <w:rsid w:val="008578F0"/>
    <w:rsid w:val="00857BA7"/>
    <w:rsid w:val="00862A3A"/>
    <w:rsid w:val="00866E23"/>
    <w:rsid w:val="00874A35"/>
    <w:rsid w:val="008759A9"/>
    <w:rsid w:val="00881325"/>
    <w:rsid w:val="00882699"/>
    <w:rsid w:val="008843BC"/>
    <w:rsid w:val="0089176C"/>
    <w:rsid w:val="00894F8B"/>
    <w:rsid w:val="008A19EF"/>
    <w:rsid w:val="008A1F82"/>
    <w:rsid w:val="008A4798"/>
    <w:rsid w:val="008A53CB"/>
    <w:rsid w:val="008B1579"/>
    <w:rsid w:val="008B2AE3"/>
    <w:rsid w:val="008B3B38"/>
    <w:rsid w:val="008B5B1D"/>
    <w:rsid w:val="008B75B2"/>
    <w:rsid w:val="008C2E57"/>
    <w:rsid w:val="008D3107"/>
    <w:rsid w:val="008D3D60"/>
    <w:rsid w:val="008E022F"/>
    <w:rsid w:val="008E2919"/>
    <w:rsid w:val="008E54F8"/>
    <w:rsid w:val="008F5A08"/>
    <w:rsid w:val="0090186B"/>
    <w:rsid w:val="00902FD0"/>
    <w:rsid w:val="009131B9"/>
    <w:rsid w:val="00921E6C"/>
    <w:rsid w:val="00923DFB"/>
    <w:rsid w:val="0092427C"/>
    <w:rsid w:val="0093121A"/>
    <w:rsid w:val="0093750B"/>
    <w:rsid w:val="00940666"/>
    <w:rsid w:val="009433E9"/>
    <w:rsid w:val="00944DBD"/>
    <w:rsid w:val="00947747"/>
    <w:rsid w:val="009617B3"/>
    <w:rsid w:val="00977E98"/>
    <w:rsid w:val="009941AC"/>
    <w:rsid w:val="00996CDA"/>
    <w:rsid w:val="009979FA"/>
    <w:rsid w:val="009A3E5A"/>
    <w:rsid w:val="009A3F3F"/>
    <w:rsid w:val="009A445D"/>
    <w:rsid w:val="009A55A0"/>
    <w:rsid w:val="009A6FEE"/>
    <w:rsid w:val="009B5FC1"/>
    <w:rsid w:val="009B61C5"/>
    <w:rsid w:val="009C1341"/>
    <w:rsid w:val="009C29B6"/>
    <w:rsid w:val="009C744F"/>
    <w:rsid w:val="009D176F"/>
    <w:rsid w:val="009D2797"/>
    <w:rsid w:val="009D43FC"/>
    <w:rsid w:val="009E3133"/>
    <w:rsid w:val="009E529E"/>
    <w:rsid w:val="00A11495"/>
    <w:rsid w:val="00A2260F"/>
    <w:rsid w:val="00A23AD1"/>
    <w:rsid w:val="00A2452D"/>
    <w:rsid w:val="00A34DF6"/>
    <w:rsid w:val="00A44161"/>
    <w:rsid w:val="00A45BB6"/>
    <w:rsid w:val="00A4604B"/>
    <w:rsid w:val="00A52047"/>
    <w:rsid w:val="00A52200"/>
    <w:rsid w:val="00A61BDD"/>
    <w:rsid w:val="00A651C7"/>
    <w:rsid w:val="00A65FF0"/>
    <w:rsid w:val="00A85890"/>
    <w:rsid w:val="00AA5EED"/>
    <w:rsid w:val="00AD5C40"/>
    <w:rsid w:val="00AD5E7E"/>
    <w:rsid w:val="00AF03A8"/>
    <w:rsid w:val="00AF079A"/>
    <w:rsid w:val="00AF20E8"/>
    <w:rsid w:val="00AF47C9"/>
    <w:rsid w:val="00AF635C"/>
    <w:rsid w:val="00AF65B8"/>
    <w:rsid w:val="00B0026B"/>
    <w:rsid w:val="00B05BC7"/>
    <w:rsid w:val="00B15468"/>
    <w:rsid w:val="00B23A46"/>
    <w:rsid w:val="00B24D9F"/>
    <w:rsid w:val="00B262AA"/>
    <w:rsid w:val="00B27891"/>
    <w:rsid w:val="00B32D68"/>
    <w:rsid w:val="00B574F6"/>
    <w:rsid w:val="00B76985"/>
    <w:rsid w:val="00B875C6"/>
    <w:rsid w:val="00B90738"/>
    <w:rsid w:val="00B9134B"/>
    <w:rsid w:val="00BA061E"/>
    <w:rsid w:val="00BA4888"/>
    <w:rsid w:val="00BA6959"/>
    <w:rsid w:val="00BB79D2"/>
    <w:rsid w:val="00BC2A6C"/>
    <w:rsid w:val="00BE028E"/>
    <w:rsid w:val="00BE600C"/>
    <w:rsid w:val="00BF0AA0"/>
    <w:rsid w:val="00BF2D80"/>
    <w:rsid w:val="00BF3029"/>
    <w:rsid w:val="00BF4495"/>
    <w:rsid w:val="00BF6B47"/>
    <w:rsid w:val="00C008D6"/>
    <w:rsid w:val="00C0455B"/>
    <w:rsid w:val="00C0617B"/>
    <w:rsid w:val="00C06FCF"/>
    <w:rsid w:val="00C1448A"/>
    <w:rsid w:val="00C16356"/>
    <w:rsid w:val="00C17FB7"/>
    <w:rsid w:val="00C3368D"/>
    <w:rsid w:val="00C3588D"/>
    <w:rsid w:val="00C4023C"/>
    <w:rsid w:val="00C408EA"/>
    <w:rsid w:val="00C41292"/>
    <w:rsid w:val="00C42DC3"/>
    <w:rsid w:val="00C43936"/>
    <w:rsid w:val="00C6382A"/>
    <w:rsid w:val="00C71960"/>
    <w:rsid w:val="00C74400"/>
    <w:rsid w:val="00C750CB"/>
    <w:rsid w:val="00C76BD8"/>
    <w:rsid w:val="00C83440"/>
    <w:rsid w:val="00C94137"/>
    <w:rsid w:val="00C95AA2"/>
    <w:rsid w:val="00C97D94"/>
    <w:rsid w:val="00CA0DA1"/>
    <w:rsid w:val="00CA127D"/>
    <w:rsid w:val="00CA2E7D"/>
    <w:rsid w:val="00CB0A7A"/>
    <w:rsid w:val="00CB4758"/>
    <w:rsid w:val="00CC2B85"/>
    <w:rsid w:val="00CD1A43"/>
    <w:rsid w:val="00CD47E6"/>
    <w:rsid w:val="00CD76DB"/>
    <w:rsid w:val="00CE02D0"/>
    <w:rsid w:val="00CE37BB"/>
    <w:rsid w:val="00CF6F5C"/>
    <w:rsid w:val="00D212FB"/>
    <w:rsid w:val="00D245D4"/>
    <w:rsid w:val="00D252E7"/>
    <w:rsid w:val="00D26129"/>
    <w:rsid w:val="00D311EC"/>
    <w:rsid w:val="00D424CF"/>
    <w:rsid w:val="00D51EFB"/>
    <w:rsid w:val="00D52633"/>
    <w:rsid w:val="00D54766"/>
    <w:rsid w:val="00D658C9"/>
    <w:rsid w:val="00D67CC0"/>
    <w:rsid w:val="00D71A34"/>
    <w:rsid w:val="00D75D87"/>
    <w:rsid w:val="00D86FA0"/>
    <w:rsid w:val="00D8734E"/>
    <w:rsid w:val="00D904F0"/>
    <w:rsid w:val="00DA1037"/>
    <w:rsid w:val="00DA263D"/>
    <w:rsid w:val="00DA5ACE"/>
    <w:rsid w:val="00DB15B0"/>
    <w:rsid w:val="00DE42A9"/>
    <w:rsid w:val="00DE68D1"/>
    <w:rsid w:val="00DF00F2"/>
    <w:rsid w:val="00E00745"/>
    <w:rsid w:val="00E04A73"/>
    <w:rsid w:val="00E1385B"/>
    <w:rsid w:val="00E15100"/>
    <w:rsid w:val="00E157DE"/>
    <w:rsid w:val="00E34865"/>
    <w:rsid w:val="00E36C45"/>
    <w:rsid w:val="00E403D9"/>
    <w:rsid w:val="00E433F9"/>
    <w:rsid w:val="00E527B2"/>
    <w:rsid w:val="00E52C03"/>
    <w:rsid w:val="00E574C1"/>
    <w:rsid w:val="00E623C7"/>
    <w:rsid w:val="00E63223"/>
    <w:rsid w:val="00E647A5"/>
    <w:rsid w:val="00E748C5"/>
    <w:rsid w:val="00E77467"/>
    <w:rsid w:val="00E87BB1"/>
    <w:rsid w:val="00EA0582"/>
    <w:rsid w:val="00EA3AEB"/>
    <w:rsid w:val="00EA470F"/>
    <w:rsid w:val="00EB3D71"/>
    <w:rsid w:val="00EB7633"/>
    <w:rsid w:val="00EC2789"/>
    <w:rsid w:val="00EC5555"/>
    <w:rsid w:val="00EC57C3"/>
    <w:rsid w:val="00F00E1B"/>
    <w:rsid w:val="00F03A31"/>
    <w:rsid w:val="00F074AD"/>
    <w:rsid w:val="00F10F47"/>
    <w:rsid w:val="00F1298D"/>
    <w:rsid w:val="00F2129D"/>
    <w:rsid w:val="00F21486"/>
    <w:rsid w:val="00F369E3"/>
    <w:rsid w:val="00F45520"/>
    <w:rsid w:val="00F509A7"/>
    <w:rsid w:val="00F5317E"/>
    <w:rsid w:val="00F5335B"/>
    <w:rsid w:val="00F54D33"/>
    <w:rsid w:val="00F57343"/>
    <w:rsid w:val="00F6386A"/>
    <w:rsid w:val="00F804E4"/>
    <w:rsid w:val="00F848E7"/>
    <w:rsid w:val="00F91EBC"/>
    <w:rsid w:val="00FA5D21"/>
    <w:rsid w:val="00FB0FD8"/>
    <w:rsid w:val="00FB6D7F"/>
    <w:rsid w:val="00FB6F62"/>
    <w:rsid w:val="00FC05C4"/>
    <w:rsid w:val="00FC6E2F"/>
    <w:rsid w:val="00FC772B"/>
    <w:rsid w:val="00FD026F"/>
    <w:rsid w:val="00FD2EDF"/>
    <w:rsid w:val="00FD375D"/>
    <w:rsid w:val="00FE1B1A"/>
    <w:rsid w:val="00FE3A28"/>
    <w:rsid w:val="00FE7666"/>
    <w:rsid w:val="00FF05B7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867E7"/>
  <w15:chartTrackingRefBased/>
  <w15:docId w15:val="{4B7C6BBE-7A61-4316-805F-133BD82C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225</Words>
  <Characters>1220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Rufe</dc:creator>
  <cp:keywords/>
  <dc:description/>
  <cp:lastModifiedBy>Diaz, Maria</cp:lastModifiedBy>
  <cp:revision>42</cp:revision>
  <cp:lastPrinted>2022-09-20T20:40:00Z</cp:lastPrinted>
  <dcterms:created xsi:type="dcterms:W3CDTF">2026-06-09T14:30:00Z</dcterms:created>
  <dcterms:modified xsi:type="dcterms:W3CDTF">2026-06-09T15:16:00Z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etDate">
    <vt:lpwstr>2023-02-24T14:11:21Z</vt:lpwstr>
  </property>
  <property fmtid="{D5CDD505-2E9C-101B-9397-08002B2CF9AE}" pid="4" name="MSIP_Label_67599526-06ca-49cc-9fa9-5307800a949a_Method">
    <vt:lpwstr>Standard</vt:lpwstr>
  </property>
  <property fmtid="{D5CDD505-2E9C-101B-9397-08002B2CF9AE}" pid="5" name="MSIP_Label_67599526-06ca-49cc-9fa9-5307800a949a_Name">
    <vt:lpwstr>67599526-06ca-49cc-9fa9-5307800a949a</vt:lpwstr>
  </property>
  <property fmtid="{D5CDD505-2E9C-101B-9397-08002B2CF9AE}" pid="6" name="MSIP_Label_67599526-06ca-49cc-9fa9-5307800a949a_SiteId">
    <vt:lpwstr>fabb61b8-3afe-4e75-b934-a47f782b8cd7</vt:lpwstr>
  </property>
  <property fmtid="{D5CDD505-2E9C-101B-9397-08002B2CF9AE}" pid="7" name="MSIP_Label_67599526-06ca-49cc-9fa9-5307800a949a_ActionId">
    <vt:lpwstr>aca789b1-323a-4665-8bfd-d5910220e6e1</vt:lpwstr>
  </property>
  <property fmtid="{D5CDD505-2E9C-101B-9397-08002B2CF9AE}" pid="8" name="MSIP_Label_67599526-06ca-49cc-9fa9-5307800a949a_ContentBits">
    <vt:lpwstr>0</vt:lpwstr>
  </property>
</Properties>
</file>