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2023 SAN ANTONIO CLASSICAL SOCIETY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MYTHOLOGY TEST V2</w:t>
      </w:r>
    </w:p>
    <w:p w:rsidR="00000000" w:rsidDel="00000000" w:rsidP="00000000" w:rsidRDefault="00000000" w:rsidRPr="00000000" w14:paraId="00000004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ONE OF THESE THINGS IS NOT LIKE THE OTHERS? Choose the person who does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belong to the group.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one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Thalia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Calliope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Eurytus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Terpsichore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one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seasons or Horae?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Eunomia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Eirene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one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Giants that fought in the Gigantomachy?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Porphyrion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Enceladus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Alcyoneus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one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children of Heracles?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Hyllus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Macaria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Telephus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Iphitus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one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peoples Odysseus encountered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Odyssey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Lotus-eaters</w:t>
        <w:tab/>
        <w:tab/>
        <w:t xml:space="preserve">b. Thesprotians</w:t>
        <w:tab/>
        <w:t xml:space="preserve">c. Laestrygonians</w:t>
        <w:tab/>
        <w:t xml:space="preserve">d. Scherians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Which of the following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itan?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Hyperion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Croesus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Which of the following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one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figures associated with the moon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Hecate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Artemis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Which of the following men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teacher of Heracles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utolycus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mphitryon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Laodamas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one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of the Argonauts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Meleager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Bellerophon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Heracles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Which of the following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 epithet applied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Cynthius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Mount Cynthus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Delphinius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dolphin 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080" w:right="-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  Lyceius (giver of light)</w:t>
        <w:tab/>
        <w:tab/>
        <w:t xml:space="preserve">d. Enyalius (the warlike)</w:t>
      </w:r>
    </w:p>
    <w:p w:rsidR="00000000" w:rsidDel="00000000" w:rsidP="00000000" w:rsidRDefault="00000000" w:rsidRPr="00000000" w14:paraId="0000001B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QUEENS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queen of Thebes used her brooch to gouge out her eyes after learning that she had slept with her own 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Antiope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Myrrha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Jocasta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Niobe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queen is remembered for her selflessness and courage by having Thanatos take her life in place of her husband Admetus’.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Semiramis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Dryope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Hippolyte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Alcestis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queen of Lydia notably hosted the hero Heracles for a year where she dressed him up as a women and taught him how to weave.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Megara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Alcmene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Omphale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queen of Latium was vehemently opposed to her daughter Lavinia being married to Aeneas by her husband Latinus.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Beroe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Benthesicyme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queen had an ominous dream that when she gave birth, she had given birth to a firebrand that would destroy all of Troy.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ssiopeia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Hecuba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Helen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ANIMALS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rt of animal was trapped in a cave and had its hide torn off with its own claws.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sort of animal defended the garden of the Hesperides.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Serpent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sort of animal did Gaea send to kill Orion because he vowed to hunt every animal?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Scorpion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Gadfly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sort of animal helped Psyche retrieve water and brought Ganymede to Olympus?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Eagle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Hawk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Vulture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sort of animal saved the musician Arion from some pirates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Stingray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Dolphin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Hippokampos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UNDERWORLD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young man was turned into an owl for revealing that Persephone had consumed pomegranate seeds while in the Underworld?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Ascalabus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Ialmenus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Ascalaphus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Iazyges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said he would rather be an enslaved person among the living than a king among the dead while talking to Odysseus?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Achilles</w:t>
        <w:tab/>
        <w:tab/>
        <w:t xml:space="preserve">b. Agamemnon</w:t>
        <w:tab/>
        <w:t xml:space="preserve">c. Ajax Telamon</w:t>
        <w:tab/>
        <w:t xml:space="preserve">d. Ajax Oileus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commonly considered a judge of the Underworld?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Xuthus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Rhadamanthys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Aeacus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was a future Roman figure pointed out to Aeneas by Anchises in the Underworld?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Marcellus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Valens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 Antony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was Tityus punished in the Underworld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murdered his wife on his wedding 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served his son to the gods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informed Asopus of how Zeus had kidnapped his daughter Aegina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tried raping Leto, the mother of Apollo and Artemis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WACKY BIRTHS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Greek goddess of childbirth spent some time preventing Alcmene and Leto from giving birth by crossing her arms, legs, and fingers?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Hebe</w:t>
        <w:tab/>
        <w:tab/>
        <w:tab/>
        <w:t xml:space="preserve">b. Eileithyia</w:t>
        <w:tab/>
        <w:tab/>
        <w:t xml:space="preserve">c. Lucina</w:t>
        <w:tab/>
        <w:tab/>
        <w:t xml:space="preserve">d. Iuventus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hero’s mom found out upon his birth that his life was tied to a log?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Heracles</w:t>
        <w:tab/>
        <w:tab/>
        <w:t xml:space="preserve">b. Odysseus</w:t>
        <w:tab/>
        <w:tab/>
        <w:t xml:space="preserve">c. Jason</w:t>
        <w:tab/>
        <w:tab/>
        <w:t xml:space="preserve">d. Meleager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deity was known as twice-born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Hephaestus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Dionysus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Persephone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Aphrodite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young hunter was born from the trunk of a myrrh tree?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Narcissus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Atalanta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was perhaps born due to three gods urinating on a bull’s hide?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Antaeus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RANDOM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is shared between a wife of Aeneas who was lost at Troy and a wife of Jason who was poisoned?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reusa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Glauce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man shipwrecked various Greeks returning from Troy to avenge his son Palamedes?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Polymestor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Nauplius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Oeax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Nausimedon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son of Augeas stood up for Heracles but was only banished alongside him?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Agasthenes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Agapenor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Phyleus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fed a stone to her husband in place of a child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Rhea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Cybele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son of Iapetus?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Prometheus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Atlas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Menoetius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acted as the bulwark of Troy until Achilles killed him near the end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Iliad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Pandarus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Hector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Deiphobus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queen of the Phaeacians was Odysseus told to act as suppliant 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Anticleia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Eurymedusa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Nausicaa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was the Roman 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the Olympian who was accompanied by a band of followers called the Maenads?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Aquilo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Bacchus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did Deucalion and Pyrrha have to throw behind their backs to repopulate the earth?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king of Boeotian Orchomenus avenged his father’s death by imposing a tribute on the city of Thebes of a hundred head of cattle for twenty years?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Clymenus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Erginus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Lycus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Athamas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Cypriot princess was turned into stone for her callous mocking of Iphis, a young man who pursued her and committed suicide as a result?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Galatea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Ianthe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</w:t>
        <w:tab/>
        <w:tab/>
        <w:t xml:space="preserve">c.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naxarete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saw its walls fall to Minos when the princess Scylla cut her father Nisus’s purple lock of hair?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Megara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Athens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Troezen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Phthia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king of the winds helped Juno by wrecking Aeneas’ ships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Zephyrus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Boreas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Aeolus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Agamemnon and Menelaus were both sons of what king of Mycenae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Atreus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Thyestes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Tydeus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Roman figure was turned into a comet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Romulus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Aeneas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Caesar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island was Persephone on when she was kidnapped?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Sicily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Sardinia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Zeus pursued Hera he took on the form of what sort of animal?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Cuckoo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Satyr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Golden shower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trial for Bellerophon?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Taking the girdle of Hippolyta</w:t>
        <w:tab/>
        <w:t xml:space="preserve">b. Killing the Chimaera</w:t>
      </w:r>
    </w:p>
    <w:p w:rsidR="00000000" w:rsidDel="00000000" w:rsidP="00000000" w:rsidRDefault="00000000" w:rsidRPr="00000000" w14:paraId="0000006F">
      <w:pPr>
        <w:ind w:left="1080" w:right="-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  Fighting the Solymi    </w:t>
        <w:tab/>
        <w:tab/>
        <w:tab/>
        <w:t xml:space="preserve">d. Fighting the Amazons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was depicted on the shield of Aeneas?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final sack of Carthage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dancing floor of Ariadne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1080" w:right="-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  Cities at peace and city at war   </w:t>
        <w:tab/>
        <w:t xml:space="preserve">d. The battle of Actium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name of the Crommyonian Sow?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Pityocamptes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Phaea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Corynetes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tried using her hooves to communicate with her father Inachus?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Europa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Daphne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ridicules a Latin elder explaining how he is fighting for the Latins and Latinus’s daughter Lavinia?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Aeneas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urnus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Bitias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Which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Gorgons was mortal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Stheno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Euryale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Medusa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nymph was turned into a patch of reeds after fleeing from Pan? Those reeds were made to make the pan-pipe, whose Greek name is 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Dryope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Arethusa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Syrinx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transformed into various elements, animals, and objects in an attempt to avoid the mortal Peleus?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Amphitrite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Nereus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Greek leader returned home only to be deposed from the throne after learning his wife Meda cheated on him with a young man named Leucus?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Agamemnon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Diomedes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Idomeneus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ich of the following groups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offspring of Gaea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Corybantes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Meliae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Giants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Mountains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According to Homer, 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was the mother of Aphrodite?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Galanthis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Demeter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Erato the muse of?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Sacred hymns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 poetry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During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igantomachy, how did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defeat the giant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Clytius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Beat him to death with a bronze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Shot him in the eye alongside Heracles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Burnt him to death with her torches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the cap of invisibility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Hecatoncheires arbitrated the contest for the patronage of Corinth?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Gyges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Gyes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Cottus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Briareus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Phaethon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died, what did his sisters turn into?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Poplars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Nestor’s youngest son who accompanied Telemachus in part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Odyssey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Antilochus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Thrasymedes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Peisistratus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group of sisters were turned into magpies for challenging the Muses?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Danaids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Minyads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Coronides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Pierides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poor young man had his shoulder eaten and replace with ivory?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Pelops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Molossus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Absyrtus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ich of Aphrodite and Ares’s children married a mortal?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Phobos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Deimos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Alectryon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Minotaur’s name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Minos Jr.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Asterius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Deucalion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Glaucus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young hero of Thespiae saved his lover from a dragon by donning spiked armor?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Menestratus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Lysistratus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Nicostratus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Basistratus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book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Iliad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Apollo reveals himself as taking the place of what son of Antenor to distract Achilles from taking the walls of Troy?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Helicaon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Archelochus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Ucalegon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person or group who was punished by Dionysus for denying his divinity?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Tyrrhenian Pirates</w:t>
        <w:tab/>
        <w:t xml:space="preserve">b. Lycurgus</w:t>
        <w:tab/>
        <w:tab/>
        <w:t xml:space="preserve">c. Acrisius</w:t>
        <w:tab/>
        <w:tab/>
        <w:t xml:space="preserve">d. Pentheus</w:t>
      </w:r>
    </w:p>
    <w:p w:rsidR="00000000" w:rsidDel="00000000" w:rsidP="00000000" w:rsidRDefault="00000000" w:rsidRPr="00000000" w14:paraId="000000A0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A1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Tie-breakers</w:t>
      </w:r>
    </w:p>
    <w:p w:rsidR="00000000" w:rsidDel="00000000" w:rsidP="00000000" w:rsidRDefault="00000000" w:rsidRPr="00000000" w14:paraId="000000A2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 The Griffin was a combination of a lion and a(n) _____</w:t>
      </w:r>
    </w:p>
    <w:p w:rsidR="00000000" w:rsidDel="00000000" w:rsidP="00000000" w:rsidRDefault="00000000" w:rsidRPr="00000000" w14:paraId="000000A3">
      <w:p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Crow</w:t>
        <w:tab/>
        <w:tab/>
        <w:tab/>
        <w:t xml:space="preserve">b. Eagle</w:t>
        <w:tab/>
        <w:tab/>
        <w:t xml:space="preserve">c. Vulture</w:t>
        <w:tab/>
        <w:tab/>
        <w:t xml:space="preserve">d. Hawk</w:t>
      </w:r>
    </w:p>
    <w:p w:rsidR="00000000" w:rsidDel="00000000" w:rsidP="00000000" w:rsidRDefault="00000000" w:rsidRPr="00000000" w14:paraId="000000A4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 Which two of Heracles’s labors did not count and contributed to the total being 12 instead of 10?</w:t>
      </w:r>
    </w:p>
    <w:p w:rsidR="00000000" w:rsidDel="00000000" w:rsidP="00000000" w:rsidRDefault="00000000" w:rsidRPr="00000000" w14:paraId="000000A5">
      <w:p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2 &amp; 11</w:t>
        <w:tab/>
        <w:tab/>
        <w:tab/>
        <w:t xml:space="preserve">b. 2 &amp; 5           </w:t>
        <w:tab/>
        <w:t xml:space="preserve">c. 5 &amp; 8               </w:t>
        <w:tab/>
        <w:t xml:space="preserve">d. 5 &amp; 11</w:t>
      </w:r>
    </w:p>
    <w:p w:rsidR="00000000" w:rsidDel="00000000" w:rsidP="00000000" w:rsidRDefault="00000000" w:rsidRPr="00000000" w14:paraId="000000A6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What son of Jason ransomed some sons of Priam for a silver bowl and sent wine to the Greek forces from Lemnos?              </w:t>
        <w:tab/>
      </w:r>
    </w:p>
    <w:p w:rsidR="00000000" w:rsidDel="00000000" w:rsidP="00000000" w:rsidRDefault="00000000" w:rsidRPr="00000000" w14:paraId="000000A7">
      <w:p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Euneus</w:t>
        <w:tab/>
        <w:tab/>
        <w:tab/>
        <w:t xml:space="preserve">b. Deipylus   </w:t>
        <w:tab/>
        <w:tab/>
        <w:t xml:space="preserve">c. Medus          </w:t>
        <w:tab/>
        <w:t xml:space="preserve">d. Pheres</w:t>
      </w:r>
    </w:p>
    <w:p w:rsidR="00000000" w:rsidDel="00000000" w:rsidP="00000000" w:rsidRDefault="00000000" w:rsidRPr="00000000" w14:paraId="000000A8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What daughter of Demeter and Poseidon has a name meaning “mistress” and was worshipped in the Eleusinian Mysteries?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Despoina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What pair of brothers, perhaps named Passalus and Acmon, were warned by their mother to fear the black-bottomed man?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Dioscuri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Aloadae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Cercopes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Moliones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99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09</w:t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