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3970" w14:textId="77777777" w:rsidR="005617B7" w:rsidRDefault="00E54AE2">
      <w:r>
        <w:t>Subject:</w:t>
      </w:r>
      <w:r w:rsidR="00D103B5">
        <w:t xml:space="preserve"> </w:t>
      </w:r>
    </w:p>
    <w:p w14:paraId="4FCCDA21" w14:textId="315D7367" w:rsidR="00311EE8" w:rsidRDefault="00EB2FF4">
      <w:r>
        <w:t>Eco Friendly Innovation</w:t>
      </w:r>
      <w:r w:rsidR="00A2073F">
        <w:t xml:space="preserve"> </w:t>
      </w:r>
    </w:p>
    <w:p w14:paraId="3FEE97E0" w14:textId="77777777" w:rsidR="005617B7" w:rsidRDefault="00E54AE2" w:rsidP="00C25B06">
      <w:r>
        <w:t>Preview text:</w:t>
      </w:r>
    </w:p>
    <w:p w14:paraId="68006654" w14:textId="01CD66D5" w:rsidR="00C25B06" w:rsidRPr="00C25B06" w:rsidRDefault="00C25B06" w:rsidP="00C25B06">
      <w:r w:rsidRPr="00C25B06">
        <w:t xml:space="preserve">Discover the sustainable solution for your closet. Our cardboard </w:t>
      </w:r>
      <w:proofErr w:type="spellStart"/>
      <w:r w:rsidRPr="00C25B06">
        <w:t>coathanger</w:t>
      </w:r>
      <w:proofErr w:type="spellEnd"/>
      <w:r w:rsidRPr="00C25B06">
        <w:t>, made from recycled paper, combines functionality with eco-conscious design.</w:t>
      </w:r>
    </w:p>
    <w:p w14:paraId="726297E7" w14:textId="77777777" w:rsidR="00C25B06" w:rsidRPr="00C25B06" w:rsidRDefault="00C25B06" w:rsidP="00C25B06">
      <w:pPr>
        <w:rPr>
          <w:b/>
          <w:bCs/>
        </w:rPr>
      </w:pPr>
      <w:r w:rsidRPr="00C25B06">
        <w:rPr>
          <w:b/>
          <w:bCs/>
        </w:rPr>
        <w:t>Body:</w:t>
      </w:r>
    </w:p>
    <w:p w14:paraId="085B6E59" w14:textId="77777777" w:rsidR="006172BD" w:rsidRDefault="006172BD"/>
    <w:p w14:paraId="11347E85" w14:textId="77777777" w:rsidR="0077704F" w:rsidRDefault="0077704F" w:rsidP="0077704F">
      <w:r>
        <w:t xml:space="preserve">Are you looking for a simple yet impactful way to make your daily routine more sustainable? We are excited to introduce our latest eco-friendly innovation: the cardboard </w:t>
      </w:r>
      <w:proofErr w:type="spellStart"/>
      <w:r>
        <w:t>coathanger</w:t>
      </w:r>
      <w:proofErr w:type="spellEnd"/>
      <w:r>
        <w:t xml:space="preserve"> made from recycled paper.</w:t>
      </w:r>
    </w:p>
    <w:p w14:paraId="25E666AC" w14:textId="77777777" w:rsidR="0077704F" w:rsidRDefault="0077704F" w:rsidP="0077704F"/>
    <w:p w14:paraId="12FD8A5C" w14:textId="77777777" w:rsidR="0077704F" w:rsidRDefault="0077704F" w:rsidP="0077704F">
      <w:r>
        <w:t xml:space="preserve">Why Choose Our Cardboard </w:t>
      </w:r>
      <w:proofErr w:type="spellStart"/>
      <w:r>
        <w:t>Coathanger</w:t>
      </w:r>
      <w:proofErr w:type="spellEnd"/>
      <w:r>
        <w:t>?</w:t>
      </w:r>
    </w:p>
    <w:p w14:paraId="23B1B5E7" w14:textId="77777777" w:rsidR="0077704F" w:rsidRDefault="0077704F" w:rsidP="0077704F">
      <w:r>
        <w:t>Eco-Conscious Design</w:t>
      </w:r>
    </w:p>
    <w:p w14:paraId="739C2785" w14:textId="77777777" w:rsidR="0077704F" w:rsidRDefault="0077704F" w:rsidP="0077704F">
      <w:r>
        <w:t xml:space="preserve">Crafted from 100% recycled paper, our </w:t>
      </w:r>
      <w:proofErr w:type="spellStart"/>
      <w:r>
        <w:t>coathanger</w:t>
      </w:r>
      <w:proofErr w:type="spellEnd"/>
      <w:r>
        <w:t xml:space="preserve"> helps reduce waste and supports a circular economy. By choosing this product, you're contributing to a greener planet.</w:t>
      </w:r>
    </w:p>
    <w:p w14:paraId="48A519E5" w14:textId="77777777" w:rsidR="0077704F" w:rsidRDefault="0077704F" w:rsidP="0077704F"/>
    <w:p w14:paraId="00DF3459" w14:textId="77777777" w:rsidR="0077704F" w:rsidRDefault="0077704F" w:rsidP="0077704F">
      <w:r>
        <w:t>Durability Meets Functionality</w:t>
      </w:r>
    </w:p>
    <w:p w14:paraId="0DE7D8C2" w14:textId="77777777" w:rsidR="0077704F" w:rsidRDefault="0077704F" w:rsidP="0077704F">
      <w:r>
        <w:t xml:space="preserve">Despite its lightweight design, our cardboard </w:t>
      </w:r>
      <w:proofErr w:type="spellStart"/>
      <w:r>
        <w:t>coathanger</w:t>
      </w:r>
      <w:proofErr w:type="spellEnd"/>
      <w:r>
        <w:t xml:space="preserve"> is strong and durable, capable of holding your clothes securely without bending or breaking.</w:t>
      </w:r>
    </w:p>
    <w:p w14:paraId="12733437" w14:textId="77777777" w:rsidR="0077704F" w:rsidRDefault="0077704F" w:rsidP="0077704F"/>
    <w:p w14:paraId="68A6E7A0" w14:textId="77777777" w:rsidR="0077704F" w:rsidRDefault="0077704F" w:rsidP="0077704F">
      <w:r>
        <w:t>Versatile and Stylish</w:t>
      </w:r>
    </w:p>
    <w:p w14:paraId="6610CBD0" w14:textId="77777777" w:rsidR="0077704F" w:rsidRDefault="0077704F" w:rsidP="0077704F">
      <w:r>
        <w:t xml:space="preserve">Perfect for all types of clothing, from heavy coats to delicate dresses, our </w:t>
      </w:r>
      <w:proofErr w:type="spellStart"/>
      <w:r>
        <w:t>coathanger</w:t>
      </w:r>
      <w:proofErr w:type="spellEnd"/>
      <w:r>
        <w:t xml:space="preserve"> is as versatile as it is stylish. Its minimalist design fits seamlessly into any closet.</w:t>
      </w:r>
    </w:p>
    <w:p w14:paraId="2D67D543" w14:textId="77777777" w:rsidR="0077704F" w:rsidRDefault="0077704F" w:rsidP="0077704F"/>
    <w:p w14:paraId="036D37FF" w14:textId="77777777" w:rsidR="0077704F" w:rsidRDefault="0077704F" w:rsidP="0077704F">
      <w:r>
        <w:t>Affordable Sustainability</w:t>
      </w:r>
    </w:p>
    <w:p w14:paraId="1009DE26" w14:textId="77777777" w:rsidR="0077704F" w:rsidRDefault="0077704F" w:rsidP="0077704F">
      <w:r>
        <w:t xml:space="preserve">We believe that eco-friendly products should be accessible to everyone. Our cardboard </w:t>
      </w:r>
      <w:proofErr w:type="spellStart"/>
      <w:r>
        <w:t>coathanger</w:t>
      </w:r>
      <w:proofErr w:type="spellEnd"/>
      <w:r>
        <w:t xml:space="preserve"> offers a sustainable choice at an affordable price.</w:t>
      </w:r>
    </w:p>
    <w:p w14:paraId="659C073B" w14:textId="77777777" w:rsidR="0077704F" w:rsidRDefault="0077704F" w:rsidP="0077704F"/>
    <w:p w14:paraId="2DCE61D0" w14:textId="77777777" w:rsidR="0077704F" w:rsidRDefault="0077704F" w:rsidP="0077704F">
      <w:r>
        <w:t>Join Us in Making a Difference</w:t>
      </w:r>
    </w:p>
    <w:p w14:paraId="618B3A4F" w14:textId="77777777" w:rsidR="0077704F" w:rsidRDefault="0077704F" w:rsidP="0077704F">
      <w:r>
        <w:lastRenderedPageBreak/>
        <w:t xml:space="preserve">Making small changes can have a big impact. By switching to our cardboard </w:t>
      </w:r>
      <w:proofErr w:type="spellStart"/>
      <w:r>
        <w:t>coathangers</w:t>
      </w:r>
      <w:proofErr w:type="spellEnd"/>
      <w:r>
        <w:t>, you're taking a step towards a more sustainable lifestyle. Let's work together to create a greener future, one hanger at a time.</w:t>
      </w:r>
    </w:p>
    <w:p w14:paraId="3548C90F" w14:textId="77777777" w:rsidR="0077704F" w:rsidRDefault="0077704F" w:rsidP="0077704F"/>
    <w:p w14:paraId="3A2BBAAB" w14:textId="44560E8E" w:rsidR="00E54AE2" w:rsidRDefault="0077704F" w:rsidP="0077704F">
      <w:r>
        <w:t>Thank you for being a part of our journey towards sustainability.</w:t>
      </w:r>
    </w:p>
    <w:sectPr w:rsidR="00E5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A2"/>
    <w:rsid w:val="000A2A72"/>
    <w:rsid w:val="00204C70"/>
    <w:rsid w:val="00311EE8"/>
    <w:rsid w:val="00325381"/>
    <w:rsid w:val="003A4EA1"/>
    <w:rsid w:val="005473C0"/>
    <w:rsid w:val="005617B7"/>
    <w:rsid w:val="005D553A"/>
    <w:rsid w:val="006172BD"/>
    <w:rsid w:val="0077704F"/>
    <w:rsid w:val="009B74A2"/>
    <w:rsid w:val="00A2073F"/>
    <w:rsid w:val="00A35AC4"/>
    <w:rsid w:val="00AF3B9F"/>
    <w:rsid w:val="00C25B06"/>
    <w:rsid w:val="00D103B5"/>
    <w:rsid w:val="00DF2EA2"/>
    <w:rsid w:val="00E54AE2"/>
    <w:rsid w:val="00EB2FF4"/>
    <w:rsid w:val="00FB530B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3707"/>
  <w15:chartTrackingRefBased/>
  <w15:docId w15:val="{AF2A9567-BC2E-44A7-9C61-1641516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E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E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E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E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E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E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E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EA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EA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E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E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E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E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72BD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styleId="Strong">
    <w:name w:val="Strong"/>
    <w:basedOn w:val="DefaultParagraphFont"/>
    <w:uiPriority w:val="22"/>
    <w:qFormat/>
    <w:rsid w:val="0061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Salerno</dc:creator>
  <cp:keywords/>
  <dc:description/>
  <cp:lastModifiedBy>John Salerno</cp:lastModifiedBy>
  <cp:revision>8</cp:revision>
  <dcterms:created xsi:type="dcterms:W3CDTF">2024-06-28T21:41:00Z</dcterms:created>
  <dcterms:modified xsi:type="dcterms:W3CDTF">2024-06-28T21:48:00Z</dcterms:modified>
</cp:coreProperties>
</file>