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CITY OF LATIMER</w:t>
      </w:r>
    </w:p>
    <w:p w14:paraId="4C30E33F" w14:textId="4FB632EE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PO BOX 744</w:t>
      </w:r>
    </w:p>
    <w:p w14:paraId="1BCCBAD1" w14:textId="179A9A59" w:rsidR="00F2637C" w:rsidRPr="00095812" w:rsidRDefault="00F2637C" w:rsidP="00F2637C">
      <w:pPr>
        <w:jc w:val="center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LATIMER, IOWA 50452</w:t>
      </w:r>
    </w:p>
    <w:p w14:paraId="212012BD" w14:textId="30DD2639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>Telephone: (641)579-6452</w:t>
      </w:r>
    </w:p>
    <w:p w14:paraId="2E029B76" w14:textId="0CE1E8E0" w:rsidR="00F2637C" w:rsidRPr="00095812" w:rsidRDefault="00F2637C" w:rsidP="00F2637C">
      <w:pPr>
        <w:jc w:val="center"/>
        <w:rPr>
          <w:sz w:val="20"/>
          <w:szCs w:val="20"/>
        </w:rPr>
      </w:pPr>
      <w:r w:rsidRPr="00095812">
        <w:rPr>
          <w:sz w:val="20"/>
          <w:szCs w:val="20"/>
        </w:rPr>
        <w:t xml:space="preserve">Email:  </w:t>
      </w:r>
      <w:hyperlink r:id="rId5" w:history="1">
        <w:r w:rsidRPr="00095812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Mayor:  Mark Johansen</w:t>
      </w:r>
    </w:p>
    <w:p w14:paraId="6E668A08" w14:textId="23F2AC5F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  <w:r w:rsidRPr="00095812">
        <w:rPr>
          <w:b/>
          <w:bCs/>
          <w:sz w:val="20"/>
          <w:szCs w:val="20"/>
        </w:rPr>
        <w:t>Clerk:  Melissa Simmons</w:t>
      </w:r>
    </w:p>
    <w:p w14:paraId="2FCB74AE" w14:textId="2B480B95" w:rsidR="00F2637C" w:rsidRPr="00095812" w:rsidRDefault="00F2637C" w:rsidP="00F2637C">
      <w:pPr>
        <w:jc w:val="right"/>
        <w:rPr>
          <w:b/>
          <w:bCs/>
          <w:sz w:val="20"/>
          <w:szCs w:val="20"/>
        </w:rPr>
      </w:pPr>
    </w:p>
    <w:p w14:paraId="070C5B71" w14:textId="77777777" w:rsidR="002B188F" w:rsidRDefault="002B188F" w:rsidP="00F2637C">
      <w:pPr>
        <w:rPr>
          <w:sz w:val="20"/>
          <w:szCs w:val="20"/>
        </w:rPr>
      </w:pPr>
    </w:p>
    <w:p w14:paraId="68B66F7F" w14:textId="77777777" w:rsidR="002B188F" w:rsidRDefault="002B188F" w:rsidP="00F2637C">
      <w:pPr>
        <w:rPr>
          <w:sz w:val="20"/>
          <w:szCs w:val="20"/>
        </w:rPr>
      </w:pPr>
    </w:p>
    <w:p w14:paraId="6C3FF9A4" w14:textId="77777777" w:rsidR="002B188F" w:rsidRDefault="002B188F" w:rsidP="00F2637C">
      <w:pPr>
        <w:rPr>
          <w:sz w:val="20"/>
          <w:szCs w:val="20"/>
        </w:rPr>
      </w:pPr>
    </w:p>
    <w:p w14:paraId="076B83C1" w14:textId="77777777" w:rsidR="002B188F" w:rsidRDefault="002B188F" w:rsidP="00F2637C">
      <w:pPr>
        <w:rPr>
          <w:sz w:val="20"/>
          <w:szCs w:val="20"/>
        </w:rPr>
      </w:pPr>
    </w:p>
    <w:p w14:paraId="05F11AD7" w14:textId="6D58EC3B" w:rsidR="00F2637C" w:rsidRPr="00095812" w:rsidRDefault="002B188F" w:rsidP="00F2637C">
      <w:pPr>
        <w:rPr>
          <w:sz w:val="20"/>
          <w:szCs w:val="20"/>
        </w:rPr>
      </w:pPr>
      <w:r>
        <w:rPr>
          <w:sz w:val="20"/>
          <w:szCs w:val="20"/>
        </w:rPr>
        <w:t>October 7</w:t>
      </w:r>
      <w:r w:rsidR="00F2637C" w:rsidRPr="00095812">
        <w:rPr>
          <w:sz w:val="20"/>
          <w:szCs w:val="20"/>
        </w:rPr>
        <w:t>, 202</w:t>
      </w:r>
      <w:r w:rsidR="00974380" w:rsidRPr="00095812">
        <w:rPr>
          <w:sz w:val="20"/>
          <w:szCs w:val="20"/>
        </w:rPr>
        <w:t>4</w:t>
      </w:r>
    </w:p>
    <w:p w14:paraId="5B1894F3" w14:textId="591714EE" w:rsidR="00F2637C" w:rsidRPr="00095812" w:rsidRDefault="00F2637C" w:rsidP="00F2637C">
      <w:pPr>
        <w:rPr>
          <w:sz w:val="20"/>
          <w:szCs w:val="20"/>
        </w:rPr>
      </w:pPr>
    </w:p>
    <w:p w14:paraId="40BDE319" w14:textId="5F4F042E" w:rsidR="00F2637C" w:rsidRDefault="00F2637C" w:rsidP="006424D5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Regular Meeting of Latimer City Council – </w:t>
      </w:r>
      <w:r w:rsidR="002B188F">
        <w:rPr>
          <w:sz w:val="20"/>
          <w:szCs w:val="20"/>
        </w:rPr>
        <w:t>October 9</w:t>
      </w:r>
      <w:r w:rsidRPr="00095812">
        <w:rPr>
          <w:sz w:val="20"/>
          <w:szCs w:val="20"/>
        </w:rPr>
        <w:t xml:space="preserve">, </w:t>
      </w:r>
      <w:proofErr w:type="gramStart"/>
      <w:r w:rsidRPr="00095812">
        <w:rPr>
          <w:sz w:val="20"/>
          <w:szCs w:val="20"/>
        </w:rPr>
        <w:t>202</w:t>
      </w:r>
      <w:r w:rsidR="00974380" w:rsidRPr="00095812">
        <w:rPr>
          <w:sz w:val="20"/>
          <w:szCs w:val="20"/>
        </w:rPr>
        <w:t>4</w:t>
      </w:r>
      <w:proofErr w:type="gramEnd"/>
      <w:r w:rsidRPr="00095812">
        <w:rPr>
          <w:sz w:val="20"/>
          <w:szCs w:val="20"/>
        </w:rPr>
        <w:t xml:space="preserve"> at 6:30 pm</w:t>
      </w:r>
      <w:r w:rsidR="006424D5" w:rsidRPr="00095812">
        <w:rPr>
          <w:sz w:val="20"/>
          <w:szCs w:val="20"/>
        </w:rPr>
        <w:t xml:space="preserve"> at </w:t>
      </w:r>
      <w:r w:rsidR="00974380" w:rsidRPr="00095812">
        <w:rPr>
          <w:sz w:val="20"/>
          <w:szCs w:val="20"/>
        </w:rPr>
        <w:t>Latimer City Hall</w:t>
      </w:r>
    </w:p>
    <w:p w14:paraId="5D20C370" w14:textId="77777777" w:rsidR="00D4732E" w:rsidRDefault="00D4732E" w:rsidP="006424D5">
      <w:pPr>
        <w:rPr>
          <w:sz w:val="20"/>
          <w:szCs w:val="20"/>
        </w:rPr>
      </w:pPr>
    </w:p>
    <w:p w14:paraId="09AF9020" w14:textId="00D0D40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 xml:space="preserve">Call to </w:t>
      </w:r>
      <w:proofErr w:type="gramStart"/>
      <w:r w:rsidRPr="00095812">
        <w:rPr>
          <w:sz w:val="20"/>
          <w:szCs w:val="20"/>
        </w:rPr>
        <w:t>order</w:t>
      </w:r>
      <w:proofErr w:type="gramEnd"/>
    </w:p>
    <w:p w14:paraId="6F27A4FA" w14:textId="1BB18700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Roll Call</w:t>
      </w:r>
    </w:p>
    <w:p w14:paraId="0494DB41" w14:textId="14DF9B45" w:rsidR="00DA5566" w:rsidRPr="00095812" w:rsidRDefault="00DA5566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Pledge of Allegiance</w:t>
      </w:r>
      <w:r w:rsidRPr="00095812">
        <w:rPr>
          <w:sz w:val="20"/>
          <w:szCs w:val="20"/>
        </w:rPr>
        <w:tab/>
      </w:r>
    </w:p>
    <w:p w14:paraId="41495DA4" w14:textId="50FF5F95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agenda</w:t>
      </w:r>
    </w:p>
    <w:p w14:paraId="7002BA2F" w14:textId="5472543C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Visitor recognition and concerns</w:t>
      </w:r>
    </w:p>
    <w:p w14:paraId="411676D6" w14:textId="62422441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Reports</w:t>
      </w:r>
    </w:p>
    <w:p w14:paraId="1E75C096" w14:textId="4B9DC177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Director of City Maintenance</w:t>
      </w:r>
    </w:p>
    <w:p w14:paraId="15363E71" w14:textId="7443D63C" w:rsidR="00B66ECF" w:rsidRPr="00DF5416" w:rsidRDefault="00F2637C" w:rsidP="00DF5416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City Cle</w:t>
      </w:r>
      <w:r w:rsidR="00DF5416">
        <w:rPr>
          <w:sz w:val="20"/>
          <w:szCs w:val="20"/>
        </w:rPr>
        <w:t>rk</w:t>
      </w:r>
    </w:p>
    <w:p w14:paraId="34CE9469" w14:textId="43CAF0CE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Mayor</w:t>
      </w:r>
    </w:p>
    <w:p w14:paraId="5B84D98A" w14:textId="6E2C76F4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ab/>
        <w:t>Commissioners</w:t>
      </w:r>
    </w:p>
    <w:p w14:paraId="72F15901" w14:textId="38BF2EF3" w:rsidR="00F2637C" w:rsidRPr="00095812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Minutes</w:t>
      </w:r>
    </w:p>
    <w:p w14:paraId="00941258" w14:textId="5228538F" w:rsidR="004B2011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Approval of bills</w:t>
      </w:r>
    </w:p>
    <w:p w14:paraId="354EC45A" w14:textId="430B9384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Review Budget Report, Revenue Report and Fund Balance Report</w:t>
      </w:r>
    </w:p>
    <w:p w14:paraId="2E27002D" w14:textId="293E944B" w:rsidR="00F2637C" w:rsidRPr="00095812" w:rsidRDefault="00F2637C" w:rsidP="00F2637C">
      <w:pPr>
        <w:rPr>
          <w:sz w:val="20"/>
          <w:szCs w:val="20"/>
        </w:rPr>
      </w:pPr>
    </w:p>
    <w:p w14:paraId="60CBC1D5" w14:textId="7C9270B0" w:rsidR="00F2637C" w:rsidRDefault="00F2637C" w:rsidP="00F2637C">
      <w:pPr>
        <w:rPr>
          <w:sz w:val="20"/>
          <w:szCs w:val="20"/>
        </w:rPr>
      </w:pPr>
      <w:r w:rsidRPr="00095812">
        <w:rPr>
          <w:sz w:val="20"/>
          <w:szCs w:val="20"/>
        </w:rPr>
        <w:t>Old Business:</w:t>
      </w:r>
    </w:p>
    <w:p w14:paraId="24743DDB" w14:textId="77777777" w:rsidR="00095812" w:rsidRPr="00095812" w:rsidRDefault="00095812" w:rsidP="00095812">
      <w:pPr>
        <w:ind w:left="360"/>
        <w:rPr>
          <w:sz w:val="20"/>
          <w:szCs w:val="20"/>
        </w:rPr>
      </w:pPr>
    </w:p>
    <w:p w14:paraId="055E8062" w14:textId="0B38FDFB" w:rsidR="00F2637C" w:rsidRPr="00095812" w:rsidRDefault="00F2637C" w:rsidP="00095812">
      <w:pPr>
        <w:rPr>
          <w:sz w:val="20"/>
          <w:szCs w:val="20"/>
        </w:rPr>
      </w:pPr>
      <w:r w:rsidRPr="00095812">
        <w:rPr>
          <w:sz w:val="20"/>
          <w:szCs w:val="20"/>
        </w:rPr>
        <w:t>New Business:</w:t>
      </w:r>
    </w:p>
    <w:p w14:paraId="64C4BA29" w14:textId="5C7068F4" w:rsidR="00A90255" w:rsidRDefault="00F2637C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95812">
        <w:rPr>
          <w:sz w:val="20"/>
          <w:szCs w:val="20"/>
        </w:rPr>
        <w:t>Routine Maintenance Issues</w:t>
      </w:r>
    </w:p>
    <w:p w14:paraId="66F6E9AF" w14:textId="1C3FF688" w:rsidR="00A23AF6" w:rsidRDefault="002B188F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Sidewalk variance at 220 S </w:t>
      </w:r>
      <w:proofErr w:type="spellStart"/>
      <w:r>
        <w:rPr>
          <w:sz w:val="20"/>
          <w:szCs w:val="20"/>
        </w:rPr>
        <w:t>Akir</w:t>
      </w:r>
      <w:proofErr w:type="spellEnd"/>
      <w:r>
        <w:rPr>
          <w:sz w:val="20"/>
          <w:szCs w:val="20"/>
        </w:rPr>
        <w:t xml:space="preserve"> St</w:t>
      </w:r>
    </w:p>
    <w:p w14:paraId="54A1647D" w14:textId="01D61171" w:rsidR="002B188F" w:rsidRDefault="002B188F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Dog Bite situation</w:t>
      </w:r>
    </w:p>
    <w:p w14:paraId="07462C10" w14:textId="6B6CB022" w:rsidR="002B188F" w:rsidRDefault="002B188F" w:rsidP="002C49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Resolution approving the Annual Urban Renewal Report</w:t>
      </w:r>
    </w:p>
    <w:p w14:paraId="7C6F1B51" w14:textId="77777777" w:rsidR="00095812" w:rsidRPr="00095812" w:rsidRDefault="00095812" w:rsidP="00095812">
      <w:pPr>
        <w:rPr>
          <w:sz w:val="20"/>
          <w:szCs w:val="20"/>
        </w:rPr>
      </w:pPr>
    </w:p>
    <w:p w14:paraId="6C661985" w14:textId="77777777" w:rsidR="00095812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Items for future agendas</w:t>
      </w:r>
    </w:p>
    <w:p w14:paraId="5AF26BFC" w14:textId="1C7916A3" w:rsidR="004B0E9F" w:rsidRPr="00095812" w:rsidRDefault="004B0E9F" w:rsidP="004B0E9F">
      <w:pPr>
        <w:rPr>
          <w:sz w:val="20"/>
          <w:szCs w:val="20"/>
        </w:rPr>
      </w:pPr>
      <w:r w:rsidRPr="00095812">
        <w:rPr>
          <w:sz w:val="20"/>
          <w:szCs w:val="20"/>
        </w:rPr>
        <w:t>Adjour</w:t>
      </w:r>
      <w:r w:rsidR="00CA2091" w:rsidRPr="00095812">
        <w:rPr>
          <w:sz w:val="20"/>
          <w:szCs w:val="20"/>
        </w:rPr>
        <w:t>n</w:t>
      </w:r>
      <w:r w:rsidRPr="00095812">
        <w:rPr>
          <w:sz w:val="20"/>
          <w:szCs w:val="20"/>
        </w:rPr>
        <w:t>ment</w:t>
      </w:r>
    </w:p>
    <w:sectPr w:rsidR="004B0E9F" w:rsidRPr="0009581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F14"/>
    <w:multiLevelType w:val="hybridMultilevel"/>
    <w:tmpl w:val="694E3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2F6A6D"/>
    <w:multiLevelType w:val="hybridMultilevel"/>
    <w:tmpl w:val="D448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6013F"/>
    <w:multiLevelType w:val="hybridMultilevel"/>
    <w:tmpl w:val="9972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5B4"/>
    <w:multiLevelType w:val="hybridMultilevel"/>
    <w:tmpl w:val="489A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6"/>
  </w:num>
  <w:num w:numId="3" w16cid:durableId="641349510">
    <w:abstractNumId w:val="2"/>
  </w:num>
  <w:num w:numId="4" w16cid:durableId="961302159">
    <w:abstractNumId w:val="3"/>
  </w:num>
  <w:num w:numId="5" w16cid:durableId="1499074295">
    <w:abstractNumId w:val="5"/>
  </w:num>
  <w:num w:numId="6" w16cid:durableId="1903255361">
    <w:abstractNumId w:val="0"/>
  </w:num>
  <w:num w:numId="7" w16cid:durableId="28006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2231"/>
    <w:rsid w:val="00095812"/>
    <w:rsid w:val="000A5B2F"/>
    <w:rsid w:val="000B2A88"/>
    <w:rsid w:val="000B3BB0"/>
    <w:rsid w:val="00121807"/>
    <w:rsid w:val="001365EF"/>
    <w:rsid w:val="001A5B6D"/>
    <w:rsid w:val="00200F4A"/>
    <w:rsid w:val="00213565"/>
    <w:rsid w:val="00236218"/>
    <w:rsid w:val="00281202"/>
    <w:rsid w:val="002B0D14"/>
    <w:rsid w:val="002B188F"/>
    <w:rsid w:val="002C492B"/>
    <w:rsid w:val="002F1D72"/>
    <w:rsid w:val="003101A5"/>
    <w:rsid w:val="00364F15"/>
    <w:rsid w:val="00413806"/>
    <w:rsid w:val="00457674"/>
    <w:rsid w:val="00497BAD"/>
    <w:rsid w:val="004A7EB0"/>
    <w:rsid w:val="004B0E9F"/>
    <w:rsid w:val="004B2011"/>
    <w:rsid w:val="004E5EAC"/>
    <w:rsid w:val="00510A9F"/>
    <w:rsid w:val="00562EC9"/>
    <w:rsid w:val="005726C9"/>
    <w:rsid w:val="0057528C"/>
    <w:rsid w:val="005B42FC"/>
    <w:rsid w:val="00636A03"/>
    <w:rsid w:val="006424D5"/>
    <w:rsid w:val="0066133A"/>
    <w:rsid w:val="00675EE6"/>
    <w:rsid w:val="00690CF0"/>
    <w:rsid w:val="00691FE1"/>
    <w:rsid w:val="00713FD3"/>
    <w:rsid w:val="00760BCA"/>
    <w:rsid w:val="007C3937"/>
    <w:rsid w:val="007E24C8"/>
    <w:rsid w:val="007F4F74"/>
    <w:rsid w:val="008A46AD"/>
    <w:rsid w:val="0091415D"/>
    <w:rsid w:val="00934F51"/>
    <w:rsid w:val="00973BB9"/>
    <w:rsid w:val="00974380"/>
    <w:rsid w:val="00975D18"/>
    <w:rsid w:val="009C5A45"/>
    <w:rsid w:val="009E6D4C"/>
    <w:rsid w:val="00A21356"/>
    <w:rsid w:val="00A23AF6"/>
    <w:rsid w:val="00A30E09"/>
    <w:rsid w:val="00A56A8B"/>
    <w:rsid w:val="00A75547"/>
    <w:rsid w:val="00A807B1"/>
    <w:rsid w:val="00A90255"/>
    <w:rsid w:val="00B60141"/>
    <w:rsid w:val="00B64EA5"/>
    <w:rsid w:val="00B66ECF"/>
    <w:rsid w:val="00BC0E36"/>
    <w:rsid w:val="00BF57D3"/>
    <w:rsid w:val="00C164E9"/>
    <w:rsid w:val="00C32592"/>
    <w:rsid w:val="00C634FF"/>
    <w:rsid w:val="00CA2091"/>
    <w:rsid w:val="00CD3029"/>
    <w:rsid w:val="00CF6663"/>
    <w:rsid w:val="00D154B1"/>
    <w:rsid w:val="00D4732E"/>
    <w:rsid w:val="00D65583"/>
    <w:rsid w:val="00D943F2"/>
    <w:rsid w:val="00DA5566"/>
    <w:rsid w:val="00DD57BC"/>
    <w:rsid w:val="00DF5416"/>
    <w:rsid w:val="00E31508"/>
    <w:rsid w:val="00E64338"/>
    <w:rsid w:val="00EA302B"/>
    <w:rsid w:val="00EA7BF9"/>
    <w:rsid w:val="00F2637C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2023-01-03T20:56:00Z</cp:lastPrinted>
  <dcterms:created xsi:type="dcterms:W3CDTF">2024-10-07T17:26:00Z</dcterms:created>
  <dcterms:modified xsi:type="dcterms:W3CDTF">2024-10-07T17:34:00Z</dcterms:modified>
</cp:coreProperties>
</file>