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1F7D" w14:textId="3929C9A3" w:rsidR="00F2637C" w:rsidRPr="00F2637C" w:rsidRDefault="00DF20E2" w:rsidP="00F2637C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F2637C" w:rsidRPr="00F2637C">
        <w:rPr>
          <w:b/>
          <w:bCs/>
        </w:rPr>
        <w:t>CITY OF LATIMER</w:t>
      </w:r>
    </w:p>
    <w:p w14:paraId="4C30E33F" w14:textId="4FB632EE" w:rsidR="00F2637C" w:rsidRPr="00F2637C" w:rsidRDefault="00F2637C" w:rsidP="00F2637C">
      <w:pPr>
        <w:jc w:val="center"/>
        <w:rPr>
          <w:b/>
          <w:bCs/>
        </w:rPr>
      </w:pPr>
      <w:r w:rsidRPr="00F2637C">
        <w:rPr>
          <w:b/>
          <w:bCs/>
        </w:rPr>
        <w:t>PO BOX 744</w:t>
      </w:r>
    </w:p>
    <w:p w14:paraId="1BCCBAD1" w14:textId="179A9A59" w:rsidR="00F2637C" w:rsidRPr="00F2637C" w:rsidRDefault="00F2637C" w:rsidP="00F2637C">
      <w:pPr>
        <w:jc w:val="center"/>
        <w:rPr>
          <w:b/>
          <w:bCs/>
        </w:rPr>
      </w:pPr>
      <w:r w:rsidRPr="00F2637C">
        <w:rPr>
          <w:b/>
          <w:bCs/>
        </w:rPr>
        <w:t>LATIMER, IOWA 50452</w:t>
      </w:r>
    </w:p>
    <w:p w14:paraId="212012BD" w14:textId="30DD2639" w:rsidR="00F2637C" w:rsidRPr="00F2637C" w:rsidRDefault="00F2637C" w:rsidP="00F2637C">
      <w:pPr>
        <w:jc w:val="center"/>
        <w:rPr>
          <w:sz w:val="20"/>
          <w:szCs w:val="20"/>
        </w:rPr>
      </w:pPr>
      <w:r w:rsidRPr="00F2637C">
        <w:rPr>
          <w:sz w:val="20"/>
          <w:szCs w:val="20"/>
        </w:rPr>
        <w:t>Telephone: (641)579-6452</w:t>
      </w:r>
    </w:p>
    <w:p w14:paraId="2E029B76" w14:textId="0CE1E8E0" w:rsidR="00F2637C" w:rsidRPr="00F2637C" w:rsidRDefault="00F2637C" w:rsidP="00F2637C">
      <w:pPr>
        <w:jc w:val="center"/>
        <w:rPr>
          <w:sz w:val="20"/>
          <w:szCs w:val="20"/>
        </w:rPr>
      </w:pPr>
      <w:r w:rsidRPr="00F2637C">
        <w:rPr>
          <w:sz w:val="20"/>
          <w:szCs w:val="20"/>
        </w:rPr>
        <w:t xml:space="preserve">Email:  </w:t>
      </w:r>
      <w:hyperlink r:id="rId5" w:history="1">
        <w:r w:rsidRPr="00F2637C">
          <w:rPr>
            <w:rStyle w:val="Hyperlink"/>
            <w:sz w:val="20"/>
            <w:szCs w:val="20"/>
          </w:rPr>
          <w:t>latimercityhall@gmail.com</w:t>
        </w:r>
      </w:hyperlink>
    </w:p>
    <w:p w14:paraId="41B36CA5" w14:textId="6752CBEF" w:rsidR="00F2637C" w:rsidRPr="00F2637C" w:rsidRDefault="00F2637C" w:rsidP="00F2637C">
      <w:pPr>
        <w:jc w:val="right"/>
        <w:rPr>
          <w:b/>
          <w:bCs/>
          <w:sz w:val="22"/>
          <w:szCs w:val="22"/>
        </w:rPr>
      </w:pPr>
      <w:r w:rsidRPr="00F2637C">
        <w:rPr>
          <w:b/>
          <w:bCs/>
          <w:sz w:val="22"/>
          <w:szCs w:val="22"/>
        </w:rPr>
        <w:t>Mayor:  Mark Johansen</w:t>
      </w:r>
    </w:p>
    <w:p w14:paraId="2FCB74AE" w14:textId="6257FC90" w:rsidR="00F2637C" w:rsidRDefault="00F2637C" w:rsidP="00DF003D">
      <w:pPr>
        <w:jc w:val="right"/>
        <w:rPr>
          <w:b/>
          <w:bCs/>
          <w:sz w:val="22"/>
          <w:szCs w:val="22"/>
        </w:rPr>
      </w:pPr>
      <w:r w:rsidRPr="00F2637C">
        <w:rPr>
          <w:b/>
          <w:bCs/>
          <w:sz w:val="22"/>
          <w:szCs w:val="22"/>
        </w:rPr>
        <w:t>Clerk:  Melissa Simmons</w:t>
      </w:r>
    </w:p>
    <w:p w14:paraId="38887454" w14:textId="77777777" w:rsidR="00DF003D" w:rsidRDefault="00DF003D" w:rsidP="00DF003D">
      <w:pPr>
        <w:jc w:val="right"/>
        <w:rPr>
          <w:b/>
          <w:bCs/>
          <w:sz w:val="22"/>
          <w:szCs w:val="22"/>
        </w:rPr>
      </w:pPr>
    </w:p>
    <w:p w14:paraId="05F11AD7" w14:textId="2814C289" w:rsidR="00F2637C" w:rsidRDefault="00326459" w:rsidP="00F2637C">
      <w:pPr>
        <w:rPr>
          <w:sz w:val="22"/>
          <w:szCs w:val="22"/>
        </w:rPr>
      </w:pPr>
      <w:r>
        <w:rPr>
          <w:sz w:val="22"/>
          <w:szCs w:val="22"/>
        </w:rPr>
        <w:t>May 11</w:t>
      </w:r>
      <w:r w:rsidR="00F2637C">
        <w:rPr>
          <w:sz w:val="22"/>
          <w:szCs w:val="22"/>
        </w:rPr>
        <w:t>, 202</w:t>
      </w:r>
      <w:r w:rsidR="00B17862">
        <w:rPr>
          <w:sz w:val="22"/>
          <w:szCs w:val="22"/>
        </w:rPr>
        <w:t>6</w:t>
      </w:r>
    </w:p>
    <w:p w14:paraId="5B1894F3" w14:textId="591714EE" w:rsidR="00F2637C" w:rsidRDefault="00F2637C" w:rsidP="00F2637C">
      <w:pPr>
        <w:rPr>
          <w:sz w:val="22"/>
          <w:szCs w:val="22"/>
        </w:rPr>
      </w:pPr>
    </w:p>
    <w:p w14:paraId="40BDE319" w14:textId="307359AB" w:rsidR="00F2637C" w:rsidRPr="004B0E9F" w:rsidRDefault="00F2637C" w:rsidP="006424D5">
      <w:pPr>
        <w:rPr>
          <w:sz w:val="22"/>
          <w:szCs w:val="22"/>
        </w:rPr>
      </w:pPr>
      <w:r>
        <w:rPr>
          <w:sz w:val="22"/>
          <w:szCs w:val="22"/>
        </w:rPr>
        <w:t xml:space="preserve">Regular Meeting of Latimer City Council – </w:t>
      </w:r>
      <w:r w:rsidR="00326459">
        <w:rPr>
          <w:sz w:val="22"/>
          <w:szCs w:val="22"/>
        </w:rPr>
        <w:t>May 13</w:t>
      </w:r>
      <w:r>
        <w:rPr>
          <w:sz w:val="22"/>
          <w:szCs w:val="22"/>
        </w:rPr>
        <w:t>, 202</w:t>
      </w:r>
      <w:r w:rsidR="00B17862">
        <w:rPr>
          <w:sz w:val="22"/>
          <w:szCs w:val="22"/>
        </w:rPr>
        <w:t>6</w:t>
      </w:r>
      <w:r>
        <w:rPr>
          <w:sz w:val="22"/>
          <w:szCs w:val="22"/>
        </w:rPr>
        <w:t xml:space="preserve"> at 6:30 pm</w:t>
      </w:r>
      <w:r w:rsidR="006424D5">
        <w:rPr>
          <w:sz w:val="22"/>
          <w:szCs w:val="22"/>
        </w:rPr>
        <w:t xml:space="preserve"> at </w:t>
      </w:r>
      <w:r w:rsidR="00974380">
        <w:rPr>
          <w:sz w:val="22"/>
          <w:szCs w:val="22"/>
        </w:rPr>
        <w:t>Latimer City Hall</w:t>
      </w:r>
    </w:p>
    <w:p w14:paraId="66622DB6" w14:textId="77777777" w:rsidR="004B0E9F" w:rsidRDefault="004B0E9F" w:rsidP="00F2637C"/>
    <w:p w14:paraId="6F27A4FA" w14:textId="0BDEE150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Call to order</w:t>
      </w:r>
      <w:r w:rsidR="00195255" w:rsidRPr="00195255">
        <w:rPr>
          <w:b/>
          <w:bCs/>
        </w:rPr>
        <w:t>/Roll Call</w:t>
      </w:r>
    </w:p>
    <w:p w14:paraId="0494DB41" w14:textId="14DF9B45" w:rsidR="00DA5566" w:rsidRPr="00195255" w:rsidRDefault="00DA5566" w:rsidP="00F2637C">
      <w:pPr>
        <w:rPr>
          <w:b/>
          <w:bCs/>
        </w:rPr>
      </w:pPr>
      <w:r w:rsidRPr="00195255">
        <w:rPr>
          <w:b/>
          <w:bCs/>
        </w:rPr>
        <w:t>Pledge of Allegiance</w:t>
      </w:r>
      <w:r w:rsidRPr="00195255">
        <w:rPr>
          <w:b/>
          <w:bCs/>
        </w:rPr>
        <w:tab/>
      </w:r>
    </w:p>
    <w:p w14:paraId="41495DA4" w14:textId="50FF5F95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Approval of agenda</w:t>
      </w:r>
    </w:p>
    <w:p w14:paraId="7002BA2F" w14:textId="5472543C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Visitor recognition and concerns</w:t>
      </w:r>
    </w:p>
    <w:p w14:paraId="411676D6" w14:textId="62422441" w:rsidR="00F2637C" w:rsidRDefault="00F2637C" w:rsidP="00F2637C">
      <w:r>
        <w:t>Reports</w:t>
      </w:r>
    </w:p>
    <w:p w14:paraId="1E75C096" w14:textId="4B9DC177" w:rsidR="00F2637C" w:rsidRDefault="00F2637C" w:rsidP="00F2637C">
      <w:r>
        <w:tab/>
        <w:t>Director of City Maintenance</w:t>
      </w:r>
    </w:p>
    <w:p w14:paraId="7E13CB51" w14:textId="53B3D3BB" w:rsidR="00F2637C" w:rsidRDefault="00F2637C" w:rsidP="00F2637C">
      <w:r>
        <w:tab/>
        <w:t>City Clerk</w:t>
      </w:r>
    </w:p>
    <w:p w14:paraId="34CE9469" w14:textId="43CAF0CE" w:rsidR="00F2637C" w:rsidRDefault="00F2637C" w:rsidP="00F2637C">
      <w:r>
        <w:tab/>
        <w:t>Mayor</w:t>
      </w:r>
    </w:p>
    <w:p w14:paraId="5B84D98A" w14:textId="6E2C76F4" w:rsidR="00F2637C" w:rsidRDefault="00F2637C" w:rsidP="00F2637C">
      <w:r>
        <w:tab/>
        <w:t>Commissioners</w:t>
      </w:r>
    </w:p>
    <w:p w14:paraId="3DA3B25E" w14:textId="77777777" w:rsidR="00EF7020" w:rsidRDefault="00EF7020" w:rsidP="00195255">
      <w:pPr>
        <w:rPr>
          <w:b/>
          <w:bCs/>
        </w:rPr>
      </w:pPr>
    </w:p>
    <w:p w14:paraId="4C67597C" w14:textId="077C10F8" w:rsidR="00195255" w:rsidRPr="00195255" w:rsidRDefault="00195255" w:rsidP="00195255">
      <w:pPr>
        <w:rPr>
          <w:b/>
          <w:bCs/>
        </w:rPr>
      </w:pPr>
      <w:r w:rsidRPr="00195255">
        <w:rPr>
          <w:b/>
          <w:bCs/>
        </w:rPr>
        <w:t xml:space="preserve">Approval of Consent Agenda </w:t>
      </w:r>
    </w:p>
    <w:p w14:paraId="743D7D98" w14:textId="56261E48" w:rsidR="00195255" w:rsidRPr="00195255" w:rsidRDefault="00195255" w:rsidP="0019525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Any items listed under the Consent Agenda will be approved with 1 motion and second.  If there are bills or items that need to be discussed, they will be placed under Old Business following any Old Business already listed. </w:t>
      </w:r>
    </w:p>
    <w:p w14:paraId="62AF7EAA" w14:textId="1172D245" w:rsidR="00195255" w:rsidRDefault="00F2637C" w:rsidP="00195255">
      <w:pPr>
        <w:pStyle w:val="ListParagraph"/>
        <w:numPr>
          <w:ilvl w:val="0"/>
          <w:numId w:val="8"/>
        </w:numPr>
      </w:pPr>
      <w:r>
        <w:t>Approval of Minutes</w:t>
      </w:r>
      <w:r w:rsidR="00DA7FD3">
        <w:t xml:space="preserve"> – </w:t>
      </w:r>
      <w:r w:rsidR="00EF7020">
        <w:t>4/8/26</w:t>
      </w:r>
    </w:p>
    <w:p w14:paraId="1978F0D4" w14:textId="42D0E35F" w:rsidR="00F2637C" w:rsidRDefault="00F2637C" w:rsidP="00195255">
      <w:pPr>
        <w:pStyle w:val="ListParagraph"/>
        <w:numPr>
          <w:ilvl w:val="0"/>
          <w:numId w:val="8"/>
        </w:numPr>
      </w:pPr>
      <w:r>
        <w:t>Approval of bills</w:t>
      </w:r>
    </w:p>
    <w:p w14:paraId="354EC45A" w14:textId="799673FA" w:rsidR="00F2637C" w:rsidRDefault="00F2637C" w:rsidP="00DF003D">
      <w:pPr>
        <w:pStyle w:val="ListParagraph"/>
        <w:numPr>
          <w:ilvl w:val="0"/>
          <w:numId w:val="8"/>
        </w:numPr>
      </w:pPr>
      <w:r>
        <w:t>Review Budget Report, Revenue Report and Fund Balance Report</w:t>
      </w:r>
    </w:p>
    <w:p w14:paraId="2E27002D" w14:textId="293E944B" w:rsidR="00F2637C" w:rsidRDefault="00F2637C" w:rsidP="00F2637C"/>
    <w:p w14:paraId="4C8BB323" w14:textId="77777777" w:rsidR="00EF7020" w:rsidRDefault="00F2637C" w:rsidP="00F2637C">
      <w:pPr>
        <w:rPr>
          <w:b/>
          <w:bCs/>
        </w:rPr>
      </w:pPr>
      <w:r w:rsidRPr="00195255">
        <w:rPr>
          <w:b/>
          <w:bCs/>
        </w:rPr>
        <w:t>Old Business:</w:t>
      </w:r>
    </w:p>
    <w:p w14:paraId="68DC4A9C" w14:textId="40031726" w:rsidR="00EF7020" w:rsidRDefault="00EC3333" w:rsidP="00EC3333">
      <w:pPr>
        <w:pStyle w:val="ListParagraph"/>
        <w:numPr>
          <w:ilvl w:val="0"/>
          <w:numId w:val="12"/>
        </w:numPr>
      </w:pPr>
      <w:r w:rsidRPr="00EC3333">
        <w:t>Review and possible action on water tower cleaning, painting, and maintenance program bid</w:t>
      </w:r>
    </w:p>
    <w:p w14:paraId="59E87ED5" w14:textId="6C5E7768" w:rsidR="00EC3333" w:rsidRDefault="00EC3333" w:rsidP="00EC3333">
      <w:pPr>
        <w:pStyle w:val="ListParagraph"/>
        <w:numPr>
          <w:ilvl w:val="0"/>
          <w:numId w:val="12"/>
        </w:numPr>
      </w:pPr>
      <w:r>
        <w:t>First reading of Ordinance 2026-01 – setting bulk water rates</w:t>
      </w:r>
    </w:p>
    <w:p w14:paraId="4DAC3950" w14:textId="1BCC999F" w:rsidR="00EC3333" w:rsidRDefault="00EC3333" w:rsidP="00EC3333">
      <w:pPr>
        <w:pStyle w:val="ListParagraph"/>
        <w:numPr>
          <w:ilvl w:val="0"/>
          <w:numId w:val="12"/>
        </w:numPr>
      </w:pPr>
      <w:r>
        <w:t>Approval of Ordinance 2026-01 – setting bulk water rates</w:t>
      </w:r>
    </w:p>
    <w:p w14:paraId="4A978078" w14:textId="70928F7F" w:rsidR="00EC3333" w:rsidRDefault="00EC3333" w:rsidP="00EC3333">
      <w:pPr>
        <w:pStyle w:val="ListParagraph"/>
        <w:numPr>
          <w:ilvl w:val="0"/>
          <w:numId w:val="12"/>
        </w:numPr>
      </w:pPr>
      <w:r>
        <w:t>Possible action waiving the 2</w:t>
      </w:r>
      <w:r w:rsidRPr="00EC3333">
        <w:rPr>
          <w:vertAlign w:val="superscript"/>
        </w:rPr>
        <w:t>nd</w:t>
      </w:r>
      <w:r>
        <w:t xml:space="preserve"> reading of Ordinance 2026-01 – setting bulk water rates</w:t>
      </w:r>
    </w:p>
    <w:p w14:paraId="7E332EB1" w14:textId="3F865B86" w:rsidR="00EC3333" w:rsidRPr="00EC3333" w:rsidRDefault="00EC3333" w:rsidP="00EC3333">
      <w:pPr>
        <w:pStyle w:val="ListParagraph"/>
        <w:numPr>
          <w:ilvl w:val="0"/>
          <w:numId w:val="12"/>
        </w:numPr>
      </w:pPr>
      <w:r>
        <w:t>Possible action waiving the 3</w:t>
      </w:r>
      <w:r w:rsidRPr="00EC3333">
        <w:rPr>
          <w:vertAlign w:val="superscript"/>
        </w:rPr>
        <w:t>rd</w:t>
      </w:r>
      <w:r>
        <w:t xml:space="preserve"> reading of Ordinance 2026-01 – setting bulk water rates</w:t>
      </w:r>
    </w:p>
    <w:p w14:paraId="055E8062" w14:textId="2664173D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New Business:</w:t>
      </w:r>
    </w:p>
    <w:p w14:paraId="59F77182" w14:textId="05907ABF" w:rsidR="00EB6D19" w:rsidRDefault="00405C9D" w:rsidP="00EB6D19">
      <w:pPr>
        <w:pStyle w:val="ListParagraph"/>
        <w:numPr>
          <w:ilvl w:val="0"/>
          <w:numId w:val="2"/>
        </w:numPr>
      </w:pPr>
      <w:r>
        <w:t>Discuss and possible action on r</w:t>
      </w:r>
      <w:r w:rsidR="00F2637C">
        <w:t xml:space="preserve">outine </w:t>
      </w:r>
      <w:r>
        <w:t>m</w:t>
      </w:r>
      <w:r w:rsidR="00F2637C">
        <w:t xml:space="preserve">aintenance </w:t>
      </w:r>
      <w:r>
        <w:t>i</w:t>
      </w:r>
      <w:r w:rsidR="00F2637C">
        <w:t>ssues</w:t>
      </w:r>
    </w:p>
    <w:p w14:paraId="44C45917" w14:textId="47D9C4CF" w:rsidR="00581601" w:rsidRDefault="00581601" w:rsidP="00581601">
      <w:pPr>
        <w:pStyle w:val="ListParagraph"/>
        <w:numPr>
          <w:ilvl w:val="1"/>
          <w:numId w:val="2"/>
        </w:numPr>
      </w:pPr>
      <w:r>
        <w:t>Intake in water tower lot</w:t>
      </w:r>
    </w:p>
    <w:p w14:paraId="38349971" w14:textId="011C9EEF" w:rsidR="00AA7B80" w:rsidRDefault="00AA7B80" w:rsidP="00581601">
      <w:pPr>
        <w:pStyle w:val="ListParagraph"/>
        <w:numPr>
          <w:ilvl w:val="1"/>
          <w:numId w:val="2"/>
        </w:numPr>
      </w:pPr>
      <w:r>
        <w:t>Score Board at ball field</w:t>
      </w:r>
    </w:p>
    <w:p w14:paraId="5E622790" w14:textId="4BCA2924" w:rsidR="00405C9D" w:rsidRDefault="00405C9D" w:rsidP="00581601">
      <w:pPr>
        <w:pStyle w:val="ListParagraph"/>
        <w:numPr>
          <w:ilvl w:val="1"/>
          <w:numId w:val="2"/>
        </w:numPr>
      </w:pPr>
      <w:r>
        <w:t>Drainage problem by city hall</w:t>
      </w:r>
    </w:p>
    <w:p w14:paraId="7ED56AAC" w14:textId="16A87001" w:rsidR="00EF7020" w:rsidRDefault="00EF7020" w:rsidP="00EB6D19">
      <w:pPr>
        <w:pStyle w:val="ListParagraph"/>
        <w:numPr>
          <w:ilvl w:val="0"/>
          <w:numId w:val="2"/>
        </w:numPr>
      </w:pPr>
      <w:r>
        <w:t>Review and possible action on street repair bid</w:t>
      </w:r>
    </w:p>
    <w:p w14:paraId="4D85669A" w14:textId="0034FA3E" w:rsidR="00EC3333" w:rsidRDefault="00EC3333" w:rsidP="00EB6D19">
      <w:pPr>
        <w:pStyle w:val="ListParagraph"/>
        <w:numPr>
          <w:ilvl w:val="0"/>
          <w:numId w:val="2"/>
        </w:numPr>
      </w:pPr>
      <w:r>
        <w:t>Review and possible action on new city hall phone line</w:t>
      </w:r>
      <w:r w:rsidR="00CA0DF5">
        <w:t xml:space="preserve"> (possible internet)</w:t>
      </w:r>
      <w:r>
        <w:t>, alarm lines and security cameras through Verizon</w:t>
      </w:r>
    </w:p>
    <w:p w14:paraId="4F3D3C9B" w14:textId="3C9ED697" w:rsidR="00EC3333" w:rsidRDefault="00C531E6" w:rsidP="00EB6D19">
      <w:pPr>
        <w:pStyle w:val="ListParagraph"/>
        <w:numPr>
          <w:ilvl w:val="0"/>
          <w:numId w:val="2"/>
        </w:numPr>
      </w:pPr>
      <w:r>
        <w:t>Review and possible action on Ordinance changes as presented by NIACOG</w:t>
      </w:r>
    </w:p>
    <w:p w14:paraId="3E037225" w14:textId="1339185B" w:rsidR="00952321" w:rsidRDefault="00952321" w:rsidP="00EB6D19">
      <w:pPr>
        <w:pStyle w:val="ListParagraph"/>
        <w:numPr>
          <w:ilvl w:val="0"/>
          <w:numId w:val="2"/>
        </w:numPr>
      </w:pPr>
      <w:r>
        <w:t>Review and possible action on monthly transfers for Water, Sewer, Garbage, and Storm Water funds</w:t>
      </w:r>
    </w:p>
    <w:p w14:paraId="0C8D9116" w14:textId="77777777" w:rsidR="00EF7020" w:rsidRDefault="00EF7020" w:rsidP="00EF7020"/>
    <w:p w14:paraId="5F7E331F" w14:textId="77777777" w:rsidR="00EF7020" w:rsidRDefault="00EF7020" w:rsidP="00EF7020"/>
    <w:p w14:paraId="0EF31515" w14:textId="4EE0D30E" w:rsidR="004B0E9F" w:rsidRPr="00195255" w:rsidRDefault="004B0E9F" w:rsidP="004B0E9F">
      <w:pPr>
        <w:rPr>
          <w:b/>
          <w:bCs/>
        </w:rPr>
      </w:pPr>
      <w:r w:rsidRPr="00195255">
        <w:rPr>
          <w:b/>
          <w:bCs/>
        </w:rPr>
        <w:t>Items for future agendas</w:t>
      </w:r>
    </w:p>
    <w:p w14:paraId="5BFB3A88" w14:textId="77777777" w:rsidR="000B7EA8" w:rsidRDefault="000B7EA8" w:rsidP="004B0E9F">
      <w:pPr>
        <w:rPr>
          <w:b/>
          <w:bCs/>
        </w:rPr>
      </w:pPr>
    </w:p>
    <w:p w14:paraId="5AF26BFC" w14:textId="1D6F9030" w:rsidR="004B0E9F" w:rsidRPr="00195255" w:rsidRDefault="004B0E9F" w:rsidP="004B0E9F">
      <w:pPr>
        <w:rPr>
          <w:b/>
          <w:bCs/>
        </w:rPr>
      </w:pPr>
      <w:r w:rsidRPr="00195255">
        <w:rPr>
          <w:b/>
          <w:bCs/>
        </w:rPr>
        <w:t>Adjour</w:t>
      </w:r>
      <w:r w:rsidR="00CA2091" w:rsidRPr="00195255">
        <w:rPr>
          <w:b/>
          <w:bCs/>
        </w:rPr>
        <w:t>n</w:t>
      </w:r>
      <w:r w:rsidRPr="00195255">
        <w:rPr>
          <w:b/>
          <w:bCs/>
        </w:rPr>
        <w:t>ment</w:t>
      </w:r>
    </w:p>
    <w:sectPr w:rsidR="004B0E9F" w:rsidRPr="00195255" w:rsidSect="004B0E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51F2"/>
    <w:multiLevelType w:val="hybridMultilevel"/>
    <w:tmpl w:val="F782C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F63A4A"/>
    <w:multiLevelType w:val="hybridMultilevel"/>
    <w:tmpl w:val="5170A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F3043"/>
    <w:multiLevelType w:val="hybridMultilevel"/>
    <w:tmpl w:val="4B0C7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47DB0"/>
    <w:multiLevelType w:val="hybridMultilevel"/>
    <w:tmpl w:val="C188FC5E"/>
    <w:lvl w:ilvl="0" w:tplc="51E0580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471A04"/>
    <w:multiLevelType w:val="hybridMultilevel"/>
    <w:tmpl w:val="69125EBE"/>
    <w:lvl w:ilvl="0" w:tplc="73786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1A7DDB"/>
    <w:multiLevelType w:val="hybridMultilevel"/>
    <w:tmpl w:val="EF762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3030A"/>
    <w:multiLevelType w:val="hybridMultilevel"/>
    <w:tmpl w:val="83783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875B4"/>
    <w:multiLevelType w:val="hybridMultilevel"/>
    <w:tmpl w:val="B6B60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8297D"/>
    <w:multiLevelType w:val="hybridMultilevel"/>
    <w:tmpl w:val="B6B82506"/>
    <w:lvl w:ilvl="0" w:tplc="CE507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896CA7"/>
    <w:multiLevelType w:val="hybridMultilevel"/>
    <w:tmpl w:val="07AEE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F787A"/>
    <w:multiLevelType w:val="hybridMultilevel"/>
    <w:tmpl w:val="F38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57C8C"/>
    <w:multiLevelType w:val="hybridMultilevel"/>
    <w:tmpl w:val="5F7A5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87266">
    <w:abstractNumId w:val="4"/>
  </w:num>
  <w:num w:numId="2" w16cid:durableId="1268808054">
    <w:abstractNumId w:val="7"/>
  </w:num>
  <w:num w:numId="3" w16cid:durableId="641349510">
    <w:abstractNumId w:val="1"/>
  </w:num>
  <w:num w:numId="4" w16cid:durableId="961302159">
    <w:abstractNumId w:val="2"/>
  </w:num>
  <w:num w:numId="5" w16cid:durableId="1975479135">
    <w:abstractNumId w:val="10"/>
  </w:num>
  <w:num w:numId="6" w16cid:durableId="1347488318">
    <w:abstractNumId w:val="11"/>
  </w:num>
  <w:num w:numId="7" w16cid:durableId="621418870">
    <w:abstractNumId w:val="8"/>
  </w:num>
  <w:num w:numId="8" w16cid:durableId="2127430425">
    <w:abstractNumId w:val="5"/>
  </w:num>
  <w:num w:numId="9" w16cid:durableId="1363702332">
    <w:abstractNumId w:val="3"/>
  </w:num>
  <w:num w:numId="10" w16cid:durableId="1274627970">
    <w:abstractNumId w:val="0"/>
  </w:num>
  <w:num w:numId="11" w16cid:durableId="62678835">
    <w:abstractNumId w:val="9"/>
  </w:num>
  <w:num w:numId="12" w16cid:durableId="490487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7C"/>
    <w:rsid w:val="00094BD6"/>
    <w:rsid w:val="000B3BB0"/>
    <w:rsid w:val="000B7EA8"/>
    <w:rsid w:val="000C7D06"/>
    <w:rsid w:val="000E7BAB"/>
    <w:rsid w:val="00122B78"/>
    <w:rsid w:val="001322D3"/>
    <w:rsid w:val="001365EF"/>
    <w:rsid w:val="00195255"/>
    <w:rsid w:val="001E3E87"/>
    <w:rsid w:val="00200F4A"/>
    <w:rsid w:val="00213565"/>
    <w:rsid w:val="0022157C"/>
    <w:rsid w:val="00236218"/>
    <w:rsid w:val="00274AB2"/>
    <w:rsid w:val="002B0D14"/>
    <w:rsid w:val="002E55FC"/>
    <w:rsid w:val="003132ED"/>
    <w:rsid w:val="00326459"/>
    <w:rsid w:val="00364F15"/>
    <w:rsid w:val="00397AD5"/>
    <w:rsid w:val="00403CF9"/>
    <w:rsid w:val="00405C9D"/>
    <w:rsid w:val="004277E8"/>
    <w:rsid w:val="004520B2"/>
    <w:rsid w:val="00457674"/>
    <w:rsid w:val="004863DF"/>
    <w:rsid w:val="004B0E9F"/>
    <w:rsid w:val="004D4A76"/>
    <w:rsid w:val="004E5EAC"/>
    <w:rsid w:val="00502CDE"/>
    <w:rsid w:val="00516E25"/>
    <w:rsid w:val="00532CA0"/>
    <w:rsid w:val="005726C9"/>
    <w:rsid w:val="0057528C"/>
    <w:rsid w:val="00581601"/>
    <w:rsid w:val="005959AF"/>
    <w:rsid w:val="005A1419"/>
    <w:rsid w:val="005B42FC"/>
    <w:rsid w:val="00614C2F"/>
    <w:rsid w:val="006424D5"/>
    <w:rsid w:val="0067216A"/>
    <w:rsid w:val="00675EE6"/>
    <w:rsid w:val="00690CF0"/>
    <w:rsid w:val="00691FE1"/>
    <w:rsid w:val="006D58DE"/>
    <w:rsid w:val="006F1BE0"/>
    <w:rsid w:val="00713FD3"/>
    <w:rsid w:val="00714BAE"/>
    <w:rsid w:val="007E20D4"/>
    <w:rsid w:val="00872C11"/>
    <w:rsid w:val="0091415D"/>
    <w:rsid w:val="0091793D"/>
    <w:rsid w:val="00950624"/>
    <w:rsid w:val="00952321"/>
    <w:rsid w:val="00973BB9"/>
    <w:rsid w:val="00974380"/>
    <w:rsid w:val="00975D18"/>
    <w:rsid w:val="009878D2"/>
    <w:rsid w:val="009C5A45"/>
    <w:rsid w:val="009D1F16"/>
    <w:rsid w:val="009F07BB"/>
    <w:rsid w:val="00A21356"/>
    <w:rsid w:val="00A27B86"/>
    <w:rsid w:val="00A30E09"/>
    <w:rsid w:val="00A56A8B"/>
    <w:rsid w:val="00A86CD1"/>
    <w:rsid w:val="00AA6654"/>
    <w:rsid w:val="00AA7B80"/>
    <w:rsid w:val="00AB47F5"/>
    <w:rsid w:val="00AC30D3"/>
    <w:rsid w:val="00AE1654"/>
    <w:rsid w:val="00B16DBE"/>
    <w:rsid w:val="00B17862"/>
    <w:rsid w:val="00B64511"/>
    <w:rsid w:val="00BC0E36"/>
    <w:rsid w:val="00C13E79"/>
    <w:rsid w:val="00C531E6"/>
    <w:rsid w:val="00C634FF"/>
    <w:rsid w:val="00CA0DF5"/>
    <w:rsid w:val="00CA2091"/>
    <w:rsid w:val="00CD1064"/>
    <w:rsid w:val="00CE69FA"/>
    <w:rsid w:val="00CF6663"/>
    <w:rsid w:val="00D1579D"/>
    <w:rsid w:val="00D2605C"/>
    <w:rsid w:val="00D3012B"/>
    <w:rsid w:val="00D943F2"/>
    <w:rsid w:val="00DA5019"/>
    <w:rsid w:val="00DA5566"/>
    <w:rsid w:val="00DA7FD3"/>
    <w:rsid w:val="00DD57BC"/>
    <w:rsid w:val="00DF003D"/>
    <w:rsid w:val="00DF20E2"/>
    <w:rsid w:val="00E64338"/>
    <w:rsid w:val="00E85BC4"/>
    <w:rsid w:val="00E8724F"/>
    <w:rsid w:val="00EB6D19"/>
    <w:rsid w:val="00EC3333"/>
    <w:rsid w:val="00EF7020"/>
    <w:rsid w:val="00F2637C"/>
    <w:rsid w:val="00F7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744FD"/>
  <w15:chartTrackingRefBased/>
  <w15:docId w15:val="{7ABBBB69-0C9C-42A6-B792-AE57FB9E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6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3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6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timercityhal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Latimer</dc:creator>
  <cp:keywords/>
  <dc:description/>
  <cp:lastModifiedBy>City of Latimer</cp:lastModifiedBy>
  <cp:revision>11</cp:revision>
  <cp:lastPrinted>2026-05-11T14:07:00Z</cp:lastPrinted>
  <dcterms:created xsi:type="dcterms:W3CDTF">2026-04-10T13:39:00Z</dcterms:created>
  <dcterms:modified xsi:type="dcterms:W3CDTF">2026-05-12T14:53:00Z</dcterms:modified>
</cp:coreProperties>
</file>