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975A8" w14:textId="66A565D1" w:rsidR="00A4251A" w:rsidRPr="00572800" w:rsidRDefault="005728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color w:val="000000"/>
          <w:sz w:val="24"/>
          <w:szCs w:val="24"/>
        </w:rPr>
      </w:pPr>
      <w:r w:rsidRPr="00572800">
        <w:rPr>
          <w:rFonts w:ascii="Agency FB" w:eastAsia="Architects Daughter" w:hAnsi="Agency FB" w:cs="Architects Daughter"/>
          <w:sz w:val="24"/>
          <w:szCs w:val="24"/>
        </w:rPr>
        <w:t>April 4</w:t>
      </w:r>
      <w:proofErr w:type="gramStart"/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 2026</w:t>
      </w:r>
      <w:proofErr w:type="gramEnd"/>
    </w:p>
    <w:p w14:paraId="51737C2E" w14:textId="77777777" w:rsidR="00A4251A" w:rsidRPr="00572800" w:rsidRDefault="00A42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color w:val="000000"/>
          <w:sz w:val="24"/>
          <w:szCs w:val="24"/>
        </w:rPr>
      </w:pPr>
    </w:p>
    <w:p w14:paraId="566FDBDB" w14:textId="6653CF8D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color w:val="000000"/>
          <w:sz w:val="24"/>
          <w:szCs w:val="24"/>
        </w:rPr>
      </w:pP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>The Community Foundation of Castlegar &amp; District is ge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aring up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 for our </w:t>
      </w:r>
      <w:proofErr w:type="gramStart"/>
      <w:r w:rsidR="00572800"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>3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nd</w:t>
      </w:r>
      <w:proofErr w:type="gramEnd"/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 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Annual </w:t>
      </w:r>
      <w:r w:rsid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Charity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Golf Tournament to be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 held in Castlegar, BC @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Castlegar Golf Cou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>rse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 on June 2</w:t>
      </w:r>
      <w:r w:rsidR="00572800" w:rsidRPr="00572800">
        <w:rPr>
          <w:rFonts w:ascii="Agency FB" w:eastAsia="Architects Daughter" w:hAnsi="Agency FB" w:cs="Architects Daughter"/>
          <w:sz w:val="24"/>
          <w:szCs w:val="24"/>
        </w:rPr>
        <w:t>8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, </w:t>
      </w:r>
      <w:proofErr w:type="gramStart"/>
      <w:r w:rsidRPr="00572800">
        <w:rPr>
          <w:rFonts w:ascii="Agency FB" w:eastAsia="Architects Daughter" w:hAnsi="Agency FB" w:cs="Architects Daughter"/>
          <w:sz w:val="24"/>
          <w:szCs w:val="24"/>
        </w:rPr>
        <w:t>202</w:t>
      </w:r>
      <w:r w:rsidR="00572800" w:rsidRPr="00572800">
        <w:rPr>
          <w:rFonts w:ascii="Agency FB" w:eastAsia="Architects Daughter" w:hAnsi="Agency FB" w:cs="Architects Daughter"/>
          <w:sz w:val="24"/>
          <w:szCs w:val="24"/>
        </w:rPr>
        <w:t>6</w:t>
      </w:r>
      <w:proofErr w:type="gramEnd"/>
      <w:r w:rsidR="00572800">
        <w:rPr>
          <w:rFonts w:ascii="Agency FB" w:eastAsia="Architects Daughter" w:hAnsi="Agency FB" w:cs="Architects Daughter"/>
          <w:sz w:val="24"/>
          <w:szCs w:val="24"/>
        </w:rPr>
        <w:t xml:space="preserve"> 1pm shotgun start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.</w:t>
      </w:r>
    </w:p>
    <w:p w14:paraId="1C525706" w14:textId="77777777" w:rsidR="00A4251A" w:rsidRPr="00572800" w:rsidRDefault="00A42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color w:val="000000"/>
          <w:sz w:val="24"/>
          <w:szCs w:val="24"/>
        </w:rPr>
      </w:pPr>
    </w:p>
    <w:p w14:paraId="1DE13B54" w14:textId="1BD8257C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color w:val="000000"/>
          <w:sz w:val="24"/>
          <w:szCs w:val="24"/>
        </w:rPr>
      </w:pP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>The Community Foundation of Castlegar &amp; District was put in place to provide support to local non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-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profit organizations to help build a stronger community now &amp; forever. </w:t>
      </w:r>
      <w:r w:rsidR="00572800">
        <w:rPr>
          <w:rFonts w:ascii="Agency FB" w:eastAsia="Architects Daughter" w:hAnsi="Agency FB" w:cs="Architects Daughter"/>
          <w:color w:val="000000"/>
          <w:sz w:val="24"/>
          <w:szCs w:val="24"/>
        </w:rPr>
        <w:t>2025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we were proud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 to have grown the foundation to be able to assist </w:t>
      </w:r>
      <w:r w:rsid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five local non-profits groups, a 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>total of $</w:t>
      </w:r>
      <w:r w:rsidR="00572800">
        <w:rPr>
          <w:rFonts w:ascii="Agency FB" w:eastAsia="Architects Daughter" w:hAnsi="Agency FB" w:cs="Architects Daughter"/>
          <w:color w:val="000000"/>
          <w:sz w:val="24"/>
          <w:szCs w:val="24"/>
        </w:rPr>
        <w:t>10,56.50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 in grants being given out.  We have been able to as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sist many local non-profits granting</w:t>
      </w:r>
      <w:r w:rsidR="003A7FDF">
        <w:rPr>
          <w:rFonts w:ascii="Agency FB" w:eastAsia="Architects Daughter" w:hAnsi="Agency FB" w:cs="Architects Daughter"/>
          <w:sz w:val="24"/>
          <w:szCs w:val="24"/>
        </w:rPr>
        <w:t xml:space="preserve"> since our first grant intake in 2014.  Granting out a total of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 $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 over the past 10 years.  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As a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C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ommunity &amp;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Di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strict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F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>oundation we support non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-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profit groups in the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C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astlegar area as well as Area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I &amp; J 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and encourage </w:t>
      </w:r>
      <w:proofErr w:type="gramStart"/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>non pro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fits</w:t>
      </w:r>
      <w:proofErr w:type="gramEnd"/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 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>to apply for grants to assist with projects</w:t>
      </w:r>
      <w:r w:rsidR="00572800"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>.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 </w:t>
      </w:r>
    </w:p>
    <w:p w14:paraId="64ADB731" w14:textId="77777777" w:rsidR="00A4251A" w:rsidRPr="00572800" w:rsidRDefault="00A42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color w:val="000000"/>
          <w:sz w:val="24"/>
          <w:szCs w:val="24"/>
        </w:rPr>
      </w:pPr>
    </w:p>
    <w:p w14:paraId="7759BD0C" w14:textId="0F579F62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  <w:bookmarkStart w:id="0" w:name="_heading=h.gjdgxs" w:colFirst="0" w:colLast="0"/>
      <w:bookmarkEnd w:id="0"/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At this </w:t>
      </w:r>
      <w:proofErr w:type="gramStart"/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>time</w:t>
      </w:r>
      <w:proofErr w:type="gramEnd"/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we are looking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 for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B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usinesses &amp;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C</w:t>
      </w: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ommunity partners to Sponsor One of the 18 Holes @ the Castlegar Golf Course.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 All sponsors will be noted on all advertising for the Foundation Tournament as well as all Social Media Promotion.</w:t>
      </w:r>
      <w:r w:rsidR="003A7FDF">
        <w:rPr>
          <w:rFonts w:ascii="Agency FB" w:eastAsia="Architects Daughter" w:hAnsi="Agency FB" w:cs="Architects Daughter"/>
          <w:sz w:val="24"/>
          <w:szCs w:val="24"/>
        </w:rPr>
        <w:t xml:space="preserve">  If you can head over to our Facebook page and give us a like and  follow we will be able to tag you businesses</w:t>
      </w:r>
    </w:p>
    <w:p w14:paraId="48B664ED" w14:textId="77777777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  <w:bookmarkStart w:id="1" w:name="_heading=h.gagwczb8vlkd" w:colFirst="0" w:colLast="0"/>
      <w:bookmarkEnd w:id="1"/>
      <w:r w:rsidRPr="00572800">
        <w:rPr>
          <w:rFonts w:ascii="Agency FB" w:eastAsia="Architects Daughter" w:hAnsi="Agency FB" w:cs="Architects Daughter"/>
          <w:sz w:val="24"/>
          <w:szCs w:val="24"/>
        </w:rPr>
        <w:t>Invoices can be provided for processing if required as well as a Charitable Donation Receipt</w:t>
      </w:r>
    </w:p>
    <w:p w14:paraId="184AC3C6" w14:textId="77777777" w:rsidR="00A4251A" w:rsidRPr="00572800" w:rsidRDefault="00A42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  <w:bookmarkStart w:id="2" w:name="_heading=h.ikpfxfegkagd" w:colFirst="0" w:colLast="0"/>
      <w:bookmarkEnd w:id="2"/>
    </w:p>
    <w:p w14:paraId="07453715" w14:textId="77777777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  <w:bookmarkStart w:id="3" w:name="_heading=h.l4y2r6u9mr1s" w:colFirst="0" w:colLast="0"/>
      <w:bookmarkEnd w:id="3"/>
      <w:r w:rsidRPr="00572800">
        <w:rPr>
          <w:rFonts w:ascii="Agency FB" w:eastAsia="Architects Daughter" w:hAnsi="Agency FB" w:cs="Architects Daughter"/>
          <w:sz w:val="24"/>
          <w:szCs w:val="24"/>
        </w:rPr>
        <w:t>HOLE IN ONE SPONSORS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ab/>
      </w:r>
      <w:r w:rsidRPr="00572800">
        <w:rPr>
          <w:rFonts w:ascii="Agency FB" w:eastAsia="Architects Daughter" w:hAnsi="Agency FB" w:cs="Architects Daughter"/>
          <w:sz w:val="24"/>
          <w:szCs w:val="24"/>
        </w:rPr>
        <w:tab/>
      </w:r>
      <w:r w:rsidRPr="00572800">
        <w:rPr>
          <w:rFonts w:ascii="Agency FB" w:eastAsia="Architects Daughter" w:hAnsi="Agency FB" w:cs="Architects Daughter"/>
          <w:sz w:val="24"/>
          <w:szCs w:val="24"/>
        </w:rPr>
        <w:tab/>
        <w:t>$400</w:t>
      </w:r>
    </w:p>
    <w:p w14:paraId="055EE44B" w14:textId="77777777" w:rsidR="00A4251A" w:rsidRPr="00572800" w:rsidRDefault="00A42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  <w:bookmarkStart w:id="4" w:name="_heading=h.5hkt52nlwmuw" w:colFirst="0" w:colLast="0"/>
      <w:bookmarkEnd w:id="4"/>
    </w:p>
    <w:p w14:paraId="2468C58C" w14:textId="77777777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  <w:bookmarkStart w:id="5" w:name="_heading=h.yvs84phm2qfj" w:colFirst="0" w:colLast="0"/>
      <w:bookmarkEnd w:id="5"/>
      <w:r w:rsidRPr="00572800">
        <w:rPr>
          <w:rFonts w:ascii="Agency FB" w:eastAsia="Architects Daughter" w:hAnsi="Agency FB" w:cs="Architects Daughter"/>
          <w:sz w:val="24"/>
          <w:szCs w:val="24"/>
        </w:rPr>
        <w:t>INDIVIDUAL HOLE SPONSORS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ab/>
      </w:r>
      <w:r w:rsidRPr="00572800">
        <w:rPr>
          <w:rFonts w:ascii="Agency FB" w:eastAsia="Architects Daughter" w:hAnsi="Agency FB" w:cs="Architects Daughter"/>
          <w:sz w:val="24"/>
          <w:szCs w:val="24"/>
        </w:rPr>
        <w:tab/>
        <w:t>$250</w:t>
      </w:r>
    </w:p>
    <w:p w14:paraId="626F5D74" w14:textId="77777777" w:rsidR="00A4251A" w:rsidRPr="00572800" w:rsidRDefault="00A42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  <w:bookmarkStart w:id="6" w:name="_heading=h.dg1twc8u4sn5" w:colFirst="0" w:colLast="0"/>
      <w:bookmarkEnd w:id="6"/>
    </w:p>
    <w:p w14:paraId="656123EC" w14:textId="77777777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  <w:bookmarkStart w:id="7" w:name="_heading=h.re0se65keq6v" w:colFirst="0" w:colLast="0"/>
      <w:bookmarkEnd w:id="7"/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COMPANY </w:t>
      </w:r>
      <w:proofErr w:type="gramStart"/>
      <w:r w:rsidRPr="00572800">
        <w:rPr>
          <w:rFonts w:ascii="Agency FB" w:eastAsia="Architects Daughter" w:hAnsi="Agency FB" w:cs="Architects Daughter"/>
          <w:sz w:val="24"/>
          <w:szCs w:val="24"/>
        </w:rPr>
        <w:t>NAME:_</w:t>
      </w:r>
      <w:proofErr w:type="gramEnd"/>
      <w:r w:rsidRPr="00572800">
        <w:rPr>
          <w:rFonts w:ascii="Agency FB" w:eastAsia="Architects Daughter" w:hAnsi="Agency FB" w:cs="Architects Daughter"/>
          <w:sz w:val="24"/>
          <w:szCs w:val="24"/>
        </w:rPr>
        <w:t>____________________________</w:t>
      </w:r>
    </w:p>
    <w:p w14:paraId="5AAC0D71" w14:textId="77777777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  <w:bookmarkStart w:id="8" w:name="_heading=h.be3y7ka8un55" w:colFirst="0" w:colLast="0"/>
      <w:bookmarkEnd w:id="8"/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INVOICE REQUESTED </w:t>
      </w:r>
      <w:proofErr w:type="gramStart"/>
      <w:r w:rsidRPr="00572800">
        <w:rPr>
          <w:rFonts w:ascii="Agency FB" w:eastAsia="Architects Daughter" w:hAnsi="Agency FB" w:cs="Architects Daughter"/>
          <w:sz w:val="24"/>
          <w:szCs w:val="24"/>
        </w:rPr>
        <w:t>yes  no</w:t>
      </w:r>
      <w:proofErr w:type="gramEnd"/>
    </w:p>
    <w:p w14:paraId="158C99CB" w14:textId="77777777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  <w:bookmarkStart w:id="9" w:name="_heading=h.3gzi61se8fw1" w:colFirst="0" w:colLast="0"/>
      <w:bookmarkEnd w:id="9"/>
      <w:r w:rsidRPr="00572800">
        <w:rPr>
          <w:rFonts w:ascii="Agency FB" w:eastAsia="Architects Daughter" w:hAnsi="Agency FB" w:cs="Architects Daughter"/>
          <w:sz w:val="24"/>
          <w:szCs w:val="24"/>
        </w:rPr>
        <w:t>PAYMENT BY: E Transfer _</w:t>
      </w:r>
      <w:proofErr w:type="gramStart"/>
      <w:r w:rsidRPr="00572800">
        <w:rPr>
          <w:rFonts w:ascii="Agency FB" w:eastAsia="Architects Daughter" w:hAnsi="Agency FB" w:cs="Architects Daughter"/>
          <w:sz w:val="24"/>
          <w:szCs w:val="24"/>
        </w:rPr>
        <w:t>_  EFT</w:t>
      </w:r>
      <w:proofErr w:type="gramEnd"/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 _</w:t>
      </w:r>
      <w:proofErr w:type="gramStart"/>
      <w:r w:rsidRPr="00572800">
        <w:rPr>
          <w:rFonts w:ascii="Agency FB" w:eastAsia="Architects Daughter" w:hAnsi="Agency FB" w:cs="Architects Daughter"/>
          <w:sz w:val="24"/>
          <w:szCs w:val="24"/>
        </w:rPr>
        <w:t>_  Cheque</w:t>
      </w:r>
      <w:proofErr w:type="gramEnd"/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 _</w:t>
      </w:r>
      <w:proofErr w:type="gramStart"/>
      <w:r w:rsidRPr="00572800">
        <w:rPr>
          <w:rFonts w:ascii="Agency FB" w:eastAsia="Architects Daughter" w:hAnsi="Agency FB" w:cs="Architects Daughter"/>
          <w:sz w:val="24"/>
          <w:szCs w:val="24"/>
        </w:rPr>
        <w:t>_  Cash</w:t>
      </w:r>
      <w:proofErr w:type="gramEnd"/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 __</w:t>
      </w:r>
    </w:p>
    <w:p w14:paraId="4DF4D03F" w14:textId="77777777" w:rsidR="00A4251A" w:rsidRPr="00572800" w:rsidRDefault="00A42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  <w:bookmarkStart w:id="10" w:name="_heading=h.fsn9h4ab5b2v" w:colFirst="0" w:colLast="0"/>
      <w:bookmarkEnd w:id="10"/>
    </w:p>
    <w:p w14:paraId="4B0A1E69" w14:textId="1D52807A" w:rsidR="00572800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  <w:bookmarkStart w:id="11" w:name="_heading=h.6nure7qbykqb" w:colFirst="0" w:colLast="0"/>
      <w:bookmarkEnd w:id="11"/>
      <w:r w:rsidRPr="00572800">
        <w:rPr>
          <w:rFonts w:ascii="Agency FB" w:eastAsia="Architects Daughter" w:hAnsi="Agency FB" w:cs="Architects Daughter"/>
          <w:sz w:val="24"/>
          <w:szCs w:val="24"/>
        </w:rPr>
        <w:t>Registration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 xml:space="preserve"> </w:t>
      </w:r>
      <w:r w:rsidR="00572800" w:rsidRPr="00572800">
        <w:rPr>
          <w:rFonts w:ascii="Agency FB" w:eastAsia="Architects Daughter" w:hAnsi="Agency FB" w:cs="Architects Daughter"/>
          <w:sz w:val="24"/>
          <w:szCs w:val="24"/>
        </w:rPr>
        <w:t>is open now</w:t>
      </w:r>
      <w:r w:rsidR="003A7FDF">
        <w:rPr>
          <w:rFonts w:ascii="Agency FB" w:eastAsia="Architects Daughter" w:hAnsi="Agency FB" w:cs="Architects Daughter"/>
          <w:sz w:val="24"/>
          <w:szCs w:val="24"/>
        </w:rPr>
        <w:t xml:space="preserve"> for you to put a team in</w:t>
      </w:r>
      <w:r w:rsidR="00572800" w:rsidRPr="00572800">
        <w:rPr>
          <w:rFonts w:ascii="Agency FB" w:eastAsia="Architects Daughter" w:hAnsi="Agency FB" w:cs="Architects Daughter"/>
          <w:sz w:val="24"/>
          <w:szCs w:val="24"/>
        </w:rPr>
        <w:t xml:space="preserve">.  </w:t>
      </w:r>
    </w:p>
    <w:p w14:paraId="770F6C9F" w14:textId="3B98F9C2" w:rsidR="00572800" w:rsidRPr="00572800" w:rsidRDefault="005728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  <w:hyperlink r:id="rId7" w:history="1">
        <w:r w:rsidRPr="00572800">
          <w:rPr>
            <w:rStyle w:val="Hyperlink"/>
            <w:rFonts w:ascii="Agency FB" w:eastAsia="Architects Daughter" w:hAnsi="Agency FB" w:cs="Architects Daughter"/>
            <w:sz w:val="24"/>
            <w:szCs w:val="24"/>
          </w:rPr>
          <w:t>https://www.eventbrite.ca/e/1984936654968?aff=oddtdtcreator</w:t>
        </w:r>
      </w:hyperlink>
    </w:p>
    <w:p w14:paraId="71896F66" w14:textId="77777777" w:rsidR="00572800" w:rsidRPr="00572800" w:rsidRDefault="005728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sz w:val="24"/>
          <w:szCs w:val="24"/>
        </w:rPr>
      </w:pPr>
    </w:p>
    <w:p w14:paraId="6269D5BC" w14:textId="77777777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color w:val="000000"/>
          <w:sz w:val="24"/>
          <w:szCs w:val="24"/>
        </w:rPr>
      </w:pPr>
      <w:bookmarkStart w:id="12" w:name="_heading=h.dpq6mtjn08rr" w:colFirst="0" w:colLast="0"/>
      <w:bookmarkEnd w:id="12"/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We look forward to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your support to continue to support our local Non-Profit Organizations</w:t>
      </w:r>
    </w:p>
    <w:p w14:paraId="1139748D" w14:textId="77777777" w:rsidR="00A4251A" w:rsidRPr="00572800" w:rsidRDefault="00A42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color w:val="000000"/>
          <w:sz w:val="24"/>
          <w:szCs w:val="24"/>
        </w:rPr>
      </w:pPr>
    </w:p>
    <w:p w14:paraId="6439043C" w14:textId="77777777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color w:val="000000"/>
          <w:sz w:val="24"/>
          <w:szCs w:val="24"/>
        </w:rPr>
      </w:pP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>Yours truly</w:t>
      </w:r>
    </w:p>
    <w:p w14:paraId="7A6468C8" w14:textId="77777777" w:rsidR="00A4251A" w:rsidRPr="00572800" w:rsidRDefault="00A42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color w:val="000000"/>
          <w:sz w:val="24"/>
          <w:szCs w:val="24"/>
        </w:rPr>
      </w:pPr>
    </w:p>
    <w:p w14:paraId="7914AB93" w14:textId="77777777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color w:val="000000"/>
          <w:sz w:val="24"/>
          <w:szCs w:val="24"/>
        </w:rPr>
      </w:pP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>Cym Lamont</w:t>
      </w:r>
    </w:p>
    <w:p w14:paraId="29072E66" w14:textId="77777777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eastAsia="Architects Daughter" w:hAnsi="Agency FB" w:cs="Architects Daughter"/>
          <w:color w:val="000000"/>
          <w:sz w:val="24"/>
          <w:szCs w:val="24"/>
        </w:rPr>
      </w:pP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 xml:space="preserve">CFCD - </w:t>
      </w:r>
      <w:r w:rsidRPr="00572800">
        <w:rPr>
          <w:rFonts w:ascii="Agency FB" w:eastAsia="Architects Daughter" w:hAnsi="Agency FB" w:cs="Architects Daughter"/>
          <w:sz w:val="24"/>
          <w:szCs w:val="24"/>
        </w:rPr>
        <w:t>President</w:t>
      </w:r>
    </w:p>
    <w:p w14:paraId="138BCC9C" w14:textId="77777777" w:rsidR="00A4251A" w:rsidRPr="00572800" w:rsidRDefault="00ED1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gency FB" w:hAnsi="Agency FB"/>
          <w:color w:val="000000"/>
          <w:sz w:val="24"/>
          <w:szCs w:val="24"/>
        </w:rPr>
      </w:pPr>
      <w:r w:rsidRPr="00572800">
        <w:rPr>
          <w:rFonts w:ascii="Agency FB" w:eastAsia="Architects Daughter" w:hAnsi="Agency FB" w:cs="Architects Daughter"/>
          <w:color w:val="000000"/>
          <w:sz w:val="24"/>
          <w:szCs w:val="24"/>
        </w:rPr>
        <w:t>250-365-9597</w:t>
      </w:r>
    </w:p>
    <w:sectPr w:rsidR="00A4251A" w:rsidRPr="005728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440" w:bottom="72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B1C38" w14:textId="77777777" w:rsidR="00ED117A" w:rsidRDefault="00ED117A">
      <w:pPr>
        <w:spacing w:after="0" w:line="240" w:lineRule="auto"/>
      </w:pPr>
      <w:r>
        <w:separator/>
      </w:r>
    </w:p>
  </w:endnote>
  <w:endnote w:type="continuationSeparator" w:id="0">
    <w:p w14:paraId="48202AD9" w14:textId="77777777" w:rsidR="00ED117A" w:rsidRDefault="00ED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haroni">
    <w:charset w:val="B1"/>
    <w:family w:val="auto"/>
    <w:pitch w:val="variable"/>
    <w:sig w:usb0="00000803" w:usb1="00000000" w:usb2="00000000" w:usb3="00000000" w:csb0="00000021" w:csb1="00000000"/>
    <w:embedRegular r:id="rId1" w:fontKey="{87A5EDEB-92E4-413E-8888-099A351AACDD}"/>
    <w:embedBold r:id="rId2" w:fontKey="{C8C2B158-1A17-4814-9594-360009409E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0497575-FA69-4996-B180-BB36A61C37A5}"/>
    <w:embedBold r:id="rId4" w:fontKey="{39840181-FB3D-45BC-A039-C272193984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20CA8D1-D696-41A1-AF0C-477F3684130E}"/>
    <w:embedBoldItalic r:id="rId6" w:fontKey="{A3E288F2-5148-40D8-AF1D-A3CCA8486221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Bold r:id="rId7" w:fontKey="{074BD359-DC7E-4E5A-90DE-EBF6CC4BD591}"/>
  </w:font>
  <w:font w:name="Architects Daughter">
    <w:charset w:val="00"/>
    <w:family w:val="auto"/>
    <w:pitch w:val="default"/>
    <w:embedRegular r:id="rId8" w:fontKey="{E72E5940-9770-4E48-AE8A-305AC51A00F0}"/>
    <w:embedBold r:id="rId9" w:fontKey="{41B4CC7E-50C6-4722-9E5B-8394021E5F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831AF5D-7AC2-4C55-8218-3B958897D5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91D5B05-DD50-46CA-AA6E-C220660E3B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5191E" w14:textId="77777777" w:rsidR="00A4251A" w:rsidRDefault="00A425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94336" w14:textId="77777777" w:rsidR="00A4251A" w:rsidRDefault="00A425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DCC3E" w14:textId="77777777" w:rsidR="00A4251A" w:rsidRDefault="00A425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468B8" w14:textId="77777777" w:rsidR="00ED117A" w:rsidRDefault="00ED117A">
      <w:pPr>
        <w:spacing w:after="0" w:line="240" w:lineRule="auto"/>
      </w:pPr>
      <w:r>
        <w:separator/>
      </w:r>
    </w:p>
  </w:footnote>
  <w:footnote w:type="continuationSeparator" w:id="0">
    <w:p w14:paraId="1C1A18B0" w14:textId="77777777" w:rsidR="00ED117A" w:rsidRDefault="00ED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347AE" w14:textId="77777777" w:rsidR="00A4251A" w:rsidRDefault="00A425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57600" w14:textId="77777777" w:rsidR="00A4251A" w:rsidRDefault="00ED11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B18DE3C" wp14:editId="241275D8">
          <wp:extent cx="2162175" cy="762000"/>
          <wp:effectExtent l="0" t="0" r="0" b="0"/>
          <wp:docPr id="4" name="image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217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2CC1BB" w14:textId="77777777" w:rsidR="00A4251A" w:rsidRDefault="00A425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26D6E" w14:textId="77777777" w:rsidR="00A4251A" w:rsidRDefault="00A425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51A"/>
    <w:rsid w:val="003A7FDF"/>
    <w:rsid w:val="00572800"/>
    <w:rsid w:val="00A4251A"/>
    <w:rsid w:val="00AD0D50"/>
    <w:rsid w:val="00ED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C8439"/>
  <w15:docId w15:val="{BB44B00A-1EC4-413B-AE1B-FB16D160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haroni" w:eastAsia="Aharoni" w:hAnsi="Aharoni" w:cs="Aharoni"/>
        <w:b/>
        <w:sz w:val="32"/>
        <w:szCs w:val="3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NoSpacing">
    <w:name w:val="No Spacing"/>
    <w:uiPriority w:val="1"/>
    <w:qFormat/>
    <w:rsid w:val="005653F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37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331"/>
  </w:style>
  <w:style w:type="paragraph" w:styleId="Footer">
    <w:name w:val="footer"/>
    <w:basedOn w:val="Normal"/>
    <w:link w:val="FooterChar"/>
    <w:uiPriority w:val="99"/>
    <w:unhideWhenUsed/>
    <w:rsid w:val="007373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331"/>
  </w:style>
  <w:style w:type="paragraph" w:styleId="BalloonText">
    <w:name w:val="Balloon Text"/>
    <w:basedOn w:val="Normal"/>
    <w:link w:val="BalloonTextChar"/>
    <w:uiPriority w:val="99"/>
    <w:semiHidden/>
    <w:unhideWhenUsed/>
    <w:rsid w:val="00737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331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728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8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eventbrite.ca/e/1984936654968?aff=oddtdtcreato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sRHChlicQYg5w15aokZAiPBENA==">CgMxLjAyCGguZ2pkZ3hzMg5oLmdhZ3djemI4dmxrZDIOaC5pa3BmeGZlZ2thZ2QyDmgubDR5MnI2dTltcjFzMg5oLjVoa3Q1Mm5sd211dzIOaC55dnM4NHBobTJxZmoyDmguZGcxdHdjOHU0c241Mg5oLnJlMHNlNjVrZXE2djIOaC5iZTN5N2thOHVuNTUyDmguM2d6aTYxc2U4ZncxMg5oLmZzbjloNGFiNWIydjIOaC42bnVyZTdxYnlrcWIyDmguZHBxNm10am4wOHJyOAByITFabEo2REVteDVORmoyc3lGSVFJUWkxd3RHTDUtVkE0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313</Words>
  <Characters>1511</Characters>
  <Application>Microsoft Office Word</Application>
  <DocSecurity>0</DocSecurity>
  <Lines>45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Cym</dc:creator>
  <cp:lastModifiedBy>Cym Lamont</cp:lastModifiedBy>
  <cp:revision>2</cp:revision>
  <dcterms:created xsi:type="dcterms:W3CDTF">2026-04-08T16:03:00Z</dcterms:created>
  <dcterms:modified xsi:type="dcterms:W3CDTF">2026-04-08T16:03:00Z</dcterms:modified>
</cp:coreProperties>
</file>