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F9AB" w14:textId="77777777" w:rsidR="002049DE" w:rsidRPr="0081674E" w:rsidRDefault="002049DE" w:rsidP="002049DE">
      <w:pPr>
        <w:jc w:val="center"/>
        <w:rPr>
          <w:rFonts w:ascii="212 Baby Girl" w:hAnsi="212 Baby Girl"/>
          <w:sz w:val="24"/>
          <w:szCs w:val="24"/>
        </w:rPr>
      </w:pPr>
      <w:r w:rsidRPr="0081674E">
        <w:rPr>
          <w:rFonts w:ascii="212 Baby Girl" w:hAnsi="212 Baby Girl"/>
          <w:sz w:val="24"/>
          <w:szCs w:val="24"/>
        </w:rPr>
        <w:t>Come One, Come All!! Buck Lake’s annual school carnival will take place on</w:t>
      </w:r>
    </w:p>
    <w:p w14:paraId="70CAF9AC" w14:textId="18AF4E32" w:rsidR="002049DE" w:rsidRPr="0081674E" w:rsidRDefault="0012036D" w:rsidP="002049DE">
      <w:pPr>
        <w:spacing w:after="0"/>
        <w:jc w:val="center"/>
        <w:rPr>
          <w:rFonts w:ascii="212 Baby Girl" w:hAnsi="212 Baby Girl"/>
          <w:b/>
          <w:sz w:val="32"/>
          <w:szCs w:val="32"/>
        </w:rPr>
      </w:pPr>
      <w:r w:rsidRPr="0081674E">
        <w:rPr>
          <w:rFonts w:ascii="212 Baby Girl" w:hAnsi="212 Baby Girl"/>
          <w:b/>
          <w:sz w:val="32"/>
          <w:szCs w:val="32"/>
        </w:rPr>
        <w:t xml:space="preserve">Saturday, February </w:t>
      </w:r>
      <w:r w:rsidR="004D3436">
        <w:rPr>
          <w:rFonts w:ascii="212 Baby Girl" w:hAnsi="212 Baby Girl"/>
          <w:b/>
          <w:sz w:val="32"/>
          <w:szCs w:val="32"/>
        </w:rPr>
        <w:t>7</w:t>
      </w:r>
      <w:r w:rsidR="0074775B" w:rsidRPr="0081674E">
        <w:rPr>
          <w:rFonts w:ascii="212 Baby Girl" w:hAnsi="212 Baby Girl"/>
          <w:b/>
          <w:sz w:val="32"/>
          <w:szCs w:val="32"/>
        </w:rPr>
        <w:t>, 20</w:t>
      </w:r>
      <w:r w:rsidRPr="0081674E">
        <w:rPr>
          <w:rFonts w:ascii="212 Baby Girl" w:hAnsi="212 Baby Girl"/>
          <w:b/>
          <w:sz w:val="32"/>
          <w:szCs w:val="32"/>
        </w:rPr>
        <w:t>2</w:t>
      </w:r>
      <w:r w:rsidR="004D3436">
        <w:rPr>
          <w:rFonts w:ascii="212 Baby Girl" w:hAnsi="212 Baby Girl"/>
          <w:b/>
          <w:sz w:val="32"/>
          <w:szCs w:val="32"/>
        </w:rPr>
        <w:t>6</w:t>
      </w:r>
    </w:p>
    <w:p w14:paraId="70CAF9AD" w14:textId="259AED77" w:rsidR="00A4011D" w:rsidRPr="0081674E" w:rsidRDefault="00A4011D" w:rsidP="002049DE">
      <w:pPr>
        <w:spacing w:after="0"/>
        <w:jc w:val="center"/>
        <w:rPr>
          <w:rFonts w:ascii="212 Baby Girl" w:hAnsi="212 Baby Girl"/>
          <w:b/>
          <w:sz w:val="32"/>
          <w:szCs w:val="32"/>
        </w:rPr>
      </w:pPr>
      <w:r w:rsidRPr="0081674E">
        <w:rPr>
          <w:rFonts w:ascii="212 Baby Girl" w:hAnsi="212 Baby Girl"/>
          <w:b/>
          <w:sz w:val="32"/>
          <w:szCs w:val="32"/>
        </w:rPr>
        <w:t>10 a.m. – 2 p.m.</w:t>
      </w:r>
    </w:p>
    <w:p w14:paraId="70CAF9AE" w14:textId="77777777" w:rsidR="00A4011D" w:rsidRPr="0081674E" w:rsidRDefault="00A4011D" w:rsidP="00A4011D">
      <w:pPr>
        <w:spacing w:after="0" w:line="276" w:lineRule="auto"/>
        <w:rPr>
          <w:rFonts w:ascii="212 Baby Girl" w:hAnsi="212 Baby Girl"/>
          <w:sz w:val="12"/>
          <w:szCs w:val="32"/>
        </w:rPr>
      </w:pPr>
    </w:p>
    <w:p w14:paraId="40985D09" w14:textId="7F771999" w:rsidR="008F3C2E" w:rsidRPr="0081674E" w:rsidRDefault="00A4011D" w:rsidP="00E30B9B">
      <w:pPr>
        <w:spacing w:after="0" w:line="240" w:lineRule="auto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b/>
          <w:sz w:val="32"/>
        </w:rPr>
        <w:t xml:space="preserve">Tickets: </w:t>
      </w:r>
      <w:r w:rsidR="00761F5A" w:rsidRPr="0081674E">
        <w:rPr>
          <w:rFonts w:ascii="212 Baby Girl" w:hAnsi="212 Baby Girl"/>
          <w:sz w:val="24"/>
        </w:rPr>
        <w:t>T</w:t>
      </w:r>
      <w:r w:rsidRPr="0081674E">
        <w:rPr>
          <w:rFonts w:ascii="212 Baby Girl" w:hAnsi="212 Baby Girl"/>
          <w:sz w:val="24"/>
        </w:rPr>
        <w:t>ickets can be purchased in advance at a discounted rate</w:t>
      </w:r>
      <w:r w:rsidR="00E30B9B" w:rsidRPr="0081674E">
        <w:rPr>
          <w:rFonts w:ascii="212 Baby Girl" w:hAnsi="212 Baby Girl"/>
          <w:sz w:val="24"/>
        </w:rPr>
        <w:t xml:space="preserve"> from </w:t>
      </w:r>
      <w:r w:rsidR="002C161F" w:rsidRPr="0081674E">
        <w:rPr>
          <w:rFonts w:ascii="212 Baby Girl" w:hAnsi="212 Baby Girl"/>
          <w:sz w:val="24"/>
        </w:rPr>
        <w:t xml:space="preserve">January </w:t>
      </w:r>
      <w:r w:rsidR="008263D1">
        <w:rPr>
          <w:rFonts w:ascii="212 Baby Girl" w:hAnsi="212 Baby Girl"/>
          <w:sz w:val="24"/>
        </w:rPr>
        <w:t>20</w:t>
      </w:r>
      <w:r w:rsidR="00223DCB" w:rsidRPr="0081674E">
        <w:rPr>
          <w:rFonts w:ascii="212 Baby Girl" w:hAnsi="212 Baby Girl"/>
          <w:sz w:val="24"/>
          <w:vertAlign w:val="superscript"/>
        </w:rPr>
        <w:t>th</w:t>
      </w:r>
      <w:r w:rsidR="002C161F" w:rsidRPr="0081674E">
        <w:rPr>
          <w:rFonts w:ascii="212 Baby Girl" w:hAnsi="212 Baby Girl"/>
          <w:sz w:val="24"/>
        </w:rPr>
        <w:t xml:space="preserve"> </w:t>
      </w:r>
      <w:r w:rsidR="008263D1">
        <w:rPr>
          <w:rFonts w:ascii="212 Baby Girl" w:hAnsi="212 Baby Girl"/>
          <w:sz w:val="24"/>
        </w:rPr>
        <w:t>– 30</w:t>
      </w:r>
      <w:r w:rsidR="008263D1" w:rsidRPr="008263D1">
        <w:rPr>
          <w:rFonts w:ascii="212 Baby Girl" w:hAnsi="212 Baby Girl"/>
          <w:sz w:val="24"/>
          <w:vertAlign w:val="superscript"/>
        </w:rPr>
        <w:t>th</w:t>
      </w:r>
      <w:r w:rsidR="008263D1">
        <w:rPr>
          <w:rFonts w:ascii="212 Baby Girl" w:hAnsi="212 Baby Girl"/>
          <w:sz w:val="24"/>
        </w:rPr>
        <w:t>.</w:t>
      </w:r>
    </w:p>
    <w:p w14:paraId="05E3F04F" w14:textId="77FCB616" w:rsidR="008F3C2E" w:rsidRPr="0081674E" w:rsidRDefault="00E30B9B" w:rsidP="00A4011D">
      <w:pPr>
        <w:pStyle w:val="ListParagraph"/>
        <w:numPr>
          <w:ilvl w:val="0"/>
          <w:numId w:val="3"/>
        </w:numPr>
        <w:spacing w:after="0" w:line="276" w:lineRule="auto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>Tickets are available to purchase online or p</w:t>
      </w:r>
      <w:r w:rsidR="008F3C2E" w:rsidRPr="0081674E">
        <w:rPr>
          <w:rFonts w:ascii="212 Baby Girl" w:hAnsi="212 Baby Girl"/>
          <w:sz w:val="24"/>
        </w:rPr>
        <w:t>aper based</w:t>
      </w:r>
    </w:p>
    <w:p w14:paraId="70CAF9B6" w14:textId="246878AE" w:rsidR="00761F5A" w:rsidRPr="0081674E" w:rsidRDefault="00761F5A" w:rsidP="006B6B8A">
      <w:pPr>
        <w:pStyle w:val="ListParagraph"/>
        <w:numPr>
          <w:ilvl w:val="0"/>
          <w:numId w:val="3"/>
        </w:numPr>
        <w:spacing w:after="0" w:line="276" w:lineRule="auto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 xml:space="preserve">Additional tickets sales: </w:t>
      </w:r>
    </w:p>
    <w:p w14:paraId="70CAF9B7" w14:textId="764B0A58" w:rsidR="00A4011D" w:rsidRPr="0081674E" w:rsidRDefault="00E6600C" w:rsidP="00761F5A">
      <w:pPr>
        <w:pStyle w:val="ListParagraph"/>
        <w:numPr>
          <w:ilvl w:val="1"/>
          <w:numId w:val="3"/>
        </w:numPr>
        <w:spacing w:after="0" w:line="276" w:lineRule="auto"/>
        <w:rPr>
          <w:rFonts w:ascii="212 Baby Girl" w:hAnsi="212 Baby Girl"/>
        </w:rPr>
      </w:pPr>
      <w:r w:rsidRPr="0081674E">
        <w:rPr>
          <w:rFonts w:ascii="212 Baby Girl" w:hAnsi="212 Baby Girl"/>
        </w:rPr>
        <w:t>b</w:t>
      </w:r>
      <w:r w:rsidR="00761F5A" w:rsidRPr="0081674E">
        <w:rPr>
          <w:rFonts w:ascii="212 Baby Girl" w:hAnsi="212 Baby Girl"/>
        </w:rPr>
        <w:t>efore &amp; a</w:t>
      </w:r>
      <w:r w:rsidR="00A4011D" w:rsidRPr="0081674E">
        <w:rPr>
          <w:rFonts w:ascii="212 Baby Girl" w:hAnsi="212 Baby Girl"/>
        </w:rPr>
        <w:t xml:space="preserve">fter school, </w:t>
      </w:r>
      <w:r w:rsidR="00B05D94" w:rsidRPr="0081674E">
        <w:rPr>
          <w:rFonts w:ascii="212 Baby Girl" w:hAnsi="212 Baby Girl"/>
        </w:rPr>
        <w:t>back</w:t>
      </w:r>
      <w:r w:rsidR="00A4011D" w:rsidRPr="0081674E">
        <w:rPr>
          <w:rFonts w:ascii="212 Baby Girl" w:hAnsi="212 Baby Girl"/>
        </w:rPr>
        <w:t xml:space="preserve"> </w:t>
      </w:r>
      <w:r w:rsidR="00761F5A" w:rsidRPr="0081674E">
        <w:rPr>
          <w:rFonts w:ascii="212 Baby Girl" w:hAnsi="212 Baby Girl"/>
        </w:rPr>
        <w:t xml:space="preserve">parent drop </w:t>
      </w:r>
      <w:r w:rsidR="00E30B9B" w:rsidRPr="0081674E">
        <w:rPr>
          <w:rFonts w:ascii="212 Baby Girl" w:hAnsi="212 Baby Girl"/>
        </w:rPr>
        <w:t>offline</w:t>
      </w:r>
      <w:r w:rsidR="00761F5A" w:rsidRPr="0081674E">
        <w:rPr>
          <w:rFonts w:ascii="212 Baby Girl" w:hAnsi="212 Baby Girl"/>
        </w:rPr>
        <w:t xml:space="preserve"> – Wed.</w:t>
      </w:r>
      <w:r w:rsidR="00A4011D" w:rsidRPr="0081674E">
        <w:rPr>
          <w:rFonts w:ascii="212 Baby Girl" w:hAnsi="212 Baby Girl"/>
        </w:rPr>
        <w:t xml:space="preserve">, Feb. </w:t>
      </w:r>
      <w:r w:rsidR="00AC12AC">
        <w:rPr>
          <w:rFonts w:ascii="212 Baby Girl" w:hAnsi="212 Baby Girl"/>
        </w:rPr>
        <w:t>4</w:t>
      </w:r>
      <w:r w:rsidR="00E30B9B" w:rsidRPr="0081674E">
        <w:rPr>
          <w:rFonts w:ascii="212 Baby Girl" w:hAnsi="212 Baby Girl"/>
          <w:vertAlign w:val="superscript"/>
        </w:rPr>
        <w:t>th</w:t>
      </w:r>
      <w:r w:rsidR="00E30B9B" w:rsidRPr="0081674E">
        <w:rPr>
          <w:rFonts w:ascii="212 Baby Girl" w:hAnsi="212 Baby Girl"/>
        </w:rPr>
        <w:t xml:space="preserve"> </w:t>
      </w:r>
      <w:r w:rsidR="00761F5A" w:rsidRPr="0081674E">
        <w:rPr>
          <w:rFonts w:ascii="212 Baby Girl" w:hAnsi="212 Baby Girl"/>
        </w:rPr>
        <w:t>– Fri.</w:t>
      </w:r>
      <w:r w:rsidR="008F3C2E" w:rsidRPr="0081674E">
        <w:rPr>
          <w:rFonts w:ascii="212 Baby Girl" w:hAnsi="212 Baby Girl"/>
        </w:rPr>
        <w:t>, Feb</w:t>
      </w:r>
      <w:r w:rsidR="00223DCB" w:rsidRPr="0081674E">
        <w:rPr>
          <w:rFonts w:ascii="212 Baby Girl" w:hAnsi="212 Baby Girl"/>
        </w:rPr>
        <w:t xml:space="preserve">. </w:t>
      </w:r>
      <w:r w:rsidR="00AC12AC">
        <w:rPr>
          <w:rFonts w:ascii="212 Baby Girl" w:hAnsi="212 Baby Girl"/>
        </w:rPr>
        <w:t>6</w:t>
      </w:r>
      <w:r w:rsidR="0081674E" w:rsidRPr="0081674E">
        <w:rPr>
          <w:rFonts w:ascii="212 Baby Girl" w:hAnsi="212 Baby Girl"/>
          <w:vertAlign w:val="superscript"/>
        </w:rPr>
        <w:t>th</w:t>
      </w:r>
      <w:r w:rsidR="00A4011D" w:rsidRPr="0081674E">
        <w:rPr>
          <w:rFonts w:ascii="212 Baby Girl" w:hAnsi="212 Baby Girl"/>
        </w:rPr>
        <w:t xml:space="preserve"> </w:t>
      </w:r>
    </w:p>
    <w:p w14:paraId="70CAF9B8" w14:textId="3EE122BD" w:rsidR="00A4011D" w:rsidRPr="0081674E" w:rsidRDefault="00E6600C" w:rsidP="00761F5A">
      <w:pPr>
        <w:pStyle w:val="ListParagraph"/>
        <w:numPr>
          <w:ilvl w:val="1"/>
          <w:numId w:val="3"/>
        </w:numPr>
        <w:spacing w:after="0" w:line="276" w:lineRule="auto"/>
        <w:rPr>
          <w:rFonts w:ascii="212 Baby Girl" w:hAnsi="212 Baby Girl"/>
        </w:rPr>
      </w:pPr>
      <w:r w:rsidRPr="0081674E">
        <w:rPr>
          <w:rFonts w:ascii="212 Baby Girl" w:hAnsi="212 Baby Girl"/>
        </w:rPr>
        <w:t>e</w:t>
      </w:r>
      <w:r w:rsidR="00761F5A" w:rsidRPr="0081674E">
        <w:rPr>
          <w:rFonts w:ascii="212 Baby Girl" w:hAnsi="212 Baby Girl"/>
        </w:rPr>
        <w:t>xtended d</w:t>
      </w:r>
      <w:r w:rsidR="008F3C2E" w:rsidRPr="0081674E">
        <w:rPr>
          <w:rFonts w:ascii="212 Baby Girl" w:hAnsi="212 Baby Girl"/>
        </w:rPr>
        <w:t xml:space="preserve">ay pick up on Thursday, Feb. </w:t>
      </w:r>
      <w:r w:rsidR="00AC12AC">
        <w:rPr>
          <w:rFonts w:ascii="212 Baby Girl" w:hAnsi="212 Baby Girl"/>
        </w:rPr>
        <w:t>5</w:t>
      </w:r>
      <w:r w:rsidR="00E30B9B" w:rsidRPr="0081674E">
        <w:rPr>
          <w:rFonts w:ascii="212 Baby Girl" w:hAnsi="212 Baby Girl"/>
          <w:vertAlign w:val="superscript"/>
        </w:rPr>
        <w:t>th</w:t>
      </w:r>
      <w:r w:rsidR="00E30B9B" w:rsidRPr="0081674E">
        <w:rPr>
          <w:rFonts w:ascii="212 Baby Girl" w:hAnsi="212 Baby Girl"/>
        </w:rPr>
        <w:t xml:space="preserve"> </w:t>
      </w:r>
      <w:r w:rsidR="00A4011D" w:rsidRPr="0081674E">
        <w:rPr>
          <w:rFonts w:ascii="212 Baby Girl" w:hAnsi="212 Baby Girl"/>
        </w:rPr>
        <w:t>from 4– 6 p.m.</w:t>
      </w:r>
    </w:p>
    <w:p w14:paraId="70CAF9B9" w14:textId="6315C4AD" w:rsidR="00391EC7" w:rsidRPr="0081674E" w:rsidRDefault="00391EC7" w:rsidP="00391EC7">
      <w:pPr>
        <w:pStyle w:val="ListParagraph"/>
        <w:numPr>
          <w:ilvl w:val="0"/>
          <w:numId w:val="7"/>
        </w:numPr>
        <w:spacing w:after="0" w:line="276" w:lineRule="auto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>Tickets will be available to purchase the day of the event</w:t>
      </w:r>
    </w:p>
    <w:p w14:paraId="55271463" w14:textId="77777777" w:rsidR="00E30B9B" w:rsidRPr="0081674E" w:rsidRDefault="00E30B9B" w:rsidP="00E30B9B">
      <w:pPr>
        <w:pStyle w:val="ListParagraph"/>
        <w:spacing w:after="0" w:line="276" w:lineRule="auto"/>
        <w:rPr>
          <w:rFonts w:ascii="212 Baby Girl" w:hAnsi="212 Baby Girl"/>
          <w:sz w:val="14"/>
          <w:szCs w:val="12"/>
        </w:rPr>
      </w:pPr>
    </w:p>
    <w:p w14:paraId="5D572CF4" w14:textId="0166E2C1" w:rsidR="00B05D94" w:rsidRPr="0081674E" w:rsidRDefault="00B05D94" w:rsidP="00B05D94">
      <w:pPr>
        <w:spacing w:after="0" w:line="276" w:lineRule="auto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b/>
          <w:sz w:val="32"/>
          <w:szCs w:val="32"/>
        </w:rPr>
        <w:t xml:space="preserve">Booths: </w:t>
      </w:r>
      <w:r w:rsidRPr="0081674E">
        <w:rPr>
          <w:rFonts w:ascii="212 Baby Girl" w:hAnsi="212 Baby Girl"/>
          <w:sz w:val="24"/>
        </w:rPr>
        <w:t xml:space="preserve">All booths, including food and drinks, will require </w:t>
      </w:r>
      <w:r w:rsidRPr="0081674E">
        <w:rPr>
          <w:rFonts w:ascii="212 Baby Girl" w:hAnsi="212 Baby Girl"/>
          <w:b/>
          <w:sz w:val="24"/>
        </w:rPr>
        <w:t>tickets</w:t>
      </w:r>
      <w:r w:rsidRPr="0081674E">
        <w:rPr>
          <w:rFonts w:ascii="212 Baby Girl" w:hAnsi="212 Baby Girl"/>
          <w:sz w:val="24"/>
        </w:rPr>
        <w:t xml:space="preserve">, not cash. </w:t>
      </w:r>
    </w:p>
    <w:p w14:paraId="746472C4" w14:textId="0EB70E3E" w:rsidR="00B05D94" w:rsidRPr="0081674E" w:rsidRDefault="00B05D94" w:rsidP="00B05D94">
      <w:pPr>
        <w:pStyle w:val="ListParagraph"/>
        <w:numPr>
          <w:ilvl w:val="0"/>
          <w:numId w:val="6"/>
        </w:numPr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 xml:space="preserve">Activity booths – face painting, bounce house, inflatable slides, </w:t>
      </w:r>
      <w:r w:rsidR="008F3C2E" w:rsidRPr="0081674E">
        <w:rPr>
          <w:rFonts w:ascii="212 Baby Girl" w:hAnsi="212 Baby Girl"/>
          <w:sz w:val="24"/>
        </w:rPr>
        <w:t>carnival games</w:t>
      </w:r>
    </w:p>
    <w:p w14:paraId="5A32A8AA" w14:textId="04FAEAE3" w:rsidR="00B05D94" w:rsidRPr="0081674E" w:rsidRDefault="000C163F" w:rsidP="00B05D94">
      <w:pPr>
        <w:pStyle w:val="ListParagraph"/>
        <w:numPr>
          <w:ilvl w:val="0"/>
          <w:numId w:val="6"/>
        </w:numPr>
        <w:spacing w:after="0" w:line="240" w:lineRule="auto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>Carnival Goodies</w:t>
      </w:r>
      <w:r w:rsidR="00B05D94" w:rsidRPr="0081674E">
        <w:rPr>
          <w:rFonts w:ascii="212 Baby Girl" w:hAnsi="212 Baby Girl"/>
          <w:sz w:val="24"/>
        </w:rPr>
        <w:t xml:space="preserve"> – </w:t>
      </w:r>
      <w:r w:rsidRPr="0081674E">
        <w:rPr>
          <w:rFonts w:ascii="212 Baby Girl" w:hAnsi="212 Baby Girl"/>
          <w:sz w:val="24"/>
        </w:rPr>
        <w:t xml:space="preserve">cotton candy, popcorn, sno-cones, </w:t>
      </w:r>
      <w:r w:rsidR="00B05D94" w:rsidRPr="0081674E">
        <w:rPr>
          <w:rFonts w:ascii="212 Baby Girl" w:hAnsi="212 Baby Girl"/>
          <w:sz w:val="24"/>
        </w:rPr>
        <w:t xml:space="preserve">water, </w:t>
      </w:r>
      <w:r w:rsidR="0076302B" w:rsidRPr="0081674E">
        <w:rPr>
          <w:rFonts w:ascii="212 Baby Girl" w:hAnsi="212 Baby Girl"/>
          <w:sz w:val="24"/>
        </w:rPr>
        <w:t>soda,</w:t>
      </w:r>
      <w:r w:rsidRPr="0081674E">
        <w:rPr>
          <w:rFonts w:ascii="212 Baby Girl" w:hAnsi="212 Baby Girl"/>
          <w:sz w:val="24"/>
        </w:rPr>
        <w:t xml:space="preserve"> and </w:t>
      </w:r>
      <w:r w:rsidR="00B05D94" w:rsidRPr="0081674E">
        <w:rPr>
          <w:rFonts w:ascii="212 Baby Girl" w:hAnsi="212 Baby Girl"/>
          <w:sz w:val="24"/>
        </w:rPr>
        <w:t>juice boxes</w:t>
      </w:r>
    </w:p>
    <w:p w14:paraId="22551A95" w14:textId="77777777" w:rsidR="00E30B9B" w:rsidRPr="0081674E" w:rsidRDefault="00E30B9B" w:rsidP="00E30B9B">
      <w:pPr>
        <w:pStyle w:val="ListParagraph"/>
        <w:spacing w:after="0" w:line="240" w:lineRule="auto"/>
        <w:rPr>
          <w:rFonts w:ascii="212 Baby Girl" w:hAnsi="212 Baby Girl"/>
          <w:sz w:val="14"/>
          <w:szCs w:val="12"/>
        </w:rPr>
      </w:pPr>
    </w:p>
    <w:p w14:paraId="70CAF9BD" w14:textId="6EC83493" w:rsidR="00437252" w:rsidRPr="00DE0B7E" w:rsidRDefault="00B023B7" w:rsidP="004B3731">
      <w:pPr>
        <w:spacing w:after="0"/>
        <w:rPr>
          <w:rFonts w:ascii="212 Baby Girl" w:hAnsi="212 Baby Girl"/>
          <w:sz w:val="32"/>
        </w:rPr>
      </w:pPr>
      <w:r w:rsidRPr="0081674E">
        <w:rPr>
          <w:rFonts w:ascii="212 Baby Girl" w:hAnsi="212 Baby Girl"/>
          <w:b/>
          <w:sz w:val="32"/>
        </w:rPr>
        <w:t>Silent Auction</w:t>
      </w:r>
      <w:r w:rsidR="004B3731">
        <w:rPr>
          <w:rFonts w:ascii="212 Baby Girl" w:hAnsi="212 Baby Girl"/>
          <w:b/>
          <w:sz w:val="32"/>
        </w:rPr>
        <w:t xml:space="preserve"> &amp; Class Baskets</w:t>
      </w:r>
      <w:r w:rsidRPr="0081674E">
        <w:rPr>
          <w:rFonts w:ascii="212 Baby Girl" w:hAnsi="212 Baby Girl"/>
          <w:b/>
          <w:sz w:val="32"/>
        </w:rPr>
        <w:t>:</w:t>
      </w:r>
      <w:r w:rsidRPr="0081674E">
        <w:rPr>
          <w:rFonts w:ascii="212 Baby Girl" w:hAnsi="212 Baby Girl"/>
          <w:sz w:val="32"/>
        </w:rPr>
        <w:t xml:space="preserve"> </w:t>
      </w:r>
      <w:r w:rsidR="00DE0B7E">
        <w:rPr>
          <w:rFonts w:ascii="212 Baby Girl" w:hAnsi="212 Baby Girl"/>
          <w:sz w:val="32"/>
        </w:rPr>
        <w:t xml:space="preserve"> </w:t>
      </w:r>
      <w:r w:rsidR="00770B8E" w:rsidRPr="0081674E">
        <w:rPr>
          <w:rFonts w:ascii="212 Baby Girl" w:hAnsi="212 Baby Girl"/>
          <w:sz w:val="24"/>
        </w:rPr>
        <w:t>We are still seeking donations of good</w:t>
      </w:r>
      <w:r w:rsidR="00FD6BB6" w:rsidRPr="0081674E">
        <w:rPr>
          <w:rFonts w:ascii="212 Baby Girl" w:hAnsi="212 Baby Girl"/>
          <w:sz w:val="24"/>
        </w:rPr>
        <w:t>s</w:t>
      </w:r>
      <w:r w:rsidR="00770B8E" w:rsidRPr="0081674E">
        <w:rPr>
          <w:rFonts w:ascii="212 Baby Girl" w:hAnsi="212 Baby Girl"/>
          <w:sz w:val="24"/>
        </w:rPr>
        <w:t>, gift certificates or services</w:t>
      </w:r>
      <w:r w:rsidR="00FD6BB6" w:rsidRPr="0081674E">
        <w:rPr>
          <w:rFonts w:ascii="212 Baby Girl" w:hAnsi="212 Baby Girl"/>
          <w:sz w:val="24"/>
        </w:rPr>
        <w:t xml:space="preserve"> to include in the auction</w:t>
      </w:r>
      <w:r w:rsidR="00770B8E" w:rsidRPr="0081674E">
        <w:rPr>
          <w:rFonts w:ascii="212 Baby Girl" w:hAnsi="212 Baby Girl"/>
          <w:sz w:val="24"/>
        </w:rPr>
        <w:t xml:space="preserve">. Please contact </w:t>
      </w:r>
      <w:hyperlink r:id="rId10" w:history="1">
        <w:r w:rsidR="001F5B4E" w:rsidRPr="0081674E">
          <w:rPr>
            <w:rStyle w:val="Hyperlink"/>
            <w:rFonts w:ascii="212 Baby Girl" w:hAnsi="212 Baby Girl"/>
            <w:sz w:val="24"/>
          </w:rPr>
          <w:t>BLEsilentauction@yahoo.com</w:t>
        </w:r>
      </w:hyperlink>
      <w:r w:rsidR="00770B8E" w:rsidRPr="0081674E">
        <w:rPr>
          <w:rFonts w:ascii="212 Baby Girl" w:hAnsi="212 Baby Girl"/>
          <w:sz w:val="24"/>
        </w:rPr>
        <w:t xml:space="preserve"> </w:t>
      </w:r>
    </w:p>
    <w:p w14:paraId="43FFED4A" w14:textId="6B4199AD" w:rsidR="00C22A6C" w:rsidRPr="0081674E" w:rsidRDefault="00E6600C" w:rsidP="00B023B7">
      <w:pPr>
        <w:pStyle w:val="ListParagraph"/>
        <w:numPr>
          <w:ilvl w:val="0"/>
          <w:numId w:val="4"/>
        </w:numPr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 xml:space="preserve">Purchases can be made using cash, check or cards. </w:t>
      </w:r>
      <w:r w:rsidR="00C22A6C" w:rsidRPr="0081674E">
        <w:rPr>
          <w:rFonts w:ascii="212 Baby Girl" w:hAnsi="212 Baby Girl"/>
          <w:sz w:val="24"/>
        </w:rPr>
        <w:t xml:space="preserve">Credit cards will have a convenience fee of </w:t>
      </w:r>
      <w:r w:rsidR="0073330B" w:rsidRPr="0081674E">
        <w:rPr>
          <w:rFonts w:ascii="212 Baby Girl" w:hAnsi="212 Baby Girl"/>
          <w:sz w:val="24"/>
        </w:rPr>
        <w:t xml:space="preserve">3% added to all purchases. </w:t>
      </w:r>
    </w:p>
    <w:p w14:paraId="657A7582" w14:textId="77777777" w:rsidR="001F5B4E" w:rsidRPr="0081674E" w:rsidRDefault="001F5B4E" w:rsidP="00B023B7">
      <w:pPr>
        <w:pStyle w:val="ListParagraph"/>
        <w:numPr>
          <w:ilvl w:val="0"/>
          <w:numId w:val="4"/>
        </w:numPr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 xml:space="preserve">Items can be picked up: </w:t>
      </w:r>
    </w:p>
    <w:p w14:paraId="1E7CEBC3" w14:textId="785B23C9" w:rsidR="001F5B4E" w:rsidRPr="0081674E" w:rsidRDefault="001F5B4E" w:rsidP="001F5B4E">
      <w:pPr>
        <w:pStyle w:val="ListParagraph"/>
        <w:numPr>
          <w:ilvl w:val="1"/>
          <w:numId w:val="4"/>
        </w:numPr>
        <w:rPr>
          <w:rFonts w:ascii="212 Baby Girl" w:hAnsi="212 Baby Girl"/>
        </w:rPr>
      </w:pPr>
      <w:r w:rsidRPr="0081674E">
        <w:rPr>
          <w:rFonts w:ascii="212 Baby Girl" w:hAnsi="212 Baby Girl"/>
        </w:rPr>
        <w:t xml:space="preserve">Saturday, Feb. </w:t>
      </w:r>
      <w:r w:rsidR="008263D1">
        <w:rPr>
          <w:rFonts w:ascii="212 Baby Girl" w:hAnsi="212 Baby Girl"/>
        </w:rPr>
        <w:t>7</w:t>
      </w:r>
      <w:r w:rsidR="00E30B9B" w:rsidRPr="0081674E">
        <w:rPr>
          <w:rFonts w:ascii="212 Baby Girl" w:hAnsi="212 Baby Girl"/>
          <w:vertAlign w:val="superscript"/>
        </w:rPr>
        <w:t>th</w:t>
      </w:r>
      <w:r w:rsidR="00E30B9B" w:rsidRPr="0081674E">
        <w:rPr>
          <w:rFonts w:ascii="212 Baby Girl" w:hAnsi="212 Baby Girl"/>
        </w:rPr>
        <w:t xml:space="preserve"> </w:t>
      </w:r>
      <w:r w:rsidRPr="0081674E">
        <w:rPr>
          <w:rFonts w:ascii="212 Baby Girl" w:hAnsi="212 Baby Girl"/>
        </w:rPr>
        <w:t>at 2pm</w:t>
      </w:r>
    </w:p>
    <w:p w14:paraId="5AC7BB71" w14:textId="3D79B981" w:rsidR="001F5B4E" w:rsidRPr="0081674E" w:rsidRDefault="001F5B4E" w:rsidP="001F5B4E">
      <w:pPr>
        <w:pStyle w:val="ListParagraph"/>
        <w:numPr>
          <w:ilvl w:val="1"/>
          <w:numId w:val="4"/>
        </w:numPr>
        <w:rPr>
          <w:rFonts w:ascii="212 Baby Girl" w:hAnsi="212 Baby Girl"/>
        </w:rPr>
      </w:pPr>
      <w:r w:rsidRPr="0081674E">
        <w:rPr>
          <w:rFonts w:ascii="212 Baby Girl" w:hAnsi="212 Baby Girl"/>
        </w:rPr>
        <w:t xml:space="preserve">Monday, Feb. </w:t>
      </w:r>
      <w:r w:rsidR="008A12C8">
        <w:rPr>
          <w:rFonts w:ascii="212 Baby Girl" w:hAnsi="212 Baby Girl"/>
        </w:rPr>
        <w:t>9</w:t>
      </w:r>
      <w:r w:rsidR="008A12C8" w:rsidRPr="008A12C8">
        <w:rPr>
          <w:rFonts w:ascii="212 Baby Girl" w:hAnsi="212 Baby Girl"/>
          <w:vertAlign w:val="superscript"/>
        </w:rPr>
        <w:t>th</w:t>
      </w:r>
      <w:r w:rsidR="008A12C8">
        <w:rPr>
          <w:rFonts w:ascii="212 Baby Girl" w:hAnsi="212 Baby Girl"/>
        </w:rPr>
        <w:t xml:space="preserve"> </w:t>
      </w:r>
      <w:r w:rsidRPr="0081674E">
        <w:rPr>
          <w:rFonts w:ascii="212 Baby Girl" w:hAnsi="212 Baby Girl"/>
        </w:rPr>
        <w:t>from 7:45 – 8:30am</w:t>
      </w:r>
    </w:p>
    <w:p w14:paraId="749FDB6B" w14:textId="654CA824" w:rsidR="001F5B4E" w:rsidRPr="0081674E" w:rsidRDefault="001F5B4E" w:rsidP="001F5B4E">
      <w:pPr>
        <w:pStyle w:val="ListParagraph"/>
        <w:numPr>
          <w:ilvl w:val="1"/>
          <w:numId w:val="4"/>
        </w:numPr>
        <w:rPr>
          <w:rFonts w:ascii="212 Baby Girl" w:hAnsi="212 Baby Girl"/>
        </w:rPr>
      </w:pPr>
      <w:r w:rsidRPr="0081674E">
        <w:rPr>
          <w:rFonts w:ascii="212 Baby Girl" w:hAnsi="212 Baby Girl"/>
        </w:rPr>
        <w:t xml:space="preserve">Tuesday, Feb. </w:t>
      </w:r>
      <w:r w:rsidR="00E30B9B" w:rsidRPr="0081674E">
        <w:rPr>
          <w:rFonts w:ascii="212 Baby Girl" w:hAnsi="212 Baby Girl"/>
        </w:rPr>
        <w:t>1</w:t>
      </w:r>
      <w:r w:rsidR="008A12C8">
        <w:rPr>
          <w:rFonts w:ascii="212 Baby Girl" w:hAnsi="212 Baby Girl"/>
        </w:rPr>
        <w:t>0</w:t>
      </w:r>
      <w:r w:rsidR="00E6600C" w:rsidRPr="0081674E">
        <w:rPr>
          <w:rFonts w:ascii="212 Baby Girl" w:hAnsi="212 Baby Girl"/>
          <w:vertAlign w:val="superscript"/>
        </w:rPr>
        <w:t>th</w:t>
      </w:r>
      <w:r w:rsidR="00E6600C" w:rsidRPr="0081674E">
        <w:rPr>
          <w:rFonts w:ascii="212 Baby Girl" w:hAnsi="212 Baby Girl"/>
        </w:rPr>
        <w:t xml:space="preserve"> from</w:t>
      </w:r>
      <w:r w:rsidRPr="0081674E">
        <w:rPr>
          <w:rFonts w:ascii="212 Baby Girl" w:hAnsi="212 Baby Girl"/>
        </w:rPr>
        <w:t xml:space="preserve"> 7:45 – 8:30am </w:t>
      </w:r>
    </w:p>
    <w:p w14:paraId="6380ADBF" w14:textId="77777777" w:rsidR="004B3731" w:rsidRDefault="001A2CF0" w:rsidP="004B3731">
      <w:pPr>
        <w:spacing w:after="0"/>
        <w:jc w:val="center"/>
        <w:rPr>
          <w:rFonts w:ascii="212 Baby Girl" w:hAnsi="212 Baby Girl"/>
          <w:b/>
        </w:rPr>
      </w:pPr>
      <w:r w:rsidRPr="0081674E">
        <w:rPr>
          <w:rFonts w:ascii="212 Baby Girl" w:hAnsi="212 Baby Girl"/>
          <w:b/>
        </w:rPr>
        <w:t>All items</w:t>
      </w:r>
      <w:r w:rsidR="001F5B4E" w:rsidRPr="0081674E">
        <w:rPr>
          <w:rFonts w:ascii="212 Baby Girl" w:hAnsi="212 Baby Girl"/>
          <w:b/>
        </w:rPr>
        <w:t xml:space="preserve"> that have not been picked up by Tuesday (or prior arrangements </w:t>
      </w:r>
      <w:r w:rsidRPr="0081674E">
        <w:rPr>
          <w:rFonts w:ascii="212 Baby Girl" w:hAnsi="212 Baby Girl"/>
          <w:b/>
        </w:rPr>
        <w:t xml:space="preserve">been </w:t>
      </w:r>
      <w:r w:rsidR="001F5B4E" w:rsidRPr="0081674E">
        <w:rPr>
          <w:rFonts w:ascii="212 Baby Girl" w:hAnsi="212 Baby Girl"/>
          <w:b/>
        </w:rPr>
        <w:t xml:space="preserve">made) </w:t>
      </w:r>
    </w:p>
    <w:p w14:paraId="46966D58" w14:textId="176747C2" w:rsidR="001F5B4E" w:rsidRPr="0081674E" w:rsidRDefault="001F5B4E" w:rsidP="004B3731">
      <w:pPr>
        <w:spacing w:after="0"/>
        <w:jc w:val="center"/>
        <w:rPr>
          <w:rFonts w:ascii="212 Baby Girl" w:hAnsi="212 Baby Girl"/>
          <w:b/>
        </w:rPr>
      </w:pPr>
      <w:r w:rsidRPr="0081674E">
        <w:rPr>
          <w:rFonts w:ascii="212 Baby Girl" w:hAnsi="212 Baby Girl"/>
          <w:b/>
        </w:rPr>
        <w:t xml:space="preserve">will go to </w:t>
      </w:r>
      <w:r w:rsidR="004B3731" w:rsidRPr="0081674E">
        <w:rPr>
          <w:rFonts w:ascii="212 Baby Girl" w:hAnsi="212 Baby Girl"/>
          <w:b/>
        </w:rPr>
        <w:t>the next</w:t>
      </w:r>
      <w:r w:rsidRPr="0081674E">
        <w:rPr>
          <w:rFonts w:ascii="212 Baby Girl" w:hAnsi="212 Baby Girl"/>
          <w:b/>
        </w:rPr>
        <w:t xml:space="preserve"> bidder.</w:t>
      </w:r>
    </w:p>
    <w:p w14:paraId="33E2FDC6" w14:textId="77777777" w:rsidR="00E30B9B" w:rsidRPr="0081674E" w:rsidRDefault="00E30B9B" w:rsidP="00E30B9B">
      <w:pPr>
        <w:spacing w:after="0" w:line="240" w:lineRule="auto"/>
        <w:rPr>
          <w:rFonts w:ascii="212 Baby Girl" w:hAnsi="212 Baby Girl"/>
          <w:sz w:val="14"/>
          <w:szCs w:val="12"/>
        </w:rPr>
      </w:pPr>
    </w:p>
    <w:p w14:paraId="3D1266C9" w14:textId="77777777" w:rsidR="00DE0B7E" w:rsidRDefault="00DE0B7E" w:rsidP="00B023B7">
      <w:pPr>
        <w:spacing w:after="0"/>
        <w:rPr>
          <w:rFonts w:ascii="212 Baby Girl" w:hAnsi="212 Baby Girl"/>
          <w:b/>
          <w:sz w:val="32"/>
        </w:rPr>
      </w:pPr>
    </w:p>
    <w:p w14:paraId="70CAF9BE" w14:textId="1195DB80" w:rsidR="00B023B7" w:rsidRPr="0081674E" w:rsidRDefault="008E6B54" w:rsidP="00B023B7">
      <w:pPr>
        <w:spacing w:after="0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b/>
          <w:sz w:val="32"/>
        </w:rPr>
        <w:t>V</w:t>
      </w:r>
      <w:r w:rsidR="00B023B7" w:rsidRPr="0081674E">
        <w:rPr>
          <w:rFonts w:ascii="212 Baby Girl" w:hAnsi="212 Baby Girl"/>
          <w:b/>
          <w:sz w:val="32"/>
        </w:rPr>
        <w:t>olunteering:</w:t>
      </w:r>
      <w:r w:rsidR="00B023B7" w:rsidRPr="0081674E">
        <w:rPr>
          <w:rFonts w:ascii="212 Baby Girl" w:hAnsi="212 Baby Girl"/>
          <w:sz w:val="32"/>
        </w:rPr>
        <w:t xml:space="preserve"> </w:t>
      </w:r>
      <w:r w:rsidR="00437252" w:rsidRPr="0081674E">
        <w:rPr>
          <w:rFonts w:ascii="212 Baby Girl" w:hAnsi="212 Baby Girl"/>
          <w:sz w:val="24"/>
        </w:rPr>
        <w:t xml:space="preserve">The Bash is run solely </w:t>
      </w:r>
      <w:r w:rsidR="00B023B7" w:rsidRPr="0081674E">
        <w:rPr>
          <w:rFonts w:ascii="212 Baby Girl" w:hAnsi="212 Baby Girl"/>
          <w:sz w:val="24"/>
        </w:rPr>
        <w:t>by volunteers. We need your help!</w:t>
      </w:r>
    </w:p>
    <w:p w14:paraId="7E7FE976" w14:textId="0856960F" w:rsidR="004733CE" w:rsidRPr="0081674E" w:rsidRDefault="004733CE" w:rsidP="004733CE">
      <w:pPr>
        <w:pStyle w:val="ListParagraph"/>
        <w:numPr>
          <w:ilvl w:val="0"/>
          <w:numId w:val="5"/>
        </w:numPr>
        <w:spacing w:after="0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 xml:space="preserve">If you have a middle or high school student, this is a great event to earn volunteer hours. </w:t>
      </w:r>
    </w:p>
    <w:p w14:paraId="4A24019E" w14:textId="30C130F5" w:rsidR="004733CE" w:rsidRPr="0081674E" w:rsidRDefault="0074775B" w:rsidP="004733CE">
      <w:pPr>
        <w:pStyle w:val="ListParagraph"/>
        <w:numPr>
          <w:ilvl w:val="0"/>
          <w:numId w:val="5"/>
        </w:numPr>
        <w:spacing w:after="0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sz w:val="24"/>
        </w:rPr>
        <w:t xml:space="preserve">Every class will be assigned a booth to cover for the duration of the bash. </w:t>
      </w:r>
    </w:p>
    <w:p w14:paraId="70CAF9BF" w14:textId="10897CBC" w:rsidR="00437252" w:rsidRPr="0081674E" w:rsidRDefault="00770B8E" w:rsidP="00B023B7">
      <w:pPr>
        <w:pStyle w:val="ListParagraph"/>
        <w:numPr>
          <w:ilvl w:val="0"/>
          <w:numId w:val="5"/>
        </w:numPr>
        <w:spacing w:after="0"/>
        <w:rPr>
          <w:rFonts w:ascii="212 Baby Girl" w:hAnsi="212 Baby Girl"/>
          <w:sz w:val="24"/>
        </w:rPr>
      </w:pPr>
      <w:r w:rsidRPr="0081674E">
        <w:rPr>
          <w:rFonts w:ascii="212 Baby Girl" w:hAnsi="212 Baby Girl"/>
          <w:b/>
          <w:sz w:val="24"/>
        </w:rPr>
        <w:t>Remember, all volunteers need to fill out a volunteer form in order to participate.</w:t>
      </w:r>
      <w:r w:rsidRPr="0081674E">
        <w:rPr>
          <w:rFonts w:ascii="212 Baby Girl" w:hAnsi="212 Baby Girl"/>
          <w:sz w:val="24"/>
        </w:rPr>
        <w:t xml:space="preserve">  Please complete it at </w:t>
      </w:r>
      <w:hyperlink r:id="rId11" w:history="1">
        <w:r w:rsidRPr="0081674E">
          <w:rPr>
            <w:rStyle w:val="Hyperlink"/>
            <w:rFonts w:ascii="212 Baby Girl" w:hAnsi="212 Baby Girl"/>
            <w:sz w:val="24"/>
          </w:rPr>
          <w:t>https://volunteers.leonschools.net/Volunteers/</w:t>
        </w:r>
      </w:hyperlink>
      <w:r w:rsidRPr="0081674E">
        <w:rPr>
          <w:rFonts w:ascii="212 Baby Girl" w:hAnsi="212 Baby Girl"/>
          <w:sz w:val="24"/>
        </w:rPr>
        <w:t xml:space="preserve"> . </w:t>
      </w:r>
    </w:p>
    <w:p w14:paraId="1A7156C0" w14:textId="6DFC7820" w:rsidR="193C6200" w:rsidRPr="0081674E" w:rsidRDefault="193C6200" w:rsidP="00E30B9B">
      <w:pPr>
        <w:spacing w:line="276" w:lineRule="auto"/>
        <w:rPr>
          <w:rFonts w:ascii="212 Baby Girl" w:hAnsi="212 Baby Girl"/>
          <w:b/>
          <w:bCs/>
          <w:sz w:val="32"/>
          <w:szCs w:val="32"/>
        </w:rPr>
      </w:pPr>
    </w:p>
    <w:sectPr w:rsidR="193C6200" w:rsidRPr="0081674E" w:rsidSect="009276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29D9" w14:textId="77777777" w:rsidR="00EB3A8A" w:rsidRDefault="00EB3A8A" w:rsidP="00770B8E">
      <w:pPr>
        <w:spacing w:after="0" w:line="240" w:lineRule="auto"/>
      </w:pPr>
      <w:r>
        <w:separator/>
      </w:r>
    </w:p>
  </w:endnote>
  <w:endnote w:type="continuationSeparator" w:id="0">
    <w:p w14:paraId="717DC4F1" w14:textId="77777777" w:rsidR="00EB3A8A" w:rsidRDefault="00EB3A8A" w:rsidP="0077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5B1A" w14:textId="77777777" w:rsidR="00CF4127" w:rsidRDefault="00CF4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89FA" w14:textId="6D452BC4" w:rsidR="00B05D94" w:rsidRDefault="00B05D94" w:rsidP="00B05D94">
    <w:pPr>
      <w:jc w:val="center"/>
      <w:rPr>
        <w:rStyle w:val="Hyperlink"/>
        <w:rFonts w:asciiTheme="majorHAnsi" w:hAnsiTheme="majorHAnsi" w:cs="Arial"/>
        <w:shd w:val="clear" w:color="auto" w:fill="FFFFFF"/>
      </w:rPr>
    </w:pPr>
    <w:r w:rsidRPr="0092764F">
      <w:rPr>
        <w:rFonts w:asciiTheme="majorHAnsi" w:hAnsiTheme="majorHAnsi"/>
      </w:rPr>
      <w:t xml:space="preserve">If you need anything or should have any questions regarding this year’s Bash, please </w:t>
    </w:r>
    <w:r w:rsidR="004733CE">
      <w:rPr>
        <w:rFonts w:asciiTheme="majorHAnsi" w:hAnsiTheme="majorHAnsi"/>
      </w:rPr>
      <w:t>contact the Bash Chair</w:t>
    </w:r>
    <w:r w:rsidRPr="0092764F">
      <w:rPr>
        <w:rFonts w:asciiTheme="majorHAnsi" w:hAnsiTheme="majorHAnsi"/>
      </w:rPr>
      <w:t xml:space="preserve">: </w:t>
    </w:r>
    <w:r w:rsidR="00CF4127">
      <w:rPr>
        <w:rFonts w:asciiTheme="majorHAnsi" w:hAnsiTheme="majorHAnsi"/>
      </w:rPr>
      <w:t>Melissa Baker</w:t>
    </w:r>
    <w:r w:rsidRPr="0074775B">
      <w:rPr>
        <w:rFonts w:asciiTheme="majorHAnsi" w:hAnsiTheme="majorHAnsi"/>
      </w:rPr>
      <w:t xml:space="preserve"> at </w:t>
    </w:r>
    <w:hyperlink r:id="rId1" w:history="1">
      <w:r w:rsidR="00B761DA" w:rsidRPr="008B61D7">
        <w:rPr>
          <w:rStyle w:val="Hyperlink"/>
          <w:rFonts w:asciiTheme="majorHAnsi" w:hAnsiTheme="majorHAnsi" w:cs="Arial"/>
          <w:shd w:val="clear" w:color="auto" w:fill="FFFFFF"/>
        </w:rPr>
        <w:t>bucklakepto@gmail.com</w:t>
      </w:r>
    </w:hyperlink>
  </w:p>
  <w:p w14:paraId="78DF8F90" w14:textId="26DF7513" w:rsidR="008F2516" w:rsidRPr="008F2516" w:rsidRDefault="008F2516" w:rsidP="008F2516">
    <w:pPr>
      <w:jc w:val="center"/>
      <w:rPr>
        <w:rFonts w:asciiTheme="majorHAnsi" w:hAnsiTheme="majorHAnsi" w:cs="Arial"/>
        <w:shd w:val="clear" w:color="auto" w:fill="FFFFFF"/>
      </w:rPr>
    </w:pPr>
    <w:r>
      <w:rPr>
        <w:rStyle w:val="Hyperlink"/>
        <w:rFonts w:asciiTheme="majorHAnsi" w:hAnsiTheme="majorHAnsi" w:cs="Arial"/>
        <w:color w:val="auto"/>
        <w:u w:val="none"/>
        <w:shd w:val="clear" w:color="auto" w:fill="FFFFFF"/>
      </w:rPr>
      <w:t xml:space="preserve">Check out PTO’s website: </w:t>
    </w:r>
    <w:hyperlink r:id="rId2" w:history="1">
      <w:r w:rsidRPr="008F2516">
        <w:rPr>
          <w:rStyle w:val="Hyperlink"/>
          <w:rFonts w:asciiTheme="majorHAnsi" w:hAnsiTheme="majorHAnsi" w:cs="Arial"/>
          <w:shd w:val="clear" w:color="auto" w:fill="FFFFFF"/>
        </w:rPr>
        <w:t>www.</w:t>
      </w:r>
      <w:r w:rsidR="00CF4B51" w:rsidRPr="008F2516">
        <w:rPr>
          <w:rStyle w:val="Hyperlink"/>
          <w:rFonts w:asciiTheme="majorHAnsi" w:hAnsiTheme="majorHAnsi" w:cs="Arial"/>
          <w:shd w:val="clear" w:color="auto" w:fill="FFFFFF"/>
        </w:rPr>
        <w:t>bucklakeelementary.com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FFA7" w14:textId="77777777" w:rsidR="00CF4127" w:rsidRDefault="00CF4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4CC" w14:textId="77777777" w:rsidR="00EB3A8A" w:rsidRDefault="00EB3A8A" w:rsidP="00770B8E">
      <w:pPr>
        <w:spacing w:after="0" w:line="240" w:lineRule="auto"/>
      </w:pPr>
      <w:r>
        <w:separator/>
      </w:r>
    </w:p>
  </w:footnote>
  <w:footnote w:type="continuationSeparator" w:id="0">
    <w:p w14:paraId="6F2C20D9" w14:textId="77777777" w:rsidR="00EB3A8A" w:rsidRDefault="00EB3A8A" w:rsidP="0077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FEA6" w14:textId="77777777" w:rsidR="00CF4127" w:rsidRDefault="00CF4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F9CA" w14:textId="154E7ED1" w:rsidR="00770B8E" w:rsidRPr="00410598" w:rsidRDefault="00DF1313" w:rsidP="00CF4B51">
    <w:pPr>
      <w:jc w:val="center"/>
      <w:rPr>
        <w:rFonts w:ascii="212 Baby Girl" w:hAnsi="212 Baby Girl"/>
        <w:b/>
        <w:sz w:val="36"/>
        <w:szCs w:val="36"/>
        <w:u w:val="single"/>
      </w:rPr>
    </w:pPr>
    <w:r w:rsidRPr="00410598">
      <w:rPr>
        <w:rFonts w:ascii="212 Baby Girl" w:hAnsi="212 Baby Girl"/>
        <w:b/>
        <w:sz w:val="36"/>
        <w:szCs w:val="36"/>
        <w:u w:val="single"/>
      </w:rPr>
      <w:t>Bobcat Bash 20</w:t>
    </w:r>
    <w:r w:rsidR="00223DCB" w:rsidRPr="00410598">
      <w:rPr>
        <w:rFonts w:ascii="212 Baby Girl" w:hAnsi="212 Baby Girl"/>
        <w:b/>
        <w:sz w:val="36"/>
        <w:szCs w:val="36"/>
        <w:u w:val="single"/>
      </w:rPr>
      <w:t>2</w:t>
    </w:r>
    <w:r w:rsidR="004D3436">
      <w:rPr>
        <w:rFonts w:ascii="212 Baby Girl" w:hAnsi="212 Baby Girl"/>
        <w:b/>
        <w:sz w:val="36"/>
        <w:szCs w:val="36"/>
        <w:u w:val="single"/>
      </w:rPr>
      <w:t>6</w:t>
    </w:r>
    <w:r w:rsidR="00770B8E" w:rsidRPr="00410598">
      <w:rPr>
        <w:rFonts w:ascii="212 Baby Girl" w:hAnsi="212 Baby Girl"/>
        <w:b/>
        <w:sz w:val="36"/>
        <w:szCs w:val="36"/>
        <w:u w:val="single"/>
      </w:rPr>
      <w:t xml:space="preserve"> – Family Fun Day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89A6" w14:textId="77777777" w:rsidR="00CF4127" w:rsidRDefault="00CF4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CE9"/>
    <w:multiLevelType w:val="hybridMultilevel"/>
    <w:tmpl w:val="A7BE8EAE"/>
    <w:lvl w:ilvl="0" w:tplc="3D568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2DFED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63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6F8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A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4F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A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AF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6E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B01"/>
    <w:multiLevelType w:val="hybridMultilevel"/>
    <w:tmpl w:val="6EFC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D3D"/>
    <w:multiLevelType w:val="hybridMultilevel"/>
    <w:tmpl w:val="C83C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B043B"/>
    <w:multiLevelType w:val="hybridMultilevel"/>
    <w:tmpl w:val="E6BE9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254F"/>
    <w:multiLevelType w:val="hybridMultilevel"/>
    <w:tmpl w:val="2306EFF0"/>
    <w:lvl w:ilvl="0" w:tplc="8D92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045"/>
    <w:multiLevelType w:val="hybridMultilevel"/>
    <w:tmpl w:val="009A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A4C64"/>
    <w:multiLevelType w:val="hybridMultilevel"/>
    <w:tmpl w:val="B920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953DD"/>
    <w:multiLevelType w:val="hybridMultilevel"/>
    <w:tmpl w:val="069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043292">
    <w:abstractNumId w:val="0"/>
  </w:num>
  <w:num w:numId="2" w16cid:durableId="775758689">
    <w:abstractNumId w:val="3"/>
  </w:num>
  <w:num w:numId="3" w16cid:durableId="1160924948">
    <w:abstractNumId w:val="1"/>
  </w:num>
  <w:num w:numId="4" w16cid:durableId="165823769">
    <w:abstractNumId w:val="7"/>
  </w:num>
  <w:num w:numId="5" w16cid:durableId="1210649923">
    <w:abstractNumId w:val="2"/>
  </w:num>
  <w:num w:numId="6" w16cid:durableId="24647083">
    <w:abstractNumId w:val="5"/>
  </w:num>
  <w:num w:numId="7" w16cid:durableId="1083453329">
    <w:abstractNumId w:val="6"/>
  </w:num>
  <w:num w:numId="8" w16cid:durableId="602421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DE"/>
    <w:rsid w:val="00054BF3"/>
    <w:rsid w:val="000C0C24"/>
    <w:rsid w:val="000C163F"/>
    <w:rsid w:val="00110DB8"/>
    <w:rsid w:val="0012036D"/>
    <w:rsid w:val="00143DCD"/>
    <w:rsid w:val="001A2CF0"/>
    <w:rsid w:val="001D65C2"/>
    <w:rsid w:val="001F5B4E"/>
    <w:rsid w:val="002049DE"/>
    <w:rsid w:val="00223DCB"/>
    <w:rsid w:val="002C161F"/>
    <w:rsid w:val="00391EC7"/>
    <w:rsid w:val="00410598"/>
    <w:rsid w:val="00437252"/>
    <w:rsid w:val="004733CE"/>
    <w:rsid w:val="004B3731"/>
    <w:rsid w:val="004D3436"/>
    <w:rsid w:val="005069FB"/>
    <w:rsid w:val="00583CA5"/>
    <w:rsid w:val="0058590F"/>
    <w:rsid w:val="005E1792"/>
    <w:rsid w:val="005E4551"/>
    <w:rsid w:val="005E663E"/>
    <w:rsid w:val="006B6B8A"/>
    <w:rsid w:val="00724AEB"/>
    <w:rsid w:val="0073330B"/>
    <w:rsid w:val="0074775B"/>
    <w:rsid w:val="00761F5A"/>
    <w:rsid w:val="0076302B"/>
    <w:rsid w:val="00770B8E"/>
    <w:rsid w:val="007A25F4"/>
    <w:rsid w:val="0081674E"/>
    <w:rsid w:val="008263D1"/>
    <w:rsid w:val="00861F69"/>
    <w:rsid w:val="008A12C8"/>
    <w:rsid w:val="008C1DF8"/>
    <w:rsid w:val="008C631C"/>
    <w:rsid w:val="008E6B54"/>
    <w:rsid w:val="008F2516"/>
    <w:rsid w:val="008F3A36"/>
    <w:rsid w:val="008F3C2E"/>
    <w:rsid w:val="0092764F"/>
    <w:rsid w:val="00950557"/>
    <w:rsid w:val="00A118BA"/>
    <w:rsid w:val="00A1263C"/>
    <w:rsid w:val="00A37118"/>
    <w:rsid w:val="00A4011D"/>
    <w:rsid w:val="00AC12AC"/>
    <w:rsid w:val="00AE73F0"/>
    <w:rsid w:val="00B023B7"/>
    <w:rsid w:val="00B05D94"/>
    <w:rsid w:val="00B761DA"/>
    <w:rsid w:val="00C22A6C"/>
    <w:rsid w:val="00C3698D"/>
    <w:rsid w:val="00CD047D"/>
    <w:rsid w:val="00CF4127"/>
    <w:rsid w:val="00CF4B51"/>
    <w:rsid w:val="00D17F01"/>
    <w:rsid w:val="00DE0B7E"/>
    <w:rsid w:val="00DF1313"/>
    <w:rsid w:val="00E0454F"/>
    <w:rsid w:val="00E238CC"/>
    <w:rsid w:val="00E30B9B"/>
    <w:rsid w:val="00E408C9"/>
    <w:rsid w:val="00E57FF2"/>
    <w:rsid w:val="00E6600C"/>
    <w:rsid w:val="00EA60A2"/>
    <w:rsid w:val="00EB3A8A"/>
    <w:rsid w:val="00EC7529"/>
    <w:rsid w:val="00FB4901"/>
    <w:rsid w:val="00FD6BB6"/>
    <w:rsid w:val="193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F9AB"/>
  <w15:chartTrackingRefBased/>
  <w15:docId w15:val="{2C71348D-24A6-46B2-AB40-13C91769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B8E"/>
  </w:style>
  <w:style w:type="paragraph" w:styleId="Footer">
    <w:name w:val="footer"/>
    <w:basedOn w:val="Normal"/>
    <w:link w:val="FooterChar"/>
    <w:uiPriority w:val="99"/>
    <w:unhideWhenUsed/>
    <w:rsid w:val="0077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B8E"/>
  </w:style>
  <w:style w:type="paragraph" w:styleId="ListParagraph">
    <w:name w:val="List Paragraph"/>
    <w:basedOn w:val="Normal"/>
    <w:uiPriority w:val="34"/>
    <w:qFormat/>
    <w:rsid w:val="00A401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6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olunteers.leonschools.net/Volunteer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LEsilentauction@yahoo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oorea\AppData\Roaming\Microsoft\Word\www.bucklakeelementary.com" TargetMode="External"/><Relationship Id="rId1" Type="http://schemas.openxmlformats.org/officeDocument/2006/relationships/hyperlink" Target="mailto:bucklakep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EA2EA2CE7474EAA2E13665AAEE3AD" ma:contentTypeVersion="16" ma:contentTypeDescription="Create a new document." ma:contentTypeScope="" ma:versionID="c4159e0d9a1b46d9e7f00a19c9855c4e">
  <xsd:schema xmlns:xsd="http://www.w3.org/2001/XMLSchema" xmlns:xs="http://www.w3.org/2001/XMLSchema" xmlns:p="http://schemas.microsoft.com/office/2006/metadata/properties" xmlns:ns1="http://schemas.microsoft.com/sharepoint/v3" xmlns:ns3="d686405f-f32e-4eb7-a90c-1104808a9caf" xmlns:ns4="7e7d23e0-0a2f-4804-9752-7d82dc77ee58" targetNamespace="http://schemas.microsoft.com/office/2006/metadata/properties" ma:root="true" ma:fieldsID="087e4756746ea7d21afad87af08fb35e" ns1:_="" ns3:_="" ns4:_="">
    <xsd:import namespace="http://schemas.microsoft.com/sharepoint/v3"/>
    <xsd:import namespace="d686405f-f32e-4eb7-a90c-1104808a9caf"/>
    <xsd:import namespace="7e7d23e0-0a2f-4804-9752-7d82dc77ee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405f-f32e-4eb7-a90c-1104808a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23e0-0a2f-4804-9752-7d82dc77ee5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37F2C-026D-4EF6-AAD1-F49330C074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3140AC-FD49-4531-8A8A-61D3E6E69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ABDB-79AF-46AB-9F63-71BD86E7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86405f-f32e-4eb7-a90c-1104808a9caf"/>
    <ds:schemaRef ds:uri="7e7d23e0-0a2f-4804-9752-7d82dc77e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1452</Characters>
  <Application>Microsoft Office Word</Application>
  <DocSecurity>0</DocSecurity>
  <Lines>96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 -LCSB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Amanda</dc:creator>
  <cp:keywords/>
  <dc:description/>
  <cp:lastModifiedBy>Amanda Moore</cp:lastModifiedBy>
  <cp:revision>2</cp:revision>
  <dcterms:created xsi:type="dcterms:W3CDTF">2026-01-04T18:21:00Z</dcterms:created>
  <dcterms:modified xsi:type="dcterms:W3CDTF">2026-01-04T18:21:00Z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0x01010051DEA2EA2CE7474EAA2E13665AAEE3AD</vt:lpwstr>
  </property>
</Properties>
</file>