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100B1" w14:textId="5934C560" w:rsidR="005A5066" w:rsidRDefault="00791529" w:rsidP="003F159A">
      <w:pPr>
        <w:jc w:val="center"/>
      </w:pPr>
      <w:r>
        <w:rPr>
          <w:noProof/>
        </w:rPr>
        <w:drawing>
          <wp:inline distT="0" distB="0" distL="0" distR="0" wp14:anchorId="7854832C" wp14:editId="6FFD550E">
            <wp:extent cx="1114425" cy="694016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14F6C7C-85EB-427C-8507-68662A29E9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818" cy="71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4CAF1" w14:textId="12746868" w:rsidR="00791529" w:rsidRPr="003F159A" w:rsidRDefault="00791529" w:rsidP="0079152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BOARD OF DIRECTORS MEETING AGENDA</w:t>
      </w:r>
    </w:p>
    <w:p w14:paraId="16D60E6A" w14:textId="2AA6EC01" w:rsidR="00791529" w:rsidRPr="003F159A" w:rsidRDefault="00791529" w:rsidP="0079152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300 Monroe St.</w:t>
      </w:r>
      <w:r w:rsidR="004441C3">
        <w:rPr>
          <w:b/>
          <w:bCs/>
        </w:rPr>
        <w:t>,</w:t>
      </w:r>
      <w:r w:rsidRPr="003F159A">
        <w:rPr>
          <w:b/>
          <w:bCs/>
        </w:rPr>
        <w:t xml:space="preserve"> Mt. Angel </w:t>
      </w:r>
    </w:p>
    <w:p w14:paraId="5BDF2C14" w14:textId="2E2CCD42" w:rsidR="00791529" w:rsidRPr="003F159A" w:rsidRDefault="00791529" w:rsidP="0079152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Date:</w:t>
      </w:r>
      <w:r w:rsidR="004E5654" w:rsidRPr="003F159A">
        <w:rPr>
          <w:b/>
          <w:bCs/>
        </w:rPr>
        <w:t xml:space="preserve"> </w:t>
      </w:r>
      <w:r w:rsidR="00955487">
        <w:rPr>
          <w:b/>
          <w:bCs/>
        </w:rPr>
        <w:t>November 12</w:t>
      </w:r>
      <w:r w:rsidR="003237D4">
        <w:rPr>
          <w:b/>
          <w:bCs/>
        </w:rPr>
        <w:t>, 2026</w:t>
      </w:r>
      <w:r w:rsidR="00446AD7">
        <w:rPr>
          <w:b/>
          <w:bCs/>
        </w:rPr>
        <w:t xml:space="preserve"> at 7 pm</w:t>
      </w:r>
    </w:p>
    <w:p w14:paraId="699E5A72" w14:textId="77777777" w:rsidR="00D8296F" w:rsidRDefault="00D8296F" w:rsidP="00D8296F">
      <w:pPr>
        <w:pBdr>
          <w:top w:val="single" w:sz="4" w:space="1" w:color="auto"/>
        </w:pBdr>
        <w:spacing w:line="180" w:lineRule="auto"/>
        <w:jc w:val="center"/>
      </w:pPr>
    </w:p>
    <w:p w14:paraId="497C7963" w14:textId="33E00874" w:rsidR="00791529" w:rsidRPr="003F159A" w:rsidRDefault="002920A4" w:rsidP="0079152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CALL</w:t>
      </w:r>
      <w:r w:rsidR="00791529" w:rsidRPr="003F159A">
        <w:rPr>
          <w:sz w:val="20"/>
          <w:szCs w:val="20"/>
        </w:rPr>
        <w:t xml:space="preserve"> MEETING TO ORDER</w:t>
      </w:r>
      <w:r w:rsidR="00537BF6" w:rsidRPr="003F159A">
        <w:rPr>
          <w:sz w:val="20"/>
          <w:szCs w:val="20"/>
        </w:rPr>
        <w:t>/ROLL CALL</w:t>
      </w:r>
    </w:p>
    <w:p w14:paraId="057D5C6C" w14:textId="7EC271A3" w:rsidR="00791529" w:rsidRPr="003F159A" w:rsidRDefault="00791529" w:rsidP="00791529">
      <w:pPr>
        <w:spacing w:line="240" w:lineRule="auto"/>
        <w:rPr>
          <w:sz w:val="20"/>
          <w:szCs w:val="20"/>
        </w:rPr>
      </w:pPr>
      <w:r w:rsidRPr="003F159A">
        <w:rPr>
          <w:sz w:val="20"/>
          <w:szCs w:val="20"/>
        </w:rPr>
        <w:t>FLAG SALUTE</w:t>
      </w:r>
    </w:p>
    <w:p w14:paraId="048E6A9C" w14:textId="59782795" w:rsidR="00791529" w:rsidRPr="003F159A" w:rsidRDefault="00791529" w:rsidP="00791529">
      <w:pPr>
        <w:spacing w:line="240" w:lineRule="auto"/>
        <w:rPr>
          <w:sz w:val="20"/>
          <w:szCs w:val="20"/>
        </w:rPr>
      </w:pPr>
      <w:r w:rsidRPr="003F159A">
        <w:rPr>
          <w:sz w:val="20"/>
          <w:szCs w:val="20"/>
        </w:rPr>
        <w:t>APPROVAL OF AGENDA</w:t>
      </w:r>
      <w:r w:rsidR="000C022B" w:rsidRPr="003F159A">
        <w:rPr>
          <w:sz w:val="20"/>
          <w:szCs w:val="20"/>
        </w:rPr>
        <w:t>:</w:t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  <w:t>Approval</w:t>
      </w:r>
    </w:p>
    <w:p w14:paraId="05F689E6" w14:textId="461F8875" w:rsidR="000C022B" w:rsidRPr="007833BE" w:rsidRDefault="6FEEF2DC" w:rsidP="00791529">
      <w:pPr>
        <w:spacing w:line="240" w:lineRule="auto"/>
        <w:rPr>
          <w:sz w:val="20"/>
          <w:szCs w:val="20"/>
        </w:rPr>
      </w:pPr>
      <w:r w:rsidRPr="26AB86CF">
        <w:rPr>
          <w:sz w:val="20"/>
          <w:szCs w:val="20"/>
        </w:rPr>
        <w:t xml:space="preserve">MINUTES: </w:t>
      </w:r>
      <w:r w:rsidR="00955487">
        <w:rPr>
          <w:sz w:val="20"/>
          <w:szCs w:val="20"/>
        </w:rPr>
        <w:t>October 8</w:t>
      </w:r>
      <w:r w:rsidR="003237D4">
        <w:rPr>
          <w:sz w:val="20"/>
          <w:szCs w:val="20"/>
        </w:rPr>
        <w:t>, 2026</w:t>
      </w:r>
      <w:r w:rsidR="000C022B">
        <w:tab/>
      </w:r>
      <w:r w:rsidR="6B8BA0E0" w:rsidRPr="26AB86CF">
        <w:rPr>
          <w:sz w:val="20"/>
          <w:szCs w:val="20"/>
        </w:rPr>
        <w:t xml:space="preserve"> </w:t>
      </w:r>
      <w:r w:rsidR="000C022B">
        <w:tab/>
      </w:r>
      <w:r w:rsidR="1C6C945C" w:rsidRPr="26AB86CF">
        <w:rPr>
          <w:sz w:val="20"/>
          <w:szCs w:val="20"/>
        </w:rPr>
        <w:t xml:space="preserve"> </w:t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Pr="26AB86CF">
        <w:rPr>
          <w:sz w:val="20"/>
          <w:szCs w:val="20"/>
        </w:rPr>
        <w:t>Approval</w:t>
      </w:r>
    </w:p>
    <w:p w14:paraId="13CD7C69" w14:textId="77777777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36B2E616" w14:textId="0EA8360E" w:rsidR="000C022B" w:rsidRDefault="000C022B" w:rsidP="000C022B">
      <w:pPr>
        <w:spacing w:line="240" w:lineRule="auto"/>
        <w:rPr>
          <w:sz w:val="20"/>
          <w:szCs w:val="20"/>
        </w:rPr>
      </w:pPr>
      <w:r w:rsidRPr="007833BE">
        <w:rPr>
          <w:sz w:val="20"/>
          <w:szCs w:val="20"/>
        </w:rPr>
        <w:t>PUBLIC COMMENT:</w:t>
      </w:r>
    </w:p>
    <w:p w14:paraId="662E7559" w14:textId="77777777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1139E750" w14:textId="45F3427A" w:rsidR="00E5639E" w:rsidRPr="00EB240E" w:rsidRDefault="00955487" w:rsidP="00E5639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SECRETARY-TREASURER’S</w:t>
      </w:r>
      <w:r w:rsidR="000C022B" w:rsidRPr="00EB240E">
        <w:rPr>
          <w:sz w:val="20"/>
          <w:szCs w:val="20"/>
        </w:rPr>
        <w:t xml:space="preserve"> REPORT</w:t>
      </w:r>
      <w:r w:rsidR="003122A1" w:rsidRPr="00EB240E">
        <w:rPr>
          <w:sz w:val="20"/>
          <w:szCs w:val="20"/>
        </w:rPr>
        <w:t>:</w:t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7833B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>Information</w:t>
      </w:r>
    </w:p>
    <w:p w14:paraId="1247A3DD" w14:textId="6DD777DD" w:rsidR="00E5639E" w:rsidRPr="00BC145B" w:rsidRDefault="199B3294" w:rsidP="3127DDC5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BC145B">
        <w:rPr>
          <w:sz w:val="20"/>
          <w:szCs w:val="20"/>
        </w:rPr>
        <w:t>Columbia Bank:</w:t>
      </w:r>
      <w:r w:rsidR="6B0C2D2F" w:rsidRPr="00BC145B">
        <w:rPr>
          <w:sz w:val="20"/>
          <w:szCs w:val="20"/>
        </w:rPr>
        <w:t xml:space="preserve"> $</w:t>
      </w:r>
      <w:r w:rsidR="00BC145B">
        <w:rPr>
          <w:sz w:val="20"/>
          <w:szCs w:val="20"/>
        </w:rPr>
        <w:t>62,909.48</w:t>
      </w:r>
    </w:p>
    <w:p w14:paraId="3B7633C2" w14:textId="00F82C78" w:rsidR="00E5639E" w:rsidRPr="00446AD7" w:rsidRDefault="199B3294" w:rsidP="3127DDC5">
      <w:pPr>
        <w:pStyle w:val="ListParagraph"/>
        <w:numPr>
          <w:ilvl w:val="0"/>
          <w:numId w:val="18"/>
        </w:numPr>
        <w:spacing w:line="240" w:lineRule="auto"/>
        <w:rPr>
          <w:sz w:val="20"/>
          <w:szCs w:val="20"/>
        </w:rPr>
      </w:pPr>
      <w:r w:rsidRPr="00BC145B">
        <w:rPr>
          <w:sz w:val="20"/>
          <w:szCs w:val="20"/>
        </w:rPr>
        <w:t>LGIP:</w:t>
      </w:r>
      <w:r w:rsidR="6B0C2D2F" w:rsidRPr="00BC145B">
        <w:rPr>
          <w:sz w:val="20"/>
          <w:szCs w:val="20"/>
        </w:rPr>
        <w:t xml:space="preserve"> $</w:t>
      </w:r>
      <w:r w:rsidR="00BC145B">
        <w:rPr>
          <w:sz w:val="20"/>
          <w:szCs w:val="20"/>
        </w:rPr>
        <w:t>275,211.36</w:t>
      </w:r>
      <w:r w:rsidR="00BC145B">
        <w:rPr>
          <w:sz w:val="20"/>
          <w:szCs w:val="20"/>
        </w:rPr>
        <w:tab/>
      </w:r>
      <w:r w:rsidR="00446AD7">
        <w:rPr>
          <w:sz w:val="20"/>
          <w:szCs w:val="20"/>
        </w:rPr>
        <w:tab/>
      </w:r>
    </w:p>
    <w:p w14:paraId="2CFF6A41" w14:textId="77777777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5D8BFE77" w14:textId="197FBEEF" w:rsidR="0774EE21" w:rsidRPr="00B7128C" w:rsidRDefault="20BAFDDA" w:rsidP="0774EE21">
      <w:pPr>
        <w:spacing w:line="240" w:lineRule="auto"/>
      </w:pPr>
      <w:r w:rsidRPr="0774EE21">
        <w:rPr>
          <w:sz w:val="20"/>
          <w:szCs w:val="20"/>
        </w:rPr>
        <w:t>INFORMATION ITEMS</w:t>
      </w:r>
    </w:p>
    <w:p w14:paraId="0B17A0E1" w14:textId="26983A5F" w:rsidR="00CB4832" w:rsidRPr="00D0732E" w:rsidRDefault="0068420E" w:rsidP="008C07F7">
      <w:pPr>
        <w:pStyle w:val="ListParagraph"/>
        <w:numPr>
          <w:ilvl w:val="0"/>
          <w:numId w:val="23"/>
        </w:numPr>
        <w:spacing w:line="240" w:lineRule="auto"/>
        <w:rPr>
          <w:sz w:val="20"/>
          <w:szCs w:val="20"/>
        </w:rPr>
      </w:pPr>
      <w:r w:rsidRPr="00D0732E">
        <w:rPr>
          <w:sz w:val="20"/>
          <w:szCs w:val="20"/>
        </w:rPr>
        <w:t>Cons</w:t>
      </w:r>
      <w:r w:rsidR="00B53441" w:rsidRPr="00D0732E">
        <w:rPr>
          <w:sz w:val="20"/>
          <w:szCs w:val="20"/>
        </w:rPr>
        <w:t xml:space="preserve">olidation </w:t>
      </w:r>
      <w:r w:rsidR="004D4FFC" w:rsidRPr="00D0732E">
        <w:rPr>
          <w:sz w:val="20"/>
          <w:szCs w:val="20"/>
        </w:rPr>
        <w:t>Update</w:t>
      </w:r>
    </w:p>
    <w:p w14:paraId="5CFC7EB8" w14:textId="59A431CE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413118A9" w14:textId="479BDAE5" w:rsidR="00FC6ECB" w:rsidRDefault="000101FA" w:rsidP="002272E5">
      <w:pPr>
        <w:rPr>
          <w:sz w:val="20"/>
          <w:szCs w:val="20"/>
        </w:rPr>
      </w:pPr>
      <w:r>
        <w:rPr>
          <w:sz w:val="20"/>
          <w:szCs w:val="20"/>
        </w:rPr>
        <w:t>ACTION ITEMS</w:t>
      </w:r>
    </w:p>
    <w:p w14:paraId="3E81F4BB" w14:textId="034F7C2E" w:rsidR="00955487" w:rsidRDefault="00955487" w:rsidP="0095548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Resolution 08.26 -Purchasing Policy</w:t>
      </w:r>
    </w:p>
    <w:p w14:paraId="10C8A17B" w14:textId="69093BA4" w:rsidR="00955487" w:rsidRPr="00955487" w:rsidRDefault="00955487" w:rsidP="00955487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Resolution 09.26-Contracting and Procurement Policy </w:t>
      </w:r>
    </w:p>
    <w:p w14:paraId="2233D3EC" w14:textId="77777777" w:rsidR="002272E5" w:rsidRPr="002272E5" w:rsidRDefault="002272E5" w:rsidP="002272E5">
      <w:pPr>
        <w:pBdr>
          <w:bottom w:val="single" w:sz="4" w:space="1" w:color="auto"/>
        </w:pBdr>
        <w:rPr>
          <w:sz w:val="20"/>
          <w:szCs w:val="20"/>
        </w:rPr>
      </w:pPr>
    </w:p>
    <w:p w14:paraId="673F0559" w14:textId="2856BDAD" w:rsidR="000C022B" w:rsidRPr="007833BE" w:rsidRDefault="000C022B" w:rsidP="000C022B">
      <w:pPr>
        <w:rPr>
          <w:sz w:val="20"/>
          <w:szCs w:val="20"/>
        </w:rPr>
      </w:pPr>
      <w:r w:rsidRPr="007833BE">
        <w:rPr>
          <w:sz w:val="20"/>
          <w:szCs w:val="20"/>
        </w:rPr>
        <w:t>CHIEFS REPORT</w:t>
      </w:r>
    </w:p>
    <w:p w14:paraId="22B769FF" w14:textId="40BE27F2" w:rsidR="000C022B" w:rsidRPr="007833BE" w:rsidRDefault="000C022B" w:rsidP="000C022B">
      <w:pPr>
        <w:pBdr>
          <w:bottom w:val="single" w:sz="4" w:space="1" w:color="auto"/>
        </w:pBdr>
        <w:rPr>
          <w:sz w:val="20"/>
          <w:szCs w:val="20"/>
        </w:rPr>
      </w:pPr>
    </w:p>
    <w:p w14:paraId="60687E24" w14:textId="58039503" w:rsidR="00340B69" w:rsidRDefault="0827F8E1" w:rsidP="000C022B">
      <w:pPr>
        <w:rPr>
          <w:sz w:val="18"/>
          <w:szCs w:val="18"/>
        </w:rPr>
      </w:pPr>
      <w:r w:rsidRPr="1FFB4418">
        <w:rPr>
          <w:sz w:val="18"/>
          <w:szCs w:val="18"/>
        </w:rPr>
        <w:t>NEXT MEETING:</w:t>
      </w:r>
      <w:r w:rsidR="25F9289C" w:rsidRPr="1FFB4418">
        <w:rPr>
          <w:sz w:val="18"/>
          <w:szCs w:val="18"/>
        </w:rPr>
        <w:t xml:space="preserve"> </w:t>
      </w:r>
      <w:r w:rsidR="25DAA12D" w:rsidRPr="1FFB4418">
        <w:rPr>
          <w:sz w:val="18"/>
          <w:szCs w:val="18"/>
        </w:rPr>
        <w:t>December 10</w:t>
      </w:r>
      <w:r w:rsidR="3CDAE443" w:rsidRPr="1FFB4418">
        <w:rPr>
          <w:sz w:val="18"/>
          <w:szCs w:val="18"/>
        </w:rPr>
        <w:t xml:space="preserve">, </w:t>
      </w:r>
      <w:r w:rsidR="594D371D" w:rsidRPr="1FFB4418">
        <w:rPr>
          <w:sz w:val="18"/>
          <w:szCs w:val="18"/>
        </w:rPr>
        <w:t>2026,</w:t>
      </w:r>
      <w:r w:rsidR="67DD088B" w:rsidRPr="1FFB4418">
        <w:rPr>
          <w:sz w:val="18"/>
          <w:szCs w:val="18"/>
        </w:rPr>
        <w:t xml:space="preserve"> at 7 pm</w:t>
      </w:r>
      <w:r w:rsidR="13C8636E" w:rsidRPr="1FFB4418">
        <w:rPr>
          <w:sz w:val="18"/>
          <w:szCs w:val="18"/>
        </w:rPr>
        <w:t>-</w:t>
      </w:r>
      <w:r w:rsidR="3653E6A9" w:rsidRPr="1FFB4418">
        <w:rPr>
          <w:i/>
          <w:iCs/>
          <w:sz w:val="20"/>
          <w:szCs w:val="20"/>
        </w:rPr>
        <w:t>Kaci</w:t>
      </w:r>
      <w:r w:rsidR="4C78463C" w:rsidRPr="1FFB4418">
        <w:rPr>
          <w:i/>
          <w:iCs/>
          <w:sz w:val="20"/>
          <w:szCs w:val="20"/>
        </w:rPr>
        <w:t>e will</w:t>
      </w:r>
      <w:r w:rsidR="00B15BCD" w:rsidRPr="1FFB4418">
        <w:rPr>
          <w:i/>
          <w:iCs/>
          <w:sz w:val="20"/>
          <w:szCs w:val="20"/>
        </w:rPr>
        <w:t xml:space="preserve"> be out of </w:t>
      </w:r>
      <w:r w:rsidR="7A969640" w:rsidRPr="1FFB4418">
        <w:rPr>
          <w:i/>
          <w:iCs/>
          <w:sz w:val="20"/>
          <w:szCs w:val="20"/>
        </w:rPr>
        <w:t>town</w:t>
      </w:r>
      <w:r w:rsidR="0C5D451C">
        <w:tab/>
      </w:r>
    </w:p>
    <w:p w14:paraId="2BA59F9C" w14:textId="30C1AA5B" w:rsidR="000C022B" w:rsidRPr="00103EDB" w:rsidRDefault="000C022B" w:rsidP="000C022B">
      <w:pPr>
        <w:rPr>
          <w:sz w:val="18"/>
          <w:szCs w:val="18"/>
        </w:rPr>
      </w:pPr>
      <w:r w:rsidRPr="00350582">
        <w:rPr>
          <w:i/>
          <w:iCs/>
          <w:sz w:val="16"/>
          <w:szCs w:val="16"/>
        </w:rPr>
        <w:t xml:space="preserve">The meeting location is accessible to </w:t>
      </w:r>
      <w:r w:rsidR="0094512E" w:rsidRPr="00350582">
        <w:rPr>
          <w:i/>
          <w:iCs/>
          <w:sz w:val="16"/>
          <w:szCs w:val="16"/>
        </w:rPr>
        <w:t>people</w:t>
      </w:r>
      <w:r w:rsidRPr="00350582">
        <w:rPr>
          <w:i/>
          <w:iCs/>
          <w:sz w:val="16"/>
          <w:szCs w:val="16"/>
        </w:rPr>
        <w:t xml:space="preserve"> with disabilities. A request for </w:t>
      </w:r>
      <w:r w:rsidR="0094512E" w:rsidRPr="00350582">
        <w:rPr>
          <w:i/>
          <w:iCs/>
          <w:sz w:val="16"/>
          <w:szCs w:val="16"/>
        </w:rPr>
        <w:t>accommodation</w:t>
      </w:r>
      <w:r w:rsidRPr="00350582">
        <w:rPr>
          <w:i/>
          <w:iCs/>
          <w:sz w:val="16"/>
          <w:szCs w:val="16"/>
        </w:rPr>
        <w:t xml:space="preserve"> for </w:t>
      </w:r>
      <w:r w:rsidR="0094512E">
        <w:rPr>
          <w:i/>
          <w:iCs/>
          <w:sz w:val="16"/>
          <w:szCs w:val="16"/>
        </w:rPr>
        <w:t>persons</w:t>
      </w:r>
      <w:r w:rsidRPr="00350582">
        <w:rPr>
          <w:i/>
          <w:iCs/>
          <w:sz w:val="16"/>
          <w:szCs w:val="16"/>
        </w:rPr>
        <w:t xml:space="preserve"> with disabilities should be made at least 48 hours before the meeting by calling Mt. Angel Fire District at 503-845-2438.</w:t>
      </w:r>
    </w:p>
    <w:sectPr w:rsidR="000C022B" w:rsidRPr="001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A37"/>
    <w:multiLevelType w:val="hybridMultilevel"/>
    <w:tmpl w:val="058291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864"/>
    <w:multiLevelType w:val="hybridMultilevel"/>
    <w:tmpl w:val="62FCE4AE"/>
    <w:lvl w:ilvl="0" w:tplc="37BA2D2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1E40F43"/>
    <w:multiLevelType w:val="hybridMultilevel"/>
    <w:tmpl w:val="7DCA3E82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02270"/>
    <w:multiLevelType w:val="hybridMultilevel"/>
    <w:tmpl w:val="CCE40448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708CF"/>
    <w:multiLevelType w:val="hybridMultilevel"/>
    <w:tmpl w:val="4CE662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D20CA"/>
    <w:multiLevelType w:val="hybridMultilevel"/>
    <w:tmpl w:val="2758C85E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22064"/>
    <w:multiLevelType w:val="hybridMultilevel"/>
    <w:tmpl w:val="B3C05D80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C272E"/>
    <w:multiLevelType w:val="hybridMultilevel"/>
    <w:tmpl w:val="9B22F6CA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67CA7"/>
    <w:multiLevelType w:val="hybridMultilevel"/>
    <w:tmpl w:val="F0348F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5796D"/>
    <w:multiLevelType w:val="hybridMultilevel"/>
    <w:tmpl w:val="27C2BDD8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9146F"/>
    <w:multiLevelType w:val="hybridMultilevel"/>
    <w:tmpl w:val="167E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236AA"/>
    <w:multiLevelType w:val="hybridMultilevel"/>
    <w:tmpl w:val="042432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FD12B2"/>
    <w:multiLevelType w:val="hybridMultilevel"/>
    <w:tmpl w:val="B712D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8121E"/>
    <w:multiLevelType w:val="hybridMultilevel"/>
    <w:tmpl w:val="8E2A55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14A45"/>
    <w:multiLevelType w:val="hybridMultilevel"/>
    <w:tmpl w:val="41FCDC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B7DAD"/>
    <w:multiLevelType w:val="hybridMultilevel"/>
    <w:tmpl w:val="47CA9894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07F88"/>
    <w:multiLevelType w:val="hybridMultilevel"/>
    <w:tmpl w:val="8EE0931A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E2003"/>
    <w:multiLevelType w:val="hybridMultilevel"/>
    <w:tmpl w:val="84E48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A605BD"/>
    <w:multiLevelType w:val="hybridMultilevel"/>
    <w:tmpl w:val="C7405CA6"/>
    <w:lvl w:ilvl="0" w:tplc="37BA2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9" w15:restartNumberingAfterBreak="0">
    <w:nsid w:val="52461168"/>
    <w:multiLevelType w:val="hybridMultilevel"/>
    <w:tmpl w:val="FC0857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C469C"/>
    <w:multiLevelType w:val="hybridMultilevel"/>
    <w:tmpl w:val="119249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519B2"/>
    <w:multiLevelType w:val="hybridMultilevel"/>
    <w:tmpl w:val="E238FF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2220A"/>
    <w:multiLevelType w:val="hybridMultilevel"/>
    <w:tmpl w:val="36F251DC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741A6B"/>
    <w:multiLevelType w:val="hybridMultilevel"/>
    <w:tmpl w:val="7158DC90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901226">
    <w:abstractNumId w:val="10"/>
  </w:num>
  <w:num w:numId="2" w16cid:durableId="1016613213">
    <w:abstractNumId w:val="13"/>
  </w:num>
  <w:num w:numId="3" w16cid:durableId="110824962">
    <w:abstractNumId w:val="6"/>
  </w:num>
  <w:num w:numId="4" w16cid:durableId="1172064915">
    <w:abstractNumId w:val="3"/>
  </w:num>
  <w:num w:numId="5" w16cid:durableId="1609848785">
    <w:abstractNumId w:val="11"/>
  </w:num>
  <w:num w:numId="6" w16cid:durableId="1620800970">
    <w:abstractNumId w:val="1"/>
  </w:num>
  <w:num w:numId="7" w16cid:durableId="1756589438">
    <w:abstractNumId w:val="12"/>
  </w:num>
  <w:num w:numId="8" w16cid:durableId="18555907">
    <w:abstractNumId w:val="15"/>
  </w:num>
  <w:num w:numId="9" w16cid:durableId="1906524408">
    <w:abstractNumId w:val="9"/>
  </w:num>
  <w:num w:numId="10" w16cid:durableId="1918974225">
    <w:abstractNumId w:val="23"/>
  </w:num>
  <w:num w:numId="11" w16cid:durableId="1993019854">
    <w:abstractNumId w:val="14"/>
  </w:num>
  <w:num w:numId="12" w16cid:durableId="2132047978">
    <w:abstractNumId w:val="17"/>
  </w:num>
  <w:num w:numId="13" w16cid:durableId="2143451059">
    <w:abstractNumId w:val="22"/>
  </w:num>
  <w:num w:numId="14" w16cid:durableId="240679481">
    <w:abstractNumId w:val="4"/>
  </w:num>
  <w:num w:numId="15" w16cid:durableId="354114820">
    <w:abstractNumId w:val="5"/>
  </w:num>
  <w:num w:numId="16" w16cid:durableId="565534144">
    <w:abstractNumId w:val="19"/>
  </w:num>
  <w:num w:numId="17" w16cid:durableId="600727346">
    <w:abstractNumId w:val="20"/>
  </w:num>
  <w:num w:numId="18" w16cid:durableId="677580136">
    <w:abstractNumId w:val="2"/>
  </w:num>
  <w:num w:numId="19" w16cid:durableId="704603377">
    <w:abstractNumId w:val="16"/>
  </w:num>
  <w:num w:numId="20" w16cid:durableId="705721165">
    <w:abstractNumId w:val="8"/>
  </w:num>
  <w:num w:numId="21" w16cid:durableId="743794954">
    <w:abstractNumId w:val="21"/>
  </w:num>
  <w:num w:numId="22" w16cid:durableId="794908926">
    <w:abstractNumId w:val="18"/>
  </w:num>
  <w:num w:numId="23" w16cid:durableId="894925829">
    <w:abstractNumId w:val="7"/>
  </w:num>
  <w:num w:numId="24" w16cid:durableId="96377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29"/>
    <w:rsid w:val="0000786F"/>
    <w:rsid w:val="000101FA"/>
    <w:rsid w:val="00036BDD"/>
    <w:rsid w:val="000515B4"/>
    <w:rsid w:val="000C022B"/>
    <w:rsid w:val="000E64C9"/>
    <w:rsid w:val="00103EDB"/>
    <w:rsid w:val="0012551C"/>
    <w:rsid w:val="00143E3C"/>
    <w:rsid w:val="00172719"/>
    <w:rsid w:val="0018146A"/>
    <w:rsid w:val="00192A6A"/>
    <w:rsid w:val="001A62BF"/>
    <w:rsid w:val="001D18F8"/>
    <w:rsid w:val="001D766C"/>
    <w:rsid w:val="002272E5"/>
    <w:rsid w:val="002756D6"/>
    <w:rsid w:val="002920A4"/>
    <w:rsid w:val="002B07BE"/>
    <w:rsid w:val="002C05F7"/>
    <w:rsid w:val="002E69FE"/>
    <w:rsid w:val="003037FB"/>
    <w:rsid w:val="003122A1"/>
    <w:rsid w:val="003237D4"/>
    <w:rsid w:val="00326D85"/>
    <w:rsid w:val="00340B69"/>
    <w:rsid w:val="00350582"/>
    <w:rsid w:val="00353538"/>
    <w:rsid w:val="00363D66"/>
    <w:rsid w:val="00380877"/>
    <w:rsid w:val="003A1D94"/>
    <w:rsid w:val="003A4739"/>
    <w:rsid w:val="003A764D"/>
    <w:rsid w:val="003C4C61"/>
    <w:rsid w:val="003D3333"/>
    <w:rsid w:val="003F159A"/>
    <w:rsid w:val="0043153E"/>
    <w:rsid w:val="00432314"/>
    <w:rsid w:val="004441C3"/>
    <w:rsid w:val="00446AD7"/>
    <w:rsid w:val="004503DE"/>
    <w:rsid w:val="00462D4C"/>
    <w:rsid w:val="00464038"/>
    <w:rsid w:val="00470A61"/>
    <w:rsid w:val="004954A4"/>
    <w:rsid w:val="004976CE"/>
    <w:rsid w:val="004A3E1A"/>
    <w:rsid w:val="004A4196"/>
    <w:rsid w:val="004D4FFC"/>
    <w:rsid w:val="004E5654"/>
    <w:rsid w:val="004E58A6"/>
    <w:rsid w:val="005067CD"/>
    <w:rsid w:val="0051017F"/>
    <w:rsid w:val="005214BB"/>
    <w:rsid w:val="00526480"/>
    <w:rsid w:val="00537BF6"/>
    <w:rsid w:val="00550877"/>
    <w:rsid w:val="00585D71"/>
    <w:rsid w:val="005A31BF"/>
    <w:rsid w:val="005A5066"/>
    <w:rsid w:val="005B5703"/>
    <w:rsid w:val="005F049E"/>
    <w:rsid w:val="00611885"/>
    <w:rsid w:val="00622C38"/>
    <w:rsid w:val="0062533E"/>
    <w:rsid w:val="00633FD7"/>
    <w:rsid w:val="00636EA5"/>
    <w:rsid w:val="00675AA8"/>
    <w:rsid w:val="0068420E"/>
    <w:rsid w:val="006849CC"/>
    <w:rsid w:val="00685922"/>
    <w:rsid w:val="00695CAC"/>
    <w:rsid w:val="006C27CE"/>
    <w:rsid w:val="006C79D0"/>
    <w:rsid w:val="00705CE9"/>
    <w:rsid w:val="007377A9"/>
    <w:rsid w:val="00761576"/>
    <w:rsid w:val="0076199F"/>
    <w:rsid w:val="00763110"/>
    <w:rsid w:val="007833BE"/>
    <w:rsid w:val="00791529"/>
    <w:rsid w:val="007A6029"/>
    <w:rsid w:val="007F1136"/>
    <w:rsid w:val="0082088A"/>
    <w:rsid w:val="008346B5"/>
    <w:rsid w:val="00843806"/>
    <w:rsid w:val="008448BF"/>
    <w:rsid w:val="00871296"/>
    <w:rsid w:val="00887CB1"/>
    <w:rsid w:val="008C07F7"/>
    <w:rsid w:val="0092160C"/>
    <w:rsid w:val="009400A3"/>
    <w:rsid w:val="0094512E"/>
    <w:rsid w:val="00955487"/>
    <w:rsid w:val="00964D39"/>
    <w:rsid w:val="00972E4A"/>
    <w:rsid w:val="009D0A9C"/>
    <w:rsid w:val="009D4C1D"/>
    <w:rsid w:val="009D65AC"/>
    <w:rsid w:val="00A03156"/>
    <w:rsid w:val="00A6007C"/>
    <w:rsid w:val="00A64F45"/>
    <w:rsid w:val="00A80BDC"/>
    <w:rsid w:val="00AE0965"/>
    <w:rsid w:val="00B11B17"/>
    <w:rsid w:val="00B12004"/>
    <w:rsid w:val="00B15BCD"/>
    <w:rsid w:val="00B25515"/>
    <w:rsid w:val="00B25780"/>
    <w:rsid w:val="00B53441"/>
    <w:rsid w:val="00B64438"/>
    <w:rsid w:val="00B673E2"/>
    <w:rsid w:val="00B7128C"/>
    <w:rsid w:val="00BA0792"/>
    <w:rsid w:val="00BC145B"/>
    <w:rsid w:val="00BC31F4"/>
    <w:rsid w:val="00BC6664"/>
    <w:rsid w:val="00BC6EF4"/>
    <w:rsid w:val="00BE24BF"/>
    <w:rsid w:val="00C15F5B"/>
    <w:rsid w:val="00C30E06"/>
    <w:rsid w:val="00C75440"/>
    <w:rsid w:val="00C932B4"/>
    <w:rsid w:val="00CA0553"/>
    <w:rsid w:val="00CB4832"/>
    <w:rsid w:val="00CD54AA"/>
    <w:rsid w:val="00CE0E58"/>
    <w:rsid w:val="00D0500D"/>
    <w:rsid w:val="00D0732E"/>
    <w:rsid w:val="00D076A3"/>
    <w:rsid w:val="00D175FC"/>
    <w:rsid w:val="00D270F0"/>
    <w:rsid w:val="00D3261F"/>
    <w:rsid w:val="00D4115F"/>
    <w:rsid w:val="00D44EBE"/>
    <w:rsid w:val="00D74F08"/>
    <w:rsid w:val="00D8296F"/>
    <w:rsid w:val="00DC574B"/>
    <w:rsid w:val="00DD1DF7"/>
    <w:rsid w:val="00DD3447"/>
    <w:rsid w:val="00DE55E8"/>
    <w:rsid w:val="00DE714C"/>
    <w:rsid w:val="00E23AEC"/>
    <w:rsid w:val="00E51C70"/>
    <w:rsid w:val="00E5639E"/>
    <w:rsid w:val="00E97E44"/>
    <w:rsid w:val="00EB240E"/>
    <w:rsid w:val="00ED2CC8"/>
    <w:rsid w:val="00EE2321"/>
    <w:rsid w:val="00EF2C97"/>
    <w:rsid w:val="00F137E2"/>
    <w:rsid w:val="00F21324"/>
    <w:rsid w:val="00F47AB5"/>
    <w:rsid w:val="00F81E28"/>
    <w:rsid w:val="00FC6ECB"/>
    <w:rsid w:val="00FD573C"/>
    <w:rsid w:val="00FF58FD"/>
    <w:rsid w:val="0198AF61"/>
    <w:rsid w:val="027B764E"/>
    <w:rsid w:val="0774EE21"/>
    <w:rsid w:val="0827F8E1"/>
    <w:rsid w:val="09036ABA"/>
    <w:rsid w:val="092E354C"/>
    <w:rsid w:val="09DA5680"/>
    <w:rsid w:val="09DB6691"/>
    <w:rsid w:val="0C5D451C"/>
    <w:rsid w:val="0F52359A"/>
    <w:rsid w:val="12172CEB"/>
    <w:rsid w:val="1222B175"/>
    <w:rsid w:val="12433507"/>
    <w:rsid w:val="12DEFA1C"/>
    <w:rsid w:val="12F9F9C3"/>
    <w:rsid w:val="13C8636E"/>
    <w:rsid w:val="13E3C463"/>
    <w:rsid w:val="1435A9D5"/>
    <w:rsid w:val="147D3723"/>
    <w:rsid w:val="199B3294"/>
    <w:rsid w:val="1A3D7ABF"/>
    <w:rsid w:val="1B650E06"/>
    <w:rsid w:val="1C6C945C"/>
    <w:rsid w:val="1E306C3F"/>
    <w:rsid w:val="1FFB4418"/>
    <w:rsid w:val="20BAFDDA"/>
    <w:rsid w:val="222A6FEE"/>
    <w:rsid w:val="25DAA12D"/>
    <w:rsid w:val="25F9289C"/>
    <w:rsid w:val="26AB86CF"/>
    <w:rsid w:val="26DE1BF9"/>
    <w:rsid w:val="298BE772"/>
    <w:rsid w:val="2CEA36D6"/>
    <w:rsid w:val="3127DDC5"/>
    <w:rsid w:val="3508254D"/>
    <w:rsid w:val="3653E6A9"/>
    <w:rsid w:val="37B51733"/>
    <w:rsid w:val="37F93139"/>
    <w:rsid w:val="397E5B4C"/>
    <w:rsid w:val="3B53A571"/>
    <w:rsid w:val="3CDAE443"/>
    <w:rsid w:val="3D0F01B5"/>
    <w:rsid w:val="3F961074"/>
    <w:rsid w:val="404784EE"/>
    <w:rsid w:val="42123D71"/>
    <w:rsid w:val="42E3ED8F"/>
    <w:rsid w:val="43490B26"/>
    <w:rsid w:val="43F12B99"/>
    <w:rsid w:val="468B91CE"/>
    <w:rsid w:val="485B124C"/>
    <w:rsid w:val="4AD4E961"/>
    <w:rsid w:val="4C78463C"/>
    <w:rsid w:val="4ED3903D"/>
    <w:rsid w:val="4F0C8BD9"/>
    <w:rsid w:val="50591392"/>
    <w:rsid w:val="510A75DF"/>
    <w:rsid w:val="5110D641"/>
    <w:rsid w:val="519F41D5"/>
    <w:rsid w:val="51DC32F5"/>
    <w:rsid w:val="54837C3D"/>
    <w:rsid w:val="54A54CF9"/>
    <w:rsid w:val="5504C53C"/>
    <w:rsid w:val="5664E884"/>
    <w:rsid w:val="576AE5F8"/>
    <w:rsid w:val="57C540C6"/>
    <w:rsid w:val="58E7168F"/>
    <w:rsid w:val="594D371D"/>
    <w:rsid w:val="5C34C0C6"/>
    <w:rsid w:val="5D7B1936"/>
    <w:rsid w:val="5F04162C"/>
    <w:rsid w:val="5F296046"/>
    <w:rsid w:val="67DD088B"/>
    <w:rsid w:val="6AACAE9D"/>
    <w:rsid w:val="6B0C2D2F"/>
    <w:rsid w:val="6B8BA0E0"/>
    <w:rsid w:val="6ED02DC3"/>
    <w:rsid w:val="6FEEF2DC"/>
    <w:rsid w:val="70D2EAD1"/>
    <w:rsid w:val="724EF168"/>
    <w:rsid w:val="72DF7F93"/>
    <w:rsid w:val="75D78650"/>
    <w:rsid w:val="764874C6"/>
    <w:rsid w:val="7657D56A"/>
    <w:rsid w:val="76AA9CA8"/>
    <w:rsid w:val="79093464"/>
    <w:rsid w:val="795FB1FE"/>
    <w:rsid w:val="7A969640"/>
    <w:rsid w:val="7E95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99508"/>
  <w15:chartTrackingRefBased/>
  <w15:docId w15:val="{4C06D2AD-D4DB-452C-AFDB-73C91489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B41380C31A94FB2BEAB557910DF5B" ma:contentTypeVersion="19" ma:contentTypeDescription="Create a new document." ma:contentTypeScope="" ma:versionID="94b71ffb6b413f37c5810d77ccdc4b11">
  <xsd:schema xmlns:xsd="http://www.w3.org/2001/XMLSchema" xmlns:xs="http://www.w3.org/2001/XMLSchema" xmlns:p="http://schemas.microsoft.com/office/2006/metadata/properties" xmlns:ns2="54a03de0-2dd5-4645-8434-846e61c2e5bb" xmlns:ns3="147df3ae-80e4-4312-a876-cca00aa37a1d" targetNamespace="http://schemas.microsoft.com/office/2006/metadata/properties" ma:root="true" ma:fieldsID="9f4c5e1a0b96769e7cb807515b849aa0" ns2:_="" ns3:_="">
    <xsd:import namespace="54a03de0-2dd5-4645-8434-846e61c2e5bb"/>
    <xsd:import namespace="147df3ae-80e4-4312-a876-cca00aa37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03de0-2dd5-4645-8434-846e61c2e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1581d0e-0ffd-43e6-9b69-1c5eca5095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df3ae-80e4-4312-a876-cca00aa37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a0a2a1-5d11-4dbe-8422-c34c5b80de32}" ma:internalName="TaxCatchAll" ma:showField="CatchAllData" ma:web="147df3ae-80e4-4312-a876-cca00aa37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a03de0-2dd5-4645-8434-846e61c2e5bb">
      <Terms xmlns="http://schemas.microsoft.com/office/infopath/2007/PartnerControls"/>
    </lcf76f155ced4ddcb4097134ff3c332f>
    <TaxCatchAll xmlns="147df3ae-80e4-4312-a876-cca00aa37a1d" xsi:nil="true"/>
    <SharedWithUsers xmlns="147df3ae-80e4-4312-a876-cca00aa37a1d">
      <UserInfo>
        <DisplayName>Jim Trierweiler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6E02EA5-1533-4826-81D3-D5025CE8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03de0-2dd5-4645-8434-846e61c2e5bb"/>
    <ds:schemaRef ds:uri="147df3ae-80e4-4312-a876-cca00aa37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B2BE7-8484-4F17-823B-8E8A687375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2963A3-FE2E-41B2-942B-930EC5D798B8}">
  <ds:schemaRefs>
    <ds:schemaRef ds:uri="http://schemas.microsoft.com/office/2006/metadata/properties"/>
    <ds:schemaRef ds:uri="http://schemas.microsoft.com/office/infopath/2007/PartnerControls"/>
    <ds:schemaRef ds:uri="54a03de0-2dd5-4645-8434-846e61c2e5bb"/>
    <ds:schemaRef ds:uri="147df3ae-80e4-4312-a876-cca00aa37a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Kacie Wiesner</dc:creator>
  <cp:keywords/>
  <dc:description/>
  <cp:lastModifiedBy>Kacie Wiesner</cp:lastModifiedBy>
  <cp:revision>5</cp:revision>
  <dcterms:created xsi:type="dcterms:W3CDTF">2026-10-09T18:34:00Z</dcterms:created>
  <dcterms:modified xsi:type="dcterms:W3CDTF">2026-11-05T19:46:00Z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0x0101006BBB41380C31A94FB2BEAB557910DF5B</vt:lpwstr>
  </property>
  <property fmtid="{D5CDD505-2E9C-101B-9397-08002B2CF9AE}" pid="3" name="MediaServiceImageTags">
    <vt:lpwstr/>
  </property>
  <property fmtid="{D5CDD505-2E9C-101B-9397-08002B2CF9AE}" pid="4" name="GrammarlyDocumentId">
    <vt:lpwstr>7ce132ba4bb9b622df8a8a7b43b0652757c9716eba9c6dad43de336e6c56235a</vt:lpwstr>
  </property>
  <property fmtid="{D5CDD505-2E9C-101B-9397-08002B2CF9AE}" pid="5" name="docLang">
    <vt:lpwstr>en</vt:lpwstr>
  </property>
</Properties>
</file>