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1BCC" w14:textId="4DA965F0" w:rsidR="007D2C18" w:rsidRDefault="00C3403B">
      <w:r>
        <w:t>BATA</w:t>
      </w:r>
    </w:p>
    <w:p w14:paraId="1F725771" w14:textId="2643FE16" w:rsidR="00C3403B" w:rsidRDefault="00C3403B">
      <w:r>
        <w:t>5/15/2022 Board Meeting</w:t>
      </w:r>
    </w:p>
    <w:p w14:paraId="13FAECDE" w14:textId="37B06FF8" w:rsidR="00C3403B" w:rsidRDefault="00C3403B">
      <w:r>
        <w:t>Location: Belfair Apostolic Church</w:t>
      </w:r>
    </w:p>
    <w:p w14:paraId="06C4500B" w14:textId="17C7E888" w:rsidR="00780BC8" w:rsidRDefault="00780BC8">
      <w:r>
        <w:t>Board members in attendance:</w:t>
      </w:r>
    </w:p>
    <w:p w14:paraId="2635E38D" w14:textId="61916A75" w:rsidR="00780BC8" w:rsidRDefault="00780BC8">
      <w:r>
        <w:t>Monique Estes – President</w:t>
      </w:r>
    </w:p>
    <w:p w14:paraId="5BD55BF6" w14:textId="71FD6E96" w:rsidR="00780BC8" w:rsidRDefault="00780BC8">
      <w:r>
        <w:t>Terri Maxwell – Secretary/Treasurer</w:t>
      </w:r>
    </w:p>
    <w:p w14:paraId="22886EF9" w14:textId="0DA67B01" w:rsidR="00780BC8" w:rsidRDefault="00780BC8">
      <w:r>
        <w:t xml:space="preserve">Heidi </w:t>
      </w:r>
      <w:proofErr w:type="spellStart"/>
      <w:r>
        <w:t>Erhart</w:t>
      </w:r>
      <w:proofErr w:type="spellEnd"/>
      <w:r>
        <w:t>- Member</w:t>
      </w:r>
    </w:p>
    <w:p w14:paraId="751BF914" w14:textId="264F2AE5" w:rsidR="00780BC8" w:rsidRDefault="00780BC8">
      <w:r>
        <w:t>Grant Hunter - Member</w:t>
      </w:r>
    </w:p>
    <w:p w14:paraId="3967A9D0" w14:textId="77777777" w:rsidR="00C3403B" w:rsidRDefault="00C3403B"/>
    <w:p w14:paraId="294546B7" w14:textId="490CF38F" w:rsidR="00BE3EFD" w:rsidRDefault="0053535B" w:rsidP="0053535B">
      <w:r w:rsidRPr="0053535B">
        <w:t xml:space="preserve">- </w:t>
      </w:r>
      <w:r w:rsidR="00BE3EFD" w:rsidRPr="0053535B">
        <w:t>Monique</w:t>
      </w:r>
      <w:r w:rsidR="00BE3EFD">
        <w:t xml:space="preserve"> opened meeting @ 4:47pm.</w:t>
      </w:r>
    </w:p>
    <w:p w14:paraId="5ED4BB13" w14:textId="05B537CA" w:rsidR="00D63EBB" w:rsidRDefault="0053535B">
      <w:r w:rsidRPr="0053535B">
        <w:t xml:space="preserve"> - </w:t>
      </w:r>
      <w:r w:rsidR="00D63EBB" w:rsidRPr="0053535B">
        <w:t>Randy Netherland</w:t>
      </w:r>
      <w:r w:rsidR="00D63EBB">
        <w:t xml:space="preserve"> was our guest speaker and discussed his viewpoint on several of the </w:t>
      </w:r>
      <w:proofErr w:type="gramStart"/>
      <w:r w:rsidR="00D63EBB">
        <w:t>communities</w:t>
      </w:r>
      <w:proofErr w:type="gramEnd"/>
      <w:r w:rsidR="00D63EBB">
        <w:t xml:space="preserve"> concerns.</w:t>
      </w:r>
    </w:p>
    <w:p w14:paraId="19D2085F" w14:textId="05869EA8" w:rsidR="009F5BF0" w:rsidRDefault="009F5BF0" w:rsidP="009F5BF0">
      <w:pPr>
        <w:pStyle w:val="ListParagraph"/>
        <w:numPr>
          <w:ilvl w:val="0"/>
          <w:numId w:val="1"/>
        </w:numPr>
      </w:pPr>
      <w:r w:rsidRPr="00F50FC6">
        <w:t xml:space="preserve">Gate on </w:t>
      </w:r>
      <w:proofErr w:type="spellStart"/>
      <w:r w:rsidRPr="00F50FC6">
        <w:t>Rasor</w:t>
      </w:r>
      <w:proofErr w:type="spellEnd"/>
      <w:r w:rsidRPr="00F50FC6">
        <w:t xml:space="preserve"> Rd</w:t>
      </w:r>
      <w:r>
        <w:t xml:space="preserve"> – Randy suggested that we need to check the title deeds of the properties on </w:t>
      </w:r>
      <w:proofErr w:type="spellStart"/>
      <w:r>
        <w:t>Rasor</w:t>
      </w:r>
      <w:proofErr w:type="spellEnd"/>
      <w:r>
        <w:t xml:space="preserve"> Rd to see who has rights to use the road. We can not legally block the road </w:t>
      </w:r>
      <w:r w:rsidR="00F47D52">
        <w:t>from anyone that has</w:t>
      </w:r>
      <w:r w:rsidR="005A02BD">
        <w:t xml:space="preserve"> a right to use it</w:t>
      </w:r>
      <w:r>
        <w:t>. He also feels</w:t>
      </w:r>
      <w:r w:rsidR="005A02BD">
        <w:t xml:space="preserve"> that a gate would get vandalize and </w:t>
      </w:r>
      <w:r w:rsidR="00111652">
        <w:t>torn down and would cost us more money to replace.</w:t>
      </w:r>
    </w:p>
    <w:p w14:paraId="26B0B70B" w14:textId="02C11959" w:rsidR="00E54CAB" w:rsidRDefault="000E151D" w:rsidP="00E54CAB">
      <w:pPr>
        <w:pStyle w:val="ListParagraph"/>
        <w:numPr>
          <w:ilvl w:val="0"/>
          <w:numId w:val="1"/>
        </w:numPr>
      </w:pPr>
      <w:r w:rsidRPr="00F50FC6">
        <w:t xml:space="preserve">Connecting E </w:t>
      </w:r>
      <w:proofErr w:type="spellStart"/>
      <w:r w:rsidRPr="00F50FC6">
        <w:t>Rasor</w:t>
      </w:r>
      <w:proofErr w:type="spellEnd"/>
      <w:r w:rsidRPr="00F50FC6">
        <w:t xml:space="preserve"> Rd to Trails End</w:t>
      </w:r>
      <w:r>
        <w:t xml:space="preserve"> </w:t>
      </w:r>
      <w:r w:rsidR="00386E55">
        <w:t>–</w:t>
      </w:r>
      <w:r>
        <w:t xml:space="preserve"> </w:t>
      </w:r>
      <w:r w:rsidR="00386E55">
        <w:t xml:space="preserve">Randy explained that the county did at one time have permission by the property owners in Trails End to connect </w:t>
      </w:r>
      <w:proofErr w:type="spellStart"/>
      <w:r w:rsidR="00386E55">
        <w:t>Rasor</w:t>
      </w:r>
      <w:proofErr w:type="spellEnd"/>
      <w:r w:rsidR="00386E55">
        <w:t xml:space="preserve"> Rd. </w:t>
      </w:r>
      <w:r w:rsidR="00577ABF">
        <w:t>thru to BATA. Unfortunately</w:t>
      </w:r>
      <w:r w:rsidR="00927088">
        <w:t>,</w:t>
      </w:r>
      <w:r w:rsidR="00577ABF">
        <w:t xml:space="preserve"> the county did not proceed with an</w:t>
      </w:r>
      <w:r w:rsidR="00927088">
        <w:t xml:space="preserve">y </w:t>
      </w:r>
      <w:proofErr w:type="gramStart"/>
      <w:r w:rsidR="00927088">
        <w:t>w</w:t>
      </w:r>
      <w:r w:rsidR="00577ABF">
        <w:t>ork</w:t>
      </w:r>
      <w:proofErr w:type="gramEnd"/>
      <w:r w:rsidR="00577ABF">
        <w:t xml:space="preserve"> and they no longer have permission.</w:t>
      </w:r>
      <w:r w:rsidR="00EA76C4">
        <w:t xml:space="preserve"> He stated that the county can not connect our neighborhood to Trails end. He did state that the county has discussed paving </w:t>
      </w:r>
      <w:r w:rsidR="006C659A">
        <w:t xml:space="preserve">E </w:t>
      </w:r>
      <w:proofErr w:type="spellStart"/>
      <w:r w:rsidR="006C659A">
        <w:t>Rasor</w:t>
      </w:r>
      <w:proofErr w:type="spellEnd"/>
      <w:r w:rsidR="006C659A">
        <w:t xml:space="preserve"> </w:t>
      </w:r>
      <w:r w:rsidR="00B2640C">
        <w:t>Rd starting at Hwy 3 where the powerlines start (by the PUD</w:t>
      </w:r>
      <w:r w:rsidR="00D545D2">
        <w:t xml:space="preserve"> area). This would increase the response time of EMS from 21 minutes to 7 minutes.</w:t>
      </w:r>
      <w:r w:rsidR="00FF5380">
        <w:t xml:space="preserve"> Randy emphasized that paving a road does not increase our property taxes</w:t>
      </w:r>
      <w:r w:rsidR="00243C9D">
        <w:t>, those increases come from the state and the school district.</w:t>
      </w:r>
      <w:r w:rsidR="00911D08">
        <w:t xml:space="preserve"> Having a paved road would not only increase property value but also drop property insurance</w:t>
      </w:r>
      <w:r w:rsidR="00927088">
        <w:t>.</w:t>
      </w:r>
      <w:r w:rsidR="00033C10">
        <w:t xml:space="preserve"> Also </w:t>
      </w:r>
      <w:proofErr w:type="gramStart"/>
      <w:r w:rsidR="00033C10">
        <w:t>in regards to</w:t>
      </w:r>
      <w:proofErr w:type="gramEnd"/>
      <w:r w:rsidR="00033C10">
        <w:t xml:space="preserve"> sewer and water, we are outside the Urban Growth Area which makes it illegal for county to put us on public sewage or water.</w:t>
      </w:r>
    </w:p>
    <w:p w14:paraId="31E0532D" w14:textId="0BF9FAC1" w:rsidR="00E54CAB" w:rsidRDefault="00E54CAB" w:rsidP="00E54CAB">
      <w:pPr>
        <w:pStyle w:val="ListParagraph"/>
        <w:numPr>
          <w:ilvl w:val="0"/>
          <w:numId w:val="1"/>
        </w:numPr>
      </w:pPr>
      <w:r>
        <w:t xml:space="preserve">Randy suggests that anyone interested in the paving of E </w:t>
      </w:r>
      <w:proofErr w:type="spellStart"/>
      <w:r>
        <w:t>Rasor</w:t>
      </w:r>
      <w:proofErr w:type="spellEnd"/>
      <w:r>
        <w:t xml:space="preserve"> Rd </w:t>
      </w:r>
      <w:r w:rsidR="0002192B">
        <w:t>should write letters to the</w:t>
      </w:r>
      <w:r w:rsidR="00E435EA">
        <w:t xml:space="preserve"> </w:t>
      </w:r>
      <w:r w:rsidR="0002192B">
        <w:t>county commissioners office:</w:t>
      </w:r>
    </w:p>
    <w:p w14:paraId="2BB911C7" w14:textId="2E50D430" w:rsidR="0002192B" w:rsidRDefault="00C82A48" w:rsidP="00C55E55">
      <w:pPr>
        <w:pStyle w:val="ListParagraph"/>
        <w:jc w:val="center"/>
      </w:pPr>
      <w:r>
        <w:t>Masoncounty.wa.gov</w:t>
      </w:r>
    </w:p>
    <w:p w14:paraId="24A49DA5" w14:textId="5B3D9394" w:rsidR="00E435EA" w:rsidRDefault="00E435EA" w:rsidP="00C55E55">
      <w:pPr>
        <w:pStyle w:val="ListParagraph"/>
        <w:jc w:val="center"/>
      </w:pPr>
      <w:r>
        <w:t>360-490-7389</w:t>
      </w:r>
    </w:p>
    <w:p w14:paraId="6E46A330" w14:textId="77777777" w:rsidR="00F50FC6" w:rsidRDefault="00F50FC6" w:rsidP="00C55E55">
      <w:pPr>
        <w:pStyle w:val="ListParagraph"/>
        <w:jc w:val="center"/>
      </w:pPr>
    </w:p>
    <w:p w14:paraId="4A2F2615" w14:textId="4AA24437" w:rsidR="00F50FC6" w:rsidRDefault="00F50FC6" w:rsidP="00F50FC6">
      <w:pPr>
        <w:jc w:val="both"/>
      </w:pPr>
      <w:r>
        <w:t>- Discussed trash being dumped off S-curve</w:t>
      </w:r>
      <w:r w:rsidR="00094529">
        <w:t xml:space="preserve">. We have in our possession the game camera that was purchased </w:t>
      </w:r>
      <w:r w:rsidR="00AC7CC0">
        <w:t>by a prior board member</w:t>
      </w:r>
      <w:r w:rsidR="003C6C56">
        <w:t xml:space="preserve"> and will </w:t>
      </w:r>
      <w:proofErr w:type="gramStart"/>
      <w:r w:rsidR="003C6C56">
        <w:t>look into</w:t>
      </w:r>
      <w:proofErr w:type="gramEnd"/>
      <w:r w:rsidR="003C6C56">
        <w:t xml:space="preserve"> getting in connected so we can </w:t>
      </w:r>
      <w:r w:rsidR="00AC7CC0">
        <w:t>strategically place it on our roads to monitor for illegal activity.</w:t>
      </w:r>
    </w:p>
    <w:p w14:paraId="368A3590" w14:textId="63B91978" w:rsidR="00AC7CC0" w:rsidRDefault="00AC7CC0" w:rsidP="00F50FC6">
      <w:pPr>
        <w:jc w:val="both"/>
      </w:pPr>
      <w:r>
        <w:t xml:space="preserve">- Discussed last audit that was done by prior board. Community wants a more </w:t>
      </w:r>
      <w:proofErr w:type="gramStart"/>
      <w:r>
        <w:t>in depth</w:t>
      </w:r>
      <w:proofErr w:type="gramEnd"/>
      <w:r>
        <w:t xml:space="preserve"> audit of our books</w:t>
      </w:r>
      <w:r w:rsidR="001C38C6">
        <w:t>. Several members have agreed to meet with the secretary</w:t>
      </w:r>
      <w:r w:rsidR="000A5550">
        <w:t xml:space="preserve"> to complete the audit.</w:t>
      </w:r>
    </w:p>
    <w:p w14:paraId="25AC9F7F" w14:textId="77876FDB" w:rsidR="000A5550" w:rsidRDefault="000A5550" w:rsidP="00F50FC6">
      <w:pPr>
        <w:jc w:val="both"/>
      </w:pPr>
      <w:r>
        <w:t xml:space="preserve">- Robert discussed the financials: </w:t>
      </w:r>
    </w:p>
    <w:p w14:paraId="271148DC" w14:textId="60C9AFA3" w:rsidR="00F42BD2" w:rsidRDefault="00F42BD2" w:rsidP="00F50FC6">
      <w:pPr>
        <w:jc w:val="both"/>
      </w:pPr>
      <w:r>
        <w:lastRenderedPageBreak/>
        <w:t>Current checking balance: $23,428.88</w:t>
      </w:r>
    </w:p>
    <w:p w14:paraId="78B939D6" w14:textId="07AB7249" w:rsidR="00F42BD2" w:rsidRDefault="00F42BD2" w:rsidP="00F50FC6">
      <w:pPr>
        <w:jc w:val="both"/>
      </w:pPr>
      <w:r>
        <w:t>Curr</w:t>
      </w:r>
      <w:r w:rsidR="004262DA">
        <w:t>ent savings balance: $10,000</w:t>
      </w:r>
    </w:p>
    <w:p w14:paraId="6CDFD84B" w14:textId="4D3E8C87" w:rsidR="002152EB" w:rsidRDefault="002152EB" w:rsidP="00F50FC6">
      <w:pPr>
        <w:jc w:val="both"/>
      </w:pPr>
      <w:r>
        <w:t>We currently have 68 property owners that are behind in annual dues in the amount of $</w:t>
      </w:r>
      <w:r w:rsidR="00A35822">
        <w:t>61,390</w:t>
      </w:r>
    </w:p>
    <w:p w14:paraId="2649C3C9" w14:textId="462D6311" w:rsidR="00A35822" w:rsidRDefault="00A35822" w:rsidP="00F50FC6">
      <w:pPr>
        <w:jc w:val="both"/>
      </w:pPr>
      <w:r>
        <w:t>- Monique closed meeting at 5:57pm</w:t>
      </w:r>
    </w:p>
    <w:p w14:paraId="563E65C8" w14:textId="77777777" w:rsidR="00780BC8" w:rsidRDefault="00780BC8" w:rsidP="00F50FC6">
      <w:pPr>
        <w:jc w:val="both"/>
      </w:pPr>
    </w:p>
    <w:p w14:paraId="31B64434" w14:textId="231BDD77" w:rsidR="00780BC8" w:rsidRDefault="00780BC8" w:rsidP="00F50FC6">
      <w:pPr>
        <w:jc w:val="both"/>
      </w:pPr>
      <w:r>
        <w:t>After the meeting was closed the board members voted on their new positions. The new positions are as follows:</w:t>
      </w:r>
    </w:p>
    <w:p w14:paraId="037A5528" w14:textId="44BF27EB" w:rsidR="00780BC8" w:rsidRDefault="00780BC8" w:rsidP="00F50FC6">
      <w:pPr>
        <w:jc w:val="both"/>
      </w:pPr>
      <w:r>
        <w:t>Monique Estes – President</w:t>
      </w:r>
    </w:p>
    <w:p w14:paraId="3ED240E5" w14:textId="14050A7F" w:rsidR="00780BC8" w:rsidRDefault="00780BC8" w:rsidP="00F50FC6">
      <w:pPr>
        <w:jc w:val="both"/>
      </w:pPr>
      <w:r>
        <w:t>Grant Hunter – Vice President</w:t>
      </w:r>
    </w:p>
    <w:p w14:paraId="2070706C" w14:textId="3C8CE9E5" w:rsidR="00780BC8" w:rsidRDefault="00780BC8" w:rsidP="00F50FC6">
      <w:pPr>
        <w:jc w:val="both"/>
      </w:pPr>
      <w:r>
        <w:t>Robert Maxwell – Secretary/Treasurer</w:t>
      </w:r>
    </w:p>
    <w:p w14:paraId="04F5DA39" w14:textId="40CB0683" w:rsidR="00780BC8" w:rsidRDefault="00780BC8" w:rsidP="00F50FC6">
      <w:pPr>
        <w:jc w:val="both"/>
      </w:pPr>
      <w:r>
        <w:t xml:space="preserve">Heidi </w:t>
      </w:r>
      <w:proofErr w:type="spellStart"/>
      <w:r>
        <w:t>Erhart</w:t>
      </w:r>
      <w:proofErr w:type="spellEnd"/>
      <w:r>
        <w:t xml:space="preserve"> – Member</w:t>
      </w:r>
    </w:p>
    <w:p w14:paraId="5F3CDF51" w14:textId="1CF32A74" w:rsidR="00780BC8" w:rsidRDefault="00780BC8" w:rsidP="00F50FC6">
      <w:pPr>
        <w:jc w:val="both"/>
      </w:pPr>
      <w:r>
        <w:t>Roland Savage - Member</w:t>
      </w:r>
    </w:p>
    <w:p w14:paraId="1ADDB518" w14:textId="77777777" w:rsidR="00780BC8" w:rsidRDefault="00780BC8" w:rsidP="00F50FC6">
      <w:pPr>
        <w:jc w:val="both"/>
      </w:pPr>
    </w:p>
    <w:p w14:paraId="1CCA356A" w14:textId="77777777" w:rsidR="004262DA" w:rsidRDefault="004262DA" w:rsidP="00F50FC6">
      <w:pPr>
        <w:jc w:val="both"/>
      </w:pPr>
    </w:p>
    <w:p w14:paraId="0DE6C658" w14:textId="77777777" w:rsidR="00C55E55" w:rsidRDefault="00C55E55" w:rsidP="00C55E55">
      <w:pPr>
        <w:pStyle w:val="ListParagraph"/>
        <w:jc w:val="center"/>
      </w:pPr>
    </w:p>
    <w:p w14:paraId="51D2DA59" w14:textId="77777777" w:rsidR="00C55E55" w:rsidRDefault="00C55E55" w:rsidP="00892FA1"/>
    <w:sectPr w:rsidR="00C55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6F97"/>
    <w:multiLevelType w:val="hybridMultilevel"/>
    <w:tmpl w:val="34A4F0F4"/>
    <w:lvl w:ilvl="0" w:tplc="C51074B8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E3ECA"/>
    <w:multiLevelType w:val="hybridMultilevel"/>
    <w:tmpl w:val="ECF4F654"/>
    <w:lvl w:ilvl="0" w:tplc="5FB89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92986"/>
    <w:multiLevelType w:val="hybridMultilevel"/>
    <w:tmpl w:val="8952A566"/>
    <w:lvl w:ilvl="0" w:tplc="20FE36EC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62CBB"/>
    <w:multiLevelType w:val="hybridMultilevel"/>
    <w:tmpl w:val="83220CF4"/>
    <w:lvl w:ilvl="0" w:tplc="8F52C3A0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06650">
    <w:abstractNumId w:val="1"/>
  </w:num>
  <w:num w:numId="2" w16cid:durableId="2147114443">
    <w:abstractNumId w:val="2"/>
  </w:num>
  <w:num w:numId="3" w16cid:durableId="1049232476">
    <w:abstractNumId w:val="0"/>
  </w:num>
  <w:num w:numId="4" w16cid:durableId="817846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C0"/>
    <w:rsid w:val="0002192B"/>
    <w:rsid w:val="00033C10"/>
    <w:rsid w:val="00094529"/>
    <w:rsid w:val="000A5550"/>
    <w:rsid w:val="000E151D"/>
    <w:rsid w:val="00111652"/>
    <w:rsid w:val="001C38C6"/>
    <w:rsid w:val="002152EB"/>
    <w:rsid w:val="00243C9D"/>
    <w:rsid w:val="002E3531"/>
    <w:rsid w:val="00386E55"/>
    <w:rsid w:val="003C6C56"/>
    <w:rsid w:val="004262DA"/>
    <w:rsid w:val="0053535B"/>
    <w:rsid w:val="00577ABF"/>
    <w:rsid w:val="005A02BD"/>
    <w:rsid w:val="00604EAC"/>
    <w:rsid w:val="006B00A7"/>
    <w:rsid w:val="006C659A"/>
    <w:rsid w:val="00780BC8"/>
    <w:rsid w:val="00892FA1"/>
    <w:rsid w:val="00911D08"/>
    <w:rsid w:val="00927088"/>
    <w:rsid w:val="009F5BF0"/>
    <w:rsid w:val="00A35822"/>
    <w:rsid w:val="00AC7CC0"/>
    <w:rsid w:val="00B2640C"/>
    <w:rsid w:val="00BE3EFD"/>
    <w:rsid w:val="00C3403B"/>
    <w:rsid w:val="00C55E55"/>
    <w:rsid w:val="00C82A48"/>
    <w:rsid w:val="00CA1094"/>
    <w:rsid w:val="00CA7DC0"/>
    <w:rsid w:val="00D545D2"/>
    <w:rsid w:val="00D63EBB"/>
    <w:rsid w:val="00E435EA"/>
    <w:rsid w:val="00E54CAB"/>
    <w:rsid w:val="00EA76C4"/>
    <w:rsid w:val="00EE0B7B"/>
    <w:rsid w:val="00F42BD2"/>
    <w:rsid w:val="00F47D52"/>
    <w:rsid w:val="00F50FC6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753F"/>
  <w15:chartTrackingRefBased/>
  <w15:docId w15:val="{B8B13A48-8F2C-4ADE-8616-676BFCD5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 Hoa</dc:creator>
  <cp:keywords/>
  <dc:description/>
  <cp:lastModifiedBy>Bata Hoa</cp:lastModifiedBy>
  <cp:revision>3</cp:revision>
  <dcterms:created xsi:type="dcterms:W3CDTF">2022-06-09T00:41:00Z</dcterms:created>
  <dcterms:modified xsi:type="dcterms:W3CDTF">2022-06-09T00:47:00Z</dcterms:modified>
</cp:coreProperties>
</file>