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CED1" w14:textId="40617176" w:rsidR="000477FB" w:rsidRPr="00851FD5" w:rsidRDefault="00F46222" w:rsidP="005F0DBB">
      <w:pPr>
        <w:spacing w:after="0"/>
        <w:rPr>
          <w:rFonts w:ascii="Arial" w:hAnsi="Arial" w:cs="Arial"/>
          <w:b/>
          <w:bCs/>
          <w:noProof/>
          <w:color w:val="000099"/>
          <w:sz w:val="36"/>
          <w:szCs w:val="36"/>
        </w:rPr>
      </w:pPr>
      <w:r w:rsidRPr="00851FD5">
        <w:rPr>
          <w:rFonts w:ascii="Arial" w:hAnsi="Arial" w:cs="Arial"/>
          <w:b/>
          <w:bCs/>
          <w:noProof/>
          <w:color w:val="000099"/>
          <w:sz w:val="36"/>
          <w:szCs w:val="36"/>
        </w:rPr>
        <w:t>Scratchers Creek Market</w:t>
      </w:r>
      <w:r w:rsidR="004F2860" w:rsidRPr="00851FD5">
        <w:rPr>
          <w:rFonts w:ascii="Arial" w:hAnsi="Arial" w:cs="Arial"/>
          <w:b/>
          <w:bCs/>
          <w:noProof/>
          <w:color w:val="000099"/>
          <w:sz w:val="36"/>
          <w:szCs w:val="36"/>
        </w:rPr>
        <w:t xml:space="preserve"> Thanksgiving Offerings</w:t>
      </w:r>
    </w:p>
    <w:p w14:paraId="19FF5A05" w14:textId="7139DDDF" w:rsidR="004F2860" w:rsidRPr="005B2FE5" w:rsidRDefault="004F2860" w:rsidP="005F0DBB">
      <w:pPr>
        <w:spacing w:after="0"/>
        <w:rPr>
          <w:rFonts w:ascii="Arial" w:hAnsi="Arial" w:cs="Arial"/>
          <w:b/>
          <w:bCs/>
          <w:noProof/>
          <w:color w:val="C00000"/>
          <w:sz w:val="24"/>
          <w:szCs w:val="24"/>
        </w:rPr>
      </w:pPr>
      <w:r w:rsidRPr="005B2FE5">
        <w:rPr>
          <w:rFonts w:ascii="Arial" w:hAnsi="Arial" w:cs="Arial"/>
          <w:b/>
          <w:bCs/>
          <w:noProof/>
          <w:color w:val="C00000"/>
          <w:sz w:val="24"/>
          <w:szCs w:val="24"/>
        </w:rPr>
        <w:t xml:space="preserve">Place Your Orders Now For Guaranteed </w:t>
      </w:r>
      <w:r w:rsidR="005B2FE5" w:rsidRPr="005B2FE5">
        <w:rPr>
          <w:rFonts w:ascii="Arial" w:hAnsi="Arial" w:cs="Arial"/>
          <w:b/>
          <w:bCs/>
          <w:noProof/>
          <w:color w:val="C00000"/>
          <w:sz w:val="24"/>
          <w:szCs w:val="24"/>
        </w:rPr>
        <w:t>Availability (706) 4</w:t>
      </w:r>
      <w:r w:rsidR="00094B25">
        <w:rPr>
          <w:rFonts w:ascii="Arial" w:hAnsi="Arial" w:cs="Arial"/>
          <w:b/>
          <w:bCs/>
          <w:noProof/>
          <w:color w:val="C00000"/>
          <w:sz w:val="24"/>
          <w:szCs w:val="24"/>
        </w:rPr>
        <w:t>53</w:t>
      </w:r>
      <w:r w:rsidR="005B2FE5" w:rsidRPr="005B2FE5">
        <w:rPr>
          <w:rFonts w:ascii="Arial" w:hAnsi="Arial" w:cs="Arial"/>
          <w:b/>
          <w:bCs/>
          <w:noProof/>
          <w:color w:val="C00000"/>
          <w:sz w:val="24"/>
          <w:szCs w:val="24"/>
        </w:rPr>
        <w:t>-4445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4585"/>
        <w:gridCol w:w="2070"/>
        <w:gridCol w:w="2070"/>
        <w:gridCol w:w="810"/>
      </w:tblGrid>
      <w:tr w:rsidR="00851FD5" w:rsidRPr="00851FD5" w14:paraId="5397024E" w14:textId="77777777" w:rsidTr="00851FD5">
        <w:trPr>
          <w:trHeight w:val="31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8D58A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Main Dish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8F3784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Price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51A0E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851FD5" w:rsidRPr="00851FD5" w14:paraId="500190CB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73F" w14:textId="5BD8454A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Fresh All Natural </w:t>
            </w:r>
            <w:r w:rsidR="007825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Whole </w:t>
            </w: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Turkey</w:t>
            </w:r>
            <w:r w:rsidR="007825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1EB8" w14:textId="72665C46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$3.89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2B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B53E98" w:rsidRPr="00851FD5" w14:paraId="68BE8AF1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1A98" w14:textId="1673AA19" w:rsidR="00B53E98" w:rsidRPr="00851FD5" w:rsidRDefault="0078255A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Fresh All Natural Turkey Breasts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28CA" w14:textId="2E61A492" w:rsidR="00B53E98" w:rsidRPr="00851FD5" w:rsidRDefault="0078255A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</w:t>
            </w:r>
            <w:r w:rsidR="00783E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929F" w14:textId="7BCF77C7" w:rsidR="00B53E98" w:rsidRPr="00851FD5" w:rsidRDefault="00783E56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F61E04" w:rsidRPr="00851FD5" w14:paraId="74C23E7E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A29EB3" w14:textId="31EF83C0" w:rsidR="00F61E04" w:rsidRPr="00851FD5" w:rsidRDefault="00F61E04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Smoked Turkeys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BAF1B8F" w14:textId="1C1BD27A" w:rsidR="00F61E04" w:rsidRPr="00851FD5" w:rsidRDefault="00F61E04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</w:t>
            </w:r>
            <w:r w:rsidR="007E5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 plus price per pound of Turkey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C11151" w14:textId="4BD1B352" w:rsidR="00F61E04" w:rsidRPr="00851FD5" w:rsidRDefault="009029E6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7E5C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244259F2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1C9090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Spiral Cut Ham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E2D5D4" w14:textId="5BEECDFB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10.8</w:t>
            </w:r>
            <w:r w:rsidR="00BE28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9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3206F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4D577ADD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6A70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Aged Prime Rib, Whole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625" w14:textId="6D4BB527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F534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45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98B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37F87BFA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14362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Aged Prime Rib, Half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2CAF0" w14:textId="0C7194E1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F534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45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4025D8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19C3F114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8BFAD" w14:textId="10DCAA84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Prime Rib, Whole</w:t>
            </w:r>
            <w:r w:rsidR="00C85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Bone-In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E2A5D" w14:textId="7C692B04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F534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.6</w:t>
            </w:r>
            <w:r w:rsidR="00610D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BBF572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087EDBE7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DDE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Prime Rib, Half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9B4" w14:textId="69A429E4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F534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.6</w:t>
            </w:r>
            <w:r w:rsidR="00B06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71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3CCB2EEF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88C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Duck Breast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BDF" w14:textId="59E81054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$25.49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FAE6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114B65FC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D45772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Natural</w:t>
            </w:r>
            <w:proofErr w:type="gramEnd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Chicken, Whole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B9B56" w14:textId="36C75410" w:rsidR="00851FD5" w:rsidRPr="00851FD5" w:rsidRDefault="00851FD5" w:rsidP="00C85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656B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313CD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lb</w:t>
            </w:r>
            <w:proofErr w:type="spellEnd"/>
          </w:p>
        </w:tc>
      </w:tr>
      <w:tr w:rsidR="00851FD5" w:rsidRPr="00851FD5" w14:paraId="1AA29635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494251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Sides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26024E6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Small 4-6 Price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D7445D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Large 10-12 Price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A87BCF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851FD5" w:rsidRPr="00851FD5" w14:paraId="4E7F4910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935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Macaroni and Cheese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ACE" w14:textId="7F3B81D9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7E6" w14:textId="17F0B2B8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$34.00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E15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2EFF09C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22D810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Squash Casserole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78AD8" w14:textId="4E5C2FAD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5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660AD" w14:textId="08050C92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$36.00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57AF61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3EA86180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862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Broccoli Casserole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490" w14:textId="419DD604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B30" w14:textId="44BFFAB5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$36.00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718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62AC5967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4AA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 Bean Casserole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D72" w14:textId="5F282CF2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02C" w14:textId="1401B80A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$33.00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C7A" w14:textId="2753AC5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="005408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A1BA7E1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EB065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Corn Bread Dressing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F1BC5A" w14:textId="2351236C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3A23D" w14:textId="4F2AA9C1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$36.00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03B3F6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EB615F3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F78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Giblet Gravy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213" w14:textId="7AC8A219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$9.50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E36" w14:textId="32BF30A6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$16.00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701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84301BF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74FD65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Cranberry Congealed Salad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9D7AB" w14:textId="7DFF9E4D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39C01" w14:textId="6BBA1A7B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$37.00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C4A6E2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6034CE5B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777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Sweet Potato Casserole w/ Praline Toppings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A39" w14:textId="5268EEAD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15F5" w14:textId="5D96DA24" w:rsidR="00851FD5" w:rsidRPr="00851FD5" w:rsidRDefault="00851FD5" w:rsidP="007E5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$34.00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2C9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FFE3922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4DD6447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Bread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C5CF53A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Price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386818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851FD5" w:rsidRPr="00851FD5" w14:paraId="3BE1AA6F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414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Fresh Yeast Rolls, 8-10 </w:t>
            </w: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E3B" w14:textId="46D932A5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2E6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.50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48B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pk</w:t>
            </w:r>
          </w:p>
        </w:tc>
      </w:tr>
      <w:tr w:rsidR="00851FD5" w:rsidRPr="00851FD5" w14:paraId="1C283234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B54382B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Desserts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8FBAD47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Price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A334698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851FD5" w:rsidRPr="00851FD5" w14:paraId="31223301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777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Pumpkin Pie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7160" w14:textId="1578C653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DFD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1F58E40B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0B7D04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Pecan Pie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7B927" w14:textId="555D2495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.49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6D792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302DC6B8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1897A0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Chocolate Pecan Pie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7D9869" w14:textId="71515E70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CD254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222EDFE1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164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Flavor Pound Cake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D48" w14:textId="59A0E79F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$43.99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8D5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52929C09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F6ECF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Chocolate Chip Pound Cake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B049E" w14:textId="0CE29F33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$43.99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CD0056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4E411E1D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955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 Velvet Cake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995" w14:textId="6D02123C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$49.99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B97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7B2289C9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D2BB5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Peanut Butter Pie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F28B2E" w14:textId="0382762C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2480B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851FD5" w:rsidRPr="00851FD5" w14:paraId="6B68EFBE" w14:textId="77777777" w:rsidTr="00851FD5">
        <w:trPr>
          <w:trHeight w:val="3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E246" w14:textId="77777777" w:rsidR="00851FD5" w:rsidRPr="00851FD5" w:rsidRDefault="00851FD5" w:rsidP="00851F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Sweet Potato Cheesecake Pie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ABF" w14:textId="3EFC1887" w:rsidR="00851FD5" w:rsidRPr="00851FD5" w:rsidRDefault="00851FD5" w:rsidP="0090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$2</w:t>
            </w:r>
            <w:r w:rsidR="00E903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51F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.99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9D9" w14:textId="77777777" w:rsidR="00851FD5" w:rsidRPr="00851FD5" w:rsidRDefault="00851FD5" w:rsidP="00851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51F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</w:tbl>
    <w:p w14:paraId="2688E169" w14:textId="77777777" w:rsidR="00851FD5" w:rsidRPr="007E1A80" w:rsidRDefault="00851FD5" w:rsidP="007E1A80">
      <w:pPr>
        <w:spacing w:after="0"/>
        <w:jc w:val="left"/>
        <w:rPr>
          <w:sz w:val="20"/>
          <w:szCs w:val="20"/>
        </w:rPr>
      </w:pPr>
      <w:bookmarkStart w:id="0" w:name="_Hlk150164336"/>
    </w:p>
    <w:bookmarkEnd w:id="0"/>
    <w:p w14:paraId="1CDB16C2" w14:textId="219FE471" w:rsidR="004F2860" w:rsidRPr="004F2860" w:rsidRDefault="004F2860" w:rsidP="00851FD5">
      <w:pPr>
        <w:pStyle w:val="ListParagraph"/>
        <w:spacing w:after="0"/>
        <w:jc w:val="left"/>
        <w:rPr>
          <w:sz w:val="20"/>
          <w:szCs w:val="20"/>
        </w:rPr>
      </w:pPr>
    </w:p>
    <w:sectPr w:rsidR="004F2860" w:rsidRPr="004F28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9214" w14:textId="77777777" w:rsidR="00C720A2" w:rsidRDefault="00C720A2" w:rsidP="00F46222">
      <w:pPr>
        <w:spacing w:after="0" w:line="240" w:lineRule="auto"/>
      </w:pPr>
      <w:r>
        <w:separator/>
      </w:r>
    </w:p>
  </w:endnote>
  <w:endnote w:type="continuationSeparator" w:id="0">
    <w:p w14:paraId="0CC6DF3C" w14:textId="77777777" w:rsidR="00C720A2" w:rsidRDefault="00C720A2" w:rsidP="00F4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0999" w14:textId="4263EBD6" w:rsidR="00783E56" w:rsidRDefault="006A7987">
    <w:pPr>
      <w:pStyle w:val="Footer"/>
    </w:pPr>
    <w:hyperlink r:id="rId1" w:history="1">
      <w:r w:rsidRPr="00737966">
        <w:rPr>
          <w:rStyle w:val="Hyperlink"/>
        </w:rPr>
        <w:t>www.scratcherscreekmarket.com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8ABF" w14:textId="77777777" w:rsidR="00C720A2" w:rsidRDefault="00C720A2" w:rsidP="00F46222">
      <w:pPr>
        <w:spacing w:after="0" w:line="240" w:lineRule="auto"/>
      </w:pPr>
      <w:r>
        <w:separator/>
      </w:r>
    </w:p>
  </w:footnote>
  <w:footnote w:type="continuationSeparator" w:id="0">
    <w:p w14:paraId="1832A737" w14:textId="77777777" w:rsidR="00C720A2" w:rsidRDefault="00C720A2" w:rsidP="00F4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B752" w14:textId="30FBD79E" w:rsidR="00F46222" w:rsidRDefault="004F2860" w:rsidP="00F46222">
    <w:pPr>
      <w:pStyle w:val="Header"/>
    </w:pPr>
    <w:r>
      <w:rPr>
        <w:noProof/>
      </w:rPr>
      <w:drawing>
        <wp:inline distT="0" distB="0" distL="0" distR="0" wp14:anchorId="30125CF9" wp14:editId="44B17CE9">
          <wp:extent cx="2148840" cy="1416592"/>
          <wp:effectExtent l="0" t="0" r="3810" b="0"/>
          <wp:docPr id="2" name="Picture 1" descr="Thanksgiving Break 2023 | Nov 21,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anksgiving Break 2023 | Nov 21, 20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5" b="8764"/>
                  <a:stretch/>
                </pic:blipFill>
                <pic:spPr bwMode="auto">
                  <a:xfrm>
                    <a:off x="0" y="0"/>
                    <a:ext cx="2155761" cy="142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6D4D"/>
    <w:multiLevelType w:val="hybridMultilevel"/>
    <w:tmpl w:val="69A0939A"/>
    <w:lvl w:ilvl="0" w:tplc="6EE81CCE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CA"/>
    <w:rsid w:val="000477FB"/>
    <w:rsid w:val="00094B25"/>
    <w:rsid w:val="0015517D"/>
    <w:rsid w:val="00155EA9"/>
    <w:rsid w:val="001805B1"/>
    <w:rsid w:val="001B61E6"/>
    <w:rsid w:val="00215303"/>
    <w:rsid w:val="002A3458"/>
    <w:rsid w:val="002E6A92"/>
    <w:rsid w:val="003C7162"/>
    <w:rsid w:val="004F2860"/>
    <w:rsid w:val="005408F4"/>
    <w:rsid w:val="005B2FE5"/>
    <w:rsid w:val="005F0DBB"/>
    <w:rsid w:val="00610DB6"/>
    <w:rsid w:val="00656B7F"/>
    <w:rsid w:val="006A7987"/>
    <w:rsid w:val="0078255A"/>
    <w:rsid w:val="00783E56"/>
    <w:rsid w:val="007C0216"/>
    <w:rsid w:val="007C4654"/>
    <w:rsid w:val="007D06CA"/>
    <w:rsid w:val="007D52B5"/>
    <w:rsid w:val="007E1A80"/>
    <w:rsid w:val="007E5CAB"/>
    <w:rsid w:val="00851FD5"/>
    <w:rsid w:val="009029E6"/>
    <w:rsid w:val="00A760DC"/>
    <w:rsid w:val="00A83FEA"/>
    <w:rsid w:val="00B069DF"/>
    <w:rsid w:val="00B53E98"/>
    <w:rsid w:val="00BE2838"/>
    <w:rsid w:val="00C720A2"/>
    <w:rsid w:val="00C850D5"/>
    <w:rsid w:val="00C90566"/>
    <w:rsid w:val="00D00C22"/>
    <w:rsid w:val="00D83A26"/>
    <w:rsid w:val="00DC0669"/>
    <w:rsid w:val="00E05FF1"/>
    <w:rsid w:val="00E90387"/>
    <w:rsid w:val="00EE5E26"/>
    <w:rsid w:val="00F46222"/>
    <w:rsid w:val="00F53430"/>
    <w:rsid w:val="00F61E04"/>
    <w:rsid w:val="00F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A837"/>
  <w15:chartTrackingRefBased/>
  <w15:docId w15:val="{94EC2327-9385-44B5-A89F-C8CF7C0D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22"/>
  </w:style>
  <w:style w:type="paragraph" w:styleId="Footer">
    <w:name w:val="footer"/>
    <w:basedOn w:val="Normal"/>
    <w:link w:val="FooterChar"/>
    <w:uiPriority w:val="99"/>
    <w:unhideWhenUsed/>
    <w:rsid w:val="00F4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22"/>
  </w:style>
  <w:style w:type="paragraph" w:styleId="ListParagraph">
    <w:name w:val="List Paragraph"/>
    <w:basedOn w:val="Normal"/>
    <w:uiPriority w:val="34"/>
    <w:qFormat/>
    <w:rsid w:val="005F0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atcherscreekmark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Newsome</dc:creator>
  <cp:keywords/>
  <dc:description/>
  <cp:lastModifiedBy>Josh Newsome</cp:lastModifiedBy>
  <cp:revision>2</cp:revision>
  <cp:lastPrinted>2024-10-30T15:18:00Z</cp:lastPrinted>
  <dcterms:created xsi:type="dcterms:W3CDTF">2024-11-01T13:18:00Z</dcterms:created>
  <dcterms:modified xsi:type="dcterms:W3CDTF">2024-11-01T13:18:00Z</dcterms:modified>
</cp:coreProperties>
</file>