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41C3" w14:textId="2AB793BF" w:rsidR="00364F2B" w:rsidRPr="00713243" w:rsidRDefault="00F27626" w:rsidP="00B24B52">
      <w:pPr>
        <w:pStyle w:val="Listeafsnit"/>
        <w:jc w:val="center"/>
        <w:rPr>
          <w:b/>
          <w:sz w:val="40"/>
          <w:szCs w:val="40"/>
          <w:u w:val="single"/>
        </w:rPr>
      </w:pPr>
      <w:r w:rsidRPr="00713243">
        <w:rPr>
          <w:b/>
          <w:sz w:val="40"/>
          <w:szCs w:val="40"/>
          <w:u w:val="single"/>
        </w:rPr>
        <w:t>Fnat behandling</w:t>
      </w:r>
    </w:p>
    <w:p w14:paraId="4002DD54" w14:textId="250A8343" w:rsidR="00F27626" w:rsidRPr="00713243" w:rsidRDefault="00F27626" w:rsidP="00713243">
      <w:pPr>
        <w:jc w:val="center"/>
        <w:rPr>
          <w:b/>
          <w:sz w:val="36"/>
          <w:szCs w:val="36"/>
        </w:rPr>
      </w:pPr>
      <w:r w:rsidRPr="00713243">
        <w:rPr>
          <w:b/>
          <w:sz w:val="36"/>
          <w:szCs w:val="36"/>
        </w:rPr>
        <w:t>Instruktion til behandling med NIX:</w:t>
      </w:r>
    </w:p>
    <w:p w14:paraId="2F9FA64C" w14:textId="2CF29AC0" w:rsidR="00F27626" w:rsidRDefault="00616B12" w:rsidP="00F2762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Fnat</w:t>
      </w:r>
      <w:r w:rsidR="00F27626" w:rsidRPr="00F27626">
        <w:rPr>
          <w:rFonts w:ascii="Helvetica" w:hAnsi="Helvetica" w:cs="Helvetica"/>
          <w:color w:val="333333"/>
          <w:sz w:val="26"/>
          <w:szCs w:val="26"/>
        </w:rPr>
        <w:t xml:space="preserve"> skyldes en kløende mide. For at bekæmpe miden, er det vigtigt, at følgende rå</w:t>
      </w:r>
      <w:r w:rsidR="00F27626">
        <w:rPr>
          <w:rFonts w:ascii="Helvetica" w:hAnsi="Helvetica" w:cs="Helvetica"/>
          <w:color w:val="333333"/>
          <w:sz w:val="26"/>
          <w:szCs w:val="26"/>
        </w:rPr>
        <w:t>d følges nøje!</w:t>
      </w:r>
    </w:p>
    <w:p w14:paraId="4FEC7FD8" w14:textId="1B78AAAE" w:rsidR="00F27626" w:rsidRPr="00F27626" w:rsidRDefault="00F27626" w:rsidP="00F2762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>Start med et varmt b</w:t>
      </w:r>
      <w:r>
        <w:rPr>
          <w:rFonts w:ascii="Helvetica" w:hAnsi="Helvetica" w:cs="Helvetica"/>
          <w:color w:val="333333"/>
          <w:sz w:val="26"/>
          <w:szCs w:val="26"/>
        </w:rPr>
        <w:t>ad, tør dig grundigt efterfølgende.</w:t>
      </w:r>
    </w:p>
    <w:p w14:paraId="3EF162E0" w14:textId="46CBE3F4" w:rsidR="00F27626" w:rsidRPr="00F27626" w:rsidRDefault="00F27626" w:rsidP="00F276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 xml:space="preserve">Smør </w:t>
      </w:r>
      <w:proofErr w:type="spellStart"/>
      <w:r w:rsidRPr="00F27626">
        <w:rPr>
          <w:rFonts w:ascii="Helvetica" w:hAnsi="Helvetica" w:cs="Helvetica"/>
          <w:color w:val="333333"/>
          <w:sz w:val="26"/>
          <w:szCs w:val="26"/>
        </w:rPr>
        <w:t>Nix</w:t>
      </w:r>
      <w:proofErr w:type="spellEnd"/>
      <w:r w:rsidR="00713243">
        <w:rPr>
          <w:rFonts w:ascii="Helvetica" w:hAnsi="Helvetica" w:cs="Helvetica"/>
          <w:color w:val="333333"/>
          <w:sz w:val="26"/>
          <w:szCs w:val="26"/>
        </w:rPr>
        <w:t>-</w:t>
      </w:r>
      <w:r w:rsidRPr="00F27626">
        <w:rPr>
          <w:rFonts w:ascii="Helvetica" w:hAnsi="Helvetica" w:cs="Helvetica"/>
          <w:color w:val="333333"/>
          <w:sz w:val="26"/>
          <w:szCs w:val="26"/>
        </w:rPr>
        <w:t>cremen på huden.  H</w:t>
      </w:r>
      <w:r>
        <w:rPr>
          <w:rFonts w:ascii="Helvetica" w:hAnsi="Helvetica" w:cs="Helvetica"/>
          <w:color w:val="333333"/>
          <w:sz w:val="26"/>
          <w:szCs w:val="26"/>
        </w:rPr>
        <w:t>ele kroppen- fra kæbelinjen og ned- behandles- også steder, der ikke kløer.</w:t>
      </w:r>
      <w:r w:rsidR="00297614">
        <w:rPr>
          <w:rFonts w:ascii="Helvetica" w:hAnsi="Helvetica" w:cs="Helvetica"/>
          <w:color w:val="333333"/>
          <w:sz w:val="26"/>
          <w:szCs w:val="26"/>
        </w:rPr>
        <w:t xml:space="preserve"> (Børn under 2 år skal også smøres i ansigtet- dog ikke rundt om øjne og mund).</w:t>
      </w:r>
      <w:r w:rsidR="00713243">
        <w:rPr>
          <w:rFonts w:ascii="Helvetica" w:hAnsi="Helvetica" w:cs="Helvetica"/>
          <w:color w:val="333333"/>
          <w:sz w:val="26"/>
          <w:szCs w:val="26"/>
        </w:rPr>
        <w:t xml:space="preserve"> Alle børn over 2 måneder kan behandles- gravide og ammende må ikke behandles med NIX, tal med lægen.</w:t>
      </w:r>
    </w:p>
    <w:p w14:paraId="4D6B0A4F" w14:textId="76DB014A" w:rsidR="00F27626" w:rsidRPr="00F27626" w:rsidRDefault="00F27626" w:rsidP="00F276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>Cremen virker bedst, hvis d</w:t>
      </w:r>
      <w:r>
        <w:rPr>
          <w:rFonts w:ascii="Helvetica" w:hAnsi="Helvetica" w:cs="Helvetica"/>
          <w:color w:val="333333"/>
          <w:sz w:val="26"/>
          <w:szCs w:val="26"/>
        </w:rPr>
        <w:t>en påsmøres om aftenen og får lov at sidde på natten over</w:t>
      </w:r>
      <w:r w:rsidR="00DD250B">
        <w:rPr>
          <w:rFonts w:ascii="Helvetica" w:hAnsi="Helvetica" w:cs="Helvetica"/>
          <w:color w:val="333333"/>
          <w:sz w:val="26"/>
          <w:szCs w:val="26"/>
        </w:rPr>
        <w:t>- Cremen skal MINIMUM sidde på 8 timer.</w:t>
      </w:r>
    </w:p>
    <w:p w14:paraId="1E7757DC" w14:textId="1C9D5921" w:rsidR="00F27626" w:rsidRPr="00F27626" w:rsidRDefault="00F27626" w:rsidP="00F276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>Undgå at berøre dine ø</w:t>
      </w:r>
      <w:r>
        <w:rPr>
          <w:rFonts w:ascii="Helvetica" w:hAnsi="Helvetica" w:cs="Helvetica"/>
          <w:color w:val="333333"/>
          <w:sz w:val="26"/>
          <w:szCs w:val="26"/>
        </w:rPr>
        <w:t>jne og din mund, imens dine hænder er smurt ind i cremen.</w:t>
      </w:r>
    </w:p>
    <w:p w14:paraId="6372609F" w14:textId="41115FA1" w:rsidR="00F27626" w:rsidRDefault="00F27626" w:rsidP="00F276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>Skift dit undertøj og s</w:t>
      </w:r>
      <w:r>
        <w:rPr>
          <w:rFonts w:ascii="Helvetica" w:hAnsi="Helvetica" w:cs="Helvetica"/>
          <w:color w:val="333333"/>
          <w:sz w:val="26"/>
          <w:szCs w:val="26"/>
        </w:rPr>
        <w:t>engetøj næste dag- Vask det så varmt som muligt- gerne kogevask</w:t>
      </w:r>
      <w:r w:rsidR="00DD250B">
        <w:rPr>
          <w:rFonts w:ascii="Helvetica" w:hAnsi="Helvetica" w:cs="Helvetica"/>
          <w:color w:val="333333"/>
          <w:sz w:val="26"/>
          <w:szCs w:val="26"/>
        </w:rPr>
        <w:t xml:space="preserve"> og i hvert fald ved 60 grader.</w:t>
      </w:r>
    </w:p>
    <w:p w14:paraId="1F5A7915" w14:textId="2B89F80B" w:rsidR="00F27626" w:rsidRPr="00CE73A2" w:rsidRDefault="00F27626" w:rsidP="00CE73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CE73A2">
        <w:rPr>
          <w:rFonts w:ascii="Helvetica" w:hAnsi="Helvetica" w:cs="Helvetica"/>
          <w:color w:val="333333"/>
          <w:sz w:val="26"/>
          <w:szCs w:val="26"/>
        </w:rPr>
        <w:t xml:space="preserve">ALLE husstandskontakter behandles samtidig. Evt. andre </w:t>
      </w:r>
      <w:r w:rsidR="00DD250B" w:rsidRPr="00CE73A2">
        <w:rPr>
          <w:rFonts w:ascii="Helvetica" w:hAnsi="Helvetica" w:cs="Helvetica"/>
          <w:color w:val="333333"/>
          <w:sz w:val="26"/>
          <w:szCs w:val="26"/>
        </w:rPr>
        <w:t>overnattende gæster behandles også.</w:t>
      </w:r>
    </w:p>
    <w:p w14:paraId="2C6E7DEE" w14:textId="3B73271C" w:rsidR="00297614" w:rsidRPr="00CE73A2" w:rsidRDefault="00297614" w:rsidP="00F276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>
        <w:rPr>
          <w:rFonts w:ascii="Helvetica" w:hAnsi="Helvetica" w:cs="Helvetica"/>
          <w:color w:val="333333"/>
          <w:sz w:val="26"/>
          <w:szCs w:val="26"/>
        </w:rPr>
        <w:t>Behandlingen gentages efter en uge</w:t>
      </w:r>
      <w:r w:rsidR="00E05F14">
        <w:rPr>
          <w:rFonts w:ascii="Helvetica" w:hAnsi="Helvetica" w:cs="Helvetica"/>
          <w:color w:val="333333"/>
          <w:sz w:val="26"/>
          <w:szCs w:val="26"/>
        </w:rPr>
        <w:t xml:space="preserve"> - </w:t>
      </w:r>
      <w:r>
        <w:rPr>
          <w:rFonts w:ascii="Helvetica" w:hAnsi="Helvetica" w:cs="Helvetica"/>
          <w:color w:val="333333"/>
          <w:sz w:val="26"/>
          <w:szCs w:val="26"/>
        </w:rPr>
        <w:t>Også selvom symptomerne er forsvundet</w:t>
      </w:r>
      <w:r w:rsidR="00E05F14">
        <w:rPr>
          <w:rFonts w:ascii="Helvetica" w:hAnsi="Helvetica" w:cs="Helvetica"/>
          <w:color w:val="333333"/>
          <w:sz w:val="26"/>
          <w:szCs w:val="26"/>
        </w:rPr>
        <w:t xml:space="preserve"> (vigtigt).</w:t>
      </w:r>
    </w:p>
    <w:p w14:paraId="1606ACDB" w14:textId="1F8F24F6" w:rsidR="00CE73A2" w:rsidRPr="00CE73A2" w:rsidRDefault="00CE73A2" w:rsidP="00CE73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27626">
        <w:rPr>
          <w:rFonts w:ascii="Helvetica" w:hAnsi="Helvetica" w:cs="Helvetica"/>
          <w:color w:val="333333"/>
          <w:sz w:val="26"/>
          <w:szCs w:val="26"/>
        </w:rPr>
        <w:t>Det er normalt</w:t>
      </w:r>
      <w:r w:rsidR="00E05F14">
        <w:rPr>
          <w:rFonts w:ascii="Helvetica" w:hAnsi="Helvetica" w:cs="Helvetica"/>
          <w:color w:val="333333"/>
          <w:sz w:val="26"/>
          <w:szCs w:val="26"/>
        </w:rPr>
        <w:t>,</w:t>
      </w:r>
      <w:r w:rsidRPr="00F27626">
        <w:rPr>
          <w:rFonts w:ascii="Helvetica" w:hAnsi="Helvetica" w:cs="Helvetica"/>
          <w:color w:val="333333"/>
          <w:sz w:val="26"/>
          <w:szCs w:val="26"/>
        </w:rPr>
        <w:t xml:space="preserve"> at man kan opleve kløe et par uger efter behandl</w:t>
      </w:r>
      <w:r>
        <w:rPr>
          <w:rFonts w:ascii="Helvetica" w:hAnsi="Helvetica" w:cs="Helvetica"/>
          <w:color w:val="333333"/>
          <w:sz w:val="26"/>
          <w:szCs w:val="26"/>
        </w:rPr>
        <w:t>ingen. Kontakt lægen hvis der ikke er bedring i kløen efter et par uger.</w:t>
      </w:r>
    </w:p>
    <w:p w14:paraId="65B1A5C1" w14:textId="6B30D8AB" w:rsidR="00BD4B2B" w:rsidRDefault="00BD4B2B" w:rsidP="00BD4B2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</w:p>
    <w:p w14:paraId="4BF5061E" w14:textId="4B72BE9A" w:rsidR="00BD4B2B" w:rsidRDefault="00BD4B2B" w:rsidP="00BD4B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33333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333333"/>
          <w:sz w:val="36"/>
          <w:szCs w:val="36"/>
        </w:rPr>
        <w:t>Andre gode råd:</w:t>
      </w:r>
    </w:p>
    <w:p w14:paraId="0C06F92F" w14:textId="6110B272" w:rsidR="00BD4B2B" w:rsidRDefault="00BD4B2B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BD4B2B">
        <w:rPr>
          <w:rFonts w:ascii="Helvetica" w:hAnsi="Helvetica" w:cs="Helvetica"/>
          <w:sz w:val="26"/>
          <w:szCs w:val="26"/>
        </w:rPr>
        <w:t xml:space="preserve">Klip neglene korte og rens dem grundigt </w:t>
      </w:r>
      <w:proofErr w:type="spellStart"/>
      <w:r w:rsidRPr="00BD4B2B">
        <w:rPr>
          <w:rFonts w:ascii="Helvetica" w:hAnsi="Helvetica" w:cs="Helvetica"/>
          <w:sz w:val="26"/>
          <w:szCs w:val="26"/>
        </w:rPr>
        <w:t>ifm</w:t>
      </w:r>
      <w:proofErr w:type="spellEnd"/>
      <w:r w:rsidRPr="00BD4B2B">
        <w:rPr>
          <w:rFonts w:ascii="Helvetica" w:hAnsi="Helvetica" w:cs="Helvetica"/>
          <w:sz w:val="26"/>
          <w:szCs w:val="26"/>
        </w:rPr>
        <w:t xml:space="preserve"> </w:t>
      </w:r>
      <w:proofErr w:type="gramStart"/>
      <w:r w:rsidRPr="00BD4B2B">
        <w:rPr>
          <w:rFonts w:ascii="Helvetica" w:hAnsi="Helvetica" w:cs="Helvetica"/>
          <w:sz w:val="26"/>
          <w:szCs w:val="26"/>
        </w:rPr>
        <w:t>NIX behandlingen</w:t>
      </w:r>
      <w:proofErr w:type="gramEnd"/>
    </w:p>
    <w:p w14:paraId="589A9E92" w14:textId="429A8B9D" w:rsidR="00BD4B2B" w:rsidRDefault="00BD4B2B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Vask al tøj, der har tæt kontakt med kroppen så varmt som muligt</w:t>
      </w:r>
      <w:r w:rsidR="00C91AC8">
        <w:rPr>
          <w:rFonts w:ascii="Helvetica" w:hAnsi="Helvetica" w:cs="Helvetica"/>
          <w:sz w:val="26"/>
          <w:szCs w:val="26"/>
        </w:rPr>
        <w:t>- gerne 60 grader</w:t>
      </w:r>
    </w:p>
    <w:p w14:paraId="5E2FB148" w14:textId="58A9D421" w:rsidR="00BD4B2B" w:rsidRDefault="00BD4B2B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Tøj, der ikke tåler varm vask, kan lægges i en lukket plasticpose i fryseren et døgn</w:t>
      </w:r>
    </w:p>
    <w:p w14:paraId="063BEE41" w14:textId="14A73004" w:rsidR="00BD4B2B" w:rsidRDefault="00BD4B2B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Støvsug møblerne grundigt</w:t>
      </w:r>
      <w:r w:rsidR="00C91AC8">
        <w:rPr>
          <w:rFonts w:ascii="Helvetica" w:hAnsi="Helvetica" w:cs="Helvetica"/>
          <w:sz w:val="26"/>
          <w:szCs w:val="26"/>
        </w:rPr>
        <w:t xml:space="preserve"> og vask gulvene</w:t>
      </w:r>
    </w:p>
    <w:p w14:paraId="6923B2D5" w14:textId="0D60C59A" w:rsidR="00BD4B2B" w:rsidRDefault="00BD4B2B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Luft grundigt ud</w:t>
      </w:r>
    </w:p>
    <w:p w14:paraId="54895F50" w14:textId="467A6A04" w:rsidR="007242F9" w:rsidRPr="00BD4B2B" w:rsidRDefault="007242F9" w:rsidP="00AA5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Køb evt. allergipiller i håndkøb til at dulme kløen</w:t>
      </w:r>
    </w:p>
    <w:sectPr w:rsidR="007242F9" w:rsidRPr="00BD4B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D09"/>
    <w:multiLevelType w:val="hybridMultilevel"/>
    <w:tmpl w:val="91CCA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4270"/>
    <w:multiLevelType w:val="hybridMultilevel"/>
    <w:tmpl w:val="236A005C"/>
    <w:lvl w:ilvl="0" w:tplc="D86AE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2FF"/>
    <w:multiLevelType w:val="hybridMultilevel"/>
    <w:tmpl w:val="5C70D1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61F4"/>
    <w:multiLevelType w:val="multilevel"/>
    <w:tmpl w:val="A1CE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 w:val="0"/>
        <w:bCs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163A2"/>
    <w:multiLevelType w:val="hybridMultilevel"/>
    <w:tmpl w:val="2BAEF6C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21276"/>
    <w:multiLevelType w:val="hybridMultilevel"/>
    <w:tmpl w:val="F2B24C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6F95"/>
    <w:multiLevelType w:val="hybridMultilevel"/>
    <w:tmpl w:val="AB3A64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FEC"/>
    <w:multiLevelType w:val="hybridMultilevel"/>
    <w:tmpl w:val="F0FED7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94"/>
    <w:rsid w:val="00297614"/>
    <w:rsid w:val="00364F2B"/>
    <w:rsid w:val="005A30FA"/>
    <w:rsid w:val="005F03D2"/>
    <w:rsid w:val="00616B12"/>
    <w:rsid w:val="00713243"/>
    <w:rsid w:val="00713640"/>
    <w:rsid w:val="007242F9"/>
    <w:rsid w:val="00734D94"/>
    <w:rsid w:val="00B24B52"/>
    <w:rsid w:val="00BC1E28"/>
    <w:rsid w:val="00BD4B2B"/>
    <w:rsid w:val="00C91AC8"/>
    <w:rsid w:val="00CB65F5"/>
    <w:rsid w:val="00CE73A2"/>
    <w:rsid w:val="00D80DDF"/>
    <w:rsid w:val="00DD250B"/>
    <w:rsid w:val="00DF3C1E"/>
    <w:rsid w:val="00E05F14"/>
    <w:rsid w:val="00F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D88"/>
  <w15:docId w15:val="{5508DA3C-2DD0-442D-9FFD-CDE4581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30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2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Læge 2</cp:lastModifiedBy>
  <cp:revision>5</cp:revision>
  <dcterms:created xsi:type="dcterms:W3CDTF">2022-02-09T09:19:00Z</dcterms:created>
  <dcterms:modified xsi:type="dcterms:W3CDTF">2022-02-09T09:34:00Z</dcterms:modified>
</cp:coreProperties>
</file>