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87C34" w14:textId="77777777" w:rsidR="009E160D" w:rsidRDefault="00B303DD" w:rsidP="001D29A2">
      <w:pPr>
        <w:ind w:left="-567" w:firstLine="567"/>
        <w:jc w:val="center"/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C1A50B" wp14:editId="7FDCD784">
                <wp:simplePos x="0" y="0"/>
                <wp:positionH relativeFrom="column">
                  <wp:posOffset>3619500</wp:posOffset>
                </wp:positionH>
                <wp:positionV relativeFrom="paragraph">
                  <wp:posOffset>5146675</wp:posOffset>
                </wp:positionV>
                <wp:extent cx="2032000" cy="336550"/>
                <wp:effectExtent l="0" t="0" r="6350" b="63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0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softEdge rad="0"/>
                        </a:effectLst>
                      </wps:spPr>
                      <wps:txbx>
                        <w:txbxContent>
                          <w:p w14:paraId="5C5FA991" w14:textId="77777777" w:rsidR="00BE1E5A" w:rsidRPr="008C6D85" w:rsidRDefault="00D80AC9" w:rsidP="008C6D8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23 Février 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C1A50B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85pt;margin-top:405.25pt;width:160pt;height:26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" fillcolor="white [3201]" stroked="f" strokeweight=".5pt">
                <v:textbox>
                  <w:txbxContent>
                    <w:p w14:paraId="5C5FA991" w14:textId="77777777" w:rsidR="00BE1E5A" w:rsidRPr="008C6D85" w:rsidRDefault="00D80AC9" w:rsidP="008C6D8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23 Février 2021</w:t>
                      </w:r>
                    </w:p>
                  </w:txbxContent>
                </v:textbox>
              </v:shape>
            </w:pict>
          </mc:Fallback>
        </mc:AlternateContent>
      </w:r>
      <w:r w:rsidR="00BE1E5A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FED7C2" wp14:editId="28980C36">
                <wp:simplePos x="0" y="0"/>
                <wp:positionH relativeFrom="column">
                  <wp:posOffset>6057900</wp:posOffset>
                </wp:positionH>
                <wp:positionV relativeFrom="paragraph">
                  <wp:posOffset>4787900</wp:posOffset>
                </wp:positionV>
                <wp:extent cx="419100" cy="355600"/>
                <wp:effectExtent l="0" t="0" r="0" b="63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softEdge rad="0"/>
                        </a:effectLst>
                      </wps:spPr>
                      <wps:txbx>
                        <w:txbxContent>
                          <w:p w14:paraId="59940B94" w14:textId="77777777" w:rsidR="00BE1E5A" w:rsidRPr="00B303DD" w:rsidRDefault="00D80AC9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ED7C2" id="Zone de texte 4" o:spid="_x0000_s1027" type="#_x0000_t202" style="position:absolute;left:0;text-align:left;margin-left:477pt;margin-top:377pt;width:33pt;height:2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" fillcolor="white [3201]" stroked="f" strokeweight=".5pt">
                <v:textbox>
                  <w:txbxContent>
                    <w:p w14:paraId="59940B94" w14:textId="77777777" w:rsidR="00BE1E5A" w:rsidRPr="00B303DD" w:rsidRDefault="00D80AC9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 w:rsidR="00B91472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6D96CD" wp14:editId="218C7560">
                <wp:simplePos x="0" y="0"/>
                <wp:positionH relativeFrom="column">
                  <wp:posOffset>1905000</wp:posOffset>
                </wp:positionH>
                <wp:positionV relativeFrom="paragraph">
                  <wp:posOffset>1955800</wp:posOffset>
                </wp:positionV>
                <wp:extent cx="4318000" cy="1270000"/>
                <wp:effectExtent l="0" t="0" r="6350" b="63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0" cy="127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softEdge rad="0"/>
                        </a:effectLst>
                      </wps:spPr>
                      <wps:txbx>
                        <w:txbxContent>
                          <w:p w14:paraId="7F8E2220" w14:textId="77777777" w:rsidR="00B91472" w:rsidRPr="00B22E4B" w:rsidRDefault="00D80AC9" w:rsidP="00B9147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sz w:val="72"/>
                                <w:szCs w:val="72"/>
                              </w:rPr>
                            </w:pPr>
                            <w:r w:rsidRPr="00B22E4B">
                              <w:rPr>
                                <w:b/>
                                <w:bCs/>
                                <w:i/>
                                <w:sz w:val="72"/>
                                <w:szCs w:val="72"/>
                              </w:rPr>
                              <w:t>VE2NRL</w:t>
                            </w:r>
                          </w:p>
                          <w:p w14:paraId="0AC01C77" w14:textId="77777777" w:rsidR="00D80AC9" w:rsidRPr="00B22E4B" w:rsidRDefault="00D80AC9" w:rsidP="00B9147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sz w:val="72"/>
                                <w:szCs w:val="72"/>
                              </w:rPr>
                            </w:pPr>
                            <w:r w:rsidRPr="00B22E4B">
                              <w:rPr>
                                <w:b/>
                                <w:bCs/>
                                <w:i/>
                                <w:sz w:val="72"/>
                                <w:szCs w:val="72"/>
                              </w:rPr>
                              <w:t>René Leclerc</w:t>
                            </w:r>
                          </w:p>
                          <w:p w14:paraId="0710B802" w14:textId="77777777" w:rsidR="00B91472" w:rsidRPr="00B22E4B" w:rsidRDefault="00B91472" w:rsidP="00B9147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D96CD" id="Zone de texte 2" o:spid="_x0000_s1028" type="#_x0000_t202" style="position:absolute;left:0;text-align:left;margin-left:150pt;margin-top:154pt;width:340pt;height:10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" fillcolor="white [3201]" stroked="f" strokeweight=".5pt">
                <v:textbox>
                  <w:txbxContent>
                    <w:p w14:paraId="7F8E2220" w14:textId="77777777" w:rsidR="00B91472" w:rsidRPr="00B22E4B" w:rsidRDefault="00D80AC9" w:rsidP="00B91472">
                      <w:pPr>
                        <w:jc w:val="center"/>
                        <w:rPr>
                          <w:b/>
                          <w:bCs/>
                          <w:i/>
                          <w:sz w:val="72"/>
                          <w:szCs w:val="72"/>
                        </w:rPr>
                      </w:pPr>
                      <w:r w:rsidRPr="00B22E4B">
                        <w:rPr>
                          <w:b/>
                          <w:bCs/>
                          <w:i/>
                          <w:sz w:val="72"/>
                          <w:szCs w:val="72"/>
                        </w:rPr>
                        <w:t>VE2NRL</w:t>
                      </w:r>
                    </w:p>
                    <w:p w14:paraId="0AC01C77" w14:textId="77777777" w:rsidR="00D80AC9" w:rsidRPr="00B22E4B" w:rsidRDefault="00D80AC9" w:rsidP="00B91472">
                      <w:pPr>
                        <w:jc w:val="center"/>
                        <w:rPr>
                          <w:b/>
                          <w:bCs/>
                          <w:i/>
                          <w:sz w:val="72"/>
                          <w:szCs w:val="72"/>
                        </w:rPr>
                      </w:pPr>
                      <w:r w:rsidRPr="00B22E4B">
                        <w:rPr>
                          <w:b/>
                          <w:bCs/>
                          <w:i/>
                          <w:sz w:val="72"/>
                          <w:szCs w:val="72"/>
                        </w:rPr>
                        <w:t>René Leclerc</w:t>
                      </w:r>
                    </w:p>
                    <w:p w14:paraId="0710B802" w14:textId="77777777" w:rsidR="00B91472" w:rsidRPr="00B22E4B" w:rsidRDefault="00B91472" w:rsidP="00B9147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29A2">
        <w:rPr>
          <w:noProof/>
          <w:lang w:eastAsia="fr-CA"/>
        </w:rPr>
        <w:drawing>
          <wp:anchor distT="0" distB="0" distL="114300" distR="114300" simplePos="0" relativeHeight="251658240" behindDoc="1" locked="0" layoutInCell="1" allowOverlap="1" wp14:anchorId="6CD72269" wp14:editId="65E9A15C">
            <wp:simplePos x="0" y="0"/>
            <wp:positionH relativeFrom="column">
              <wp:posOffset>-939800</wp:posOffset>
            </wp:positionH>
            <wp:positionV relativeFrom="page">
              <wp:posOffset>-25400</wp:posOffset>
            </wp:positionV>
            <wp:extent cx="10083165" cy="7769225"/>
            <wp:effectExtent l="0" t="0" r="0" b="317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4350257_613433459496865_8043334913354629120_n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3165" cy="77692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E160D" w:rsidSect="001D29A2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29A2"/>
    <w:rsid w:val="00060E2E"/>
    <w:rsid w:val="000D43AA"/>
    <w:rsid w:val="001609B0"/>
    <w:rsid w:val="001D29A2"/>
    <w:rsid w:val="008B40E2"/>
    <w:rsid w:val="008C6D85"/>
    <w:rsid w:val="009E160D"/>
    <w:rsid w:val="00A163D1"/>
    <w:rsid w:val="00A22F71"/>
    <w:rsid w:val="00B22E4B"/>
    <w:rsid w:val="00B303DD"/>
    <w:rsid w:val="00B91472"/>
    <w:rsid w:val="00BE1E5A"/>
    <w:rsid w:val="00D80AC9"/>
    <w:rsid w:val="00F0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1ADB4"/>
  <w15:docId w15:val="{360AC386-7973-4F75-B56A-CAC75468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91472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147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4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Bergeron</dc:creator>
  <cp:lastModifiedBy>David Bergeron</cp:lastModifiedBy>
  <cp:revision>2</cp:revision>
  <cp:lastPrinted>2020-02-05T03:59:00Z</cp:lastPrinted>
  <dcterms:created xsi:type="dcterms:W3CDTF">2021-02-25T00:41:00Z</dcterms:created>
  <dcterms:modified xsi:type="dcterms:W3CDTF">2021-02-25T00:41:00Z</dcterms:modified>
</cp:coreProperties>
</file>