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CF618" w14:textId="77777777" w:rsidR="002405E5" w:rsidRDefault="002405E5"/>
    <w:p w14:paraId="7C39DEDE" w14:textId="07E5D534" w:rsidR="002405E5" w:rsidRPr="003A7772" w:rsidRDefault="00172037" w:rsidP="003A7772">
      <w:pPr>
        <w:jc w:val="center"/>
        <w:rPr>
          <w:sz w:val="32"/>
          <w:szCs w:val="32"/>
        </w:rPr>
      </w:pPr>
      <w:r>
        <w:rPr>
          <w:sz w:val="32"/>
          <w:szCs w:val="32"/>
        </w:rPr>
        <w:t>B</w:t>
      </w:r>
      <w:r w:rsidR="002405E5">
        <w:rPr>
          <w:sz w:val="32"/>
          <w:szCs w:val="32"/>
        </w:rPr>
        <w:t xml:space="preserve">oard Meeting </w:t>
      </w:r>
      <w:r w:rsidR="004E6655">
        <w:rPr>
          <w:sz w:val="32"/>
          <w:szCs w:val="32"/>
        </w:rPr>
        <w:t>September 18</w:t>
      </w:r>
      <w:r w:rsidR="004E6655" w:rsidRPr="004E6655">
        <w:rPr>
          <w:sz w:val="32"/>
          <w:szCs w:val="32"/>
          <w:vertAlign w:val="superscript"/>
        </w:rPr>
        <w:t>th</w:t>
      </w:r>
      <w:r w:rsidR="00D70D8A">
        <w:rPr>
          <w:sz w:val="32"/>
          <w:szCs w:val="32"/>
        </w:rPr>
        <w:t>,</w:t>
      </w:r>
      <w:r w:rsidR="00132677">
        <w:rPr>
          <w:sz w:val="32"/>
          <w:szCs w:val="32"/>
        </w:rPr>
        <w:t xml:space="preserve"> 202</w:t>
      </w:r>
      <w:r w:rsidR="00752F69">
        <w:rPr>
          <w:sz w:val="32"/>
          <w:szCs w:val="32"/>
        </w:rPr>
        <w:t>3</w:t>
      </w:r>
    </w:p>
    <w:p w14:paraId="5FA2FA65" w14:textId="5AE478C3" w:rsidR="00EF526E" w:rsidRPr="002F24A8" w:rsidRDefault="0061218E" w:rsidP="002F24A8">
      <w:pPr>
        <w:pStyle w:val="ListParagraph"/>
        <w:spacing w:after="160" w:line="254" w:lineRule="auto"/>
        <w:ind w:left="810"/>
        <w:jc w:val="center"/>
      </w:pPr>
      <w:r w:rsidRPr="0061218E">
        <w:rPr>
          <w:b/>
        </w:rPr>
        <w:t xml:space="preserve">Please see the call report attached to </w:t>
      </w:r>
      <w:r>
        <w:rPr>
          <w:b/>
        </w:rPr>
        <w:t>this</w:t>
      </w:r>
      <w:r w:rsidRPr="0061218E">
        <w:rPr>
          <w:b/>
        </w:rPr>
        <w:t xml:space="preserve"> email for the call report</w:t>
      </w:r>
      <w:r w:rsidR="002405E5">
        <w:t>.</w:t>
      </w:r>
      <w:r w:rsidR="004B4DD4" w:rsidRPr="004D059E">
        <w:rPr>
          <w:bCs/>
        </w:rPr>
        <w:t xml:space="preserve"> </w:t>
      </w:r>
      <w:r w:rsidR="00EF526E" w:rsidRPr="002F24A8">
        <w:rPr>
          <w:bCs/>
        </w:rPr>
        <w:t xml:space="preserve"> </w:t>
      </w:r>
    </w:p>
    <w:p w14:paraId="01F92538" w14:textId="46487551" w:rsidR="008D3E52" w:rsidRPr="0061218E" w:rsidRDefault="006417EA" w:rsidP="0061218E">
      <w:pPr>
        <w:pStyle w:val="ListParagraph"/>
        <w:ind w:left="1170"/>
        <w:rPr>
          <w:b/>
          <w:sz w:val="22"/>
          <w:szCs w:val="22"/>
        </w:rPr>
      </w:pPr>
      <w:r>
        <w:rPr>
          <w:bCs/>
          <w:sz w:val="22"/>
          <w:szCs w:val="22"/>
        </w:rPr>
        <w:t xml:space="preserve"> </w:t>
      </w:r>
    </w:p>
    <w:p w14:paraId="17A449DB" w14:textId="77777777" w:rsidR="00E84EEF" w:rsidRPr="0061218E" w:rsidRDefault="00E84EEF" w:rsidP="0061218E">
      <w:pPr>
        <w:rPr>
          <w:b/>
          <w:sz w:val="22"/>
          <w:szCs w:val="22"/>
        </w:rPr>
      </w:pPr>
    </w:p>
    <w:p w14:paraId="63227DFE" w14:textId="5A697313" w:rsidR="00696428" w:rsidRPr="00696428" w:rsidRDefault="00696428" w:rsidP="00A50815">
      <w:pPr>
        <w:pStyle w:val="ListParagraph"/>
        <w:numPr>
          <w:ilvl w:val="0"/>
          <w:numId w:val="2"/>
        </w:numPr>
        <w:rPr>
          <w:b/>
          <w:sz w:val="22"/>
          <w:szCs w:val="22"/>
        </w:rPr>
      </w:pPr>
      <w:r>
        <w:rPr>
          <w:b/>
          <w:sz w:val="22"/>
          <w:szCs w:val="22"/>
        </w:rPr>
        <w:t xml:space="preserve">Sorry for the late report- </w:t>
      </w:r>
      <w:r>
        <w:rPr>
          <w:sz w:val="22"/>
          <w:szCs w:val="22"/>
        </w:rPr>
        <w:t xml:space="preserve">Sorry this was later than normal It has been a crazy busy week. </w:t>
      </w:r>
    </w:p>
    <w:p w14:paraId="704D23F5" w14:textId="77777777" w:rsidR="00696428" w:rsidRDefault="00696428" w:rsidP="00696428">
      <w:pPr>
        <w:pStyle w:val="ListParagraph"/>
        <w:ind w:left="1350"/>
        <w:rPr>
          <w:b/>
          <w:sz w:val="22"/>
          <w:szCs w:val="22"/>
        </w:rPr>
      </w:pPr>
    </w:p>
    <w:p w14:paraId="2BA24B69" w14:textId="3D486685" w:rsidR="000763C5" w:rsidRPr="00696428" w:rsidRDefault="00E84EEF" w:rsidP="00696428">
      <w:pPr>
        <w:pStyle w:val="ListParagraph"/>
        <w:numPr>
          <w:ilvl w:val="0"/>
          <w:numId w:val="2"/>
        </w:numPr>
        <w:rPr>
          <w:b/>
          <w:sz w:val="22"/>
          <w:szCs w:val="22"/>
        </w:rPr>
      </w:pPr>
      <w:r w:rsidRPr="00696428">
        <w:rPr>
          <w:b/>
          <w:sz w:val="22"/>
          <w:szCs w:val="22"/>
        </w:rPr>
        <w:t xml:space="preserve">Sta 2- </w:t>
      </w:r>
      <w:r w:rsidR="00A50815" w:rsidRPr="00696428">
        <w:rPr>
          <w:bCs/>
          <w:sz w:val="22"/>
          <w:szCs w:val="22"/>
        </w:rPr>
        <w:t>Have received</w:t>
      </w:r>
      <w:r w:rsidR="00A03812" w:rsidRPr="00696428">
        <w:rPr>
          <w:bCs/>
          <w:sz w:val="22"/>
          <w:szCs w:val="22"/>
        </w:rPr>
        <w:t xml:space="preserve"> a bid from C &amp; J Remodeling for 74,000</w:t>
      </w:r>
      <w:r w:rsidR="000C5171" w:rsidRPr="00696428">
        <w:rPr>
          <w:bCs/>
          <w:sz w:val="22"/>
          <w:szCs w:val="22"/>
        </w:rPr>
        <w:t>.</w:t>
      </w:r>
      <w:r w:rsidR="00A03812" w:rsidRPr="00696428">
        <w:rPr>
          <w:bCs/>
          <w:sz w:val="22"/>
          <w:szCs w:val="22"/>
        </w:rPr>
        <w:t xml:space="preserve"> I really liked them and I believe they have meet everything we were wanting in the remodel. They have got several things with commitment to be donated to the project to save money.  have Perkins coming sometime this coming week to give a bid also and will let you know how that one comes out as well.  </w:t>
      </w:r>
      <w:r w:rsidR="00A274AC" w:rsidRPr="00696428">
        <w:rPr>
          <w:bCs/>
          <w:sz w:val="22"/>
          <w:szCs w:val="22"/>
        </w:rPr>
        <w:t xml:space="preserve">  </w:t>
      </w:r>
    </w:p>
    <w:p w14:paraId="1C2ACBDC" w14:textId="77777777" w:rsidR="00A50815" w:rsidRPr="00A50815" w:rsidRDefault="00A50815" w:rsidP="00A50815">
      <w:pPr>
        <w:pStyle w:val="ListParagraph"/>
        <w:ind w:left="1350"/>
        <w:rPr>
          <w:b/>
          <w:sz w:val="22"/>
          <w:szCs w:val="22"/>
        </w:rPr>
      </w:pPr>
    </w:p>
    <w:p w14:paraId="1BC1B95D" w14:textId="01AD68FB" w:rsidR="00C812C4" w:rsidRPr="00D255BA" w:rsidRDefault="000763C5" w:rsidP="000763C5">
      <w:pPr>
        <w:pStyle w:val="ListParagraph"/>
        <w:numPr>
          <w:ilvl w:val="0"/>
          <w:numId w:val="2"/>
        </w:numPr>
        <w:shd w:val="clear" w:color="auto" w:fill="FFFFFF"/>
        <w:spacing w:before="100" w:beforeAutospacing="1" w:after="100" w:afterAutospacing="1"/>
        <w:rPr>
          <w:b/>
          <w:bCs/>
          <w:sz w:val="22"/>
          <w:szCs w:val="22"/>
        </w:rPr>
      </w:pPr>
      <w:r w:rsidRPr="000763C5">
        <w:rPr>
          <w:b/>
          <w:bCs/>
          <w:sz w:val="22"/>
          <w:szCs w:val="22"/>
        </w:rPr>
        <w:t>2024 Budget-</w:t>
      </w:r>
      <w:r w:rsidR="00A50815">
        <w:rPr>
          <w:bCs/>
          <w:sz w:val="22"/>
          <w:szCs w:val="22"/>
        </w:rPr>
        <w:t>. I hope to have a copy of the 2024 budget out by the October meeting to start the review process.</w:t>
      </w:r>
      <w:r w:rsidR="00A50815">
        <w:rPr>
          <w:b/>
          <w:bCs/>
          <w:sz w:val="22"/>
          <w:szCs w:val="22"/>
        </w:rPr>
        <w:t xml:space="preserve"> </w:t>
      </w:r>
      <w:r w:rsidR="00A50815">
        <w:rPr>
          <w:sz w:val="22"/>
          <w:szCs w:val="22"/>
        </w:rPr>
        <w:t xml:space="preserve">If the Board is thinking of </w:t>
      </w:r>
      <w:r w:rsidR="00D255BA">
        <w:rPr>
          <w:sz w:val="22"/>
          <w:szCs w:val="22"/>
        </w:rPr>
        <w:t xml:space="preserve">any Admin raises or any specifics the Board would like please talk about them by no later than the September meeting so I can account for them in the budget before the October meeting. </w:t>
      </w:r>
    </w:p>
    <w:p w14:paraId="7F4C0F00" w14:textId="77777777" w:rsidR="00D255BA" w:rsidRPr="00D255BA" w:rsidRDefault="00D255BA" w:rsidP="00D255BA">
      <w:pPr>
        <w:pStyle w:val="ListParagraph"/>
        <w:rPr>
          <w:b/>
          <w:bCs/>
          <w:sz w:val="22"/>
          <w:szCs w:val="22"/>
        </w:rPr>
      </w:pPr>
    </w:p>
    <w:p w14:paraId="1F144E12" w14:textId="6830B655" w:rsidR="000763C5" w:rsidRPr="00A03812" w:rsidRDefault="0030509C" w:rsidP="00A03812">
      <w:pPr>
        <w:pStyle w:val="ListParagraph"/>
        <w:numPr>
          <w:ilvl w:val="0"/>
          <w:numId w:val="2"/>
        </w:numPr>
        <w:shd w:val="clear" w:color="auto" w:fill="FFFFFF"/>
        <w:spacing w:before="100" w:beforeAutospacing="1" w:after="100" w:afterAutospacing="1"/>
        <w:rPr>
          <w:b/>
          <w:bCs/>
          <w:sz w:val="22"/>
          <w:szCs w:val="22"/>
        </w:rPr>
      </w:pPr>
      <w:r>
        <w:rPr>
          <w:b/>
          <w:bCs/>
          <w:sz w:val="22"/>
          <w:szCs w:val="22"/>
        </w:rPr>
        <w:t>Special Events</w:t>
      </w:r>
      <w:r w:rsidR="00D255BA">
        <w:rPr>
          <w:b/>
          <w:bCs/>
          <w:sz w:val="22"/>
          <w:szCs w:val="22"/>
        </w:rPr>
        <w:t xml:space="preserve">- </w:t>
      </w:r>
      <w:r w:rsidR="00A03812">
        <w:rPr>
          <w:bCs/>
          <w:sz w:val="22"/>
          <w:szCs w:val="22"/>
        </w:rPr>
        <w:t xml:space="preserve">Everything on our end went well for </w:t>
      </w:r>
      <w:r w:rsidR="00F301E3">
        <w:rPr>
          <w:sz w:val="22"/>
          <w:szCs w:val="22"/>
        </w:rPr>
        <w:t>F</w:t>
      </w:r>
      <w:r w:rsidR="00D255BA">
        <w:rPr>
          <w:sz w:val="22"/>
          <w:szCs w:val="22"/>
        </w:rPr>
        <w:t xml:space="preserve">reeman community day. Our staff is </w:t>
      </w:r>
      <w:r w:rsidR="00A03812">
        <w:rPr>
          <w:sz w:val="22"/>
          <w:szCs w:val="22"/>
        </w:rPr>
        <w:t xml:space="preserve">now </w:t>
      </w:r>
      <w:r w:rsidR="00D255BA">
        <w:rPr>
          <w:sz w:val="22"/>
          <w:szCs w:val="22"/>
        </w:rPr>
        <w:t xml:space="preserve">getting ready </w:t>
      </w:r>
      <w:r w:rsidR="00A03812">
        <w:rPr>
          <w:sz w:val="22"/>
          <w:szCs w:val="22"/>
        </w:rPr>
        <w:t>October 14</w:t>
      </w:r>
      <w:r w:rsidR="00A03812" w:rsidRPr="00A03812">
        <w:rPr>
          <w:sz w:val="22"/>
          <w:szCs w:val="22"/>
          <w:vertAlign w:val="superscript"/>
        </w:rPr>
        <w:t>th</w:t>
      </w:r>
      <w:r w:rsidR="00A03812">
        <w:rPr>
          <w:sz w:val="22"/>
          <w:szCs w:val="22"/>
        </w:rPr>
        <w:t xml:space="preserve"> which is </w:t>
      </w:r>
      <w:proofErr w:type="spellStart"/>
      <w:r w:rsidR="00A03812">
        <w:rPr>
          <w:sz w:val="22"/>
          <w:szCs w:val="22"/>
        </w:rPr>
        <w:t>Westlines</w:t>
      </w:r>
      <w:proofErr w:type="spellEnd"/>
      <w:r w:rsidR="00A03812">
        <w:rPr>
          <w:sz w:val="22"/>
          <w:szCs w:val="22"/>
        </w:rPr>
        <w:t xml:space="preserve"> event and October 31</w:t>
      </w:r>
      <w:r w:rsidR="00A03812" w:rsidRPr="00A03812">
        <w:rPr>
          <w:sz w:val="22"/>
          <w:szCs w:val="22"/>
          <w:vertAlign w:val="superscript"/>
        </w:rPr>
        <w:t>st</w:t>
      </w:r>
      <w:r w:rsidR="00A03812">
        <w:rPr>
          <w:sz w:val="22"/>
          <w:szCs w:val="22"/>
        </w:rPr>
        <w:t xml:space="preserve"> Halloween</w:t>
      </w:r>
      <w:r w:rsidR="00D255BA">
        <w:rPr>
          <w:sz w:val="22"/>
          <w:szCs w:val="22"/>
        </w:rPr>
        <w:t xml:space="preserve">. </w:t>
      </w:r>
      <w:r>
        <w:rPr>
          <w:sz w:val="22"/>
          <w:szCs w:val="22"/>
        </w:rPr>
        <w:t>December 2</w:t>
      </w:r>
      <w:r w:rsidRPr="0030509C">
        <w:rPr>
          <w:sz w:val="22"/>
          <w:szCs w:val="22"/>
          <w:vertAlign w:val="superscript"/>
        </w:rPr>
        <w:t>nd</w:t>
      </w:r>
      <w:r>
        <w:rPr>
          <w:sz w:val="22"/>
          <w:szCs w:val="22"/>
        </w:rPr>
        <w:t xml:space="preserve"> will be our Christmas Dinner and awards. </w:t>
      </w:r>
    </w:p>
    <w:p w14:paraId="4ED401A7" w14:textId="77777777" w:rsidR="00A03812" w:rsidRPr="00A03812" w:rsidRDefault="00A03812" w:rsidP="00A03812">
      <w:pPr>
        <w:pStyle w:val="ListParagraph"/>
        <w:rPr>
          <w:b/>
          <w:bCs/>
          <w:sz w:val="22"/>
          <w:szCs w:val="22"/>
        </w:rPr>
      </w:pPr>
    </w:p>
    <w:p w14:paraId="36289B21" w14:textId="77777777" w:rsidR="00A03812" w:rsidRPr="00A03812" w:rsidRDefault="00A03812" w:rsidP="00A03812">
      <w:pPr>
        <w:pStyle w:val="ListParagraph"/>
        <w:shd w:val="clear" w:color="auto" w:fill="FFFFFF"/>
        <w:spacing w:before="100" w:beforeAutospacing="1" w:after="100" w:afterAutospacing="1"/>
        <w:ind w:left="1350"/>
        <w:rPr>
          <w:b/>
          <w:bCs/>
          <w:sz w:val="22"/>
          <w:szCs w:val="22"/>
        </w:rPr>
      </w:pPr>
    </w:p>
    <w:p w14:paraId="6CD9E6F4" w14:textId="4D8440BF" w:rsidR="008317FF" w:rsidRPr="00A03812" w:rsidRDefault="00BB04D9" w:rsidP="008317FF">
      <w:pPr>
        <w:pStyle w:val="ListParagraph"/>
        <w:numPr>
          <w:ilvl w:val="0"/>
          <w:numId w:val="2"/>
        </w:numPr>
        <w:rPr>
          <w:b/>
          <w:sz w:val="22"/>
          <w:szCs w:val="22"/>
        </w:rPr>
      </w:pPr>
      <w:r w:rsidRPr="00BB04D9">
        <w:rPr>
          <w:b/>
          <w:sz w:val="22"/>
          <w:szCs w:val="22"/>
        </w:rPr>
        <w:t>Sheriff contract</w:t>
      </w:r>
      <w:r>
        <w:rPr>
          <w:bCs/>
          <w:sz w:val="22"/>
          <w:szCs w:val="22"/>
        </w:rPr>
        <w:t xml:space="preserve">- </w:t>
      </w:r>
      <w:r w:rsidR="00A03812">
        <w:rPr>
          <w:bCs/>
          <w:sz w:val="22"/>
          <w:szCs w:val="22"/>
        </w:rPr>
        <w:t>Is attached to the email and completed</w:t>
      </w:r>
      <w:r w:rsidR="00A50815">
        <w:rPr>
          <w:bCs/>
          <w:sz w:val="22"/>
          <w:szCs w:val="22"/>
        </w:rPr>
        <w:t>.</w:t>
      </w:r>
      <w:r w:rsidR="00A03812">
        <w:rPr>
          <w:bCs/>
          <w:sz w:val="22"/>
          <w:szCs w:val="22"/>
        </w:rPr>
        <w:t xml:space="preserve"> Please read it so you all know what its contents is. </w:t>
      </w:r>
      <w:r w:rsidR="00A50815">
        <w:rPr>
          <w:bCs/>
          <w:sz w:val="22"/>
          <w:szCs w:val="22"/>
        </w:rPr>
        <w:t xml:space="preserve"> </w:t>
      </w:r>
    </w:p>
    <w:p w14:paraId="65B4C224" w14:textId="77777777" w:rsidR="00A03812" w:rsidRPr="00A03812" w:rsidRDefault="00A03812" w:rsidP="00A03812">
      <w:pPr>
        <w:rPr>
          <w:b/>
          <w:sz w:val="22"/>
          <w:szCs w:val="22"/>
        </w:rPr>
      </w:pPr>
    </w:p>
    <w:p w14:paraId="1BFC31C6" w14:textId="77777777" w:rsidR="0030509C" w:rsidRPr="0030509C" w:rsidRDefault="00A03812" w:rsidP="003F1B3B">
      <w:pPr>
        <w:pStyle w:val="ListParagraph"/>
        <w:numPr>
          <w:ilvl w:val="0"/>
          <w:numId w:val="2"/>
        </w:numPr>
        <w:rPr>
          <w:b/>
          <w:sz w:val="22"/>
          <w:szCs w:val="22"/>
        </w:rPr>
      </w:pPr>
      <w:r>
        <w:rPr>
          <w:b/>
          <w:sz w:val="22"/>
          <w:szCs w:val="22"/>
        </w:rPr>
        <w:t xml:space="preserve">Central Square- </w:t>
      </w:r>
      <w:r>
        <w:rPr>
          <w:sz w:val="22"/>
          <w:szCs w:val="22"/>
        </w:rPr>
        <w:t xml:space="preserve">The Sheriff has entered into a contract with Central Square on the behalf of Dolan West Dolan Fire and all other agencies the Dispatch for. We had no knowledge of this contract nor did we give permission for this contract. I have forwarded the contract to our Lawyer and I am waiting a response from him about this. </w:t>
      </w:r>
    </w:p>
    <w:p w14:paraId="350E492E" w14:textId="77777777" w:rsidR="0030509C" w:rsidRPr="0030509C" w:rsidRDefault="0030509C" w:rsidP="0030509C">
      <w:pPr>
        <w:pStyle w:val="ListParagraph"/>
        <w:rPr>
          <w:sz w:val="22"/>
          <w:szCs w:val="22"/>
        </w:rPr>
      </w:pPr>
    </w:p>
    <w:p w14:paraId="1EC27ACC" w14:textId="64C9166A" w:rsidR="00A03812" w:rsidRPr="0030509C" w:rsidRDefault="0030509C" w:rsidP="003F1B3B">
      <w:pPr>
        <w:pStyle w:val="ListParagraph"/>
        <w:numPr>
          <w:ilvl w:val="0"/>
          <w:numId w:val="2"/>
        </w:numPr>
        <w:rPr>
          <w:b/>
          <w:sz w:val="22"/>
          <w:szCs w:val="22"/>
        </w:rPr>
      </w:pPr>
      <w:r>
        <w:rPr>
          <w:b/>
          <w:sz w:val="22"/>
          <w:szCs w:val="22"/>
        </w:rPr>
        <w:t xml:space="preserve">Tuesday- </w:t>
      </w:r>
      <w:r>
        <w:rPr>
          <w:sz w:val="22"/>
          <w:szCs w:val="22"/>
        </w:rPr>
        <w:t xml:space="preserve">There will be a live burn class at our HQ Training Tower. This is a Live Burn Instructure class and NFPA will be here also. This is just an FYI in case someone asks you what is going on. </w:t>
      </w:r>
      <w:r w:rsidR="00A03812">
        <w:rPr>
          <w:sz w:val="22"/>
          <w:szCs w:val="22"/>
        </w:rPr>
        <w:t xml:space="preserve"> </w:t>
      </w:r>
    </w:p>
    <w:p w14:paraId="3BA3A235" w14:textId="77777777" w:rsidR="0030509C" w:rsidRPr="0030509C" w:rsidRDefault="0030509C" w:rsidP="0030509C">
      <w:pPr>
        <w:pStyle w:val="ListParagraph"/>
        <w:rPr>
          <w:b/>
          <w:sz w:val="22"/>
          <w:szCs w:val="22"/>
        </w:rPr>
      </w:pPr>
    </w:p>
    <w:p w14:paraId="116DC823" w14:textId="1A709086" w:rsidR="0030509C" w:rsidRDefault="0030509C" w:rsidP="003F1B3B">
      <w:pPr>
        <w:pStyle w:val="ListParagraph"/>
        <w:numPr>
          <w:ilvl w:val="0"/>
          <w:numId w:val="2"/>
        </w:numPr>
        <w:rPr>
          <w:b/>
          <w:sz w:val="22"/>
          <w:szCs w:val="22"/>
        </w:rPr>
      </w:pPr>
      <w:r>
        <w:rPr>
          <w:b/>
          <w:sz w:val="22"/>
          <w:szCs w:val="22"/>
        </w:rPr>
        <w:t xml:space="preserve">New Compressor- </w:t>
      </w:r>
      <w:r w:rsidRPr="0030509C">
        <w:rPr>
          <w:sz w:val="22"/>
          <w:szCs w:val="22"/>
        </w:rPr>
        <w:t>The new compressor should be here soon as we have received the bottles for it. Drexel will be picking the old compressor up soon.</w:t>
      </w:r>
      <w:r>
        <w:rPr>
          <w:b/>
          <w:sz w:val="22"/>
          <w:szCs w:val="22"/>
        </w:rPr>
        <w:t xml:space="preserve"> </w:t>
      </w:r>
    </w:p>
    <w:p w14:paraId="206527D1" w14:textId="77777777" w:rsidR="00696428" w:rsidRPr="00696428" w:rsidRDefault="00696428" w:rsidP="00696428">
      <w:pPr>
        <w:pStyle w:val="ListParagraph"/>
        <w:rPr>
          <w:b/>
          <w:sz w:val="22"/>
          <w:szCs w:val="22"/>
        </w:rPr>
      </w:pPr>
    </w:p>
    <w:p w14:paraId="6B651861" w14:textId="2C225E5D" w:rsidR="00696428" w:rsidRDefault="00696428" w:rsidP="00696428">
      <w:pPr>
        <w:rPr>
          <w:b/>
          <w:sz w:val="22"/>
          <w:szCs w:val="22"/>
        </w:rPr>
      </w:pPr>
    </w:p>
    <w:p w14:paraId="3D8AD8EC" w14:textId="12B0A5FC" w:rsidR="00696428" w:rsidRDefault="00696428" w:rsidP="00696428">
      <w:pPr>
        <w:rPr>
          <w:b/>
          <w:sz w:val="22"/>
          <w:szCs w:val="22"/>
        </w:rPr>
      </w:pPr>
    </w:p>
    <w:p w14:paraId="1DDC7CA1" w14:textId="2EA5FC4A" w:rsidR="00696428" w:rsidRDefault="00696428" w:rsidP="00696428">
      <w:pPr>
        <w:rPr>
          <w:b/>
          <w:sz w:val="22"/>
          <w:szCs w:val="22"/>
        </w:rPr>
      </w:pPr>
    </w:p>
    <w:p w14:paraId="30CC6785" w14:textId="2CAC1B7B" w:rsidR="00696428" w:rsidRDefault="00696428" w:rsidP="00696428">
      <w:pPr>
        <w:rPr>
          <w:b/>
          <w:sz w:val="22"/>
          <w:szCs w:val="22"/>
        </w:rPr>
      </w:pPr>
    </w:p>
    <w:p w14:paraId="61A70011" w14:textId="5EBA89D4" w:rsidR="00696428" w:rsidRDefault="00696428" w:rsidP="00696428">
      <w:pPr>
        <w:rPr>
          <w:b/>
          <w:sz w:val="22"/>
          <w:szCs w:val="22"/>
        </w:rPr>
      </w:pPr>
    </w:p>
    <w:p w14:paraId="35467B4F" w14:textId="6BF551C0" w:rsidR="00696428" w:rsidRDefault="00696428" w:rsidP="00696428">
      <w:pPr>
        <w:rPr>
          <w:b/>
          <w:sz w:val="22"/>
          <w:szCs w:val="22"/>
        </w:rPr>
      </w:pPr>
    </w:p>
    <w:p w14:paraId="3D4E1A9A" w14:textId="77777777" w:rsidR="00696428" w:rsidRPr="00696428" w:rsidRDefault="00696428" w:rsidP="00696428">
      <w:pPr>
        <w:rPr>
          <w:b/>
          <w:sz w:val="22"/>
          <w:szCs w:val="22"/>
        </w:rPr>
      </w:pPr>
    </w:p>
    <w:p w14:paraId="460FC9BA" w14:textId="77777777" w:rsidR="004018C8" w:rsidRPr="004018C8" w:rsidRDefault="004018C8" w:rsidP="004018C8">
      <w:pPr>
        <w:pStyle w:val="ListParagraph"/>
        <w:rPr>
          <w:b/>
          <w:sz w:val="22"/>
          <w:szCs w:val="22"/>
        </w:rPr>
      </w:pPr>
    </w:p>
    <w:p w14:paraId="723A6A60" w14:textId="04600E57" w:rsidR="004018C8" w:rsidRDefault="004018C8" w:rsidP="003F1B3B">
      <w:pPr>
        <w:pStyle w:val="ListParagraph"/>
        <w:numPr>
          <w:ilvl w:val="0"/>
          <w:numId w:val="2"/>
        </w:numPr>
        <w:rPr>
          <w:b/>
          <w:sz w:val="22"/>
          <w:szCs w:val="22"/>
        </w:rPr>
      </w:pPr>
      <w:r>
        <w:rPr>
          <w:b/>
          <w:sz w:val="22"/>
          <w:szCs w:val="22"/>
        </w:rPr>
        <w:t xml:space="preserve">Chief Murry- </w:t>
      </w:r>
      <w:r>
        <w:rPr>
          <w:sz w:val="22"/>
          <w:szCs w:val="22"/>
        </w:rPr>
        <w:t>I would like to bring Chief Murry to a temporary paid p</w:t>
      </w:r>
      <w:r w:rsidR="004E6655">
        <w:rPr>
          <w:sz w:val="22"/>
          <w:szCs w:val="22"/>
        </w:rPr>
        <w:t>osition</w:t>
      </w:r>
      <w:r>
        <w:rPr>
          <w:sz w:val="22"/>
          <w:szCs w:val="22"/>
        </w:rPr>
        <w:t xml:space="preserve"> from November thru March. This is his down time season and tougher we can get some of these projects completed</w:t>
      </w:r>
      <w:r w:rsidR="004E6655">
        <w:rPr>
          <w:sz w:val="22"/>
          <w:szCs w:val="22"/>
        </w:rPr>
        <w:t>,</w:t>
      </w:r>
      <w:r>
        <w:rPr>
          <w:sz w:val="22"/>
          <w:szCs w:val="22"/>
        </w:rPr>
        <w:t xml:space="preserve"> schedule out the training for 2024</w:t>
      </w:r>
      <w:r w:rsidR="004E6655">
        <w:rPr>
          <w:sz w:val="22"/>
          <w:szCs w:val="22"/>
        </w:rPr>
        <w:t>, and other admin Duties that need to be caught up</w:t>
      </w:r>
      <w:r>
        <w:rPr>
          <w:sz w:val="22"/>
          <w:szCs w:val="22"/>
        </w:rPr>
        <w:t xml:space="preserve">. I </w:t>
      </w:r>
      <w:r w:rsidR="004E6655">
        <w:rPr>
          <w:sz w:val="22"/>
          <w:szCs w:val="22"/>
        </w:rPr>
        <w:t>believe</w:t>
      </w:r>
      <w:r>
        <w:rPr>
          <w:sz w:val="22"/>
          <w:szCs w:val="22"/>
        </w:rPr>
        <w:t xml:space="preserve"> that he could be a big </w:t>
      </w:r>
      <w:r w:rsidR="004E6655">
        <w:rPr>
          <w:sz w:val="22"/>
          <w:szCs w:val="22"/>
        </w:rPr>
        <w:t>benefit</w:t>
      </w:r>
      <w:r>
        <w:rPr>
          <w:sz w:val="22"/>
          <w:szCs w:val="22"/>
        </w:rPr>
        <w:t xml:space="preserve"> through out this time that has become very stressful. </w:t>
      </w:r>
      <w:r w:rsidR="004E6655">
        <w:rPr>
          <w:sz w:val="22"/>
          <w:szCs w:val="22"/>
        </w:rPr>
        <w:t xml:space="preserve">We have not had the part time help this year so there is plenty of extra money left in the line item. The pay for this would have to be talked about in closed section as the same for anyone’s pay. </w:t>
      </w:r>
      <w:r>
        <w:rPr>
          <w:sz w:val="22"/>
          <w:szCs w:val="22"/>
        </w:rPr>
        <w:t xml:space="preserve"> </w:t>
      </w:r>
    </w:p>
    <w:p w14:paraId="4E10495B" w14:textId="021496DD" w:rsidR="0030509C" w:rsidRPr="0030509C" w:rsidRDefault="0030509C" w:rsidP="0030509C">
      <w:pPr>
        <w:rPr>
          <w:b/>
          <w:sz w:val="22"/>
          <w:szCs w:val="22"/>
        </w:rPr>
      </w:pPr>
    </w:p>
    <w:p w14:paraId="25EDA440" w14:textId="77777777" w:rsidR="00A03812" w:rsidRPr="00A03812" w:rsidRDefault="00A03812" w:rsidP="00A03812">
      <w:pPr>
        <w:pStyle w:val="ListParagraph"/>
        <w:rPr>
          <w:b/>
          <w:sz w:val="22"/>
          <w:szCs w:val="22"/>
        </w:rPr>
      </w:pPr>
      <w:bookmarkStart w:id="0" w:name="_GoBack"/>
      <w:bookmarkEnd w:id="0"/>
    </w:p>
    <w:p w14:paraId="79DCB9AF" w14:textId="08ED9C89" w:rsidR="004B4DD4" w:rsidRPr="00A03812" w:rsidRDefault="00085A27" w:rsidP="00A03812">
      <w:pPr>
        <w:pStyle w:val="ListParagraph"/>
        <w:numPr>
          <w:ilvl w:val="0"/>
          <w:numId w:val="2"/>
        </w:numPr>
        <w:rPr>
          <w:b/>
          <w:sz w:val="22"/>
          <w:szCs w:val="22"/>
        </w:rPr>
      </w:pPr>
      <w:r w:rsidRPr="00A03812">
        <w:rPr>
          <w:b/>
          <w:sz w:val="22"/>
          <w:szCs w:val="22"/>
        </w:rPr>
        <w:t xml:space="preserve">Possible </w:t>
      </w:r>
      <w:r w:rsidR="004E6655">
        <w:rPr>
          <w:b/>
          <w:sz w:val="22"/>
          <w:szCs w:val="22"/>
        </w:rPr>
        <w:t xml:space="preserve">October Meeting- </w:t>
      </w:r>
      <w:r w:rsidR="004E6655" w:rsidRPr="004E6655">
        <w:rPr>
          <w:sz w:val="22"/>
          <w:szCs w:val="22"/>
        </w:rPr>
        <w:t>October 30</w:t>
      </w:r>
      <w:r w:rsidR="00F301E3" w:rsidRPr="004E6655">
        <w:rPr>
          <w:sz w:val="22"/>
          <w:szCs w:val="22"/>
          <w:vertAlign w:val="superscript"/>
        </w:rPr>
        <w:t>th</w:t>
      </w:r>
      <w:r w:rsidR="00F44825" w:rsidRPr="00A03812">
        <w:rPr>
          <w:bCs/>
          <w:sz w:val="22"/>
          <w:szCs w:val="22"/>
        </w:rPr>
        <w:t>,</w:t>
      </w:r>
      <w:r w:rsidR="001D7816" w:rsidRPr="00A03812">
        <w:rPr>
          <w:bCs/>
          <w:sz w:val="22"/>
          <w:szCs w:val="22"/>
        </w:rPr>
        <w:t xml:space="preserve"> </w:t>
      </w:r>
      <w:r w:rsidR="008E056D" w:rsidRPr="00A03812">
        <w:rPr>
          <w:bCs/>
          <w:sz w:val="22"/>
          <w:szCs w:val="22"/>
        </w:rPr>
        <w:t>202</w:t>
      </w:r>
      <w:r w:rsidR="005C36DE" w:rsidRPr="00A03812">
        <w:rPr>
          <w:bCs/>
          <w:sz w:val="22"/>
          <w:szCs w:val="22"/>
        </w:rPr>
        <w:t>3</w:t>
      </w:r>
      <w:r w:rsidR="008E056D" w:rsidRPr="00A03812">
        <w:rPr>
          <w:bCs/>
          <w:sz w:val="22"/>
          <w:szCs w:val="22"/>
        </w:rPr>
        <w:t xml:space="preserve"> </w:t>
      </w:r>
      <w:r w:rsidR="00D51DB6" w:rsidRPr="00A03812">
        <w:rPr>
          <w:bCs/>
          <w:sz w:val="22"/>
          <w:szCs w:val="22"/>
        </w:rPr>
        <w:t>@1</w:t>
      </w:r>
      <w:r w:rsidR="00E42A25" w:rsidRPr="00A03812">
        <w:rPr>
          <w:bCs/>
          <w:sz w:val="22"/>
          <w:szCs w:val="22"/>
        </w:rPr>
        <w:t>6</w:t>
      </w:r>
      <w:r w:rsidR="00D51DB6" w:rsidRPr="00A03812">
        <w:rPr>
          <w:bCs/>
          <w:sz w:val="22"/>
          <w:szCs w:val="22"/>
        </w:rPr>
        <w:t xml:space="preserve">00 Hours </w:t>
      </w:r>
      <w:r w:rsidR="008A6D37" w:rsidRPr="00A03812">
        <w:rPr>
          <w:b/>
          <w:sz w:val="22"/>
          <w:szCs w:val="22"/>
        </w:rPr>
        <w:t xml:space="preserve"> </w:t>
      </w:r>
    </w:p>
    <w:p w14:paraId="075EDC01" w14:textId="77777777" w:rsidR="001A023E" w:rsidRPr="001A023E" w:rsidRDefault="001A023E" w:rsidP="001A023E">
      <w:pPr>
        <w:rPr>
          <w:b/>
          <w:sz w:val="22"/>
          <w:szCs w:val="22"/>
        </w:rPr>
      </w:pPr>
    </w:p>
    <w:p w14:paraId="3062FE16" w14:textId="407B1849" w:rsidR="004570EA" w:rsidRDefault="003224D6" w:rsidP="00762DFB">
      <w:pPr>
        <w:ind w:left="450" w:firstLine="720"/>
        <w:rPr>
          <w:b/>
          <w:i/>
        </w:rPr>
      </w:pPr>
      <w:r>
        <w:rPr>
          <w:b/>
        </w:rPr>
        <w:t>End of report</w:t>
      </w:r>
      <w:r w:rsidRPr="00462CCF">
        <w:rPr>
          <w:b/>
        </w:rPr>
        <w:t xml:space="preserve"> </w:t>
      </w:r>
      <w:r w:rsidR="0047206C">
        <w:rPr>
          <w:b/>
        </w:rPr>
        <w:t>C</w:t>
      </w:r>
      <w:r w:rsidRPr="004D6E3D">
        <w:rPr>
          <w:b/>
          <w:i/>
        </w:rPr>
        <w:t xml:space="preserve">hief Jason </w:t>
      </w:r>
      <w:r w:rsidR="00DD2DA5" w:rsidRPr="004D6E3D">
        <w:rPr>
          <w:b/>
          <w:i/>
        </w:rPr>
        <w:t xml:space="preserve">Honderick </w:t>
      </w:r>
    </w:p>
    <w:p w14:paraId="4C34CF4B" w14:textId="1B762C5F" w:rsidR="003C585C" w:rsidRPr="00A26198" w:rsidRDefault="00762DFB" w:rsidP="00762DFB">
      <w:pPr>
        <w:rPr>
          <w:b/>
        </w:rPr>
      </w:pPr>
      <w:r>
        <w:rPr>
          <w:b/>
          <w:i/>
        </w:rPr>
        <w:t xml:space="preserve">                       </w:t>
      </w:r>
      <w:r w:rsidR="00DD2DA5" w:rsidRPr="00DD2DA5">
        <w:rPr>
          <w:rFonts w:ascii="Segoe Script" w:hAnsi="Segoe Script"/>
          <w:b/>
          <w:i/>
          <w:u w:val="single"/>
        </w:rPr>
        <w:t>Jason Honderick</w:t>
      </w:r>
      <w:r w:rsidR="003224D6" w:rsidRPr="004D6E3D">
        <w:rPr>
          <w:b/>
          <w:i/>
        </w:rPr>
        <w:t xml:space="preserve"> </w:t>
      </w:r>
    </w:p>
    <w:sectPr w:rsidR="003C585C" w:rsidRPr="00A26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C40D9" w14:textId="77777777" w:rsidR="00025EF3" w:rsidRDefault="00025EF3" w:rsidP="002405E5">
      <w:r>
        <w:separator/>
      </w:r>
    </w:p>
  </w:endnote>
  <w:endnote w:type="continuationSeparator" w:id="0">
    <w:p w14:paraId="2F283835" w14:textId="77777777" w:rsidR="00025EF3" w:rsidRDefault="00025EF3" w:rsidP="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yriad Pro">
    <w:altName w:val="Corbe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0ADF" w14:textId="77777777" w:rsidR="003224D6" w:rsidRPr="005417B7" w:rsidRDefault="003224D6" w:rsidP="003224D6">
    <w:pPr>
      <w:pStyle w:val="Footer"/>
      <w:jc w:val="center"/>
      <w:rPr>
        <w:rFonts w:ascii="Myriad Pro" w:hAnsi="Myriad Pro"/>
        <w:b/>
        <w:sz w:val="20"/>
        <w:szCs w:val="20"/>
      </w:rPr>
    </w:pPr>
    <w:r w:rsidRPr="005417B7">
      <w:rPr>
        <w:rFonts w:ascii="Myriad Pro" w:hAnsi="Myriad Pro"/>
        <w:b/>
        <w:sz w:val="20"/>
        <w:szCs w:val="20"/>
      </w:rPr>
      <w:t>Dolan and West Dolan Fire Protection District</w:t>
    </w:r>
  </w:p>
  <w:p w14:paraId="6246EA85" w14:textId="77777777" w:rsidR="003224D6" w:rsidRPr="00DA723E" w:rsidRDefault="003224D6" w:rsidP="003224D6">
    <w:pPr>
      <w:pStyle w:val="Footer"/>
      <w:jc w:val="center"/>
      <w:rPr>
        <w:rFonts w:asciiTheme="majorHAnsi" w:hAnsiTheme="majorHAnsi"/>
        <w:sz w:val="16"/>
        <w:szCs w:val="16"/>
      </w:rPr>
    </w:pPr>
    <w:r>
      <w:rPr>
        <w:rFonts w:asciiTheme="majorHAnsi" w:hAnsiTheme="majorHAnsi"/>
        <w:sz w:val="16"/>
        <w:szCs w:val="16"/>
      </w:rPr>
      <w:t>8012 West 8th</w:t>
    </w:r>
    <w:r w:rsidRPr="00DA723E">
      <w:rPr>
        <w:rFonts w:asciiTheme="majorHAnsi" w:hAnsiTheme="majorHAnsi"/>
        <w:sz w:val="16"/>
        <w:szCs w:val="16"/>
      </w:rPr>
      <w:t xml:space="preserve"> Street, P.O. Box 358 Freeman, MO. 64746</w:t>
    </w:r>
  </w:p>
  <w:p w14:paraId="559FE487" w14:textId="77777777" w:rsidR="003224D6" w:rsidRPr="003224D6" w:rsidRDefault="003224D6" w:rsidP="003224D6">
    <w:pPr>
      <w:pStyle w:val="Footer"/>
      <w:jc w:val="center"/>
      <w:rPr>
        <w:rFonts w:asciiTheme="majorHAnsi" w:hAnsiTheme="majorHAnsi"/>
        <w:sz w:val="16"/>
        <w:szCs w:val="16"/>
      </w:rPr>
    </w:pPr>
    <w:r w:rsidRPr="00DA723E">
      <w:rPr>
        <w:rFonts w:asciiTheme="majorHAnsi" w:hAnsiTheme="majorHAnsi"/>
        <w:sz w:val="16"/>
        <w:szCs w:val="16"/>
      </w:rPr>
      <w:t>For Emergency Dial: (911) Business Line: (816) 899-2550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A5E67" w14:textId="77777777" w:rsidR="00025EF3" w:rsidRDefault="00025EF3" w:rsidP="002405E5">
      <w:r>
        <w:separator/>
      </w:r>
    </w:p>
  </w:footnote>
  <w:footnote w:type="continuationSeparator" w:id="0">
    <w:p w14:paraId="36E1AE87" w14:textId="77777777" w:rsidR="00025EF3" w:rsidRDefault="00025EF3" w:rsidP="002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5BBF" w14:textId="77777777" w:rsidR="002405E5" w:rsidRDefault="002405E5" w:rsidP="003224D6">
    <w:pPr>
      <w:pStyle w:val="Header"/>
      <w:jc w:val="center"/>
    </w:pPr>
    <w:r>
      <w:rPr>
        <w:noProof/>
      </w:rPr>
      <w:drawing>
        <wp:inline distT="0" distB="0" distL="0" distR="0" wp14:anchorId="6021B5D4" wp14:editId="0849731D">
          <wp:extent cx="3876675" cy="999231"/>
          <wp:effectExtent l="0" t="0" r="0" b="0"/>
          <wp:docPr id="3" name="Picture 3" descr="Macintosh HD:Users:jasonmurry:Dropbox:Dolan Fire:MARKETING (signs, shirts, logo &amp; brochure):DWDFD LOGO:DWDFD LOGO:DWDFD LOGO honor pride commit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onmurry:Dropbox:Dolan Fire:MARKETING (signs, shirts, logo &amp; brochure):DWDFD LOGO:DWDFD LOGO:DWDFD LOGO honor pride commitme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779" cy="1013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427A"/>
    <w:multiLevelType w:val="hybridMultilevel"/>
    <w:tmpl w:val="7A20811A"/>
    <w:lvl w:ilvl="0" w:tplc="CF48824C">
      <w:start w:val="1"/>
      <w:numFmt w:val="decimal"/>
      <w:lvlText w:val="%1."/>
      <w:lvlJc w:val="left"/>
      <w:pPr>
        <w:ind w:left="-360" w:hanging="360"/>
      </w:pPr>
      <w:rPr>
        <w:rFonts w:hint="default"/>
      </w:rPr>
    </w:lvl>
    <w:lvl w:ilvl="1" w:tplc="5AC4733A">
      <w:start w:val="1"/>
      <w:numFmt w:val="lowerLetter"/>
      <w:lvlText w:val="%2."/>
      <w:lvlJc w:val="left"/>
      <w:pPr>
        <w:ind w:left="360" w:hanging="360"/>
      </w:pPr>
      <w:rPr>
        <w:rFonts w:asciiTheme="minorHAnsi" w:eastAsiaTheme="minorEastAsia" w:hAnsiTheme="minorHAnsi" w:cstheme="minorBidi"/>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20A05C4"/>
    <w:multiLevelType w:val="hybridMultilevel"/>
    <w:tmpl w:val="CBD41C46"/>
    <w:lvl w:ilvl="0" w:tplc="77C40E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B5B5937"/>
    <w:multiLevelType w:val="hybridMultilevel"/>
    <w:tmpl w:val="B8E00C4E"/>
    <w:lvl w:ilvl="0" w:tplc="8D58DD70">
      <w:start w:val="1"/>
      <w:numFmt w:val="decimal"/>
      <w:lvlText w:val="%1."/>
      <w:lvlJc w:val="left"/>
      <w:pPr>
        <w:ind w:left="1350" w:hanging="360"/>
      </w:pPr>
      <w:rPr>
        <w:rFonts w:hint="default"/>
        <w:b w:val="0"/>
        <w:bCs/>
        <w:sz w:val="22"/>
        <w:szCs w:val="2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E5"/>
    <w:rsid w:val="00004902"/>
    <w:rsid w:val="000059A2"/>
    <w:rsid w:val="000216B4"/>
    <w:rsid w:val="00024493"/>
    <w:rsid w:val="00024FEF"/>
    <w:rsid w:val="00025EF3"/>
    <w:rsid w:val="00043BD8"/>
    <w:rsid w:val="0006347D"/>
    <w:rsid w:val="00067582"/>
    <w:rsid w:val="000737C7"/>
    <w:rsid w:val="000763C5"/>
    <w:rsid w:val="00085A27"/>
    <w:rsid w:val="000954A9"/>
    <w:rsid w:val="000B0F77"/>
    <w:rsid w:val="000B7E7C"/>
    <w:rsid w:val="000C2614"/>
    <w:rsid w:val="000C37A8"/>
    <w:rsid w:val="000C5171"/>
    <w:rsid w:val="000C7A6F"/>
    <w:rsid w:val="000C7DA7"/>
    <w:rsid w:val="000F397B"/>
    <w:rsid w:val="000F7D10"/>
    <w:rsid w:val="0010164D"/>
    <w:rsid w:val="00102DDF"/>
    <w:rsid w:val="00120359"/>
    <w:rsid w:val="0012062B"/>
    <w:rsid w:val="00120F64"/>
    <w:rsid w:val="001229FB"/>
    <w:rsid w:val="001324AF"/>
    <w:rsid w:val="00132677"/>
    <w:rsid w:val="00132F6C"/>
    <w:rsid w:val="001446A2"/>
    <w:rsid w:val="00154B1B"/>
    <w:rsid w:val="00164582"/>
    <w:rsid w:val="001657AB"/>
    <w:rsid w:val="00172037"/>
    <w:rsid w:val="0017232A"/>
    <w:rsid w:val="00180784"/>
    <w:rsid w:val="00194BE1"/>
    <w:rsid w:val="001A023E"/>
    <w:rsid w:val="001A6AD2"/>
    <w:rsid w:val="001A6AF1"/>
    <w:rsid w:val="001B59B7"/>
    <w:rsid w:val="001C24C2"/>
    <w:rsid w:val="001D0792"/>
    <w:rsid w:val="001D7816"/>
    <w:rsid w:val="001F05C6"/>
    <w:rsid w:val="002020FD"/>
    <w:rsid w:val="00203F20"/>
    <w:rsid w:val="00211E70"/>
    <w:rsid w:val="00214ABA"/>
    <w:rsid w:val="002170BC"/>
    <w:rsid w:val="00223829"/>
    <w:rsid w:val="002340C3"/>
    <w:rsid w:val="00236BBF"/>
    <w:rsid w:val="0023702C"/>
    <w:rsid w:val="0024047D"/>
    <w:rsid w:val="002405E5"/>
    <w:rsid w:val="002474B5"/>
    <w:rsid w:val="0025324A"/>
    <w:rsid w:val="0026241A"/>
    <w:rsid w:val="002638F6"/>
    <w:rsid w:val="00274595"/>
    <w:rsid w:val="00285FC3"/>
    <w:rsid w:val="00291D2D"/>
    <w:rsid w:val="002A2BF2"/>
    <w:rsid w:val="002B7779"/>
    <w:rsid w:val="002C1C7D"/>
    <w:rsid w:val="002C3556"/>
    <w:rsid w:val="002C482B"/>
    <w:rsid w:val="002D008C"/>
    <w:rsid w:val="002D4236"/>
    <w:rsid w:val="002D7D62"/>
    <w:rsid w:val="002E44F7"/>
    <w:rsid w:val="002F24A8"/>
    <w:rsid w:val="00300455"/>
    <w:rsid w:val="0030076E"/>
    <w:rsid w:val="00300B68"/>
    <w:rsid w:val="0030509C"/>
    <w:rsid w:val="003073DD"/>
    <w:rsid w:val="003156CA"/>
    <w:rsid w:val="003224D6"/>
    <w:rsid w:val="0032402E"/>
    <w:rsid w:val="00331E24"/>
    <w:rsid w:val="003406EE"/>
    <w:rsid w:val="0034574E"/>
    <w:rsid w:val="00345FAB"/>
    <w:rsid w:val="003500CC"/>
    <w:rsid w:val="0035146A"/>
    <w:rsid w:val="00356453"/>
    <w:rsid w:val="003603E4"/>
    <w:rsid w:val="0036299E"/>
    <w:rsid w:val="00372AF4"/>
    <w:rsid w:val="0038239A"/>
    <w:rsid w:val="00382D06"/>
    <w:rsid w:val="003840ED"/>
    <w:rsid w:val="00384AB1"/>
    <w:rsid w:val="003866A9"/>
    <w:rsid w:val="00397EDB"/>
    <w:rsid w:val="003A0976"/>
    <w:rsid w:val="003A6716"/>
    <w:rsid w:val="003A7772"/>
    <w:rsid w:val="003B0A97"/>
    <w:rsid w:val="003C04BF"/>
    <w:rsid w:val="003C1B94"/>
    <w:rsid w:val="003C585C"/>
    <w:rsid w:val="003D4737"/>
    <w:rsid w:val="003D5E4D"/>
    <w:rsid w:val="003D62FF"/>
    <w:rsid w:val="003D6E6E"/>
    <w:rsid w:val="003E0F52"/>
    <w:rsid w:val="003E3DA1"/>
    <w:rsid w:val="003E50E9"/>
    <w:rsid w:val="003E777E"/>
    <w:rsid w:val="003F1B3B"/>
    <w:rsid w:val="003F3DE3"/>
    <w:rsid w:val="004018C8"/>
    <w:rsid w:val="00405595"/>
    <w:rsid w:val="00414AD2"/>
    <w:rsid w:val="004204AA"/>
    <w:rsid w:val="00421D8B"/>
    <w:rsid w:val="00424326"/>
    <w:rsid w:val="0045703F"/>
    <w:rsid w:val="004570EA"/>
    <w:rsid w:val="00467DDC"/>
    <w:rsid w:val="00471E58"/>
    <w:rsid w:val="0047206C"/>
    <w:rsid w:val="00473C47"/>
    <w:rsid w:val="004849AB"/>
    <w:rsid w:val="004939F6"/>
    <w:rsid w:val="004A03D4"/>
    <w:rsid w:val="004A7559"/>
    <w:rsid w:val="004A7EEA"/>
    <w:rsid w:val="004B2147"/>
    <w:rsid w:val="004B4DD4"/>
    <w:rsid w:val="004C16F7"/>
    <w:rsid w:val="004C7A3A"/>
    <w:rsid w:val="004D059E"/>
    <w:rsid w:val="004E1B97"/>
    <w:rsid w:val="004E2B8A"/>
    <w:rsid w:val="004E4548"/>
    <w:rsid w:val="004E6655"/>
    <w:rsid w:val="005049F8"/>
    <w:rsid w:val="005075C4"/>
    <w:rsid w:val="0051334C"/>
    <w:rsid w:val="00516760"/>
    <w:rsid w:val="0053003B"/>
    <w:rsid w:val="00540578"/>
    <w:rsid w:val="00552EEA"/>
    <w:rsid w:val="00553AE6"/>
    <w:rsid w:val="00562B54"/>
    <w:rsid w:val="00564C8D"/>
    <w:rsid w:val="00565493"/>
    <w:rsid w:val="00566ABA"/>
    <w:rsid w:val="00581E2B"/>
    <w:rsid w:val="00586123"/>
    <w:rsid w:val="00590F9E"/>
    <w:rsid w:val="00594B65"/>
    <w:rsid w:val="005A07E9"/>
    <w:rsid w:val="005A1ED0"/>
    <w:rsid w:val="005A4310"/>
    <w:rsid w:val="005A7FBB"/>
    <w:rsid w:val="005B3CE3"/>
    <w:rsid w:val="005C36DE"/>
    <w:rsid w:val="005D438D"/>
    <w:rsid w:val="005E434A"/>
    <w:rsid w:val="005F117F"/>
    <w:rsid w:val="005F1745"/>
    <w:rsid w:val="005F4BF1"/>
    <w:rsid w:val="00600169"/>
    <w:rsid w:val="00601C90"/>
    <w:rsid w:val="0061218E"/>
    <w:rsid w:val="00616F76"/>
    <w:rsid w:val="00617D64"/>
    <w:rsid w:val="006228B6"/>
    <w:rsid w:val="0062374F"/>
    <w:rsid w:val="00624D99"/>
    <w:rsid w:val="006269A3"/>
    <w:rsid w:val="00630B85"/>
    <w:rsid w:val="006360E0"/>
    <w:rsid w:val="006417EA"/>
    <w:rsid w:val="00643425"/>
    <w:rsid w:val="006718C0"/>
    <w:rsid w:val="00677FFA"/>
    <w:rsid w:val="006906EA"/>
    <w:rsid w:val="00696428"/>
    <w:rsid w:val="006A22E5"/>
    <w:rsid w:val="006A657A"/>
    <w:rsid w:val="006B7373"/>
    <w:rsid w:val="006B783F"/>
    <w:rsid w:val="006C2564"/>
    <w:rsid w:val="006C3266"/>
    <w:rsid w:val="006C3BCB"/>
    <w:rsid w:val="006D0F62"/>
    <w:rsid w:val="006E4C4A"/>
    <w:rsid w:val="006F33B2"/>
    <w:rsid w:val="006F4162"/>
    <w:rsid w:val="006F5F4A"/>
    <w:rsid w:val="00702B05"/>
    <w:rsid w:val="00704D42"/>
    <w:rsid w:val="00713F52"/>
    <w:rsid w:val="007308C2"/>
    <w:rsid w:val="00732393"/>
    <w:rsid w:val="007424D3"/>
    <w:rsid w:val="00746238"/>
    <w:rsid w:val="0075249E"/>
    <w:rsid w:val="00752B70"/>
    <w:rsid w:val="00752F69"/>
    <w:rsid w:val="00756C21"/>
    <w:rsid w:val="00757984"/>
    <w:rsid w:val="00762DFB"/>
    <w:rsid w:val="0076727F"/>
    <w:rsid w:val="00781C33"/>
    <w:rsid w:val="00785182"/>
    <w:rsid w:val="0078523C"/>
    <w:rsid w:val="00792C7B"/>
    <w:rsid w:val="007A192E"/>
    <w:rsid w:val="007B4F5E"/>
    <w:rsid w:val="007C0518"/>
    <w:rsid w:val="007C72BF"/>
    <w:rsid w:val="007D0C28"/>
    <w:rsid w:val="007D425A"/>
    <w:rsid w:val="007E21A1"/>
    <w:rsid w:val="007F71B2"/>
    <w:rsid w:val="00805D60"/>
    <w:rsid w:val="0080713E"/>
    <w:rsid w:val="00812235"/>
    <w:rsid w:val="00817067"/>
    <w:rsid w:val="008175E9"/>
    <w:rsid w:val="008317FF"/>
    <w:rsid w:val="00832079"/>
    <w:rsid w:val="00850E7B"/>
    <w:rsid w:val="00855BA2"/>
    <w:rsid w:val="00860277"/>
    <w:rsid w:val="00863507"/>
    <w:rsid w:val="00865781"/>
    <w:rsid w:val="008810E0"/>
    <w:rsid w:val="00885F6F"/>
    <w:rsid w:val="008A6D37"/>
    <w:rsid w:val="008B0D81"/>
    <w:rsid w:val="008B432A"/>
    <w:rsid w:val="008D3E52"/>
    <w:rsid w:val="008E056D"/>
    <w:rsid w:val="008E4366"/>
    <w:rsid w:val="008E69D1"/>
    <w:rsid w:val="008E71B2"/>
    <w:rsid w:val="008F04B0"/>
    <w:rsid w:val="008F23AB"/>
    <w:rsid w:val="008F4CBB"/>
    <w:rsid w:val="00900E13"/>
    <w:rsid w:val="00903CF0"/>
    <w:rsid w:val="00903DAE"/>
    <w:rsid w:val="00915CAC"/>
    <w:rsid w:val="00915F36"/>
    <w:rsid w:val="00920183"/>
    <w:rsid w:val="009201B9"/>
    <w:rsid w:val="0092272D"/>
    <w:rsid w:val="00961F23"/>
    <w:rsid w:val="00967BC6"/>
    <w:rsid w:val="009826BA"/>
    <w:rsid w:val="0099055C"/>
    <w:rsid w:val="00997A80"/>
    <w:rsid w:val="009A26B2"/>
    <w:rsid w:val="009A38A1"/>
    <w:rsid w:val="009C6AE7"/>
    <w:rsid w:val="009D290A"/>
    <w:rsid w:val="009D59F9"/>
    <w:rsid w:val="009D6EED"/>
    <w:rsid w:val="009D7878"/>
    <w:rsid w:val="009D7A7B"/>
    <w:rsid w:val="009E120D"/>
    <w:rsid w:val="009E5E0E"/>
    <w:rsid w:val="009F5625"/>
    <w:rsid w:val="009F66F8"/>
    <w:rsid w:val="00A03812"/>
    <w:rsid w:val="00A241D5"/>
    <w:rsid w:val="00A241FC"/>
    <w:rsid w:val="00A25CDC"/>
    <w:rsid w:val="00A26198"/>
    <w:rsid w:val="00A274AC"/>
    <w:rsid w:val="00A36EBC"/>
    <w:rsid w:val="00A465A8"/>
    <w:rsid w:val="00A50815"/>
    <w:rsid w:val="00A5214D"/>
    <w:rsid w:val="00A57037"/>
    <w:rsid w:val="00A5769A"/>
    <w:rsid w:val="00A60B38"/>
    <w:rsid w:val="00A662B9"/>
    <w:rsid w:val="00A6702B"/>
    <w:rsid w:val="00A82D84"/>
    <w:rsid w:val="00A86133"/>
    <w:rsid w:val="00A90EC2"/>
    <w:rsid w:val="00A94516"/>
    <w:rsid w:val="00AD50CA"/>
    <w:rsid w:val="00AD696F"/>
    <w:rsid w:val="00AD6C7D"/>
    <w:rsid w:val="00AE79DA"/>
    <w:rsid w:val="00AE7AC7"/>
    <w:rsid w:val="00AF5FEF"/>
    <w:rsid w:val="00B025B5"/>
    <w:rsid w:val="00B0424D"/>
    <w:rsid w:val="00B068F7"/>
    <w:rsid w:val="00B16576"/>
    <w:rsid w:val="00B20D59"/>
    <w:rsid w:val="00B30528"/>
    <w:rsid w:val="00B35CE5"/>
    <w:rsid w:val="00B409E3"/>
    <w:rsid w:val="00B52FEF"/>
    <w:rsid w:val="00B53C86"/>
    <w:rsid w:val="00B53CBB"/>
    <w:rsid w:val="00B53F76"/>
    <w:rsid w:val="00B6064C"/>
    <w:rsid w:val="00B61629"/>
    <w:rsid w:val="00B7322A"/>
    <w:rsid w:val="00B81797"/>
    <w:rsid w:val="00B83B00"/>
    <w:rsid w:val="00B85D47"/>
    <w:rsid w:val="00B86323"/>
    <w:rsid w:val="00B9108B"/>
    <w:rsid w:val="00B92413"/>
    <w:rsid w:val="00BA14CE"/>
    <w:rsid w:val="00BA4464"/>
    <w:rsid w:val="00BA4D14"/>
    <w:rsid w:val="00BA6512"/>
    <w:rsid w:val="00BB04D9"/>
    <w:rsid w:val="00BB7447"/>
    <w:rsid w:val="00BC154B"/>
    <w:rsid w:val="00BC1D5A"/>
    <w:rsid w:val="00BC6C32"/>
    <w:rsid w:val="00BE06FF"/>
    <w:rsid w:val="00BE0805"/>
    <w:rsid w:val="00C058F5"/>
    <w:rsid w:val="00C20068"/>
    <w:rsid w:val="00C22071"/>
    <w:rsid w:val="00C310F3"/>
    <w:rsid w:val="00C42C5E"/>
    <w:rsid w:val="00C47CD8"/>
    <w:rsid w:val="00C639FA"/>
    <w:rsid w:val="00C63F0E"/>
    <w:rsid w:val="00C64687"/>
    <w:rsid w:val="00C6687C"/>
    <w:rsid w:val="00C74422"/>
    <w:rsid w:val="00C76ABB"/>
    <w:rsid w:val="00C80CCC"/>
    <w:rsid w:val="00C812C4"/>
    <w:rsid w:val="00C90B2F"/>
    <w:rsid w:val="00CA5771"/>
    <w:rsid w:val="00CA79C6"/>
    <w:rsid w:val="00CB26DC"/>
    <w:rsid w:val="00CC0E40"/>
    <w:rsid w:val="00CC36A9"/>
    <w:rsid w:val="00CD1D80"/>
    <w:rsid w:val="00CE2258"/>
    <w:rsid w:val="00CE3660"/>
    <w:rsid w:val="00CE7874"/>
    <w:rsid w:val="00CF462B"/>
    <w:rsid w:val="00CF6324"/>
    <w:rsid w:val="00D02825"/>
    <w:rsid w:val="00D043BD"/>
    <w:rsid w:val="00D15121"/>
    <w:rsid w:val="00D1634F"/>
    <w:rsid w:val="00D22FE5"/>
    <w:rsid w:val="00D255BA"/>
    <w:rsid w:val="00D275A6"/>
    <w:rsid w:val="00D4301D"/>
    <w:rsid w:val="00D51DB6"/>
    <w:rsid w:val="00D54052"/>
    <w:rsid w:val="00D561D9"/>
    <w:rsid w:val="00D61727"/>
    <w:rsid w:val="00D65D05"/>
    <w:rsid w:val="00D70D8A"/>
    <w:rsid w:val="00D7608A"/>
    <w:rsid w:val="00D93238"/>
    <w:rsid w:val="00D97505"/>
    <w:rsid w:val="00DA0A76"/>
    <w:rsid w:val="00DA2F9A"/>
    <w:rsid w:val="00DA45C7"/>
    <w:rsid w:val="00DB4636"/>
    <w:rsid w:val="00DB7DC2"/>
    <w:rsid w:val="00DC22AF"/>
    <w:rsid w:val="00DC554D"/>
    <w:rsid w:val="00DD2DA5"/>
    <w:rsid w:val="00DD3F9B"/>
    <w:rsid w:val="00DE7FE0"/>
    <w:rsid w:val="00DF3599"/>
    <w:rsid w:val="00DF474A"/>
    <w:rsid w:val="00DF4F2C"/>
    <w:rsid w:val="00E00534"/>
    <w:rsid w:val="00E01827"/>
    <w:rsid w:val="00E24720"/>
    <w:rsid w:val="00E25780"/>
    <w:rsid w:val="00E36921"/>
    <w:rsid w:val="00E42A25"/>
    <w:rsid w:val="00E5186A"/>
    <w:rsid w:val="00E769F5"/>
    <w:rsid w:val="00E84EEF"/>
    <w:rsid w:val="00E856FE"/>
    <w:rsid w:val="00E869D3"/>
    <w:rsid w:val="00E86CE4"/>
    <w:rsid w:val="00E86EA9"/>
    <w:rsid w:val="00E90DA9"/>
    <w:rsid w:val="00E93716"/>
    <w:rsid w:val="00E96B64"/>
    <w:rsid w:val="00EA58AF"/>
    <w:rsid w:val="00EA65BD"/>
    <w:rsid w:val="00EA70B3"/>
    <w:rsid w:val="00EB1B56"/>
    <w:rsid w:val="00EB59C3"/>
    <w:rsid w:val="00EC70D8"/>
    <w:rsid w:val="00ED2BD6"/>
    <w:rsid w:val="00ED4B70"/>
    <w:rsid w:val="00EF32E9"/>
    <w:rsid w:val="00EF526E"/>
    <w:rsid w:val="00F01E91"/>
    <w:rsid w:val="00F02F50"/>
    <w:rsid w:val="00F14103"/>
    <w:rsid w:val="00F168BF"/>
    <w:rsid w:val="00F17942"/>
    <w:rsid w:val="00F22C56"/>
    <w:rsid w:val="00F23068"/>
    <w:rsid w:val="00F301E3"/>
    <w:rsid w:val="00F35D7E"/>
    <w:rsid w:val="00F44825"/>
    <w:rsid w:val="00F555D7"/>
    <w:rsid w:val="00F55A81"/>
    <w:rsid w:val="00F567F7"/>
    <w:rsid w:val="00F57FC9"/>
    <w:rsid w:val="00F6143D"/>
    <w:rsid w:val="00F77AD4"/>
    <w:rsid w:val="00F843EF"/>
    <w:rsid w:val="00F9254C"/>
    <w:rsid w:val="00F927BE"/>
    <w:rsid w:val="00F92D9D"/>
    <w:rsid w:val="00F95E0E"/>
    <w:rsid w:val="00F96CB2"/>
    <w:rsid w:val="00FA2F82"/>
    <w:rsid w:val="00FA316F"/>
    <w:rsid w:val="00FA35CC"/>
    <w:rsid w:val="00FA4AE5"/>
    <w:rsid w:val="00FA76A8"/>
    <w:rsid w:val="00FA76E4"/>
    <w:rsid w:val="00FB31BF"/>
    <w:rsid w:val="00FB6ABE"/>
    <w:rsid w:val="00FC2CAF"/>
    <w:rsid w:val="00FC3FA8"/>
    <w:rsid w:val="00FD5A3A"/>
    <w:rsid w:val="00FE0F05"/>
    <w:rsid w:val="00FE3A60"/>
    <w:rsid w:val="00FE564C"/>
    <w:rsid w:val="00FF3DB2"/>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ACCBA"/>
  <w15:chartTrackingRefBased/>
  <w15:docId w15:val="{0EDB476B-B03B-4A76-A031-83E839E1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5E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E5"/>
    <w:pPr>
      <w:tabs>
        <w:tab w:val="center" w:pos="4680"/>
        <w:tab w:val="right" w:pos="9360"/>
      </w:tabs>
    </w:pPr>
  </w:style>
  <w:style w:type="character" w:customStyle="1" w:styleId="HeaderChar">
    <w:name w:val="Header Char"/>
    <w:basedOn w:val="DefaultParagraphFont"/>
    <w:link w:val="Header"/>
    <w:uiPriority w:val="99"/>
    <w:rsid w:val="002405E5"/>
  </w:style>
  <w:style w:type="paragraph" w:styleId="Footer">
    <w:name w:val="footer"/>
    <w:basedOn w:val="Normal"/>
    <w:link w:val="FooterChar"/>
    <w:uiPriority w:val="99"/>
    <w:unhideWhenUsed/>
    <w:rsid w:val="002405E5"/>
    <w:pPr>
      <w:tabs>
        <w:tab w:val="center" w:pos="4680"/>
        <w:tab w:val="right" w:pos="9360"/>
      </w:tabs>
    </w:pPr>
  </w:style>
  <w:style w:type="character" w:customStyle="1" w:styleId="FooterChar">
    <w:name w:val="Footer Char"/>
    <w:basedOn w:val="DefaultParagraphFont"/>
    <w:link w:val="Footer"/>
    <w:uiPriority w:val="99"/>
    <w:rsid w:val="002405E5"/>
  </w:style>
  <w:style w:type="paragraph" w:styleId="ListParagraph">
    <w:name w:val="List Paragraph"/>
    <w:basedOn w:val="Normal"/>
    <w:uiPriority w:val="34"/>
    <w:qFormat/>
    <w:rsid w:val="002405E5"/>
    <w:pPr>
      <w:ind w:left="720"/>
      <w:contextualSpacing/>
    </w:pPr>
  </w:style>
  <w:style w:type="paragraph" w:styleId="BalloonText">
    <w:name w:val="Balloon Text"/>
    <w:basedOn w:val="Normal"/>
    <w:link w:val="BalloonTextChar"/>
    <w:uiPriority w:val="99"/>
    <w:semiHidden/>
    <w:unhideWhenUsed/>
    <w:rsid w:val="0079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4531">
      <w:bodyDiv w:val="1"/>
      <w:marLeft w:val="0"/>
      <w:marRight w:val="0"/>
      <w:marTop w:val="0"/>
      <w:marBottom w:val="0"/>
      <w:divBdr>
        <w:top w:val="none" w:sz="0" w:space="0" w:color="auto"/>
        <w:left w:val="none" w:sz="0" w:space="0" w:color="auto"/>
        <w:bottom w:val="none" w:sz="0" w:space="0" w:color="auto"/>
        <w:right w:val="none" w:sz="0" w:space="0" w:color="auto"/>
      </w:divBdr>
    </w:div>
    <w:div w:id="290669939">
      <w:bodyDiv w:val="1"/>
      <w:marLeft w:val="0"/>
      <w:marRight w:val="0"/>
      <w:marTop w:val="0"/>
      <w:marBottom w:val="0"/>
      <w:divBdr>
        <w:top w:val="none" w:sz="0" w:space="0" w:color="auto"/>
        <w:left w:val="none" w:sz="0" w:space="0" w:color="auto"/>
        <w:bottom w:val="none" w:sz="0" w:space="0" w:color="auto"/>
        <w:right w:val="none" w:sz="0" w:space="0" w:color="auto"/>
      </w:divBdr>
    </w:div>
    <w:div w:id="1452016382">
      <w:bodyDiv w:val="1"/>
      <w:marLeft w:val="0"/>
      <w:marRight w:val="0"/>
      <w:marTop w:val="0"/>
      <w:marBottom w:val="0"/>
      <w:divBdr>
        <w:top w:val="none" w:sz="0" w:space="0" w:color="auto"/>
        <w:left w:val="none" w:sz="0" w:space="0" w:color="auto"/>
        <w:bottom w:val="none" w:sz="0" w:space="0" w:color="auto"/>
        <w:right w:val="none" w:sz="0" w:space="0" w:color="auto"/>
      </w:divBdr>
    </w:div>
    <w:div w:id="21378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Honderick</dc:creator>
  <cp:keywords/>
  <dc:description/>
  <cp:lastModifiedBy>Jason Honderick</cp:lastModifiedBy>
  <cp:revision>3</cp:revision>
  <dcterms:created xsi:type="dcterms:W3CDTF">2023-09-17T22:33:00Z</dcterms:created>
  <dcterms:modified xsi:type="dcterms:W3CDTF">2023-09-17T22:35:00Z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d853c1673ff3bd24185ae9c2e43309d0247f954ce1edbda4cd18c20ee75d1346</vt:lpwstr>
  </property>
</Properties>
</file>