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8D1C1" w14:textId="724CA28F" w:rsidR="0032510E" w:rsidRDefault="00165B2F" w:rsidP="00B45E71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32510E">
        <w:rPr>
          <w:b/>
        </w:rPr>
        <w:t>Call to or</w:t>
      </w:r>
      <w:r w:rsidR="00481107" w:rsidRPr="0032510E">
        <w:rPr>
          <w:b/>
        </w:rPr>
        <w:t>der</w:t>
      </w:r>
      <w:r w:rsidR="00B33DEF" w:rsidRPr="0032510E">
        <w:rPr>
          <w:b/>
        </w:rPr>
        <w:t xml:space="preserve"> – </w:t>
      </w:r>
      <w:r w:rsidR="0032510E" w:rsidRPr="001C0D6D">
        <w:rPr>
          <w:b/>
        </w:rPr>
        <w:t xml:space="preserve">Tonight’s meeting was publicly noticed with posting in the Glidden Enterprise on </w:t>
      </w:r>
      <w:r w:rsidR="00E9752B">
        <w:rPr>
          <w:b/>
        </w:rPr>
        <w:t>6</w:t>
      </w:r>
      <w:r w:rsidR="00792F43">
        <w:rPr>
          <w:b/>
        </w:rPr>
        <w:t>/1</w:t>
      </w:r>
      <w:r w:rsidR="00E9752B">
        <w:rPr>
          <w:b/>
        </w:rPr>
        <w:t>8</w:t>
      </w:r>
      <w:r w:rsidR="008475D3">
        <w:rPr>
          <w:b/>
        </w:rPr>
        <w:t>/25</w:t>
      </w:r>
      <w:r w:rsidR="0032510E">
        <w:rPr>
          <w:b/>
        </w:rPr>
        <w:t>.</w:t>
      </w:r>
    </w:p>
    <w:p w14:paraId="6685C3E9" w14:textId="5790D1A0" w:rsidR="0027177C" w:rsidRPr="0032510E" w:rsidRDefault="00165B2F" w:rsidP="00B45E71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32510E">
        <w:rPr>
          <w:b/>
        </w:rPr>
        <w:t>Minutes</w:t>
      </w:r>
      <w:r w:rsidR="001C0D6D" w:rsidRPr="0032510E">
        <w:rPr>
          <w:b/>
        </w:rPr>
        <w:t xml:space="preserve"> </w:t>
      </w:r>
      <w:r w:rsidR="00E9752B">
        <w:rPr>
          <w:b/>
        </w:rPr>
        <w:t>5</w:t>
      </w:r>
      <w:r w:rsidR="00792F43">
        <w:rPr>
          <w:b/>
        </w:rPr>
        <w:t>/1</w:t>
      </w:r>
      <w:r w:rsidR="00E9752B">
        <w:rPr>
          <w:b/>
        </w:rPr>
        <w:t>4</w:t>
      </w:r>
      <w:r w:rsidR="00422C71" w:rsidRPr="0032510E">
        <w:rPr>
          <w:b/>
        </w:rPr>
        <w:t>/202</w:t>
      </w:r>
      <w:r w:rsidR="00B5794D">
        <w:rPr>
          <w:b/>
        </w:rPr>
        <w:t>5</w:t>
      </w:r>
      <w:r w:rsidR="00422C71" w:rsidRPr="0032510E">
        <w:rPr>
          <w:b/>
        </w:rPr>
        <w:t xml:space="preserve"> </w:t>
      </w:r>
      <w:r w:rsidR="00640B60" w:rsidRPr="0032510E">
        <w:rPr>
          <w:b/>
        </w:rPr>
        <w:t xml:space="preserve">Regular meeting </w:t>
      </w:r>
      <w:bookmarkStart w:id="0" w:name="_Hlk84421437"/>
      <w:r w:rsidR="006D6BA4" w:rsidRPr="0032510E">
        <w:rPr>
          <w:b/>
        </w:rPr>
        <w:t>minutes</w:t>
      </w:r>
      <w:r w:rsidR="00EF00B9" w:rsidRPr="0032510E">
        <w:rPr>
          <w:b/>
        </w:rPr>
        <w:t>.</w:t>
      </w:r>
    </w:p>
    <w:bookmarkEnd w:id="0"/>
    <w:p w14:paraId="731D7F10" w14:textId="6ED20C60" w:rsidR="00165B2F" w:rsidRPr="001C0D6D" w:rsidRDefault="00165B2F" w:rsidP="00C43182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1C0D6D">
        <w:rPr>
          <w:b/>
        </w:rPr>
        <w:t>Public comments (1</w:t>
      </w:r>
      <w:r w:rsidR="00D267A3" w:rsidRPr="001C0D6D">
        <w:rPr>
          <w:b/>
        </w:rPr>
        <w:t xml:space="preserve">0 </w:t>
      </w:r>
      <w:r w:rsidRPr="001C0D6D">
        <w:rPr>
          <w:b/>
        </w:rPr>
        <w:t>minutes – 3 minutes on any appropriate subject</w:t>
      </w:r>
      <w:r w:rsidR="00D04929" w:rsidRPr="001C0D6D">
        <w:rPr>
          <w:b/>
        </w:rPr>
        <w:t xml:space="preserve"> relevant to tonight</w:t>
      </w:r>
      <w:r w:rsidR="00105A84" w:rsidRPr="001C0D6D">
        <w:rPr>
          <w:b/>
        </w:rPr>
        <w:t>’</w:t>
      </w:r>
      <w:r w:rsidR="00D04929" w:rsidRPr="001C0D6D">
        <w:rPr>
          <w:b/>
        </w:rPr>
        <w:t>s agenda items.</w:t>
      </w:r>
      <w:r w:rsidRPr="001C0D6D">
        <w:rPr>
          <w:b/>
        </w:rPr>
        <w:t>)</w:t>
      </w:r>
    </w:p>
    <w:p w14:paraId="042B41F4" w14:textId="77777777" w:rsidR="00165B2F" w:rsidRPr="001C0D6D" w:rsidRDefault="00165B2F" w:rsidP="00C43182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1C0D6D">
        <w:rPr>
          <w:b/>
        </w:rPr>
        <w:t>Financial Reports – Treasurer’s Report</w:t>
      </w:r>
    </w:p>
    <w:p w14:paraId="2835E74D" w14:textId="02646439" w:rsidR="00165B2F" w:rsidRPr="001C0D6D" w:rsidRDefault="00165B2F" w:rsidP="00C43182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1C0D6D">
        <w:rPr>
          <w:b/>
        </w:rPr>
        <w:t>Economic Development</w:t>
      </w:r>
    </w:p>
    <w:p w14:paraId="6C7B3059" w14:textId="438CD3A2" w:rsidR="0033511D" w:rsidRPr="001C0D6D" w:rsidRDefault="0033511D" w:rsidP="0033018F">
      <w:pPr>
        <w:pStyle w:val="ListParagraph"/>
        <w:numPr>
          <w:ilvl w:val="0"/>
          <w:numId w:val="3"/>
        </w:numPr>
        <w:spacing w:line="240" w:lineRule="auto"/>
      </w:pPr>
      <w:r w:rsidRPr="001C0D6D">
        <w:t>Loan Updates</w:t>
      </w:r>
    </w:p>
    <w:p w14:paraId="7304A9ED" w14:textId="765F2271" w:rsidR="00165B2F" w:rsidRDefault="00165B2F" w:rsidP="00E93D14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1C0D6D">
        <w:rPr>
          <w:b/>
        </w:rPr>
        <w:t>Ashland County Board</w:t>
      </w:r>
      <w:r w:rsidR="00E93D14" w:rsidRPr="001C0D6D">
        <w:rPr>
          <w:b/>
        </w:rPr>
        <w:t xml:space="preserve"> Member</w:t>
      </w:r>
      <w:r w:rsidRPr="001C0D6D">
        <w:rPr>
          <w:b/>
        </w:rPr>
        <w:t xml:space="preserve"> Updates</w:t>
      </w:r>
    </w:p>
    <w:p w14:paraId="05CCB40F" w14:textId="509DA23C" w:rsidR="00203F3D" w:rsidRPr="00203F3D" w:rsidRDefault="00165B2F" w:rsidP="00203F3D">
      <w:pPr>
        <w:pStyle w:val="ListParagraph"/>
        <w:numPr>
          <w:ilvl w:val="0"/>
          <w:numId w:val="2"/>
        </w:numPr>
        <w:spacing w:after="0" w:line="276" w:lineRule="auto"/>
        <w:rPr>
          <w:b/>
        </w:rPr>
      </w:pPr>
      <w:r w:rsidRPr="001C0D6D">
        <w:rPr>
          <w:b/>
        </w:rPr>
        <w:t>New Business</w:t>
      </w:r>
      <w:r w:rsidR="006B1E0C" w:rsidRPr="001C0D6D">
        <w:rPr>
          <w:b/>
        </w:rPr>
        <w:t>.</w:t>
      </w:r>
    </w:p>
    <w:p w14:paraId="3A6AEB3E" w14:textId="21AEB440" w:rsidR="00203F3D" w:rsidRPr="001C0D6D" w:rsidRDefault="00203F3D" w:rsidP="006B1E0C">
      <w:pPr>
        <w:pStyle w:val="NoSpacing"/>
        <w:numPr>
          <w:ilvl w:val="0"/>
          <w:numId w:val="9"/>
        </w:numPr>
        <w:tabs>
          <w:tab w:val="left" w:pos="1440"/>
        </w:tabs>
      </w:pPr>
      <w:r>
        <w:t>Liquor license applications</w:t>
      </w:r>
    </w:p>
    <w:p w14:paraId="4AAACA8A" w14:textId="36164C47" w:rsidR="00946241" w:rsidRPr="001C0D6D" w:rsidRDefault="00946241" w:rsidP="006B1E0C">
      <w:pPr>
        <w:pStyle w:val="NoSpacing"/>
        <w:numPr>
          <w:ilvl w:val="0"/>
          <w:numId w:val="9"/>
        </w:numPr>
        <w:tabs>
          <w:tab w:val="left" w:pos="1440"/>
        </w:tabs>
      </w:pPr>
      <w:r w:rsidRPr="001C0D6D">
        <w:t xml:space="preserve">Operator’s license applications </w:t>
      </w:r>
    </w:p>
    <w:p w14:paraId="0C946C1F" w14:textId="485D5BE9" w:rsidR="00866523" w:rsidRDefault="002042BF" w:rsidP="000D6B94">
      <w:pPr>
        <w:pStyle w:val="NoSpacing"/>
        <w:numPr>
          <w:ilvl w:val="0"/>
          <w:numId w:val="9"/>
        </w:numPr>
      </w:pPr>
      <w:r w:rsidRPr="001C0D6D">
        <w:t>Building</w:t>
      </w:r>
      <w:r w:rsidR="006B1E0C" w:rsidRPr="001C0D6D">
        <w:t>, Driveway, Culvert</w:t>
      </w:r>
      <w:r w:rsidRPr="001C0D6D">
        <w:t xml:space="preserve"> Permits</w:t>
      </w:r>
    </w:p>
    <w:p w14:paraId="4CBDE6C9" w14:textId="02F142C6" w:rsidR="003D00B5" w:rsidRPr="001C0D6D" w:rsidRDefault="003D00B5" w:rsidP="000D6B94">
      <w:pPr>
        <w:pStyle w:val="NoSpacing"/>
        <w:numPr>
          <w:ilvl w:val="0"/>
          <w:numId w:val="9"/>
        </w:numPr>
      </w:pPr>
      <w:r w:rsidRPr="001C0D6D">
        <w:t>Demolition permit applications</w:t>
      </w:r>
    </w:p>
    <w:p w14:paraId="7CEF9D3E" w14:textId="3AAB0915" w:rsidR="00D75AD9" w:rsidRPr="001C0D6D" w:rsidRDefault="0033018F" w:rsidP="00D5206A">
      <w:pPr>
        <w:pStyle w:val="NoSpacing"/>
        <w:numPr>
          <w:ilvl w:val="0"/>
          <w:numId w:val="9"/>
        </w:numPr>
      </w:pPr>
      <w:r w:rsidRPr="001C0D6D">
        <w:t>Ryan Thimm Handicap Reserve Project(s)</w:t>
      </w:r>
    </w:p>
    <w:p w14:paraId="232F1A93" w14:textId="62C03CFB" w:rsidR="00DD7FBC" w:rsidRPr="001C0D6D" w:rsidRDefault="00F340E9" w:rsidP="00D5206A">
      <w:pPr>
        <w:pStyle w:val="NoSpacing"/>
        <w:numPr>
          <w:ilvl w:val="0"/>
          <w:numId w:val="9"/>
        </w:numPr>
      </w:pPr>
      <w:r w:rsidRPr="001C0D6D">
        <w:t>GADC</w:t>
      </w:r>
      <w:r w:rsidR="00EE7A94" w:rsidRPr="001C0D6D">
        <w:t xml:space="preserve"> </w:t>
      </w:r>
    </w:p>
    <w:p w14:paraId="4192A3A3" w14:textId="6F35E7F1" w:rsidR="001C0D6D" w:rsidRDefault="00D83603" w:rsidP="00422C71">
      <w:pPr>
        <w:pStyle w:val="NoSpacing"/>
        <w:numPr>
          <w:ilvl w:val="0"/>
          <w:numId w:val="9"/>
        </w:numPr>
      </w:pPr>
      <w:r w:rsidRPr="001C0D6D">
        <w:t>Parks</w:t>
      </w:r>
      <w:r w:rsidR="005C766C" w:rsidRPr="001C0D6D">
        <w:t xml:space="preserve"> </w:t>
      </w:r>
    </w:p>
    <w:p w14:paraId="43FA40A8" w14:textId="38FB8C41" w:rsidR="00E9752B" w:rsidRDefault="00E9752B" w:rsidP="00E9752B">
      <w:pPr>
        <w:pStyle w:val="NoSpacing"/>
        <w:numPr>
          <w:ilvl w:val="0"/>
          <w:numId w:val="33"/>
        </w:numPr>
      </w:pPr>
      <w:r>
        <w:t>Glidden Athletic Association Insurance Discussion</w:t>
      </w:r>
      <w:r>
        <w:tab/>
      </w:r>
    </w:p>
    <w:p w14:paraId="3EC24B75" w14:textId="76207054" w:rsidR="00E9752B" w:rsidRDefault="00E9752B" w:rsidP="00422C71">
      <w:pPr>
        <w:pStyle w:val="NoSpacing"/>
        <w:numPr>
          <w:ilvl w:val="0"/>
          <w:numId w:val="9"/>
        </w:numPr>
      </w:pPr>
      <w:r>
        <w:t>Glidden Fair Association</w:t>
      </w:r>
    </w:p>
    <w:p w14:paraId="37B1E3B5" w14:textId="7E771436" w:rsidR="00D3120A" w:rsidRDefault="00D3120A" w:rsidP="00D3120A">
      <w:pPr>
        <w:pStyle w:val="NoSpacing"/>
        <w:numPr>
          <w:ilvl w:val="0"/>
          <w:numId w:val="33"/>
        </w:numPr>
      </w:pPr>
      <w:r>
        <w:t>Review of proposed resolution of Marion Park Grounds</w:t>
      </w:r>
    </w:p>
    <w:p w14:paraId="70AE10B0" w14:textId="7D64A6D7" w:rsidR="00325114" w:rsidRPr="001C0D6D" w:rsidRDefault="00325114" w:rsidP="00C7083A">
      <w:pPr>
        <w:pStyle w:val="NoSpacing"/>
        <w:numPr>
          <w:ilvl w:val="0"/>
          <w:numId w:val="9"/>
        </w:numPr>
      </w:pPr>
      <w:r w:rsidRPr="001C0D6D">
        <w:t>Foreman’s report</w:t>
      </w:r>
    </w:p>
    <w:p w14:paraId="0F7E5A8E" w14:textId="7D64DE1F" w:rsidR="00325114" w:rsidRPr="001C0D6D" w:rsidRDefault="00325114" w:rsidP="00025629">
      <w:pPr>
        <w:pStyle w:val="NoSpacing"/>
        <w:ind w:left="1440"/>
      </w:pPr>
      <w:r w:rsidRPr="001C0D6D">
        <w:rPr>
          <w:rFonts w:cstheme="minorHAnsi"/>
        </w:rPr>
        <w:t>•</w:t>
      </w:r>
      <w:r w:rsidRPr="001C0D6D">
        <w:t xml:space="preserve">Equipment </w:t>
      </w:r>
      <w:r w:rsidR="003D00B5" w:rsidRPr="001C0D6D">
        <w:t>updates</w:t>
      </w:r>
    </w:p>
    <w:p w14:paraId="59C7A2F0" w14:textId="7A354121" w:rsidR="00687366" w:rsidRDefault="00325114" w:rsidP="00687366">
      <w:pPr>
        <w:pStyle w:val="NoSpacing"/>
        <w:ind w:left="360" w:firstLine="1080"/>
        <w:rPr>
          <w:rFonts w:cstheme="minorHAnsi"/>
        </w:rPr>
      </w:pPr>
      <w:r w:rsidRPr="001C0D6D">
        <w:rPr>
          <w:rFonts w:cstheme="minorHAnsi"/>
        </w:rPr>
        <w:t xml:space="preserve">•Mowing operations </w:t>
      </w:r>
    </w:p>
    <w:p w14:paraId="345ABDA9" w14:textId="6C201B47" w:rsidR="00E9752B" w:rsidRPr="001C0D6D" w:rsidRDefault="00325114" w:rsidP="00D5206A">
      <w:pPr>
        <w:spacing w:after="0"/>
        <w:ind w:left="360" w:firstLine="1080"/>
      </w:pPr>
      <w:r w:rsidRPr="001C0D6D">
        <w:rPr>
          <w:rFonts w:cstheme="minorHAnsi"/>
        </w:rPr>
        <w:t>•</w:t>
      </w:r>
      <w:r w:rsidR="002042BF" w:rsidRPr="001C0D6D">
        <w:t>Road</w:t>
      </w:r>
      <w:r w:rsidR="003D00B5" w:rsidRPr="001C0D6D">
        <w:t xml:space="preserve"> update</w:t>
      </w:r>
      <w:r w:rsidR="00E9752B">
        <w:t>s</w:t>
      </w:r>
    </w:p>
    <w:p w14:paraId="309B8F5B" w14:textId="5950EB18" w:rsidR="00E9752B" w:rsidRDefault="00D3120A" w:rsidP="00C7083A">
      <w:pPr>
        <w:pStyle w:val="NoSpacing"/>
        <w:numPr>
          <w:ilvl w:val="0"/>
          <w:numId w:val="9"/>
        </w:numPr>
      </w:pPr>
      <w:r>
        <w:t>Motion to rescind previous motions by board on 5/14/25 regarding charges for 2025 Dump Day</w:t>
      </w:r>
    </w:p>
    <w:p w14:paraId="14850752" w14:textId="3990E4F7" w:rsidR="00D3120A" w:rsidRDefault="00D3120A" w:rsidP="00C7083A">
      <w:pPr>
        <w:pStyle w:val="NoSpacing"/>
        <w:numPr>
          <w:ilvl w:val="0"/>
          <w:numId w:val="9"/>
        </w:numPr>
      </w:pPr>
      <w:r>
        <w:t xml:space="preserve">Review </w:t>
      </w:r>
      <w:r w:rsidR="0082680C">
        <w:t>2025-2026 Insurance premium and make motion</w:t>
      </w:r>
    </w:p>
    <w:p w14:paraId="2AE5970C" w14:textId="7396A9F4" w:rsidR="0082680C" w:rsidRDefault="0082680C" w:rsidP="00C7083A">
      <w:pPr>
        <w:pStyle w:val="NoSpacing"/>
        <w:numPr>
          <w:ilvl w:val="0"/>
          <w:numId w:val="9"/>
        </w:numPr>
      </w:pPr>
      <w:r>
        <w:t>Discuss Time Clock options and make motion as necessary</w:t>
      </w:r>
    </w:p>
    <w:p w14:paraId="683CCCA1" w14:textId="7CC1ABF5" w:rsidR="0082680C" w:rsidRDefault="0082680C" w:rsidP="00C7083A">
      <w:pPr>
        <w:pStyle w:val="NoSpacing"/>
        <w:numPr>
          <w:ilvl w:val="0"/>
          <w:numId w:val="9"/>
        </w:numPr>
      </w:pPr>
      <w:r>
        <w:t>Discuss options for State pension for town employees</w:t>
      </w:r>
    </w:p>
    <w:p w14:paraId="556ACA6E" w14:textId="26C36237" w:rsidR="0014724E" w:rsidRPr="001C0D6D" w:rsidRDefault="002042BF" w:rsidP="00C7083A">
      <w:pPr>
        <w:pStyle w:val="NoSpacing"/>
        <w:numPr>
          <w:ilvl w:val="0"/>
          <w:numId w:val="9"/>
        </w:numPr>
      </w:pPr>
      <w:r w:rsidRPr="001C0D6D">
        <w:t>Board member</w:t>
      </w:r>
      <w:r w:rsidR="009767C4" w:rsidRPr="001C0D6D">
        <w:t>s</w:t>
      </w:r>
      <w:r w:rsidRPr="001C0D6D">
        <w:t xml:space="preserve"> report</w:t>
      </w:r>
      <w:r w:rsidR="00D437D8" w:rsidRPr="001C0D6D">
        <w:t xml:space="preserve"> on:</w:t>
      </w:r>
      <w:r w:rsidR="00757D72" w:rsidRPr="001C0D6D">
        <w:t xml:space="preserve"> </w:t>
      </w:r>
    </w:p>
    <w:p w14:paraId="7C926B53" w14:textId="724D964E" w:rsidR="00D83603" w:rsidRPr="001C0D6D" w:rsidRDefault="00155710" w:rsidP="005C766C">
      <w:pPr>
        <w:pStyle w:val="NoSpacing"/>
        <w:numPr>
          <w:ilvl w:val="0"/>
          <w:numId w:val="24"/>
        </w:numPr>
      </w:pPr>
      <w:r w:rsidRPr="001C0D6D">
        <w:t>Correspondence received</w:t>
      </w:r>
      <w:r w:rsidR="00D437D8" w:rsidRPr="001C0D6D">
        <w:t xml:space="preserve"> </w:t>
      </w:r>
      <w:r w:rsidR="009767C4" w:rsidRPr="001C0D6D">
        <w:t>–</w:t>
      </w:r>
      <w:r w:rsidR="00D437D8" w:rsidRPr="001C0D6D">
        <w:t xml:space="preserve"> </w:t>
      </w:r>
      <w:r w:rsidR="009767C4" w:rsidRPr="001C0D6D">
        <w:t>p</w:t>
      </w:r>
      <w:r w:rsidRPr="001C0D6D">
        <w:t>hone</w:t>
      </w:r>
      <w:r w:rsidR="009767C4" w:rsidRPr="001C0D6D">
        <w:t xml:space="preserve"> calls received</w:t>
      </w:r>
      <w:r w:rsidRPr="001C0D6D">
        <w:t xml:space="preserve"> or in-person meetings</w:t>
      </w:r>
      <w:r w:rsidR="009767C4" w:rsidRPr="001C0D6D">
        <w:t>– town infrastructure developments/updates</w:t>
      </w:r>
    </w:p>
    <w:p w14:paraId="78C4BF03" w14:textId="35467D14" w:rsidR="00E80CFE" w:rsidRPr="001C0D6D" w:rsidRDefault="0014724E" w:rsidP="00C7083A">
      <w:pPr>
        <w:pStyle w:val="NoSpacing"/>
        <w:numPr>
          <w:ilvl w:val="0"/>
          <w:numId w:val="9"/>
        </w:numPr>
      </w:pPr>
      <w:r w:rsidRPr="001C0D6D">
        <w:t>Mount Hope Cemetery Updates</w:t>
      </w:r>
      <w:r w:rsidR="009D481D" w:rsidRPr="001C0D6D">
        <w:t xml:space="preserve"> </w:t>
      </w:r>
    </w:p>
    <w:p w14:paraId="4FF30511" w14:textId="5D6B7F78" w:rsidR="00687366" w:rsidRPr="001C0D6D" w:rsidRDefault="006B1E0C" w:rsidP="006D6BA4">
      <w:pPr>
        <w:pStyle w:val="NoSpacing"/>
        <w:numPr>
          <w:ilvl w:val="0"/>
          <w:numId w:val="9"/>
        </w:numPr>
      </w:pPr>
      <w:r w:rsidRPr="001C0D6D">
        <w:t>Gravel</w:t>
      </w:r>
      <w:r w:rsidR="0027177C" w:rsidRPr="001C0D6D">
        <w:t xml:space="preserve"> updates</w:t>
      </w:r>
      <w:r w:rsidR="004A5478" w:rsidRPr="001C0D6D">
        <w:t xml:space="preserve"> </w:t>
      </w:r>
    </w:p>
    <w:p w14:paraId="56C61218" w14:textId="795B8AAD" w:rsidR="006B1E0C" w:rsidRDefault="006B1E0C" w:rsidP="00C7083A">
      <w:pPr>
        <w:pStyle w:val="NoSpacing"/>
        <w:numPr>
          <w:ilvl w:val="0"/>
          <w:numId w:val="9"/>
        </w:numPr>
      </w:pPr>
      <w:r w:rsidRPr="001C0D6D">
        <w:t>GAEMS updates</w:t>
      </w:r>
    </w:p>
    <w:p w14:paraId="354667F2" w14:textId="595AB591" w:rsidR="00203F3D" w:rsidRDefault="00203F3D" w:rsidP="00757D72">
      <w:pPr>
        <w:pStyle w:val="NoSpacing"/>
        <w:numPr>
          <w:ilvl w:val="0"/>
          <w:numId w:val="9"/>
        </w:numPr>
      </w:pPr>
      <w:r>
        <w:t xml:space="preserve">Set </w:t>
      </w:r>
      <w:r w:rsidR="00792F43">
        <w:t>Ju</w:t>
      </w:r>
      <w:r w:rsidR="00E9752B">
        <w:t>ly</w:t>
      </w:r>
      <w:r w:rsidR="00C2137F">
        <w:t xml:space="preserve"> 2025</w:t>
      </w:r>
      <w:r>
        <w:t xml:space="preserve"> Meeting date</w:t>
      </w:r>
    </w:p>
    <w:p w14:paraId="37A8AF15" w14:textId="6CF283C9" w:rsidR="002042BF" w:rsidRPr="001C0D6D" w:rsidRDefault="002042BF" w:rsidP="000A51D5">
      <w:pPr>
        <w:pStyle w:val="ListParagraph"/>
        <w:numPr>
          <w:ilvl w:val="0"/>
          <w:numId w:val="2"/>
        </w:numPr>
        <w:spacing w:after="0" w:line="276" w:lineRule="auto"/>
      </w:pPr>
      <w:r w:rsidRPr="001C0D6D">
        <w:rPr>
          <w:b/>
        </w:rPr>
        <w:t>Items for Future Agenda</w:t>
      </w:r>
    </w:p>
    <w:p w14:paraId="4BAC4C84" w14:textId="77777777" w:rsidR="000A51D5" w:rsidRPr="001C0D6D" w:rsidRDefault="002042BF" w:rsidP="00222B78">
      <w:pPr>
        <w:pStyle w:val="ListParagraph"/>
        <w:numPr>
          <w:ilvl w:val="0"/>
          <w:numId w:val="2"/>
        </w:numPr>
        <w:spacing w:after="0" w:line="276" w:lineRule="auto"/>
      </w:pPr>
      <w:r w:rsidRPr="001C0D6D">
        <w:rPr>
          <w:b/>
        </w:rPr>
        <w:t>Pay Bills</w:t>
      </w:r>
    </w:p>
    <w:p w14:paraId="7F03F35B" w14:textId="229510A5" w:rsidR="00F340E9" w:rsidRPr="001C0D6D" w:rsidRDefault="002042BF" w:rsidP="00222B78">
      <w:pPr>
        <w:pStyle w:val="ListParagraph"/>
        <w:numPr>
          <w:ilvl w:val="0"/>
          <w:numId w:val="2"/>
        </w:numPr>
        <w:spacing w:after="0" w:line="276" w:lineRule="auto"/>
      </w:pPr>
      <w:r w:rsidRPr="001C0D6D">
        <w:rPr>
          <w:b/>
        </w:rPr>
        <w:t>Adjourn</w:t>
      </w:r>
    </w:p>
    <w:sectPr w:rsidR="00F340E9" w:rsidRPr="001C0D6D" w:rsidSect="0081366B">
      <w:headerReference w:type="default" r:id="rId8"/>
      <w:footerReference w:type="default" r:id="rId9"/>
      <w:pgSz w:w="12240" w:h="15840"/>
      <w:pgMar w:top="144" w:right="245" w:bottom="144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F1BC1" w14:textId="77777777" w:rsidR="00315E77" w:rsidRDefault="00315E77" w:rsidP="00165B2F">
      <w:pPr>
        <w:spacing w:after="0" w:line="240" w:lineRule="auto"/>
      </w:pPr>
      <w:r>
        <w:separator/>
      </w:r>
    </w:p>
  </w:endnote>
  <w:endnote w:type="continuationSeparator" w:id="0">
    <w:p w14:paraId="669EC7F7" w14:textId="77777777" w:rsidR="00315E77" w:rsidRDefault="00315E77" w:rsidP="00165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C2197" w14:textId="30E67241" w:rsidR="00165B2F" w:rsidRPr="000F0CAF" w:rsidRDefault="00165B2F">
    <w:pPr>
      <w:pStyle w:val="Footer"/>
      <w:rPr>
        <w:sz w:val="16"/>
        <w:szCs w:val="16"/>
      </w:rPr>
    </w:pPr>
    <w:r w:rsidRPr="000F0CAF">
      <w:rPr>
        <w:sz w:val="16"/>
        <w:szCs w:val="16"/>
      </w:rPr>
      <w:t>Services are provided on an Equal Opportunity Basis.  Reasonable accom</w:t>
    </w:r>
    <w:r w:rsidR="0059327E" w:rsidRPr="000F0CAF">
      <w:rPr>
        <w:sz w:val="16"/>
        <w:szCs w:val="16"/>
      </w:rPr>
      <w:t>mo</w:t>
    </w:r>
    <w:r w:rsidRPr="000F0CAF">
      <w:rPr>
        <w:sz w:val="16"/>
        <w:szCs w:val="16"/>
      </w:rPr>
      <w:t>dations for alternative means of communication or access for individuals with disabilities will be made upon request.  Please call 715-264-4851.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A4839" w14:textId="77777777" w:rsidR="00315E77" w:rsidRDefault="00315E77" w:rsidP="00165B2F">
      <w:pPr>
        <w:spacing w:after="0" w:line="240" w:lineRule="auto"/>
      </w:pPr>
      <w:r>
        <w:separator/>
      </w:r>
    </w:p>
  </w:footnote>
  <w:footnote w:type="continuationSeparator" w:id="0">
    <w:p w14:paraId="0814C698" w14:textId="77777777" w:rsidR="00315E77" w:rsidRDefault="00315E77" w:rsidP="00165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D419F" w14:textId="75370945" w:rsidR="00165B2F" w:rsidRPr="00256B42" w:rsidRDefault="00165B2F" w:rsidP="00165B2F">
    <w:pPr>
      <w:pStyle w:val="Header"/>
      <w:jc w:val="center"/>
      <w:rPr>
        <w:b/>
        <w:sz w:val="24"/>
        <w:szCs w:val="24"/>
      </w:rPr>
    </w:pPr>
    <w:r w:rsidRPr="00256B42">
      <w:rPr>
        <w:b/>
        <w:sz w:val="24"/>
        <w:szCs w:val="24"/>
      </w:rPr>
      <w:t>TOWN OF JACOBS BOARD MEETING</w:t>
    </w:r>
    <w:r w:rsidR="002374DA">
      <w:rPr>
        <w:b/>
        <w:sz w:val="24"/>
        <w:szCs w:val="24"/>
      </w:rPr>
      <w:t xml:space="preserve"> </w:t>
    </w:r>
  </w:p>
  <w:p w14:paraId="6679FAA7" w14:textId="5B3F9078" w:rsidR="00165B2F" w:rsidRPr="00256B42" w:rsidRDefault="00203F3D" w:rsidP="00165B2F">
    <w:pPr>
      <w:pStyle w:val="Header"/>
      <w:jc w:val="center"/>
      <w:rPr>
        <w:b/>
        <w:sz w:val="24"/>
        <w:szCs w:val="24"/>
      </w:rPr>
    </w:pPr>
    <w:r>
      <w:rPr>
        <w:b/>
        <w:color w:val="000000" w:themeColor="text1"/>
        <w:sz w:val="24"/>
        <w:szCs w:val="24"/>
      </w:rPr>
      <w:t>Thursday</w:t>
    </w:r>
    <w:r w:rsidR="0032510E">
      <w:rPr>
        <w:b/>
        <w:color w:val="000000" w:themeColor="text1"/>
        <w:sz w:val="24"/>
        <w:szCs w:val="24"/>
      </w:rPr>
      <w:t xml:space="preserve">, </w:t>
    </w:r>
    <w:r w:rsidR="00E9752B">
      <w:rPr>
        <w:b/>
        <w:color w:val="000000" w:themeColor="text1"/>
        <w:sz w:val="24"/>
        <w:szCs w:val="24"/>
      </w:rPr>
      <w:t>June</w:t>
    </w:r>
    <w:r w:rsidR="001F4C6C">
      <w:rPr>
        <w:b/>
        <w:color w:val="000000" w:themeColor="text1"/>
        <w:sz w:val="24"/>
        <w:szCs w:val="24"/>
      </w:rPr>
      <w:t xml:space="preserve"> 1</w:t>
    </w:r>
    <w:r w:rsidR="00E9752B">
      <w:rPr>
        <w:b/>
        <w:color w:val="000000" w:themeColor="text1"/>
        <w:sz w:val="24"/>
        <w:szCs w:val="24"/>
      </w:rPr>
      <w:t>9</w:t>
    </w:r>
    <w:r w:rsidR="008475D3">
      <w:rPr>
        <w:b/>
        <w:color w:val="000000" w:themeColor="text1"/>
        <w:sz w:val="24"/>
        <w:szCs w:val="24"/>
      </w:rPr>
      <w:t>, 2025</w:t>
    </w:r>
  </w:p>
  <w:p w14:paraId="66DF8BCF" w14:textId="277DB9D4" w:rsidR="002374DA" w:rsidRDefault="00165B2F" w:rsidP="00A25744">
    <w:pPr>
      <w:pStyle w:val="Header"/>
      <w:jc w:val="center"/>
      <w:rPr>
        <w:b/>
        <w:sz w:val="24"/>
        <w:szCs w:val="24"/>
      </w:rPr>
    </w:pPr>
    <w:r w:rsidRPr="00256B42">
      <w:rPr>
        <w:b/>
        <w:sz w:val="24"/>
        <w:szCs w:val="24"/>
      </w:rPr>
      <w:t xml:space="preserve"> </w:t>
    </w:r>
    <w:r w:rsidR="00BA6EBC">
      <w:rPr>
        <w:b/>
        <w:sz w:val="24"/>
        <w:szCs w:val="24"/>
      </w:rPr>
      <w:t>6:30</w:t>
    </w:r>
    <w:r w:rsidR="00AB52BD" w:rsidRPr="00256B42">
      <w:rPr>
        <w:b/>
        <w:sz w:val="24"/>
        <w:szCs w:val="24"/>
      </w:rPr>
      <w:t xml:space="preserve"> p.m. or i</w:t>
    </w:r>
    <w:r w:rsidRPr="00256B42">
      <w:rPr>
        <w:b/>
        <w:sz w:val="24"/>
        <w:szCs w:val="24"/>
      </w:rPr>
      <w:t>mmediately following</w:t>
    </w:r>
    <w:r w:rsidR="004B1DA2">
      <w:rPr>
        <w:b/>
        <w:sz w:val="24"/>
        <w:szCs w:val="24"/>
      </w:rPr>
      <w:t xml:space="preserve"> Sanitary District Meeting</w:t>
    </w:r>
  </w:p>
  <w:p w14:paraId="65E7C850" w14:textId="681B15EB" w:rsidR="00481107" w:rsidRDefault="002374DA" w:rsidP="00B02C4F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AGENDA</w:t>
    </w:r>
  </w:p>
  <w:p w14:paraId="581C063E" w14:textId="77777777" w:rsidR="00B02C4F" w:rsidRDefault="00B02C4F" w:rsidP="00B02C4F">
    <w:pPr>
      <w:pStyle w:val="Header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22789"/>
    <w:multiLevelType w:val="hybridMultilevel"/>
    <w:tmpl w:val="958EEA42"/>
    <w:lvl w:ilvl="0" w:tplc="EC5AEC7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276FDE"/>
    <w:multiLevelType w:val="hybridMultilevel"/>
    <w:tmpl w:val="A9409EF8"/>
    <w:lvl w:ilvl="0" w:tplc="E628372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226317"/>
    <w:multiLevelType w:val="hybridMultilevel"/>
    <w:tmpl w:val="C4800E0E"/>
    <w:lvl w:ilvl="0" w:tplc="7A962A52">
      <w:start w:val="1"/>
      <w:numFmt w:val="upperLetter"/>
      <w:lvlText w:val="%1."/>
      <w:lvlJc w:val="left"/>
      <w:pPr>
        <w:ind w:left="1350" w:hanging="360"/>
      </w:pPr>
      <w:rPr>
        <w:rFonts w:hint="default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90FBD"/>
    <w:multiLevelType w:val="hybridMultilevel"/>
    <w:tmpl w:val="D39826B0"/>
    <w:lvl w:ilvl="0" w:tplc="BA3035D6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E55F31"/>
    <w:multiLevelType w:val="hybridMultilevel"/>
    <w:tmpl w:val="CC4ADC30"/>
    <w:lvl w:ilvl="0" w:tplc="0A5E0ED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0A4DBD"/>
    <w:multiLevelType w:val="hybridMultilevel"/>
    <w:tmpl w:val="99E42458"/>
    <w:lvl w:ilvl="0" w:tplc="1610A37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791CC3"/>
    <w:multiLevelType w:val="hybridMultilevel"/>
    <w:tmpl w:val="C118297C"/>
    <w:lvl w:ilvl="0" w:tplc="FD1CB120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582263E"/>
    <w:multiLevelType w:val="hybridMultilevel"/>
    <w:tmpl w:val="3A3097E4"/>
    <w:lvl w:ilvl="0" w:tplc="5BE02704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B9A0077"/>
    <w:multiLevelType w:val="hybridMultilevel"/>
    <w:tmpl w:val="1E1214B8"/>
    <w:lvl w:ilvl="0" w:tplc="4D1CB4DE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EE7120C"/>
    <w:multiLevelType w:val="hybridMultilevel"/>
    <w:tmpl w:val="0BD65C86"/>
    <w:lvl w:ilvl="0" w:tplc="1D26B7B6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4F3437"/>
    <w:multiLevelType w:val="hybridMultilevel"/>
    <w:tmpl w:val="CA745138"/>
    <w:lvl w:ilvl="0" w:tplc="2B42E00C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AFF1B0F"/>
    <w:multiLevelType w:val="hybridMultilevel"/>
    <w:tmpl w:val="07521FDA"/>
    <w:lvl w:ilvl="0" w:tplc="201C362E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B0D1ECE"/>
    <w:multiLevelType w:val="hybridMultilevel"/>
    <w:tmpl w:val="DA8251B6"/>
    <w:lvl w:ilvl="0" w:tplc="DF148272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D883E7C"/>
    <w:multiLevelType w:val="hybridMultilevel"/>
    <w:tmpl w:val="F198EFFA"/>
    <w:lvl w:ilvl="0" w:tplc="AD46FC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EBD04998">
      <w:start w:val="1"/>
      <w:numFmt w:val="upperLetter"/>
      <w:lvlText w:val="%2."/>
      <w:lvlJc w:val="left"/>
      <w:pPr>
        <w:ind w:left="1440" w:hanging="360"/>
      </w:pPr>
      <w:rPr>
        <w:b w:val="0"/>
        <w:bCs/>
      </w:rPr>
    </w:lvl>
    <w:lvl w:ilvl="2" w:tplc="04090015">
      <w:start w:val="1"/>
      <w:numFmt w:val="upperLetter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955EE"/>
    <w:multiLevelType w:val="hybridMultilevel"/>
    <w:tmpl w:val="953C962E"/>
    <w:lvl w:ilvl="0" w:tplc="91EEF6BE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2447BBF"/>
    <w:multiLevelType w:val="hybridMultilevel"/>
    <w:tmpl w:val="7F0E9B52"/>
    <w:lvl w:ilvl="0" w:tplc="7BCCB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E7A88"/>
    <w:multiLevelType w:val="hybridMultilevel"/>
    <w:tmpl w:val="DF985AC0"/>
    <w:lvl w:ilvl="0" w:tplc="C76275BA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5F162C6"/>
    <w:multiLevelType w:val="hybridMultilevel"/>
    <w:tmpl w:val="4822CF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DD40181"/>
    <w:multiLevelType w:val="hybridMultilevel"/>
    <w:tmpl w:val="645ED148"/>
    <w:lvl w:ilvl="0" w:tplc="70E0BB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54E0C"/>
    <w:multiLevelType w:val="hybridMultilevel"/>
    <w:tmpl w:val="927E8CF6"/>
    <w:lvl w:ilvl="0" w:tplc="EA488292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31D5007"/>
    <w:multiLevelType w:val="hybridMultilevel"/>
    <w:tmpl w:val="E024764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66939C5"/>
    <w:multiLevelType w:val="hybridMultilevel"/>
    <w:tmpl w:val="13B69530"/>
    <w:lvl w:ilvl="0" w:tplc="403C9352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67F102F"/>
    <w:multiLevelType w:val="hybridMultilevel"/>
    <w:tmpl w:val="EE2EE3E0"/>
    <w:lvl w:ilvl="0" w:tplc="98625B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60F97"/>
    <w:multiLevelType w:val="hybridMultilevel"/>
    <w:tmpl w:val="9CD291D0"/>
    <w:lvl w:ilvl="0" w:tplc="983A729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C76DC6"/>
    <w:multiLevelType w:val="hybridMultilevel"/>
    <w:tmpl w:val="F196A812"/>
    <w:lvl w:ilvl="0" w:tplc="3460C9A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E00AE"/>
    <w:multiLevelType w:val="hybridMultilevel"/>
    <w:tmpl w:val="8B9ED1C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7064007D"/>
    <w:multiLevelType w:val="hybridMultilevel"/>
    <w:tmpl w:val="2520A876"/>
    <w:lvl w:ilvl="0" w:tplc="9120076C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3804E34"/>
    <w:multiLevelType w:val="hybridMultilevel"/>
    <w:tmpl w:val="C45C9AD8"/>
    <w:lvl w:ilvl="0" w:tplc="43989C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C6D3635"/>
    <w:multiLevelType w:val="hybridMultilevel"/>
    <w:tmpl w:val="05C01710"/>
    <w:lvl w:ilvl="0" w:tplc="DC74D9E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D07C7"/>
    <w:multiLevelType w:val="hybridMultilevel"/>
    <w:tmpl w:val="48323334"/>
    <w:lvl w:ilvl="0" w:tplc="5C8835AA">
      <w:start w:val="11"/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09707571">
    <w:abstractNumId w:val="15"/>
  </w:num>
  <w:num w:numId="2" w16cid:durableId="389154210">
    <w:abstractNumId w:val="13"/>
  </w:num>
  <w:num w:numId="3" w16cid:durableId="1558928328">
    <w:abstractNumId w:val="27"/>
  </w:num>
  <w:num w:numId="4" w16cid:durableId="786235755">
    <w:abstractNumId w:val="0"/>
  </w:num>
  <w:num w:numId="5" w16cid:durableId="1740402762">
    <w:abstractNumId w:val="4"/>
  </w:num>
  <w:num w:numId="6" w16cid:durableId="1223253369">
    <w:abstractNumId w:val="6"/>
  </w:num>
  <w:num w:numId="7" w16cid:durableId="536355169">
    <w:abstractNumId w:val="14"/>
  </w:num>
  <w:num w:numId="8" w16cid:durableId="1201481608">
    <w:abstractNumId w:val="28"/>
  </w:num>
  <w:num w:numId="9" w16cid:durableId="1490974371">
    <w:abstractNumId w:val="2"/>
  </w:num>
  <w:num w:numId="10" w16cid:durableId="1673024767">
    <w:abstractNumId w:val="29"/>
  </w:num>
  <w:num w:numId="11" w16cid:durableId="1896355493">
    <w:abstractNumId w:val="9"/>
  </w:num>
  <w:num w:numId="12" w16cid:durableId="298072645">
    <w:abstractNumId w:val="12"/>
  </w:num>
  <w:num w:numId="13" w16cid:durableId="124587736">
    <w:abstractNumId w:val="18"/>
  </w:num>
  <w:num w:numId="14" w16cid:durableId="62266380">
    <w:abstractNumId w:val="3"/>
  </w:num>
  <w:num w:numId="15" w16cid:durableId="394200838">
    <w:abstractNumId w:val="23"/>
  </w:num>
  <w:num w:numId="16" w16cid:durableId="1021516619">
    <w:abstractNumId w:val="19"/>
  </w:num>
  <w:num w:numId="17" w16cid:durableId="874193597">
    <w:abstractNumId w:val="22"/>
  </w:num>
  <w:num w:numId="18" w16cid:durableId="998384182">
    <w:abstractNumId w:val="24"/>
  </w:num>
  <w:num w:numId="19" w16cid:durableId="1998880019">
    <w:abstractNumId w:val="5"/>
  </w:num>
  <w:num w:numId="20" w16cid:durableId="1957102944">
    <w:abstractNumId w:val="26"/>
  </w:num>
  <w:num w:numId="21" w16cid:durableId="2060862832">
    <w:abstractNumId w:val="10"/>
  </w:num>
  <w:num w:numId="22" w16cid:durableId="1199705486">
    <w:abstractNumId w:val="8"/>
  </w:num>
  <w:num w:numId="23" w16cid:durableId="1009482959">
    <w:abstractNumId w:val="1"/>
  </w:num>
  <w:num w:numId="24" w16cid:durableId="1164474670">
    <w:abstractNumId w:val="21"/>
  </w:num>
  <w:num w:numId="25" w16cid:durableId="17008622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35754361">
    <w:abstractNumId w:val="1"/>
  </w:num>
  <w:num w:numId="27" w16cid:durableId="82142017">
    <w:abstractNumId w:val="11"/>
  </w:num>
  <w:num w:numId="28" w16cid:durableId="2098282802">
    <w:abstractNumId w:val="25"/>
  </w:num>
  <w:num w:numId="29" w16cid:durableId="16966108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20794658">
    <w:abstractNumId w:val="7"/>
  </w:num>
  <w:num w:numId="31" w16cid:durableId="1337999602">
    <w:abstractNumId w:val="17"/>
  </w:num>
  <w:num w:numId="32" w16cid:durableId="626663391">
    <w:abstractNumId w:val="20"/>
  </w:num>
  <w:num w:numId="33" w16cid:durableId="21107369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2F"/>
    <w:rsid w:val="00025629"/>
    <w:rsid w:val="00036206"/>
    <w:rsid w:val="00047DF5"/>
    <w:rsid w:val="00053CE1"/>
    <w:rsid w:val="000647A5"/>
    <w:rsid w:val="00067CEB"/>
    <w:rsid w:val="000729DC"/>
    <w:rsid w:val="000805A7"/>
    <w:rsid w:val="00081984"/>
    <w:rsid w:val="0008558C"/>
    <w:rsid w:val="000A0F01"/>
    <w:rsid w:val="000A328D"/>
    <w:rsid w:val="000A51D5"/>
    <w:rsid w:val="000A6D00"/>
    <w:rsid w:val="000B0FE2"/>
    <w:rsid w:val="000B1220"/>
    <w:rsid w:val="000C4A97"/>
    <w:rsid w:val="000C5CE2"/>
    <w:rsid w:val="000D2349"/>
    <w:rsid w:val="000D5DE6"/>
    <w:rsid w:val="000D6B94"/>
    <w:rsid w:val="000F0CAF"/>
    <w:rsid w:val="000F1DAF"/>
    <w:rsid w:val="00100723"/>
    <w:rsid w:val="00105A84"/>
    <w:rsid w:val="001321F5"/>
    <w:rsid w:val="00136F4D"/>
    <w:rsid w:val="001465AE"/>
    <w:rsid w:val="0014724E"/>
    <w:rsid w:val="00155710"/>
    <w:rsid w:val="00163065"/>
    <w:rsid w:val="00165B2F"/>
    <w:rsid w:val="00192CFF"/>
    <w:rsid w:val="00195F46"/>
    <w:rsid w:val="001A580C"/>
    <w:rsid w:val="001B6542"/>
    <w:rsid w:val="001B76C2"/>
    <w:rsid w:val="001C0D6D"/>
    <w:rsid w:val="001C3E6A"/>
    <w:rsid w:val="001C5B75"/>
    <w:rsid w:val="001F1E70"/>
    <w:rsid w:val="001F4C6C"/>
    <w:rsid w:val="00203F3D"/>
    <w:rsid w:val="002042BF"/>
    <w:rsid w:val="00204FC1"/>
    <w:rsid w:val="00222A8E"/>
    <w:rsid w:val="00222E68"/>
    <w:rsid w:val="002374DA"/>
    <w:rsid w:val="002455E5"/>
    <w:rsid w:val="00256B42"/>
    <w:rsid w:val="0027177C"/>
    <w:rsid w:val="00273584"/>
    <w:rsid w:val="00277AC4"/>
    <w:rsid w:val="00284DA8"/>
    <w:rsid w:val="002A4DA1"/>
    <w:rsid w:val="002A6A7D"/>
    <w:rsid w:val="002B0527"/>
    <w:rsid w:val="002F5F79"/>
    <w:rsid w:val="002F6750"/>
    <w:rsid w:val="002F6923"/>
    <w:rsid w:val="003010F7"/>
    <w:rsid w:val="003031FF"/>
    <w:rsid w:val="00315E77"/>
    <w:rsid w:val="0032510E"/>
    <w:rsid w:val="00325114"/>
    <w:rsid w:val="003271AC"/>
    <w:rsid w:val="0033018F"/>
    <w:rsid w:val="003344D0"/>
    <w:rsid w:val="0033511D"/>
    <w:rsid w:val="0034319E"/>
    <w:rsid w:val="00344579"/>
    <w:rsid w:val="003512EA"/>
    <w:rsid w:val="0037710F"/>
    <w:rsid w:val="003902CC"/>
    <w:rsid w:val="003A732B"/>
    <w:rsid w:val="003B1A95"/>
    <w:rsid w:val="003B40D6"/>
    <w:rsid w:val="003B7575"/>
    <w:rsid w:val="003D00B5"/>
    <w:rsid w:val="003F603A"/>
    <w:rsid w:val="00404F77"/>
    <w:rsid w:val="00422C71"/>
    <w:rsid w:val="00443807"/>
    <w:rsid w:val="00444CF0"/>
    <w:rsid w:val="00446F9B"/>
    <w:rsid w:val="0045596B"/>
    <w:rsid w:val="0046144B"/>
    <w:rsid w:val="00481107"/>
    <w:rsid w:val="00491F9C"/>
    <w:rsid w:val="004A48C3"/>
    <w:rsid w:val="004A5478"/>
    <w:rsid w:val="004B1541"/>
    <w:rsid w:val="004B1B44"/>
    <w:rsid w:val="004B1DA2"/>
    <w:rsid w:val="004B483D"/>
    <w:rsid w:val="004B7CBE"/>
    <w:rsid w:val="004C641E"/>
    <w:rsid w:val="004D2078"/>
    <w:rsid w:val="004F043F"/>
    <w:rsid w:val="004F6287"/>
    <w:rsid w:val="004F6FBA"/>
    <w:rsid w:val="005014DC"/>
    <w:rsid w:val="005214FA"/>
    <w:rsid w:val="0054238C"/>
    <w:rsid w:val="00553B11"/>
    <w:rsid w:val="00556C3E"/>
    <w:rsid w:val="00565C69"/>
    <w:rsid w:val="00566312"/>
    <w:rsid w:val="0059327E"/>
    <w:rsid w:val="00596DFD"/>
    <w:rsid w:val="005B0C7E"/>
    <w:rsid w:val="005C3777"/>
    <w:rsid w:val="005C50A5"/>
    <w:rsid w:val="005C766C"/>
    <w:rsid w:val="005D57A2"/>
    <w:rsid w:val="005D7DC3"/>
    <w:rsid w:val="00604BE6"/>
    <w:rsid w:val="00634853"/>
    <w:rsid w:val="00640B60"/>
    <w:rsid w:val="006440AB"/>
    <w:rsid w:val="00671F45"/>
    <w:rsid w:val="00687366"/>
    <w:rsid w:val="00697F94"/>
    <w:rsid w:val="006A51E9"/>
    <w:rsid w:val="006B1E0C"/>
    <w:rsid w:val="006B3488"/>
    <w:rsid w:val="006B4F94"/>
    <w:rsid w:val="006C3F82"/>
    <w:rsid w:val="006D6617"/>
    <w:rsid w:val="006D6BA4"/>
    <w:rsid w:val="006D787F"/>
    <w:rsid w:val="006E2E8C"/>
    <w:rsid w:val="006E6DE6"/>
    <w:rsid w:val="006F645E"/>
    <w:rsid w:val="007006D9"/>
    <w:rsid w:val="00704330"/>
    <w:rsid w:val="00717532"/>
    <w:rsid w:val="007215EE"/>
    <w:rsid w:val="00723C1E"/>
    <w:rsid w:val="00734F5C"/>
    <w:rsid w:val="00741E68"/>
    <w:rsid w:val="00757D72"/>
    <w:rsid w:val="00757DFA"/>
    <w:rsid w:val="0076415B"/>
    <w:rsid w:val="007663D8"/>
    <w:rsid w:val="00782EFC"/>
    <w:rsid w:val="00792F43"/>
    <w:rsid w:val="00794757"/>
    <w:rsid w:val="007A19B0"/>
    <w:rsid w:val="007A5984"/>
    <w:rsid w:val="007B7950"/>
    <w:rsid w:val="007D02F9"/>
    <w:rsid w:val="007E2C2A"/>
    <w:rsid w:val="0081366B"/>
    <w:rsid w:val="00817304"/>
    <w:rsid w:val="00823964"/>
    <w:rsid w:val="0082624C"/>
    <w:rsid w:val="0082680C"/>
    <w:rsid w:val="00830260"/>
    <w:rsid w:val="00841725"/>
    <w:rsid w:val="008475D3"/>
    <w:rsid w:val="00847ACD"/>
    <w:rsid w:val="008612D8"/>
    <w:rsid w:val="00866523"/>
    <w:rsid w:val="00866687"/>
    <w:rsid w:val="008936AA"/>
    <w:rsid w:val="008A46D8"/>
    <w:rsid w:val="008A7DB4"/>
    <w:rsid w:val="008C12A1"/>
    <w:rsid w:val="008E02FE"/>
    <w:rsid w:val="008E245F"/>
    <w:rsid w:val="008F08E5"/>
    <w:rsid w:val="0090142A"/>
    <w:rsid w:val="00902B71"/>
    <w:rsid w:val="009101C5"/>
    <w:rsid w:val="00912F84"/>
    <w:rsid w:val="0092241A"/>
    <w:rsid w:val="009378A1"/>
    <w:rsid w:val="00946241"/>
    <w:rsid w:val="009767C4"/>
    <w:rsid w:val="00976EA0"/>
    <w:rsid w:val="00980310"/>
    <w:rsid w:val="009820BE"/>
    <w:rsid w:val="009B0328"/>
    <w:rsid w:val="009C01DA"/>
    <w:rsid w:val="009C6B10"/>
    <w:rsid w:val="009D0643"/>
    <w:rsid w:val="009D481D"/>
    <w:rsid w:val="009E35B2"/>
    <w:rsid w:val="00A053B2"/>
    <w:rsid w:val="00A22030"/>
    <w:rsid w:val="00A25744"/>
    <w:rsid w:val="00A3684B"/>
    <w:rsid w:val="00A41E1C"/>
    <w:rsid w:val="00A6519E"/>
    <w:rsid w:val="00A677F2"/>
    <w:rsid w:val="00A81729"/>
    <w:rsid w:val="00A81D29"/>
    <w:rsid w:val="00AA18F8"/>
    <w:rsid w:val="00AA228D"/>
    <w:rsid w:val="00AB28F4"/>
    <w:rsid w:val="00AB52BD"/>
    <w:rsid w:val="00AE040F"/>
    <w:rsid w:val="00AE731E"/>
    <w:rsid w:val="00B0008F"/>
    <w:rsid w:val="00B02C4F"/>
    <w:rsid w:val="00B03F80"/>
    <w:rsid w:val="00B05D1B"/>
    <w:rsid w:val="00B23C4D"/>
    <w:rsid w:val="00B274DA"/>
    <w:rsid w:val="00B30FFC"/>
    <w:rsid w:val="00B33DEF"/>
    <w:rsid w:val="00B4503F"/>
    <w:rsid w:val="00B5794D"/>
    <w:rsid w:val="00B630CC"/>
    <w:rsid w:val="00B634E1"/>
    <w:rsid w:val="00B70E3F"/>
    <w:rsid w:val="00B861E4"/>
    <w:rsid w:val="00B86CE1"/>
    <w:rsid w:val="00BA0FBC"/>
    <w:rsid w:val="00BA6EBC"/>
    <w:rsid w:val="00BC6587"/>
    <w:rsid w:val="00C03813"/>
    <w:rsid w:val="00C05B70"/>
    <w:rsid w:val="00C06D01"/>
    <w:rsid w:val="00C07775"/>
    <w:rsid w:val="00C16309"/>
    <w:rsid w:val="00C2137F"/>
    <w:rsid w:val="00C3136B"/>
    <w:rsid w:val="00C41BCB"/>
    <w:rsid w:val="00C42DCB"/>
    <w:rsid w:val="00C43182"/>
    <w:rsid w:val="00C44D61"/>
    <w:rsid w:val="00C4528D"/>
    <w:rsid w:val="00C54628"/>
    <w:rsid w:val="00C65F52"/>
    <w:rsid w:val="00C66D60"/>
    <w:rsid w:val="00C7083A"/>
    <w:rsid w:val="00C70F0E"/>
    <w:rsid w:val="00C77AF5"/>
    <w:rsid w:val="00C82E9D"/>
    <w:rsid w:val="00C941B5"/>
    <w:rsid w:val="00C95394"/>
    <w:rsid w:val="00CA4444"/>
    <w:rsid w:val="00CA5462"/>
    <w:rsid w:val="00CA7DE6"/>
    <w:rsid w:val="00CB1B0E"/>
    <w:rsid w:val="00CB395E"/>
    <w:rsid w:val="00CC2D29"/>
    <w:rsid w:val="00CF3B1A"/>
    <w:rsid w:val="00CF579E"/>
    <w:rsid w:val="00D04929"/>
    <w:rsid w:val="00D162F2"/>
    <w:rsid w:val="00D221B1"/>
    <w:rsid w:val="00D23667"/>
    <w:rsid w:val="00D25841"/>
    <w:rsid w:val="00D267A3"/>
    <w:rsid w:val="00D279D6"/>
    <w:rsid w:val="00D3120A"/>
    <w:rsid w:val="00D437D8"/>
    <w:rsid w:val="00D441E7"/>
    <w:rsid w:val="00D472F6"/>
    <w:rsid w:val="00D5206A"/>
    <w:rsid w:val="00D75AD9"/>
    <w:rsid w:val="00D83603"/>
    <w:rsid w:val="00DC3497"/>
    <w:rsid w:val="00DD1531"/>
    <w:rsid w:val="00DD3135"/>
    <w:rsid w:val="00DD435B"/>
    <w:rsid w:val="00DD6382"/>
    <w:rsid w:val="00DD7FBC"/>
    <w:rsid w:val="00DE1D62"/>
    <w:rsid w:val="00DF0371"/>
    <w:rsid w:val="00DF6EF2"/>
    <w:rsid w:val="00E03AAD"/>
    <w:rsid w:val="00E077F1"/>
    <w:rsid w:val="00E1734A"/>
    <w:rsid w:val="00E314BB"/>
    <w:rsid w:val="00E41978"/>
    <w:rsid w:val="00E4268C"/>
    <w:rsid w:val="00E44F5C"/>
    <w:rsid w:val="00E5327B"/>
    <w:rsid w:val="00E535B3"/>
    <w:rsid w:val="00E54AFA"/>
    <w:rsid w:val="00E665DA"/>
    <w:rsid w:val="00E77DD1"/>
    <w:rsid w:val="00E80CFE"/>
    <w:rsid w:val="00E82927"/>
    <w:rsid w:val="00E84B8D"/>
    <w:rsid w:val="00E936A4"/>
    <w:rsid w:val="00E93D14"/>
    <w:rsid w:val="00E9752B"/>
    <w:rsid w:val="00EB73D6"/>
    <w:rsid w:val="00EC6B0C"/>
    <w:rsid w:val="00EE7A94"/>
    <w:rsid w:val="00EF00B9"/>
    <w:rsid w:val="00EF324D"/>
    <w:rsid w:val="00EF5256"/>
    <w:rsid w:val="00F033C4"/>
    <w:rsid w:val="00F1076A"/>
    <w:rsid w:val="00F11DA0"/>
    <w:rsid w:val="00F170A2"/>
    <w:rsid w:val="00F20259"/>
    <w:rsid w:val="00F21F63"/>
    <w:rsid w:val="00F2497F"/>
    <w:rsid w:val="00F3077D"/>
    <w:rsid w:val="00F325EC"/>
    <w:rsid w:val="00F340E9"/>
    <w:rsid w:val="00F37BB5"/>
    <w:rsid w:val="00F64AD8"/>
    <w:rsid w:val="00F730AC"/>
    <w:rsid w:val="00F75A44"/>
    <w:rsid w:val="00F77CC4"/>
    <w:rsid w:val="00F85CD7"/>
    <w:rsid w:val="00F918A6"/>
    <w:rsid w:val="00F91C8E"/>
    <w:rsid w:val="00F97923"/>
    <w:rsid w:val="00FA4281"/>
    <w:rsid w:val="00FB0B81"/>
    <w:rsid w:val="00FC0751"/>
    <w:rsid w:val="00FC3B34"/>
    <w:rsid w:val="00FC53F8"/>
    <w:rsid w:val="00FC6B51"/>
    <w:rsid w:val="00FD19F1"/>
    <w:rsid w:val="00FE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FAF27"/>
  <w15:chartTrackingRefBased/>
  <w15:docId w15:val="{4921F661-412E-4A2C-970D-1A4B9468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B2F"/>
  </w:style>
  <w:style w:type="paragraph" w:styleId="Footer">
    <w:name w:val="footer"/>
    <w:basedOn w:val="Normal"/>
    <w:link w:val="FooterChar"/>
    <w:uiPriority w:val="99"/>
    <w:unhideWhenUsed/>
    <w:rsid w:val="00165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B2F"/>
  </w:style>
  <w:style w:type="paragraph" w:styleId="ListParagraph">
    <w:name w:val="List Paragraph"/>
    <w:basedOn w:val="Normal"/>
    <w:uiPriority w:val="34"/>
    <w:qFormat/>
    <w:rsid w:val="00165B2F"/>
    <w:pPr>
      <w:ind w:left="720"/>
      <w:contextualSpacing/>
    </w:pPr>
  </w:style>
  <w:style w:type="paragraph" w:styleId="NoSpacing">
    <w:name w:val="No Spacing"/>
    <w:uiPriority w:val="1"/>
    <w:qFormat/>
    <w:rsid w:val="00165B2F"/>
    <w:pPr>
      <w:spacing w:after="0" w:line="240" w:lineRule="auto"/>
    </w:pPr>
  </w:style>
  <w:style w:type="character" w:customStyle="1" w:styleId="qsnumparanum">
    <w:name w:val="qs_num_paranum_"/>
    <w:basedOn w:val="DefaultParagraphFont"/>
    <w:rsid w:val="00B274DA"/>
  </w:style>
  <w:style w:type="character" w:styleId="Hyperlink">
    <w:name w:val="Hyperlink"/>
    <w:basedOn w:val="DefaultParagraphFont"/>
    <w:uiPriority w:val="99"/>
    <w:semiHidden/>
    <w:unhideWhenUsed/>
    <w:rsid w:val="00CC2D29"/>
    <w:rPr>
      <w:color w:val="0000FF"/>
      <w:u w:val="single"/>
    </w:rPr>
  </w:style>
  <w:style w:type="paragraph" w:customStyle="1" w:styleId="yiv2844118807msonormal">
    <w:name w:val="yiv2844118807msonormal"/>
    <w:basedOn w:val="Normal"/>
    <w:rsid w:val="003D0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32C95-44D6-4F75-86C8-BA010FB52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dc:description/>
  <cp:lastModifiedBy>Jacobs Jacobs</cp:lastModifiedBy>
  <cp:revision>4</cp:revision>
  <cp:lastPrinted>2025-05-10T20:25:00Z</cp:lastPrinted>
  <dcterms:created xsi:type="dcterms:W3CDTF">2025-06-12T00:29:00Z</dcterms:created>
  <dcterms:modified xsi:type="dcterms:W3CDTF">2025-06-12T01:33:00Z</dcterms:modified>
</cp:coreProperties>
</file>